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widowControl/>
        <w:spacing w:beforeAutospacing="1" w:after="120" w:afterLines="0"/>
        <w:jc w:val="center"/>
        <w:outlineLvl w:val="1"/>
        <w:rPr>
          <w:rFonts w:ascii="宋体" w:hAnsi="宋体" w:eastAsia="宋体" w:cs="宋体"/>
          <w:sz w:val="30"/>
          <w:szCs w:val="30"/>
        </w:rPr>
      </w:pPr>
    </w:p>
    <w:p>
      <w:pPr>
        <w:pStyle w:val="16"/>
        <w:widowControl/>
        <w:spacing w:beforeAutospacing="1" w:after="120" w:afterLines="0"/>
        <w:jc w:val="center"/>
        <w:outlineLvl w:val="1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Computer Literacy</w:t>
      </w:r>
      <w:r>
        <w:rPr>
          <w:rFonts w:hint="eastAsia" w:ascii="宋体" w:hAnsi="宋体" w:eastAsia="宋体" w:cs="宋体"/>
          <w:sz w:val="30"/>
          <w:szCs w:val="30"/>
        </w:rPr>
        <w:t>教学评价</w:t>
      </w:r>
    </w:p>
    <w:tbl>
      <w:tblPr>
        <w:tblStyle w:val="8"/>
        <w:tblW w:w="0" w:type="auto"/>
        <w:tblInd w:w="3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教学中心：广外</w:t>
            </w:r>
          </w:p>
        </w:tc>
        <w:tc>
          <w:tcPr>
            <w:tcW w:w="4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教师姓名：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邓云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授课科目：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Computer Literacy</w:t>
            </w:r>
          </w:p>
        </w:tc>
        <w:tc>
          <w:tcPr>
            <w:tcW w:w="4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课时数：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48</w:t>
            </w:r>
          </w:p>
          <w:p>
            <w:pPr>
              <w:spacing w:line="420" w:lineRule="exact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孙晨浩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学期总体表现出色，学习态度较好，课堂表现积极，遇到问题能够及时跟老师探讨沟通，对待作业态度积极认真，有自己的思考和想法，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英文表达流畅，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逻辑条理清晰。建议后续学习中继续保持，争取更好成绩。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凌子珺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良好，学习态度认真，做事踏实努力，能够积极主动的回答老师提出的问题，勤于思考，作业的完成度也比较好，建议在后续的学习中能够更积极的去参与到课堂中去，多跟老师和同学交流，相信你会更有收获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邹子建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学期整体表现不错，学习主动性较高，个人特质比较突出，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课堂表现较为积极，勤于思考，及时跟上老师上课节奏，主动和老师同学们交流。作业和pre的完成度较高，其他方面表现也很认真，建议继续保持学习态度和习惯。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江培森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优秀，能够在课堂上积极互动，按时高效完成练习和作业，在最终课程pre中选题将生活与计算机相关知识相结合，流畅的英文表达，逻辑清晰，完成的很好。希望在后续的学习中能够继续努力，保持干劲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谭艾可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学期总体表现良好，按时出勤，学习主动性和逻辑思维能力较差，老师上课讲的内容理解起来比较吃力，建议在后续的学习中调整学习方法，多思考为什么，先知其然再知其所以然，慢慢做到举一反三。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王楠学习评价及建议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良好，学习态度踏实认真，上课认真听讲，积极去思考老师提出的问题，作业能够按时完成。建议在后续的学习中能够提高学习的主动性和能动性，积极参与到课堂中去，大胆发表自己对于问题的看法，遇到问题也勇敢提出来，这样会收获更多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孙项毅学习评价及建议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学期整体表现较差，出勤率太低，来的两次课多次沟通后仍然只玩手机不参与课堂练习，建议后续学习首先要调整学习态度，更积极去参与到课堂中去。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刘磊学习评价及建议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良好，学习态度认真，做事踏实努力。课堂上能够跟上老师进度，积极主动回答问题，勤于思考。作业及时提交，完成度较好。建议在后续学习中能够发扬钻研精神，训练自己思维习惯的深度和广度，会有更大的进步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樊思语学习评价及建议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良好，上课认真听讲，按时出勤，整个学期作业都能按时完成。课堂参与度一般，希望在后续的学习中能够参与到课堂上来，积极与老师和同学进行沟通交流。另外，也希望能够培养坚持到底的学习习惯，不要轻易放弃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钟庆威学习评价及建议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良好，课堂上积极参与互动，主动回答老师问题，作业也能够按时完成。性格比较活泼，经常活跃课堂气氛。建议在后续学习中能够继续保持爱提问和爱思考的学习习惯，同时能够脚踏实地的学习，会有更大的收获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何思语学习评价及建议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学期整体表现良好，课堂上积极参与互动，反应敏捷，学习态度认真，作业完成的较好，能够与老师和同学主动沟通。在后续的学习中希望能够多加把劲，勤于思考，会有更好的成绩。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李逸臣学习评价及建议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学期整体表现一般，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出勤和课堂表现比较一般，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课堂参与互动较少，作业完成度不高。在后续的学习中希望能够调整学习态度，脚踏实地，更努力认真一些，成绩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会有很大的提升。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王煜欣学习评价及建议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学期整体表现一般，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出勤和课堂表现比较一般，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不参与课堂互动，作业也没有按时提交，建议后续学习中抛开手机，专注在学习上，多思考，有一个良好的学习态度，努力就会有收获。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高运健学习评价及建议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学期整体表现较差，出勤率太低，作业也没有做过，建议后续能够调整心态，多跟同学和老师交流，培养一个好的学习态度和学习习惯。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周建驰学习评价及建议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学期整体表现较差，出勤率太低，作业也没有做过，建议后续能够调整心态，多跟同学和老师交流，培养一个好的学习态度和学习习惯。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刘栋明学习评价及建议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学期整体表现一般，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出勤和课堂表现比较一般，课堂老师提问经常没有回应，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作业也没有按时提交，建议后续学习中课上跟上老师节奏，积极参与到课堂中来，按时完成作业，会有很大进步。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420" w:lineRule="exact"/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邓铭宇学习评价及建议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学期整体表现较差，出勤率太低，作业也没有做过，建议后续能够调整心态，多跟同学和老师交流，培养一个好的学习态度和学习习惯。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rPr>
                <w:rFonts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十八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其他问题及建议</w:t>
            </w:r>
          </w:p>
          <w:p>
            <w:pPr>
              <w:spacing w:line="420" w:lineRule="exact"/>
              <w:rPr>
                <w:rFonts w:hint="eastAsia" w:ascii="宋体" w:hAnsi="宋体" w:eastAsia="宋体" w:cs="Times New Roman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spacing w:line="0" w:lineRule="atLeast"/>
        <w:rPr>
          <w:rFonts w:ascii="Times New Roman Regular" w:hAnsi="Times New Roman Regular" w:eastAsia="宋体" w:cs="Times New Roman Regular"/>
          <w:sz w:val="24"/>
          <w:szCs w:val="24"/>
          <w:lang w:eastAsia="zh-Hans"/>
        </w:rPr>
      </w:pPr>
    </w:p>
    <w:p>
      <w:pPr>
        <w:spacing w:line="720" w:lineRule="auto"/>
        <w:rPr>
          <w:rFonts w:ascii="微软雅黑" w:hAnsi="微软雅黑" w:eastAsia="微软雅黑" w:cs="微软雅黑"/>
          <w:sz w:val="28"/>
          <w:szCs w:val="28"/>
        </w:rPr>
      </w:pPr>
    </w:p>
    <w:sectPr>
      <w:headerReference r:id="rId3" w:type="default"/>
      <w:pgSz w:w="11906" w:h="16838"/>
      <w:pgMar w:top="1440" w:right="1463" w:bottom="1440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思源黑体 CN Medium">
    <w:altName w:val="黑体"/>
    <w:panose1 w:val="020B0604020202020204"/>
    <w:charset w:val="80"/>
    <w:family w:val="swiss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20B0604020202020204"/>
    <w:charset w:val="00"/>
    <w:family w:val="auto"/>
    <w:pitch w:val="default"/>
    <w:sig w:usb0="00000000" w:usb1="00000000" w:usb2="00000001" w:usb3="00000000" w:csb0="400001B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dashSmallGap" w:color="333399" w:sz="4" w:space="1"/>
      </w:pBdr>
      <w:jc w:val="center"/>
    </w:pPr>
    <w:r>
      <w:rPr>
        <w:rFonts w:hint="eastAsia"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1823085</wp:posOffset>
          </wp:positionH>
          <wp:positionV relativeFrom="paragraph">
            <wp:posOffset>53975</wp:posOffset>
          </wp:positionV>
          <wp:extent cx="2151380" cy="486410"/>
          <wp:effectExtent l="0" t="0" r="0" b="0"/>
          <wp:wrapTopAndBottom/>
          <wp:docPr id="1" name="图片 1" descr="LOGO-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OK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38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pBdr>
        <w:bottom w:val="dashSmallGap" w:color="333399" w:sz="4" w:space="1"/>
      </w:pBdr>
      <w:jc w:val="center"/>
    </w:pPr>
  </w:p>
  <w:p>
    <w:pPr>
      <w:pStyle w:val="7"/>
      <w:pBdr>
        <w:bottom w:val="dashSmallGap" w:color="333399" w:sz="4" w:space="1"/>
      </w:pBdr>
      <w:jc w:val="center"/>
    </w:pPr>
  </w:p>
  <w:p>
    <w:pPr>
      <w:pStyle w:val="7"/>
      <w:pBdr>
        <w:bottom w:val="dashSmallGap" w:color="333399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0320F"/>
    <w:multiLevelType w:val="singleLevel"/>
    <w:tmpl w:val="170032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5ZDhlZTZhYzI0MjRmN2I5NzNiOTYzYTM1MTc3YTkifQ=="/>
  </w:docVars>
  <w:rsids>
    <w:rsidRoot w:val="513C46F4"/>
    <w:rsid w:val="000370ED"/>
    <w:rsid w:val="00110FBD"/>
    <w:rsid w:val="00175E4C"/>
    <w:rsid w:val="001A077B"/>
    <w:rsid w:val="001D6026"/>
    <w:rsid w:val="00234787"/>
    <w:rsid w:val="002666CE"/>
    <w:rsid w:val="00332714"/>
    <w:rsid w:val="003A0EBC"/>
    <w:rsid w:val="003A34ED"/>
    <w:rsid w:val="003B5016"/>
    <w:rsid w:val="004A7D76"/>
    <w:rsid w:val="004D71C1"/>
    <w:rsid w:val="005447DC"/>
    <w:rsid w:val="0062648E"/>
    <w:rsid w:val="006B1BDD"/>
    <w:rsid w:val="007633F8"/>
    <w:rsid w:val="007A3E13"/>
    <w:rsid w:val="007A5B0F"/>
    <w:rsid w:val="007D08FB"/>
    <w:rsid w:val="008E49F2"/>
    <w:rsid w:val="00933A57"/>
    <w:rsid w:val="00985CFA"/>
    <w:rsid w:val="009A40FE"/>
    <w:rsid w:val="009F0497"/>
    <w:rsid w:val="00A50A9E"/>
    <w:rsid w:val="00A5424A"/>
    <w:rsid w:val="00A62398"/>
    <w:rsid w:val="00A6508C"/>
    <w:rsid w:val="00BA70CC"/>
    <w:rsid w:val="00BB5221"/>
    <w:rsid w:val="00CC3425"/>
    <w:rsid w:val="00CE1847"/>
    <w:rsid w:val="00D00771"/>
    <w:rsid w:val="00D91043"/>
    <w:rsid w:val="00D96DDB"/>
    <w:rsid w:val="00DA328E"/>
    <w:rsid w:val="00E756B8"/>
    <w:rsid w:val="00EA758A"/>
    <w:rsid w:val="00EB692E"/>
    <w:rsid w:val="00F4642F"/>
    <w:rsid w:val="00F76FE4"/>
    <w:rsid w:val="00FF1D56"/>
    <w:rsid w:val="00FF566F"/>
    <w:rsid w:val="036E4955"/>
    <w:rsid w:val="04982981"/>
    <w:rsid w:val="04FC343D"/>
    <w:rsid w:val="059B320C"/>
    <w:rsid w:val="05CE01C7"/>
    <w:rsid w:val="0A04035E"/>
    <w:rsid w:val="0A114A44"/>
    <w:rsid w:val="0D262D60"/>
    <w:rsid w:val="0D7E6BA3"/>
    <w:rsid w:val="10AF0829"/>
    <w:rsid w:val="11295376"/>
    <w:rsid w:val="117B14C6"/>
    <w:rsid w:val="125F2733"/>
    <w:rsid w:val="13DB25D9"/>
    <w:rsid w:val="18AF473F"/>
    <w:rsid w:val="19D053A5"/>
    <w:rsid w:val="1A712FCD"/>
    <w:rsid w:val="1C1102CD"/>
    <w:rsid w:val="20D95922"/>
    <w:rsid w:val="21F93D83"/>
    <w:rsid w:val="23EB1D0B"/>
    <w:rsid w:val="24077673"/>
    <w:rsid w:val="269F1D00"/>
    <w:rsid w:val="2B2337C5"/>
    <w:rsid w:val="2DA12FAB"/>
    <w:rsid w:val="2DC9585D"/>
    <w:rsid w:val="2EB77030"/>
    <w:rsid w:val="301E16E0"/>
    <w:rsid w:val="30EC4E52"/>
    <w:rsid w:val="340C10B0"/>
    <w:rsid w:val="35B32F31"/>
    <w:rsid w:val="38C50C5B"/>
    <w:rsid w:val="3D0E423C"/>
    <w:rsid w:val="3E7B6019"/>
    <w:rsid w:val="41A14F64"/>
    <w:rsid w:val="425D5E5F"/>
    <w:rsid w:val="446848C9"/>
    <w:rsid w:val="4A261B26"/>
    <w:rsid w:val="4B9F792A"/>
    <w:rsid w:val="4CF43383"/>
    <w:rsid w:val="4CFF2A1D"/>
    <w:rsid w:val="4D3C32AA"/>
    <w:rsid w:val="4FF310B2"/>
    <w:rsid w:val="513B3513"/>
    <w:rsid w:val="513C46F4"/>
    <w:rsid w:val="53DD50F6"/>
    <w:rsid w:val="54802CFF"/>
    <w:rsid w:val="54836AF9"/>
    <w:rsid w:val="5704536A"/>
    <w:rsid w:val="5A0D74CB"/>
    <w:rsid w:val="5D62349F"/>
    <w:rsid w:val="5DB17ECB"/>
    <w:rsid w:val="5DBE6EB9"/>
    <w:rsid w:val="5DD532EC"/>
    <w:rsid w:val="5E184528"/>
    <w:rsid w:val="5E2A533B"/>
    <w:rsid w:val="5E3C6369"/>
    <w:rsid w:val="5F8C0916"/>
    <w:rsid w:val="609906A4"/>
    <w:rsid w:val="61751B02"/>
    <w:rsid w:val="632A4F8F"/>
    <w:rsid w:val="65967F4A"/>
    <w:rsid w:val="676B045C"/>
    <w:rsid w:val="68E11D7B"/>
    <w:rsid w:val="6C186144"/>
    <w:rsid w:val="6D310145"/>
    <w:rsid w:val="6DC969C9"/>
    <w:rsid w:val="6EC20769"/>
    <w:rsid w:val="6FB05F9F"/>
    <w:rsid w:val="76522DB5"/>
    <w:rsid w:val="76B67141"/>
    <w:rsid w:val="777A145E"/>
    <w:rsid w:val="783D6D0F"/>
    <w:rsid w:val="78ED4274"/>
    <w:rsid w:val="794216AA"/>
    <w:rsid w:val="7DD4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63" w:line="536" w:lineRule="exact"/>
      <w:ind w:left="120"/>
      <w:outlineLvl w:val="0"/>
    </w:pPr>
    <w:rPr>
      <w:rFonts w:ascii="思源黑体 CN Medium" w:hAnsi="思源黑体 CN Medium" w:eastAsia="思源黑体 CN Medium" w:cs="思源黑体 CN Medium"/>
      <w:sz w:val="28"/>
      <w:szCs w:val="28"/>
      <w:lang w:val="zh-CN" w:bidi="zh-CN"/>
    </w:rPr>
  </w:style>
  <w:style w:type="paragraph" w:styleId="3">
    <w:name w:val="heading 4"/>
    <w:basedOn w:val="1"/>
    <w:next w:val="1"/>
    <w:qFormat/>
    <w:uiPriority w:val="1"/>
    <w:pPr>
      <w:spacing w:before="5"/>
      <w:ind w:left="227"/>
      <w:outlineLvl w:val="3"/>
    </w:pPr>
    <w:rPr>
      <w:rFonts w:ascii="Times New Roman" w:hAnsi="Times New Roman" w:eastAsia="Times New Roman" w:cs="Times New Roman"/>
      <w:b/>
      <w:bCs/>
      <w:sz w:val="22"/>
    </w:rPr>
  </w:style>
  <w:style w:type="paragraph" w:styleId="4">
    <w:name w:val="heading 5"/>
    <w:basedOn w:val="1"/>
    <w:next w:val="1"/>
    <w:qFormat/>
    <w:uiPriority w:val="1"/>
    <w:pPr>
      <w:spacing w:before="6"/>
      <w:ind w:left="227"/>
      <w:outlineLvl w:val="4"/>
    </w:pPr>
    <w:rPr>
      <w:rFonts w:ascii="Times New Roman" w:hAnsi="Times New Roman" w:eastAsia="Times New Roman" w:cs="Times New Roman"/>
      <w:i/>
      <w:sz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font111"/>
    <w:basedOn w:val="10"/>
    <w:qFormat/>
    <w:uiPriority w:val="0"/>
    <w:rPr>
      <w:rFonts w:hint="eastAsia" w:ascii="微软雅黑" w:hAnsi="微软雅黑" w:eastAsia="微软雅黑" w:cs="微软雅黑"/>
      <w:b/>
      <w:color w:val="FF0000"/>
      <w:sz w:val="40"/>
      <w:szCs w:val="40"/>
      <w:u w:val="none"/>
    </w:rPr>
  </w:style>
  <w:style w:type="character" w:customStyle="1" w:styleId="15">
    <w:name w:val="font91"/>
    <w:basedOn w:val="10"/>
    <w:qFormat/>
    <w:uiPriority w:val="0"/>
    <w:rPr>
      <w:rFonts w:hint="eastAsia" w:ascii="微软雅黑" w:hAnsi="微软雅黑" w:eastAsia="微软雅黑" w:cs="微软雅黑"/>
      <w:b/>
      <w:color w:val="FF0000"/>
      <w:sz w:val="40"/>
      <w:szCs w:val="40"/>
      <w:u w:val="none"/>
    </w:rPr>
  </w:style>
  <w:style w:type="paragraph" w:customStyle="1" w:styleId="16">
    <w:name w:val="中标题2"/>
    <w:basedOn w:val="1"/>
    <w:qFormat/>
    <w:uiPriority w:val="0"/>
    <w:pPr>
      <w:spacing w:after="156" w:afterLines="50"/>
      <w:ind w:left="375" w:hanging="375"/>
    </w:pPr>
    <w:rPr>
      <w:rFonts w:ascii="Times New Roman" w:hAnsi="Times New Roman" w:eastAsia="楷体_GB2312" w:cs="Times New Roman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1345</Words>
  <Characters>1378</Characters>
  <Lines>5</Lines>
  <Paragraphs>1</Paragraphs>
  <TotalTime>4</TotalTime>
  <ScaleCrop>false</ScaleCrop>
  <LinksUpToDate>false</LinksUpToDate>
  <CharactersWithSpaces>1381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2022-12-15T04:31:00Z</dcterms:created>
  <dc:creator>I'mQ小闹✨</dc:creator>
  <cp:lastModifiedBy>一一</cp:lastModifiedBy>
  <dcterms:modified xsi:type="dcterms:W3CDTF">2023-05-09T09:06:05Z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3D03C067A8B84CE19FEDBDA137B1F018_13</vt:lpwstr>
  </property>
</Properties>
</file>