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FD5" w:rsidRDefault="00B74629">
      <w:r>
        <w:rPr>
          <w:rFonts w:hint="eastAsia"/>
        </w:rPr>
        <w:t>我的</w:t>
      </w:r>
      <w:r w:rsidR="004F0B59">
        <w:rPr>
          <w:rFonts w:hint="eastAsia"/>
        </w:rPr>
        <w:t>图片</w:t>
      </w:r>
      <w:r w:rsidR="00CD3FD5">
        <w:tab/>
      </w:r>
      <w:r w:rsidR="00CD3FD5">
        <w:tab/>
      </w:r>
      <w:r w:rsidR="00CD3FD5">
        <w:tab/>
      </w:r>
      <w:r w:rsidR="00CD3FD5">
        <w:tab/>
      </w:r>
      <w:r w:rsidR="00CD3FD5">
        <w:tab/>
      </w:r>
      <w:r w:rsidR="00CD3FD5">
        <w:tab/>
      </w:r>
      <w:r w:rsidR="00CD3FD5">
        <w:tab/>
      </w:r>
      <w:r w:rsidR="00CD3FD5">
        <w:tab/>
      </w:r>
      <w:r w:rsidR="00CD3FD5">
        <w:tab/>
      </w:r>
    </w:p>
    <w:tbl>
      <w:tblPr>
        <w:tblStyle w:val="a3"/>
        <w:tblW w:w="0" w:type="auto"/>
        <w:tblInd w:w="4815" w:type="dxa"/>
        <w:tblLook w:val="04A0" w:firstRow="1" w:lastRow="0" w:firstColumn="1" w:lastColumn="0" w:noHBand="0" w:noVBand="1"/>
      </w:tblPr>
      <w:tblGrid>
        <w:gridCol w:w="2835"/>
      </w:tblGrid>
      <w:tr w:rsidR="00CD3FD5" w:rsidTr="00CD3FD5">
        <w:trPr>
          <w:trHeight w:val="2835"/>
        </w:trPr>
        <w:tc>
          <w:tcPr>
            <w:tcW w:w="2835" w:type="dxa"/>
          </w:tcPr>
          <w:p w:rsidR="00CD3FD5" w:rsidRDefault="00CD3FD5">
            <w:pPr>
              <w:rPr>
                <w:rFonts w:hint="eastAsia"/>
              </w:rPr>
            </w:pPr>
            <w:r>
              <w:t>{{image|5*5:[logo]}}</w:t>
            </w:r>
            <w:bookmarkStart w:id="0" w:name="_GoBack"/>
            <w:bookmarkEnd w:id="0"/>
          </w:p>
        </w:tc>
      </w:tr>
    </w:tbl>
    <w:p w:rsidR="00E65B6D" w:rsidRDefault="00E65B6D">
      <w:pPr>
        <w:rPr>
          <w:rFonts w:hint="eastAsia"/>
        </w:rPr>
      </w:pPr>
    </w:p>
    <w:sectPr w:rsidR="00E65B6D" w:rsidSect="00F259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90"/>
    <w:rsid w:val="00071798"/>
    <w:rsid w:val="000B5CFF"/>
    <w:rsid w:val="000F4DFA"/>
    <w:rsid w:val="00153089"/>
    <w:rsid w:val="00337571"/>
    <w:rsid w:val="00347B46"/>
    <w:rsid w:val="00374DC6"/>
    <w:rsid w:val="003F498E"/>
    <w:rsid w:val="0043002D"/>
    <w:rsid w:val="004677BB"/>
    <w:rsid w:val="00470B90"/>
    <w:rsid w:val="00484F54"/>
    <w:rsid w:val="004B0E94"/>
    <w:rsid w:val="004F0B59"/>
    <w:rsid w:val="004F4052"/>
    <w:rsid w:val="00576445"/>
    <w:rsid w:val="006073B2"/>
    <w:rsid w:val="006F746A"/>
    <w:rsid w:val="007065E7"/>
    <w:rsid w:val="00744CE7"/>
    <w:rsid w:val="007B12C5"/>
    <w:rsid w:val="008B377E"/>
    <w:rsid w:val="00A044EA"/>
    <w:rsid w:val="00B134E1"/>
    <w:rsid w:val="00B44C6D"/>
    <w:rsid w:val="00B56ECF"/>
    <w:rsid w:val="00B74629"/>
    <w:rsid w:val="00BA59CC"/>
    <w:rsid w:val="00BC299B"/>
    <w:rsid w:val="00BE673F"/>
    <w:rsid w:val="00C11A9F"/>
    <w:rsid w:val="00C6614C"/>
    <w:rsid w:val="00C8060D"/>
    <w:rsid w:val="00C93669"/>
    <w:rsid w:val="00CD3FD5"/>
    <w:rsid w:val="00CE1FE5"/>
    <w:rsid w:val="00DA2F92"/>
    <w:rsid w:val="00DD6D43"/>
    <w:rsid w:val="00DF00B9"/>
    <w:rsid w:val="00E03F8B"/>
    <w:rsid w:val="00E207FC"/>
    <w:rsid w:val="00E65B6D"/>
    <w:rsid w:val="00E7368E"/>
    <w:rsid w:val="00EB40B9"/>
    <w:rsid w:val="00F00184"/>
    <w:rsid w:val="00F259B4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4E27"/>
  <w15:chartTrackingRefBased/>
  <w15:docId w15:val="{A9AD96AC-0FC6-6A48-A2A4-B72123FC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07179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1"/>
    <w:uiPriority w:val="49"/>
    <w:rsid w:val="007065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2019-12-10T10:02:00Z</dcterms:created>
  <dcterms:modified xsi:type="dcterms:W3CDTF">2019-12-11T08:58:00Z</dcterms:modified>
</cp:coreProperties>
</file>