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GoogleDrive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https://drive.google.com/drive/folders/0B7bsi0D6kZK3UkdNZnQxWnJQb0k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Mandag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HTML5 - Google Slides: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https://docs.google.com/presentation/d/1BK_iWorvRUm4SkgvrgETlpRCaFSXoK0nAedVhTOSB1Q/edit#slide=id.p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https://docs.google.com/presentation/d/1C3O-oaRNI9zy8-A_A9SHpvuo-1JmyW_2CRrfpsX5W3k/edit#slide=id.p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Tirsdag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Complete Guide to Flexbox CSS-Tricks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https://css-tricks.com/snippets/css/a-guide-to-flexbox/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Beginner JavaScript Tutorial Code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https://www.codeschool.com/courses/javascript-road-trip-part-1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- Google Slides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https://docs.google.com/presentation/d/1V8vFlD5yDcb1YQebxJ22hYxuaeDV99Bpqx9AzkqdM8U/edit#slide=id.p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Pluralsight 6 Month Subscription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https://absolute-sharepoint.com/2015/12/free-pluralsight-6-month-subscription.html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Onsdag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Beginner JavaScript Tutorial Code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https://www.codeschool.com/courses/javascript-road-trip-part-1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Cosmoseyeballslite-server-sample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https://github.com/Cosmoseyeballs/lite-server-sample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Torsdag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ss-tricks.com/snippets/css/a-guide-to-flexbox/" Id="docRId3" Type="http://schemas.openxmlformats.org/officeDocument/2006/relationships/hyperlink" /><Relationship TargetMode="External" Target="https://www.codeschool.com/courses/javascript-road-trip-part-1" Id="docRId7" Type="http://schemas.openxmlformats.org/officeDocument/2006/relationships/hyperlink" /><Relationship TargetMode="External" Target="https://drive.google.com/drive/folders/0B7bsi0D6kZK3UkdNZnQxWnJQb0k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docs.google.com/presentation/d/1C3O-oaRNI9zy8-A_A9SHpvuo-1JmyW_2CRrfpsX5W3k/edit#slide=id.p" Id="docRId2" Type="http://schemas.openxmlformats.org/officeDocument/2006/relationships/hyperlink" /><Relationship TargetMode="External" Target="https://www.codeschool.com/courses/javascript-road-trip-part-1" Id="docRId4" Type="http://schemas.openxmlformats.org/officeDocument/2006/relationships/hyperlink" /><Relationship TargetMode="External" Target="https://absolute-sharepoint.com/2015/12/free-pluralsight-6-month-subscription.html" Id="docRId6" Type="http://schemas.openxmlformats.org/officeDocument/2006/relationships/hyperlink" /><Relationship TargetMode="External" Target="https://github.com/Cosmoseyeballs/lite-server-sample" Id="docRId8" Type="http://schemas.openxmlformats.org/officeDocument/2006/relationships/hyperlink" /><Relationship TargetMode="External" Target="https://docs.google.com/presentation/d/1BK_iWorvRUm4SkgvrgETlpRCaFSXoK0nAedVhTOSB1Q/edit#slide=id.p" Id="docRId1" Type="http://schemas.openxmlformats.org/officeDocument/2006/relationships/hyperlink" /><Relationship TargetMode="External" Target="https://docs.google.com/presentation/d/1V8vFlD5yDcb1YQebxJ22hYxuaeDV99Bpqx9AzkqdM8U/edit#slide=id.p" Id="docRId5" Type="http://schemas.openxmlformats.org/officeDocument/2006/relationships/hyperlink" /><Relationship Target="numbering.xml" Id="docRId9" Type="http://schemas.openxmlformats.org/officeDocument/2006/relationships/numbering" /></Relationships>
</file>