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724C" w14:textId="7F904152" w:rsidR="009E3DED" w:rsidRDefault="009E3DED" w:rsidP="00F17772">
      <w:pPr>
        <w:spacing w:line="276" w:lineRule="auto" w:after="80"/>
        <w:contextualSpacing/>
        <w:jc w:val="center"/>
        <w:rPr>
          <w:rFonts w:asciiTheme="majorHAnsi" w:hAnsiTheme="majorHAnsi" w:cstheme="majorHAnsi"/>
          <w:b/>
          <w:noProof/>
          <w:sz w:val="24"/>
          <w:u w:val="single"/>
          <w:lang w:eastAsia="de-DE"/>
        </w:rPr>
      </w:pPr>
      <w:r>
        <w:rPr>
          <w:rFonts w:ascii="Arial" w:hAnsi="Arial"/>
          <w:b/>
          <w:sz w:val="28"/>
        </w:rPr>
        <w:t>Arbeitsblatt: "Der Weg ins Reich" (1933-1938)</w:t>
      </w:r>
    </w:p>
    <w:p>
      <w:pPr>
        <w:spacing w:after="40" w:before="0"/>
        <w:jc w:val="center"/>
      </w:pPr>
      <w:r>
        <w:rPr>
          <w:rFonts w:ascii="Arial" w:hAnsi="Arial"/>
          <w:b w:val="0"/>
          <w:sz w:val="20"/>
        </w:rPr>
        <w:t>Interaktive Simulation zur NS-Indoktrination</w:t>
      </w:r>
    </w:p>
    <w:p>
      <w:pPr>
        <w:spacing w:after="240" w:before="0"/>
        <w:jc w:val="center"/>
      </w:pPr>
      <w:r>
        <w:rPr>
          <w:rFonts w:ascii="Arial" w:hAnsi="Arial"/>
          <w:b w:val="0"/>
          <w:sz w:val="18"/>
        </w:rPr>
        <w:t>Fach: Geschichte/Gemeinschaftskunde | Niveau C</w:t>
      </w:r>
    </w:p>
    <w:p>
      <w:pPr>
        <w:spacing w:after="160" w:before="0"/>
        <w:jc w:val="left"/>
      </w:pPr>
      <w:r>
        <w:rPr>
          <w:rFonts w:ascii="Arial" w:hAnsi="Arial"/>
          <w:b w:val="0"/>
          <w:sz w:val="20"/>
        </w:rPr>
      </w:r>
      <w:r>
        <w:rPr>
          <w:rFonts w:ascii="Arial" w:hAnsi="Arial"/>
          <w:sz w:val="20"/>
        </w:rPr>
        <w:t>Name: ________________________     Datum: ______________     Klasse: __________</w:t>
      </w:r>
    </w:p>
    <w:p>
      <w:pPr>
        <w:spacing w:after="120" w:before="0"/>
        <w:jc w:val="left"/>
      </w:pPr>
      <w:r>
        <w:rPr>
          <w:rFonts w:ascii="Arial" w:hAnsi="Arial"/>
          <w:b/>
          <w:sz w:val="24"/>
        </w:rPr>
        <w:t>Teil 1: Vor dem Spiel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Was weisst du bereits uber die Zeit von 1933 bis 1938 in Deutschland? Notiere Stichworte: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120" w:before="0"/>
        <w:jc w:val="left"/>
      </w:pPr>
      <w:r>
        <w:rPr>
          <w:rFonts w:ascii="Arial" w:hAnsi="Arial"/>
          <w:b/>
          <w:sz w:val="24"/>
        </w:rPr>
        <w:t>Teil 2: Wahrend des Spiels - Stationen-Protokoll</w:t>
      </w:r>
    </w:p>
    <w:p>
      <w:pPr>
        <w:spacing w:after="160" w:before="0"/>
        <w:jc w:val="left"/>
      </w:pPr>
      <w:r>
        <w:rPr>
          <w:rFonts w:ascii="Arial" w:hAnsi="Arial"/>
          <w:b w:val="0"/>
          <w:sz w:val="20"/>
        </w:rPr>
        <w:t>Notiere bei jeder Station kurz: Was passiert? Welche Entscheidung triffst du? Warum?</w:t>
      </w:r>
    </w:p>
    <w:tbl>
      <w:tblPr>
        <w:tblStyle w:val="Tabellenraster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Station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/>
                <w:sz w:val="18"/>
              </w:rPr>
              <w:t>Was passiert?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/>
                <w:sz w:val="18"/>
              </w:rPr>
              <w:t>Deine Entscheidung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/>
                <w:sz w:val="18"/>
              </w:rPr>
              <w:t>Warum?</w:t>
            </w:r>
          </w:p>
        </w:tc>
      </w:tr>
      <w:tr>
        <w:trPr>
          <w:trHeight w:val="1134"/>
        </w:trP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6"/>
              </w:rPr>
              <w:t>1: Schule</w:t>
              <w:br/>
              <w:t>(1933)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134"/>
        </w:trP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6"/>
              </w:rPr>
              <w:t>2: HJ/BDM</w:t>
              <w:br/>
              <w:t>(1933)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134"/>
        </w:trP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6"/>
              </w:rPr>
              <w:t>3: Kino</w:t>
              <w:br/>
              <w:t>(1934)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134"/>
        </w:trP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6"/>
              </w:rPr>
              <w:t>4: Arztpraxis</w:t>
              <w:br/>
              <w:t>(1935)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134"/>
        </w:trP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6"/>
              </w:rPr>
              <w:t>5: RAD</w:t>
              <w:br/>
              <w:t>(1935)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134"/>
        </w:trP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6"/>
              </w:rPr>
              <w:t>6: Olympiade</w:t>
              <w:br/>
              <w:t>(1936)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134"/>
        </w:trP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6"/>
              </w:rPr>
              <w:t>7: Kunst</w:t>
              <w:br/>
              <w:t>(1937)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134"/>
        </w:trP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6"/>
              </w:rPr>
              <w:t>8: Familie</w:t>
              <w:br/>
              <w:t>(1938)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134"/>
        </w:trP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6"/>
              </w:rPr>
              <w:t>9: Pogrom-</w:t>
              <w:br/>
              <w:t>nacht (1938)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1134"/>
        </w:trPr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6"/>
              </w:rPr>
              <w:t>10: Epilog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pPr>
        <w:spacing w:after="160" w:before="0"/>
        <w:jc w:val="left"/>
      </w:pPr>
      <w:r>
        <w:rPr>
          <w:rFonts w:ascii="Arial" w:hAnsi="Arial"/>
          <w:b/>
          <w:sz w:val="24"/>
        </w:rPr>
        <w:t>Teil 3: Reflexion nach dem Spiel</w:t>
      </w:r>
    </w:p>
    <w:p>
      <w:pPr>
        <w:spacing w:after="40" w:before="0"/>
        <w:jc w:val="left"/>
      </w:pPr>
      <w:r>
        <w:rPr>
          <w:rFonts w:ascii="Arial" w:hAnsi="Arial"/>
          <w:b w:val="0"/>
          <w:sz w:val="20"/>
        </w:rPr>
      </w: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Die Simulation zeigt verschiedene Orte, an denen die NS-Ideologie vermittelt wurde (Schule, HJ, Kino, Arztpraxis...). An welchem Ort fandest du die Beeinflussung am wirkungsvollsten? Begrunde.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40" w:before="0"/>
        <w:jc w:val="left"/>
      </w:pPr>
      <w:r>
        <w:rPr>
          <w:rFonts w:ascii="Arial" w:hAnsi="Arial"/>
          <w:b w:val="0"/>
          <w:sz w:val="20"/>
        </w:rPr>
      </w: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An welcher Stelle im Spiel war es am schwierigsten, eine Entscheidung zu treffen? Was hat die Entscheidung so schwer gemacht?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40" w:before="0"/>
        <w:jc w:val="left"/>
      </w:pPr>
      <w:r>
        <w:rPr>
          <w:rFonts w:ascii="Arial" w:hAnsi="Arial"/>
          <w:b w:val="0"/>
          <w:sz w:val="20"/>
        </w:rPr>
      </w: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Die NS-Ideologie bot den Menschen Gemeinschaft, Abenteuer, Sinn und klare Regeln. Erklare in eigenen Worten, warum das fur viele Menschen attraktiv war.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40" w:before="0"/>
        <w:jc w:val="left"/>
      </w:pPr>
      <w:r>
        <w:rPr>
          <w:rFonts w:ascii="Arial" w:hAnsi="Arial"/>
          <w:b w:val="0"/>
          <w:sz w:val="20"/>
        </w:rPr>
      </w: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Herr Goldstein ist ein judischer Nachbar in der Simulation. Beschreibe, wie sich seine Situation von Station zu Station verandert. Was sagt das uber die schrittweise Ausgrenzung aus?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40" w:before="0"/>
        <w:jc w:val="left"/>
      </w:pPr>
      <w:r>
        <w:rPr>
          <w:rFonts w:ascii="Arial" w:hAnsi="Arial"/>
          <w:b w:val="0"/>
          <w:sz w:val="20"/>
        </w:rPr>
      </w: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Die Simulation endet 1938 - vier Jahre vor dem Holocaust. Was glaubst du: Wie konnte es von der Ausgrenzung (1933-1938) zur Vernichtung (1942-1945) kommen?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r>
        <w:br w:type="page"/>
      </w:r>
    </w:p>
    <w:p>
      <w:pPr>
        <w:spacing w:after="160" w:before="0"/>
        <w:jc w:val="left"/>
      </w:pPr>
      <w:r>
        <w:rPr>
          <w:rFonts w:ascii="Arial" w:hAnsi="Arial"/>
          <w:b/>
          <w:sz w:val="24"/>
        </w:rPr>
        <w:t>Teil 4: Transfer - Damals und Heute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6. Die NS-Propaganda nutzte bestimmte Techniken, um Menschen zu uberzeugen:</w:t>
      </w:r>
    </w:p>
    <w:p>
      <w:pPr>
        <w:spacing w:after="40" w:before="0"/>
        <w:jc w:val="left"/>
      </w:pPr>
      <w:r>
        <w:rPr>
          <w:rFonts w:ascii="Arial" w:hAnsi="Arial"/>
          <w:b w:val="0"/>
          <w:sz w:val="20"/>
        </w:rPr>
      </w:r>
      <w:r>
        <w:rPr>
          <w:rFonts w:ascii="Arial" w:hAnsi="Arial"/>
          <w:sz w:val="20"/>
        </w:rPr>
        <w:t xml:space="preserve">   -  Feindbilder schaffen ("Die Juden sind schuld")</w:t>
      </w:r>
    </w:p>
    <w:p>
      <w:pPr>
        <w:spacing w:after="40" w:before="0"/>
        <w:jc w:val="left"/>
      </w:pPr>
      <w:r>
        <w:rPr>
          <w:rFonts w:ascii="Arial" w:hAnsi="Arial"/>
          <w:b w:val="0"/>
          <w:sz w:val="20"/>
        </w:rPr>
      </w:r>
      <w:r>
        <w:rPr>
          <w:rFonts w:ascii="Arial" w:hAnsi="Arial"/>
          <w:sz w:val="20"/>
        </w:rPr>
        <w:t xml:space="preserve">   -  Gemeinschaftsgefuhl erzeugen ("Wir gegen die Anderen")</w:t>
      </w:r>
    </w:p>
    <w:p>
      <w:pPr>
        <w:spacing w:after="40" w:before="0"/>
        <w:jc w:val="left"/>
      </w:pPr>
      <w:r>
        <w:rPr>
          <w:rFonts w:ascii="Arial" w:hAnsi="Arial"/>
          <w:b w:val="0"/>
          <w:sz w:val="20"/>
        </w:rPr>
      </w:r>
      <w:r>
        <w:rPr>
          <w:rFonts w:ascii="Arial" w:hAnsi="Arial"/>
          <w:sz w:val="20"/>
        </w:rPr>
        <w:t xml:space="preserve">   -  Einfache Losungen fur komplexe Probleme anbieten</w:t>
      </w:r>
    </w:p>
    <w:p>
      <w:pPr>
        <w:spacing w:after="40" w:before="0"/>
        <w:jc w:val="left"/>
      </w:pPr>
      <w:r>
        <w:rPr>
          <w:rFonts w:ascii="Arial" w:hAnsi="Arial"/>
          <w:b w:val="0"/>
          <w:sz w:val="20"/>
        </w:rPr>
      </w:r>
      <w:r>
        <w:rPr>
          <w:rFonts w:ascii="Arial" w:hAnsi="Arial"/>
          <w:sz w:val="20"/>
        </w:rPr>
        <w:t xml:space="preserve">   -  Emotionen statt Fakten nutzen</w:t>
      </w:r>
    </w:p>
    <w:p>
      <w:pPr>
        <w:spacing w:after="40" w:before="0"/>
        <w:jc w:val="left"/>
      </w:pPr>
      <w:r>
        <w:rPr>
          <w:rFonts w:ascii="Arial" w:hAnsi="Arial"/>
          <w:b w:val="0"/>
          <w:sz w:val="20"/>
        </w:rPr>
      </w:r>
      <w:r>
        <w:rPr>
          <w:rFonts w:ascii="Arial" w:hAnsi="Arial"/>
          <w:sz w:val="20"/>
        </w:rPr>
        <w:t xml:space="preserve">   -  Andersdenkende ausgrenzen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Findest du solche Techniken auch heute noch? Wo? Gib ein konkretes Beispiel.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7. Was kannst du personlich tun, um Manipulation und Ausgrenzung zu erkennen und ihnen entgegenzuwirken?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  <w:t>_________________________________________________________________________________</w:t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80" w:before="0"/>
        <w:jc w:val="left"/>
      </w:pPr>
      <w:r>
        <w:rPr>
          <w:rFonts w:ascii="Arial" w:hAnsi="Arial"/>
          <w:b w:val="0"/>
          <w:sz w:val="20"/>
        </w:rPr>
      </w:r>
    </w:p>
    <w:p>
      <w:pPr>
        <w:spacing w:after="40" w:before="0"/>
        <w:jc w:val="center"/>
      </w:pPr>
      <w:r>
        <w:rPr>
          <w:rFonts w:ascii="Arial" w:hAnsi="Arial"/>
          <w:b w:val="0"/>
          <w:sz w:val="16"/>
        </w:rPr>
        <w:t>Quelle der Simulation: Basierend auf J. Chapoutot, "Das Gesetz des Blutes" (2016)</w:t>
      </w:r>
    </w:p>
    <w:sectPr w:rsidR="00BD7692" w:rsidRPr="00BD7692" w:rsidSect="00155DCC">
      <w:pgSz w:w="11906" w:h="16838"/>
      <w:pgMar w:top="720" w:right="720" w:bottom="720" w:left="90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A035E" w14:textId="77777777" w:rsidR="00FB4101" w:rsidRDefault="00FB4101" w:rsidP="00ED017E">
      <w:pPr>
        <w:spacing w:line="240" w:lineRule="auto"/>
      </w:pPr>
      <w:r>
        <w:separator/>
      </w:r>
    </w:p>
  </w:endnote>
  <w:endnote w:type="continuationSeparator" w:id="0">
    <w:p w14:paraId="673DA629" w14:textId="77777777" w:rsidR="00FB4101" w:rsidRDefault="00FB4101" w:rsidP="00ED01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venir Next Ultra Light">
    <w:panose1 w:val="020B0203020202020204"/>
    <w:charset w:val="4D"/>
    <w:family w:val="swiss"/>
    <w:pitch w:val="variable"/>
    <w:sig w:usb0="800000AF" w:usb1="5000204A" w:usb2="00000000" w:usb3="00000000" w:csb0="0000009B" w:csb1="00000000"/>
  </w:font>
  <w:font w:name="Avenir Next Medium">
    <w:panose1 w:val="020B0603020202020204"/>
    <w:charset w:val="00"/>
    <w:family w:val="swiss"/>
    <w:pitch w:val="variable"/>
    <w:sig w:usb0="8000002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07405" w14:textId="77777777" w:rsidR="00FB4101" w:rsidRDefault="00FB4101" w:rsidP="00ED017E">
      <w:pPr>
        <w:spacing w:line="240" w:lineRule="auto"/>
      </w:pPr>
      <w:r>
        <w:separator/>
      </w:r>
    </w:p>
  </w:footnote>
  <w:footnote w:type="continuationSeparator" w:id="0">
    <w:p w14:paraId="63D2B112" w14:textId="77777777" w:rsidR="00FB4101" w:rsidRDefault="00FB4101" w:rsidP="00ED01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702"/>
    <w:multiLevelType w:val="multilevel"/>
    <w:tmpl w:val="18AA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923BC"/>
    <w:multiLevelType w:val="multilevel"/>
    <w:tmpl w:val="1804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90F53"/>
    <w:multiLevelType w:val="hybridMultilevel"/>
    <w:tmpl w:val="F42286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97798"/>
    <w:multiLevelType w:val="hybridMultilevel"/>
    <w:tmpl w:val="0EC2AB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F2409"/>
    <w:multiLevelType w:val="multilevel"/>
    <w:tmpl w:val="3182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70520"/>
    <w:multiLevelType w:val="hybridMultilevel"/>
    <w:tmpl w:val="9FDC397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97EBF"/>
    <w:multiLevelType w:val="multilevel"/>
    <w:tmpl w:val="527C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B4FB6"/>
    <w:multiLevelType w:val="multilevel"/>
    <w:tmpl w:val="B64E72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Calibri Light" w:eastAsia="Times New Roman" w:hAnsi="Calibri Light" w:cs="Calibri Ligh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428D0"/>
    <w:multiLevelType w:val="hybridMultilevel"/>
    <w:tmpl w:val="14929B7C"/>
    <w:lvl w:ilvl="0" w:tplc="9C9226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51D21"/>
    <w:multiLevelType w:val="hybridMultilevel"/>
    <w:tmpl w:val="3662D94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A78DE"/>
    <w:multiLevelType w:val="hybridMultilevel"/>
    <w:tmpl w:val="54B8AD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70624"/>
    <w:multiLevelType w:val="multilevel"/>
    <w:tmpl w:val="794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0675A"/>
    <w:multiLevelType w:val="hybridMultilevel"/>
    <w:tmpl w:val="D48C9F76"/>
    <w:lvl w:ilvl="0" w:tplc="49221F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33A2B"/>
    <w:multiLevelType w:val="hybridMultilevel"/>
    <w:tmpl w:val="E9BEA4A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D47875"/>
    <w:multiLevelType w:val="multilevel"/>
    <w:tmpl w:val="E9C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95933"/>
    <w:multiLevelType w:val="multilevel"/>
    <w:tmpl w:val="7DB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632BA"/>
    <w:multiLevelType w:val="hybridMultilevel"/>
    <w:tmpl w:val="A7FC0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D048A"/>
    <w:multiLevelType w:val="multilevel"/>
    <w:tmpl w:val="989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F54F7"/>
    <w:multiLevelType w:val="multilevel"/>
    <w:tmpl w:val="B804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4D24D1"/>
    <w:multiLevelType w:val="hybridMultilevel"/>
    <w:tmpl w:val="6F30E5DA"/>
    <w:lvl w:ilvl="0" w:tplc="52A4BD0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53603"/>
    <w:multiLevelType w:val="hybridMultilevel"/>
    <w:tmpl w:val="25AA6A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84F57"/>
    <w:multiLevelType w:val="hybridMultilevel"/>
    <w:tmpl w:val="4600D50A"/>
    <w:lvl w:ilvl="0" w:tplc="D4F8D2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76C95"/>
    <w:multiLevelType w:val="hybridMultilevel"/>
    <w:tmpl w:val="6578221E"/>
    <w:lvl w:ilvl="0" w:tplc="5608E5E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DF569B"/>
    <w:multiLevelType w:val="multilevel"/>
    <w:tmpl w:val="9ED0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3560D3"/>
    <w:multiLevelType w:val="hybridMultilevel"/>
    <w:tmpl w:val="81C6314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C9A"/>
    <w:multiLevelType w:val="hybridMultilevel"/>
    <w:tmpl w:val="6D889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7733BC"/>
    <w:multiLevelType w:val="hybridMultilevel"/>
    <w:tmpl w:val="1818BC08"/>
    <w:lvl w:ilvl="0" w:tplc="BC64D62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F543D6"/>
    <w:multiLevelType w:val="hybridMultilevel"/>
    <w:tmpl w:val="611E284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A21BA8"/>
    <w:multiLevelType w:val="hybridMultilevel"/>
    <w:tmpl w:val="4EB613C2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0C506D"/>
    <w:multiLevelType w:val="hybridMultilevel"/>
    <w:tmpl w:val="7034E6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5A7269"/>
    <w:multiLevelType w:val="multilevel"/>
    <w:tmpl w:val="114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150AE"/>
    <w:multiLevelType w:val="hybridMultilevel"/>
    <w:tmpl w:val="B5286760"/>
    <w:lvl w:ilvl="0" w:tplc="A66C0FC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C1376"/>
    <w:multiLevelType w:val="multilevel"/>
    <w:tmpl w:val="B8A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F1D66"/>
    <w:multiLevelType w:val="multilevel"/>
    <w:tmpl w:val="F5D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D0899"/>
    <w:multiLevelType w:val="multilevel"/>
    <w:tmpl w:val="2DA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4B7E7F"/>
    <w:multiLevelType w:val="hybridMultilevel"/>
    <w:tmpl w:val="1BEEEE4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73EE1"/>
    <w:multiLevelType w:val="multilevel"/>
    <w:tmpl w:val="0254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E6941"/>
    <w:multiLevelType w:val="hybridMultilevel"/>
    <w:tmpl w:val="1F52D27E"/>
    <w:lvl w:ilvl="0" w:tplc="B642B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4168BD"/>
    <w:multiLevelType w:val="hybridMultilevel"/>
    <w:tmpl w:val="133AE5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EF4143"/>
    <w:multiLevelType w:val="multilevel"/>
    <w:tmpl w:val="E4B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B2A82"/>
    <w:multiLevelType w:val="hybridMultilevel"/>
    <w:tmpl w:val="E9EE07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411691"/>
    <w:multiLevelType w:val="hybridMultilevel"/>
    <w:tmpl w:val="DE446630"/>
    <w:lvl w:ilvl="0" w:tplc="55EEFB3C">
      <w:start w:val="3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2" w15:restartNumberingAfterBreak="0">
    <w:nsid w:val="784B2EB4"/>
    <w:multiLevelType w:val="hybridMultilevel"/>
    <w:tmpl w:val="1F52D27E"/>
    <w:lvl w:ilvl="0" w:tplc="B642B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741ACF"/>
    <w:multiLevelType w:val="hybridMultilevel"/>
    <w:tmpl w:val="34F052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D14B99"/>
    <w:multiLevelType w:val="hybridMultilevel"/>
    <w:tmpl w:val="0ACEF8A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48551">
    <w:abstractNumId w:val="42"/>
  </w:num>
  <w:num w:numId="2" w16cid:durableId="2115510903">
    <w:abstractNumId w:val="37"/>
  </w:num>
  <w:num w:numId="3" w16cid:durableId="1032456362">
    <w:abstractNumId w:val="35"/>
  </w:num>
  <w:num w:numId="4" w16cid:durableId="604077237">
    <w:abstractNumId w:val="13"/>
  </w:num>
  <w:num w:numId="5" w16cid:durableId="1820459080">
    <w:abstractNumId w:val="29"/>
  </w:num>
  <w:num w:numId="6" w16cid:durableId="1748989844">
    <w:abstractNumId w:val="24"/>
  </w:num>
  <w:num w:numId="7" w16cid:durableId="1929266365">
    <w:abstractNumId w:val="25"/>
  </w:num>
  <w:num w:numId="8" w16cid:durableId="1370884965">
    <w:abstractNumId w:val="16"/>
  </w:num>
  <w:num w:numId="9" w16cid:durableId="1988197059">
    <w:abstractNumId w:val="1"/>
  </w:num>
  <w:num w:numId="10" w16cid:durableId="1094789863">
    <w:abstractNumId w:val="44"/>
  </w:num>
  <w:num w:numId="11" w16cid:durableId="657808421">
    <w:abstractNumId w:val="7"/>
  </w:num>
  <w:num w:numId="12" w16cid:durableId="1937667266">
    <w:abstractNumId w:val="43"/>
  </w:num>
  <w:num w:numId="13" w16cid:durableId="1167399026">
    <w:abstractNumId w:val="10"/>
  </w:num>
  <w:num w:numId="14" w16cid:durableId="631134604">
    <w:abstractNumId w:val="6"/>
  </w:num>
  <w:num w:numId="15" w16cid:durableId="564536150">
    <w:abstractNumId w:val="38"/>
  </w:num>
  <w:num w:numId="16" w16cid:durableId="2094088427">
    <w:abstractNumId w:val="2"/>
  </w:num>
  <w:num w:numId="17" w16cid:durableId="1248921839">
    <w:abstractNumId w:val="4"/>
  </w:num>
  <w:num w:numId="18" w16cid:durableId="1287544927">
    <w:abstractNumId w:val="20"/>
  </w:num>
  <w:num w:numId="19" w16cid:durableId="236326910">
    <w:abstractNumId w:val="17"/>
  </w:num>
  <w:num w:numId="20" w16cid:durableId="67240394">
    <w:abstractNumId w:val="0"/>
  </w:num>
  <w:num w:numId="21" w16cid:durableId="934823715">
    <w:abstractNumId w:val="22"/>
  </w:num>
  <w:num w:numId="22" w16cid:durableId="1216239836">
    <w:abstractNumId w:val="21"/>
  </w:num>
  <w:num w:numId="23" w16cid:durableId="2098289187">
    <w:abstractNumId w:val="19"/>
  </w:num>
  <w:num w:numId="24" w16cid:durableId="166018401">
    <w:abstractNumId w:val="31"/>
  </w:num>
  <w:num w:numId="25" w16cid:durableId="746537078">
    <w:abstractNumId w:val="8"/>
  </w:num>
  <w:num w:numId="26" w16cid:durableId="1967275586">
    <w:abstractNumId w:val="40"/>
  </w:num>
  <w:num w:numId="27" w16cid:durableId="1540968665">
    <w:abstractNumId w:val="9"/>
  </w:num>
  <w:num w:numId="28" w16cid:durableId="1713383958">
    <w:abstractNumId w:val="12"/>
  </w:num>
  <w:num w:numId="29" w16cid:durableId="171073671">
    <w:abstractNumId w:val="26"/>
  </w:num>
  <w:num w:numId="30" w16cid:durableId="699016564">
    <w:abstractNumId w:val="3"/>
  </w:num>
  <w:num w:numId="31" w16cid:durableId="112527659">
    <w:abstractNumId w:val="18"/>
  </w:num>
  <w:num w:numId="32" w16cid:durableId="2056388851">
    <w:abstractNumId w:val="23"/>
  </w:num>
  <w:num w:numId="33" w16cid:durableId="613177035">
    <w:abstractNumId w:val="15"/>
  </w:num>
  <w:num w:numId="34" w16cid:durableId="1572471773">
    <w:abstractNumId w:val="33"/>
  </w:num>
  <w:num w:numId="35" w16cid:durableId="446004678">
    <w:abstractNumId w:val="39"/>
  </w:num>
  <w:num w:numId="36" w16cid:durableId="255134563">
    <w:abstractNumId w:val="11"/>
  </w:num>
  <w:num w:numId="37" w16cid:durableId="195432663">
    <w:abstractNumId w:val="32"/>
  </w:num>
  <w:num w:numId="38" w16cid:durableId="752551739">
    <w:abstractNumId w:val="34"/>
  </w:num>
  <w:num w:numId="39" w16cid:durableId="682514205">
    <w:abstractNumId w:val="30"/>
  </w:num>
  <w:num w:numId="40" w16cid:durableId="701125531">
    <w:abstractNumId w:val="14"/>
  </w:num>
  <w:num w:numId="41" w16cid:durableId="1030226384">
    <w:abstractNumId w:val="36"/>
  </w:num>
  <w:num w:numId="42" w16cid:durableId="1179736198">
    <w:abstractNumId w:val="41"/>
  </w:num>
  <w:num w:numId="43" w16cid:durableId="152069527">
    <w:abstractNumId w:val="5"/>
  </w:num>
  <w:num w:numId="44" w16cid:durableId="1245140145">
    <w:abstractNumId w:val="28"/>
  </w:num>
  <w:num w:numId="45" w16cid:durableId="32042782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ocumentProtection w:edit="forms" w:enforcement="0"/>
  <w:defaultTabStop w:val="708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31F"/>
    <w:rsid w:val="00000E0A"/>
    <w:rsid w:val="000023BF"/>
    <w:rsid w:val="00003F23"/>
    <w:rsid w:val="00010104"/>
    <w:rsid w:val="00011230"/>
    <w:rsid w:val="0001310C"/>
    <w:rsid w:val="00032F13"/>
    <w:rsid w:val="00034E9C"/>
    <w:rsid w:val="00035312"/>
    <w:rsid w:val="0005634C"/>
    <w:rsid w:val="00061E28"/>
    <w:rsid w:val="00064DAC"/>
    <w:rsid w:val="000675A7"/>
    <w:rsid w:val="00070221"/>
    <w:rsid w:val="00072334"/>
    <w:rsid w:val="0007797A"/>
    <w:rsid w:val="0008431F"/>
    <w:rsid w:val="00097545"/>
    <w:rsid w:val="000A0362"/>
    <w:rsid w:val="000A3590"/>
    <w:rsid w:val="000B3258"/>
    <w:rsid w:val="000C08B5"/>
    <w:rsid w:val="000C5261"/>
    <w:rsid w:val="000D7CD0"/>
    <w:rsid w:val="000E58AF"/>
    <w:rsid w:val="000F20AC"/>
    <w:rsid w:val="000F6580"/>
    <w:rsid w:val="00107E14"/>
    <w:rsid w:val="001108FD"/>
    <w:rsid w:val="00111C1B"/>
    <w:rsid w:val="0012075E"/>
    <w:rsid w:val="0012619F"/>
    <w:rsid w:val="00127E47"/>
    <w:rsid w:val="001315E4"/>
    <w:rsid w:val="00132F3A"/>
    <w:rsid w:val="00133ACC"/>
    <w:rsid w:val="00134A68"/>
    <w:rsid w:val="0014374F"/>
    <w:rsid w:val="001472D4"/>
    <w:rsid w:val="001500D6"/>
    <w:rsid w:val="001504C8"/>
    <w:rsid w:val="001517BB"/>
    <w:rsid w:val="00155DCC"/>
    <w:rsid w:val="001611F1"/>
    <w:rsid w:val="00163196"/>
    <w:rsid w:val="001808ED"/>
    <w:rsid w:val="001856C1"/>
    <w:rsid w:val="00192B69"/>
    <w:rsid w:val="001973DF"/>
    <w:rsid w:val="001A2012"/>
    <w:rsid w:val="001A53B4"/>
    <w:rsid w:val="001C518D"/>
    <w:rsid w:val="001E7A93"/>
    <w:rsid w:val="00223043"/>
    <w:rsid w:val="00230CA8"/>
    <w:rsid w:val="00232713"/>
    <w:rsid w:val="002359A6"/>
    <w:rsid w:val="00240CCB"/>
    <w:rsid w:val="00244EEA"/>
    <w:rsid w:val="00253C84"/>
    <w:rsid w:val="00253DFA"/>
    <w:rsid w:val="002622C0"/>
    <w:rsid w:val="00285BA2"/>
    <w:rsid w:val="00290D14"/>
    <w:rsid w:val="0029315D"/>
    <w:rsid w:val="002A06D1"/>
    <w:rsid w:val="002A1145"/>
    <w:rsid w:val="002A765F"/>
    <w:rsid w:val="002B1513"/>
    <w:rsid w:val="002B3D07"/>
    <w:rsid w:val="002B6E04"/>
    <w:rsid w:val="002C3954"/>
    <w:rsid w:val="002C458E"/>
    <w:rsid w:val="002C5799"/>
    <w:rsid w:val="002C7656"/>
    <w:rsid w:val="002D0927"/>
    <w:rsid w:val="002D3957"/>
    <w:rsid w:val="002D5956"/>
    <w:rsid w:val="002E47DC"/>
    <w:rsid w:val="002E5258"/>
    <w:rsid w:val="002F1A50"/>
    <w:rsid w:val="002F57AF"/>
    <w:rsid w:val="002F75A7"/>
    <w:rsid w:val="002F7BFE"/>
    <w:rsid w:val="00306FEF"/>
    <w:rsid w:val="00307217"/>
    <w:rsid w:val="00307A2E"/>
    <w:rsid w:val="0031127F"/>
    <w:rsid w:val="00313824"/>
    <w:rsid w:val="00321FA8"/>
    <w:rsid w:val="00332041"/>
    <w:rsid w:val="00336E5B"/>
    <w:rsid w:val="00342281"/>
    <w:rsid w:val="003440D1"/>
    <w:rsid w:val="00354FEF"/>
    <w:rsid w:val="00364E9E"/>
    <w:rsid w:val="0036775E"/>
    <w:rsid w:val="00371A98"/>
    <w:rsid w:val="003822A8"/>
    <w:rsid w:val="0039010C"/>
    <w:rsid w:val="003A6FD9"/>
    <w:rsid w:val="003A7D06"/>
    <w:rsid w:val="003B4CD2"/>
    <w:rsid w:val="003B5C21"/>
    <w:rsid w:val="003C060F"/>
    <w:rsid w:val="003C4D14"/>
    <w:rsid w:val="003C5686"/>
    <w:rsid w:val="003C60DB"/>
    <w:rsid w:val="003C6CB4"/>
    <w:rsid w:val="003D7131"/>
    <w:rsid w:val="003F6283"/>
    <w:rsid w:val="003F7568"/>
    <w:rsid w:val="00411154"/>
    <w:rsid w:val="004154E0"/>
    <w:rsid w:val="0041701A"/>
    <w:rsid w:val="00422603"/>
    <w:rsid w:val="00430524"/>
    <w:rsid w:val="0043524F"/>
    <w:rsid w:val="004420D4"/>
    <w:rsid w:val="004458D7"/>
    <w:rsid w:val="00446AC9"/>
    <w:rsid w:val="00446BDB"/>
    <w:rsid w:val="00460499"/>
    <w:rsid w:val="00462CF5"/>
    <w:rsid w:val="00471D88"/>
    <w:rsid w:val="00472A9F"/>
    <w:rsid w:val="00476CF2"/>
    <w:rsid w:val="00484BDC"/>
    <w:rsid w:val="00494820"/>
    <w:rsid w:val="00494D1D"/>
    <w:rsid w:val="00494D65"/>
    <w:rsid w:val="00496470"/>
    <w:rsid w:val="004A1317"/>
    <w:rsid w:val="004B0B6E"/>
    <w:rsid w:val="004C3BA6"/>
    <w:rsid w:val="004C40E0"/>
    <w:rsid w:val="004D27FC"/>
    <w:rsid w:val="004D619C"/>
    <w:rsid w:val="004E1246"/>
    <w:rsid w:val="00500F58"/>
    <w:rsid w:val="00514833"/>
    <w:rsid w:val="00517A4B"/>
    <w:rsid w:val="005272CE"/>
    <w:rsid w:val="005344E8"/>
    <w:rsid w:val="005348F5"/>
    <w:rsid w:val="00537FCD"/>
    <w:rsid w:val="00554AB7"/>
    <w:rsid w:val="005564DD"/>
    <w:rsid w:val="00564827"/>
    <w:rsid w:val="005822C0"/>
    <w:rsid w:val="005837B2"/>
    <w:rsid w:val="00590C52"/>
    <w:rsid w:val="005A78BD"/>
    <w:rsid w:val="005B28E2"/>
    <w:rsid w:val="005C56C0"/>
    <w:rsid w:val="005D2979"/>
    <w:rsid w:val="005D36EC"/>
    <w:rsid w:val="005E095D"/>
    <w:rsid w:val="005E425F"/>
    <w:rsid w:val="005E511D"/>
    <w:rsid w:val="005E7C8A"/>
    <w:rsid w:val="005F093C"/>
    <w:rsid w:val="005F47D3"/>
    <w:rsid w:val="006175B6"/>
    <w:rsid w:val="00636959"/>
    <w:rsid w:val="00642746"/>
    <w:rsid w:val="00643DBA"/>
    <w:rsid w:val="00646120"/>
    <w:rsid w:val="00671B30"/>
    <w:rsid w:val="00672097"/>
    <w:rsid w:val="00672183"/>
    <w:rsid w:val="00676550"/>
    <w:rsid w:val="00676E88"/>
    <w:rsid w:val="00683730"/>
    <w:rsid w:val="006A10B1"/>
    <w:rsid w:val="006B6585"/>
    <w:rsid w:val="006C369D"/>
    <w:rsid w:val="006D0E4D"/>
    <w:rsid w:val="006E6CC5"/>
    <w:rsid w:val="006E72DB"/>
    <w:rsid w:val="006F2751"/>
    <w:rsid w:val="00703023"/>
    <w:rsid w:val="00703188"/>
    <w:rsid w:val="00703B76"/>
    <w:rsid w:val="007052BB"/>
    <w:rsid w:val="00705A94"/>
    <w:rsid w:val="00706496"/>
    <w:rsid w:val="00711F69"/>
    <w:rsid w:val="007165B8"/>
    <w:rsid w:val="007225DA"/>
    <w:rsid w:val="00722BF6"/>
    <w:rsid w:val="007265E7"/>
    <w:rsid w:val="00726D06"/>
    <w:rsid w:val="007425EE"/>
    <w:rsid w:val="00771B76"/>
    <w:rsid w:val="00771B93"/>
    <w:rsid w:val="0078504D"/>
    <w:rsid w:val="007919AD"/>
    <w:rsid w:val="007938BA"/>
    <w:rsid w:val="00795246"/>
    <w:rsid w:val="007A6CCF"/>
    <w:rsid w:val="007B10D4"/>
    <w:rsid w:val="007B63B5"/>
    <w:rsid w:val="007B74A7"/>
    <w:rsid w:val="007B79C7"/>
    <w:rsid w:val="007D3F8E"/>
    <w:rsid w:val="007F3057"/>
    <w:rsid w:val="007F7465"/>
    <w:rsid w:val="008000AC"/>
    <w:rsid w:val="00800A8D"/>
    <w:rsid w:val="00800ABB"/>
    <w:rsid w:val="008030E1"/>
    <w:rsid w:val="0080588E"/>
    <w:rsid w:val="00806F35"/>
    <w:rsid w:val="00807EE0"/>
    <w:rsid w:val="00815E62"/>
    <w:rsid w:val="00834C74"/>
    <w:rsid w:val="00835544"/>
    <w:rsid w:val="00852905"/>
    <w:rsid w:val="00871CC3"/>
    <w:rsid w:val="0087225C"/>
    <w:rsid w:val="008775A8"/>
    <w:rsid w:val="00887439"/>
    <w:rsid w:val="008A326B"/>
    <w:rsid w:val="008A35A2"/>
    <w:rsid w:val="008A6617"/>
    <w:rsid w:val="008B41FA"/>
    <w:rsid w:val="008B66A5"/>
    <w:rsid w:val="008C59C9"/>
    <w:rsid w:val="008C5CA2"/>
    <w:rsid w:val="008D3045"/>
    <w:rsid w:val="008E5451"/>
    <w:rsid w:val="008E73C2"/>
    <w:rsid w:val="00905C9B"/>
    <w:rsid w:val="009168E4"/>
    <w:rsid w:val="0092002A"/>
    <w:rsid w:val="0092533E"/>
    <w:rsid w:val="00926401"/>
    <w:rsid w:val="00930062"/>
    <w:rsid w:val="00930FED"/>
    <w:rsid w:val="00931323"/>
    <w:rsid w:val="00945DF3"/>
    <w:rsid w:val="00951CF1"/>
    <w:rsid w:val="00987D5E"/>
    <w:rsid w:val="00993ED5"/>
    <w:rsid w:val="009A2012"/>
    <w:rsid w:val="009A32A5"/>
    <w:rsid w:val="009A652F"/>
    <w:rsid w:val="009A7876"/>
    <w:rsid w:val="009D5286"/>
    <w:rsid w:val="009D775D"/>
    <w:rsid w:val="009E26F6"/>
    <w:rsid w:val="009E3DED"/>
    <w:rsid w:val="009E5524"/>
    <w:rsid w:val="009E67E7"/>
    <w:rsid w:val="009F08E3"/>
    <w:rsid w:val="009F2056"/>
    <w:rsid w:val="009F4881"/>
    <w:rsid w:val="009F7C9F"/>
    <w:rsid w:val="00A51FC1"/>
    <w:rsid w:val="00A54E84"/>
    <w:rsid w:val="00A6329F"/>
    <w:rsid w:val="00A76CF2"/>
    <w:rsid w:val="00A83893"/>
    <w:rsid w:val="00A950E1"/>
    <w:rsid w:val="00A965B6"/>
    <w:rsid w:val="00A96DCF"/>
    <w:rsid w:val="00AA241F"/>
    <w:rsid w:val="00AA3356"/>
    <w:rsid w:val="00AA7C78"/>
    <w:rsid w:val="00AB32D0"/>
    <w:rsid w:val="00AC58A5"/>
    <w:rsid w:val="00AD064C"/>
    <w:rsid w:val="00AD35D4"/>
    <w:rsid w:val="00B031C4"/>
    <w:rsid w:val="00B04C72"/>
    <w:rsid w:val="00B05A06"/>
    <w:rsid w:val="00B5129C"/>
    <w:rsid w:val="00B573DF"/>
    <w:rsid w:val="00B57D1D"/>
    <w:rsid w:val="00B63C34"/>
    <w:rsid w:val="00B63D2A"/>
    <w:rsid w:val="00B8785F"/>
    <w:rsid w:val="00B91B3F"/>
    <w:rsid w:val="00B957A2"/>
    <w:rsid w:val="00B95F01"/>
    <w:rsid w:val="00BA11EB"/>
    <w:rsid w:val="00BA13F1"/>
    <w:rsid w:val="00BA3802"/>
    <w:rsid w:val="00BA6C25"/>
    <w:rsid w:val="00BB1057"/>
    <w:rsid w:val="00BB3ED7"/>
    <w:rsid w:val="00BB679B"/>
    <w:rsid w:val="00BC5374"/>
    <w:rsid w:val="00BD2815"/>
    <w:rsid w:val="00BD7692"/>
    <w:rsid w:val="00BF2FD5"/>
    <w:rsid w:val="00C00024"/>
    <w:rsid w:val="00C01400"/>
    <w:rsid w:val="00C06EDC"/>
    <w:rsid w:val="00C25E2F"/>
    <w:rsid w:val="00C26BA8"/>
    <w:rsid w:val="00C313FF"/>
    <w:rsid w:val="00C53314"/>
    <w:rsid w:val="00C53344"/>
    <w:rsid w:val="00C56EAA"/>
    <w:rsid w:val="00C57301"/>
    <w:rsid w:val="00C600FD"/>
    <w:rsid w:val="00C6043F"/>
    <w:rsid w:val="00C65B93"/>
    <w:rsid w:val="00C75713"/>
    <w:rsid w:val="00C76B1C"/>
    <w:rsid w:val="00C827E4"/>
    <w:rsid w:val="00C82996"/>
    <w:rsid w:val="00C82DDD"/>
    <w:rsid w:val="00C92381"/>
    <w:rsid w:val="00C94084"/>
    <w:rsid w:val="00C9571E"/>
    <w:rsid w:val="00C97F3D"/>
    <w:rsid w:val="00CA0A2D"/>
    <w:rsid w:val="00CA11D9"/>
    <w:rsid w:val="00CB190A"/>
    <w:rsid w:val="00CB1C99"/>
    <w:rsid w:val="00CB442C"/>
    <w:rsid w:val="00CD31A5"/>
    <w:rsid w:val="00CD5BA7"/>
    <w:rsid w:val="00CD6D77"/>
    <w:rsid w:val="00CE2221"/>
    <w:rsid w:val="00CF3AB7"/>
    <w:rsid w:val="00D05703"/>
    <w:rsid w:val="00D07D4A"/>
    <w:rsid w:val="00D174CE"/>
    <w:rsid w:val="00D24D28"/>
    <w:rsid w:val="00D3121E"/>
    <w:rsid w:val="00D31BAE"/>
    <w:rsid w:val="00D40408"/>
    <w:rsid w:val="00D457BC"/>
    <w:rsid w:val="00D46F39"/>
    <w:rsid w:val="00D51B57"/>
    <w:rsid w:val="00D540C8"/>
    <w:rsid w:val="00D64C56"/>
    <w:rsid w:val="00D700AC"/>
    <w:rsid w:val="00D72324"/>
    <w:rsid w:val="00D72C8B"/>
    <w:rsid w:val="00D74D31"/>
    <w:rsid w:val="00D930E0"/>
    <w:rsid w:val="00D953F2"/>
    <w:rsid w:val="00DB459B"/>
    <w:rsid w:val="00DC073D"/>
    <w:rsid w:val="00DC2AF1"/>
    <w:rsid w:val="00DD7018"/>
    <w:rsid w:val="00DE015B"/>
    <w:rsid w:val="00DE67FD"/>
    <w:rsid w:val="00DF7151"/>
    <w:rsid w:val="00E0254A"/>
    <w:rsid w:val="00E053ED"/>
    <w:rsid w:val="00E06F1B"/>
    <w:rsid w:val="00E216AB"/>
    <w:rsid w:val="00E26A24"/>
    <w:rsid w:val="00E362D5"/>
    <w:rsid w:val="00E43B28"/>
    <w:rsid w:val="00E46C8A"/>
    <w:rsid w:val="00E51D77"/>
    <w:rsid w:val="00E57BA6"/>
    <w:rsid w:val="00E6262F"/>
    <w:rsid w:val="00E73117"/>
    <w:rsid w:val="00E86F18"/>
    <w:rsid w:val="00E879C6"/>
    <w:rsid w:val="00E93B68"/>
    <w:rsid w:val="00E95F14"/>
    <w:rsid w:val="00EA0C3A"/>
    <w:rsid w:val="00EA71E4"/>
    <w:rsid w:val="00EB07F4"/>
    <w:rsid w:val="00EC7DFB"/>
    <w:rsid w:val="00ED017E"/>
    <w:rsid w:val="00ED6BB1"/>
    <w:rsid w:val="00EE0736"/>
    <w:rsid w:val="00EE5836"/>
    <w:rsid w:val="00EF211E"/>
    <w:rsid w:val="00F03544"/>
    <w:rsid w:val="00F03828"/>
    <w:rsid w:val="00F07987"/>
    <w:rsid w:val="00F13916"/>
    <w:rsid w:val="00F14C20"/>
    <w:rsid w:val="00F17772"/>
    <w:rsid w:val="00F21C3A"/>
    <w:rsid w:val="00F32C5B"/>
    <w:rsid w:val="00F42FA5"/>
    <w:rsid w:val="00F54D99"/>
    <w:rsid w:val="00F60DAC"/>
    <w:rsid w:val="00F664CD"/>
    <w:rsid w:val="00F676DC"/>
    <w:rsid w:val="00F67730"/>
    <w:rsid w:val="00F75AFF"/>
    <w:rsid w:val="00F75F94"/>
    <w:rsid w:val="00F83A2E"/>
    <w:rsid w:val="00F85AC0"/>
    <w:rsid w:val="00F97BF3"/>
    <w:rsid w:val="00FB27CC"/>
    <w:rsid w:val="00FB4101"/>
    <w:rsid w:val="00FC349E"/>
    <w:rsid w:val="00FC4EC9"/>
    <w:rsid w:val="00FD6758"/>
    <w:rsid w:val="00FE313C"/>
    <w:rsid w:val="00FE61DD"/>
    <w:rsid w:val="00FF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DCF8"/>
  <w15:chartTrackingRefBased/>
  <w15:docId w15:val="{8CDB91EE-D541-45B7-819A-6ADBC836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7692"/>
    <w:pPr>
      <w:spacing w:after="0" w:line="312" w:lineRule="auto"/>
    </w:pPr>
    <w:rPr>
      <w:rFonts w:ascii="Avenir Next" w:hAnsi="Avenir Next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BD7692"/>
    <w:pPr>
      <w:keepNext/>
      <w:keepLines/>
      <w:suppressLineNumbers/>
      <w:spacing w:before="100" w:beforeAutospacing="1"/>
      <w:jc w:val="center"/>
      <w:outlineLvl w:val="0"/>
    </w:pPr>
    <w:rPr>
      <w:rFonts w:ascii="Avenir Next Ultra Light" w:eastAsiaTheme="majorEastAsia" w:hAnsi="Avenir Next Ultra Light" w:cstheme="majorBidi"/>
      <w:color w:val="000000" w:themeColor="text1"/>
      <w:sz w:val="32"/>
      <w:szCs w:val="32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D7692"/>
    <w:pPr>
      <w:keepNext/>
      <w:keepLines/>
      <w:contextualSpacing/>
      <w:outlineLvl w:val="1"/>
    </w:pPr>
    <w:rPr>
      <w:rFonts w:ascii="Avenir Next Medium" w:eastAsiaTheme="majorEastAsia" w:hAnsi="Avenir Next Medium" w:cstheme="majorBidi"/>
      <w:color w:val="000000" w:themeColor="text1"/>
      <w:sz w:val="26"/>
      <w:szCs w:val="26"/>
    </w:rPr>
  </w:style>
  <w:style w:type="paragraph" w:styleId="berschrift3">
    <w:name w:val="heading 3"/>
    <w:basedOn w:val="Standard"/>
    <w:link w:val="berschrift3Zchn"/>
    <w:uiPriority w:val="9"/>
    <w:rsid w:val="00FF58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8C5CA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500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1010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10104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DE015B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ED017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D017E"/>
  </w:style>
  <w:style w:type="paragraph" w:styleId="Fuzeile">
    <w:name w:val="footer"/>
    <w:basedOn w:val="Standard"/>
    <w:link w:val="FuzeileZchn"/>
    <w:uiPriority w:val="99"/>
    <w:unhideWhenUsed/>
    <w:rsid w:val="00ED017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D017E"/>
  </w:style>
  <w:style w:type="table" w:styleId="EinfacheTabelle1">
    <w:name w:val="Plain Table 1"/>
    <w:basedOn w:val="NormaleTabelle"/>
    <w:uiPriority w:val="41"/>
    <w:rsid w:val="00253C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230CA8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9E2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9E26F6"/>
    <w:rPr>
      <w:color w:val="0000FF"/>
      <w:u w:val="single"/>
    </w:rPr>
  </w:style>
  <w:style w:type="character" w:customStyle="1" w:styleId="questionmark">
    <w:name w:val="questionmark"/>
    <w:basedOn w:val="Absatz-Standardschriftart"/>
    <w:rsid w:val="009E26F6"/>
  </w:style>
  <w:style w:type="paragraph" w:customStyle="1" w:styleId="first">
    <w:name w:val="first"/>
    <w:basedOn w:val="Standard"/>
    <w:rsid w:val="00476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76CF2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76CF2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unotenzeichen">
    <w:name w:val="footnote reference"/>
    <w:uiPriority w:val="99"/>
    <w:semiHidden/>
    <w:unhideWhenUsed/>
    <w:rsid w:val="00476CF2"/>
    <w:rPr>
      <w:vertAlign w:val="superscript"/>
    </w:rPr>
  </w:style>
  <w:style w:type="character" w:customStyle="1" w:styleId="gapspan">
    <w:name w:val="gapspan"/>
    <w:basedOn w:val="Absatz-Standardschriftart"/>
    <w:rsid w:val="00FF583B"/>
  </w:style>
  <w:style w:type="character" w:customStyle="1" w:styleId="berschrift3Zchn">
    <w:name w:val="Überschrift 3 Zchn"/>
    <w:basedOn w:val="Absatz-Standardschriftart"/>
    <w:link w:val="berschrift3"/>
    <w:uiPriority w:val="9"/>
    <w:rsid w:val="00FF583B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FF583B"/>
    <w:pPr>
      <w:pBdr>
        <w:bottom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FF583B"/>
    <w:rPr>
      <w:rFonts w:ascii="Arial" w:eastAsia="Times New Roman" w:hAnsi="Arial" w:cs="Arial"/>
      <w:vanish/>
      <w:sz w:val="16"/>
      <w:szCs w:val="16"/>
      <w:lang w:eastAsia="de-DE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FF583B"/>
    <w:pPr>
      <w:pBdr>
        <w:top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FF583B"/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exinputblock">
    <w:name w:val="ex_input_block"/>
    <w:basedOn w:val="Absatz-Standardschriftart"/>
    <w:rsid w:val="008775A8"/>
  </w:style>
  <w:style w:type="character" w:customStyle="1" w:styleId="explaceholder">
    <w:name w:val="ex_placeholder"/>
    <w:basedOn w:val="Absatz-Standardschriftart"/>
    <w:rsid w:val="008775A8"/>
  </w:style>
  <w:style w:type="character" w:customStyle="1" w:styleId="oneclick-link">
    <w:name w:val="oneclick-link"/>
    <w:basedOn w:val="Absatz-Standardschriftart"/>
    <w:rsid w:val="002F75A7"/>
  </w:style>
  <w:style w:type="character" w:customStyle="1" w:styleId="berschrift1Zchn">
    <w:name w:val="Überschrift 1 Zchn"/>
    <w:basedOn w:val="Absatz-Standardschriftart"/>
    <w:link w:val="berschrift1"/>
    <w:uiPriority w:val="9"/>
    <w:rsid w:val="00BD7692"/>
    <w:rPr>
      <w:rFonts w:ascii="Avenir Next Ultra Light" w:eastAsiaTheme="majorEastAsia" w:hAnsi="Avenir Next Ultra Light" w:cstheme="majorBidi"/>
      <w:color w:val="000000" w:themeColor="text1"/>
      <w:sz w:val="32"/>
      <w:szCs w:val="32"/>
      <w:u w:val="single"/>
    </w:rPr>
  </w:style>
  <w:style w:type="character" w:styleId="Fett">
    <w:name w:val="Strong"/>
    <w:basedOn w:val="Absatz-Standardschriftart"/>
    <w:uiPriority w:val="22"/>
    <w:qFormat/>
    <w:rsid w:val="00BD7692"/>
    <w:rPr>
      <w:rFonts w:ascii="Avenir Next" w:hAnsi="Avenir Next"/>
      <w:b/>
      <w:bCs/>
      <w:i w:val="0"/>
    </w:rPr>
  </w:style>
  <w:style w:type="character" w:styleId="Hervorhebung">
    <w:name w:val="Emphasis"/>
    <w:basedOn w:val="Absatz-Standardschriftart"/>
    <w:uiPriority w:val="20"/>
    <w:qFormat/>
    <w:rsid w:val="00BD7692"/>
    <w:rPr>
      <w:rFonts w:ascii="Avenir Next Medium" w:hAnsi="Avenir Next Medium"/>
      <w:b w:val="0"/>
      <w:i/>
      <w:iCs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D7692"/>
    <w:rPr>
      <w:rFonts w:ascii="Avenir Next Medium" w:eastAsiaTheme="majorEastAsia" w:hAnsi="Avenir Next Medium" w:cstheme="majorBidi"/>
      <w:color w:val="000000" w:themeColor="text1"/>
      <w:sz w:val="26"/>
      <w:szCs w:val="26"/>
    </w:rPr>
  </w:style>
  <w:style w:type="paragraph" w:customStyle="1" w:styleId="Default">
    <w:name w:val="Default"/>
    <w:rsid w:val="00EA71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int">
    <w:name w:val="hint"/>
    <w:basedOn w:val="Absatz-Standardschriftart"/>
    <w:rsid w:val="00DB459B"/>
  </w:style>
  <w:style w:type="character" w:customStyle="1" w:styleId="berschrift4Zchn">
    <w:name w:val="Überschrift 4 Zchn"/>
    <w:basedOn w:val="Absatz-Standardschriftart"/>
    <w:link w:val="berschrift4"/>
    <w:uiPriority w:val="9"/>
    <w:rsid w:val="008C5CA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el">
    <w:name w:val="Title"/>
    <w:basedOn w:val="Standard"/>
    <w:next w:val="Standard"/>
    <w:link w:val="TitelZchn"/>
    <w:uiPriority w:val="10"/>
    <w:qFormat/>
    <w:rsid w:val="00BD7692"/>
    <w:pPr>
      <w:spacing w:line="240" w:lineRule="auto"/>
      <w:contextualSpacing/>
    </w:pPr>
    <w:rPr>
      <w:rFonts w:ascii="Avenir Next Ultra Light" w:eastAsiaTheme="majorEastAsia" w:hAnsi="Avenir Next Ultra Light" w:cstheme="majorBidi"/>
      <w:i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D7692"/>
    <w:rPr>
      <w:rFonts w:ascii="Avenir Next Ultra Light" w:eastAsiaTheme="majorEastAsia" w:hAnsi="Avenir Next Ultra Light" w:cstheme="majorBidi"/>
      <w:i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rsid w:val="008C5CA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5CA2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BD7692"/>
    <w:rPr>
      <w:rFonts w:ascii="Avenir Next" w:hAnsi="Avenir Next"/>
      <w:b w:val="0"/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8C5CA2"/>
    <w:rPr>
      <w:i/>
      <w:iCs/>
      <w:color w:val="5B9BD5" w:themeColor="accent1"/>
    </w:rPr>
  </w:style>
  <w:style w:type="paragraph" w:styleId="Zitat">
    <w:name w:val="Quote"/>
    <w:basedOn w:val="Standard"/>
    <w:next w:val="Standard"/>
    <w:link w:val="ZitatZchn"/>
    <w:uiPriority w:val="29"/>
    <w:qFormat/>
    <w:rsid w:val="008C5CA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5CA2"/>
    <w:rPr>
      <w:i/>
      <w:iCs/>
      <w:color w:val="404040" w:themeColor="text1" w:themeTint="BF"/>
    </w:rPr>
  </w:style>
  <w:style w:type="paragraph" w:styleId="KeinLeerraum">
    <w:name w:val="No Spacing"/>
    <w:uiPriority w:val="1"/>
    <w:qFormat/>
    <w:rsid w:val="00BD7692"/>
    <w:pPr>
      <w:spacing w:after="0" w:line="240" w:lineRule="auto"/>
    </w:pPr>
    <w:rPr>
      <w:rFonts w:ascii="Avenir Next" w:hAnsi="Avenir Nex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6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9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5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2C73BF1-0F8B-4AB9-94F6-15754F123E18}">
  <we:reference id="wa104099688" version="1.3.0.0" store="de-DE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A26C7-9102-4D0B-A0A9-8E2455487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</dc:creator>
  <cp:keywords/>
  <dc:description/>
  <cp:lastModifiedBy>Thomas Renne</cp:lastModifiedBy>
  <cp:revision>3</cp:revision>
  <cp:lastPrinted>2017-05-05T06:10:00Z</cp:lastPrinted>
  <dcterms:created xsi:type="dcterms:W3CDTF">2026-01-24T19:45:00Z</dcterms:created>
  <dcterms:modified xsi:type="dcterms:W3CDTF">2026-01-24T19:50:00Z</dcterms:modified>
</cp:coreProperties>
</file>