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522E" w14:textId="0C1B130A" w:rsidR="006F119A" w:rsidRPr="00282FC1" w:rsidRDefault="00D21F78" w:rsidP="00282FC1">
      <w:pPr>
        <w:jc w:val="center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282FC1">
        <w:rPr>
          <w:rFonts w:eastAsia="Times New Roman" w:cstheme="minorHAnsi"/>
          <w:color w:val="000000"/>
          <w:sz w:val="22"/>
          <w:szCs w:val="22"/>
          <w:lang w:eastAsia="fr-FR"/>
        </w:rPr>
        <w:t>BUT Informatique 2021/2022 Semestre 2 – Projet Tutoré</w:t>
      </w:r>
      <w:r w:rsidR="006F119A" w:rsidRPr="00282FC1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n°12</w:t>
      </w:r>
    </w:p>
    <w:p w14:paraId="4B2D1746" w14:textId="77777777" w:rsidR="00D21F78" w:rsidRPr="00282FC1" w:rsidRDefault="00D21F78" w:rsidP="00282FC1">
      <w:pPr>
        <w:jc w:val="center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282FC1">
        <w:rPr>
          <w:rFonts w:eastAsia="Times New Roman" w:cstheme="minorHAnsi"/>
          <w:color w:val="000000"/>
          <w:sz w:val="22"/>
          <w:szCs w:val="22"/>
          <w:lang w:eastAsia="fr-FR"/>
        </w:rPr>
        <w:t>S2.05 – Gestion d’un projet</w:t>
      </w:r>
    </w:p>
    <w:p w14:paraId="46C2D94C" w14:textId="04C94642" w:rsidR="00282FC1" w:rsidRPr="00282FC1" w:rsidRDefault="00D21F78" w:rsidP="00282FC1">
      <w:pPr>
        <w:jc w:val="center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282FC1">
        <w:rPr>
          <w:rFonts w:eastAsia="Times New Roman" w:cstheme="minorHAnsi"/>
          <w:color w:val="000000"/>
          <w:sz w:val="22"/>
          <w:szCs w:val="22"/>
          <w:lang w:eastAsia="fr-FR"/>
        </w:rPr>
        <w:t>Date :</w:t>
      </w:r>
      <w:r w:rsidR="00282FC1" w:rsidRPr="00282FC1">
        <w:rPr>
          <w:rFonts w:eastAsia="Times New Roman" w:cstheme="minorHAnsi"/>
          <w:color w:val="000000"/>
          <w:sz w:val="22"/>
          <w:szCs w:val="22"/>
          <w:lang w:eastAsia="fr-FR"/>
        </w:rPr>
        <w:t xml:space="preserve"> 05/10§/2022</w:t>
      </w:r>
    </w:p>
    <w:p w14:paraId="6598534F" w14:textId="2BCA5A5C" w:rsidR="00D21F78" w:rsidRPr="00282FC1" w:rsidRDefault="00D21F78" w:rsidP="00282FC1">
      <w:pPr>
        <w:jc w:val="center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282FC1">
        <w:rPr>
          <w:rFonts w:eastAsia="Times New Roman" w:cstheme="minorHAnsi"/>
          <w:color w:val="000000"/>
          <w:sz w:val="22"/>
          <w:szCs w:val="22"/>
          <w:lang w:eastAsia="fr-FR"/>
        </w:rPr>
        <w:t xml:space="preserve">Horaires : </w:t>
      </w:r>
      <w:r w:rsidR="00282FC1" w:rsidRPr="00282FC1">
        <w:rPr>
          <w:rFonts w:eastAsia="Times New Roman" w:cstheme="minorHAnsi"/>
          <w:color w:val="000000"/>
          <w:sz w:val="22"/>
          <w:szCs w:val="22"/>
          <w:lang w:eastAsia="fr-FR"/>
        </w:rPr>
        <w:t>17 h</w:t>
      </w:r>
    </w:p>
    <w:p w14:paraId="1FC0F97C" w14:textId="3898F4BE" w:rsidR="00D21F78" w:rsidRPr="00282FC1" w:rsidRDefault="00D21F78" w:rsidP="00282FC1">
      <w:pPr>
        <w:jc w:val="center"/>
        <w:textAlignment w:val="baseline"/>
        <w:rPr>
          <w:rFonts w:eastAsia="Times New Roman" w:cstheme="minorHAnsi"/>
          <w:color w:val="000000"/>
          <w:sz w:val="22"/>
          <w:szCs w:val="22"/>
          <w:lang w:eastAsia="fr-FR"/>
        </w:rPr>
      </w:pPr>
      <w:r w:rsidRPr="00282FC1">
        <w:rPr>
          <w:rFonts w:eastAsia="Times New Roman" w:cstheme="minorHAnsi"/>
          <w:color w:val="000000"/>
          <w:sz w:val="22"/>
          <w:szCs w:val="22"/>
          <w:lang w:eastAsia="fr-FR"/>
        </w:rPr>
        <w:t xml:space="preserve">Lieu : </w:t>
      </w:r>
      <w:r w:rsidR="00282FC1" w:rsidRPr="00282FC1">
        <w:rPr>
          <w:rFonts w:eastAsia="Times New Roman" w:cstheme="minorHAnsi"/>
          <w:color w:val="000000"/>
          <w:sz w:val="22"/>
          <w:szCs w:val="22"/>
          <w:lang w:eastAsia="fr-FR"/>
        </w:rPr>
        <w:t>Salle 110</w:t>
      </w:r>
    </w:p>
    <w:p w14:paraId="7D5172F5" w14:textId="77777777" w:rsidR="0006114D" w:rsidRPr="00282FC1" w:rsidRDefault="0006114D" w:rsidP="00282FC1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</w:p>
    <w:tbl>
      <w:tblPr>
        <w:tblW w:w="441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</w:tblGrid>
      <w:tr w:rsidR="0019586D" w:rsidRPr="00282FC1" w14:paraId="4D1E61D5" w14:textId="77777777" w:rsidTr="0019586D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E5A57" w14:textId="12955479" w:rsidR="0019586D" w:rsidRPr="00282FC1" w:rsidRDefault="0019586D" w:rsidP="00282FC1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fr-FR"/>
              </w:rPr>
            </w:pPr>
            <w:r w:rsidRPr="00282FC1">
              <w:rPr>
                <w:rFonts w:eastAsia="Times New Roman" w:cstheme="minorHAnsi"/>
                <w:color w:val="000000"/>
                <w:sz w:val="22"/>
                <w:szCs w:val="22"/>
                <w:lang w:eastAsia="fr-FR"/>
              </w:rPr>
              <w:t>Invités </w:t>
            </w:r>
          </w:p>
        </w:tc>
      </w:tr>
      <w:tr w:rsidR="0019586D" w:rsidRPr="00282FC1" w14:paraId="7AC5BC3A" w14:textId="77777777" w:rsidTr="0019586D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FE08B" w14:textId="05D65923" w:rsidR="0019586D" w:rsidRPr="00282FC1" w:rsidRDefault="0019586D" w:rsidP="00282FC1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fr-FR"/>
              </w:rPr>
            </w:pPr>
            <w:r w:rsidRPr="00282FC1">
              <w:rPr>
                <w:rFonts w:eastAsia="Times New Roman" w:cstheme="minorHAnsi"/>
                <w:color w:val="000000"/>
                <w:sz w:val="22"/>
                <w:szCs w:val="22"/>
                <w:lang w:eastAsia="fr-FR"/>
              </w:rPr>
              <w:t>Christophe MARQUESUZAÀ </w:t>
            </w:r>
          </w:p>
        </w:tc>
      </w:tr>
      <w:tr w:rsidR="0019586D" w:rsidRPr="00282FC1" w14:paraId="6825F350" w14:textId="77777777" w:rsidTr="0019586D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9AD6D" w14:textId="56DF1076" w:rsidR="0019586D" w:rsidRPr="00282FC1" w:rsidRDefault="0019586D" w:rsidP="00282FC1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fr-FR"/>
              </w:rPr>
            </w:pPr>
            <w:r w:rsidRPr="00282FC1">
              <w:rPr>
                <w:rFonts w:eastAsia="Times New Roman" w:cstheme="minorHAnsi"/>
                <w:color w:val="000000"/>
                <w:sz w:val="22"/>
                <w:szCs w:val="22"/>
                <w:lang w:eastAsia="fr-FR"/>
              </w:rPr>
              <w:t>Mathis HERIVEAU </w:t>
            </w:r>
          </w:p>
        </w:tc>
      </w:tr>
      <w:tr w:rsidR="0019586D" w:rsidRPr="00282FC1" w14:paraId="3E0E8BD8" w14:textId="77777777" w:rsidTr="0019586D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56DB9" w14:textId="1CE1391A" w:rsidR="0019586D" w:rsidRPr="00282FC1" w:rsidRDefault="00282FC1" w:rsidP="00282FC1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fr-FR"/>
              </w:rPr>
            </w:pPr>
            <w:r w:rsidRPr="00282FC1">
              <w:rPr>
                <w:rFonts w:eastAsia="Times New Roman" w:cstheme="minorHAnsi"/>
                <w:color w:val="000000"/>
                <w:sz w:val="22"/>
                <w:szCs w:val="22"/>
                <w:lang w:eastAsia="fr-FR"/>
              </w:rPr>
              <w:t>Tom MONTBORD</w:t>
            </w:r>
          </w:p>
        </w:tc>
      </w:tr>
      <w:tr w:rsidR="0019586D" w:rsidRPr="00282FC1" w14:paraId="1C72140B" w14:textId="77777777" w:rsidTr="0019586D">
        <w:trPr>
          <w:jc w:val="center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3F377" w14:textId="5F77B5F9" w:rsidR="0019586D" w:rsidRPr="00282FC1" w:rsidRDefault="0019586D" w:rsidP="00282FC1">
            <w:pPr>
              <w:jc w:val="both"/>
              <w:textAlignment w:val="baseline"/>
              <w:rPr>
                <w:rFonts w:eastAsia="Times New Roman" w:cstheme="minorHAnsi"/>
                <w:color w:val="000000"/>
                <w:sz w:val="22"/>
                <w:szCs w:val="22"/>
                <w:lang w:eastAsia="fr-FR"/>
              </w:rPr>
            </w:pPr>
            <w:r w:rsidRPr="00282FC1">
              <w:rPr>
                <w:rFonts w:eastAsia="Times New Roman" w:cstheme="minorHAnsi"/>
                <w:color w:val="000000"/>
                <w:sz w:val="22"/>
                <w:szCs w:val="22"/>
                <w:lang w:eastAsia="fr-FR"/>
              </w:rPr>
              <w:t>Tom PLANCHE</w:t>
            </w:r>
          </w:p>
        </w:tc>
      </w:tr>
    </w:tbl>
    <w:p w14:paraId="4F17B06A" w14:textId="77777777" w:rsidR="0006114D" w:rsidRPr="00282FC1" w:rsidRDefault="0006114D" w:rsidP="00282FC1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282FC1">
        <w:rPr>
          <w:rFonts w:eastAsia="Times New Roman" w:cstheme="minorHAnsi"/>
          <w:sz w:val="22"/>
          <w:szCs w:val="22"/>
          <w:lang w:eastAsia="fr-FR"/>
        </w:rPr>
        <w:t> </w:t>
      </w:r>
    </w:p>
    <w:p w14:paraId="5AD7AF45" w14:textId="77777777" w:rsidR="0006114D" w:rsidRPr="00282FC1" w:rsidRDefault="0006114D" w:rsidP="00282FC1">
      <w:pPr>
        <w:ind w:firstLine="708"/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282FC1">
        <w:rPr>
          <w:rFonts w:eastAsia="Times New Roman" w:cstheme="minorHAnsi"/>
          <w:sz w:val="22"/>
          <w:szCs w:val="22"/>
          <w:lang w:eastAsia="fr-FR"/>
        </w:rPr>
        <w:t>Ordre du jour </w:t>
      </w:r>
    </w:p>
    <w:p w14:paraId="1F6BBEF6" w14:textId="14DC4742" w:rsidR="0006114D" w:rsidRDefault="0006114D" w:rsidP="00282FC1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282FC1">
        <w:rPr>
          <w:rFonts w:eastAsia="Times New Roman" w:cstheme="minorHAnsi"/>
          <w:sz w:val="22"/>
          <w:szCs w:val="22"/>
          <w:lang w:eastAsia="fr-FR"/>
        </w:rPr>
        <w:t> </w:t>
      </w:r>
    </w:p>
    <w:p w14:paraId="4999F11A" w14:textId="77777777" w:rsidR="001E4BA3" w:rsidRPr="00AA2FE9" w:rsidRDefault="001E4BA3" w:rsidP="001E4BA3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La durée de la réunion sera de 1h.</w:t>
      </w:r>
    </w:p>
    <w:p w14:paraId="61A67316" w14:textId="481A9695" w:rsidR="001E4BA3" w:rsidRDefault="001E4BA3" w:rsidP="00282FC1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</w:p>
    <w:p w14:paraId="3F0F9F61" w14:textId="5DCBAA18" w:rsidR="00615C68" w:rsidRDefault="00615C68" w:rsidP="00282FC1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Nous parlerons de :</w:t>
      </w:r>
    </w:p>
    <w:p w14:paraId="7C0A0B31" w14:textId="4EE82375" w:rsidR="00282FC1" w:rsidRPr="00615C68" w:rsidRDefault="00282FC1" w:rsidP="00615C68">
      <w:pPr>
        <w:pStyle w:val="Paragraphedeliste"/>
        <w:numPr>
          <w:ilvl w:val="0"/>
          <w:numId w:val="3"/>
        </w:num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615C68">
        <w:rPr>
          <w:rFonts w:eastAsia="Times New Roman" w:cstheme="minorHAnsi"/>
          <w:sz w:val="22"/>
          <w:szCs w:val="22"/>
          <w:lang w:eastAsia="fr-FR"/>
        </w:rPr>
        <w:t xml:space="preserve">Partie développement : </w:t>
      </w:r>
    </w:p>
    <w:p w14:paraId="7814C07D" w14:textId="2ECED5E0" w:rsidR="00282FC1" w:rsidRPr="00282FC1" w:rsidRDefault="00282FC1" w:rsidP="00615C68">
      <w:pPr>
        <w:numPr>
          <w:ilvl w:val="1"/>
          <w:numId w:val="2"/>
        </w:num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 w:rsidRPr="00282FC1">
        <w:rPr>
          <w:rFonts w:eastAsia="Times New Roman" w:cstheme="minorHAnsi"/>
          <w:sz w:val="22"/>
          <w:szCs w:val="22"/>
          <w:lang w:eastAsia="fr-FR"/>
        </w:rPr>
        <w:t>Avancé de l’algorithme</w:t>
      </w:r>
    </w:p>
    <w:p w14:paraId="0BC10EE3" w14:textId="73F29F0B" w:rsidR="00282FC1" w:rsidRPr="00282FC1" w:rsidRDefault="00282FC1" w:rsidP="00615C68">
      <w:pPr>
        <w:numPr>
          <w:ilvl w:val="1"/>
          <w:numId w:val="2"/>
        </w:num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Accord du problème algorithmique avec l’application</w:t>
      </w:r>
    </w:p>
    <w:p w14:paraId="35A67E2C" w14:textId="04BE498A" w:rsidR="0006114D" w:rsidRDefault="00AA2FE9" w:rsidP="00615C68">
      <w:pPr>
        <w:numPr>
          <w:ilvl w:val="0"/>
          <w:numId w:val="2"/>
        </w:num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Base de données :</w:t>
      </w:r>
    </w:p>
    <w:p w14:paraId="1317D9E0" w14:textId="09C73E87" w:rsidR="00AA2FE9" w:rsidRDefault="00AA2FE9" w:rsidP="00615C68">
      <w:pPr>
        <w:numPr>
          <w:ilvl w:val="1"/>
          <w:numId w:val="2"/>
        </w:num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 xml:space="preserve">Pitch </w:t>
      </w:r>
    </w:p>
    <w:p w14:paraId="24320B92" w14:textId="0A0359F4" w:rsidR="00AA2FE9" w:rsidRDefault="00AA2FE9" w:rsidP="00615C68">
      <w:pPr>
        <w:numPr>
          <w:ilvl w:val="1"/>
          <w:numId w:val="2"/>
        </w:num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Modèle UML de notre BD</w:t>
      </w:r>
    </w:p>
    <w:p w14:paraId="3D9E8A22" w14:textId="371DC462" w:rsidR="00AA2FE9" w:rsidRDefault="00AA2FE9" w:rsidP="00615C68">
      <w:pPr>
        <w:numPr>
          <w:ilvl w:val="1"/>
          <w:numId w:val="2"/>
        </w:num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Question de requêtage</w:t>
      </w:r>
    </w:p>
    <w:p w14:paraId="2D8D8575" w14:textId="750F8FD9" w:rsidR="00207E45" w:rsidRDefault="00AA2FE9" w:rsidP="00615C68">
      <w:pPr>
        <w:numPr>
          <w:ilvl w:val="1"/>
          <w:numId w:val="2"/>
        </w:num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  <w:r>
        <w:rPr>
          <w:rFonts w:eastAsia="Times New Roman" w:cstheme="minorHAnsi"/>
          <w:sz w:val="22"/>
          <w:szCs w:val="22"/>
          <w:lang w:eastAsia="fr-FR"/>
        </w:rPr>
        <w:t>Remplissage de la base de données</w:t>
      </w:r>
    </w:p>
    <w:p w14:paraId="710E63F3" w14:textId="1E413040" w:rsidR="00B17324" w:rsidRDefault="00B17324" w:rsidP="00B17324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</w:p>
    <w:p w14:paraId="45E4CDFB" w14:textId="245CBD70" w:rsidR="00B17324" w:rsidRPr="00AA2FE9" w:rsidRDefault="00B17324" w:rsidP="00B17324">
      <w:pPr>
        <w:jc w:val="both"/>
        <w:textAlignment w:val="baseline"/>
        <w:rPr>
          <w:rFonts w:eastAsia="Times New Roman" w:cstheme="minorHAnsi"/>
          <w:sz w:val="22"/>
          <w:szCs w:val="22"/>
          <w:lang w:eastAsia="fr-FR"/>
        </w:rPr>
      </w:pPr>
    </w:p>
    <w:sectPr w:rsidR="00B17324" w:rsidRPr="00AA2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B01"/>
    <w:multiLevelType w:val="multilevel"/>
    <w:tmpl w:val="C7F498F4"/>
    <w:lvl w:ilvl="0">
      <w:start w:val="1"/>
      <w:numFmt w:val="bullet"/>
      <w:lvlText w:val=""/>
      <w:lvlJc w:val="left"/>
      <w:pPr>
        <w:tabs>
          <w:tab w:val="num" w:pos="444"/>
        </w:tabs>
        <w:ind w:left="4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84"/>
        </w:tabs>
        <w:ind w:left="18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C857FD"/>
    <w:multiLevelType w:val="hybridMultilevel"/>
    <w:tmpl w:val="9CEC90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CC6474"/>
    <w:multiLevelType w:val="multilevel"/>
    <w:tmpl w:val="1F5A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1299840">
    <w:abstractNumId w:val="2"/>
  </w:num>
  <w:num w:numId="2" w16cid:durableId="2033023085">
    <w:abstractNumId w:val="0"/>
  </w:num>
  <w:num w:numId="3" w16cid:durableId="53715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4D"/>
    <w:rsid w:val="00006278"/>
    <w:rsid w:val="0006114D"/>
    <w:rsid w:val="00070D9F"/>
    <w:rsid w:val="0019586D"/>
    <w:rsid w:val="001E4BA3"/>
    <w:rsid w:val="00207E45"/>
    <w:rsid w:val="00282FC1"/>
    <w:rsid w:val="002A2608"/>
    <w:rsid w:val="004D15E4"/>
    <w:rsid w:val="005B0AC0"/>
    <w:rsid w:val="00615C68"/>
    <w:rsid w:val="006F119A"/>
    <w:rsid w:val="00AA2FE9"/>
    <w:rsid w:val="00B17324"/>
    <w:rsid w:val="00D21F78"/>
    <w:rsid w:val="00F04766"/>
    <w:rsid w:val="00FA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A8C1"/>
  <w15:chartTrackingRefBased/>
  <w15:docId w15:val="{DF847BF3-57FE-2440-9144-5AF7304E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611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normaltextrun">
    <w:name w:val="normaltextrun"/>
    <w:basedOn w:val="Policepardfaut"/>
    <w:rsid w:val="0006114D"/>
  </w:style>
  <w:style w:type="character" w:customStyle="1" w:styleId="eop">
    <w:name w:val="eop"/>
    <w:basedOn w:val="Policepardfaut"/>
    <w:rsid w:val="0006114D"/>
  </w:style>
  <w:style w:type="paragraph" w:styleId="Paragraphedeliste">
    <w:name w:val="List Paragraph"/>
    <w:basedOn w:val="Normal"/>
    <w:uiPriority w:val="34"/>
    <w:qFormat/>
    <w:rsid w:val="0061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9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 Colas</dc:creator>
  <cp:keywords/>
  <dc:description/>
  <cp:lastModifiedBy>Heriveau Mathis</cp:lastModifiedBy>
  <cp:revision>2</cp:revision>
  <dcterms:created xsi:type="dcterms:W3CDTF">2022-10-04T07:16:00Z</dcterms:created>
  <dcterms:modified xsi:type="dcterms:W3CDTF">2022-10-04T07:16:00Z</dcterms:modified>
</cp:coreProperties>
</file>