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990985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41A4F" w:rsidRDefault="00741A4F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32E82418D68845A0A3451E3F5C1489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41A4F" w:rsidRDefault="00741A4F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CS2: </w:t>
              </w:r>
              <w:r w:rsidR="00C3574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The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Kiss of death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52ADE55F2D4F4928A84CF760DC6A17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41A4F" w:rsidRDefault="00741A4F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Tom Kaal, Sander Koenders en Frank Blom</w:t>
              </w:r>
            </w:p>
          </w:sdtContent>
        </w:sdt>
        <w:p w:rsidR="00741A4F" w:rsidRDefault="00741A4F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2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452DF" w:rsidRDefault="007452DF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 november 2015</w:t>
                                    </w:r>
                                  </w:p>
                                </w:sdtContent>
                              </w:sdt>
                              <w:p w:rsidR="007452DF" w:rsidRDefault="007452D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Han Ica – OOSE OOAD</w:t>
                                    </w:r>
                                  </w:sdtContent>
                                </w:sdt>
                              </w:p>
                              <w:p w:rsidR="007452DF" w:rsidRDefault="007452DF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Harrie van Seters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2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52DF" w:rsidRDefault="007452DF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 november 2015</w:t>
                              </w:r>
                            </w:p>
                          </w:sdtContent>
                        </w:sdt>
                        <w:p w:rsidR="007452DF" w:rsidRDefault="007452D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Han Ica – OOSE OOAD</w:t>
                              </w:r>
                            </w:sdtContent>
                          </w:sdt>
                        </w:p>
                        <w:p w:rsidR="007452DF" w:rsidRDefault="007452DF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Harrie van Seters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1A4F" w:rsidRDefault="00741A4F">
          <w:r>
            <w:br w:type="page"/>
          </w:r>
        </w:p>
      </w:sdtContent>
    </w:sdt>
    <w:p w:rsidR="00730666" w:rsidRPr="00730666" w:rsidRDefault="00741A4F" w:rsidP="00730666">
      <w:pPr>
        <w:pStyle w:val="Kop1"/>
      </w:pPr>
      <w:bookmarkStart w:id="0" w:name="_Toc437899381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6541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40F4" w:rsidRDefault="001B40F4">
          <w:pPr>
            <w:pStyle w:val="Kopvaninhoudsopgave"/>
          </w:pPr>
          <w:r>
            <w:t>Inhoud</w:t>
          </w:r>
        </w:p>
        <w:p w:rsidR="005C74F1" w:rsidRDefault="001B40F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99381" w:history="1">
            <w:r w:rsidR="005C74F1" w:rsidRPr="00876177">
              <w:rPr>
                <w:rStyle w:val="Hyperlink"/>
                <w:noProof/>
              </w:rPr>
              <w:t>Inhoudsopgave</w:t>
            </w:r>
            <w:r w:rsidR="005C74F1">
              <w:rPr>
                <w:noProof/>
                <w:webHidden/>
              </w:rPr>
              <w:tab/>
            </w:r>
            <w:r w:rsidR="005C74F1">
              <w:rPr>
                <w:noProof/>
                <w:webHidden/>
              </w:rPr>
              <w:fldChar w:fldCharType="begin"/>
            </w:r>
            <w:r w:rsidR="005C74F1">
              <w:rPr>
                <w:noProof/>
                <w:webHidden/>
              </w:rPr>
              <w:instrText xml:space="preserve"> PAGEREF _Toc437899381 \h </w:instrText>
            </w:r>
            <w:r w:rsidR="005C74F1">
              <w:rPr>
                <w:noProof/>
                <w:webHidden/>
              </w:rPr>
            </w:r>
            <w:r w:rsidR="005C74F1">
              <w:rPr>
                <w:noProof/>
                <w:webHidden/>
              </w:rPr>
              <w:fldChar w:fldCharType="separate"/>
            </w:r>
            <w:r w:rsidR="005C74F1">
              <w:rPr>
                <w:noProof/>
                <w:webHidden/>
              </w:rPr>
              <w:t>1</w:t>
            </w:r>
            <w:r w:rsidR="005C74F1"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2" w:history="1">
            <w:r w:rsidRPr="0087617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3" w:history="1">
            <w:r w:rsidRPr="0087617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Actoren en NPI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4" w:history="1">
            <w:r w:rsidRPr="00876177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Actoren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5" w:history="1">
            <w:r w:rsidRPr="00876177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NPI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6" w:history="1">
            <w:r w:rsidRPr="0087617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Furps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7" w:history="1">
            <w:r w:rsidRPr="0087617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8" w:history="1">
            <w:r w:rsidRPr="0087617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89" w:history="1">
            <w:r w:rsidRPr="00876177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UC1: Verdedigen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0" w:history="1">
            <w:r w:rsidRPr="00876177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UC2: Kussen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1" w:history="1">
            <w:r w:rsidRPr="00876177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UC3: Attribuut laten 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2" w:history="1">
            <w:r w:rsidRPr="00876177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UC4: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3" w:history="1">
            <w:r w:rsidRPr="00876177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UC5: Chatten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4" w:history="1">
            <w:r w:rsidRPr="00876177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UC6: Bewegen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5" w:history="1">
            <w:r w:rsidRPr="00876177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UC7: Aanmelden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6" w:history="1">
            <w:r w:rsidRPr="0087617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7" w:history="1">
            <w:r w:rsidRPr="0087617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8" w:history="1">
            <w:r w:rsidRPr="0087617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System Diagrams &amp; System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399" w:history="1">
            <w:r w:rsidRPr="00876177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Aanmelden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0" w:history="1">
            <w:r w:rsidRPr="00876177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1" w:history="1">
            <w:r w:rsidRPr="00876177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Attribuut laten 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2" w:history="1">
            <w:r w:rsidRPr="00876177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Bewegen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3" w:history="1">
            <w:r w:rsidRPr="00876177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Chatten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4" w:history="1">
            <w:r w:rsidRPr="00876177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SD Kussen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5" w:history="1">
            <w:r w:rsidRPr="00876177">
              <w:rPr>
                <w:rStyle w:val="Hyperlink"/>
                <w:noProof/>
              </w:rPr>
              <w:t>8.7.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Aanmelden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6" w:history="1">
            <w:r w:rsidRPr="00876177">
              <w:rPr>
                <w:rStyle w:val="Hyperlink"/>
                <w:noProof/>
              </w:rPr>
              <w:t>8.8.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Aanvallen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7" w:history="1">
            <w:r w:rsidRPr="00876177">
              <w:rPr>
                <w:rStyle w:val="Hyperlink"/>
                <w:noProof/>
              </w:rPr>
              <w:t>8.9.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Attribuut laten vallen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8" w:history="1">
            <w:r w:rsidRPr="00876177">
              <w:rPr>
                <w:rStyle w:val="Hyperlink"/>
                <w:noProof/>
              </w:rPr>
              <w:t>8.10.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Bewegen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09" w:history="1">
            <w:r w:rsidRPr="00876177">
              <w:rPr>
                <w:rStyle w:val="Hyperlink"/>
                <w:noProof/>
              </w:rPr>
              <w:t>8.11.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Chatten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0" w:history="1">
            <w:r w:rsidRPr="00876177">
              <w:rPr>
                <w:rStyle w:val="Hyperlink"/>
                <w:noProof/>
              </w:rPr>
              <w:t>8.12.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SSD Kussen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1" w:history="1">
            <w:r w:rsidRPr="00876177">
              <w:rPr>
                <w:rStyle w:val="Hyperlink"/>
                <w:noProof/>
              </w:rPr>
              <w:t>8.13     SSD Verdedigen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2" w:history="1">
            <w:r w:rsidRPr="0087617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State Machine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3" w:history="1">
            <w:r w:rsidRPr="0087617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4" w:history="1">
            <w:r w:rsidRPr="0087617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OO-ontwerpprincipes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74F1" w:rsidRDefault="005C74F1">
          <w:pPr>
            <w:pStyle w:val="Inhopg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7899415" w:history="1">
            <w:r w:rsidRPr="0087617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76177">
              <w:rPr>
                <w:rStyle w:val="Hyperlink"/>
                <w:noProof/>
              </w:rPr>
              <w:t>Architectuurmodel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A4F" w:rsidRDefault="001B40F4">
          <w:r>
            <w:rPr>
              <w:b/>
              <w:bCs/>
            </w:rPr>
            <w:fldChar w:fldCharType="end"/>
          </w:r>
        </w:p>
      </w:sdtContent>
    </w:sdt>
    <w:p w:rsidR="00C35749" w:rsidRDefault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49" w:rsidRDefault="00544566" w:rsidP="00544566">
      <w:pPr>
        <w:pStyle w:val="Kop1"/>
        <w:numPr>
          <w:ilvl w:val="0"/>
          <w:numId w:val="1"/>
        </w:numPr>
      </w:pPr>
      <w:bookmarkStart w:id="1" w:name="_Toc437899382"/>
      <w:r>
        <w:lastRenderedPageBreak/>
        <w:t>Inleiding</w:t>
      </w:r>
      <w:bookmarkEnd w:id="1"/>
    </w:p>
    <w:p w:rsidR="00C35749" w:rsidRDefault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35749" w:rsidRDefault="00C35749" w:rsidP="00544566">
      <w:pPr>
        <w:pStyle w:val="Kop1"/>
        <w:numPr>
          <w:ilvl w:val="0"/>
          <w:numId w:val="1"/>
        </w:numPr>
      </w:pPr>
      <w:bookmarkStart w:id="2" w:name="_Toc437899383"/>
      <w:r>
        <w:lastRenderedPageBreak/>
        <w:t>Actoren en NPI</w:t>
      </w:r>
      <w:bookmarkEnd w:id="2"/>
    </w:p>
    <w:p w:rsidR="00C35749" w:rsidRDefault="00C35749" w:rsidP="00C35749">
      <w:pPr>
        <w:pStyle w:val="Kop2"/>
        <w:numPr>
          <w:ilvl w:val="1"/>
          <w:numId w:val="1"/>
        </w:numPr>
      </w:pPr>
      <w:bookmarkStart w:id="3" w:name="_Toc437899384"/>
      <w:r>
        <w:t>Actoren</w:t>
      </w:r>
      <w:bookmarkEnd w:id="3"/>
    </w:p>
    <w:p w:rsidR="00C35749" w:rsidRDefault="00C35749" w:rsidP="00C35749">
      <w:r>
        <w:t>Als actoren hebben wij:</w:t>
      </w:r>
    </w:p>
    <w:p w:rsidR="00C35749" w:rsidRDefault="00C35749" w:rsidP="00C35749">
      <w:pPr>
        <w:pStyle w:val="Lijstalinea"/>
        <w:numPr>
          <w:ilvl w:val="0"/>
          <w:numId w:val="16"/>
        </w:numPr>
      </w:pPr>
      <w:r>
        <w:t>Speler</w:t>
      </w:r>
    </w:p>
    <w:p w:rsidR="00C35749" w:rsidRPr="00C35749" w:rsidRDefault="00C35749" w:rsidP="00C35749">
      <w:pPr>
        <w:pStyle w:val="Lijstalinea"/>
        <w:numPr>
          <w:ilvl w:val="0"/>
          <w:numId w:val="16"/>
        </w:numPr>
      </w:pPr>
      <w:r>
        <w:t>Systeem</w:t>
      </w:r>
    </w:p>
    <w:p w:rsidR="00C35749" w:rsidRPr="00C35749" w:rsidRDefault="00C35749" w:rsidP="00C35749">
      <w:pPr>
        <w:pStyle w:val="Kop2"/>
        <w:numPr>
          <w:ilvl w:val="1"/>
          <w:numId w:val="1"/>
        </w:numPr>
      </w:pPr>
      <w:bookmarkStart w:id="4" w:name="_Toc437899385"/>
      <w:r>
        <w:t>NPI</w:t>
      </w:r>
      <w:bookmarkEnd w:id="4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425"/>
        <w:gridCol w:w="21"/>
        <w:gridCol w:w="1425"/>
        <w:gridCol w:w="1347"/>
      </w:tblGrid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Overzicht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Startwaarden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Variabelen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Waarden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Kamers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Deuren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Dwerg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Monster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Strijder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Wezens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Boodschappen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Schematisch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tegel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speelveld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Muurdelen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Vakje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Gedaante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Kussen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t>Medespeler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Stategie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Kikker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Levenspunten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Energie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Kracht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Geslacht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Attribuut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Zwaard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Harnas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Knuppel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Gevecht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Gaten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Vloer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Bezemsteel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Vitamines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Winnaar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Intranet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Clientvenster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Spelerskarakter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35749" w:rsidRPr="00C35749" w:rsidTr="00C3574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3574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35749" w:rsidRPr="00C35749" w:rsidRDefault="00C35749" w:rsidP="00C357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</w:tr>
    </w:tbl>
    <w:p w:rsidR="00741A4F" w:rsidRPr="00C35749" w:rsidRDefault="00C35749" w:rsidP="00C357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5" w:name="_Toc437899386"/>
      <w:proofErr w:type="spellStart"/>
      <w:r>
        <w:lastRenderedPageBreak/>
        <w:t>Furps</w:t>
      </w:r>
      <w:bookmarkEnd w:id="5"/>
      <w:proofErr w:type="spellEnd"/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Fun</w:t>
      </w:r>
      <w:r w:rsidR="007452DF">
        <w:rPr>
          <w:rFonts w:ascii="Arial" w:eastAsia="Times New Roman" w:hAnsi="Arial" w:cs="Arial"/>
          <w:b/>
          <w:bCs/>
          <w:color w:val="000000"/>
          <w:lang w:eastAsia="nl-NL"/>
        </w:rPr>
        <w:t>c</w:t>
      </w:r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tionality</w:t>
      </w:r>
      <w:proofErr w:type="spellEnd"/>
    </w:p>
    <w:p w:rsidR="001B40F4" w:rsidRPr="001B40F4" w:rsidRDefault="001B40F4" w:rsidP="001B40F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Items oppakken.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Door deuren heen lopen.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Over gaten heen springen.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Boodschappen sturen.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De speler kan op een vakje staan.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De grot (oftewel speelveld) kan meerdere vormen aannemen.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Elkaar aanvallen waardoor de levens punten gewijzigd worden.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verdedigen.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bewegen in het spel maar alleen wanneer de speler genoeg levenspunten heeft.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ook sneller dan normaal lopen, dit kost wel het dubbele aantal punten.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een andere speler kussen.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Vliegen met een bezem om naar een willekeurige plaats te vliegen.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vitamines opeten om levenspunten aan te vullen.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Elk type wezen kan een bijbehorend attribuut dragen.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een attribuut oppakken en neerleggen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bijhouden van een attribuut kost extra levenskracht.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Een speler kan zich aanmelden in systeem om mee te doen.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start pas wanneer er 9 personen in zitten.</w:t>
      </w:r>
    </w:p>
    <w:p w:rsidR="001B40F4" w:rsidRPr="001B40F4" w:rsidRDefault="007452DF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genereert</w:t>
      </w:r>
      <w:r w:rsidR="001B40F4" w:rsidRPr="001B40F4">
        <w:rPr>
          <w:rFonts w:ascii="Arial" w:eastAsia="Times New Roman" w:hAnsi="Arial" w:cs="Arial"/>
          <w:color w:val="000000"/>
          <w:lang w:eastAsia="nl-NL"/>
        </w:rPr>
        <w:t xml:space="preserve"> 3 teams met daarin 3 wezens van dezelfde types.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Eén van de gegenereerde wezens wordt automatisch een monster.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wordt afgesloten wanneer het monster verslagen is of wanneer alle spelers dood zijn.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stel wordt gespeeld in 2D.</w:t>
      </w:r>
    </w:p>
    <w:p w:rsidR="001B40F4" w:rsidRP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Speler kunnen chatten met andere speler die van dezelfde types zijn.</w:t>
      </w:r>
    </w:p>
    <w:p w:rsidR="001B40F4" w:rsidRDefault="001B40F4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Bij 0 levenspunten is het wezen dood.</w:t>
      </w:r>
    </w:p>
    <w:p w:rsidR="007452DF" w:rsidRPr="001B40F4" w:rsidRDefault="007452DF" w:rsidP="001B40F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kan altijd gestopt worden.</w:t>
      </w:r>
    </w:p>
    <w:p w:rsidR="001B40F4" w:rsidRPr="001B40F4" w:rsidRDefault="001B40F4" w:rsidP="001B40F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Usability</w:t>
      </w:r>
    </w:p>
    <w:p w:rsidR="001B40F4" w:rsidRPr="001B40F4" w:rsidRDefault="001B40F4" w:rsidP="001B40F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spel moet gemakkelijk speelbaar zijn</w:t>
      </w: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Reliability</w:t>
      </w:r>
      <w:proofErr w:type="spellEnd"/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Performace</w:t>
      </w:r>
      <w:proofErr w:type="spellEnd"/>
    </w:p>
    <w:p w:rsidR="001B40F4" w:rsidRPr="001B40F4" w:rsidRDefault="001B40F4" w:rsidP="001B40F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1B40F4">
        <w:rPr>
          <w:rFonts w:ascii="Arial" w:eastAsia="Times New Roman" w:hAnsi="Arial" w:cs="Arial"/>
          <w:color w:val="000000"/>
          <w:lang w:eastAsia="nl-NL"/>
        </w:rPr>
        <w:t>Realtime</w:t>
      </w:r>
      <w:proofErr w:type="spellEnd"/>
      <w:r w:rsidRPr="001B40F4">
        <w:rPr>
          <w:rFonts w:ascii="Arial" w:eastAsia="Times New Roman" w:hAnsi="Arial" w:cs="Arial"/>
          <w:color w:val="000000"/>
          <w:lang w:eastAsia="nl-NL"/>
        </w:rPr>
        <w:t xml:space="preserve"> communicatie</w:t>
      </w: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:rsidR="001B40F4" w:rsidRPr="001B40F4" w:rsidRDefault="001B40F4" w:rsidP="001B40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proofErr w:type="spellStart"/>
      <w:r w:rsidRPr="001B40F4">
        <w:rPr>
          <w:rFonts w:ascii="Arial" w:eastAsia="Times New Roman" w:hAnsi="Arial" w:cs="Arial"/>
          <w:b/>
          <w:bCs/>
          <w:color w:val="000000"/>
          <w:lang w:eastAsia="nl-NL"/>
        </w:rPr>
        <w:t>Supportability</w:t>
      </w:r>
      <w:proofErr w:type="spellEnd"/>
    </w:p>
    <w:p w:rsidR="001B40F4" w:rsidRPr="001B40F4" w:rsidRDefault="007452DF" w:rsidP="001B40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t>Het spel moet op het int</w:t>
      </w:r>
      <w:r w:rsidR="001B40F4" w:rsidRPr="001B40F4">
        <w:rPr>
          <w:rFonts w:ascii="Arial" w:eastAsia="Times New Roman" w:hAnsi="Arial" w:cs="Arial"/>
          <w:color w:val="000000"/>
          <w:lang w:eastAsia="nl-NL"/>
        </w:rPr>
        <w:t>ranet werken</w:t>
      </w:r>
    </w:p>
    <w:p w:rsidR="001B40F4" w:rsidRPr="001B40F4" w:rsidRDefault="001B40F4" w:rsidP="001B40F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1B40F4">
        <w:rPr>
          <w:rFonts w:ascii="Arial" w:eastAsia="Times New Roman" w:hAnsi="Arial" w:cs="Arial"/>
          <w:color w:val="000000"/>
          <w:lang w:eastAsia="nl-NL"/>
        </w:rPr>
        <w:t>Het draait op een server</w:t>
      </w:r>
    </w:p>
    <w:p w:rsidR="00544566" w:rsidRDefault="00544566"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6" w:name="_Toc437899387"/>
      <w:proofErr w:type="spellStart"/>
      <w:r>
        <w:lastRenderedPageBreak/>
        <w:t>Use</w:t>
      </w:r>
      <w:proofErr w:type="spellEnd"/>
      <w:r>
        <w:t xml:space="preserve"> Case Diagram</w:t>
      </w:r>
      <w:bookmarkEnd w:id="6"/>
    </w:p>
    <w:p w:rsidR="00544566" w:rsidRDefault="00544566" w:rsidP="00544566">
      <w:pPr>
        <w:pStyle w:val="Geenafstand"/>
      </w:pPr>
      <w:bookmarkStart w:id="7" w:name="_GoBack"/>
      <w:bookmarkEnd w:id="7"/>
      <w:r>
        <w:br w:type="page"/>
      </w:r>
    </w:p>
    <w:p w:rsidR="00544566" w:rsidRDefault="00544566" w:rsidP="00544566">
      <w:pPr>
        <w:pStyle w:val="Kop1"/>
        <w:numPr>
          <w:ilvl w:val="0"/>
          <w:numId w:val="1"/>
        </w:numPr>
      </w:pPr>
      <w:bookmarkStart w:id="8" w:name="_Toc437899388"/>
      <w:proofErr w:type="spellStart"/>
      <w:r>
        <w:lastRenderedPageBreak/>
        <w:t>Use</w:t>
      </w:r>
      <w:proofErr w:type="spellEnd"/>
      <w:r>
        <w:t xml:space="preserve"> Cases</w:t>
      </w:r>
      <w:bookmarkEnd w:id="8"/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9" w:name="_Toc437899389"/>
      <w:r>
        <w:t>UC1: Verdedigen</w:t>
      </w:r>
      <w:bookmarkEnd w:id="9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823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7452D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7452DF" w:rsidRPr="007452DF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</w:p>
        </w:tc>
      </w:tr>
      <w:tr w:rsidR="00544566" w:rsidRPr="00544566" w:rsidTr="00544566">
        <w:trPr>
          <w:trHeight w:val="40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253B20" w:rsidRDefault="00544566" w:rsidP="00253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="007452DF">
              <w:rPr>
                <w:rFonts w:ascii="Arial" w:eastAsia="Times New Roman" w:hAnsi="Arial" w:cs="Arial"/>
                <w:color w:val="000000"/>
                <w:lang w:eastAsia="nl-NL"/>
              </w:rPr>
              <w:t>Een speler verdedigt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zichzelf tegen een aanval van een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.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Het verdedigen kost altijd energie. Of en hoeveel levenspunten er af gaan is afhankelijk van of de aanval lukt en hoe sterk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de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heeft al zijn levens nog en staat naast een </w:t>
            </w:r>
            <w:r w:rsidR="00253B20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word succesvol aangevallen door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maar verdedigd op tijd.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heeft minder levenspunten wanneer het gevecht is afgelopen.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te willen verdedigen.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energie af.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253B20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3. Het systeem berekent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op basis van kans of er schade aan de 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wordt toegebracht.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253B20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4. Het systeem berekent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op basis van de hoeveelheid kracht en attributen van zowel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als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544566" w:rsidRPr="00544566">
              <w:rPr>
                <w:rFonts w:ascii="Arial" w:eastAsia="Times New Roman" w:hAnsi="Arial" w:cs="Arial"/>
                <w:color w:val="000000"/>
                <w:lang w:eastAsia="nl-NL"/>
              </w:rPr>
              <w:t>, hoeveel levenspunten er af gehaald moeten worden.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3a. [Systeem berekend dat er geen schade aan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word toegebracht] &gt;&gt;</w:t>
            </w:r>
          </w:p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Er worden levenspunten afgehaald van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10" w:name="_Toc437899390"/>
      <w:r>
        <w:lastRenderedPageBreak/>
        <w:t>UC2: Kussen</w:t>
      </w:r>
      <w:bookmarkEnd w:id="10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6780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, &lt;Medespeler&gt;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kust een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staat naast een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en heeft voldoende levenspunten om te kussen.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veranderd in een kikker.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te willen kussen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de helft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zijn levenspunten er af.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Het systeem veranderd de 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 een kikker.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3a. [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het monster] &gt;&gt;</w:t>
            </w:r>
          </w:p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Het systeem geeft aan dat het monster dood is en het team waar de speler in zit gewonnen heeft.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48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3b. [</w:t>
            </w:r>
            <w:r w:rsidR="00487D0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een kikker van een ander type] &gt;&gt; Het systeem doet niks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3c. [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&lt;Medespeler&gt;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een kikker van een het zelfde type] &gt;&gt; Het systeem verander de kikker terug naar zijn originele gedaante.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11" w:name="_Toc437899391"/>
      <w:r>
        <w:lastRenderedPageBreak/>
        <w:t xml:space="preserve">UC3: </w:t>
      </w:r>
      <w:bookmarkEnd w:id="11"/>
      <w:r w:rsidR="005C74F1">
        <w:t>Laten vallen &lt;Attribuut&gt;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5337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laat een attribuut vallen.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in bezit van een attribuut.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is niet meer in het bezit van een attribuut.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geeft aan zijn attribuut te willen laten vallen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2. Het systeem haalt het attribuut weg bij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544566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Het systeem legt het attribuut neer op het vakje waar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zich bevind.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544566" w:rsidRPr="00544566" w:rsidRDefault="00544566" w:rsidP="00544566">
      <w:pPr>
        <w:pStyle w:val="Kop2"/>
        <w:numPr>
          <w:ilvl w:val="1"/>
          <w:numId w:val="1"/>
        </w:numPr>
      </w:pPr>
      <w:bookmarkStart w:id="12" w:name="_Toc437899392"/>
      <w:r>
        <w:lastRenderedPageBreak/>
        <w:t>UC4: Aanvallen</w:t>
      </w:r>
      <w:bookmarkEnd w:id="12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5880"/>
      </w:tblGrid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valt een andere speler aan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Het karakter van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is geen kikker en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heeft genoeg energie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zijn afgeschreven</w:t>
            </w:r>
          </w:p>
        </w:tc>
      </w:tr>
      <w:tr w:rsidR="00544566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6460B2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 xml:space="preserve">geeft aan een 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te willen aanvallen.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44566" w:rsidRPr="00544566" w:rsidRDefault="00544566" w:rsidP="0054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2. Systeem vraagt op wie de aanval uitgevoerd moet worden</w:t>
            </w:r>
          </w:p>
        </w:tc>
      </w:tr>
      <w:tr w:rsidR="00356B4C" w:rsidRPr="00544566" w:rsidTr="0054456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De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geeft aan op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welke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 de aanval uitgevoerd moet worden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4. Het systeem checkt of er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een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aanwezig is op de aan te vallen locatie.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5. Het systeem valt aan op de aan te vallen locatie met &lt;&lt;</w:t>
            </w:r>
            <w:proofErr w:type="spellStart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init</w:t>
            </w:r>
            <w:proofErr w:type="spellEnd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&gt;&gt; vertraging.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6. Het systeem controleert of er verdedigd word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door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7. Het systeem berekent de slagingskans van de aanval.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8. Het systeem bepaald m.b.v. de slagingskans de winnaar en de verliezer van de aanval.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9. H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et systeem verminderd de levens punten van de verliezer met &lt;&lt;</w:t>
            </w:r>
            <w:proofErr w:type="spellStart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init</w:t>
            </w:r>
            <w:proofErr w:type="spellEnd"/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&gt;&gt;</w:t>
            </w:r>
          </w:p>
        </w:tc>
      </w:tr>
      <w:tr w:rsidR="00356B4C" w:rsidRPr="00544566" w:rsidTr="00356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10. Het systeem verminderd de energie van de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&lt;Speler&gt;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356B4C" w:rsidRPr="00544566" w:rsidTr="00544566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Flows</w:t>
            </w:r>
            <w:proofErr w:type="spellEnd"/>
            <w:r w:rsidRPr="0054456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):</w:t>
            </w:r>
          </w:p>
        </w:tc>
      </w:tr>
      <w:tr w:rsidR="00356B4C" w:rsidRPr="00544566" w:rsidTr="005445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b. [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heeft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te weinig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na de aanval van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] &gt;&gt; De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word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uit het spel verwijderd.</w:t>
            </w:r>
          </w:p>
        </w:tc>
      </w:tr>
      <w:tr w:rsidR="00356B4C" w:rsidRPr="00544566" w:rsidTr="0054456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Pr="00544566" w:rsidRDefault="00356B4C" w:rsidP="0035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56B4C" w:rsidRDefault="00356B4C" w:rsidP="00356B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9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>c. [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heeft te weinig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levenspunten na de aanval van 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Speler&gt; 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en is het monster] &gt;&gt; 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&lt;Tegenspeler&gt;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verander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</w:t>
            </w:r>
            <w:r w:rsidRPr="00544566">
              <w:rPr>
                <w:rFonts w:ascii="Arial" w:eastAsia="Times New Roman" w:hAnsi="Arial" w:cs="Arial"/>
                <w:color w:val="000000"/>
                <w:lang w:eastAsia="nl-NL"/>
              </w:rPr>
              <w:t xml:space="preserve"> in zijn werkelijke ‘gore’ gedaante.</w:t>
            </w:r>
          </w:p>
        </w:tc>
      </w:tr>
    </w:tbl>
    <w:p w:rsidR="00544566" w:rsidRDefault="00544566" w:rsidP="00544566"/>
    <w:p w:rsidR="00544566" w:rsidRDefault="00544566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3" w:name="_Toc437899393"/>
      <w:r>
        <w:lastRenderedPageBreak/>
        <w:t>UC5: Chatten</w:t>
      </w:r>
      <w:bookmarkEnd w:id="13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4857"/>
      </w:tblGrid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Stakeholders: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&lt;Medespeler&gt;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van hetzelfde type kunnen elkaar boodschappen sturen.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zendende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en de ontvangende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Medespeler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zijn van hetzelfde type,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is geen kikker.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Er is een boodschap verzonden naar de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&lt;Medespeler&gt;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1B40F4">
        <w:trPr>
          <w:trHeight w:val="42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Scenario:</w:t>
            </w:r>
          </w:p>
        </w:tc>
      </w:tr>
      <w:tr w:rsidR="001B40F4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1.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geeft aan een boodschap te willen sturen.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2. Het systeem vraagt naar het bericht wat verstuurd moet worden.</w:t>
            </w:r>
          </w:p>
        </w:tc>
      </w:tr>
      <w:tr w:rsidR="001B40F4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3.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geeft het bericht wat verstuurd moet worden.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4. Systeem geeft de op optie om het bericht te sturen.</w:t>
            </w:r>
          </w:p>
        </w:tc>
      </w:tr>
      <w:tr w:rsidR="001B40F4" w:rsidRPr="001B40F4" w:rsidTr="001B40F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4.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geeft aan het bericht te willen versturen.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5. Systeem verstuurd bericht.</w:t>
            </w:r>
          </w:p>
        </w:tc>
      </w:tr>
    </w:tbl>
    <w:p w:rsidR="001B40F4" w:rsidRDefault="001B40F4" w:rsidP="001B40F4"/>
    <w:p w:rsidR="001B40F4" w:rsidRDefault="001B40F4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4" w:name="_Toc437899394"/>
      <w:r>
        <w:lastRenderedPageBreak/>
        <w:t>UC6: Bewegen</w:t>
      </w:r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457"/>
      </w:tblGrid>
      <w:tr w:rsidR="001B40F4" w:rsidRPr="001B40F4" w:rsidTr="001B40F4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487D0F" w:rsidP="00487D0F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Stakeholders</w:t>
            </w:r>
            <w:r w:rsidR="001B40F4"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kiest een vakje uit om zich naar toe te bewegen. Op het uitgekozen vakje kan een object liggen die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automatisch op pakt wanneer hij op dat vakje terecht komt. Het kost 2 tot 6 </w:t>
            </w:r>
            <w:proofErr w:type="gramStart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energie(</w:t>
            </w:r>
            <w:proofErr w:type="gramEnd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afhankelijk van de situatie) om zich te verplaatsen. Voor een </w:t>
            </w:r>
            <w:proofErr w:type="gramStart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aangrenzende</w:t>
            </w:r>
            <w:proofErr w:type="gramEnd"/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vakje 2 energie, een gat over springen kost 4 </w:t>
            </w:r>
            <w:r w:rsidR="006460B2" w:rsidRPr="001B40F4">
              <w:rPr>
                <w:rFonts w:ascii="Arial" w:eastAsia="Times New Roman" w:hAnsi="Arial" w:cs="Arial"/>
                <w:color w:val="000000"/>
                <w:lang w:eastAsia="nl-NL"/>
              </w:rPr>
              <w:t>energieën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een transitie van kamers kost 6 energie.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</w:p>
          <w:p w:rsidR="001B40F4" w:rsidRPr="001B40F4" w:rsidRDefault="00487D0F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heeft meer dan 10 energie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7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Guarantee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): </w:t>
            </w:r>
          </w:p>
          <w:p w:rsidR="001B40F4" w:rsidRPr="001B40F4" w:rsidRDefault="00487D0F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staat op een ander vakje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 (Basic Flow):</w:t>
            </w:r>
          </w:p>
        </w:tc>
      </w:tr>
      <w:tr w:rsidR="001B40F4" w:rsidRPr="001B40F4" w:rsidTr="001B40F4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System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Responsibility</w:t>
            </w:r>
            <w:proofErr w:type="spellEnd"/>
          </w:p>
        </w:tc>
      </w:tr>
      <w:tr w:rsidR="001B40F4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356B4C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nl-NL"/>
              </w:rPr>
              <w:t xml:space="preserve">1 </w:t>
            </w:r>
            <w:r w:rsidR="00487D0F" w:rsidRPr="00356B4C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Speler&gt; 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>kiest om te bewegen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vraagt naar welk vakje de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wilt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3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kiest een vakje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4</w:t>
            </w:r>
            <w:r w:rsidRPr="001B40F4">
              <w:rPr>
                <w:rFonts w:ascii="Arial" w:eastAsia="Times New Roman" w:hAnsi="Arial" w:cs="Arial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verlaagt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zijn energie me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>t twee.</w:t>
            </w:r>
          </w:p>
        </w:tc>
      </w:tr>
      <w:tr w:rsidR="001B40F4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487D0F" w:rsidP="00487D0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5.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verplaatst 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naar gekozen vakje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1B40F4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1B40F4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geeft object aan </w:t>
            </w:r>
            <w:r w:rsidR="00487D0F" w:rsidRPr="00356B4C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 w:rsidRPr="00356B4C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</w:tc>
      </w:tr>
      <w:tr w:rsidR="001B40F4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Flow):</w:t>
            </w:r>
          </w:p>
        </w:tc>
      </w:tr>
      <w:tr w:rsidR="001B40F4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356B4C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 [</w:t>
            </w:r>
            <w:r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t vakje buiten bereik] &gt;&gt; [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nl-NL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C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ase eindigt]</w:t>
            </w:r>
          </w:p>
        </w:tc>
      </w:tr>
      <w:tr w:rsidR="001B40F4" w:rsidRPr="001B40F4" w:rsidTr="001B40F4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356B4C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4b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[Tussen gekozen vakje en </w:t>
            </w:r>
            <w:r w:rsidR="00487D0F" w:rsidRPr="007452DF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487D0F" w:rsidRPr="007452DF">
              <w:rPr>
                <w:rFonts w:ascii="Arial" w:eastAsia="Times New Roman" w:hAnsi="Arial" w:cs="Arial"/>
                <w:color w:val="000000"/>
                <w:lang w:eastAsia="nl-NL"/>
              </w:rPr>
              <w:t>Speler&gt;</w:t>
            </w:r>
            <w:r w:rsidR="00487D0F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is een gat] &gt;&gt; [Systeem verlaagt energie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van &lt;Speler&gt;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met 4]</w:t>
            </w:r>
          </w:p>
        </w:tc>
      </w:tr>
      <w:tr w:rsidR="001B40F4" w:rsidRPr="001B40F4" w:rsidTr="001B40F4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356B4C" w:rsidP="00356B4C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4c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[Gekozen vakje is een deur] &gt;&gt; [Systeem verlaagt energie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van &lt;Speler&gt;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met 6]</w:t>
            </w:r>
          </w:p>
        </w:tc>
      </w:tr>
    </w:tbl>
    <w:p w:rsidR="001B40F4" w:rsidRDefault="001B40F4" w:rsidP="001B40F4"/>
    <w:p w:rsidR="001B40F4" w:rsidRDefault="001B40F4">
      <w:r>
        <w:br w:type="page"/>
      </w:r>
    </w:p>
    <w:p w:rsidR="001B40F4" w:rsidRPr="001B40F4" w:rsidRDefault="001B40F4" w:rsidP="001B40F4">
      <w:pPr>
        <w:pStyle w:val="Kop2"/>
        <w:numPr>
          <w:ilvl w:val="1"/>
          <w:numId w:val="1"/>
        </w:numPr>
      </w:pPr>
      <w:bookmarkStart w:id="15" w:name="_Toc437899395"/>
      <w:r>
        <w:lastRenderedPageBreak/>
        <w:t>UC7: Aanmelden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5607"/>
      </w:tblGrid>
      <w:tr w:rsidR="001B40F4" w:rsidRPr="001B40F4" w:rsidTr="001B40F4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Primary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actor: </w:t>
            </w:r>
            <w:r w:rsidR="006460B2"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Stakeholders:</w:t>
            </w:r>
            <w:r w:rsidR="006460B2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&lt;Medespelers&gt;</w:t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Brief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: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De </w:t>
            </w:r>
            <w:r w:rsidR="006460B2"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="006460B2"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 w:rsidR="006460B2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meldt zich aan bij een spel. Waarna het spel kan starten.</w:t>
            </w:r>
          </w:p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</w:p>
        </w:tc>
      </w:tr>
      <w:tr w:rsidR="001B40F4" w:rsidRPr="001B40F4" w:rsidTr="001B40F4">
        <w:trPr>
          <w:trHeight w:val="4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Preconditions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: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Server is opgestart</w:t>
            </w:r>
            <w:r w:rsid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er is nog minimaal één plaats beschikbaar.</w:t>
            </w:r>
          </w:p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7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Postconditions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Guarantee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): </w:t>
            </w:r>
          </w:p>
          <w:p w:rsidR="001B40F4" w:rsidRPr="001B40F4" w:rsidRDefault="006460B2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heeft zich aangemeld voor een spel en de teams zijn gevormd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2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Main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Success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Scenario (Basic Flow):</w:t>
            </w:r>
          </w:p>
        </w:tc>
      </w:tr>
      <w:tr w:rsidR="001B40F4" w:rsidRPr="001B40F4" w:rsidTr="001B40F4">
        <w:trPr>
          <w:trHeight w:val="2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System 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Responsibility</w:t>
            </w:r>
            <w:proofErr w:type="spellEnd"/>
          </w:p>
        </w:tc>
      </w:tr>
      <w:tr w:rsidR="001B40F4" w:rsidRPr="001B40F4" w:rsidTr="001B40F4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6460B2" w:rsidP="001B40F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kiest voor aanmelden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6460B2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r>
              <w:rPr>
                <w:rFonts w:ascii="Arial" w:eastAsia="Times New Roman" w:hAnsi="Arial" w:cs="Arial"/>
                <w:lang w:eastAsia="nl-NL"/>
              </w:rPr>
              <w:t>2.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meldt </w:t>
            </w:r>
            <w:r w:rsidRPr="006460B2">
              <w:rPr>
                <w:rFonts w:ascii="Arial" w:eastAsia="Times New Roman" w:hAnsi="Arial" w:cs="Arial"/>
                <w:bCs/>
                <w:color w:val="000000"/>
                <w:lang w:eastAsia="nl-NL"/>
              </w:rPr>
              <w:t>&lt;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Speler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>&gt;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>aan bij het spel.</w:t>
            </w:r>
          </w:p>
        </w:tc>
      </w:tr>
      <w:tr w:rsidR="001B40F4" w:rsidRPr="001B40F4" w:rsidTr="001B40F4">
        <w:trPr>
          <w:trHeight w:val="12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356B4C" w:rsidRDefault="00356B4C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3.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geeft aan genoeg </w:t>
            </w:r>
            <w:r w:rsidR="006460B2" w:rsidRPr="00356B4C">
              <w:rPr>
                <w:rFonts w:ascii="Arial" w:eastAsia="Times New Roman" w:hAnsi="Arial" w:cs="Arial"/>
                <w:color w:val="000000"/>
                <w:lang w:eastAsia="nl-NL"/>
              </w:rPr>
              <w:t>&lt;Medespelers&gt;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 xml:space="preserve"> te hebben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in de teams</w:t>
            </w:r>
            <w:r w:rsidR="001B40F4" w:rsidRPr="00356B4C">
              <w:rPr>
                <w:rFonts w:ascii="Arial" w:eastAsia="Times New Roman" w:hAnsi="Arial" w:cs="Arial"/>
                <w:color w:val="000000"/>
                <w:lang w:eastAsia="nl-NL"/>
              </w:rPr>
              <w:t>.</w:t>
            </w:r>
          </w:p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  <w:tr w:rsidR="001B40F4" w:rsidRPr="001B40F4" w:rsidTr="001B40F4">
        <w:trPr>
          <w:trHeight w:val="6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356B4C" w:rsidP="00356B4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4.</w:t>
            </w:r>
            <w:r w:rsidR="001B40F4" w:rsidRPr="001B40F4">
              <w:rPr>
                <w:rFonts w:ascii="Arial" w:eastAsia="Times New Roman" w:hAnsi="Arial" w:cs="Arial"/>
                <w:color w:val="000000"/>
                <w:lang w:eastAsia="nl-NL"/>
              </w:rPr>
              <w:t xml:space="preserve">Systeem </w:t>
            </w:r>
            <w:r w:rsidRPr="001B40F4">
              <w:rPr>
                <w:rFonts w:ascii="Arial" w:eastAsia="Times New Roman" w:hAnsi="Arial" w:cs="Arial"/>
                <w:color w:val="000000"/>
                <w:lang w:eastAsia="nl-NL"/>
              </w:rPr>
              <w:t>formeert</w:t>
            </w:r>
            <w:r>
              <w:rPr>
                <w:rFonts w:ascii="Arial" w:eastAsia="Times New Roman" w:hAnsi="Arial" w:cs="Arial"/>
                <w:color w:val="000000"/>
                <w:lang w:eastAsia="nl-NL"/>
              </w:rPr>
              <w:t xml:space="preserve"> teams en start het spel.</w:t>
            </w:r>
          </w:p>
        </w:tc>
      </w:tr>
      <w:tr w:rsidR="001B40F4" w:rsidRPr="001B40F4" w:rsidTr="001B40F4">
        <w:trPr>
          <w:trHeight w:val="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Extensions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(</w:t>
            </w:r>
            <w:proofErr w:type="spellStart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Alternative</w:t>
            </w:r>
            <w:proofErr w:type="spellEnd"/>
            <w:r w:rsidRPr="001B40F4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 xml:space="preserve"> Flow):</w:t>
            </w:r>
          </w:p>
        </w:tc>
      </w:tr>
      <w:tr w:rsidR="001B40F4" w:rsidRPr="001B40F4" w:rsidTr="001B40F4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1B40F4">
            <w:pPr>
              <w:spacing w:after="240" w:line="240" w:lineRule="auto"/>
              <w:rPr>
                <w:rFonts w:ascii="Arial" w:eastAsia="Times New Roman" w:hAnsi="Arial" w:cs="Arial"/>
                <w:lang w:eastAsia="nl-NL"/>
              </w:rPr>
            </w:pP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  <w:r w:rsidRPr="001B40F4">
              <w:rPr>
                <w:rFonts w:ascii="Arial" w:eastAsia="Times New Roman" w:hAnsi="Arial" w:cs="Arial"/>
                <w:lang w:eastAsia="nl-NL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B40F4" w:rsidRPr="001B40F4" w:rsidRDefault="001B40F4" w:rsidP="006460B2">
            <w:pPr>
              <w:spacing w:after="0" w:line="240" w:lineRule="auto"/>
              <w:rPr>
                <w:rFonts w:ascii="Arial" w:eastAsia="Times New Roman" w:hAnsi="Arial" w:cs="Arial"/>
                <w:lang w:eastAsia="nl-NL"/>
              </w:rPr>
            </w:pPr>
          </w:p>
        </w:tc>
      </w:tr>
    </w:tbl>
    <w:p w:rsidR="001B40F4" w:rsidRDefault="001B40F4" w:rsidP="001B40F4"/>
    <w:p w:rsidR="001B40F4" w:rsidRDefault="001B40F4">
      <w:r>
        <w:br w:type="page"/>
      </w:r>
    </w:p>
    <w:p w:rsidR="00084BA6" w:rsidRDefault="001B40F4" w:rsidP="00487D0F">
      <w:pPr>
        <w:pStyle w:val="Kop1"/>
        <w:numPr>
          <w:ilvl w:val="0"/>
          <w:numId w:val="1"/>
        </w:numPr>
      </w:pPr>
      <w:bookmarkStart w:id="16" w:name="_Toc437899396"/>
      <w:r>
        <w:lastRenderedPageBreak/>
        <w:t>Domain model</w:t>
      </w:r>
      <w:bookmarkEnd w:id="16"/>
    </w:p>
    <w:p w:rsidR="00084BA6" w:rsidRDefault="00084B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BA6" w:rsidRDefault="00084BA6" w:rsidP="00487D0F">
      <w:pPr>
        <w:pStyle w:val="Kop1"/>
        <w:numPr>
          <w:ilvl w:val="0"/>
          <w:numId w:val="1"/>
        </w:numPr>
      </w:pPr>
      <w:bookmarkStart w:id="17" w:name="_Toc437899397"/>
      <w:r>
        <w:lastRenderedPageBreak/>
        <w:t>Activity Diagram</w:t>
      </w:r>
      <w:bookmarkEnd w:id="17"/>
    </w:p>
    <w:p w:rsidR="00084BA6" w:rsidRDefault="00084B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084BA6" w:rsidP="00487D0F">
      <w:pPr>
        <w:pStyle w:val="Kop1"/>
        <w:numPr>
          <w:ilvl w:val="0"/>
          <w:numId w:val="1"/>
        </w:numPr>
      </w:pPr>
      <w:bookmarkStart w:id="18" w:name="_Toc437899398"/>
      <w:r>
        <w:lastRenderedPageBreak/>
        <w:t xml:space="preserve">System </w:t>
      </w:r>
      <w:proofErr w:type="spellStart"/>
      <w:r>
        <w:t>Diagrams</w:t>
      </w:r>
      <w:proofErr w:type="spellEnd"/>
      <w:r>
        <w:t xml:space="preserve"> &amp; System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Diagrams</w:t>
      </w:r>
      <w:bookmarkEnd w:id="18"/>
      <w:proofErr w:type="spellEnd"/>
    </w:p>
    <w:p w:rsidR="00C35749" w:rsidRDefault="00D639DC" w:rsidP="00C35749">
      <w:pPr>
        <w:pStyle w:val="Kop2"/>
        <w:numPr>
          <w:ilvl w:val="1"/>
          <w:numId w:val="1"/>
        </w:numPr>
      </w:pPr>
      <w:bookmarkStart w:id="19" w:name="_Toc437899399"/>
      <w:r>
        <w:t>SD Aanmelden</w:t>
      </w:r>
      <w:bookmarkEnd w:id="19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0" w:name="_Toc437899400"/>
      <w:r>
        <w:t>SD Aanvallen</w:t>
      </w:r>
      <w:bookmarkEnd w:id="20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1" w:name="_Toc437899401"/>
      <w:r>
        <w:t xml:space="preserve">SD </w:t>
      </w:r>
      <w:bookmarkEnd w:id="21"/>
      <w:r w:rsidR="005C74F1">
        <w:t>Laten vallen &lt;Attribuut&gt;</w:t>
      </w:r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2" w:name="_Toc437899402"/>
      <w:r>
        <w:t>SD Bewegen</w:t>
      </w:r>
      <w:bookmarkEnd w:id="22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3" w:name="_Toc437899403"/>
      <w:r>
        <w:t>SD Chatten</w:t>
      </w:r>
      <w:bookmarkEnd w:id="23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4" w:name="_Toc437899404"/>
      <w:r>
        <w:t>SD Kussen</w:t>
      </w:r>
      <w:bookmarkEnd w:id="24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5" w:name="_Toc437899405"/>
      <w:r>
        <w:t>SSD Aanmelden</w:t>
      </w:r>
      <w:bookmarkEnd w:id="25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6" w:name="_Toc437899406"/>
      <w:r>
        <w:t>SSD Aanvallen</w:t>
      </w:r>
      <w:bookmarkEnd w:id="26"/>
    </w:p>
    <w:p w:rsidR="00730F68" w:rsidRPr="00730F68" w:rsidRDefault="00730F68" w:rsidP="00730F68"/>
    <w:p w:rsidR="00D639DC" w:rsidRDefault="00D639DC" w:rsidP="00D639DC">
      <w:pPr>
        <w:pStyle w:val="Kop2"/>
        <w:numPr>
          <w:ilvl w:val="1"/>
          <w:numId w:val="1"/>
        </w:numPr>
      </w:pPr>
      <w:bookmarkStart w:id="27" w:name="_Toc437899407"/>
      <w:r>
        <w:t xml:space="preserve">SSD </w:t>
      </w:r>
      <w:bookmarkEnd w:id="27"/>
      <w:r w:rsidR="005C74F1">
        <w:t>Laten vallen &lt;Attribuut&gt;</w:t>
      </w:r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28" w:name="_Toc437899408"/>
      <w:r>
        <w:t>SSD Bewegen</w:t>
      </w:r>
      <w:bookmarkEnd w:id="28"/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29" w:name="_Toc437899409"/>
      <w:r>
        <w:t>SSD Chatten</w:t>
      </w:r>
      <w:bookmarkEnd w:id="29"/>
    </w:p>
    <w:p w:rsidR="004F6BB6" w:rsidRPr="004F6BB6" w:rsidRDefault="004F6BB6" w:rsidP="004F6BB6"/>
    <w:p w:rsidR="00C35749" w:rsidRDefault="00C35749" w:rsidP="00D639DC">
      <w:pPr>
        <w:pStyle w:val="Kop2"/>
        <w:numPr>
          <w:ilvl w:val="1"/>
          <w:numId w:val="1"/>
        </w:numPr>
      </w:pPr>
      <w:bookmarkStart w:id="30" w:name="_Toc437899410"/>
      <w:r>
        <w:t>SSD Kussen</w:t>
      </w:r>
      <w:bookmarkEnd w:id="30"/>
    </w:p>
    <w:p w:rsidR="004F6BB6" w:rsidRPr="004F6BB6" w:rsidRDefault="004F6BB6" w:rsidP="004F6BB6"/>
    <w:p w:rsidR="004F6BB6" w:rsidRPr="004F6BB6" w:rsidRDefault="005C74F1" w:rsidP="005C74F1">
      <w:pPr>
        <w:pStyle w:val="Kop2"/>
        <w:ind w:firstLine="360"/>
        <w:rPr>
          <w:sz w:val="32"/>
          <w:szCs w:val="32"/>
        </w:rPr>
      </w:pPr>
      <w:bookmarkStart w:id="31" w:name="_Toc437899411"/>
      <w:r>
        <w:t xml:space="preserve">8.13     </w:t>
      </w:r>
      <w:r w:rsidR="00C35749">
        <w:t>SSD Verdedigen</w:t>
      </w:r>
      <w:bookmarkEnd w:id="31"/>
    </w:p>
    <w:p w:rsidR="00084BA6" w:rsidRPr="00D639DC" w:rsidRDefault="00084BA6" w:rsidP="004F6BB6">
      <w:pPr>
        <w:rPr>
          <w:sz w:val="32"/>
          <w:szCs w:val="32"/>
        </w:rPr>
      </w:pPr>
      <w:r>
        <w:br w:type="page"/>
      </w:r>
    </w:p>
    <w:p w:rsidR="00D639DC" w:rsidRDefault="00084BA6" w:rsidP="00487D0F">
      <w:pPr>
        <w:pStyle w:val="Kop1"/>
        <w:numPr>
          <w:ilvl w:val="0"/>
          <w:numId w:val="1"/>
        </w:numPr>
      </w:pPr>
      <w:bookmarkStart w:id="32" w:name="_Toc437899412"/>
      <w:r>
        <w:lastRenderedPageBreak/>
        <w:t>State Machine Diagram</w:t>
      </w:r>
      <w:bookmarkEnd w:id="32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D639DC" w:rsidP="00487D0F">
      <w:pPr>
        <w:pStyle w:val="Kop1"/>
        <w:numPr>
          <w:ilvl w:val="0"/>
          <w:numId w:val="1"/>
        </w:numPr>
      </w:pPr>
      <w:bookmarkStart w:id="33" w:name="_Toc437899413"/>
      <w:r>
        <w:lastRenderedPageBreak/>
        <w:t>Design Class Diagram</w:t>
      </w:r>
      <w:bookmarkEnd w:id="33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639DC" w:rsidRDefault="00D639DC" w:rsidP="00487D0F">
      <w:pPr>
        <w:pStyle w:val="Kop1"/>
        <w:numPr>
          <w:ilvl w:val="0"/>
          <w:numId w:val="1"/>
        </w:numPr>
      </w:pPr>
      <w:bookmarkStart w:id="34" w:name="_Toc437899414"/>
      <w:r>
        <w:lastRenderedPageBreak/>
        <w:t>OO-</w:t>
      </w:r>
      <w:r w:rsidRPr="00D639DC">
        <w:t>ontwerpprincipes</w:t>
      </w:r>
      <w:bookmarkEnd w:id="34"/>
    </w:p>
    <w:p w:rsidR="00D639DC" w:rsidRDefault="00D639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4BA6" w:rsidRDefault="00D639DC" w:rsidP="00487D0F">
      <w:pPr>
        <w:pStyle w:val="Kop1"/>
        <w:numPr>
          <w:ilvl w:val="0"/>
          <w:numId w:val="1"/>
        </w:numPr>
      </w:pPr>
      <w:bookmarkStart w:id="35" w:name="_Toc437899415"/>
      <w:r>
        <w:lastRenderedPageBreak/>
        <w:t>Architectuurmodel</w:t>
      </w:r>
      <w:bookmarkEnd w:id="35"/>
    </w:p>
    <w:p w:rsidR="00D639DC" w:rsidRPr="00D639DC" w:rsidRDefault="00D639DC" w:rsidP="00D639DC"/>
    <w:sectPr w:rsidR="00D639DC" w:rsidRPr="00D639DC" w:rsidSect="00741A4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30B"/>
    <w:multiLevelType w:val="multilevel"/>
    <w:tmpl w:val="05142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D4D4F"/>
    <w:multiLevelType w:val="multilevel"/>
    <w:tmpl w:val="12F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9F0"/>
    <w:multiLevelType w:val="multilevel"/>
    <w:tmpl w:val="DA26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06B3C"/>
    <w:multiLevelType w:val="hybridMultilevel"/>
    <w:tmpl w:val="7AA0EE66"/>
    <w:lvl w:ilvl="0" w:tplc="5C9E7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1F23"/>
    <w:multiLevelType w:val="multilevel"/>
    <w:tmpl w:val="AEB62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644A49"/>
    <w:multiLevelType w:val="hybridMultilevel"/>
    <w:tmpl w:val="BABEA610"/>
    <w:lvl w:ilvl="0" w:tplc="0FB608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C0BA9"/>
    <w:multiLevelType w:val="multilevel"/>
    <w:tmpl w:val="21D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434D6"/>
    <w:multiLevelType w:val="hybridMultilevel"/>
    <w:tmpl w:val="A0265D10"/>
    <w:lvl w:ilvl="0" w:tplc="32F67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5D8C"/>
    <w:multiLevelType w:val="multilevel"/>
    <w:tmpl w:val="167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F4477"/>
    <w:multiLevelType w:val="multilevel"/>
    <w:tmpl w:val="AE9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E7CF3"/>
    <w:multiLevelType w:val="multilevel"/>
    <w:tmpl w:val="6E647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82511"/>
    <w:multiLevelType w:val="multilevel"/>
    <w:tmpl w:val="7DB89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B06F1"/>
    <w:multiLevelType w:val="multilevel"/>
    <w:tmpl w:val="E26620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04511"/>
    <w:multiLevelType w:val="multilevel"/>
    <w:tmpl w:val="D31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7607CF"/>
    <w:multiLevelType w:val="multilevel"/>
    <w:tmpl w:val="71E2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2B3115"/>
    <w:multiLevelType w:val="multilevel"/>
    <w:tmpl w:val="42F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9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8"/>
  </w:num>
  <w:num w:numId="12">
    <w:abstractNumId w:val="6"/>
  </w:num>
  <w:num w:numId="13">
    <w:abstractNumId w:val="1"/>
  </w:num>
  <w:num w:numId="14">
    <w:abstractNumId w:val="1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4F"/>
    <w:rsid w:val="00080D1C"/>
    <w:rsid w:val="00084BA6"/>
    <w:rsid w:val="001B40F4"/>
    <w:rsid w:val="00253B20"/>
    <w:rsid w:val="00273E3C"/>
    <w:rsid w:val="00356B4C"/>
    <w:rsid w:val="00487D0F"/>
    <w:rsid w:val="004F6BB6"/>
    <w:rsid w:val="00544566"/>
    <w:rsid w:val="005C74F1"/>
    <w:rsid w:val="006460B2"/>
    <w:rsid w:val="00730666"/>
    <w:rsid w:val="00730F68"/>
    <w:rsid w:val="00741A4F"/>
    <w:rsid w:val="007452DF"/>
    <w:rsid w:val="00C35749"/>
    <w:rsid w:val="00D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4121"/>
  <w15:chartTrackingRefBased/>
  <w15:docId w15:val="{F7D765C0-61E4-4B7E-8519-5A6D704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41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4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41A4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41A4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41A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4456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44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54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40F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B40F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B40F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B40F4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C7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C7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2514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72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E82418D68845A0A3451E3F5C1489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3D3DDE-729D-49A9-ACA5-B7F0570D66B5}"/>
      </w:docPartPr>
      <w:docPartBody>
        <w:p w:rsidR="00130CF5" w:rsidRDefault="00130CF5" w:rsidP="00130CF5">
          <w:pPr>
            <w:pStyle w:val="32E82418D68845A0A3451E3F5C1489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52ADE55F2D4F4928A84CF760DC6A17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03CF79-1040-4EC0-8CDA-63D89BCE432F}"/>
      </w:docPartPr>
      <w:docPartBody>
        <w:p w:rsidR="00130CF5" w:rsidRDefault="00130CF5" w:rsidP="00130CF5">
          <w:pPr>
            <w:pStyle w:val="52ADE55F2D4F4928A84CF760DC6A1774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5"/>
    <w:rsid w:val="00120162"/>
    <w:rsid w:val="0013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2E82418D68845A0A3451E3F5C14895B">
    <w:name w:val="32E82418D68845A0A3451E3F5C14895B"/>
    <w:rsid w:val="00130CF5"/>
  </w:style>
  <w:style w:type="paragraph" w:customStyle="1" w:styleId="52ADE55F2D4F4928A84CF760DC6A1774">
    <w:name w:val="52ADE55F2D4F4928A84CF760DC6A1774"/>
    <w:rsid w:val="00130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2015-11-02T00:00:00</PublishDate>
  <Abstract/>
  <CompanyAddress>Harrie van Seters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FF8877-1F9D-4EFC-B305-7FA6A1E87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1945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CS2: The Kiss of death</vt:lpstr>
    </vt:vector>
  </TitlesOfParts>
  <Company>Han Ica – OOSE OOAD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CS2: The Kiss of death</dc:title>
  <dc:subject>Tom Kaal, Sander Koenders en Frank Blom</dc:subject>
  <dc:creator>tom kaal</dc:creator>
  <cp:keywords/>
  <dc:description/>
  <cp:lastModifiedBy>tom kaal</cp:lastModifiedBy>
  <cp:revision>2</cp:revision>
  <dcterms:created xsi:type="dcterms:W3CDTF">2015-12-14T22:37:00Z</dcterms:created>
  <dcterms:modified xsi:type="dcterms:W3CDTF">2015-12-14T22:37:00Z</dcterms:modified>
</cp:coreProperties>
</file>