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3EF53" w14:textId="35A0BD5B" w:rsidR="0084548E" w:rsidRPr="00A021F3" w:rsidRDefault="00A021F3">
      <w:pPr>
        <w:rPr>
          <w:lang w:val="en-US"/>
        </w:rPr>
      </w:pPr>
      <w:r>
        <w:rPr>
          <w:lang w:val="en-US"/>
        </w:rPr>
        <w:t>Hola juan</w:t>
      </w:r>
    </w:p>
    <w:sectPr w:rsidR="0084548E" w:rsidRPr="00A02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8E"/>
    <w:rsid w:val="0084548E"/>
    <w:rsid w:val="0097284F"/>
    <w:rsid w:val="00A0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A751"/>
  <w15:chartTrackingRefBased/>
  <w15:docId w15:val="{546D19D3-2420-4209-91FD-4F9E2674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ALBERTO NIETO OLASCOAGA</dc:creator>
  <cp:keywords/>
  <dc:description/>
  <cp:lastModifiedBy>TOMAS ALBERTO NIETO OLASCOAGA</cp:lastModifiedBy>
  <cp:revision>2</cp:revision>
  <dcterms:created xsi:type="dcterms:W3CDTF">2024-10-07T06:25:00Z</dcterms:created>
  <dcterms:modified xsi:type="dcterms:W3CDTF">2024-10-07T06:25:00Z</dcterms:modified>
</cp:coreProperties>
</file>