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1CD5732" wp14:paraId="70E5A0C9" wp14:textId="0367F5A6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72"/>
          <w:szCs w:val="72"/>
          <w:u w:val="none"/>
          <w:lang w:val="pt-PT"/>
        </w:rPr>
      </w:pPr>
    </w:p>
    <w:p xmlns:wp14="http://schemas.microsoft.com/office/word/2010/wordml" w:rsidP="51CD5732" wp14:paraId="665D610F" wp14:textId="0A3613BA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72"/>
          <w:szCs w:val="72"/>
          <w:u w:val="none"/>
          <w:lang w:val="pt-PT"/>
        </w:rPr>
      </w:pPr>
    </w:p>
    <w:p xmlns:wp14="http://schemas.microsoft.com/office/word/2010/wordml" w:rsidP="51CD5732" wp14:paraId="446EC4CB" wp14:textId="0729D7F1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72"/>
          <w:szCs w:val="72"/>
          <w:u w:val="none"/>
          <w:lang w:val="pt-PT"/>
        </w:rPr>
      </w:pPr>
    </w:p>
    <w:p xmlns:wp14="http://schemas.microsoft.com/office/word/2010/wordml" w:rsidP="51CD5732" wp14:paraId="1AE7F662" wp14:textId="0C25A6D3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72"/>
          <w:szCs w:val="72"/>
          <w:u w:val="none"/>
          <w:lang w:val="pt-PT"/>
        </w:rPr>
      </w:pPr>
    </w:p>
    <w:p xmlns:wp14="http://schemas.microsoft.com/office/word/2010/wordml" w:rsidP="51CD5732" wp14:paraId="38D95E12" wp14:textId="2BF69F7C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72"/>
          <w:szCs w:val="72"/>
          <w:u w:val="none"/>
          <w:lang w:val="pt-PT"/>
        </w:rPr>
      </w:pPr>
    </w:p>
    <w:p xmlns:wp14="http://schemas.microsoft.com/office/word/2010/wordml" w:rsidP="51CD5732" wp14:paraId="14A27D8A" wp14:textId="3C31C74E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72"/>
          <w:szCs w:val="72"/>
          <w:u w:val="none"/>
          <w:lang w:val="pt-PT"/>
        </w:rPr>
      </w:pPr>
    </w:p>
    <w:p xmlns:wp14="http://schemas.microsoft.com/office/word/2010/wordml" w:rsidP="51CD5732" wp14:paraId="118E1420" wp14:textId="37474A7D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72"/>
          <w:szCs w:val="72"/>
          <w:u w:val="none"/>
          <w:lang w:val="pt-PT"/>
        </w:rPr>
      </w:pPr>
      <w:r w:rsidRPr="51CD5732" w:rsidR="51CD573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56082" w:themeColor="accent1" w:themeTint="FF" w:themeShade="FF"/>
          <w:sz w:val="72"/>
          <w:szCs w:val="72"/>
          <w:u w:val="none"/>
          <w:lang w:val="pt-PT"/>
        </w:rPr>
        <w:t>Benefícios da atividade física</w:t>
      </w:r>
    </w:p>
    <w:p xmlns:wp14="http://schemas.microsoft.com/office/word/2010/wordml" w:rsidP="51CD5732" wp14:paraId="62D0F499" wp14:textId="5813F2F0">
      <w:pPr>
        <w:rPr>
          <w:color w:val="156082" w:themeColor="accent1" w:themeTint="FF" w:themeShade="FF"/>
        </w:rPr>
      </w:pPr>
    </w:p>
    <w:p xmlns:wp14="http://schemas.microsoft.com/office/word/2010/wordml" w:rsidP="51CD5732" wp14:paraId="092EF4B1" wp14:textId="2993D49D">
      <w:pPr>
        <w:rPr>
          <w:color w:val="156082" w:themeColor="accent1" w:themeTint="FF" w:themeShade="FF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E4F7E3"/>
    <w:rsid w:val="51CD5732"/>
    <w:rsid w:val="54E4F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F7E3"/>
  <w15:chartTrackingRefBased/>
  <w15:docId w15:val="{A2E0DD54-5A8C-4799-BF0E-12567812B0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2025-01-17T14:04:49.0299369Z</dcterms:created>
  <dcterms:modified xsi:type="dcterms:W3CDTF">2025-01-17T14:10:11.5741099Z</dcterms:modified>
  <dc:creator>Utilizador Convidado</dc:creator>
  <lastModifiedBy>Utilizador Convidado</lastModifiedBy>
</coreProperties>
</file>