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C0BA" w14:textId="1CDAA69A" w:rsidR="006B51B6" w:rsidRDefault="008925BB" w:rsidP="008925BB">
      <w:pPr>
        <w:bidi w:val="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Assignment3</w:t>
      </w:r>
    </w:p>
    <w:p w14:paraId="67A995BA" w14:textId="6DF53C8C" w:rsidR="008925BB" w:rsidRDefault="008925BB" w:rsidP="00390A61">
      <w:pPr>
        <w:bidi w:val="0"/>
        <w:spacing w:line="240" w:lineRule="auto"/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Q1:</w:t>
      </w:r>
    </w:p>
    <w:p w14:paraId="181879BA" w14:textId="58558415" w:rsidR="00390A61" w:rsidRDefault="00390A61" w:rsidP="00390A61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code is in the file </w:t>
      </w:r>
      <w:r>
        <w:rPr>
          <w:bCs/>
          <w:i/>
          <w:iCs/>
          <w:sz w:val="28"/>
          <w:szCs w:val="28"/>
        </w:rPr>
        <w:t>kmeans.py</w:t>
      </w:r>
    </w:p>
    <w:p w14:paraId="16830FA1" w14:textId="003C71AA" w:rsidR="00390A61" w:rsidRDefault="00390A61" w:rsidP="00390A61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code is in the file </w:t>
      </w:r>
      <w:r>
        <w:rPr>
          <w:bCs/>
          <w:i/>
          <w:iCs/>
          <w:sz w:val="28"/>
          <w:szCs w:val="28"/>
        </w:rPr>
        <w:t>singlelinkage</w:t>
      </w:r>
      <w:r>
        <w:rPr>
          <w:bCs/>
          <w:i/>
          <w:iCs/>
          <w:sz w:val="28"/>
          <w:szCs w:val="28"/>
        </w:rPr>
        <w:t>.py</w:t>
      </w:r>
    </w:p>
    <w:p w14:paraId="63B909CB" w14:textId="50EC5453" w:rsidR="00390A61" w:rsidRDefault="00A32019" w:rsidP="00390A61">
      <w:pPr>
        <w:pStyle w:val="ListParagraph"/>
        <w:numPr>
          <w:ilvl w:val="0"/>
          <w:numId w:val="2"/>
        </w:num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Kmeans: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2084"/>
        <w:gridCol w:w="2172"/>
        <w:gridCol w:w="2213"/>
      </w:tblGrid>
      <w:tr w:rsidR="00A32019" w14:paraId="39E21120" w14:textId="77777777" w:rsidTr="001D426B">
        <w:tc>
          <w:tcPr>
            <w:tcW w:w="2161" w:type="dxa"/>
          </w:tcPr>
          <w:p w14:paraId="462C5DE8" w14:textId="7EDD1D5D" w:rsidR="00A32019" w:rsidRDefault="00A32019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Cluster Number</w:t>
            </w:r>
          </w:p>
        </w:tc>
        <w:tc>
          <w:tcPr>
            <w:tcW w:w="2084" w:type="dxa"/>
          </w:tcPr>
          <w:p w14:paraId="2F1B64E0" w14:textId="7BD70F14" w:rsidR="00A32019" w:rsidRDefault="00A32019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size</w:t>
            </w:r>
          </w:p>
        </w:tc>
        <w:tc>
          <w:tcPr>
            <w:tcW w:w="2172" w:type="dxa"/>
          </w:tcPr>
          <w:p w14:paraId="48F9A5D0" w14:textId="352AB1AF" w:rsidR="00A32019" w:rsidRDefault="00A32019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Most common label</w:t>
            </w:r>
          </w:p>
        </w:tc>
        <w:tc>
          <w:tcPr>
            <w:tcW w:w="2213" w:type="dxa"/>
          </w:tcPr>
          <w:p w14:paraId="2C5AFE7F" w14:textId="51978652" w:rsidR="00A32019" w:rsidRDefault="00A32019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Percentage of points in cluster with that label</w:t>
            </w:r>
          </w:p>
        </w:tc>
      </w:tr>
      <w:tr w:rsidR="00A32019" w14:paraId="6D2CD8FC" w14:textId="77777777" w:rsidTr="001D426B">
        <w:tc>
          <w:tcPr>
            <w:tcW w:w="2161" w:type="dxa"/>
          </w:tcPr>
          <w:p w14:paraId="30B7BAF0" w14:textId="4D1D2E0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084" w:type="dxa"/>
          </w:tcPr>
          <w:p w14:paraId="138B5983" w14:textId="11A5DF27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2172" w:type="dxa"/>
          </w:tcPr>
          <w:p w14:paraId="63F5C5A3" w14:textId="1A5796F7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213" w:type="dxa"/>
          </w:tcPr>
          <w:p w14:paraId="66ABF041" w14:textId="39B43F0B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64.1%</w:t>
            </w:r>
          </w:p>
        </w:tc>
      </w:tr>
      <w:tr w:rsidR="00A32019" w14:paraId="72E43D43" w14:textId="77777777" w:rsidTr="001D426B">
        <w:tc>
          <w:tcPr>
            <w:tcW w:w="2161" w:type="dxa"/>
          </w:tcPr>
          <w:p w14:paraId="6C8D208C" w14:textId="737A8DAA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84" w:type="dxa"/>
          </w:tcPr>
          <w:p w14:paraId="7D26955D" w14:textId="7C458B3B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81</w:t>
            </w:r>
          </w:p>
        </w:tc>
        <w:tc>
          <w:tcPr>
            <w:tcW w:w="2172" w:type="dxa"/>
          </w:tcPr>
          <w:p w14:paraId="4C3D1063" w14:textId="2D473EB9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213" w:type="dxa"/>
          </w:tcPr>
          <w:p w14:paraId="5DAA8CB1" w14:textId="74B5E70E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96.2%</w:t>
            </w:r>
          </w:p>
        </w:tc>
      </w:tr>
      <w:tr w:rsidR="00A32019" w14:paraId="1C944E22" w14:textId="77777777" w:rsidTr="001D426B">
        <w:tc>
          <w:tcPr>
            <w:tcW w:w="2161" w:type="dxa"/>
          </w:tcPr>
          <w:p w14:paraId="390F20D0" w14:textId="3F99A087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084" w:type="dxa"/>
          </w:tcPr>
          <w:p w14:paraId="146A8D94" w14:textId="7EDBBB3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141</w:t>
            </w:r>
          </w:p>
        </w:tc>
        <w:tc>
          <w:tcPr>
            <w:tcW w:w="2172" w:type="dxa"/>
          </w:tcPr>
          <w:p w14:paraId="56C61B37" w14:textId="213E1381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213" w:type="dxa"/>
          </w:tcPr>
          <w:p w14:paraId="090EEC85" w14:textId="1A70D9B3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46.8%</w:t>
            </w:r>
          </w:p>
        </w:tc>
      </w:tr>
      <w:tr w:rsidR="00A32019" w14:paraId="78CD0AC7" w14:textId="77777777" w:rsidTr="001D426B">
        <w:tc>
          <w:tcPr>
            <w:tcW w:w="2161" w:type="dxa"/>
          </w:tcPr>
          <w:p w14:paraId="00864174" w14:textId="03B038EF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084" w:type="dxa"/>
          </w:tcPr>
          <w:p w14:paraId="39899D1D" w14:textId="45E0AD28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2172" w:type="dxa"/>
          </w:tcPr>
          <w:p w14:paraId="6F5D2E2F" w14:textId="40C9E9D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213" w:type="dxa"/>
          </w:tcPr>
          <w:p w14:paraId="64C1C5C5" w14:textId="5F42D639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77.1%</w:t>
            </w:r>
          </w:p>
        </w:tc>
      </w:tr>
      <w:tr w:rsidR="00A32019" w14:paraId="03CE05A8" w14:textId="77777777" w:rsidTr="001D426B">
        <w:tc>
          <w:tcPr>
            <w:tcW w:w="2161" w:type="dxa"/>
          </w:tcPr>
          <w:p w14:paraId="6D2369EE" w14:textId="1A84CCCB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084" w:type="dxa"/>
          </w:tcPr>
          <w:p w14:paraId="02A3B033" w14:textId="22F7F505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2172" w:type="dxa"/>
          </w:tcPr>
          <w:p w14:paraId="5CAB34D2" w14:textId="1D1C5431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2F164125" w14:textId="62E74187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83.7%</w:t>
            </w:r>
          </w:p>
        </w:tc>
      </w:tr>
      <w:tr w:rsidR="00A32019" w14:paraId="3BAAB474" w14:textId="77777777" w:rsidTr="001D426B">
        <w:tc>
          <w:tcPr>
            <w:tcW w:w="2161" w:type="dxa"/>
          </w:tcPr>
          <w:p w14:paraId="11BBB003" w14:textId="73B1426A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084" w:type="dxa"/>
          </w:tcPr>
          <w:p w14:paraId="685C1C7C" w14:textId="4A41DEC2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104</w:t>
            </w:r>
          </w:p>
        </w:tc>
        <w:tc>
          <w:tcPr>
            <w:tcW w:w="2172" w:type="dxa"/>
          </w:tcPr>
          <w:p w14:paraId="30BDA022" w14:textId="62D69E09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213" w:type="dxa"/>
          </w:tcPr>
          <w:p w14:paraId="75B4FF15" w14:textId="41C0326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25.0%</w:t>
            </w:r>
          </w:p>
        </w:tc>
      </w:tr>
      <w:tr w:rsidR="00A32019" w14:paraId="35B40F04" w14:textId="77777777" w:rsidTr="001D426B">
        <w:tc>
          <w:tcPr>
            <w:tcW w:w="2161" w:type="dxa"/>
          </w:tcPr>
          <w:p w14:paraId="1ED9884E" w14:textId="724DBEF6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84" w:type="dxa"/>
          </w:tcPr>
          <w:p w14:paraId="1A4EDABA" w14:textId="417210B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2172" w:type="dxa"/>
          </w:tcPr>
          <w:p w14:paraId="5E29C27F" w14:textId="5E79AEFC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213" w:type="dxa"/>
          </w:tcPr>
          <w:p w14:paraId="0317736F" w14:textId="5CC15D95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85.2%</w:t>
            </w:r>
          </w:p>
        </w:tc>
      </w:tr>
      <w:tr w:rsidR="00A32019" w14:paraId="659B4241" w14:textId="77777777" w:rsidTr="001D426B">
        <w:tc>
          <w:tcPr>
            <w:tcW w:w="2161" w:type="dxa"/>
          </w:tcPr>
          <w:p w14:paraId="57B0CDF1" w14:textId="175A0E5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084" w:type="dxa"/>
          </w:tcPr>
          <w:p w14:paraId="34D97DF4" w14:textId="72D2EFA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117</w:t>
            </w:r>
          </w:p>
        </w:tc>
        <w:tc>
          <w:tcPr>
            <w:tcW w:w="2172" w:type="dxa"/>
          </w:tcPr>
          <w:p w14:paraId="16C1C698" w14:textId="7D3AF31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213" w:type="dxa"/>
          </w:tcPr>
          <w:p w14:paraId="22EC7D9A" w14:textId="0C0B1631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34.1%</w:t>
            </w:r>
          </w:p>
        </w:tc>
      </w:tr>
      <w:tr w:rsidR="00A32019" w14:paraId="0A170C78" w14:textId="77777777" w:rsidTr="001D426B">
        <w:tc>
          <w:tcPr>
            <w:tcW w:w="2161" w:type="dxa"/>
          </w:tcPr>
          <w:p w14:paraId="10499221" w14:textId="74E3C616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084" w:type="dxa"/>
          </w:tcPr>
          <w:p w14:paraId="7177BFA5" w14:textId="3A3C0F4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130</w:t>
            </w:r>
          </w:p>
        </w:tc>
        <w:tc>
          <w:tcPr>
            <w:tcW w:w="2172" w:type="dxa"/>
          </w:tcPr>
          <w:p w14:paraId="1A001DF8" w14:textId="598C37EE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213" w:type="dxa"/>
          </w:tcPr>
          <w:p w14:paraId="118A84D8" w14:textId="7ABB5380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37.6%</w:t>
            </w:r>
          </w:p>
        </w:tc>
      </w:tr>
      <w:tr w:rsidR="00A32019" w14:paraId="3446EAE8" w14:textId="77777777" w:rsidTr="001D426B">
        <w:tc>
          <w:tcPr>
            <w:tcW w:w="2161" w:type="dxa"/>
          </w:tcPr>
          <w:p w14:paraId="3145FB56" w14:textId="61332E94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084" w:type="dxa"/>
          </w:tcPr>
          <w:p w14:paraId="64C7DE5E" w14:textId="07B3DDFB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2172" w:type="dxa"/>
          </w:tcPr>
          <w:p w14:paraId="62AAAAF7" w14:textId="734A946D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486DB85F" w14:textId="1CD137F9" w:rsidR="00A32019" w:rsidRDefault="001D426B" w:rsidP="00A32019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38.0%</w:t>
            </w:r>
          </w:p>
        </w:tc>
      </w:tr>
    </w:tbl>
    <w:p w14:paraId="156BD6C3" w14:textId="67395A96" w:rsidR="00A32019" w:rsidRDefault="00A32019" w:rsidP="001D426B">
      <w:pPr>
        <w:pStyle w:val="ListParagraph"/>
        <w:bidi w:val="0"/>
        <w:spacing w:line="240" w:lineRule="auto"/>
        <w:rPr>
          <w:bCs/>
          <w:sz w:val="28"/>
          <w:szCs w:val="28"/>
        </w:rPr>
      </w:pPr>
    </w:p>
    <w:p w14:paraId="1E552B93" w14:textId="087B2504" w:rsidR="001D426B" w:rsidRDefault="001D426B" w:rsidP="001D426B">
      <w:pPr>
        <w:pStyle w:val="ListParagraph"/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Single linkage: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1"/>
        <w:gridCol w:w="2084"/>
        <w:gridCol w:w="2172"/>
        <w:gridCol w:w="2213"/>
      </w:tblGrid>
      <w:tr w:rsidR="001D426B" w14:paraId="7254F4CF" w14:textId="77777777" w:rsidTr="00B90A4A">
        <w:tc>
          <w:tcPr>
            <w:tcW w:w="2161" w:type="dxa"/>
          </w:tcPr>
          <w:p w14:paraId="182B4FAB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Cluster Number</w:t>
            </w:r>
          </w:p>
        </w:tc>
        <w:tc>
          <w:tcPr>
            <w:tcW w:w="2084" w:type="dxa"/>
          </w:tcPr>
          <w:p w14:paraId="509C0C97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size</w:t>
            </w:r>
          </w:p>
        </w:tc>
        <w:tc>
          <w:tcPr>
            <w:tcW w:w="2172" w:type="dxa"/>
          </w:tcPr>
          <w:p w14:paraId="0D9BE2E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Most common label</w:t>
            </w:r>
          </w:p>
        </w:tc>
        <w:tc>
          <w:tcPr>
            <w:tcW w:w="2213" w:type="dxa"/>
          </w:tcPr>
          <w:p w14:paraId="305CC742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Percentage of points in cluster with that label</w:t>
            </w:r>
          </w:p>
        </w:tc>
      </w:tr>
      <w:tr w:rsidR="001D426B" w14:paraId="384122AD" w14:textId="77777777" w:rsidTr="00B90A4A">
        <w:tc>
          <w:tcPr>
            <w:tcW w:w="2161" w:type="dxa"/>
          </w:tcPr>
          <w:p w14:paraId="40408E2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084" w:type="dxa"/>
          </w:tcPr>
          <w:p w14:paraId="0799553E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2172" w:type="dxa"/>
          </w:tcPr>
          <w:p w14:paraId="2067E96B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213" w:type="dxa"/>
          </w:tcPr>
          <w:p w14:paraId="4D7262B2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64.1%</w:t>
            </w:r>
          </w:p>
        </w:tc>
      </w:tr>
      <w:tr w:rsidR="001D426B" w14:paraId="51C95CB7" w14:textId="77777777" w:rsidTr="00B90A4A">
        <w:tc>
          <w:tcPr>
            <w:tcW w:w="2161" w:type="dxa"/>
          </w:tcPr>
          <w:p w14:paraId="35DC22C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084" w:type="dxa"/>
          </w:tcPr>
          <w:p w14:paraId="592F4DFD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81</w:t>
            </w:r>
          </w:p>
        </w:tc>
        <w:tc>
          <w:tcPr>
            <w:tcW w:w="2172" w:type="dxa"/>
          </w:tcPr>
          <w:p w14:paraId="06CFBC0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213" w:type="dxa"/>
          </w:tcPr>
          <w:p w14:paraId="6A6C24B6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96.2%</w:t>
            </w:r>
          </w:p>
        </w:tc>
      </w:tr>
      <w:tr w:rsidR="001D426B" w14:paraId="359D2800" w14:textId="77777777" w:rsidTr="00B90A4A">
        <w:tc>
          <w:tcPr>
            <w:tcW w:w="2161" w:type="dxa"/>
          </w:tcPr>
          <w:p w14:paraId="34F6C953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084" w:type="dxa"/>
          </w:tcPr>
          <w:p w14:paraId="7A963DC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141</w:t>
            </w:r>
          </w:p>
        </w:tc>
        <w:tc>
          <w:tcPr>
            <w:tcW w:w="2172" w:type="dxa"/>
          </w:tcPr>
          <w:p w14:paraId="70CC15B0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213" w:type="dxa"/>
          </w:tcPr>
          <w:p w14:paraId="6068F573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46.8%</w:t>
            </w:r>
          </w:p>
        </w:tc>
      </w:tr>
      <w:tr w:rsidR="001D426B" w14:paraId="76768F92" w14:textId="77777777" w:rsidTr="00B90A4A">
        <w:tc>
          <w:tcPr>
            <w:tcW w:w="2161" w:type="dxa"/>
          </w:tcPr>
          <w:p w14:paraId="69145F1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084" w:type="dxa"/>
          </w:tcPr>
          <w:p w14:paraId="4D8FEB90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2172" w:type="dxa"/>
          </w:tcPr>
          <w:p w14:paraId="254CCBBB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213" w:type="dxa"/>
          </w:tcPr>
          <w:p w14:paraId="0E30854D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77.1%</w:t>
            </w:r>
          </w:p>
        </w:tc>
      </w:tr>
      <w:tr w:rsidR="001D426B" w14:paraId="602E8544" w14:textId="77777777" w:rsidTr="00B90A4A">
        <w:tc>
          <w:tcPr>
            <w:tcW w:w="2161" w:type="dxa"/>
          </w:tcPr>
          <w:p w14:paraId="3D6EC183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084" w:type="dxa"/>
          </w:tcPr>
          <w:p w14:paraId="5D02809A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2172" w:type="dxa"/>
          </w:tcPr>
          <w:p w14:paraId="440C6EC2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2C01E803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83.7%</w:t>
            </w:r>
          </w:p>
        </w:tc>
      </w:tr>
      <w:tr w:rsidR="001D426B" w14:paraId="2A24DDC4" w14:textId="77777777" w:rsidTr="00B90A4A">
        <w:tc>
          <w:tcPr>
            <w:tcW w:w="2161" w:type="dxa"/>
          </w:tcPr>
          <w:p w14:paraId="73BB7B2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084" w:type="dxa"/>
          </w:tcPr>
          <w:p w14:paraId="7A70BE97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104</w:t>
            </w:r>
          </w:p>
        </w:tc>
        <w:tc>
          <w:tcPr>
            <w:tcW w:w="2172" w:type="dxa"/>
          </w:tcPr>
          <w:p w14:paraId="524C99DF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213" w:type="dxa"/>
          </w:tcPr>
          <w:p w14:paraId="5FB7D2F5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25.0%</w:t>
            </w:r>
          </w:p>
        </w:tc>
      </w:tr>
      <w:tr w:rsidR="001D426B" w14:paraId="10984046" w14:textId="77777777" w:rsidTr="00B90A4A">
        <w:tc>
          <w:tcPr>
            <w:tcW w:w="2161" w:type="dxa"/>
          </w:tcPr>
          <w:p w14:paraId="635C7D18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84" w:type="dxa"/>
          </w:tcPr>
          <w:p w14:paraId="6E37FA33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2172" w:type="dxa"/>
          </w:tcPr>
          <w:p w14:paraId="748679B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213" w:type="dxa"/>
          </w:tcPr>
          <w:p w14:paraId="65F8B08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85.2%</w:t>
            </w:r>
          </w:p>
        </w:tc>
      </w:tr>
      <w:tr w:rsidR="001D426B" w14:paraId="3609A7BB" w14:textId="77777777" w:rsidTr="00B90A4A">
        <w:tc>
          <w:tcPr>
            <w:tcW w:w="2161" w:type="dxa"/>
          </w:tcPr>
          <w:p w14:paraId="3BE67720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084" w:type="dxa"/>
          </w:tcPr>
          <w:p w14:paraId="1374DB3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117</w:t>
            </w:r>
          </w:p>
        </w:tc>
        <w:tc>
          <w:tcPr>
            <w:tcW w:w="2172" w:type="dxa"/>
          </w:tcPr>
          <w:p w14:paraId="050ACFF6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213" w:type="dxa"/>
          </w:tcPr>
          <w:p w14:paraId="0AD8B0F7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34.1%</w:t>
            </w:r>
          </w:p>
        </w:tc>
      </w:tr>
      <w:tr w:rsidR="001D426B" w14:paraId="10E8816B" w14:textId="77777777" w:rsidTr="00B90A4A">
        <w:tc>
          <w:tcPr>
            <w:tcW w:w="2161" w:type="dxa"/>
          </w:tcPr>
          <w:p w14:paraId="2B748D06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084" w:type="dxa"/>
          </w:tcPr>
          <w:p w14:paraId="3152DBB9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130</w:t>
            </w:r>
          </w:p>
        </w:tc>
        <w:tc>
          <w:tcPr>
            <w:tcW w:w="2172" w:type="dxa"/>
          </w:tcPr>
          <w:p w14:paraId="52C4190E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213" w:type="dxa"/>
          </w:tcPr>
          <w:p w14:paraId="4802078D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37.6%</w:t>
            </w:r>
          </w:p>
        </w:tc>
      </w:tr>
      <w:tr w:rsidR="001D426B" w14:paraId="6D2F9D9E" w14:textId="77777777" w:rsidTr="00B90A4A">
        <w:tc>
          <w:tcPr>
            <w:tcW w:w="2161" w:type="dxa"/>
          </w:tcPr>
          <w:p w14:paraId="42B9AD81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084" w:type="dxa"/>
          </w:tcPr>
          <w:p w14:paraId="6841FA37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2172" w:type="dxa"/>
          </w:tcPr>
          <w:p w14:paraId="4628ED57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213" w:type="dxa"/>
          </w:tcPr>
          <w:p w14:paraId="2B2608E2" w14:textId="77777777" w:rsidR="001D426B" w:rsidRDefault="001D426B" w:rsidP="00B90A4A">
            <w:pPr>
              <w:pStyle w:val="ListParagraph"/>
              <w:bidi w:val="0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38.0%</w:t>
            </w:r>
          </w:p>
        </w:tc>
      </w:tr>
    </w:tbl>
    <w:p w14:paraId="7747CA5D" w14:textId="56BE963B" w:rsidR="001D426B" w:rsidRDefault="001D426B" w:rsidP="001D426B">
      <w:pPr>
        <w:pStyle w:val="ListParagraph"/>
        <w:bidi w:val="0"/>
        <w:spacing w:line="240" w:lineRule="auto"/>
        <w:rPr>
          <w:bCs/>
          <w:sz w:val="28"/>
          <w:szCs w:val="28"/>
        </w:rPr>
      </w:pPr>
    </w:p>
    <w:p w14:paraId="68963B8F" w14:textId="6677CCE4" w:rsidR="001D426B" w:rsidRDefault="001D426B" w:rsidP="001D426B">
      <w:pPr>
        <w:pStyle w:val="ListParagraph"/>
        <w:bidi w:val="0"/>
        <w:spacing w:line="240" w:lineRule="auto"/>
        <w:rPr>
          <w:bCs/>
          <w:sz w:val="28"/>
          <w:szCs w:val="28"/>
        </w:rPr>
      </w:pPr>
    </w:p>
    <w:p w14:paraId="1CFC2EE8" w14:textId="11A03939" w:rsidR="001D426B" w:rsidRDefault="001D426B" w:rsidP="001D426B">
      <w:pPr>
        <w:pStyle w:val="ListParagraph"/>
        <w:bidi w:val="0"/>
        <w:spacing w:line="240" w:lineRule="auto"/>
        <w:rPr>
          <w:bCs/>
          <w:sz w:val="28"/>
          <w:szCs w:val="28"/>
        </w:rPr>
      </w:pPr>
    </w:p>
    <w:p w14:paraId="713AC64A" w14:textId="109AFC7A" w:rsidR="001D426B" w:rsidRDefault="001D426B" w:rsidP="001D426B">
      <w:p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d.</w:t>
      </w:r>
    </w:p>
    <w:p w14:paraId="4AB2182E" w14:textId="77777777" w:rsidR="001D426B" w:rsidRDefault="001D426B" w:rsidP="001D426B">
      <w:p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e. kmeans k=6:</w:t>
      </w:r>
      <w:r>
        <w:rPr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426B" w14:paraId="51EC5172" w14:textId="77777777" w:rsidTr="001D426B">
        <w:tc>
          <w:tcPr>
            <w:tcW w:w="2337" w:type="dxa"/>
          </w:tcPr>
          <w:p w14:paraId="454040FC" w14:textId="638515EF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Cluster Number</w:t>
            </w:r>
          </w:p>
        </w:tc>
        <w:tc>
          <w:tcPr>
            <w:tcW w:w="2337" w:type="dxa"/>
          </w:tcPr>
          <w:p w14:paraId="4D09D598" w14:textId="03A75602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size</w:t>
            </w:r>
          </w:p>
        </w:tc>
        <w:tc>
          <w:tcPr>
            <w:tcW w:w="2338" w:type="dxa"/>
          </w:tcPr>
          <w:p w14:paraId="0D53FE17" w14:textId="459B3895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Most common label</w:t>
            </w:r>
          </w:p>
        </w:tc>
        <w:tc>
          <w:tcPr>
            <w:tcW w:w="2338" w:type="dxa"/>
          </w:tcPr>
          <w:p w14:paraId="6A4771F9" w14:textId="6ED68C42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Percentage of points in cluster with that label</w:t>
            </w:r>
          </w:p>
        </w:tc>
      </w:tr>
      <w:tr w:rsidR="001D426B" w14:paraId="1F45007F" w14:textId="77777777" w:rsidTr="001D426B">
        <w:tc>
          <w:tcPr>
            <w:tcW w:w="2337" w:type="dxa"/>
          </w:tcPr>
          <w:p w14:paraId="71FD6325" w14:textId="37CFC1E7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20D16F64" w14:textId="7A55304A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192</w:t>
            </w:r>
          </w:p>
        </w:tc>
        <w:tc>
          <w:tcPr>
            <w:tcW w:w="2338" w:type="dxa"/>
          </w:tcPr>
          <w:p w14:paraId="1DAB0701" w14:textId="07C37C91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45386344" w14:textId="2DD7D364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61.9%</w:t>
            </w:r>
          </w:p>
        </w:tc>
      </w:tr>
      <w:tr w:rsidR="001D426B" w14:paraId="5F42CE12" w14:textId="77777777" w:rsidTr="001D426B">
        <w:tc>
          <w:tcPr>
            <w:tcW w:w="2337" w:type="dxa"/>
          </w:tcPr>
          <w:p w14:paraId="3530C4FB" w14:textId="384E938F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2B01978B" w14:textId="7AB27404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87</w:t>
            </w:r>
          </w:p>
        </w:tc>
        <w:tc>
          <w:tcPr>
            <w:tcW w:w="2338" w:type="dxa"/>
          </w:tcPr>
          <w:p w14:paraId="771F7879" w14:textId="718E7B0C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0D5DB704" w14:textId="4A4F254A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93.1%</w:t>
            </w:r>
          </w:p>
        </w:tc>
      </w:tr>
      <w:tr w:rsidR="001D426B" w14:paraId="1B8742AC" w14:textId="77777777" w:rsidTr="001D426B">
        <w:tc>
          <w:tcPr>
            <w:tcW w:w="2337" w:type="dxa"/>
          </w:tcPr>
          <w:p w14:paraId="20E87C88" w14:textId="397FAA38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1FE27C7" w14:textId="04D57FEF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170</w:t>
            </w:r>
          </w:p>
        </w:tc>
        <w:tc>
          <w:tcPr>
            <w:tcW w:w="2338" w:type="dxa"/>
          </w:tcPr>
          <w:p w14:paraId="5E48C3E0" w14:textId="02137A4B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14:paraId="288F4643" w14:textId="0486599C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51.7%</w:t>
            </w:r>
          </w:p>
        </w:tc>
      </w:tr>
      <w:tr w:rsidR="001D426B" w14:paraId="3890B7F5" w14:textId="77777777" w:rsidTr="001D426B">
        <w:tc>
          <w:tcPr>
            <w:tcW w:w="2337" w:type="dxa"/>
          </w:tcPr>
          <w:p w14:paraId="2F157B28" w14:textId="71B1F4F1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622699F" w14:textId="1BE4906E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161</w:t>
            </w:r>
          </w:p>
        </w:tc>
        <w:tc>
          <w:tcPr>
            <w:tcW w:w="2338" w:type="dxa"/>
          </w:tcPr>
          <w:p w14:paraId="513AEC86" w14:textId="40473755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5C90C2DE" w14:textId="39654129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42.8%</w:t>
            </w:r>
          </w:p>
        </w:tc>
      </w:tr>
      <w:tr w:rsidR="001D426B" w14:paraId="14F0B16F" w14:textId="77777777" w:rsidTr="001D426B">
        <w:tc>
          <w:tcPr>
            <w:tcW w:w="2337" w:type="dxa"/>
          </w:tcPr>
          <w:p w14:paraId="22EE0EC4" w14:textId="530EB025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21B94A19" w14:textId="6DF13A3F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243</w:t>
            </w:r>
          </w:p>
        </w:tc>
        <w:tc>
          <w:tcPr>
            <w:tcW w:w="2338" w:type="dxa"/>
          </w:tcPr>
          <w:p w14:paraId="5C5C7334" w14:textId="0722988B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14:paraId="61BC6EBA" w14:textId="4E98FE43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32.0%</w:t>
            </w:r>
          </w:p>
        </w:tc>
      </w:tr>
      <w:tr w:rsidR="001D426B" w14:paraId="062683B0" w14:textId="77777777" w:rsidTr="001D426B">
        <w:tc>
          <w:tcPr>
            <w:tcW w:w="2337" w:type="dxa"/>
          </w:tcPr>
          <w:p w14:paraId="70D3BD52" w14:textId="7588592C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612F65E" w14:textId="586FBFDD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147</w:t>
            </w:r>
          </w:p>
        </w:tc>
        <w:tc>
          <w:tcPr>
            <w:tcW w:w="2338" w:type="dxa"/>
          </w:tcPr>
          <w:p w14:paraId="20822621" w14:textId="5542BCC0" w:rsidR="001D426B" w:rsidRDefault="001D426B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38" w:type="dxa"/>
          </w:tcPr>
          <w:p w14:paraId="3BFD7962" w14:textId="7A17B43B" w:rsidR="001D426B" w:rsidRDefault="0054435A" w:rsidP="001D426B">
            <w:pPr>
              <w:bidi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36.0%</w:t>
            </w:r>
          </w:p>
        </w:tc>
      </w:tr>
    </w:tbl>
    <w:p w14:paraId="68517962" w14:textId="34D758BF" w:rsidR="0054435A" w:rsidRPr="001D426B" w:rsidRDefault="001D426B" w:rsidP="0054435A">
      <w:pPr>
        <w:bidi w:val="0"/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14:paraId="24D49D4D" w14:textId="73769876" w:rsidR="001D426B" w:rsidRDefault="001D426B" w:rsidP="001D426B">
      <w:pPr>
        <w:bidi w:val="0"/>
        <w:spacing w:line="240" w:lineRule="auto"/>
        <w:rPr>
          <w:bCs/>
          <w:sz w:val="28"/>
          <w:szCs w:val="28"/>
        </w:rPr>
      </w:pPr>
    </w:p>
    <w:p w14:paraId="27C3E9C5" w14:textId="21EBEAA2" w:rsidR="00E23C24" w:rsidRDefault="00E23C24" w:rsidP="00E23C24">
      <w:pPr>
        <w:bidi w:val="0"/>
        <w:spacing w:line="240" w:lineRule="auto"/>
        <w:rPr>
          <w:bCs/>
          <w:sz w:val="28"/>
          <w:szCs w:val="28"/>
        </w:rPr>
      </w:pPr>
    </w:p>
    <w:p w14:paraId="729507F0" w14:textId="66942FAE" w:rsidR="00E23C24" w:rsidRPr="001D426B" w:rsidRDefault="00727474" w:rsidP="00E23C24">
      <w:pPr>
        <w:bidi w:val="0"/>
        <w:spacing w:line="24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Y|X=x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&lt;w,x&gt; +n 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P(X=x)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=E[</m:t>
          </m:r>
        </m:oMath>
      </m:oMathPara>
    </w:p>
    <w:sectPr w:rsidR="00E23C24" w:rsidRPr="001D426B" w:rsidSect="00A0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2067"/>
    <w:multiLevelType w:val="hybridMultilevel"/>
    <w:tmpl w:val="D9C28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C1A5D"/>
    <w:multiLevelType w:val="hybridMultilevel"/>
    <w:tmpl w:val="CBECD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49982">
    <w:abstractNumId w:val="0"/>
  </w:num>
  <w:num w:numId="2" w16cid:durableId="1335718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2E"/>
    <w:rsid w:val="001D426B"/>
    <w:rsid w:val="00390A61"/>
    <w:rsid w:val="004B3D2E"/>
    <w:rsid w:val="0054435A"/>
    <w:rsid w:val="006B51B6"/>
    <w:rsid w:val="00727474"/>
    <w:rsid w:val="008925BB"/>
    <w:rsid w:val="00A00958"/>
    <w:rsid w:val="00A32019"/>
    <w:rsid w:val="00E2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16FB"/>
  <w15:chartTrackingRefBased/>
  <w15:docId w15:val="{BAE69D83-9AD5-4BA0-9CC8-A64E8D9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61"/>
    <w:pPr>
      <w:ind w:left="720"/>
      <w:contextualSpacing/>
    </w:pPr>
  </w:style>
  <w:style w:type="table" w:styleId="TableGrid">
    <w:name w:val="Table Grid"/>
    <w:basedOn w:val="TableNormal"/>
    <w:uiPriority w:val="39"/>
    <w:rsid w:val="00A3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139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Garbi</dc:creator>
  <cp:keywords/>
  <dc:description/>
  <cp:lastModifiedBy>Tomer Garbi</cp:lastModifiedBy>
  <cp:revision>7</cp:revision>
  <dcterms:created xsi:type="dcterms:W3CDTF">2023-01-12T17:07:00Z</dcterms:created>
  <dcterms:modified xsi:type="dcterms:W3CDTF">2023-01-12T20:16:00Z</dcterms:modified>
</cp:coreProperties>
</file>