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F493A" w14:textId="3FDB9158" w:rsidR="00D02C51" w:rsidRDefault="006134D8">
      <w:r>
        <w:rPr>
          <w:noProof/>
        </w:rPr>
        <w:drawing>
          <wp:inline distT="0" distB="0" distL="0" distR="0" wp14:anchorId="79895CCA" wp14:editId="00E7675B">
            <wp:extent cx="6067945" cy="438409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49" cy="4401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3A8A5" w14:textId="088736AC" w:rsidR="006134D8" w:rsidRDefault="006134D8">
      <w:r>
        <w:rPr>
          <w:noProof/>
        </w:rPr>
        <w:lastRenderedPageBreak/>
        <w:drawing>
          <wp:inline distT="0" distB="0" distL="0" distR="0" wp14:anchorId="6D1F0D81" wp14:editId="604314F0">
            <wp:extent cx="5868399" cy="7785604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183" cy="7797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92526" w14:textId="66697355" w:rsidR="006134D8" w:rsidRDefault="006134D8">
      <w:r>
        <w:rPr>
          <w:noProof/>
        </w:rPr>
        <w:lastRenderedPageBreak/>
        <w:drawing>
          <wp:inline distT="0" distB="0" distL="0" distR="0" wp14:anchorId="7ADBC7C7" wp14:editId="6C2B3C5C">
            <wp:extent cx="5991804" cy="25727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61" cy="2583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134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AC2"/>
    <w:rsid w:val="00082AC2"/>
    <w:rsid w:val="006134D8"/>
    <w:rsid w:val="00D0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4B1F3"/>
  <w15:chartTrackingRefBased/>
  <w15:docId w15:val="{D092EDF1-ABA6-4F62-BC5B-6C84824BD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>InKulpado666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Pascual, Tomas</dc:creator>
  <cp:keywords/>
  <dc:description/>
  <cp:lastModifiedBy>Pascual, Tomas</cp:lastModifiedBy>
  <cp:revision>2</cp:revision>
  <dcterms:created xsi:type="dcterms:W3CDTF">2022-10-24T14:55:00Z</dcterms:created>
  <dcterms:modified xsi:type="dcterms:W3CDTF">2022-10-24T14:57:00Z</dcterms:modified>
</cp:coreProperties>
</file>