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23493" w14:textId="35E57635" w:rsidR="007E13C2" w:rsidRDefault="0032415D">
      <w:pPr>
        <w:rPr>
          <w:lang w:val="es-ES"/>
        </w:rPr>
      </w:pPr>
      <w:r>
        <w:rPr>
          <w:lang w:val="es-ES"/>
        </w:rPr>
        <w:t xml:space="preserve">Algunas aclaraciones; </w:t>
      </w:r>
    </w:p>
    <w:p w14:paraId="3EF4AA71" w14:textId="5D4197A7" w:rsidR="0032415D" w:rsidRDefault="0032415D">
      <w:pPr>
        <w:rPr>
          <w:lang w:val="es-ES"/>
        </w:rPr>
      </w:pPr>
      <w:r>
        <w:rPr>
          <w:lang w:val="es-ES"/>
        </w:rPr>
        <w:t>Equipo; Se rediseño la estructura de columnas y se completo con mas información.</w:t>
      </w:r>
      <w:r w:rsidR="00463CA6">
        <w:rPr>
          <w:lang w:val="es-ES"/>
        </w:rPr>
        <w:t xml:space="preserve"> Algunas personas de nuestros equipos no brindan cursos ya que son RRHH o Marketing.</w:t>
      </w:r>
      <w:r>
        <w:rPr>
          <w:lang w:val="es-ES"/>
        </w:rPr>
        <w:t xml:space="preserve"> </w:t>
      </w:r>
    </w:p>
    <w:p w14:paraId="77D18946" w14:textId="413FE13C" w:rsidR="0032415D" w:rsidRDefault="0032415D">
      <w:pPr>
        <w:rPr>
          <w:lang w:val="es-ES"/>
        </w:rPr>
      </w:pPr>
      <w:r>
        <w:rPr>
          <w:lang w:val="es-ES"/>
        </w:rPr>
        <w:t>Contacto; Se agrego el número de teléfono para internacional y si le hace clic puede llamar.</w:t>
      </w:r>
    </w:p>
    <w:p w14:paraId="4AB08294" w14:textId="06AA44E8" w:rsidR="0032415D" w:rsidRPr="0032415D" w:rsidRDefault="0032415D">
      <w:pPr>
        <w:rPr>
          <w:lang w:val="es-ES"/>
        </w:rPr>
      </w:pPr>
      <w:r>
        <w:rPr>
          <w:lang w:val="es-ES"/>
        </w:rPr>
        <w:t xml:space="preserve">Perfil; Se agrego una vista perfil, que se puede acceder una vez loggeado, por lo que para poder visualizarla necesita ir a la vista cursos-&gt;Inscribite-&gt;Comprar Y arriba a la derecha tenemos “Mis cursos” y Perfil. </w:t>
      </w:r>
    </w:p>
    <w:sectPr w:rsidR="0032415D" w:rsidRPr="003241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AD0"/>
    <w:rsid w:val="0032415D"/>
    <w:rsid w:val="00463CA6"/>
    <w:rsid w:val="007E13C2"/>
    <w:rsid w:val="00A77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9FF93"/>
  <w15:chartTrackingRefBased/>
  <w15:docId w15:val="{07A7734E-EADF-4052-BDF8-EAED96DA2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76</Words>
  <Characters>421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VAZQUEZ MOREYRA TOMAS ELISEO</dc:creator>
  <cp:keywords/>
  <dc:description/>
  <cp:lastModifiedBy>VAZQUEZ MOREYRA TOMAS ELISEO</cp:lastModifiedBy>
  <cp:revision>3</cp:revision>
  <dcterms:created xsi:type="dcterms:W3CDTF">2022-07-11T18:26:00Z</dcterms:created>
  <dcterms:modified xsi:type="dcterms:W3CDTF">2022-07-11T18:40:00Z</dcterms:modified>
</cp:coreProperties>
</file>