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0F7F" w14:textId="52BAEB88" w:rsidR="0012610F" w:rsidRDefault="0012610F" w:rsidP="0012610F">
      <w:pPr>
        <w:rPr>
          <w:rFonts w:ascii="Times New Roman" w:hAnsi="Times New Roman" w:cs="Times New Roman"/>
          <w:sz w:val="42"/>
          <w:szCs w:val="42"/>
        </w:rPr>
      </w:pPr>
      <w:r>
        <w:rPr>
          <w:rFonts w:ascii="Times New Roman" w:hAnsi="Times New Roman" w:cs="Times New Roman"/>
          <w:sz w:val="42"/>
          <w:szCs w:val="42"/>
        </w:rPr>
        <w:t xml:space="preserve">                          Updates &amp; Notes</w:t>
      </w:r>
    </w:p>
    <w:p w14:paraId="23135461" w14:textId="77777777"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This is just a small list of updates made and when.</w:t>
      </w:r>
    </w:p>
    <w:p w14:paraId="3798CD87" w14:textId="67EAAA81" w:rsidR="0012610F" w:rsidRDefault="0012610F" w:rsidP="0012610F">
      <w:pPr>
        <w:rPr>
          <w:rFonts w:ascii="Times New Roman" w:hAnsi="Times New Roman" w:cs="Times New Roman"/>
          <w:sz w:val="26"/>
          <w:szCs w:val="26"/>
        </w:rPr>
      </w:pPr>
      <w:r>
        <w:rPr>
          <w:rFonts w:ascii="Times New Roman" w:hAnsi="Times New Roman" w:cs="Times New Roman"/>
          <w:sz w:val="26"/>
          <w:szCs w:val="26"/>
        </w:rPr>
        <w:t xml:space="preserve">                (Please take the folder out of the Zip for web page to function)</w:t>
      </w:r>
    </w:p>
    <w:p w14:paraId="7544F146" w14:textId="77777777" w:rsidR="004C1BED" w:rsidRDefault="004C1BED" w:rsidP="0012610F">
      <w:pPr>
        <w:rPr>
          <w:rFonts w:ascii="Times New Roman" w:hAnsi="Times New Roman" w:cs="Times New Roman"/>
          <w:sz w:val="26"/>
          <w:szCs w:val="26"/>
        </w:rPr>
      </w:pPr>
    </w:p>
    <w:p w14:paraId="1E437198" w14:textId="77777777" w:rsidR="004C1BED" w:rsidRDefault="004C1BED" w:rsidP="004C1BED">
      <w:pPr>
        <w:rPr>
          <w:rFonts w:ascii="Times New Roman" w:hAnsi="Times New Roman" w:cs="Times New Roman"/>
          <w:sz w:val="26"/>
          <w:szCs w:val="26"/>
        </w:rPr>
      </w:pPr>
      <w:r w:rsidRPr="004C1BED">
        <w:rPr>
          <w:rFonts w:ascii="Times New Roman" w:hAnsi="Times New Roman" w:cs="Times New Roman"/>
          <w:sz w:val="26"/>
          <w:szCs w:val="26"/>
        </w:rPr>
        <w:t>(3/28/23)</w:t>
      </w:r>
    </w:p>
    <w:p w14:paraId="34E29646" w14:textId="1A2BC0BF" w:rsidR="004C1BED" w:rsidRDefault="004C1BED" w:rsidP="004C1BE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I’ve planned to treat this page like the About Us page in terms of laying it out like a comic panel. I started it as a row within a Bootstrap container using a linear-gradient colored background surrounded by a black border. </w:t>
      </w:r>
    </w:p>
    <w:p w14:paraId="04480E74" w14:textId="77777777" w:rsidR="004C1BED" w:rsidRDefault="004C1BED" w:rsidP="004C1BED">
      <w:pPr>
        <w:pStyle w:val="ListParagraph"/>
        <w:ind w:left="1080"/>
        <w:rPr>
          <w:rFonts w:ascii="Times New Roman" w:hAnsi="Times New Roman" w:cs="Times New Roman"/>
          <w:sz w:val="26"/>
          <w:szCs w:val="26"/>
        </w:rPr>
      </w:pPr>
    </w:p>
    <w:p w14:paraId="3875CBEB" w14:textId="75EA377D" w:rsidR="004C1BED" w:rsidRPr="004C1BED" w:rsidRDefault="004C1BED" w:rsidP="004C1BE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Currently, I’m mixing and matching the rows with the thought bubble and box classes on previous pages. However, if I don’t like the look of it, I’ll make each row use the same class to make it look more uniform. I plan to also experiment with the backgrounds of each container to achieve the best possible look.</w:t>
      </w:r>
    </w:p>
    <w:p w14:paraId="2D41F396" w14:textId="0A0B5EF3" w:rsidR="006A02D3" w:rsidRDefault="006A02D3" w:rsidP="004C1BED">
      <w:pPr>
        <w:pStyle w:val="ListParagraph"/>
        <w:ind w:left="1080"/>
        <w:rPr>
          <w:rFonts w:ascii="Times New Roman" w:hAnsi="Times New Roman" w:cs="Times New Roman"/>
          <w:sz w:val="26"/>
          <w:szCs w:val="26"/>
        </w:rPr>
      </w:pPr>
    </w:p>
    <w:p w14:paraId="3E241A22" w14:textId="726B5BC3" w:rsidR="00B70E1F" w:rsidRDefault="00B70E1F" w:rsidP="00B70E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I’ve also added a dotted background to the body of the page, even though it will only be vising on the left and right margins. </w:t>
      </w:r>
    </w:p>
    <w:p w14:paraId="132A1A79" w14:textId="77777777" w:rsidR="00883968" w:rsidRPr="00883968" w:rsidRDefault="00883968" w:rsidP="00883968">
      <w:pPr>
        <w:pStyle w:val="ListParagraph"/>
        <w:rPr>
          <w:rFonts w:ascii="Times New Roman" w:hAnsi="Times New Roman" w:cs="Times New Roman"/>
          <w:sz w:val="26"/>
          <w:szCs w:val="26"/>
        </w:rPr>
      </w:pPr>
    </w:p>
    <w:p w14:paraId="27195DA4" w14:textId="232EFC45" w:rsidR="00883968" w:rsidRDefault="00883968" w:rsidP="00883968">
      <w:pPr>
        <w:rPr>
          <w:rFonts w:ascii="Times New Roman" w:hAnsi="Times New Roman" w:cs="Times New Roman"/>
          <w:sz w:val="26"/>
          <w:szCs w:val="26"/>
        </w:rPr>
      </w:pPr>
      <w:r>
        <w:rPr>
          <w:rFonts w:ascii="Times New Roman" w:hAnsi="Times New Roman" w:cs="Times New Roman"/>
          <w:sz w:val="26"/>
          <w:szCs w:val="26"/>
        </w:rPr>
        <w:t>4/9/23</w:t>
      </w:r>
    </w:p>
    <w:p w14:paraId="35EB7621" w14:textId="315BD11D" w:rsidR="00883968" w:rsidRDefault="00883968" w:rsidP="00883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I have forgotten to log the past couple of entries. However, I remembered today. I have gone ahead and eliminated the reviews from the Partner a page as I believe it is more appropriate on the “About Us” Page. </w:t>
      </w:r>
    </w:p>
    <w:p w14:paraId="554360E1" w14:textId="77777777" w:rsidR="00623108" w:rsidRDefault="00623108" w:rsidP="00623108">
      <w:pPr>
        <w:pStyle w:val="ListParagraph"/>
        <w:ind w:left="1080"/>
        <w:rPr>
          <w:rFonts w:ascii="Times New Roman" w:hAnsi="Times New Roman" w:cs="Times New Roman"/>
          <w:sz w:val="26"/>
          <w:szCs w:val="26"/>
        </w:rPr>
      </w:pPr>
    </w:p>
    <w:p w14:paraId="73844193" w14:textId="7A858CC9" w:rsidR="00883968" w:rsidRDefault="00883968" w:rsidP="00883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I have added a translucent, but dark background row that can hold any Partner’s name or logo. </w:t>
      </w:r>
      <w:r w:rsidR="00113AA2">
        <w:rPr>
          <w:rFonts w:ascii="Times New Roman" w:hAnsi="Times New Roman" w:cs="Times New Roman"/>
          <w:sz w:val="26"/>
          <w:szCs w:val="26"/>
        </w:rPr>
        <w:t xml:space="preserve">To demonstrate, I added free stock images. </w:t>
      </w:r>
      <w:r>
        <w:rPr>
          <w:rFonts w:ascii="Times New Roman" w:hAnsi="Times New Roman" w:cs="Times New Roman"/>
          <w:sz w:val="26"/>
          <w:szCs w:val="26"/>
        </w:rPr>
        <w:t>Links with their respective icons to social media are directly below.</w:t>
      </w:r>
      <w:r w:rsidR="002A79B3">
        <w:rPr>
          <w:rFonts w:ascii="Times New Roman" w:hAnsi="Times New Roman" w:cs="Times New Roman"/>
          <w:sz w:val="26"/>
          <w:szCs w:val="26"/>
        </w:rPr>
        <w:t xml:space="preserve"> (Note) All images are fully responsive and will change their dimensions as the page or window resizes.</w:t>
      </w:r>
    </w:p>
    <w:p w14:paraId="24E53BB3" w14:textId="77777777" w:rsidR="00FE1CAA" w:rsidRPr="00FE1CAA" w:rsidRDefault="00FE1CAA" w:rsidP="00FE1CAA">
      <w:pPr>
        <w:pStyle w:val="ListParagraph"/>
        <w:rPr>
          <w:rFonts w:ascii="Times New Roman" w:hAnsi="Times New Roman" w:cs="Times New Roman"/>
          <w:sz w:val="26"/>
          <w:szCs w:val="26"/>
        </w:rPr>
      </w:pPr>
    </w:p>
    <w:p w14:paraId="51181B89" w14:textId="262690C7" w:rsidR="00FE1CAA" w:rsidRDefault="00FE1CAA" w:rsidP="00FE1CAA">
      <w:pPr>
        <w:rPr>
          <w:rFonts w:ascii="Times New Roman" w:hAnsi="Times New Roman" w:cs="Times New Roman"/>
          <w:sz w:val="26"/>
          <w:szCs w:val="26"/>
        </w:rPr>
      </w:pPr>
      <w:r>
        <w:rPr>
          <w:rFonts w:ascii="Times New Roman" w:hAnsi="Times New Roman" w:cs="Times New Roman"/>
          <w:sz w:val="26"/>
          <w:szCs w:val="26"/>
        </w:rPr>
        <w:t>4/16/23</w:t>
      </w:r>
    </w:p>
    <w:p w14:paraId="490D09E5" w14:textId="03791DE7" w:rsidR="00373B1A" w:rsidRDefault="00FE1CAA" w:rsidP="00373B1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I have gotten rid of the dotted background for this page as well and removed on the thought bubbles from the row below the header. That leaves only two, but I am thinking about just having one thing in the container, maybe the expo logo. Or, have the two items on the left and right ends of the container and put some bold text in the middle</w:t>
      </w:r>
      <w:r w:rsidR="00373B1A">
        <w:rPr>
          <w:rFonts w:ascii="Times New Roman" w:hAnsi="Times New Roman" w:cs="Times New Roman"/>
          <w:sz w:val="26"/>
          <w:szCs w:val="26"/>
        </w:rPr>
        <w:t>.</w:t>
      </w:r>
    </w:p>
    <w:p w14:paraId="4699FFF8" w14:textId="5AE060D4" w:rsidR="00373B1A" w:rsidRPr="00373B1A" w:rsidRDefault="00373B1A" w:rsidP="00373B1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Attempts to change replace the dark, translucent background with a picture have been unsuccessful. So, I’ve decided to leave it with just the dark background.</w:t>
      </w:r>
    </w:p>
    <w:p w14:paraId="1954EB2F" w14:textId="77777777" w:rsidR="00113AA2" w:rsidRPr="00113AA2" w:rsidRDefault="00113AA2" w:rsidP="00113AA2">
      <w:pPr>
        <w:pStyle w:val="ListParagraph"/>
        <w:rPr>
          <w:rFonts w:ascii="Times New Roman" w:hAnsi="Times New Roman" w:cs="Times New Roman"/>
          <w:sz w:val="26"/>
          <w:szCs w:val="26"/>
        </w:rPr>
      </w:pPr>
    </w:p>
    <w:p w14:paraId="14DA64AD" w14:textId="6DD64862" w:rsidR="00113AA2" w:rsidRPr="00883968" w:rsidRDefault="00113AA2" w:rsidP="00113AA2">
      <w:pPr>
        <w:pStyle w:val="ListParagraph"/>
        <w:ind w:left="1080"/>
        <w:rPr>
          <w:rFonts w:ascii="Times New Roman" w:hAnsi="Times New Roman" w:cs="Times New Roman"/>
          <w:sz w:val="26"/>
          <w:szCs w:val="26"/>
        </w:rPr>
      </w:pPr>
    </w:p>
    <w:sectPr w:rsidR="00113AA2" w:rsidRPr="0088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98B"/>
    <w:multiLevelType w:val="hybridMultilevel"/>
    <w:tmpl w:val="04B02496"/>
    <w:lvl w:ilvl="0" w:tplc="4FDE759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E76CB"/>
    <w:multiLevelType w:val="hybridMultilevel"/>
    <w:tmpl w:val="B1C2F5A6"/>
    <w:lvl w:ilvl="0" w:tplc="46AE12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73443"/>
    <w:multiLevelType w:val="hybridMultilevel"/>
    <w:tmpl w:val="A27AC0A0"/>
    <w:lvl w:ilvl="0" w:tplc="A9BE4A2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0551C3"/>
    <w:multiLevelType w:val="hybridMultilevel"/>
    <w:tmpl w:val="1FA2D4D4"/>
    <w:lvl w:ilvl="0" w:tplc="7422A1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0495">
    <w:abstractNumId w:val="3"/>
  </w:num>
  <w:num w:numId="2" w16cid:durableId="1334990143">
    <w:abstractNumId w:val="0"/>
  </w:num>
  <w:num w:numId="3" w16cid:durableId="1103261974">
    <w:abstractNumId w:val="1"/>
  </w:num>
  <w:num w:numId="4" w16cid:durableId="364985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3E"/>
    <w:rsid w:val="00043F44"/>
    <w:rsid w:val="00113AA2"/>
    <w:rsid w:val="0012610F"/>
    <w:rsid w:val="00192651"/>
    <w:rsid w:val="002A79B3"/>
    <w:rsid w:val="00373B1A"/>
    <w:rsid w:val="004C1BED"/>
    <w:rsid w:val="004C611D"/>
    <w:rsid w:val="00560CDA"/>
    <w:rsid w:val="00601C91"/>
    <w:rsid w:val="00623108"/>
    <w:rsid w:val="006A02D3"/>
    <w:rsid w:val="00792EBD"/>
    <w:rsid w:val="00883968"/>
    <w:rsid w:val="009E0B3E"/>
    <w:rsid w:val="009E2DED"/>
    <w:rsid w:val="00A64B2C"/>
    <w:rsid w:val="00AE6417"/>
    <w:rsid w:val="00B70E1F"/>
    <w:rsid w:val="00FE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9D8"/>
  <w15:chartTrackingRefBased/>
  <w15:docId w15:val="{451436C2-E4C7-4CFB-8F10-E50F6901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8" ma:contentTypeDescription="Create a new document." ma:contentTypeScope="" ma:versionID="b622e293e7c5c5bb695f6f5a1efe2def">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8958f5e67a0edf47b65661511cf288ae"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Props1.xml><?xml version="1.0" encoding="utf-8"?>
<ds:datastoreItem xmlns:ds="http://schemas.openxmlformats.org/officeDocument/2006/customXml" ds:itemID="{B4C96923-D57F-4343-B7AD-53B3F5955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6bf0f-e36f-43cb-ba39-de711a343380"/>
    <ds:schemaRef ds:uri="3baec818-7f71-4c0c-9e64-fa7e2fa13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27E3BF-0BBB-4194-A3E0-FD15EB379473}">
  <ds:schemaRefs>
    <ds:schemaRef ds:uri="http://schemas.microsoft.com/sharepoint/v3/contenttype/forms"/>
  </ds:schemaRefs>
</ds:datastoreItem>
</file>

<file path=customXml/itemProps3.xml><?xml version="1.0" encoding="utf-8"?>
<ds:datastoreItem xmlns:ds="http://schemas.openxmlformats.org/officeDocument/2006/customXml" ds:itemID="{282D2A00-5E70-4E13-AD42-E302376FF1A8}">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20</cp:revision>
  <dcterms:created xsi:type="dcterms:W3CDTF">2023-03-19T17:53:00Z</dcterms:created>
  <dcterms:modified xsi:type="dcterms:W3CDTF">2023-04-16T16:05:00Z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ies>
</file>