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A928B" w14:textId="77777777" w:rsidR="0013460A" w:rsidRPr="0013460A" w:rsidRDefault="0013460A" w:rsidP="0013460A">
      <w:pPr>
        <w:rPr>
          <w:b/>
          <w:bCs/>
        </w:rPr>
      </w:pPr>
      <w:r w:rsidRPr="0013460A">
        <w:rPr>
          <w:b/>
          <w:bCs/>
        </w:rPr>
        <w:t>Data Loading &amp; Initial Inspection Documentation</w:t>
      </w:r>
    </w:p>
    <w:p w14:paraId="2604A874" w14:textId="77777777" w:rsidR="0013460A" w:rsidRPr="0013460A" w:rsidRDefault="0013460A" w:rsidP="0013460A">
      <w:r w:rsidRPr="0013460A">
        <w:rPr>
          <w:b/>
          <w:bCs/>
        </w:rPr>
        <w:t>South Africa Public Procurement Intelligence System</w:t>
      </w:r>
    </w:p>
    <w:p w14:paraId="1BBF2855" w14:textId="77777777" w:rsidR="0013460A" w:rsidRPr="0013460A" w:rsidRDefault="0013460A" w:rsidP="0013460A">
      <w:pPr>
        <w:rPr>
          <w:b/>
          <w:bCs/>
        </w:rPr>
      </w:pPr>
      <w:r w:rsidRPr="0013460A">
        <w:rPr>
          <w:b/>
          <w:bCs/>
        </w:rPr>
        <w:t>Purpose</w:t>
      </w:r>
    </w:p>
    <w:p w14:paraId="0F7B1594" w14:textId="77777777" w:rsidR="0013460A" w:rsidRPr="0013460A" w:rsidRDefault="0013460A" w:rsidP="0013460A">
      <w:r w:rsidRPr="0013460A">
        <w:t xml:space="preserve">This notebook is the </w:t>
      </w:r>
      <w:r w:rsidRPr="0013460A">
        <w:rPr>
          <w:b/>
          <w:bCs/>
        </w:rPr>
        <w:t>first step</w:t>
      </w:r>
      <w:r w:rsidRPr="0013460A">
        <w:t xml:space="preserve"> in the project pipeline. It loads all raw datasets from the eTenders South Africa portal (OCDS format) and performs a comprehensive initial inspection to understand the structure, quality, and characteristics of the data before any cleaning or analysis.</w:t>
      </w:r>
    </w:p>
    <w:p w14:paraId="7FF79A4A" w14:textId="77777777" w:rsidR="0013460A" w:rsidRPr="0013460A" w:rsidRDefault="0013460A" w:rsidP="0013460A">
      <w:r w:rsidRPr="0013460A">
        <w:rPr>
          <w:b/>
          <w:bCs/>
        </w:rPr>
        <w:t>Folder Structure Used:</w:t>
      </w:r>
    </w:p>
    <w:p w14:paraId="58E70CAE" w14:textId="77777777" w:rsidR="0013460A" w:rsidRPr="0013460A" w:rsidRDefault="0013460A" w:rsidP="0013460A">
      <w:pPr>
        <w:numPr>
          <w:ilvl w:val="0"/>
          <w:numId w:val="1"/>
        </w:numPr>
      </w:pPr>
      <w:r w:rsidRPr="0013460A">
        <w:t>Raw data →</w:t>
      </w:r>
      <w:proofErr w:type="gramStart"/>
      <w:r w:rsidRPr="0013460A">
        <w:t xml:space="preserve"> ..</w:t>
      </w:r>
      <w:proofErr w:type="gramEnd"/>
      <w:r w:rsidRPr="0013460A">
        <w:t>/00_raw_data/</w:t>
      </w:r>
    </w:p>
    <w:p w14:paraId="32DE5C88" w14:textId="77777777" w:rsidR="0013460A" w:rsidRPr="0013460A" w:rsidRDefault="0013460A" w:rsidP="0013460A">
      <w:pPr>
        <w:numPr>
          <w:ilvl w:val="0"/>
          <w:numId w:val="1"/>
        </w:numPr>
      </w:pPr>
      <w:r w:rsidRPr="0013460A">
        <w:t>Cleaned data →</w:t>
      </w:r>
      <w:proofErr w:type="gramStart"/>
      <w:r w:rsidRPr="0013460A">
        <w:t xml:space="preserve"> ..</w:t>
      </w:r>
      <w:proofErr w:type="gramEnd"/>
      <w:r w:rsidRPr="0013460A">
        <w:t>/01_cleaned_data/ (generated in next notebook)</w:t>
      </w:r>
    </w:p>
    <w:p w14:paraId="1790A7C6" w14:textId="77777777" w:rsidR="0013460A" w:rsidRPr="0013460A" w:rsidRDefault="0013460A" w:rsidP="0013460A">
      <w:r w:rsidRPr="0013460A">
        <w:pict w14:anchorId="6329C9E8">
          <v:rect id="_x0000_i1055" style="width:0;height:1.5pt" o:hralign="center" o:hrstd="t" o:hr="t" fillcolor="#a0a0a0" stroked="f"/>
        </w:pict>
      </w:r>
    </w:p>
    <w:p w14:paraId="23810CA8" w14:textId="77777777" w:rsidR="0013460A" w:rsidRPr="0013460A" w:rsidRDefault="0013460A" w:rsidP="0013460A">
      <w:pPr>
        <w:rPr>
          <w:b/>
          <w:bCs/>
        </w:rPr>
      </w:pPr>
      <w:r w:rsidRPr="0013460A">
        <w:rPr>
          <w:b/>
          <w:bCs/>
        </w:rPr>
        <w:t>Datasets Loaded</w:t>
      </w:r>
    </w:p>
    <w:p w14:paraId="28CF4593" w14:textId="77777777" w:rsidR="0013460A" w:rsidRPr="0013460A" w:rsidRDefault="0013460A" w:rsidP="0013460A">
      <w:r w:rsidRPr="0013460A">
        <w:t>The following 8 raw CSV files were loaded: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"/>
        <w:gridCol w:w="2554"/>
        <w:gridCol w:w="4366"/>
        <w:gridCol w:w="795"/>
        <w:gridCol w:w="1102"/>
      </w:tblGrid>
      <w:tr w:rsidR="0013460A" w:rsidRPr="0013460A" w14:paraId="3D9263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CE940" w14:textId="77777777" w:rsidR="0013460A" w:rsidRPr="0013460A" w:rsidRDefault="0013460A" w:rsidP="0013460A">
            <w:pPr>
              <w:rPr>
                <w:b/>
                <w:bCs/>
              </w:rPr>
            </w:pPr>
            <w:r w:rsidRPr="0013460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E7D15B7" w14:textId="77777777" w:rsidR="0013460A" w:rsidRPr="0013460A" w:rsidRDefault="0013460A" w:rsidP="0013460A">
            <w:pPr>
              <w:rPr>
                <w:b/>
                <w:bCs/>
              </w:rPr>
            </w:pPr>
            <w:r w:rsidRPr="0013460A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0FB6E2AD" w14:textId="77777777" w:rsidR="0013460A" w:rsidRPr="0013460A" w:rsidRDefault="0013460A" w:rsidP="0013460A">
            <w:pPr>
              <w:rPr>
                <w:b/>
                <w:bCs/>
              </w:rPr>
            </w:pPr>
            <w:r w:rsidRPr="0013460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622CE7A" w14:textId="77777777" w:rsidR="0013460A" w:rsidRPr="0013460A" w:rsidRDefault="0013460A" w:rsidP="0013460A">
            <w:pPr>
              <w:rPr>
                <w:b/>
                <w:bCs/>
              </w:rPr>
            </w:pPr>
            <w:r w:rsidRPr="0013460A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30581109" w14:textId="77777777" w:rsidR="0013460A" w:rsidRPr="0013460A" w:rsidRDefault="0013460A" w:rsidP="0013460A">
            <w:pPr>
              <w:rPr>
                <w:b/>
                <w:bCs/>
              </w:rPr>
            </w:pPr>
            <w:r w:rsidRPr="0013460A">
              <w:rPr>
                <w:b/>
                <w:bCs/>
              </w:rPr>
              <w:t>Columns</w:t>
            </w:r>
          </w:p>
        </w:tc>
      </w:tr>
      <w:tr w:rsidR="0013460A" w:rsidRPr="0013460A" w14:paraId="6FA53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7DDA3" w14:textId="77777777" w:rsidR="0013460A" w:rsidRPr="0013460A" w:rsidRDefault="0013460A" w:rsidP="0013460A">
            <w:r w:rsidRPr="0013460A">
              <w:t>1</w:t>
            </w:r>
          </w:p>
        </w:tc>
        <w:tc>
          <w:tcPr>
            <w:tcW w:w="0" w:type="auto"/>
            <w:vAlign w:val="center"/>
            <w:hideMark/>
          </w:tcPr>
          <w:p w14:paraId="2CCE899D" w14:textId="77777777" w:rsidR="0013460A" w:rsidRPr="0013460A" w:rsidRDefault="0013460A" w:rsidP="0013460A">
            <w:r w:rsidRPr="0013460A">
              <w:rPr>
                <w:b/>
                <w:bCs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0A8205E2" w14:textId="77777777" w:rsidR="0013460A" w:rsidRPr="0013460A" w:rsidRDefault="0013460A" w:rsidP="0013460A">
            <w:r w:rsidRPr="0013460A">
              <w:t>Core tender records (titles, provinces, values, dates)</w:t>
            </w:r>
          </w:p>
        </w:tc>
        <w:tc>
          <w:tcPr>
            <w:tcW w:w="0" w:type="auto"/>
            <w:vAlign w:val="center"/>
            <w:hideMark/>
          </w:tcPr>
          <w:p w14:paraId="39286B45" w14:textId="77777777" w:rsidR="0013460A" w:rsidRPr="0013460A" w:rsidRDefault="0013460A" w:rsidP="0013460A">
            <w:r w:rsidRPr="0013460A">
              <w:t>43,384</w:t>
            </w:r>
          </w:p>
        </w:tc>
        <w:tc>
          <w:tcPr>
            <w:tcW w:w="0" w:type="auto"/>
            <w:vAlign w:val="center"/>
            <w:hideMark/>
          </w:tcPr>
          <w:p w14:paraId="5EA80A6F" w14:textId="77777777" w:rsidR="0013460A" w:rsidRPr="0013460A" w:rsidRDefault="0013460A" w:rsidP="0013460A">
            <w:r w:rsidRPr="0013460A">
              <w:t>36</w:t>
            </w:r>
          </w:p>
        </w:tc>
      </w:tr>
      <w:tr w:rsidR="0013460A" w:rsidRPr="0013460A" w14:paraId="2F29C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B2003" w14:textId="77777777" w:rsidR="0013460A" w:rsidRPr="0013460A" w:rsidRDefault="0013460A" w:rsidP="0013460A">
            <w:r w:rsidRPr="0013460A">
              <w:t>2</w:t>
            </w:r>
          </w:p>
        </w:tc>
        <w:tc>
          <w:tcPr>
            <w:tcW w:w="0" w:type="auto"/>
            <w:vAlign w:val="center"/>
            <w:hideMark/>
          </w:tcPr>
          <w:p w14:paraId="0757EC55" w14:textId="77777777" w:rsidR="0013460A" w:rsidRPr="0013460A" w:rsidRDefault="0013460A" w:rsidP="0013460A">
            <w:r w:rsidRPr="0013460A">
              <w:rPr>
                <w:b/>
                <w:bCs/>
              </w:rPr>
              <w:t>awards</w:t>
            </w:r>
          </w:p>
        </w:tc>
        <w:tc>
          <w:tcPr>
            <w:tcW w:w="0" w:type="auto"/>
            <w:vAlign w:val="center"/>
            <w:hideMark/>
          </w:tcPr>
          <w:p w14:paraId="5312392B" w14:textId="77777777" w:rsidR="0013460A" w:rsidRPr="0013460A" w:rsidRDefault="0013460A" w:rsidP="0013460A">
            <w:r w:rsidRPr="0013460A">
              <w:t>Contract award records with values and status</w:t>
            </w:r>
          </w:p>
        </w:tc>
        <w:tc>
          <w:tcPr>
            <w:tcW w:w="0" w:type="auto"/>
            <w:vAlign w:val="center"/>
            <w:hideMark/>
          </w:tcPr>
          <w:p w14:paraId="7D27FA9D" w14:textId="77777777" w:rsidR="0013460A" w:rsidRPr="0013460A" w:rsidRDefault="0013460A" w:rsidP="0013460A">
            <w:r w:rsidRPr="0013460A">
              <w:t>8,190</w:t>
            </w:r>
          </w:p>
        </w:tc>
        <w:tc>
          <w:tcPr>
            <w:tcW w:w="0" w:type="auto"/>
            <w:vAlign w:val="center"/>
            <w:hideMark/>
          </w:tcPr>
          <w:p w14:paraId="01C64AA1" w14:textId="77777777" w:rsidR="0013460A" w:rsidRPr="0013460A" w:rsidRDefault="0013460A" w:rsidP="0013460A">
            <w:r w:rsidRPr="0013460A">
              <w:t>8</w:t>
            </w:r>
          </w:p>
        </w:tc>
      </w:tr>
      <w:tr w:rsidR="0013460A" w:rsidRPr="0013460A" w14:paraId="5E30E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2FE17" w14:textId="77777777" w:rsidR="0013460A" w:rsidRPr="0013460A" w:rsidRDefault="0013460A" w:rsidP="0013460A">
            <w:r w:rsidRPr="0013460A">
              <w:t>3</w:t>
            </w:r>
          </w:p>
        </w:tc>
        <w:tc>
          <w:tcPr>
            <w:tcW w:w="0" w:type="auto"/>
            <w:vAlign w:val="center"/>
            <w:hideMark/>
          </w:tcPr>
          <w:p w14:paraId="3AEAA141" w14:textId="77777777" w:rsidR="0013460A" w:rsidRPr="0013460A" w:rsidRDefault="0013460A" w:rsidP="0013460A">
            <w:r w:rsidRPr="0013460A">
              <w:rPr>
                <w:b/>
                <w:bCs/>
              </w:rPr>
              <w:t>awards_suppliers</w:t>
            </w:r>
          </w:p>
        </w:tc>
        <w:tc>
          <w:tcPr>
            <w:tcW w:w="0" w:type="auto"/>
            <w:vAlign w:val="center"/>
            <w:hideMark/>
          </w:tcPr>
          <w:p w14:paraId="56391FD7" w14:textId="77777777" w:rsidR="0013460A" w:rsidRPr="0013460A" w:rsidRDefault="0013460A" w:rsidP="0013460A">
            <w:r w:rsidRPr="0013460A">
              <w:t>Supplier names linked to each award</w:t>
            </w:r>
          </w:p>
        </w:tc>
        <w:tc>
          <w:tcPr>
            <w:tcW w:w="0" w:type="auto"/>
            <w:vAlign w:val="center"/>
            <w:hideMark/>
          </w:tcPr>
          <w:p w14:paraId="68876427" w14:textId="77777777" w:rsidR="0013460A" w:rsidRPr="0013460A" w:rsidRDefault="0013460A" w:rsidP="0013460A">
            <w:r w:rsidRPr="0013460A">
              <w:t>8,190</w:t>
            </w:r>
          </w:p>
        </w:tc>
        <w:tc>
          <w:tcPr>
            <w:tcW w:w="0" w:type="auto"/>
            <w:vAlign w:val="center"/>
            <w:hideMark/>
          </w:tcPr>
          <w:p w14:paraId="2D1A1F56" w14:textId="77777777" w:rsidR="0013460A" w:rsidRPr="0013460A" w:rsidRDefault="0013460A" w:rsidP="0013460A">
            <w:r w:rsidRPr="0013460A">
              <w:t>5</w:t>
            </w:r>
          </w:p>
        </w:tc>
      </w:tr>
      <w:tr w:rsidR="0013460A" w:rsidRPr="0013460A" w14:paraId="70E60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88D7E" w14:textId="77777777" w:rsidR="0013460A" w:rsidRPr="0013460A" w:rsidRDefault="0013460A" w:rsidP="0013460A">
            <w:r w:rsidRPr="0013460A">
              <w:t>4</w:t>
            </w:r>
          </w:p>
        </w:tc>
        <w:tc>
          <w:tcPr>
            <w:tcW w:w="0" w:type="auto"/>
            <w:vAlign w:val="center"/>
            <w:hideMark/>
          </w:tcPr>
          <w:p w14:paraId="72C8CE2C" w14:textId="77777777" w:rsidR="0013460A" w:rsidRPr="0013460A" w:rsidRDefault="0013460A" w:rsidP="0013460A">
            <w:r w:rsidRPr="0013460A">
              <w:rPr>
                <w:b/>
                <w:bCs/>
              </w:rPr>
              <w:t>contracts</w:t>
            </w:r>
          </w:p>
        </w:tc>
        <w:tc>
          <w:tcPr>
            <w:tcW w:w="0" w:type="auto"/>
            <w:vAlign w:val="center"/>
            <w:hideMark/>
          </w:tcPr>
          <w:p w14:paraId="1C9A5F0E" w14:textId="77777777" w:rsidR="0013460A" w:rsidRPr="0013460A" w:rsidRDefault="0013460A" w:rsidP="0013460A">
            <w:r w:rsidRPr="0013460A">
              <w:t>Signed contracts with duration and financial details</w:t>
            </w:r>
          </w:p>
        </w:tc>
        <w:tc>
          <w:tcPr>
            <w:tcW w:w="0" w:type="auto"/>
            <w:vAlign w:val="center"/>
            <w:hideMark/>
          </w:tcPr>
          <w:p w14:paraId="693D534E" w14:textId="77777777" w:rsidR="0013460A" w:rsidRPr="0013460A" w:rsidRDefault="0013460A" w:rsidP="0013460A">
            <w:r w:rsidRPr="0013460A">
              <w:t>1,229</w:t>
            </w:r>
          </w:p>
        </w:tc>
        <w:tc>
          <w:tcPr>
            <w:tcW w:w="0" w:type="auto"/>
            <w:vAlign w:val="center"/>
            <w:hideMark/>
          </w:tcPr>
          <w:p w14:paraId="70B1D284" w14:textId="77777777" w:rsidR="0013460A" w:rsidRPr="0013460A" w:rsidRDefault="0013460A" w:rsidP="0013460A">
            <w:r w:rsidRPr="0013460A">
              <w:t>14</w:t>
            </w:r>
          </w:p>
        </w:tc>
      </w:tr>
      <w:tr w:rsidR="0013460A" w:rsidRPr="0013460A" w14:paraId="02F74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FF3A0" w14:textId="77777777" w:rsidR="0013460A" w:rsidRPr="0013460A" w:rsidRDefault="0013460A" w:rsidP="0013460A">
            <w:r w:rsidRPr="0013460A">
              <w:t>5</w:t>
            </w:r>
          </w:p>
        </w:tc>
        <w:tc>
          <w:tcPr>
            <w:tcW w:w="0" w:type="auto"/>
            <w:vAlign w:val="center"/>
            <w:hideMark/>
          </w:tcPr>
          <w:p w14:paraId="3BD223A8" w14:textId="77777777" w:rsidR="0013460A" w:rsidRPr="0013460A" w:rsidRDefault="0013460A" w:rsidP="0013460A">
            <w:proofErr w:type="spellStart"/>
            <w:r w:rsidRPr="0013460A">
              <w:rPr>
                <w:b/>
                <w:bCs/>
              </w:rPr>
              <w:t>contracts_documents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EB867" w14:textId="77777777" w:rsidR="0013460A" w:rsidRPr="0013460A" w:rsidRDefault="0013460A" w:rsidP="0013460A">
            <w:r w:rsidRPr="0013460A">
              <w:t>Documents attached to signed contracts</w:t>
            </w:r>
          </w:p>
        </w:tc>
        <w:tc>
          <w:tcPr>
            <w:tcW w:w="0" w:type="auto"/>
            <w:vAlign w:val="center"/>
            <w:hideMark/>
          </w:tcPr>
          <w:p w14:paraId="54E50F20" w14:textId="77777777" w:rsidR="0013460A" w:rsidRPr="0013460A" w:rsidRDefault="0013460A" w:rsidP="0013460A">
            <w:r w:rsidRPr="0013460A">
              <w:t>1,230</w:t>
            </w:r>
          </w:p>
        </w:tc>
        <w:tc>
          <w:tcPr>
            <w:tcW w:w="0" w:type="auto"/>
            <w:vAlign w:val="center"/>
            <w:hideMark/>
          </w:tcPr>
          <w:p w14:paraId="728211F1" w14:textId="77777777" w:rsidR="0013460A" w:rsidRPr="0013460A" w:rsidRDefault="0013460A" w:rsidP="0013460A">
            <w:r w:rsidRPr="0013460A">
              <w:t>11</w:t>
            </w:r>
          </w:p>
        </w:tc>
      </w:tr>
      <w:tr w:rsidR="0013460A" w:rsidRPr="0013460A" w14:paraId="693F9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4A0E5" w14:textId="77777777" w:rsidR="0013460A" w:rsidRPr="0013460A" w:rsidRDefault="0013460A" w:rsidP="0013460A">
            <w:r w:rsidRPr="0013460A">
              <w:t>6</w:t>
            </w:r>
          </w:p>
        </w:tc>
        <w:tc>
          <w:tcPr>
            <w:tcW w:w="0" w:type="auto"/>
            <w:vAlign w:val="center"/>
            <w:hideMark/>
          </w:tcPr>
          <w:p w14:paraId="54FD4C28" w14:textId="77777777" w:rsidR="0013460A" w:rsidRPr="0013460A" w:rsidRDefault="0013460A" w:rsidP="0013460A">
            <w:r w:rsidRPr="0013460A">
              <w:rPr>
                <w:b/>
                <w:bCs/>
              </w:rPr>
              <w:t>parties</w:t>
            </w:r>
          </w:p>
        </w:tc>
        <w:tc>
          <w:tcPr>
            <w:tcW w:w="0" w:type="auto"/>
            <w:vAlign w:val="center"/>
            <w:hideMark/>
          </w:tcPr>
          <w:p w14:paraId="145F78A5" w14:textId="77777777" w:rsidR="0013460A" w:rsidRPr="0013460A" w:rsidRDefault="0013460A" w:rsidP="0013460A">
            <w:r w:rsidRPr="0013460A">
              <w:t>Organizations (buyers &amp; suppliers) with contact details</w:t>
            </w:r>
          </w:p>
        </w:tc>
        <w:tc>
          <w:tcPr>
            <w:tcW w:w="0" w:type="auto"/>
            <w:vAlign w:val="center"/>
            <w:hideMark/>
          </w:tcPr>
          <w:p w14:paraId="2DA40AD0" w14:textId="77777777" w:rsidR="0013460A" w:rsidRPr="0013460A" w:rsidRDefault="0013460A" w:rsidP="0013460A">
            <w:r w:rsidRPr="0013460A">
              <w:t>8,190</w:t>
            </w:r>
          </w:p>
        </w:tc>
        <w:tc>
          <w:tcPr>
            <w:tcW w:w="0" w:type="auto"/>
            <w:vAlign w:val="center"/>
            <w:hideMark/>
          </w:tcPr>
          <w:p w14:paraId="093FA23C" w14:textId="77777777" w:rsidR="0013460A" w:rsidRPr="0013460A" w:rsidRDefault="0013460A" w:rsidP="0013460A">
            <w:r w:rsidRPr="0013460A">
              <w:t>12</w:t>
            </w:r>
          </w:p>
        </w:tc>
      </w:tr>
      <w:tr w:rsidR="0013460A" w:rsidRPr="0013460A" w14:paraId="38181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47D4A" w14:textId="77777777" w:rsidR="0013460A" w:rsidRPr="0013460A" w:rsidRDefault="0013460A" w:rsidP="0013460A">
            <w:r w:rsidRPr="0013460A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29875A9F" w14:textId="77777777" w:rsidR="0013460A" w:rsidRPr="0013460A" w:rsidRDefault="0013460A" w:rsidP="0013460A">
            <w:r w:rsidRPr="0013460A">
              <w:rPr>
                <w:b/>
                <w:bCs/>
              </w:rPr>
              <w:t>tender_documents</w:t>
            </w:r>
          </w:p>
        </w:tc>
        <w:tc>
          <w:tcPr>
            <w:tcW w:w="0" w:type="auto"/>
            <w:vAlign w:val="center"/>
            <w:hideMark/>
          </w:tcPr>
          <w:p w14:paraId="48AC5E54" w14:textId="77777777" w:rsidR="0013460A" w:rsidRPr="0013460A" w:rsidRDefault="0013460A" w:rsidP="0013460A">
            <w:r w:rsidRPr="0013460A">
              <w:t>Tender advertisement documents and URLs</w:t>
            </w:r>
          </w:p>
        </w:tc>
        <w:tc>
          <w:tcPr>
            <w:tcW w:w="0" w:type="auto"/>
            <w:vAlign w:val="center"/>
            <w:hideMark/>
          </w:tcPr>
          <w:p w14:paraId="17AB8AD2" w14:textId="77777777" w:rsidR="0013460A" w:rsidRPr="0013460A" w:rsidRDefault="0013460A" w:rsidP="0013460A">
            <w:r w:rsidRPr="0013460A">
              <w:t>44,313</w:t>
            </w:r>
          </w:p>
        </w:tc>
        <w:tc>
          <w:tcPr>
            <w:tcW w:w="0" w:type="auto"/>
            <w:vAlign w:val="center"/>
            <w:hideMark/>
          </w:tcPr>
          <w:p w14:paraId="2AF946A6" w14:textId="77777777" w:rsidR="0013460A" w:rsidRPr="0013460A" w:rsidRDefault="0013460A" w:rsidP="0013460A">
            <w:r w:rsidRPr="0013460A">
              <w:t>12</w:t>
            </w:r>
          </w:p>
        </w:tc>
      </w:tr>
      <w:tr w:rsidR="0013460A" w:rsidRPr="0013460A" w14:paraId="3C4B1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70428" w14:textId="77777777" w:rsidR="0013460A" w:rsidRPr="0013460A" w:rsidRDefault="0013460A" w:rsidP="0013460A">
            <w:r w:rsidRPr="0013460A">
              <w:t>8</w:t>
            </w:r>
          </w:p>
        </w:tc>
        <w:tc>
          <w:tcPr>
            <w:tcW w:w="0" w:type="auto"/>
            <w:vAlign w:val="center"/>
            <w:hideMark/>
          </w:tcPr>
          <w:p w14:paraId="01071D2B" w14:textId="77777777" w:rsidR="0013460A" w:rsidRPr="0013460A" w:rsidRDefault="0013460A" w:rsidP="0013460A">
            <w:r w:rsidRPr="0013460A">
              <w:rPr>
                <w:b/>
                <w:bCs/>
              </w:rPr>
              <w:t>tender_tenderers</w:t>
            </w:r>
          </w:p>
        </w:tc>
        <w:tc>
          <w:tcPr>
            <w:tcW w:w="0" w:type="auto"/>
            <w:vAlign w:val="center"/>
            <w:hideMark/>
          </w:tcPr>
          <w:p w14:paraId="08F6BBAA" w14:textId="77777777" w:rsidR="0013460A" w:rsidRPr="0013460A" w:rsidRDefault="0013460A" w:rsidP="0013460A">
            <w:r w:rsidRPr="0013460A">
              <w:t>Companies that submitted bids on tenders</w:t>
            </w:r>
          </w:p>
        </w:tc>
        <w:tc>
          <w:tcPr>
            <w:tcW w:w="0" w:type="auto"/>
            <w:vAlign w:val="center"/>
            <w:hideMark/>
          </w:tcPr>
          <w:p w14:paraId="7C8A0F58" w14:textId="77777777" w:rsidR="0013460A" w:rsidRPr="0013460A" w:rsidRDefault="0013460A" w:rsidP="0013460A">
            <w:r w:rsidRPr="0013460A">
              <w:t>2,179</w:t>
            </w:r>
          </w:p>
        </w:tc>
        <w:tc>
          <w:tcPr>
            <w:tcW w:w="0" w:type="auto"/>
            <w:vAlign w:val="center"/>
            <w:hideMark/>
          </w:tcPr>
          <w:p w14:paraId="577B9D37" w14:textId="77777777" w:rsidR="0013460A" w:rsidRPr="0013460A" w:rsidRDefault="0013460A" w:rsidP="0013460A">
            <w:r w:rsidRPr="0013460A">
              <w:t>5</w:t>
            </w:r>
          </w:p>
        </w:tc>
      </w:tr>
    </w:tbl>
    <w:p w14:paraId="2856B40D" w14:textId="77777777" w:rsidR="0013460A" w:rsidRPr="0013460A" w:rsidRDefault="0013460A" w:rsidP="0013460A">
      <w:r w:rsidRPr="0013460A">
        <w:rPr>
          <w:b/>
          <w:bCs/>
        </w:rPr>
        <w:t>Total records across all tables</w:t>
      </w:r>
      <w:r w:rsidRPr="0013460A">
        <w:t>: ~68,000+</w:t>
      </w:r>
    </w:p>
    <w:p w14:paraId="2146184A" w14:textId="77777777" w:rsidR="0013460A" w:rsidRPr="0013460A" w:rsidRDefault="0013460A" w:rsidP="0013460A">
      <w:r w:rsidRPr="0013460A">
        <w:pict w14:anchorId="5533A43E">
          <v:rect id="_x0000_i1056" style="width:0;height:1.5pt" o:hralign="center" o:hrstd="t" o:hr="t" fillcolor="#a0a0a0" stroked="f"/>
        </w:pict>
      </w:r>
    </w:p>
    <w:p w14:paraId="191E7FE3" w14:textId="77777777" w:rsidR="0013460A" w:rsidRPr="0013460A" w:rsidRDefault="0013460A" w:rsidP="0013460A">
      <w:pPr>
        <w:rPr>
          <w:b/>
          <w:bCs/>
        </w:rPr>
      </w:pPr>
      <w:r w:rsidRPr="0013460A">
        <w:rPr>
          <w:b/>
          <w:bCs/>
        </w:rPr>
        <w:t>Inspection Process</w:t>
      </w:r>
    </w:p>
    <w:p w14:paraId="421CF95D" w14:textId="77777777" w:rsidR="0013460A" w:rsidRPr="0013460A" w:rsidRDefault="0013460A" w:rsidP="0013460A">
      <w:r w:rsidRPr="0013460A">
        <w:t xml:space="preserve">For each dataset, the following detailed inspection was performed using the custom </w:t>
      </w:r>
      <w:proofErr w:type="spellStart"/>
      <w:r w:rsidRPr="0013460A">
        <w:t>inspect_</w:t>
      </w:r>
      <w:proofErr w:type="gramStart"/>
      <w:r w:rsidRPr="0013460A">
        <w:t>dataset</w:t>
      </w:r>
      <w:proofErr w:type="spellEnd"/>
      <w:r w:rsidRPr="0013460A">
        <w:t>(</w:t>
      </w:r>
      <w:proofErr w:type="gramEnd"/>
      <w:r w:rsidRPr="0013460A">
        <w:t>) function:</w:t>
      </w:r>
    </w:p>
    <w:p w14:paraId="6C972CB7" w14:textId="77777777" w:rsidR="0013460A" w:rsidRPr="0013460A" w:rsidRDefault="0013460A" w:rsidP="0013460A">
      <w:pPr>
        <w:numPr>
          <w:ilvl w:val="0"/>
          <w:numId w:val="2"/>
        </w:numPr>
      </w:pPr>
      <w:r w:rsidRPr="0013460A">
        <w:rPr>
          <w:b/>
          <w:bCs/>
        </w:rPr>
        <w:t>Basic information</w:t>
      </w:r>
      <w:r w:rsidRPr="0013460A">
        <w:t>: Shape, memory usage</w:t>
      </w:r>
    </w:p>
    <w:p w14:paraId="7E9B50B4" w14:textId="77777777" w:rsidR="0013460A" w:rsidRPr="0013460A" w:rsidRDefault="0013460A" w:rsidP="0013460A">
      <w:pPr>
        <w:numPr>
          <w:ilvl w:val="0"/>
          <w:numId w:val="2"/>
        </w:numPr>
      </w:pPr>
      <w:r w:rsidRPr="0013460A">
        <w:rPr>
          <w:b/>
          <w:bCs/>
        </w:rPr>
        <w:t>Column details</w:t>
      </w:r>
      <w:r w:rsidRPr="0013460A">
        <w:t>: Name, data type, non-null count, null percentage</w:t>
      </w:r>
    </w:p>
    <w:p w14:paraId="2773FCB5" w14:textId="77777777" w:rsidR="0013460A" w:rsidRPr="0013460A" w:rsidRDefault="0013460A" w:rsidP="0013460A">
      <w:pPr>
        <w:numPr>
          <w:ilvl w:val="0"/>
          <w:numId w:val="2"/>
        </w:numPr>
      </w:pPr>
      <w:r w:rsidRPr="0013460A">
        <w:rPr>
          <w:b/>
          <w:bCs/>
        </w:rPr>
        <w:t>Duplicates</w:t>
      </w:r>
      <w:r w:rsidRPr="0013460A">
        <w:t>: Detection of fully duplicate rows</w:t>
      </w:r>
    </w:p>
    <w:p w14:paraId="27B27436" w14:textId="77777777" w:rsidR="0013460A" w:rsidRPr="0013460A" w:rsidRDefault="0013460A" w:rsidP="0013460A">
      <w:pPr>
        <w:numPr>
          <w:ilvl w:val="0"/>
          <w:numId w:val="2"/>
        </w:numPr>
      </w:pPr>
      <w:r w:rsidRPr="0013460A">
        <w:rPr>
          <w:b/>
          <w:bCs/>
        </w:rPr>
        <w:t>Empty columns</w:t>
      </w:r>
      <w:r w:rsidRPr="0013460A">
        <w:t>: Identification of 100% null columns</w:t>
      </w:r>
    </w:p>
    <w:p w14:paraId="042107E6" w14:textId="77777777" w:rsidR="0013460A" w:rsidRPr="0013460A" w:rsidRDefault="0013460A" w:rsidP="0013460A">
      <w:pPr>
        <w:numPr>
          <w:ilvl w:val="0"/>
          <w:numId w:val="2"/>
        </w:numPr>
      </w:pPr>
      <w:r w:rsidRPr="0013460A">
        <w:rPr>
          <w:b/>
          <w:bCs/>
        </w:rPr>
        <w:t>Potential identifiers</w:t>
      </w:r>
      <w:r w:rsidRPr="0013460A">
        <w:t>: Columns containing ID-like keywords with uniqueness percentage</w:t>
      </w:r>
    </w:p>
    <w:p w14:paraId="0238B296" w14:textId="77777777" w:rsidR="0013460A" w:rsidRPr="0013460A" w:rsidRDefault="0013460A" w:rsidP="0013460A">
      <w:pPr>
        <w:numPr>
          <w:ilvl w:val="0"/>
          <w:numId w:val="2"/>
        </w:numPr>
      </w:pPr>
      <w:r w:rsidRPr="0013460A">
        <w:rPr>
          <w:b/>
          <w:bCs/>
        </w:rPr>
        <w:t>Data type summary</w:t>
      </w:r>
      <w:r w:rsidRPr="0013460A">
        <w:t>: Count of each data type</w:t>
      </w:r>
    </w:p>
    <w:p w14:paraId="5427E887" w14:textId="77777777" w:rsidR="0013460A" w:rsidRPr="0013460A" w:rsidRDefault="0013460A" w:rsidP="0013460A">
      <w:r w:rsidRPr="0013460A">
        <w:pict w14:anchorId="3930CBFF">
          <v:rect id="_x0000_i1057" style="width:0;height:1.5pt" o:hralign="center" o:hrstd="t" o:hr="t" fillcolor="#a0a0a0" stroked="f"/>
        </w:pict>
      </w:r>
    </w:p>
    <w:p w14:paraId="1A105A31" w14:textId="77777777" w:rsidR="0013460A" w:rsidRPr="0013460A" w:rsidRDefault="0013460A" w:rsidP="0013460A">
      <w:pPr>
        <w:rPr>
          <w:b/>
          <w:bCs/>
        </w:rPr>
      </w:pPr>
      <w:r w:rsidRPr="0013460A">
        <w:rPr>
          <w:b/>
          <w:bCs/>
        </w:rPr>
        <w:t>Key Findings from Initial Inspection</w:t>
      </w:r>
    </w:p>
    <w:p w14:paraId="0060B770" w14:textId="77777777" w:rsidR="0013460A" w:rsidRPr="0013460A" w:rsidRDefault="0013460A" w:rsidP="0013460A">
      <w:r w:rsidRPr="0013460A">
        <w:rPr>
          <w:b/>
          <w:bCs/>
        </w:rPr>
        <w:t>1. Main Dataset (Core Tenders)</w:t>
      </w:r>
    </w:p>
    <w:p w14:paraId="1969E88E" w14:textId="77777777" w:rsidR="0013460A" w:rsidRPr="0013460A" w:rsidRDefault="0013460A" w:rsidP="0013460A">
      <w:pPr>
        <w:numPr>
          <w:ilvl w:val="0"/>
          <w:numId w:val="3"/>
        </w:numPr>
      </w:pPr>
      <w:r w:rsidRPr="0013460A">
        <w:t>Largest file with 43,384 rows and 36 columns</w:t>
      </w:r>
    </w:p>
    <w:p w14:paraId="0F0B5127" w14:textId="77777777" w:rsidR="0013460A" w:rsidRPr="0013460A" w:rsidRDefault="0013460A" w:rsidP="0013460A">
      <w:pPr>
        <w:numPr>
          <w:ilvl w:val="0"/>
          <w:numId w:val="3"/>
        </w:numPr>
      </w:pPr>
      <w:r w:rsidRPr="0013460A">
        <w:t>Several columns have high missing rates:</w:t>
      </w:r>
    </w:p>
    <w:p w14:paraId="4035048A" w14:textId="77777777" w:rsidR="0013460A" w:rsidRPr="0013460A" w:rsidRDefault="0013460A" w:rsidP="0013460A">
      <w:pPr>
        <w:numPr>
          <w:ilvl w:val="1"/>
          <w:numId w:val="3"/>
        </w:numPr>
      </w:pPr>
      <w:proofErr w:type="spellStart"/>
      <w:r w:rsidRPr="0013460A">
        <w:t>tender_mainProcurementCategory</w:t>
      </w:r>
      <w:proofErr w:type="spellEnd"/>
      <w:r w:rsidRPr="0013460A">
        <w:t>: ~20.9% missing</w:t>
      </w:r>
    </w:p>
    <w:p w14:paraId="4CFBF715" w14:textId="77777777" w:rsidR="0013460A" w:rsidRPr="0013460A" w:rsidRDefault="0013460A" w:rsidP="0013460A">
      <w:pPr>
        <w:numPr>
          <w:ilvl w:val="1"/>
          <w:numId w:val="3"/>
        </w:numPr>
      </w:pPr>
      <w:proofErr w:type="spellStart"/>
      <w:r w:rsidRPr="0013460A">
        <w:t>tender_specialConditions</w:t>
      </w:r>
      <w:proofErr w:type="spellEnd"/>
      <w:r w:rsidRPr="0013460A">
        <w:t>: 61.3% missing → dropped later</w:t>
      </w:r>
    </w:p>
    <w:p w14:paraId="7942C195" w14:textId="77777777" w:rsidR="0013460A" w:rsidRPr="0013460A" w:rsidRDefault="0013460A" w:rsidP="0013460A">
      <w:pPr>
        <w:numPr>
          <w:ilvl w:val="1"/>
          <w:numId w:val="3"/>
        </w:numPr>
      </w:pPr>
      <w:proofErr w:type="spellStart"/>
      <w:r w:rsidRPr="0013460A">
        <w:t>tender_briefingSession_venue</w:t>
      </w:r>
      <w:proofErr w:type="spellEnd"/>
      <w:r w:rsidRPr="0013460A">
        <w:t>: 64.8% missing → dropped later</w:t>
      </w:r>
    </w:p>
    <w:p w14:paraId="110972FC" w14:textId="77777777" w:rsidR="0013460A" w:rsidRPr="0013460A" w:rsidRDefault="0013460A" w:rsidP="0013460A">
      <w:pPr>
        <w:numPr>
          <w:ilvl w:val="1"/>
          <w:numId w:val="3"/>
        </w:numPr>
      </w:pPr>
      <w:proofErr w:type="spellStart"/>
      <w:r w:rsidRPr="0013460A">
        <w:lastRenderedPageBreak/>
        <w:t>planning_rationale</w:t>
      </w:r>
      <w:proofErr w:type="spellEnd"/>
      <w:r w:rsidRPr="0013460A">
        <w:t>: 97.0% missing → dropped later</w:t>
      </w:r>
    </w:p>
    <w:p w14:paraId="328CD8C8" w14:textId="77777777" w:rsidR="0013460A" w:rsidRPr="0013460A" w:rsidRDefault="0013460A" w:rsidP="0013460A">
      <w:pPr>
        <w:numPr>
          <w:ilvl w:val="0"/>
          <w:numId w:val="3"/>
        </w:numPr>
      </w:pPr>
      <w:r w:rsidRPr="0013460A">
        <w:t>Good candidate columns for dates and provinces identified</w:t>
      </w:r>
    </w:p>
    <w:p w14:paraId="60654313" w14:textId="77777777" w:rsidR="0013460A" w:rsidRPr="0013460A" w:rsidRDefault="0013460A" w:rsidP="0013460A">
      <w:r w:rsidRPr="0013460A">
        <w:rPr>
          <w:b/>
          <w:bCs/>
        </w:rPr>
        <w:t>2. Awards Dataset</w:t>
      </w:r>
    </w:p>
    <w:p w14:paraId="27CB289D" w14:textId="77777777" w:rsidR="0013460A" w:rsidRPr="0013460A" w:rsidRDefault="0013460A" w:rsidP="0013460A">
      <w:pPr>
        <w:numPr>
          <w:ilvl w:val="0"/>
          <w:numId w:val="4"/>
        </w:numPr>
      </w:pPr>
      <w:r w:rsidRPr="0013460A">
        <w:t>Very clean with only 9 missing values in description (0.1%)</w:t>
      </w:r>
    </w:p>
    <w:p w14:paraId="37E1DA6A" w14:textId="77777777" w:rsidR="0013460A" w:rsidRPr="0013460A" w:rsidRDefault="0013460A" w:rsidP="0013460A">
      <w:pPr>
        <w:numPr>
          <w:ilvl w:val="0"/>
          <w:numId w:val="4"/>
        </w:numPr>
      </w:pPr>
      <w:r w:rsidRPr="0013460A">
        <w:t xml:space="preserve">Strong linkage via </w:t>
      </w:r>
      <w:proofErr w:type="spellStart"/>
      <w:r w:rsidRPr="0013460A">
        <w:t>main_ocid</w:t>
      </w:r>
      <w:proofErr w:type="spellEnd"/>
      <w:r w:rsidRPr="0013460A">
        <w:t xml:space="preserve"> and </w:t>
      </w:r>
      <w:proofErr w:type="spellStart"/>
      <w:r w:rsidRPr="0013460A">
        <w:t>main_id</w:t>
      </w:r>
      <w:proofErr w:type="spellEnd"/>
    </w:p>
    <w:p w14:paraId="6E84E401" w14:textId="77777777" w:rsidR="0013460A" w:rsidRPr="0013460A" w:rsidRDefault="0013460A" w:rsidP="0013460A">
      <w:r w:rsidRPr="0013460A">
        <w:rPr>
          <w:b/>
          <w:bCs/>
        </w:rPr>
        <w:t>3. Awards Suppliers</w:t>
      </w:r>
    </w:p>
    <w:p w14:paraId="7B2BEFD9" w14:textId="77777777" w:rsidR="0013460A" w:rsidRPr="0013460A" w:rsidRDefault="0013460A" w:rsidP="0013460A">
      <w:pPr>
        <w:numPr>
          <w:ilvl w:val="0"/>
          <w:numId w:val="5"/>
        </w:numPr>
      </w:pPr>
      <w:r w:rsidRPr="0013460A">
        <w:t>Clean and well-structured</w:t>
      </w:r>
    </w:p>
    <w:p w14:paraId="5F9D50D7" w14:textId="77777777" w:rsidR="0013460A" w:rsidRPr="0013460A" w:rsidRDefault="0013460A" w:rsidP="0013460A">
      <w:pPr>
        <w:numPr>
          <w:ilvl w:val="0"/>
          <w:numId w:val="5"/>
        </w:numPr>
      </w:pPr>
      <w:r w:rsidRPr="0013460A">
        <w:t>Links suppliers to awards</w:t>
      </w:r>
    </w:p>
    <w:p w14:paraId="31332F6F" w14:textId="77777777" w:rsidR="0013460A" w:rsidRPr="0013460A" w:rsidRDefault="0013460A" w:rsidP="0013460A">
      <w:r w:rsidRPr="0013460A">
        <w:rPr>
          <w:b/>
          <w:bCs/>
        </w:rPr>
        <w:t>4. Contracts</w:t>
      </w:r>
    </w:p>
    <w:p w14:paraId="13AF7B4F" w14:textId="77777777" w:rsidR="0013460A" w:rsidRPr="0013460A" w:rsidRDefault="0013460A" w:rsidP="0013460A">
      <w:pPr>
        <w:numPr>
          <w:ilvl w:val="0"/>
          <w:numId w:val="6"/>
        </w:numPr>
      </w:pPr>
      <w:r w:rsidRPr="0013460A">
        <w:t>Contains important financial and duration information</w:t>
      </w:r>
    </w:p>
    <w:p w14:paraId="4E1A5233" w14:textId="77777777" w:rsidR="0013460A" w:rsidRPr="0013460A" w:rsidRDefault="0013460A" w:rsidP="0013460A">
      <w:pPr>
        <w:numPr>
          <w:ilvl w:val="0"/>
          <w:numId w:val="6"/>
        </w:numPr>
      </w:pPr>
      <w:r w:rsidRPr="0013460A">
        <w:t>Some period date columns had sentinel values (0001-01-01)</w:t>
      </w:r>
    </w:p>
    <w:p w14:paraId="62D059D3" w14:textId="77777777" w:rsidR="0013460A" w:rsidRPr="0013460A" w:rsidRDefault="0013460A" w:rsidP="0013460A">
      <w:r w:rsidRPr="0013460A">
        <w:rPr>
          <w:b/>
          <w:bCs/>
        </w:rPr>
        <w:t>5. Contract Documents</w:t>
      </w:r>
    </w:p>
    <w:p w14:paraId="6E12D1AF" w14:textId="77777777" w:rsidR="0013460A" w:rsidRPr="0013460A" w:rsidRDefault="0013460A" w:rsidP="0013460A">
      <w:pPr>
        <w:numPr>
          <w:ilvl w:val="0"/>
          <w:numId w:val="7"/>
        </w:numPr>
      </w:pPr>
      <w:r w:rsidRPr="0013460A">
        <w:t>Contains document metadata and URLs</w:t>
      </w:r>
    </w:p>
    <w:p w14:paraId="63032534" w14:textId="77777777" w:rsidR="0013460A" w:rsidRPr="0013460A" w:rsidRDefault="0013460A" w:rsidP="0013460A">
      <w:pPr>
        <w:numPr>
          <w:ilvl w:val="0"/>
          <w:numId w:val="7"/>
        </w:numPr>
      </w:pPr>
      <w:r w:rsidRPr="0013460A">
        <w:t>datemodified was 96.1% missing</w:t>
      </w:r>
    </w:p>
    <w:p w14:paraId="0AB714D6" w14:textId="77777777" w:rsidR="0013460A" w:rsidRPr="0013460A" w:rsidRDefault="0013460A" w:rsidP="0013460A">
      <w:r w:rsidRPr="0013460A">
        <w:rPr>
          <w:b/>
          <w:bCs/>
        </w:rPr>
        <w:t>6. Parties</w:t>
      </w:r>
    </w:p>
    <w:p w14:paraId="2CA6FA29" w14:textId="77777777" w:rsidR="0013460A" w:rsidRPr="0013460A" w:rsidRDefault="0013460A" w:rsidP="0013460A">
      <w:pPr>
        <w:numPr>
          <w:ilvl w:val="0"/>
          <w:numId w:val="8"/>
        </w:numPr>
      </w:pPr>
      <w:r w:rsidRPr="0013460A">
        <w:t>Contains buyer and supplier contact information</w:t>
      </w:r>
    </w:p>
    <w:p w14:paraId="1CD7B503" w14:textId="77777777" w:rsidR="0013460A" w:rsidRPr="0013460A" w:rsidRDefault="0013460A" w:rsidP="0013460A">
      <w:pPr>
        <w:numPr>
          <w:ilvl w:val="0"/>
          <w:numId w:val="8"/>
        </w:numPr>
      </w:pPr>
      <w:r w:rsidRPr="0013460A">
        <w:t>contactpoint_faxnumber was 100% missing</w:t>
      </w:r>
    </w:p>
    <w:p w14:paraId="1A47FDD2" w14:textId="77777777" w:rsidR="0013460A" w:rsidRPr="0013460A" w:rsidRDefault="0013460A" w:rsidP="0013460A">
      <w:r w:rsidRPr="0013460A">
        <w:rPr>
          <w:b/>
          <w:bCs/>
        </w:rPr>
        <w:t>7. Tender Documents</w:t>
      </w:r>
    </w:p>
    <w:p w14:paraId="56E130F0" w14:textId="77777777" w:rsidR="0013460A" w:rsidRPr="0013460A" w:rsidRDefault="0013460A" w:rsidP="0013460A">
      <w:pPr>
        <w:numPr>
          <w:ilvl w:val="0"/>
          <w:numId w:val="9"/>
        </w:numPr>
      </w:pPr>
      <w:r w:rsidRPr="0013460A">
        <w:t>Large file with tender advertisement documents</w:t>
      </w:r>
    </w:p>
    <w:p w14:paraId="181F4440" w14:textId="77777777" w:rsidR="0013460A" w:rsidRPr="0013460A" w:rsidRDefault="0013460A" w:rsidP="0013460A">
      <w:pPr>
        <w:numPr>
          <w:ilvl w:val="0"/>
          <w:numId w:val="9"/>
        </w:numPr>
      </w:pPr>
      <w:r w:rsidRPr="0013460A">
        <w:t>Generally clean</w:t>
      </w:r>
    </w:p>
    <w:p w14:paraId="028A15A8" w14:textId="77777777" w:rsidR="0013460A" w:rsidRPr="0013460A" w:rsidRDefault="0013460A" w:rsidP="0013460A">
      <w:r w:rsidRPr="0013460A">
        <w:rPr>
          <w:b/>
          <w:bCs/>
        </w:rPr>
        <w:t>8. Tender Tenderers</w:t>
      </w:r>
    </w:p>
    <w:p w14:paraId="066D8FAC" w14:textId="77777777" w:rsidR="0013460A" w:rsidRPr="0013460A" w:rsidRDefault="0013460A" w:rsidP="0013460A">
      <w:pPr>
        <w:numPr>
          <w:ilvl w:val="0"/>
          <w:numId w:val="10"/>
        </w:numPr>
      </w:pPr>
      <w:r w:rsidRPr="0013460A">
        <w:t>Lists companies that submitted bids</w:t>
      </w:r>
    </w:p>
    <w:p w14:paraId="342D7176" w14:textId="77777777" w:rsidR="0013460A" w:rsidRPr="0013460A" w:rsidRDefault="0013460A" w:rsidP="0013460A">
      <w:pPr>
        <w:numPr>
          <w:ilvl w:val="0"/>
          <w:numId w:val="10"/>
        </w:numPr>
      </w:pPr>
      <w:r w:rsidRPr="0013460A">
        <w:t>Only 4 missing values in name</w:t>
      </w:r>
    </w:p>
    <w:p w14:paraId="4E667A46" w14:textId="77777777" w:rsidR="0013460A" w:rsidRPr="0013460A" w:rsidRDefault="0013460A" w:rsidP="0013460A">
      <w:r w:rsidRPr="0013460A">
        <w:pict w14:anchorId="200EB793">
          <v:rect id="_x0000_i1058" style="width:0;height:1.5pt" o:hralign="center" o:hrstd="t" o:hr="t" fillcolor="#a0a0a0" stroked="f"/>
        </w:pict>
      </w:r>
    </w:p>
    <w:p w14:paraId="4C6DA5C9" w14:textId="77777777" w:rsidR="0013460A" w:rsidRPr="0013460A" w:rsidRDefault="0013460A" w:rsidP="0013460A">
      <w:pPr>
        <w:rPr>
          <w:b/>
          <w:bCs/>
        </w:rPr>
      </w:pPr>
      <w:r w:rsidRPr="0013460A">
        <w:rPr>
          <w:b/>
          <w:bCs/>
        </w:rPr>
        <w:lastRenderedPageBreak/>
        <w:t>Technical Highlights</w:t>
      </w:r>
    </w:p>
    <w:p w14:paraId="257DE3CB" w14:textId="77777777" w:rsidR="0013460A" w:rsidRPr="0013460A" w:rsidRDefault="0013460A" w:rsidP="0013460A">
      <w:pPr>
        <w:numPr>
          <w:ilvl w:val="0"/>
          <w:numId w:val="11"/>
        </w:numPr>
      </w:pPr>
      <w:r w:rsidRPr="0013460A">
        <w:t xml:space="preserve">All datasets loaded successfully with </w:t>
      </w:r>
      <w:proofErr w:type="spellStart"/>
      <w:r w:rsidRPr="0013460A">
        <w:t>low_memory</w:t>
      </w:r>
      <w:proofErr w:type="spellEnd"/>
      <w:r w:rsidRPr="0013460A">
        <w:t>=False to handle mixed data types.</w:t>
      </w:r>
    </w:p>
    <w:p w14:paraId="69989911" w14:textId="77777777" w:rsidR="0013460A" w:rsidRPr="0013460A" w:rsidRDefault="0013460A" w:rsidP="0013460A">
      <w:pPr>
        <w:numPr>
          <w:ilvl w:val="0"/>
          <w:numId w:val="11"/>
        </w:numPr>
      </w:pPr>
      <w:r w:rsidRPr="0013460A">
        <w:t>Custom inspection function provided consistent, readable output for all 8 datasets.</w:t>
      </w:r>
    </w:p>
    <w:p w14:paraId="1E351578" w14:textId="77777777" w:rsidR="0013460A" w:rsidRPr="0013460A" w:rsidRDefault="0013460A" w:rsidP="0013460A">
      <w:pPr>
        <w:numPr>
          <w:ilvl w:val="0"/>
          <w:numId w:val="11"/>
        </w:numPr>
      </w:pPr>
      <w:r w:rsidRPr="0013460A">
        <w:t>Identified several columns for removal in the cleaning stage (high missing rate or useless).</w:t>
      </w:r>
    </w:p>
    <w:p w14:paraId="75854C78" w14:textId="77777777" w:rsidR="0013460A" w:rsidRPr="0013460A" w:rsidRDefault="0013460A" w:rsidP="0013460A">
      <w:pPr>
        <w:numPr>
          <w:ilvl w:val="0"/>
          <w:numId w:val="11"/>
        </w:numPr>
      </w:pPr>
      <w:r w:rsidRPr="0013460A">
        <w:t>Confirmed strong linkage columns (</w:t>
      </w:r>
      <w:proofErr w:type="spellStart"/>
      <w:r w:rsidRPr="0013460A">
        <w:t>main_ocid</w:t>
      </w:r>
      <w:proofErr w:type="spellEnd"/>
      <w:r w:rsidRPr="0013460A">
        <w:t xml:space="preserve">, </w:t>
      </w:r>
      <w:proofErr w:type="spellStart"/>
      <w:r w:rsidRPr="0013460A">
        <w:t>main_id</w:t>
      </w:r>
      <w:proofErr w:type="spellEnd"/>
      <w:r w:rsidRPr="0013460A">
        <w:t xml:space="preserve">, </w:t>
      </w:r>
      <w:proofErr w:type="spellStart"/>
      <w:r w:rsidRPr="0013460A">
        <w:t>tender_id</w:t>
      </w:r>
      <w:proofErr w:type="spellEnd"/>
      <w:r w:rsidRPr="0013460A">
        <w:t>) across tables.</w:t>
      </w:r>
    </w:p>
    <w:p w14:paraId="15D39A6C" w14:textId="77777777" w:rsidR="0013460A" w:rsidRPr="0013460A" w:rsidRDefault="0013460A" w:rsidP="0013460A">
      <w:pPr>
        <w:numPr>
          <w:ilvl w:val="0"/>
          <w:numId w:val="11"/>
        </w:numPr>
      </w:pPr>
      <w:r w:rsidRPr="0013460A">
        <w:t>No major duplicate rows found in any dataset.</w:t>
      </w:r>
    </w:p>
    <w:p w14:paraId="71D7DA67" w14:textId="77777777" w:rsidR="0013460A" w:rsidRPr="0013460A" w:rsidRDefault="0013460A" w:rsidP="0013460A">
      <w:r w:rsidRPr="0013460A">
        <w:pict w14:anchorId="6FA5563F">
          <v:rect id="_x0000_i1059" style="width:0;height:1.5pt" o:hralign="center" o:hrstd="t" o:hr="t" fillcolor="#a0a0a0" stroked="f"/>
        </w:pict>
      </w:r>
    </w:p>
    <w:p w14:paraId="00E291F7" w14:textId="77777777" w:rsidR="0013460A" w:rsidRPr="0013460A" w:rsidRDefault="0013460A" w:rsidP="0013460A">
      <w:pPr>
        <w:rPr>
          <w:b/>
          <w:bCs/>
        </w:rPr>
      </w:pPr>
      <w:r w:rsidRPr="0013460A">
        <w:rPr>
          <w:b/>
          <w:bCs/>
        </w:rPr>
        <w:t>Next Steps in the Pipeline</w:t>
      </w:r>
    </w:p>
    <w:p w14:paraId="0F065D9E" w14:textId="77777777" w:rsidR="0013460A" w:rsidRPr="0013460A" w:rsidRDefault="0013460A" w:rsidP="0013460A">
      <w:pPr>
        <w:numPr>
          <w:ilvl w:val="0"/>
          <w:numId w:val="12"/>
        </w:numPr>
      </w:pPr>
      <w:r w:rsidRPr="0013460A">
        <w:rPr>
          <w:b/>
          <w:bCs/>
        </w:rPr>
        <w:t>Data Cleaning</w:t>
      </w:r>
      <w:r w:rsidRPr="0013460A">
        <w:t xml:space="preserve"> (02_data_</w:t>
      </w:r>
      <w:proofErr w:type="gramStart"/>
      <w:r w:rsidRPr="0013460A">
        <w:t>cleaning.ipynb</w:t>
      </w:r>
      <w:proofErr w:type="gramEnd"/>
      <w:r w:rsidRPr="0013460A">
        <w:t>)</w:t>
      </w:r>
    </w:p>
    <w:p w14:paraId="02422250" w14:textId="77777777" w:rsidR="0013460A" w:rsidRPr="0013460A" w:rsidRDefault="0013460A" w:rsidP="0013460A">
      <w:pPr>
        <w:numPr>
          <w:ilvl w:val="1"/>
          <w:numId w:val="12"/>
        </w:numPr>
      </w:pPr>
      <w:r w:rsidRPr="0013460A">
        <w:t>Handled missing values according to defined rules</w:t>
      </w:r>
    </w:p>
    <w:p w14:paraId="3E2B009C" w14:textId="77777777" w:rsidR="0013460A" w:rsidRPr="0013460A" w:rsidRDefault="0013460A" w:rsidP="0013460A">
      <w:pPr>
        <w:numPr>
          <w:ilvl w:val="1"/>
          <w:numId w:val="12"/>
        </w:numPr>
      </w:pPr>
      <w:r w:rsidRPr="0013460A">
        <w:t>Standardized column names</w:t>
      </w:r>
    </w:p>
    <w:p w14:paraId="12C342F2" w14:textId="77777777" w:rsidR="0013460A" w:rsidRPr="0013460A" w:rsidRDefault="0013460A" w:rsidP="0013460A">
      <w:pPr>
        <w:numPr>
          <w:ilvl w:val="1"/>
          <w:numId w:val="12"/>
        </w:numPr>
      </w:pPr>
      <w:r w:rsidRPr="0013460A">
        <w:t>Converted dates and removed sentinel values</w:t>
      </w:r>
    </w:p>
    <w:p w14:paraId="67EBFDAD" w14:textId="77777777" w:rsidR="0013460A" w:rsidRPr="0013460A" w:rsidRDefault="0013460A" w:rsidP="0013460A">
      <w:pPr>
        <w:numPr>
          <w:ilvl w:val="1"/>
          <w:numId w:val="12"/>
        </w:numPr>
      </w:pPr>
      <w:r w:rsidRPr="0013460A">
        <w:t>Dropped high-missing columns</w:t>
      </w:r>
    </w:p>
    <w:p w14:paraId="636FC5CA" w14:textId="77777777" w:rsidR="0013460A" w:rsidRPr="0013460A" w:rsidRDefault="0013460A" w:rsidP="0013460A">
      <w:pPr>
        <w:numPr>
          <w:ilvl w:val="0"/>
          <w:numId w:val="12"/>
        </w:numPr>
      </w:pPr>
      <w:r w:rsidRPr="0013460A">
        <w:rPr>
          <w:b/>
          <w:bCs/>
        </w:rPr>
        <w:t>Exploratory Data Analysis</w:t>
      </w:r>
      <w:r w:rsidRPr="0013460A">
        <w:t xml:space="preserve"> (03_EDA.ipynb)</w:t>
      </w:r>
    </w:p>
    <w:p w14:paraId="5203BE75" w14:textId="77777777" w:rsidR="0013460A" w:rsidRPr="0013460A" w:rsidRDefault="0013460A" w:rsidP="0013460A">
      <w:pPr>
        <w:numPr>
          <w:ilvl w:val="1"/>
          <w:numId w:val="12"/>
        </w:numPr>
      </w:pPr>
      <w:r w:rsidRPr="0013460A">
        <w:t>Seasonality, provincial, category, and value distribution analysis</w:t>
      </w:r>
    </w:p>
    <w:p w14:paraId="74AE73CE" w14:textId="77777777" w:rsidR="0013460A" w:rsidRPr="0013460A" w:rsidRDefault="0013460A" w:rsidP="0013460A">
      <w:pPr>
        <w:numPr>
          <w:ilvl w:val="1"/>
          <w:numId w:val="12"/>
        </w:numPr>
      </w:pPr>
      <w:r w:rsidRPr="0013460A">
        <w:t>Correlation analysis for feature relationships</w:t>
      </w:r>
    </w:p>
    <w:p w14:paraId="2942B163" w14:textId="77777777" w:rsidR="009F543D" w:rsidRDefault="009F543D"/>
    <w:sectPr w:rsidR="009F54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839CC"/>
    <w:multiLevelType w:val="multilevel"/>
    <w:tmpl w:val="123A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83C83"/>
    <w:multiLevelType w:val="multilevel"/>
    <w:tmpl w:val="47E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03D3C"/>
    <w:multiLevelType w:val="multilevel"/>
    <w:tmpl w:val="DF80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6727F"/>
    <w:multiLevelType w:val="multilevel"/>
    <w:tmpl w:val="8F00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215CF"/>
    <w:multiLevelType w:val="multilevel"/>
    <w:tmpl w:val="D284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D00B2"/>
    <w:multiLevelType w:val="multilevel"/>
    <w:tmpl w:val="9DD2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F4D50"/>
    <w:multiLevelType w:val="multilevel"/>
    <w:tmpl w:val="807A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51C51"/>
    <w:multiLevelType w:val="multilevel"/>
    <w:tmpl w:val="FD9C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DC18C5"/>
    <w:multiLevelType w:val="multilevel"/>
    <w:tmpl w:val="F430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215D6C"/>
    <w:multiLevelType w:val="multilevel"/>
    <w:tmpl w:val="84DA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A2877"/>
    <w:multiLevelType w:val="multilevel"/>
    <w:tmpl w:val="202C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F222E8"/>
    <w:multiLevelType w:val="multilevel"/>
    <w:tmpl w:val="93DA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951623">
    <w:abstractNumId w:val="3"/>
  </w:num>
  <w:num w:numId="2" w16cid:durableId="783571976">
    <w:abstractNumId w:val="0"/>
  </w:num>
  <w:num w:numId="3" w16cid:durableId="67389118">
    <w:abstractNumId w:val="7"/>
  </w:num>
  <w:num w:numId="4" w16cid:durableId="287325816">
    <w:abstractNumId w:val="1"/>
  </w:num>
  <w:num w:numId="5" w16cid:durableId="1326283203">
    <w:abstractNumId w:val="5"/>
  </w:num>
  <w:num w:numId="6" w16cid:durableId="89133042">
    <w:abstractNumId w:val="9"/>
  </w:num>
  <w:num w:numId="7" w16cid:durableId="1146900339">
    <w:abstractNumId w:val="6"/>
  </w:num>
  <w:num w:numId="8" w16cid:durableId="719397358">
    <w:abstractNumId w:val="2"/>
  </w:num>
  <w:num w:numId="9" w16cid:durableId="2000234950">
    <w:abstractNumId w:val="8"/>
  </w:num>
  <w:num w:numId="10" w16cid:durableId="226038400">
    <w:abstractNumId w:val="4"/>
  </w:num>
  <w:num w:numId="11" w16cid:durableId="243953884">
    <w:abstractNumId w:val="11"/>
  </w:num>
  <w:num w:numId="12" w16cid:durableId="11830097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60A"/>
    <w:rsid w:val="0013460A"/>
    <w:rsid w:val="005E6DB5"/>
    <w:rsid w:val="0072286D"/>
    <w:rsid w:val="007767D6"/>
    <w:rsid w:val="007F0F83"/>
    <w:rsid w:val="009F543D"/>
    <w:rsid w:val="00CB3727"/>
    <w:rsid w:val="00D979B0"/>
    <w:rsid w:val="00EC1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A62D6E"/>
  <w15:chartTrackingRefBased/>
  <w15:docId w15:val="{53EEE28B-CAE4-4DDF-BEC9-DACBFE49C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n-ZA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6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6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6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6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6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6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6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60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60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60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60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60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60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60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6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60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KALOLO, SIHLE</dc:creator>
  <cp:keywords/>
  <dc:description/>
  <cp:lastModifiedBy>KALOLO, SIHLE</cp:lastModifiedBy>
  <cp:revision>1</cp:revision>
  <dcterms:created xsi:type="dcterms:W3CDTF">2026-04-16T12:51:00Z</dcterms:created>
  <dcterms:modified xsi:type="dcterms:W3CDTF">2026-04-16T12:52:00Z</dcterms:modified>
</cp:coreProperties>
</file>