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37" w:rsidRPr="00FB3937" w:rsidRDefault="00FB3937">
      <w:pPr>
        <w:rPr>
          <w:rFonts w:ascii="Trebuchet MS" w:hAnsi="Trebuchet MS"/>
          <w:b/>
          <w:color w:val="000000"/>
          <w:sz w:val="19"/>
          <w:szCs w:val="19"/>
          <w:shd w:val="clear" w:color="auto" w:fill="E4F1FA"/>
        </w:rPr>
      </w:pPr>
      <w:r w:rsidRPr="00FB3937">
        <w:rPr>
          <w:rFonts w:ascii="Trebuchet MS" w:hAnsi="Trebuchet MS"/>
          <w:b/>
          <w:color w:val="000000"/>
          <w:sz w:val="19"/>
          <w:szCs w:val="19"/>
          <w:shd w:val="clear" w:color="auto" w:fill="E4F1FA"/>
        </w:rPr>
        <w:t>7. DZ</w:t>
      </w:r>
    </w:p>
    <w:p w:rsidR="00E61558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795395" cy="284480"/>
            <wp:effectExtent l="0" t="0" r="0" b="0"/>
            <wp:docPr id="1" name="Picture 1" descr="\bigl(\step( t )\dirac(t-t_0)\dirac(t+t_0)+1\bigr) \ast \dirac(t+t_0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igl(\step( t )\dirac(t-t_0)\dirac(t+t_0)+1\bigr) \ast \dirac(t+t_0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86360" cy="163830"/>
            <wp:effectExtent l="19050" t="0" r="8890" b="0"/>
            <wp:docPr id="4" name="Picture 4" descr="1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 vremenski kontinuiranih signala konačne energije NIJE distributivna operacija!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The correct answer is: </w:t>
      </w:r>
      <w:r w:rsidRPr="003C04EF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netočno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Linearna konvolucija dva vremenski diskretna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7" name="Picture 7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8" name="Picture 8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energije je definirana izrazom: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390265" cy="284480"/>
            <wp:effectExtent l="19050" t="0" r="635" b="0"/>
            <wp:docPr id="17" name="Picture 17" descr="x( n )*y( n )=\sum_{i=-\infty}^{+\infty}x(i)y(n-i)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( n )*y( n )=\sum_{i=-\infty}^{+\infty}x(i)y(n-i)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975485" cy="250190"/>
            <wp:effectExtent l="19050" t="0" r="5715" b="0"/>
            <wp:docPr id="20" name="Picture 20" descr="(3n+2) \ast \delta( 3n-6 )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(3n+2) \ast \delta( 3n-6 )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647065" cy="172720"/>
            <wp:effectExtent l="19050" t="0" r="635" b="0"/>
            <wp:docPr id="23" name="Picture 23" descr="3n-4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n-4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Neki složeni vremenski kontinuirani sustav se sastoji od paralenog spoja dvaju linearnih vremenski stalnih sustava čiji impulsni odzivi su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57200" cy="250190"/>
            <wp:effectExtent l="19050" t="0" r="0" b="0"/>
            <wp:docPr id="26" name="Picture 26" descr="h_1( t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_1( t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57200" cy="250190"/>
            <wp:effectExtent l="19050" t="0" r="0" b="0"/>
            <wp:docPr id="27" name="Picture 27" descr="h_2( t )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_2( t )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. Ako na ulaz u paralelnog spoja dovedemo signal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28" name="Picture 28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što ćemo dobiti na izlazu?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2078990" cy="284480"/>
            <wp:effectExtent l="19050" t="0" r="0" b="0"/>
            <wp:docPr id="47" name="Picture 47" descr="x( t )\ast\bigl(  h_1( t ) + h_2( t )\bigr)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x( t )\ast\bigl(  h_1( t ) + h_2( t )\bigr)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Za koji od navedenih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50" name="Picture 50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vrijedi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156460" cy="250190"/>
            <wp:effectExtent l="19050" t="0" r="0" b="0"/>
            <wp:docPr id="51" name="Picture 51" descr="x( t ) \ast y( t )=x(t+t_0)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x( t ) \ast y( t )=x(t+t_0)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?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802005" cy="250190"/>
            <wp:effectExtent l="19050" t="0" r="0" b="0"/>
            <wp:docPr id="60" name="Picture 60" descr="\dirac(t+t_0)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dirac(t+t_0)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Odziv vremenski diskretnog sustava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259965" cy="284480"/>
            <wp:effectExtent l="19050" t="0" r="6985" b="0"/>
            <wp:docPr id="63" name="Picture 63" descr="S\bigl[u( n )\bigr]=\sum_{i=-\infty}^{n}u( i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\bigl[u( n )\bigr]=\sum_{i=-\infty}^{n}u( i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87985" cy="250190"/>
            <wp:effectExtent l="0" t="0" r="0" b="0"/>
            <wp:docPr id="64" name="Picture 64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181735" cy="250190"/>
            <wp:effectExtent l="19050" t="0" r="0" b="0"/>
            <wp:docPr id="73" name="Picture 73" descr="h( n )=\step( n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( n )=\step( n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829560" cy="284480"/>
            <wp:effectExtent l="0" t="0" r="8890" b="0"/>
            <wp:docPr id="76" name="Picture 76" descr="\bigl(\sin( n ) \ast \delta( n+m )\bigr)\delta(n-m)">
              <a:hlinkClick xmlns:a="http://schemas.openxmlformats.org/drawingml/2006/main" r:id="rId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bigl(\sin( n ) \ast \delta( n+m )\bigr)\delta(n-m)">
                      <a:hlinkClick r:id="rId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673225" cy="250190"/>
            <wp:effectExtent l="19050" t="0" r="3175" b="0"/>
            <wp:docPr id="79" name="Picture 79" descr="\sin(2m) \delta(n-m)">
              <a:hlinkClick xmlns:a="http://schemas.openxmlformats.org/drawingml/2006/main" r:id="rId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sin(2m) \delta(n-m)">
                      <a:hlinkClick r:id="rId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Samo jedno od navedenih svojstva jest svojstvo KOMUTATIVNOSTI konvolucije vremenski diskretnih signala konačne energije! Koje?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82" name="Picture 82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83" name="Picture 83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96875" cy="250190"/>
            <wp:effectExtent l="19050" t="0" r="3175" b="0"/>
            <wp:docPr id="84" name="Picture 84" descr="z( n )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z( n )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98120" cy="112395"/>
            <wp:effectExtent l="19050" t="0" r="0" b="0"/>
            <wp:docPr id="85" name="Picture 85" descr="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cijeli broj.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2519045" cy="250190"/>
            <wp:effectExtent l="19050" t="0" r="0" b="0"/>
            <wp:docPr id="118" name="Picture 118" descr="x( n )*y( n )=y( n )*x( n )">
              <a:hlinkClick xmlns:a="http://schemas.openxmlformats.org/drawingml/2006/main" r:id="rId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x( n )*y( n )=y( n )*x( n )">
                      <a:hlinkClick r:id="rId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lastRenderedPageBreak/>
        <w:t>Samo jedan od navedenih izraza jest definicija periodične (kružne ili cirkularne) konvolucija dva periodična vremenski kontinuirana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121" name="Picture 121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122" name="Picture 122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snage perioda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72720" cy="163830"/>
            <wp:effectExtent l="19050" t="0" r="0" b="0"/>
            <wp:docPr id="123" name="Picture 123" descr="T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T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. Koji?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286760" cy="336550"/>
            <wp:effectExtent l="19050" t="0" r="8890" b="0"/>
            <wp:docPr id="142" name="Picture 142" descr="x( t )\ccnv{*}y( t )=\int_{0}^{T}x(\tau)y(t-\tau)\,d\tau 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x( t )\ccnv{*}y( t )=\int_{0}^{T}x(\tau)y(t-\tau)\,d\tau 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459480" cy="284480"/>
            <wp:effectExtent l="0" t="0" r="7620" b="0"/>
            <wp:docPr id="145" name="Picture 145" descr="\bigl(x( n )+y( n ) \ast \delta( n+5 )\bigr) \ast \delta( n-2 )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\bigl(x( n )+y( n ) \ast \delta( n+5 )\bigr) \ast \delta( n-2 )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958340" cy="250190"/>
            <wp:effectExtent l="19050" t="0" r="3810" b="0"/>
            <wp:docPr id="148" name="Picture 148" descr="x( n-2 )+y( n+3 )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x( n-2 )+y( n+3 )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898015" cy="250190"/>
            <wp:effectExtent l="19050" t="0" r="6985" b="0"/>
            <wp:docPr id="151" name="Picture 151" descr="(a t+b) \ast \dirac(c t-t_0)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(a t+b) \ast \dirac(c t-t_0)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(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55575" cy="198120"/>
            <wp:effectExtent l="19050" t="0" r="0" b="0"/>
            <wp:docPr id="152" name="Picture 152" descr="t_0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t_0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03505" cy="112395"/>
            <wp:effectExtent l="19050" t="0" r="0" b="0"/>
            <wp:docPr id="153" name="Picture 153" descr="a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86360" cy="180975"/>
            <wp:effectExtent l="19050" t="0" r="8890" b="0"/>
            <wp:docPr id="154" name="Picture 154" descr="b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b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94615" cy="112395"/>
            <wp:effectExtent l="19050" t="0" r="635" b="0"/>
            <wp:docPr id="155" name="Picture 155" descr="c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su realne konstante,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77470" cy="163830"/>
            <wp:effectExtent l="19050" t="0" r="0" b="0"/>
            <wp:docPr id="156" name="Picture 156" descr="t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t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 vrijeme) je:</w:t>
      </w:r>
    </w:p>
    <w:p w:rsidR="003C04EF" w:rsidRDefault="003C04EF">
      <w:pPr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3C04EF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Ništa od navedenoga!.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Odziv vremenski diskretnog sustava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061845" cy="293370"/>
            <wp:effectExtent l="19050" t="0" r="0" b="0"/>
            <wp:docPr id="229" name="Picture 229" descr="S\bigl[u( n )\bigr]=\sum_{i=n}^{+\infty}u( i )">
              <a:hlinkClick xmlns:a="http://schemas.openxmlformats.org/drawingml/2006/main" r:id="rId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S\bigl[u( n )\bigr]=\sum_{i=n}^{+\infty}u( i )">
                      <a:hlinkClick r:id="rId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87985" cy="250190"/>
            <wp:effectExtent l="0" t="0" r="0" b="0"/>
            <wp:docPr id="230" name="Picture 230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371600" cy="250190"/>
            <wp:effectExtent l="19050" t="0" r="0" b="0"/>
            <wp:docPr id="239" name="Picture 239" descr="h( n )=\step( -n 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( n )=\step( -n 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Neka je vremenski kontinuirani signal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44805" cy="250190"/>
            <wp:effectExtent l="19050" t="0" r="0" b="0"/>
            <wp:docPr id="242" name="Picture 242" descr="z( t )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z( t )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zadan kao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664970" cy="250190"/>
            <wp:effectExtent l="19050" t="0" r="0" b="0"/>
            <wp:docPr id="243" name="Picture 243" descr="z( t )=x( t ) \ast y( t )">
              <a:hlinkClick xmlns:a="http://schemas.openxmlformats.org/drawingml/2006/main" r:id="rId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z( t )=x( t ) \ast y( t )">
                      <a:hlinkClick r:id="rId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. Čemu je jednako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915160" cy="250190"/>
            <wp:effectExtent l="19050" t="0" r="8890" b="0"/>
            <wp:docPr id="244" name="Picture 244" descr="x(t-t_0) \ast y(t-t_0)">
              <a:hlinkClick xmlns:a="http://schemas.openxmlformats.org/drawingml/2006/main" r:id="rId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x(t-t_0) \ast y(t-t_0)">
                      <a:hlinkClick r:id="rId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?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931545" cy="250190"/>
            <wp:effectExtent l="19050" t="0" r="1905" b="0"/>
            <wp:docPr id="263" name="Picture 263" descr="z( t-2t_0)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z( t-2t_0)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 vremenski diskretnih signala konačne energije NIJE asocijativna operacija!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The correct answer is: </w:t>
      </w:r>
      <w:r w:rsidRPr="003C04EF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netočno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 vremenski kontinuiranih signala konačne energije NIJE distributivna operacija!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The correct answer is: </w:t>
      </w:r>
      <w:r w:rsidRPr="003C04EF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netočno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Linearna konvolucija dva vremenski diskretna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266" name="Picture 266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267" name="Picture 267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energije je definirana izrazom: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390265" cy="284480"/>
            <wp:effectExtent l="19050" t="0" r="635" b="0"/>
            <wp:docPr id="276" name="Picture 276" descr="x( n )*y( n )=\sum_{i=-\infty}^{+\infty}x(i)y(n-i)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x( n )*y( n )=\sum_{i=-\infty}^{+\infty}x(i)y(n-i)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Za koju od navedenih funkcija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279" name="Picture 279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vrijedi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259965" cy="250190"/>
            <wp:effectExtent l="19050" t="0" r="6985" b="0"/>
            <wp:docPr id="280" name="Picture 280" descr="x( n ) \ast y( n )=x( n+1 )">
              <a:hlinkClick xmlns:a="http://schemas.openxmlformats.org/drawingml/2006/main" r:id="rId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x( n ) \ast y( n )=x( n+1 )">
                      <a:hlinkClick r:id="rId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?</w:t>
      </w:r>
    </w:p>
    <w:p w:rsidR="003C04EF" w:rsidRDefault="003C04EF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793750" cy="250190"/>
            <wp:effectExtent l="0" t="0" r="6350" b="0"/>
            <wp:docPr id="289" name="Picture 289" descr="\delta( n+1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\delta( n+1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Odziv vremenski kontinuiranog sustava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277110" cy="319405"/>
            <wp:effectExtent l="19050" t="0" r="8890" b="0"/>
            <wp:docPr id="292" name="Picture 292" descr="S\bigl[u( t )\bigr]=\int_{t}^{+\infty}u( \tau )\,d\tau">
              <a:hlinkClick xmlns:a="http://schemas.openxmlformats.org/drawingml/2006/main" r:id="rId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S\bigl[u( t )\bigr]=\int_{t}^{+\infty}u( \tau )\,d\tau">
                      <a:hlinkClick r:id="rId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na Diracovu distribuciju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36550" cy="250190"/>
            <wp:effectExtent l="19050" t="0" r="6350" b="0"/>
            <wp:docPr id="293" name="Picture 293" descr="\dirac( t )">
              <a:hlinkClick xmlns:a="http://schemas.openxmlformats.org/drawingml/2006/main" r:id="rId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\dirac( t )">
                      <a:hlinkClick r:id="rId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  <w:r w:rsidRPr="003C04EF"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 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259205" cy="250190"/>
            <wp:effectExtent l="19050" t="0" r="0" b="0"/>
            <wp:docPr id="302" name="Picture 302" descr="h( t )=\step( -t )">
              <a:hlinkClick xmlns:a="http://schemas.openxmlformats.org/drawingml/2006/main" r:id="rId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( t )=\step( -t )">
                      <a:hlinkClick r:id="rId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lastRenderedPageBreak/>
        <w:t>Periodična (cirkularna ili kruža) konvolucija dva vremenski kontinuirana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305" name="Picture 305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306" name="Picture 306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snage i perioda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72720" cy="163830"/>
            <wp:effectExtent l="19050" t="0" r="0" b="0"/>
            <wp:docPr id="307" name="Picture 307" descr="T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T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 definirana izrazom: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286760" cy="336550"/>
            <wp:effectExtent l="19050" t="0" r="8890" b="0"/>
            <wp:docPr id="326" name="Picture 326" descr="x( t )\ccnv{*}y( t )=\int_{0}^{T}x(\tau)y(t-\tau)\,d\tau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x( t )\ccnv{*}y( t )=\int_{0}^{T}x(\tau)y(t-\tau)\,d\tau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Impulsni odziv vremenski kontinuiranog linearn vremenski stalnog sustava je odziv mirnog sustava na: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 Diracovu distribuciju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36550" cy="250190"/>
            <wp:effectExtent l="0" t="0" r="6350" b="0"/>
            <wp:docPr id="329" name="Picture 329" descr="\delta(t)">
              <a:hlinkClick xmlns:a="http://schemas.openxmlformats.org/drawingml/2006/main" r:id="rId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\delta(t)">
                      <a:hlinkClick r:id="rId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Za koju od navedenih funkcija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332" name="Picture 332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vrijedi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259965" cy="250190"/>
            <wp:effectExtent l="19050" t="0" r="6985" b="0"/>
            <wp:docPr id="333" name="Picture 333" descr="x( n ) \ast y( n )=x( n+1 )">
              <a:hlinkClick xmlns:a="http://schemas.openxmlformats.org/drawingml/2006/main" r:id="rId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x( n ) \ast y( n )=x( n+1 )">
                      <a:hlinkClick r:id="rId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?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793750" cy="250190"/>
            <wp:effectExtent l="0" t="0" r="6350" b="0"/>
            <wp:docPr id="342" name="Picture 342" descr="\delta( n+1 )">
              <a:hlinkClick xmlns:a="http://schemas.openxmlformats.org/drawingml/2006/main" r:id="rId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\delta( n+1 )">
                      <a:hlinkClick r:id="rId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 vremenski diskretnih signala konačne energije NIJE asocijativna operacija!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The correct answer is: </w:t>
      </w:r>
      <w:r w:rsidRPr="003C04EF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netočno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Neka je vremenski kontinuirani signal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44805" cy="250190"/>
            <wp:effectExtent l="19050" t="0" r="0" b="0"/>
            <wp:docPr id="345" name="Picture 345" descr="z( t )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z( t )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zadan kao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664970" cy="250190"/>
            <wp:effectExtent l="19050" t="0" r="0" b="0"/>
            <wp:docPr id="346" name="Picture 346" descr="z( t )=x( t ) \ast y( t )">
              <a:hlinkClick xmlns:a="http://schemas.openxmlformats.org/drawingml/2006/main" r:id="rId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z( t )=x( t ) \ast y( t )">
                      <a:hlinkClick r:id="rId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. Čemu je jednako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915160" cy="250190"/>
            <wp:effectExtent l="19050" t="0" r="8890" b="0"/>
            <wp:docPr id="347" name="Picture 347" descr="x(t-t_0) \ast y(t-t_0)">
              <a:hlinkClick xmlns:a="http://schemas.openxmlformats.org/drawingml/2006/main" r:id="rId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x(t-t_0) \ast y(t-t_0)">
                      <a:hlinkClick r:id="rId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?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931545" cy="250190"/>
            <wp:effectExtent l="19050" t="0" r="1905" b="0"/>
            <wp:docPr id="366" name="Picture 366" descr="z( t-2t_0)">
              <a:hlinkClick xmlns:a="http://schemas.openxmlformats.org/drawingml/2006/main" r:id="rId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z( t-2t_0)">
                      <a:hlinkClick r:id="rId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Konvolucijom dva jedinična skoka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000760" cy="250190"/>
            <wp:effectExtent l="19050" t="0" r="8890" b="0"/>
            <wp:docPr id="369" name="Picture 369" descr="\step( t ) \ast \step( t )">
              <a:hlinkClick xmlns:a="http://schemas.openxmlformats.org/drawingml/2006/main" r:id="rId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\step( t ) \ast \step( t )">
                      <a:hlinkClick r:id="rId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dobivamo:</w:t>
      </w:r>
      <w:r w:rsidRPr="003C04EF"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 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500380" cy="250190"/>
            <wp:effectExtent l="19050" t="0" r="0" b="0"/>
            <wp:docPr id="372" name="Picture 372" descr="t  \step( t )">
              <a:hlinkClick xmlns:a="http://schemas.openxmlformats.org/drawingml/2006/main" r:id="rId9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t  \step( t )">
                      <a:hlinkClick r:id="rId9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Da bi 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087120" cy="250190"/>
            <wp:effectExtent l="19050" t="0" r="0" b="0"/>
            <wp:docPr id="375" name="Picture 375" descr="x( n )\ast y( n )">
              <a:hlinkClick xmlns:a="http://schemas.openxmlformats.org/drawingml/2006/main" r:id="rId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x( n )\ast y( n )">
                      <a:hlinkClick r:id="rId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bila jednaka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376" name="Picture 376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 kašnjenjem od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98120" cy="112395"/>
            <wp:effectExtent l="19050" t="0" r="0" b="0"/>
            <wp:docPr id="377" name="Picture 377" descr="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koraka tada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378" name="Picture 378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mora biti: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888365" cy="250190"/>
            <wp:effectExtent l="0" t="0" r="6985" b="0"/>
            <wp:docPr id="411" name="Picture 411" descr="\delta( n-m 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\delta( n-m 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Odziv vremenski diskretnog sustava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061845" cy="301625"/>
            <wp:effectExtent l="19050" t="0" r="0" b="0"/>
            <wp:docPr id="414" name="Picture 414" descr="S\bigl[u( n )\bigr]=\sum_{i=n}^{0}u( i )">
              <a:hlinkClick xmlns:a="http://schemas.openxmlformats.org/drawingml/2006/main" r:id="rId1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S\bigl[u( n )\bigr]=\sum_{i=n}^{0}u( i )">
                      <a:hlinkClick r:id="rId1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87985" cy="250190"/>
            <wp:effectExtent l="0" t="0" r="0" b="0"/>
            <wp:docPr id="415" name="Picture 415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371600" cy="250190"/>
            <wp:effectExtent l="19050" t="0" r="0" b="0"/>
            <wp:docPr id="424" name="Picture 424" descr="h( n )=\step( -n 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( n )=\step( -n 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Linearna konvolucija dva vremenski kontinuirana i KAUZALNA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427" name="Picture 427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428" name="Picture 428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energije jest za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500380" cy="172720"/>
            <wp:effectExtent l="19050" t="0" r="0" b="0"/>
            <wp:docPr id="429" name="Picture 429" descr="t&lt;0">
              <a:hlinkClick xmlns:a="http://schemas.openxmlformats.org/drawingml/2006/main" r:id="rId1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t&lt;0">
                      <a:hlinkClick r:id="rId1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definirana izrazom: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414780" cy="250190"/>
            <wp:effectExtent l="19050" t="0" r="0" b="0"/>
            <wp:docPr id="448" name="Picture 448" descr="x( t )*y( t )=0">
              <a:hlinkClick xmlns:a="http://schemas.openxmlformats.org/drawingml/2006/main" r:id="rId1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x( t )*y( t )=0">
                      <a:hlinkClick r:id="rId1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lastRenderedPageBreak/>
        <w:t>Samo jedno od navedenih svojstva jest svojstvo ASOCIJATIVNOSTI konvolucije vremenski kontinuiranih signala konačne energije! Koje?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451" name="Picture 451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452" name="Picture 452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44805" cy="250190"/>
            <wp:effectExtent l="19050" t="0" r="0" b="0"/>
            <wp:docPr id="453" name="Picture 453" descr="z( t )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z( t )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72720" cy="163830"/>
            <wp:effectExtent l="19050" t="0" r="0" b="0"/>
            <wp:docPr id="454" name="Picture 454" descr="T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T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realan broj.</w:t>
      </w:r>
    </w:p>
    <w:p w:rsidR="003C04EF" w:rsidRDefault="003C04EF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942080" cy="284480"/>
            <wp:effectExtent l="19050" t="0" r="1270" b="0"/>
            <wp:docPr id="487" name="Picture 487" descr="x( t )*\bigl(y( t )*z( t )\bigr)=\bigl(x( t )*y( t )\bigr)*z( t )">
              <a:hlinkClick xmlns:a="http://schemas.openxmlformats.org/drawingml/2006/main" r:id="rId1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x( t )*\bigl(y( t )*z( t )\bigr)=\bigl(x( t )*y( t )\bigr)*z( t )">
                      <a:hlinkClick r:id="rId1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Linearna konvolucija dva vremenski diskretna i KAUZALNA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490" name="Picture 490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491" name="Picture 491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energije je za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551815" cy="198120"/>
            <wp:effectExtent l="19050" t="0" r="635" b="0"/>
            <wp:docPr id="492" name="Picture 492" descr="n\ge0">
              <a:hlinkClick xmlns:a="http://schemas.openxmlformats.org/drawingml/2006/main" r:id="rId1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n\ge0">
                      <a:hlinkClick r:id="rId1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definirana izrazom:</w:t>
      </w:r>
      <w:r w:rsidRPr="003C04EF"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 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174365" cy="267335"/>
            <wp:effectExtent l="19050" t="0" r="6985" b="0"/>
            <wp:docPr id="511" name="Picture 511" descr="x( n )*y( n )=\sum_{i=0}^{n}x(i)y(n-i)">
              <a:hlinkClick xmlns:a="http://schemas.openxmlformats.org/drawingml/2006/main" r:id="rId1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x( n )*y( n )=\sum_{i=0}^{n}x(i)y(n-i)">
                      <a:hlinkClick r:id="rId1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536190" cy="284480"/>
            <wp:effectExtent l="0" t="0" r="0" b="0"/>
            <wp:docPr id="514" name="Picture 514" descr="\bigl(\sin( t ) \ast \dirac(t+2)\bigr)\dirac(t-1)">
              <a:hlinkClick xmlns:a="http://schemas.openxmlformats.org/drawingml/2006/main" r:id="rId1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\bigl(\sin( t ) \ast \dirac(t+2)\bigr)\dirac(t-1)">
                      <a:hlinkClick r:id="rId1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371600" cy="250190"/>
            <wp:effectExtent l="19050" t="0" r="0" b="0"/>
            <wp:docPr id="517" name="Picture 517" descr="\sin(3) \dirac(t-1)">
              <a:hlinkClick xmlns:a="http://schemas.openxmlformats.org/drawingml/2006/main" r:id="rId1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\sin(3) \dirac(t-1)">
                      <a:hlinkClick r:id="rId1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Promatramo li konvolucije vremenski diskretnih signala koji nemaju konačnu energiju tada svojstvo asocijativnosti konvolucije NE vrijedi!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The correct answer is: </w:t>
      </w:r>
      <w:r w:rsidRPr="003C04EF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točno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Odziv vremenski diskretnog sustava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061845" cy="301625"/>
            <wp:effectExtent l="19050" t="0" r="0" b="0"/>
            <wp:docPr id="520" name="Picture 520" descr="S\bigl[u( n )\bigr]=\sum_{i=n}^{0}u( i )">
              <a:hlinkClick xmlns:a="http://schemas.openxmlformats.org/drawingml/2006/main" r:id="rId1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S\bigl[u( n )\bigr]=\sum_{i=n}^{0}u( i )">
                      <a:hlinkClick r:id="rId1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87985" cy="250190"/>
            <wp:effectExtent l="0" t="0" r="0" b="0"/>
            <wp:docPr id="521" name="Picture 521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371600" cy="250190"/>
            <wp:effectExtent l="19050" t="0" r="0" b="0"/>
            <wp:docPr id="530" name="Picture 530" descr="h( n )=\step( -n 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( n )=\step( -n 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Linearna konvolucija dva vremenski diskretna i KAUZALNA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533" name="Picture 533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534" name="Picture 534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energije je za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551815" cy="172720"/>
            <wp:effectExtent l="19050" t="0" r="635" b="0"/>
            <wp:docPr id="535" name="Picture 535" descr="n&lt;0">
              <a:hlinkClick xmlns:a="http://schemas.openxmlformats.org/drawingml/2006/main" r:id="rId1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n&lt;0">
                      <a:hlinkClick r:id="rId1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definirana izrazom: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527175" cy="250190"/>
            <wp:effectExtent l="19050" t="0" r="0" b="0"/>
            <wp:docPr id="554" name="Picture 554" descr="x( n )*y( n )=0">
              <a:hlinkClick xmlns:a="http://schemas.openxmlformats.org/drawingml/2006/main" r:id="rId1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x( n )*y( n )=0">
                      <a:hlinkClick r:id="rId1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795395" cy="284480"/>
            <wp:effectExtent l="0" t="0" r="0" b="0"/>
            <wp:docPr id="557" name="Picture 557" descr="\bigl(\step( t )\dirac(t-t_0)\dirac(t+t_0)+1\bigr) \ast \dirac(t+t_0)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\bigl(\step( t )\dirac(t-t_0)\dirac(t+t_0)+1\bigr) \ast \dirac(t+t_0)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86360" cy="163830"/>
            <wp:effectExtent l="19050" t="0" r="8890" b="0"/>
            <wp:docPr id="560" name="Picture 560" descr="1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1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Linearna konvolucija dva vremenski kontinuirana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563" name="Picture 563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564" name="Picture 564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energije je definirana izrazom: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355975" cy="319405"/>
            <wp:effectExtent l="19050" t="0" r="0" b="0"/>
            <wp:docPr id="573" name="Picture 573" descr="x( t )*y( t )=\int_{-\infty}^{+\infty}x(\tau)y(t-\tau)\,d\tau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x( t )*y( t )=\int_{-\infty}^{+\infty}x(\tau)y(t-\tau)\,d\tau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Samo jedna od navedenih tvrdnji o konvoluciji vremenski kontinuiranih signala konačne enerijge je ispravna! Koja?</w:t>
      </w:r>
    </w:p>
    <w:p w:rsidR="003C04EF" w:rsidRDefault="003C04EF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</w:t>
      </w:r>
      <w:r w:rsidRPr="003C04EF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: Konvolucija signala s Diracovom distribucijom</w:t>
      </w:r>
      <w:r w:rsidRPr="003C04EF">
        <w:rPr>
          <w:rStyle w:val="apple-converted-space"/>
          <w:rFonts w:ascii="Trebuchet MS" w:hAnsi="Trebuchet MS"/>
          <w:b/>
          <w:color w:val="000000"/>
          <w:sz w:val="19"/>
          <w:szCs w:val="19"/>
          <w:shd w:val="clear" w:color="auto" w:fill="FFF3BF"/>
        </w:rPr>
        <w:t> </w:t>
      </w:r>
      <w:r w:rsidRPr="003C04EF">
        <w:rPr>
          <w:rFonts w:ascii="Trebuchet MS" w:hAnsi="Trebuchet MS"/>
          <w:b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36550" cy="250190"/>
            <wp:effectExtent l="19050" t="0" r="6350" b="0"/>
            <wp:docPr id="576" name="Picture 576" descr="\dirac(t)">
              <a:hlinkClick xmlns:a="http://schemas.openxmlformats.org/drawingml/2006/main" r:id="rId1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\dirac(t)">
                      <a:hlinkClick r:id="rId1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04EF">
        <w:rPr>
          <w:rStyle w:val="apple-converted-space"/>
          <w:rFonts w:ascii="Trebuchet MS" w:hAnsi="Trebuchet MS"/>
          <w:b/>
          <w:color w:val="000000"/>
          <w:sz w:val="19"/>
          <w:szCs w:val="19"/>
          <w:shd w:val="clear" w:color="auto" w:fill="FFF3BF"/>
        </w:rPr>
        <w:t> </w:t>
      </w:r>
      <w:r w:rsidRPr="003C04EF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ne mijenja signal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 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lastRenderedPageBreak/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752215" cy="284480"/>
            <wp:effectExtent l="0" t="0" r="635" b="0"/>
            <wp:docPr id="579" name="Picture 579" descr="\bigl(\step( n )\delta( n-1 )\delta( n+4 )+1\bigr) \ast \delta( n+2 )">
              <a:hlinkClick xmlns:a="http://schemas.openxmlformats.org/drawingml/2006/main" r:id="rId1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\bigl(\step( n )\delta( n-1 )\delta( n+4 )+1\bigr) \ast \delta( n+2 )">
                      <a:hlinkClick r:id="rId1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86360" cy="163830"/>
            <wp:effectExtent l="19050" t="0" r="8890" b="0"/>
            <wp:docPr id="582" name="Picture 582" descr="1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1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933065" cy="250190"/>
            <wp:effectExtent l="0" t="0" r="635" b="0"/>
            <wp:docPr id="585" name="Picture 585" descr="\delta( n-3 ) \ast x( n+1 ) \ast \delta( n+2 ) 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\delta( n-3 ) \ast x( n+1 ) \ast \delta( n+2 ) 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422910" cy="250190"/>
            <wp:effectExtent l="19050" t="0" r="0" b="0"/>
            <wp:docPr id="588" name="Picture 588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Odziv vremenski diskretnog sustava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061845" cy="301625"/>
            <wp:effectExtent l="19050" t="0" r="0" b="0"/>
            <wp:docPr id="591" name="Picture 591" descr="S\bigl[u( n )\bigr]=\sum_{i=n}^{0}u( i )">
              <a:hlinkClick xmlns:a="http://schemas.openxmlformats.org/drawingml/2006/main" r:id="rId1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S\bigl[u( n )\bigr]=\sum_{i=n}^{0}u( i )">
                      <a:hlinkClick r:id="rId1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87985" cy="250190"/>
            <wp:effectExtent l="0" t="0" r="0" b="0"/>
            <wp:docPr id="592" name="Picture 592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371600" cy="250190"/>
            <wp:effectExtent l="19050" t="0" r="0" b="0"/>
            <wp:docPr id="601" name="Picture 601" descr="h( n )=\step( -n 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( n )=\step( -n 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812415" cy="284480"/>
            <wp:effectExtent l="19050" t="0" r="6985" b="0"/>
            <wp:docPr id="604" name="Picture 604" descr="x( n ) \ast \bigl(\delta( n+3 )+\delta( n-3 )\bigr)">
              <a:hlinkClick xmlns:a="http://schemas.openxmlformats.org/drawingml/2006/main" r:id="rId1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x( n ) \ast \bigl(\delta( n+3 )+\delta( n-3 )\bigr)">
                      <a:hlinkClick r:id="rId1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975485" cy="250190"/>
            <wp:effectExtent l="19050" t="0" r="5715" b="0"/>
            <wp:docPr id="607" name="Picture 607" descr="x( n-3 )+x( n+3 )">
              <a:hlinkClick xmlns:a="http://schemas.openxmlformats.org/drawingml/2006/main" r:id="rId1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x( n-3 )+x( n+3 )">
                      <a:hlinkClick r:id="rId1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Samo jedan od navedenih izraza jest definicija periodične (kružne ili cirkularne) konvolucija dva periodična vremenski diskretna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610" name="Picture 610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611" name="Picture 611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snage perioda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98120" cy="163830"/>
            <wp:effectExtent l="19050" t="0" r="0" b="0"/>
            <wp:docPr id="612" name="Picture 612" descr="N">
              <a:hlinkClick xmlns:a="http://schemas.openxmlformats.org/drawingml/2006/main" r:id="rId1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N">
                      <a:hlinkClick r:id="rId1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. Koji?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381375" cy="301625"/>
            <wp:effectExtent l="19050" t="0" r="9525" b="0"/>
            <wp:docPr id="631" name="Picture 631" descr="x( n )\ccnv{*}y( n )=\sum_{i=0}^{N-1}x(i)y(n-i)">
              <a:hlinkClick xmlns:a="http://schemas.openxmlformats.org/drawingml/2006/main" r:id="rId1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x( n )\ccnv{*}y( n )=\sum_{i=0}^{N-1}x(i)y(n-i)">
                      <a:hlinkClick r:id="rId1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898015" cy="250190"/>
            <wp:effectExtent l="19050" t="0" r="6985" b="0"/>
            <wp:docPr id="634" name="Picture 634" descr="(a t+b) \ast \dirac(c t-t_0)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(a t+b) \ast \dirac(c t-t_0)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(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55575" cy="198120"/>
            <wp:effectExtent l="19050" t="0" r="0" b="0"/>
            <wp:docPr id="635" name="Picture 635" descr="t_0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t_0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03505" cy="112395"/>
            <wp:effectExtent l="19050" t="0" r="0" b="0"/>
            <wp:docPr id="636" name="Picture 636" descr="a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a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86360" cy="180975"/>
            <wp:effectExtent l="19050" t="0" r="8890" b="0"/>
            <wp:docPr id="637" name="Picture 637" descr="b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b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94615" cy="112395"/>
            <wp:effectExtent l="19050" t="0" r="635" b="0"/>
            <wp:docPr id="638" name="Picture 638" descr="c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c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su realne konstante,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77470" cy="163830"/>
            <wp:effectExtent l="19050" t="0" r="0" b="0"/>
            <wp:docPr id="639" name="Picture 639" descr="t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t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 vrijeme) je:</w:t>
      </w:r>
    </w:p>
    <w:p w:rsidR="00631D2A" w:rsidRDefault="00631D2A">
      <w:pPr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</w:t>
      </w:r>
      <w:r w:rsidRPr="00631D2A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: Ništa od navedenoga!.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Promatramo li konvolucije vremenski diskretnih signala koji nemaju konačnu energiju tada svojstvo asocijativnosti konvolucije NE vrijedi!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 xml:space="preserve">The correct answer is: </w:t>
      </w:r>
      <w:r w:rsidRPr="00631D2A">
        <w:rPr>
          <w:rFonts w:ascii="Trebuchet MS" w:hAnsi="Trebuchet MS"/>
          <w:b/>
          <w:color w:val="000000"/>
          <w:sz w:val="19"/>
          <w:szCs w:val="19"/>
          <w:shd w:val="clear" w:color="auto" w:fill="FFF3BF"/>
        </w:rPr>
        <w:t>točno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Samo jedno od navedenih svojstva jest svojstvo ASOCIJATIVNOSTI konvolucije vremenski kontinuiranih signala konačne energije! Koje?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712" name="Picture 712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713" name="Picture 713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44805" cy="250190"/>
            <wp:effectExtent l="19050" t="0" r="0" b="0"/>
            <wp:docPr id="714" name="Picture 714" descr="z( t )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z( t )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72720" cy="163830"/>
            <wp:effectExtent l="19050" t="0" r="0" b="0"/>
            <wp:docPr id="715" name="Picture 715" descr="T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T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realan broj.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942080" cy="284480"/>
            <wp:effectExtent l="19050" t="0" r="1270" b="0"/>
            <wp:docPr id="748" name="Picture 748" descr="x( t )*\bigl(y( t )*z( t )\bigr)=\bigl(x( t )*y( t )\bigr)*z( t )">
              <a:hlinkClick xmlns:a="http://schemas.openxmlformats.org/drawingml/2006/main" r:id="rId1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x( t )*\bigl(y( t )*z( t )\bigr)=\bigl(x( t )*y( t )\bigr)*z( t )">
                      <a:hlinkClick r:id="rId1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Da bi konvolucija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983615" cy="250190"/>
            <wp:effectExtent l="19050" t="0" r="6985" b="0"/>
            <wp:docPr id="751" name="Picture 751" descr="x( t ) \ast y( t )">
              <a:hlinkClick xmlns:a="http://schemas.openxmlformats.org/drawingml/2006/main" r:id="rId1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x( t ) \ast y( t )">
                      <a:hlinkClick r:id="rId1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bila jednaka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752" name="Picture 752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s kašnjenjem od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55575" cy="198120"/>
            <wp:effectExtent l="19050" t="0" r="0" b="0"/>
            <wp:docPr id="753" name="Picture 753" descr="t_0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t_0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tada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754" name="Picture 754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mora biti: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810895" cy="250190"/>
            <wp:effectExtent l="19050" t="0" r="8255" b="0"/>
            <wp:docPr id="787" name="Picture 787" descr="\dirac(t-t_0)">
              <a:hlinkClick xmlns:a="http://schemas.openxmlformats.org/drawingml/2006/main" r:id="rId1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\dirac(t-t_0)">
                      <a:hlinkClick r:id="rId1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lastRenderedPageBreak/>
        <w:t>Samo jedan od navedenih izraza jest definicija linearne konvolucija dva vremenski kontinuirana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790" name="Picture 790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62585" cy="250190"/>
            <wp:effectExtent l="19050" t="0" r="0" b="0"/>
            <wp:docPr id="791" name="Picture 791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konačne energije. Koji?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3355975" cy="319405"/>
            <wp:effectExtent l="19050" t="0" r="0" b="0"/>
            <wp:docPr id="800" name="Picture 800" descr="x( t )*y( t )=\int_{-\infty}^{+\infty}x(\tau)y(t-\tau)\,d\tau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x( t )*y( t )=\int_{-\infty}^{+\infty}x(\tau)y(t-\tau)\,d\tau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Neka je vremenski diskretni signal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803" name="Picture 803" descr="f( n )">
              <a:hlinkClick xmlns:a="http://schemas.openxmlformats.org/drawingml/2006/main" r:id="rId1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f( n )">
                      <a:hlinkClick r:id="rId1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jednak konvoluciji signala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22910" cy="250190"/>
            <wp:effectExtent l="19050" t="0" r="0" b="0"/>
            <wp:docPr id="804" name="Picture 804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405130" cy="250190"/>
            <wp:effectExtent l="19050" t="0" r="0" b="0"/>
            <wp:docPr id="805" name="Picture 805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, odnosno neka vrijedi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845945" cy="250190"/>
            <wp:effectExtent l="19050" t="0" r="1905" b="0"/>
            <wp:docPr id="806" name="Picture 806" descr="f( n )=x( n ) \ast y( n )">
              <a:hlinkClick xmlns:a="http://schemas.openxmlformats.org/drawingml/2006/main" r:id="rId1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f( n )=x( n ) \ast y( n )">
                      <a:hlinkClick r:id="rId1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. Čemu je jednak izraz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1898015" cy="250190"/>
            <wp:effectExtent l="19050" t="0" r="6985" b="0"/>
            <wp:docPr id="807" name="Picture 807" descr="x( n+1 ) \ast y( n+1 )">
              <a:hlinkClick xmlns:a="http://schemas.openxmlformats.org/drawingml/2006/main" r:id="rId1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x( n+1 ) \ast y( n+1 )">
                      <a:hlinkClick r:id="rId1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?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819785" cy="250190"/>
            <wp:effectExtent l="19050" t="0" r="0" b="0"/>
            <wp:docPr id="858" name="Picture 858" descr="f( n+2 )">
              <a:hlinkClick xmlns:a="http://schemas.openxmlformats.org/drawingml/2006/main" r:id="rId1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f( n+2 )">
                      <a:hlinkClick r:id="rId1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E4F1FA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Odziv vremenski kontinuiranog sustava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2233930" cy="327660"/>
            <wp:effectExtent l="19050" t="0" r="0" b="0"/>
            <wp:docPr id="861" name="Picture 861" descr="S\bigl[u( t )\bigr]=\int_{-\infty}^{t}u( \tau )\,d\tau">
              <a:hlinkClick xmlns:a="http://schemas.openxmlformats.org/drawingml/2006/main" r:id="rId1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S\bigl[u( t )\bigr]=\int_{-\infty}^{t}u( \tau )\,d\tau">
                      <a:hlinkClick r:id="rId1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na Diracovu distribuciju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E4F1FA"/>
          <w:lang w:eastAsia="hr-HR"/>
        </w:rPr>
        <w:drawing>
          <wp:inline distT="0" distB="0" distL="0" distR="0">
            <wp:extent cx="336550" cy="250190"/>
            <wp:effectExtent l="19050" t="0" r="6350" b="0"/>
            <wp:docPr id="862" name="Picture 862" descr="\dirac( t )">
              <a:hlinkClick xmlns:a="http://schemas.openxmlformats.org/drawingml/2006/main" r:id="rId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\dirac( t )">
                      <a:hlinkClick r:id="rId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E4F1FA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19"/>
          <w:szCs w:val="19"/>
          <w:shd w:val="clear" w:color="auto" w:fill="FFF3BF"/>
          <w:lang w:eastAsia="hr-HR"/>
        </w:rPr>
        <w:drawing>
          <wp:inline distT="0" distB="0" distL="0" distR="0">
            <wp:extent cx="1078230" cy="250190"/>
            <wp:effectExtent l="19050" t="0" r="7620" b="0"/>
            <wp:docPr id="871" name="Picture 871" descr="h( t )=\step( t )">
              <a:hlinkClick xmlns:a="http://schemas.openxmlformats.org/drawingml/2006/main" r:id="rId1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h( t )=\step( t )">
                      <a:hlinkClick r:id="rId1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19"/>
          <w:szCs w:val="19"/>
          <w:shd w:val="clear" w:color="auto" w:fill="FFF3BF"/>
        </w:rPr>
        <w:t> </w:t>
      </w:r>
      <w:r>
        <w:rPr>
          <w:rFonts w:ascii="Trebuchet MS" w:hAnsi="Trebuchet MS"/>
          <w:color w:val="000000"/>
          <w:sz w:val="19"/>
          <w:szCs w:val="19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 vremenski diskretnih signala konačne energije JEST komutativna operacija!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631D2A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točno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Linearna konvolucija dva vremenski kontinuirana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874" name="Picture 874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875" name="Picture 875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 je definirana izrazom: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52800" cy="314325"/>
            <wp:effectExtent l="19050" t="0" r="0" b="0"/>
            <wp:docPr id="884" name="Picture 884" descr="x( t )*y( t )=\int_{-\infty}^{+\infty}x(\tau)y(t-\tau)\,d\tau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x( t )*y( t )=\int_{-\infty}^{+\infty}x(\tau)y(t-\tau)\,d\tau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Samo jedan od navedenih izraza jest definicija linearne konvolucija dva vremenski diskretna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887" name="Picture 887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888" name="Picture 888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energije. Koji?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90900" cy="285750"/>
            <wp:effectExtent l="19050" t="0" r="0" b="0"/>
            <wp:docPr id="897" name="Picture 897" descr="x( n )*y( n )=\sum_{i=-\infty}^{+\infty}x(i)y(n-i)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x( n )*y( n )=\sum_{i=-\infty}^{+\infty}x(i)y(n-i)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 vremenski kontinuiranih signala konačne energije NIJE distributivna operacija!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631D2A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netočno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819400" cy="285750"/>
            <wp:effectExtent l="19050" t="0" r="0" b="0"/>
            <wp:docPr id="900" name="Picture 900" descr="\delta( n-1 ) \ast \bigl(\exp( n ) + \cos( n )\bigr)">
              <a:hlinkClick xmlns:a="http://schemas.openxmlformats.org/drawingml/2006/main" r:id="rId1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\delta( n-1 ) \ast \bigl(\exp( n ) + \cos( n )\bigr)">
                      <a:hlinkClick r:id="rId1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2371725" cy="247650"/>
            <wp:effectExtent l="19050" t="0" r="9525" b="0"/>
            <wp:docPr id="903" name="Picture 903" descr="\exp( n-1) +\cos( n-1)">
              <a:hlinkClick xmlns:a="http://schemas.openxmlformats.org/drawingml/2006/main" r:id="rId1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\exp( n-1) +\cos( n-1)">
                      <a:hlinkClick r:id="rId1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886075" cy="247650"/>
            <wp:effectExtent l="19050" t="0" r="9525" b="0"/>
            <wp:docPr id="906" name="Picture 906" descr="\dirac(t+3) \ast x(t+1) \ast \dirac(3 t-1) ">
              <a:hlinkClick xmlns:a="http://schemas.openxmlformats.org/drawingml/2006/main" r:id="rId1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\dirac(t+3) \ast x(t+1) \ast \dirac(3 t-1) ">
                      <a:hlinkClick r:id="rId1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Pr="00631D2A" w:rsidRDefault="00631D2A">
      <w:pPr>
        <w:rPr>
          <w:rFonts w:ascii="Trebuchet MS" w:hAnsi="Trebuchet MS"/>
          <w:b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631D2A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Ništa od navedenoga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!.</w:t>
      </w:r>
    </w:p>
    <w:p w:rsidR="00631D2A" w:rsidRDefault="00631D2A">
      <w:pPr>
        <w:rPr>
          <w:rFonts w:ascii="Trebuchet MS" w:hAnsi="Trebuchet MS"/>
          <w:color w:val="000000"/>
          <w:sz w:val="19"/>
          <w:szCs w:val="19"/>
          <w:shd w:val="clear" w:color="auto" w:fill="FFF3BF"/>
        </w:rPr>
      </w:pP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lastRenderedPageBreak/>
        <w:t>Impulsni odziv vremenski kontinuiranog linearn vremenski stalnog sustava je odziv mirnog sustava na: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631D2A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Diracovu distribuciju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3375" cy="247650"/>
            <wp:effectExtent l="0" t="0" r="9525" b="0"/>
            <wp:docPr id="909" name="Picture 909" descr="\delta(t)">
              <a:hlinkClick xmlns:a="http://schemas.openxmlformats.org/drawingml/2006/main" r:id="rId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\delta(t)">
                      <a:hlinkClick r:id="rId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971675" cy="247650"/>
            <wp:effectExtent l="19050" t="0" r="9525" b="0"/>
            <wp:docPr id="912" name="Picture 912" descr="(3n+2) \ast \delta( 3n-6 )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(3n+2) \ast \delta( 3n-6 )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647700" cy="171450"/>
            <wp:effectExtent l="19050" t="0" r="0" b="0"/>
            <wp:docPr id="915" name="Picture 915" descr="3n-4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3n-4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Profesor tumači da je odziv vremenski diskretnog, vremenski stalnog i mirnog sustava na jedinični skok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28625" cy="247650"/>
            <wp:effectExtent l="19050" t="0" r="9525" b="0"/>
            <wp:docPr id="918" name="Picture 918" descr="\step( n )">
              <a:hlinkClick xmlns:a="http://schemas.openxmlformats.org/drawingml/2006/main" r:id="rId1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\step( n )">
                      <a:hlinkClick r:id="rId1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impulsni odziv sustava. Smatrate da je to: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631D2A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točno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533650" cy="285750"/>
            <wp:effectExtent l="0" t="0" r="0" b="0"/>
            <wp:docPr id="921" name="Picture 921" descr="\bigl(\sin( t ) \ast \dirac(t+2)\bigr)\dirac(t-1)">
              <a:hlinkClick xmlns:a="http://schemas.openxmlformats.org/drawingml/2006/main" r:id="rId1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\bigl(\sin( t ) \ast \dirac(t+2)\bigr)\dirac(t-1)">
                      <a:hlinkClick r:id="rId1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371600" cy="247650"/>
            <wp:effectExtent l="19050" t="0" r="0" b="0"/>
            <wp:docPr id="924" name="Picture 924" descr="\sin(3) \dirac(t-1)">
              <a:hlinkClick xmlns:a="http://schemas.openxmlformats.org/drawingml/2006/main" r:id="rId1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\sin(3) \dirac(t-1)">
                      <a:hlinkClick r:id="rId1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Samo jedno od navedenih svojstva jest svojstvo DISTRIBUTIVNOSTI konvolucije vremenski kontinuiranih signala konačne energije! Koje?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927" name="Picture 927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928" name="Picture 928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42900" cy="247650"/>
            <wp:effectExtent l="19050" t="0" r="0" b="0"/>
            <wp:docPr id="929" name="Picture 929" descr="z( t )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z( t )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vremenski kontinuirani signali dok je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71450" cy="161925"/>
            <wp:effectExtent l="19050" t="0" r="0" b="0"/>
            <wp:docPr id="930" name="Picture 930" descr="T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T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realan broj.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4467225" cy="285750"/>
            <wp:effectExtent l="19050" t="0" r="9525" b="0"/>
            <wp:docPr id="963" name="Picture 963" descr="x( t )*\bigl(y( t ) + z( t )\bigr)=x( t )*y( t )+x( t )*z( t )">
              <a:hlinkClick xmlns:a="http://schemas.openxmlformats.org/drawingml/2006/main" r:id="rId1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x( t )*\bigl(y( t ) + z( t )\bigr)=x( t )*y( t )+x( t )*z( t )">
                      <a:hlinkClick r:id="rId1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914650" cy="285750"/>
            <wp:effectExtent l="19050" t="0" r="0" b="0"/>
            <wp:docPr id="966" name="Picture 966" descr="\delta( n-m) \ast \bigl(\exp( n ) + \cos( n )\bigr)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\delta( n-m) \ast \bigl(\exp( n ) + \cos( n )\bigr)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2543175" cy="247650"/>
            <wp:effectExtent l="19050" t="0" r="9525" b="0"/>
            <wp:docPr id="969" name="Picture 969" descr="\exp( n-m )+\cos( n-m )">
              <a:hlinkClick xmlns:a="http://schemas.openxmlformats.org/drawingml/2006/main" r:id="rId1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\exp( n-m )+\cos( n-m )">
                      <a:hlinkClick r:id="rId1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Odziv vremenski diskretnog sustava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257425" cy="285750"/>
            <wp:effectExtent l="19050" t="0" r="9525" b="0"/>
            <wp:docPr id="972" name="Picture 972" descr="S\bigl[u( n )\bigr]=\sum_{i=-\infty}^{n}u( i )">
              <a:hlinkClick xmlns:a="http://schemas.openxmlformats.org/drawingml/2006/main" r:id="rId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S\bigl[u( n )\bigr]=\sum_{i=-\infty}^{n}u( i )">
                      <a:hlinkClick r:id="rId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90525" cy="247650"/>
            <wp:effectExtent l="0" t="0" r="9525" b="0"/>
            <wp:docPr id="973" name="Picture 973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181100" cy="247650"/>
            <wp:effectExtent l="19050" t="0" r="0" b="0"/>
            <wp:docPr id="982" name="Picture 982" descr="h( n )=\step( n )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h( n )=\step( n )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971675" cy="247650"/>
            <wp:effectExtent l="19050" t="0" r="9525" b="0"/>
            <wp:docPr id="985" name="Picture 985" descr="(3n+2) \ast \delta( 3n-6 )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(3n+2) \ast \delta( 3n-6 )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647700" cy="171450"/>
            <wp:effectExtent l="19050" t="0" r="0" b="0"/>
            <wp:docPr id="988" name="Picture 988" descr="3n-4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3n-4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Kako nazivamo odziv mirnog sustava na Diracovu distribuciju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33375" cy="247650"/>
            <wp:effectExtent l="0" t="0" r="9525" b="0"/>
            <wp:docPr id="991" name="Picture 991" descr="\delta(t)">
              <a:hlinkClick xmlns:a="http://schemas.openxmlformats.org/drawingml/2006/main" r:id="rId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\delta(t)">
                      <a:hlinkClick r:id="rId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?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631D2A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impulsni odziv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lastRenderedPageBreak/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657475" cy="285750"/>
            <wp:effectExtent l="19050" t="0" r="9525" b="0"/>
            <wp:docPr id="994" name="Picture 994" descr="\dirac(t-2) \ast \bigl(\exp( t ) + \cos( t )\bigr)">
              <a:hlinkClick xmlns:a="http://schemas.openxmlformats.org/drawingml/2006/main" r:id="rId1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\dirac(t-2) \ast \bigl(\exp( t ) + \cos( t )\bigr)">
                      <a:hlinkClick r:id="rId1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2266950" cy="247650"/>
            <wp:effectExtent l="19050" t="0" r="0" b="0"/>
            <wp:docPr id="997" name="Picture 997" descr="\exp(t-2)+\cos(t-2)">
              <a:hlinkClick xmlns:a="http://schemas.openxmlformats.org/drawingml/2006/main" r:id="rId1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\exp(t-2)+\cos(t-2)">
                      <a:hlinkClick r:id="rId1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Linearna konvolucija dva vremenski diskretna i KAUZALNA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000" name="Picture 1000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001" name="Picture 1001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 je za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552450" cy="200025"/>
            <wp:effectExtent l="19050" t="0" r="0" b="0"/>
            <wp:docPr id="1002" name="Picture 1002" descr="n\ge0">
              <a:hlinkClick xmlns:a="http://schemas.openxmlformats.org/drawingml/2006/main" r:id="rId1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n\ge0">
                      <a:hlinkClick r:id="rId1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definirana izrazom: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171825" cy="266700"/>
            <wp:effectExtent l="19050" t="0" r="9525" b="0"/>
            <wp:docPr id="1021" name="Picture 1021" descr="x( n )*y( n )=\sum_{i=0}^{n}x(i)y(n-i)">
              <a:hlinkClick xmlns:a="http://schemas.openxmlformats.org/drawingml/2006/main" r:id="rId1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x( n )*y( n )=\sum_{i=0}^{n}x(i)y(n-i)">
                      <a:hlinkClick r:id="rId1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631D2A" w:rsidRDefault="00631D2A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Za koji od navedenih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024" name="Picture 1024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vrijedi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152650" cy="247650"/>
            <wp:effectExtent l="19050" t="0" r="0" b="0"/>
            <wp:docPr id="1025" name="Picture 1025" descr="x( t ) \ast y( t )=x(t+t_0)">
              <a:hlinkClick xmlns:a="http://schemas.openxmlformats.org/drawingml/2006/main" r:id="rId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x( t ) \ast y( t )=x(t+t_0)">
                      <a:hlinkClick r:id="rId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?</w:t>
      </w:r>
    </w:p>
    <w:p w:rsidR="00631D2A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800100" cy="247650"/>
            <wp:effectExtent l="19050" t="0" r="0" b="0"/>
            <wp:docPr id="1034" name="Picture 1034" descr="\dirac(t+t_0)">
              <a:hlinkClick xmlns:a="http://schemas.openxmlformats.org/drawingml/2006/main" r:id="rId3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\dirac(t+t_0)">
                      <a:hlinkClick r:id="rId3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Samo jedno od navedenih svojstva iskazuje postojanje NEUTRALNOG ELEMENTA za operaciju konvolucije vremenski diskretnih signala konačne energije! Koje?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037" name="Picture 1037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038" name="Picture 1038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0050" cy="247650"/>
            <wp:effectExtent l="19050" t="0" r="0" b="0"/>
            <wp:docPr id="1039" name="Picture 1039" descr="z( n )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z( n )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0025" cy="114300"/>
            <wp:effectExtent l="19050" t="0" r="9525" b="0"/>
            <wp:docPr id="1040" name="Picture 1040" descr="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cijeli broj.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257550" cy="247650"/>
            <wp:effectExtent l="19050" t="0" r="0" b="0"/>
            <wp:docPr id="1073" name="Picture 1073" descr="x( n )*\delta( n )=\delta( n )*x( n )=x( n )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x( n )*\delta( n )=\delta( n )*x( n )=x( n )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Linearna konvolucija dva vremenski kontinuirana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076" name="Picture 1076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077" name="Picture 1077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 je definirana izrazom: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52800" cy="314325"/>
            <wp:effectExtent l="19050" t="0" r="0" b="0"/>
            <wp:docPr id="1086" name="Picture 1086" descr="x( t )*y( t )=\int_{-\infty}^{+\infty}x(\tau)y(t-\tau)\,d\tau">
              <a:hlinkClick xmlns:a="http://schemas.openxmlformats.org/drawingml/2006/main" r:id="rId1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x( t )*y( t )=\int_{-\infty}^{+\infty}x(\tau)y(t-\tau)\,d\tau">
                      <a:hlinkClick r:id="rId1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990850" cy="285750"/>
            <wp:effectExtent l="19050" t="0" r="0" b="0"/>
            <wp:docPr id="1089" name="Picture 1089" descr="x( n ) \ast \bigl(\delta( n+m )+\delta( n-m )\bigr)">
              <a:hlinkClick xmlns:a="http://schemas.openxmlformats.org/drawingml/2006/main" r:id="rId17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x( n ) \ast \bigl(\delta( n+m )+\delta( n-m )\bigr)">
                      <a:hlinkClick r:id="rId17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2143125" cy="247650"/>
            <wp:effectExtent l="19050" t="0" r="9525" b="0"/>
            <wp:docPr id="1092" name="Picture 1092" descr="x( n-m )+x( n+m )">
              <a:hlinkClick xmlns:a="http://schemas.openxmlformats.org/drawingml/2006/main" r:id="rId1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x( n-m )+x( n+m )">
                      <a:hlinkClick r:id="rId1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895475" cy="247650"/>
            <wp:effectExtent l="19050" t="0" r="9525" b="0"/>
            <wp:docPr id="1095" name="Picture 1095" descr="(a t+b) \ast \dirac(c t-t_0)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(a t+b) \ast \dirac(c t-t_0)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(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52400" cy="200025"/>
            <wp:effectExtent l="19050" t="0" r="0" b="0"/>
            <wp:docPr id="1096" name="Picture 1096" descr="t_0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t_0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04775" cy="114300"/>
            <wp:effectExtent l="19050" t="0" r="9525" b="0"/>
            <wp:docPr id="1097" name="Picture 1097" descr="a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a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85725" cy="180975"/>
            <wp:effectExtent l="19050" t="0" r="9525" b="0"/>
            <wp:docPr id="1098" name="Picture 1098" descr="b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b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95250" cy="114300"/>
            <wp:effectExtent l="19050" t="0" r="0" b="0"/>
            <wp:docPr id="1099" name="Picture 1099" descr="c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c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realne konstante,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76200" cy="161925"/>
            <wp:effectExtent l="19050" t="0" r="0" b="0"/>
            <wp:docPr id="1100" name="Picture 1100" descr="t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t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 vrijeme) 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D21BCC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Ništa od navedenoga!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 vremenski kontinuiranih signala konačne energije JEST asocijativna operacija!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D21BCC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točno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Impulsni odziv vremenski kontinuiranog linearn vremenski stalnog sustava je odziv mirnog sustava na: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D21BCC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Diracovu distribuciju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3375" cy="247650"/>
            <wp:effectExtent l="0" t="0" r="9525" b="0"/>
            <wp:docPr id="1173" name="Picture 1173" descr="\delta(t)">
              <a:hlinkClick xmlns:a="http://schemas.openxmlformats.org/drawingml/2006/main" r:id="rId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\delta(t)">
                      <a:hlinkClick r:id="rId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lastRenderedPageBreak/>
        <w:t>Samo jedno od navedenih svojstva iskazuje postojanje NEUTRALNOG ELEMENTA za operaciju konvolucije vremenski diskretnih signala konačne energije! Koje?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176" name="Picture 1176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177" name="Picture 1177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0050" cy="247650"/>
            <wp:effectExtent l="19050" t="0" r="0" b="0"/>
            <wp:docPr id="1178" name="Picture 1178" descr="z( n )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z( n )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0025" cy="114300"/>
            <wp:effectExtent l="19050" t="0" r="9525" b="0"/>
            <wp:docPr id="1179" name="Picture 1179" descr="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cijeli broj.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257550" cy="247650"/>
            <wp:effectExtent l="19050" t="0" r="0" b="0"/>
            <wp:docPr id="1212" name="Picture 1212" descr="x( n )*\delta( n )=\delta( n )*x( n )=x( n )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x( n )*\delta( n )=\delta( n )*x( n )=x( n )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Periodična (cirkularna ili kruža) konvolucija dva vremenski kontinuirana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215" name="Picture 1215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216" name="Picture 1216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snage i perioda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71450" cy="161925"/>
            <wp:effectExtent l="19050" t="0" r="0" b="0"/>
            <wp:docPr id="1217" name="Picture 1217" descr="T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T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 definirana izrazom: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286125" cy="333375"/>
            <wp:effectExtent l="19050" t="0" r="9525" b="0"/>
            <wp:docPr id="1236" name="Picture 1236" descr="x( t )\ccnv{*}y( t )=\int_{0}^{T}x(\tau)y(t-\tau)\,d\tau">
              <a:hlinkClick xmlns:a="http://schemas.openxmlformats.org/drawingml/2006/main" r:id="rId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x( t )\ccnv{*}y( t )=\int_{0}^{T}x(\tau)y(t-\tau)\,d\tau">
                      <a:hlinkClick r:id="rId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886075" cy="247650"/>
            <wp:effectExtent l="19050" t="0" r="9525" b="0"/>
            <wp:docPr id="1239" name="Picture 1239" descr="\dirac(t+3) \ast x(t+1) \ast \dirac(3 t-1) ">
              <a:hlinkClick xmlns:a="http://schemas.openxmlformats.org/drawingml/2006/main" r:id="rId1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\dirac(t+3) \ast x(t+1) \ast \dirac(3 t-1) ">
                      <a:hlinkClick r:id="rId1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657350" cy="247650"/>
            <wp:effectExtent l="19050" t="0" r="0" b="0"/>
            <wp:docPr id="1242" name="Picture 1242" descr="x(t+4-1/3)/3">
              <a:hlinkClick xmlns:a="http://schemas.openxmlformats.org/drawingml/2006/main" r:id="rId1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x(t+4-1/3)/3">
                      <a:hlinkClick r:id="rId1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Periodična (cirkularna ili kruža) konvolucija dva vremenski diskretna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245" name="Picture 1245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246" name="Picture 1246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snage i perioda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0025" cy="161925"/>
            <wp:effectExtent l="19050" t="0" r="9525" b="0"/>
            <wp:docPr id="1247" name="Picture 1247" descr="N">
              <a:hlinkClick xmlns:a="http://schemas.openxmlformats.org/drawingml/2006/main" r:id="rId1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N">
                      <a:hlinkClick r:id="rId1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 definirana izrazom: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81375" cy="304800"/>
            <wp:effectExtent l="19050" t="0" r="9525" b="0"/>
            <wp:docPr id="1266" name="Picture 1266" descr="x( n )\ccnv{*}y( n )=\sum_{i=0}^{N-1}x(i)y(n-i)">
              <a:hlinkClick xmlns:a="http://schemas.openxmlformats.org/drawingml/2006/main" r:id="rId1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x( n )\ccnv{*}y( n )=\sum_{i=0}^{N-1}x(i)y(n-i)">
                      <a:hlinkClick r:id="rId1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Odziv vremenski diskretnog sustava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66925" cy="295275"/>
            <wp:effectExtent l="19050" t="0" r="9525" b="0"/>
            <wp:docPr id="1269" name="Picture 1269" descr="S\bigl[u( n )\bigr]=\sum_{i=n}^{+\infty}u( i )">
              <a:hlinkClick xmlns:a="http://schemas.openxmlformats.org/drawingml/2006/main" r:id="rId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S\bigl[u( n )\bigr]=\sum_{i=n}^{+\infty}u( i )">
                      <a:hlinkClick r:id="rId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90525" cy="247650"/>
            <wp:effectExtent l="0" t="0" r="9525" b="0"/>
            <wp:docPr id="1270" name="Picture 1270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371600" cy="247650"/>
            <wp:effectExtent l="19050" t="0" r="0" b="0"/>
            <wp:docPr id="1279" name="Picture 1279" descr="h( n )=\step( -n 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h( n )=\step( -n 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Da bi 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085850" cy="247650"/>
            <wp:effectExtent l="19050" t="0" r="0" b="0"/>
            <wp:docPr id="1282" name="Picture 1282" descr="x( n )\ast y( n )">
              <a:hlinkClick xmlns:a="http://schemas.openxmlformats.org/drawingml/2006/main" r:id="rId9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x( n )\ast y( n )">
                      <a:hlinkClick r:id="rId9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bila jednaka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283" name="Picture 1283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 kašnjenjem od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0025" cy="114300"/>
            <wp:effectExtent l="19050" t="0" r="9525" b="0"/>
            <wp:docPr id="1284" name="Picture 1284" descr="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koraka tada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285" name="Picture 1285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mora biti: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885825" cy="247650"/>
            <wp:effectExtent l="0" t="0" r="9525" b="0"/>
            <wp:docPr id="1318" name="Picture 1318" descr="\delta( n-m )">
              <a:hlinkClick xmlns:a="http://schemas.openxmlformats.org/drawingml/2006/main" r:id="rId1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\delta( n-m )">
                      <a:hlinkClick r:id="rId1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Samo jedno od navedenih svojstva iskazuje postojanje NEUTRALNOG ELEMENTA za operaciju konvolucije vremenski diskretnih signala konačne energije! Koje?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321" name="Picture 1321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322" name="Picture 1322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0050" cy="247650"/>
            <wp:effectExtent l="19050" t="0" r="0" b="0"/>
            <wp:docPr id="1323" name="Picture 1323" descr="z( n )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z( n )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0025" cy="114300"/>
            <wp:effectExtent l="19050" t="0" r="9525" b="0"/>
            <wp:docPr id="1324" name="Picture 1324" descr="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cijeli broj.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257550" cy="247650"/>
            <wp:effectExtent l="19050" t="0" r="0" b="0"/>
            <wp:docPr id="1357" name="Picture 1357" descr="x( n )*\delta( n )=\delta( n )*x( n )=x( n )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x( n )*\delta( n )=\delta( n )*x( n )=x( n )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Profesor tumači da je odziv vremenski diskretnog, linearnog, vremenski stalnog i mirnog sustava na Kroneckerov niz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90525" cy="247650"/>
            <wp:effectExtent l="19050" t="0" r="9525" b="0"/>
            <wp:docPr id="1360" name="Picture 1360" descr="\dirac( n )">
              <a:hlinkClick xmlns:a="http://schemas.openxmlformats.org/drawingml/2006/main" r:id="rId1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\dirac( n )">
                      <a:hlinkClick r:id="rId1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impulsni odziv sustava. Smatrate da je to: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D21BCC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točno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lastRenderedPageBreak/>
        <w:t>Linearna konvolucija dva vremenski kontinuirana i KAUZALNA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363" name="Picture 1363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364" name="Picture 1364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 jest za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95300" cy="200025"/>
            <wp:effectExtent l="19050" t="0" r="0" b="0"/>
            <wp:docPr id="1365" name="Picture 1365" descr="t\ge0">
              <a:hlinkClick xmlns:a="http://schemas.openxmlformats.org/drawingml/2006/main" r:id="rId1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t\ge0">
                      <a:hlinkClick r:id="rId1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definirana izrazom: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114675" cy="323850"/>
            <wp:effectExtent l="19050" t="0" r="9525" b="0"/>
            <wp:docPr id="1384" name="Picture 1384" descr="x( t )*y( t )=\int_{0}^{t}x(\tau)y(t-\tau)\,d\tau">
              <a:hlinkClick xmlns:a="http://schemas.openxmlformats.org/drawingml/2006/main" r:id="rId1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x( t )*y( t )=\int_{0}^{t}x(\tau)y(t-\tau)\,d\tau">
                      <a:hlinkClick r:id="rId1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Odziv vremenski kontinuiranog sustava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276475" cy="314325"/>
            <wp:effectExtent l="19050" t="0" r="9525" b="0"/>
            <wp:docPr id="1387" name="Picture 1387" descr="S\bigl[u( t )\bigr]=\int_{t}^{+\infty}u( \tau )\,d\tau">
              <a:hlinkClick xmlns:a="http://schemas.openxmlformats.org/drawingml/2006/main" r:id="rId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S\bigl[u( t )\bigr]=\int_{t}^{+\infty}u( \tau )\,d\tau">
                      <a:hlinkClick r:id="rId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na Diracovu distribuciju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33375" cy="247650"/>
            <wp:effectExtent l="19050" t="0" r="9525" b="0"/>
            <wp:docPr id="1388" name="Picture 1388" descr="\dirac( t )">
              <a:hlinkClick xmlns:a="http://schemas.openxmlformats.org/drawingml/2006/main" r:id="rId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\dirac( t )">
                      <a:hlinkClick r:id="rId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257300" cy="247650"/>
            <wp:effectExtent l="19050" t="0" r="0" b="0"/>
            <wp:docPr id="1397" name="Picture 1397" descr="h( t )=\step( -t )">
              <a:hlinkClick xmlns:a="http://schemas.openxmlformats.org/drawingml/2006/main" r:id="rId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h( t )=\step( -t )">
                      <a:hlinkClick r:id="rId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933700" cy="247650"/>
            <wp:effectExtent l="0" t="0" r="0" b="0"/>
            <wp:docPr id="1400" name="Picture 1400" descr="\delta( n-3 ) \ast x( n+1 ) \ast \delta( n+2 ) 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\delta( n-3 ) \ast x( n+1 ) \ast \delta( n+2 ) 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419100" cy="247650"/>
            <wp:effectExtent l="19050" t="0" r="0" b="0"/>
            <wp:docPr id="1403" name="Picture 1403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Linearna konvolucija dva vremenski diskretna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406" name="Picture 1406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407" name="Picture 1407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 je definirana izrazom: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90900" cy="285750"/>
            <wp:effectExtent l="19050" t="0" r="0" b="0"/>
            <wp:docPr id="1416" name="Picture 1416" descr="x( n )*y( n )=\sum_{i=-\infty}^{+\infty}x(i)y(n-i)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x( n )*y( n )=\sum_{i=-\infty}^{+\infty}x(i)y(n-i)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 vremenski kontinuiranih signala konačne energije JEST asocijativna operacija!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D21BCC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točno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476625" cy="285750"/>
            <wp:effectExtent l="0" t="0" r="9525" b="0"/>
            <wp:docPr id="1419" name="Picture 1419" descr="\bigl(x( t )+y( t ) \ast \dirac(t+2t_0)\bigr) \ast \dirac(t-t_0)">
              <a:hlinkClick xmlns:a="http://schemas.openxmlformats.org/drawingml/2006/main" r:id="rId1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\bigl(x( t )+y( t ) \ast \dirac(t+2t_0)\bigr) \ast \dirac(t-t_0)">
                      <a:hlinkClick r:id="rId1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971675" cy="247650"/>
            <wp:effectExtent l="19050" t="0" r="9525" b="0"/>
            <wp:docPr id="1422" name="Picture 1422" descr="x(t-t_0)+y(t+t_0)">
              <a:hlinkClick xmlns:a="http://schemas.openxmlformats.org/drawingml/2006/main" r:id="rId1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x(t-t_0)+y(t+t_0)">
                      <a:hlinkClick r:id="rId1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Konvolucijom dva vremenski diskretna jedinična skoka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114425" cy="247650"/>
            <wp:effectExtent l="19050" t="0" r="9525" b="0"/>
            <wp:docPr id="1425" name="Picture 1425" descr="\step( n ) \ast \step( n )">
              <a:hlinkClick xmlns:a="http://schemas.openxmlformats.org/drawingml/2006/main" r:id="rId19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\step( n ) \ast \step( n )">
                      <a:hlinkClick r:id="rId19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dobivamo: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171575" cy="247650"/>
            <wp:effectExtent l="19050" t="0" r="9525" b="0"/>
            <wp:docPr id="1428" name="Picture 1428" descr="(n+1)\step( n )">
              <a:hlinkClick xmlns:a="http://schemas.openxmlformats.org/drawingml/2006/main" r:id="rId1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(n+1)\step( n )">
                      <a:hlinkClick r:id="rId1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533650" cy="285750"/>
            <wp:effectExtent l="0" t="0" r="0" b="0"/>
            <wp:docPr id="1431" name="Picture 1431" descr="\bigl(\sin( t ) \ast \dirac(t+2)\bigr)\dirac(t-1)">
              <a:hlinkClick xmlns:a="http://schemas.openxmlformats.org/drawingml/2006/main" r:id="rId1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\bigl(\sin( t ) \ast \dirac(t+2)\bigr)\dirac(t-1)">
                      <a:hlinkClick r:id="rId1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371600" cy="247650"/>
            <wp:effectExtent l="19050" t="0" r="0" b="0"/>
            <wp:docPr id="1434" name="Picture 1434" descr="\sin(3) \dirac(t-1)">
              <a:hlinkClick xmlns:a="http://schemas.openxmlformats.org/drawingml/2006/main" r:id="rId1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\sin(3) \dirac(t-1)">
                      <a:hlinkClick r:id="rId1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Samo jedno od navedenih svojstva jest svojstvo ASOCIJATIVNOSTI konvolucije vremenski kontinuiranih signala konačne energije! Koje?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437" name="Picture 1437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438" name="Picture 1438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42900" cy="247650"/>
            <wp:effectExtent l="19050" t="0" r="0" b="0"/>
            <wp:docPr id="1439" name="Picture 1439" descr="z( t )">
              <a:hlinkClick xmlns:a="http://schemas.openxmlformats.org/drawingml/2006/main" r:id="rId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z( t )">
                      <a:hlinkClick r:id="rId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71450" cy="161925"/>
            <wp:effectExtent l="19050" t="0" r="0" b="0"/>
            <wp:docPr id="1440" name="Picture 1440" descr="T">
              <a:hlinkClick xmlns:a="http://schemas.openxmlformats.org/drawingml/2006/main" r:id="rId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T">
                      <a:hlinkClick r:id="rId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realan broj.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943350" cy="285750"/>
            <wp:effectExtent l="19050" t="0" r="0" b="0"/>
            <wp:docPr id="1473" name="Picture 1473" descr="x( t )*\bigl(y( t )*z( t )\bigr)=\bigl(x( t )*y( t )\bigr)*z( t )">
              <a:hlinkClick xmlns:a="http://schemas.openxmlformats.org/drawingml/2006/main" r:id="rId10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x( t )*\bigl(y( t )*z( t )\bigr)=\bigl(x( t )*y( t )\bigr)*z( t )">
                      <a:hlinkClick r:id="rId10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lastRenderedPageBreak/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895475" cy="247650"/>
            <wp:effectExtent l="19050" t="0" r="9525" b="0"/>
            <wp:docPr id="1476" name="Picture 1476" descr="(a t+b) \ast \dirac(c t-t_0)">
              <a:hlinkClick xmlns:a="http://schemas.openxmlformats.org/drawingml/2006/main" r:id="rId5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(a t+b) \ast \dirac(c t-t_0)">
                      <a:hlinkClick r:id="rId5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(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52400" cy="200025"/>
            <wp:effectExtent l="19050" t="0" r="0" b="0"/>
            <wp:docPr id="1477" name="Picture 1477" descr="t_0">
              <a:hlinkClick xmlns:a="http://schemas.openxmlformats.org/drawingml/2006/main" r:id="rId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t_0">
                      <a:hlinkClick r:id="rId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104775" cy="114300"/>
            <wp:effectExtent l="19050" t="0" r="9525" b="0"/>
            <wp:docPr id="1478" name="Picture 1478" descr="a">
              <a:hlinkClick xmlns:a="http://schemas.openxmlformats.org/drawingml/2006/main" r:id="rId6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a">
                      <a:hlinkClick r:id="rId6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85725" cy="180975"/>
            <wp:effectExtent l="19050" t="0" r="9525" b="0"/>
            <wp:docPr id="1479" name="Picture 1479" descr="b">
              <a:hlinkClick xmlns:a="http://schemas.openxmlformats.org/drawingml/2006/main" r:id="rId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b">
                      <a:hlinkClick r:id="rId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95250" cy="114300"/>
            <wp:effectExtent l="19050" t="0" r="0" b="0"/>
            <wp:docPr id="1480" name="Picture 1480" descr="c">
              <a:hlinkClick xmlns:a="http://schemas.openxmlformats.org/drawingml/2006/main" r:id="rId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c">
                      <a:hlinkClick r:id="rId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realne konstante,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76200" cy="161925"/>
            <wp:effectExtent l="19050" t="0" r="0" b="0"/>
            <wp:docPr id="1481" name="Picture 1481" descr="t">
              <a:hlinkClick xmlns:a="http://schemas.openxmlformats.org/drawingml/2006/main" r:id="rId6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t">
                      <a:hlinkClick r:id="rId6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 vrijeme) 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 xml:space="preserve">The correct answer is: </w:t>
      </w:r>
      <w:r w:rsidRPr="00D21BCC">
        <w:rPr>
          <w:rFonts w:ascii="Trebuchet MS" w:hAnsi="Trebuchet MS"/>
          <w:b/>
          <w:color w:val="000000"/>
          <w:sz w:val="21"/>
          <w:szCs w:val="21"/>
          <w:shd w:val="clear" w:color="auto" w:fill="FFF3BF"/>
        </w:rPr>
        <w:t>Ništa od navedenoga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!.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Samo jedno od navedenih svojstva iskazuje postojanje NEUTRALNOG ELEMENTA za operaciju konvolucije vremenski diskretnih signala konačne energije! Koje?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554" name="Picture 1554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,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555" name="Picture 1555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0050" cy="247650"/>
            <wp:effectExtent l="19050" t="0" r="0" b="0"/>
            <wp:docPr id="1556" name="Picture 1556" descr="z( n )">
              <a:hlinkClick xmlns:a="http://schemas.openxmlformats.org/drawingml/2006/main" r:id="rId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z( n )">
                      <a:hlinkClick r:id="rId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su vremenski diskretni signali dok je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0025" cy="114300"/>
            <wp:effectExtent l="19050" t="0" r="9525" b="0"/>
            <wp:docPr id="1557" name="Picture 1557" descr="m">
              <a:hlinkClick xmlns:a="http://schemas.openxmlformats.org/drawingml/2006/main" r:id="rId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">
                      <a:hlinkClick r:id="rId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cijeli broj.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257550" cy="247650"/>
            <wp:effectExtent l="19050" t="0" r="0" b="0"/>
            <wp:docPr id="1590" name="Picture 1590" descr="x( n )*\delta( n )=\delta( n )*x( n )=x( n )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x( n )*\delta( n )=\delta( n )*x( n )=x( n )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457575" cy="285750"/>
            <wp:effectExtent l="0" t="0" r="9525" b="0"/>
            <wp:docPr id="1593" name="Picture 1593" descr="\bigl(x( n )+y( n ) \ast \delta( n+5 )\bigr) \ast \delta( n-2 )">
              <a:hlinkClick xmlns:a="http://schemas.openxmlformats.org/drawingml/2006/main" r:id="rId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\bigl(x( n )+y( n ) \ast \delta( n+5 )\bigr) \ast \delta( n-2 )">
                      <a:hlinkClick r:id="rId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962150" cy="247650"/>
            <wp:effectExtent l="19050" t="0" r="0" b="0"/>
            <wp:docPr id="1602" name="Picture 1602" descr="x( n-2 )+y( n+3 )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x( n-2 )+y( n+3 )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Linearna konvolucija dva vremenski kontinuirana i KAUZALNA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605" name="Picture 1605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606" name="Picture 1606" descr="y( t )">
              <a:hlinkClick xmlns:a="http://schemas.openxmlformats.org/drawingml/2006/main" r:id="rId2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y( t )">
                      <a:hlinkClick r:id="rId2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 jest za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95300" cy="200025"/>
            <wp:effectExtent l="19050" t="0" r="0" b="0"/>
            <wp:docPr id="1607" name="Picture 1607" descr="t\ge0">
              <a:hlinkClick xmlns:a="http://schemas.openxmlformats.org/drawingml/2006/main" r:id="rId18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t\ge0">
                      <a:hlinkClick r:id="rId18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definirana izrazom: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114675" cy="323850"/>
            <wp:effectExtent l="19050" t="0" r="9525" b="0"/>
            <wp:docPr id="1626" name="Picture 1626" descr="x( t )*y( t )=\int_{0}^{t}x(\tau)y(t-\tau)\,d\tau">
              <a:hlinkClick xmlns:a="http://schemas.openxmlformats.org/drawingml/2006/main" r:id="rId18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x( t )*y( t )=\int_{0}^{t}x(\tau)y(t-\tau)\,d\tau">
                      <a:hlinkClick r:id="rId18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Samo jedan od navedenih izraza jest definicija linearne konvolucija dva vremenski diskretna signala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19100" cy="247650"/>
            <wp:effectExtent l="19050" t="0" r="0" b="0"/>
            <wp:docPr id="1629" name="Picture 1629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09575" cy="247650"/>
            <wp:effectExtent l="19050" t="0" r="9525" b="0"/>
            <wp:docPr id="1630" name="Picture 1630" descr="y( n )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y( n )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konačne energije. Koji?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3390900" cy="285750"/>
            <wp:effectExtent l="19050" t="0" r="0" b="0"/>
            <wp:docPr id="1639" name="Picture 1639" descr="x( n )*y( n )=\sum_{i=-\infty}^{+\infty}x(i)y(n-i)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x( n )*y( n )=\sum_{i=-\infty}^{+\infty}x(i)y(n-i)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933700" cy="247650"/>
            <wp:effectExtent l="0" t="0" r="0" b="0"/>
            <wp:docPr id="1642" name="Picture 1642" descr="\delta( n-3 ) \ast x( n+1 ) \ast \delta( n+2 ) ">
              <a:hlinkClick xmlns:a="http://schemas.openxmlformats.org/drawingml/2006/main" r:id="rId12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\delta( n-3 ) \ast x( n+1 ) \ast \delta( n+2 ) ">
                      <a:hlinkClick r:id="rId12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419100" cy="247650"/>
            <wp:effectExtent l="19050" t="0" r="0" b="0"/>
            <wp:docPr id="1645" name="Picture 1645" descr="x( n )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x( n )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Konvolucija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533650" cy="285750"/>
            <wp:effectExtent l="0" t="0" r="0" b="0"/>
            <wp:docPr id="1648" name="Picture 1648" descr="\bigl(\sin( t ) \ast \dirac(t+2)\bigr)\dirac(t-1)">
              <a:hlinkClick xmlns:a="http://schemas.openxmlformats.org/drawingml/2006/main" r:id="rId1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\bigl(\sin( t ) \ast \dirac(t+2)\bigr)\dirac(t-1)">
                      <a:hlinkClick r:id="rId1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371600" cy="247650"/>
            <wp:effectExtent l="19050" t="0" r="0" b="0"/>
            <wp:docPr id="1651" name="Picture 1651" descr="\sin(3) \dirac(t-1)">
              <a:hlinkClick xmlns:a="http://schemas.openxmlformats.org/drawingml/2006/main" r:id="rId1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\sin(3) \dirac(t-1)">
                      <a:hlinkClick r:id="rId1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Neki složeni vremenski kontinuirani sustav se sastoji od paralenog spoja dvaju linearnih vremenski stalnih sustava čiji impulsni odzivi su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57200" cy="247650"/>
            <wp:effectExtent l="19050" t="0" r="0" b="0"/>
            <wp:docPr id="1654" name="Picture 1654" descr="h_1( t )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h_1( t )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i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457200" cy="247650"/>
            <wp:effectExtent l="19050" t="0" r="0" b="0"/>
            <wp:docPr id="1655" name="Picture 1655" descr="h_2( t )">
              <a:hlinkClick xmlns:a="http://schemas.openxmlformats.org/drawingml/2006/main" r:id="rId2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h_2( t )">
                      <a:hlinkClick r:id="rId2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. Ako na ulaz u paralelnog spoja dovedemo signal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61950" cy="247650"/>
            <wp:effectExtent l="19050" t="0" r="0" b="0"/>
            <wp:docPr id="1656" name="Picture 1656" descr="x( t )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x( t )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što ćemo dobiti na izlazu?</w:t>
      </w:r>
    </w:p>
    <w:p w:rsidR="00D21BCC" w:rsidRDefault="00D21BCC">
      <w:pP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2076450" cy="285750"/>
            <wp:effectExtent l="19050" t="0" r="0" b="0"/>
            <wp:docPr id="1675" name="Picture 1675" descr="x( t )\ast\bigl(  h_1( t ) + h_2( t )\bigr)">
              <a:hlinkClick xmlns:a="http://schemas.openxmlformats.org/drawingml/2006/main" r:id="rId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x( t )\ast\bigl(  h_1( t ) + h_2( t )\bigr)">
                      <a:hlinkClick r:id="rId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E4F1F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lastRenderedPageBreak/>
        <w:t>Odziv vremenski diskretnog sustava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2057400" cy="304800"/>
            <wp:effectExtent l="19050" t="0" r="0" b="0"/>
            <wp:docPr id="1678" name="Picture 1678" descr="S\bigl[u( n )\bigr]=\sum_{i=n}^{0}u( i )">
              <a:hlinkClick xmlns:a="http://schemas.openxmlformats.org/drawingml/2006/main" r:id="rId1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S\bigl[u( n )\bigr]=\sum_{i=n}^{0}u( i )">
                      <a:hlinkClick r:id="rId1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na Kroneckerov impuls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E4F1FA"/>
          <w:lang w:eastAsia="hr-HR"/>
        </w:rPr>
        <w:drawing>
          <wp:inline distT="0" distB="0" distL="0" distR="0">
            <wp:extent cx="390525" cy="247650"/>
            <wp:effectExtent l="0" t="0" r="9525" b="0"/>
            <wp:docPr id="1679" name="Picture 1679" descr="\delta( n )">
              <a:hlinkClick xmlns:a="http://schemas.openxmlformats.org/drawingml/2006/main" r:id="rId3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\delta( n )">
                      <a:hlinkClick r:id="rId3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E4F1FA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E4F1FA"/>
        </w:rPr>
        <w:t>je: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The correct answer is: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noProof/>
          <w:color w:val="BF3503"/>
          <w:sz w:val="21"/>
          <w:szCs w:val="21"/>
          <w:shd w:val="clear" w:color="auto" w:fill="FFF3BF"/>
          <w:lang w:eastAsia="hr-HR"/>
        </w:rPr>
        <w:drawing>
          <wp:inline distT="0" distB="0" distL="0" distR="0">
            <wp:extent cx="1371600" cy="247650"/>
            <wp:effectExtent l="19050" t="0" r="0" b="0"/>
            <wp:docPr id="1688" name="Picture 1688" descr="h( n )=\step( -n )">
              <a:hlinkClick xmlns:a="http://schemas.openxmlformats.org/drawingml/2006/main" r:id="rId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h( n )=\step( -n )">
                      <a:hlinkClick r:id="rId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3B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3BF"/>
        </w:rPr>
        <w:t>.</w:t>
      </w:r>
    </w:p>
    <w:p w:rsidR="00D21BCC" w:rsidRDefault="00D21BCC">
      <w:pPr>
        <w:rPr>
          <w:rFonts w:ascii="Trebuchet MS" w:hAnsi="Trebuchet MS"/>
          <w:color w:val="000000"/>
          <w:sz w:val="21"/>
          <w:szCs w:val="21"/>
          <w:shd w:val="clear" w:color="auto" w:fill="FFF3BF"/>
        </w:rPr>
      </w:pPr>
    </w:p>
    <w:sectPr w:rsidR="00D21BCC" w:rsidSect="00E61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4EF"/>
    <w:rsid w:val="003C04EF"/>
    <w:rsid w:val="00631D2A"/>
    <w:rsid w:val="0091558F"/>
    <w:rsid w:val="00D21BCC"/>
    <w:rsid w:val="00E61558"/>
    <w:rsid w:val="00FB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04EF"/>
  </w:style>
  <w:style w:type="paragraph" w:styleId="BalloonText">
    <w:name w:val="Balloon Text"/>
    <w:basedOn w:val="Normal"/>
    <w:link w:val="BalloonTextChar"/>
    <w:uiPriority w:val="99"/>
    <w:semiHidden/>
    <w:unhideWhenUsed/>
    <w:rsid w:val="003C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hyperlink" Target="http://moodle.fer.hr/filter/tex/displaytex.php?texexp=z(%20n%20)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://moodle.fer.hr/filter/tex/displaytex.php?texexp=S\bigl%5bu(%20n%20)\bigr%5d=\sum_%7bi=n%7d%5e%7b+\infty%7du(%20i%20)" TargetMode="External"/><Relationship Id="rId84" Type="http://schemas.openxmlformats.org/officeDocument/2006/relationships/hyperlink" Target="http://moodle.fer.hr/filter/tex/displaytex.php?texexp=S\bigl%5bu(%20t%20)\bigr%5d=\int_%7bt%7d%5e%7b+\infty%7du(%20\tau%20)\,d\tau" TargetMode="External"/><Relationship Id="rId89" Type="http://schemas.openxmlformats.org/officeDocument/2006/relationships/image" Target="media/image43.png"/><Relationship Id="rId112" Type="http://schemas.openxmlformats.org/officeDocument/2006/relationships/hyperlink" Target="http://moodle.fer.hr/filter/tex/displaytex.php?texexp=x(%20n%20)*y(%20n%20)=\sum_%7bi=0%7d%5e%7bn%7dx(i)y(n-i)" TargetMode="External"/><Relationship Id="rId133" Type="http://schemas.openxmlformats.org/officeDocument/2006/relationships/image" Target="media/image65.png"/><Relationship Id="rId138" Type="http://schemas.openxmlformats.org/officeDocument/2006/relationships/hyperlink" Target="http://moodle.fer.hr/filter/tex/displaytex.php?texexp=x(%20t%20)%20\ast%20y(%20t%20)" TargetMode="External"/><Relationship Id="rId154" Type="http://schemas.openxmlformats.org/officeDocument/2006/relationships/hyperlink" Target="http://moodle.fer.hr/filter/tex/displaytex.php?texexp=\delta(%20n-1%20)%20\ast%20\bigl(\exp(%20n%20)%20+%20\cos(%20n%20)\bigr)" TargetMode="External"/><Relationship Id="rId159" Type="http://schemas.openxmlformats.org/officeDocument/2006/relationships/image" Target="media/image78.png"/><Relationship Id="rId175" Type="http://schemas.openxmlformats.org/officeDocument/2006/relationships/image" Target="media/image86.png"/><Relationship Id="rId170" Type="http://schemas.openxmlformats.org/officeDocument/2006/relationships/hyperlink" Target="http://moodle.fer.hr/filter/tex/displaytex.php?texexp=\exp(t-2)+\cos(t-2)" TargetMode="External"/><Relationship Id="rId191" Type="http://schemas.openxmlformats.org/officeDocument/2006/relationships/image" Target="media/image94.png"/><Relationship Id="rId16" Type="http://schemas.openxmlformats.org/officeDocument/2006/relationships/hyperlink" Target="http://moodle.fer.hr/filter/tex/displaytex.php?texexp=3n-4" TargetMode="Externa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hyperlink" Target="http://moodle.fer.hr/filter/tex/displaytex.php?texexp=S\bigl%5bu(%20n%20)\bigr%5d=\sum_%7bi=-\infty%7d%5e%7bn%7du(%20i%20)" TargetMode="Externa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hyperlink" Target="http://moodle.fer.hr/filter/tex/displaytex.php?texexp=t_0" TargetMode="External"/><Relationship Id="rId74" Type="http://schemas.openxmlformats.org/officeDocument/2006/relationships/hyperlink" Target="http://moodle.fer.hr/filter/tex/displaytex.php?texexp=z(%20t%20)=x(%20t%20)%20\ast%20y(%20t%20)" TargetMode="External"/><Relationship Id="rId79" Type="http://schemas.openxmlformats.org/officeDocument/2006/relationships/image" Target="media/image38.png"/><Relationship Id="rId102" Type="http://schemas.openxmlformats.org/officeDocument/2006/relationships/hyperlink" Target="http://moodle.fer.hr/filter/tex/displaytex.php?texexp=S\bigl%5bu(%20n%20)\bigr%5d=\sum_%7bi=n%7d%5e%7b0%7du(%20i%20)" TargetMode="External"/><Relationship Id="rId123" Type="http://schemas.openxmlformats.org/officeDocument/2006/relationships/image" Target="media/image60.png"/><Relationship Id="rId128" Type="http://schemas.openxmlformats.org/officeDocument/2006/relationships/hyperlink" Target="http://moodle.fer.hr/filter/tex/displaytex.php?texexp=\delta(%20n-3%20)%20\ast%20x(%20n+1%20)%20\ast%20\delta(%20n+2%20)%20" TargetMode="External"/><Relationship Id="rId144" Type="http://schemas.openxmlformats.org/officeDocument/2006/relationships/hyperlink" Target="http://moodle.fer.hr/filter/tex/displaytex.php?texexp=f(%20n%20)=x(%20n%20)%20\ast%20y(%20n%20)" TargetMode="Externa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0" Type="http://schemas.openxmlformats.org/officeDocument/2006/relationships/hyperlink" Target="http://moodle.fer.hr/filter/tex/displaytex.php?texexp=x(%20t%20)\ccnv%7b*%7dy(%20t%20)=\int_%7b0%7d%5e%7bT%7dx(\tau)y(t-\tau)\,d\tau" TargetMode="External"/><Relationship Id="rId95" Type="http://schemas.openxmlformats.org/officeDocument/2006/relationships/image" Target="media/image46.png"/><Relationship Id="rId160" Type="http://schemas.openxmlformats.org/officeDocument/2006/relationships/hyperlink" Target="http://moodle.fer.hr/filter/tex/displaytex.php?texexp=\step(%20n%20)" TargetMode="External"/><Relationship Id="rId165" Type="http://schemas.openxmlformats.org/officeDocument/2006/relationships/image" Target="media/image81.png"/><Relationship Id="rId181" Type="http://schemas.openxmlformats.org/officeDocument/2006/relationships/image" Target="media/image89.png"/><Relationship Id="rId186" Type="http://schemas.openxmlformats.org/officeDocument/2006/relationships/hyperlink" Target="http://moodle.fer.hr/filter/tex/displaytex.php?texexp=\bigl(x(%20t%20)+y(%20t%20)%20\ast%20\dirac(t+2t_0)\bigr)%20\ast%20\dirac(t-t_0)" TargetMode="External"/><Relationship Id="rId22" Type="http://schemas.openxmlformats.org/officeDocument/2006/relationships/hyperlink" Target="http://moodle.fer.hr/filter/tex/displaytex.php?texexp=x(%20t%20)" TargetMode="Externa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yperlink" Target="http://moodle.fer.hr/filter/tex/displaytex.php?texexp=T" TargetMode="External"/><Relationship Id="rId64" Type="http://schemas.openxmlformats.org/officeDocument/2006/relationships/hyperlink" Target="http://moodle.fer.hr/filter/tex/displaytex.php?texexp=c" TargetMode="Externa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hyperlink" Target="http://moodle.fer.hr/filter/tex/displaytex.php?texexp=n%3c0" TargetMode="External"/><Relationship Id="rId134" Type="http://schemas.openxmlformats.org/officeDocument/2006/relationships/hyperlink" Target="http://moodle.fer.hr/filter/tex/displaytex.php?texexp=N" TargetMode="External"/><Relationship Id="rId139" Type="http://schemas.openxmlformats.org/officeDocument/2006/relationships/image" Target="media/image68.png"/><Relationship Id="rId80" Type="http://schemas.openxmlformats.org/officeDocument/2006/relationships/hyperlink" Target="http://moodle.fer.hr/filter/tex/displaytex.php?texexp=x(%20n%20)%20\ast%20y(%20n%20)=x(%20n+1%20)" TargetMode="External"/><Relationship Id="rId85" Type="http://schemas.openxmlformats.org/officeDocument/2006/relationships/image" Target="media/image41.png"/><Relationship Id="rId150" Type="http://schemas.openxmlformats.org/officeDocument/2006/relationships/hyperlink" Target="http://moodle.fer.hr/filter/tex/displaytex.php?texexp=S\bigl%5bu(%20t%20)\bigr%5d=\int_%7b-\infty%7d%5e%7bt%7du(%20\tau%20)\,d\tau" TargetMode="External"/><Relationship Id="rId155" Type="http://schemas.openxmlformats.org/officeDocument/2006/relationships/image" Target="media/image76.png"/><Relationship Id="rId171" Type="http://schemas.openxmlformats.org/officeDocument/2006/relationships/image" Target="media/image84.png"/><Relationship Id="rId176" Type="http://schemas.openxmlformats.org/officeDocument/2006/relationships/hyperlink" Target="http://moodle.fer.hr/filter/tex/displaytex.php?texexp=x(%20n-m%20)+x(%20n+m%20)" TargetMode="External"/><Relationship Id="rId192" Type="http://schemas.openxmlformats.org/officeDocument/2006/relationships/hyperlink" Target="http://moodle.fer.hr/filter/tex/displaytex.php?texexp=(n+1)\step(%20n%20)" TargetMode="External"/><Relationship Id="rId12" Type="http://schemas.openxmlformats.org/officeDocument/2006/relationships/hyperlink" Target="http://moodle.fer.hr/filter/tex/displaytex.php?texexp=x(%20n%20)*y(%20n%20)=\sum_%7bi=-\infty%7d%5e%7b+\infty%7dx(i)y(n-i)" TargetMode="Externa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yperlink" Target="http://moodle.fer.hr/filter/tex/displaytex.php?texexp=\bigl(\sin(%20n%20)%20\ast%20\delta(%20n+m%20)\bigr)\delta(n-m)" TargetMode="Externa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hyperlink" Target="http://moodle.fer.hr/filter/tex/displaytex.php?texexp=x(%20t%20)*\bigl(y(%20t%20)*z(%20t%20)\bigr)=\bigl(x(%20t%20)*y(%20t%20)\bigr)*z(%20t%20)" TargetMode="External"/><Relationship Id="rId124" Type="http://schemas.openxmlformats.org/officeDocument/2006/relationships/hyperlink" Target="http://moodle.fer.hr/filter/tex/displaytex.php?texexp=\dirac(t)" TargetMode="External"/><Relationship Id="rId129" Type="http://schemas.openxmlformats.org/officeDocument/2006/relationships/image" Target="media/image63.png"/><Relationship Id="rId54" Type="http://schemas.openxmlformats.org/officeDocument/2006/relationships/hyperlink" Target="http://moodle.fer.hr/filter/tex/displaytex.php?texexp=x(%20n-2%20)+y(%20n+3%20)" TargetMode="External"/><Relationship Id="rId70" Type="http://schemas.openxmlformats.org/officeDocument/2006/relationships/hyperlink" Target="http://moodle.fer.hr/filter/tex/displaytex.php?texexp=h(%20n%20)=\step(%20-n%20)" TargetMode="Externa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hyperlink" Target="http://moodle.fer.hr/filter/tex/displaytex.php?texexp=t%20%20\step(%20t%20)" TargetMode="External"/><Relationship Id="rId140" Type="http://schemas.openxmlformats.org/officeDocument/2006/relationships/hyperlink" Target="http://moodle.fer.hr/filter/tex/displaytex.php?texexp=\dirac(t-t_0)" TargetMode="External"/><Relationship Id="rId145" Type="http://schemas.openxmlformats.org/officeDocument/2006/relationships/image" Target="media/image71.png"/><Relationship Id="rId161" Type="http://schemas.openxmlformats.org/officeDocument/2006/relationships/image" Target="media/image79.png"/><Relationship Id="rId166" Type="http://schemas.openxmlformats.org/officeDocument/2006/relationships/hyperlink" Target="http://moodle.fer.hr/filter/tex/displaytex.php?texexp=\exp(%20n-m%20)+\cos(%20n-m%20)" TargetMode="External"/><Relationship Id="rId182" Type="http://schemas.openxmlformats.org/officeDocument/2006/relationships/hyperlink" Target="http://moodle.fer.hr/filter/tex/displaytex.php?texexp=t\ge0" TargetMode="Externa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6" Type="http://schemas.openxmlformats.org/officeDocument/2006/relationships/hyperlink" Target="http://moodle.fer.hr/filter/tex/displaytex.php?texexp=1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moodle.fer.hr/filter/tex/displaytex.php?texexp=x(%20t%20)%20\ast%20y(%20t%20)=x(t+t_0)" TargetMode="External"/><Relationship Id="rId49" Type="http://schemas.openxmlformats.org/officeDocument/2006/relationships/image" Target="media/image23.png"/><Relationship Id="rId114" Type="http://schemas.openxmlformats.org/officeDocument/2006/relationships/hyperlink" Target="http://moodle.fer.hr/filter/tex/displaytex.php?texexp=\bigl(\sin(%20t%20)%20\ast%20\dirac(t+2)\bigr)\dirac(t-1)" TargetMode="External"/><Relationship Id="rId119" Type="http://schemas.openxmlformats.org/officeDocument/2006/relationships/image" Target="media/image58.png"/><Relationship Id="rId44" Type="http://schemas.openxmlformats.org/officeDocument/2006/relationships/hyperlink" Target="http://moodle.fer.hr/filter/tex/displaytex.php?texexp=m" TargetMode="External"/><Relationship Id="rId60" Type="http://schemas.openxmlformats.org/officeDocument/2006/relationships/hyperlink" Target="http://moodle.fer.hr/filter/tex/displaytex.php?texexp=a" TargetMode="Externa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hyperlink" Target="http://moodle.fer.hr/filter/tex/displaytex.php?texexp=\dirac(%20t%20)" TargetMode="External"/><Relationship Id="rId130" Type="http://schemas.openxmlformats.org/officeDocument/2006/relationships/hyperlink" Target="http://moodle.fer.hr/filter/tex/displaytex.php?texexp=x(%20n%20)%20\ast%20\bigl(\delta(%20n+3%20)+\delta(%20n-3%20)\bigr)" TargetMode="Externa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hyperlink" Target="http://moodle.fer.hr/filter/tex/displaytex.php?texexp=\exp(%20n-1)%20+\cos(%20n-1)" TargetMode="External"/><Relationship Id="rId177" Type="http://schemas.openxmlformats.org/officeDocument/2006/relationships/image" Target="media/image87.png"/><Relationship Id="rId172" Type="http://schemas.openxmlformats.org/officeDocument/2006/relationships/hyperlink" Target="http://moodle.fer.hr/filter/tex/displaytex.php?texexp=x(%20n%20)*\delta(%20n%20)=\delta(%20n%20)*x(%20n%20)=x(%20n%20)" TargetMode="Externa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8" Type="http://schemas.openxmlformats.org/officeDocument/2006/relationships/hyperlink" Target="http://moodle.fer.hr/filter/tex/displaytex.php?texexp=h_1(%20t%20)" TargetMode="Externa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hyperlink" Target="http://moodle.fer.hr/filter/tex/displaytex.php?texexp=\delta(%20n%20)" TargetMode="External"/><Relationship Id="rId50" Type="http://schemas.openxmlformats.org/officeDocument/2006/relationships/hyperlink" Target="http://moodle.fer.hr/filter/tex/displaytex.php?texexp=x(%20t%20)\ccnv%7b*%7dy(%20t%20)=\int_%7b0%7d%5e%7bT%7dx(\tau)y(t-\tau)\,d\tau%20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://moodle.fer.hr/filter/tex/displaytex.php?texexp=x(t-t_0)%20\ast%20y(t-t_0)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://moodle.fer.hr/filter/tex/displaytex.php?texexp=t%3c0" TargetMode="External"/><Relationship Id="rId120" Type="http://schemas.openxmlformats.org/officeDocument/2006/relationships/hyperlink" Target="http://moodle.fer.hr/filter/tex/displaytex.php?texexp=x(%20n%20)*y(%20n%20)=0" TargetMode="Externa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hyperlink" Target="http://moodle.fer.hr/filter/tex/displaytex.php?texexp=x(%20n+1%20)%20\ast%20y(%20n+1%20)" TargetMode="External"/><Relationship Id="rId167" Type="http://schemas.openxmlformats.org/officeDocument/2006/relationships/image" Target="media/image82.png"/><Relationship Id="rId188" Type="http://schemas.openxmlformats.org/officeDocument/2006/relationships/hyperlink" Target="http://moodle.fer.hr/filter/tex/displaytex.php?texexp=x(t-t_0)+y(t+t_0)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://moodle.fer.hr/filter/tex/displaytex.php?texexp=\delta(t)" TargetMode="External"/><Relationship Id="rId162" Type="http://schemas.openxmlformats.org/officeDocument/2006/relationships/hyperlink" Target="http://moodle.fer.hr/filter/tex/displaytex.php?texexp=x(%20t%20)*\bigl(y(%20t%20)%20+%20z(%20t%20)\bigr)=x(%20t%20)*y(%20t%20)+x(%20t%20)*z(%20t%20)" TargetMode="Externa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hyperlink" Target="http://moodle.fer.hr/filter/tex/displaytex.php?texexp=x(%20t%20)\ast\bigl(%20%20h_1(%20t%20)%20+%20h_2(%20t%20)\bigr)" TargetMode="External"/><Relationship Id="rId40" Type="http://schemas.openxmlformats.org/officeDocument/2006/relationships/hyperlink" Target="http://moodle.fer.hr/filter/tex/displaytex.php?texexp=\sin(2m)%20\delta(n-m)" TargetMode="External"/><Relationship Id="rId45" Type="http://schemas.openxmlformats.org/officeDocument/2006/relationships/image" Target="media/image21.png"/><Relationship Id="rId66" Type="http://schemas.openxmlformats.org/officeDocument/2006/relationships/hyperlink" Target="http://moodle.fer.hr/filter/tex/displaytex.php?texexp=t" TargetMode="External"/><Relationship Id="rId87" Type="http://schemas.openxmlformats.org/officeDocument/2006/relationships/image" Target="media/image42.png"/><Relationship Id="rId110" Type="http://schemas.openxmlformats.org/officeDocument/2006/relationships/hyperlink" Target="http://moodle.fer.hr/filter/tex/displaytex.php?texexp=n\ge0" TargetMode="Externa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hyperlink" Target="http://moodle.fer.hr/filter/tex/displaytex.php?texexp=x(%20n%20)\ccnv%7b*%7dy(%20n%20)=\sum_%7bi=0%7d%5e%7bN-1%7dx(i)y(n-i)" TargetMode="External"/><Relationship Id="rId157" Type="http://schemas.openxmlformats.org/officeDocument/2006/relationships/image" Target="media/image77.png"/><Relationship Id="rId178" Type="http://schemas.openxmlformats.org/officeDocument/2006/relationships/hyperlink" Target="http://moodle.fer.hr/filter/tex/displaytex.php?texexp=x(t+4-1/3)/3" TargetMode="External"/><Relationship Id="rId61" Type="http://schemas.openxmlformats.org/officeDocument/2006/relationships/image" Target="media/image29.png"/><Relationship Id="rId82" Type="http://schemas.openxmlformats.org/officeDocument/2006/relationships/hyperlink" Target="http://moodle.fer.hr/filter/tex/displaytex.php?texexp=\delta(%20n+1%20)" TargetMode="External"/><Relationship Id="rId152" Type="http://schemas.openxmlformats.org/officeDocument/2006/relationships/hyperlink" Target="http://moodle.fer.hr/filter/tex/displaytex.php?texexp=h(%20t%20)=\step(%20t%20)" TargetMode="External"/><Relationship Id="rId173" Type="http://schemas.openxmlformats.org/officeDocument/2006/relationships/image" Target="media/image85.png"/><Relationship Id="rId194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hyperlink" Target="http://moodle.fer.hr/filter/tex/displaytex.php?texexp=(3n+2)%20\ast%20\delta(%203n-6%20)" TargetMode="External"/><Relationship Id="rId30" Type="http://schemas.openxmlformats.org/officeDocument/2006/relationships/hyperlink" Target="http://moodle.fer.hr/filter/tex/displaytex.php?texexp=\dirac(t+t_0)" TargetMode="External"/><Relationship Id="rId35" Type="http://schemas.openxmlformats.org/officeDocument/2006/relationships/image" Target="media/image16.png"/><Relationship Id="rId56" Type="http://schemas.openxmlformats.org/officeDocument/2006/relationships/hyperlink" Target="http://moodle.fer.hr/filter/tex/displaytex.php?texexp=(a%20t+b)%20\ast%20\dirac(c%20t-t_0)" TargetMode="External"/><Relationship Id="rId77" Type="http://schemas.openxmlformats.org/officeDocument/2006/relationships/image" Target="media/image37.png"/><Relationship Id="rId100" Type="http://schemas.openxmlformats.org/officeDocument/2006/relationships/hyperlink" Target="http://moodle.fer.hr/filter/tex/displaytex.php?texexp=\delta(%20n-m%20)" TargetMode="External"/><Relationship Id="rId105" Type="http://schemas.openxmlformats.org/officeDocument/2006/relationships/image" Target="media/image51.png"/><Relationship Id="rId126" Type="http://schemas.openxmlformats.org/officeDocument/2006/relationships/hyperlink" Target="http://moodle.fer.hr/filter/tex/displaytex.php?texexp=\bigl(\step(%20n%20)\delta(%20n-1%20)\delta(%20n+4%20)+1\bigr)%20\ast%20\delta(%20n+2%20)" TargetMode="External"/><Relationship Id="rId147" Type="http://schemas.openxmlformats.org/officeDocument/2006/relationships/image" Target="media/image72.png"/><Relationship Id="rId168" Type="http://schemas.openxmlformats.org/officeDocument/2006/relationships/hyperlink" Target="http://moodle.fer.hr/filter/tex/displaytex.php?texexp=\dirac(t-2)%20\ast%20\bigl(\exp(%20t%20)%20+%20\cos(%20t%20)\bigr)" TargetMode="External"/><Relationship Id="rId8" Type="http://schemas.openxmlformats.org/officeDocument/2006/relationships/hyperlink" Target="http://moodle.fer.hr/filter/tex/displaytex.php?texexp=x(%20n%20)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://moodle.fer.hr/filter/tex/displaytex.php?texexp=z(%20t%20)" TargetMode="External"/><Relationship Id="rId93" Type="http://schemas.openxmlformats.org/officeDocument/2006/relationships/image" Target="media/image45.png"/><Relationship Id="rId98" Type="http://schemas.openxmlformats.org/officeDocument/2006/relationships/hyperlink" Target="http://moodle.fer.hr/filter/tex/displaytex.php?texexp=x(%20n%20)\ast%20y(%20n%20)" TargetMode="External"/><Relationship Id="rId121" Type="http://schemas.openxmlformats.org/officeDocument/2006/relationships/image" Target="media/image59.png"/><Relationship Id="rId142" Type="http://schemas.openxmlformats.org/officeDocument/2006/relationships/hyperlink" Target="http://moodle.fer.hr/filter/tex/displaytex.php?texexp=f(%20n%20)" TargetMode="External"/><Relationship Id="rId163" Type="http://schemas.openxmlformats.org/officeDocument/2006/relationships/image" Target="media/image80.png"/><Relationship Id="rId184" Type="http://schemas.openxmlformats.org/officeDocument/2006/relationships/hyperlink" Target="http://moodle.fer.hr/filter/tex/displaytex.php?texexp=x(%20t%20)*y(%20t%20)=\int_%7b0%7d%5e%7bt%7dx(\tau)y(t-\tau)\,d\tau" TargetMode="Externa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hyperlink" Target="http://moodle.fer.hr/filter/tex/displaytex.php?texexp=x(%20n%20)*y(%20n%20)=y(%20n%20)*x(%20n%20)" TargetMode="External"/><Relationship Id="rId67" Type="http://schemas.openxmlformats.org/officeDocument/2006/relationships/image" Target="media/image32.png"/><Relationship Id="rId116" Type="http://schemas.openxmlformats.org/officeDocument/2006/relationships/hyperlink" Target="http://moodle.fer.hr/filter/tex/displaytex.php?texexp=\sin(3)%20\dirac(t-1)" TargetMode="External"/><Relationship Id="rId137" Type="http://schemas.openxmlformats.org/officeDocument/2006/relationships/image" Target="media/image67.png"/><Relationship Id="rId158" Type="http://schemas.openxmlformats.org/officeDocument/2006/relationships/hyperlink" Target="http://moodle.fer.hr/filter/tex/displaytex.php?texexp=\dirac(t+3)%20\ast%20x(t+1)%20\ast%20\dirac(3%20t-1)%20" TargetMode="External"/><Relationship Id="rId20" Type="http://schemas.openxmlformats.org/officeDocument/2006/relationships/hyperlink" Target="http://moodle.fer.hr/filter/tex/displaytex.php?texexp=h_2(%20t%20)" TargetMode="External"/><Relationship Id="rId41" Type="http://schemas.openxmlformats.org/officeDocument/2006/relationships/image" Target="media/image19.png"/><Relationship Id="rId62" Type="http://schemas.openxmlformats.org/officeDocument/2006/relationships/hyperlink" Target="http://moodle.fer.hr/filter/tex/displaytex.php?texexp=b" TargetMode="External"/><Relationship Id="rId83" Type="http://schemas.openxmlformats.org/officeDocument/2006/relationships/image" Target="media/image40.png"/><Relationship Id="rId88" Type="http://schemas.openxmlformats.org/officeDocument/2006/relationships/hyperlink" Target="http://moodle.fer.hr/filter/tex/displaytex.php?texexp=h(%20t%20)=\step(%20-t%20)" TargetMode="External"/><Relationship Id="rId111" Type="http://schemas.openxmlformats.org/officeDocument/2006/relationships/image" Target="media/image54.png"/><Relationship Id="rId132" Type="http://schemas.openxmlformats.org/officeDocument/2006/relationships/hyperlink" Target="http://moodle.fer.hr/filter/tex/displaytex.php?texexp=x(%20n-3%20)+x(%20n+3%20)" TargetMode="External"/><Relationship Id="rId153" Type="http://schemas.openxmlformats.org/officeDocument/2006/relationships/image" Target="media/image75.png"/><Relationship Id="rId174" Type="http://schemas.openxmlformats.org/officeDocument/2006/relationships/hyperlink" Target="http://moodle.fer.hr/filter/tex/displaytex.php?texexp=x(%20n%20)%20\ast%20\bigl(\delta(%20n+m%20)+\delta(%20n-m%20)\bigr)" TargetMode="External"/><Relationship Id="rId179" Type="http://schemas.openxmlformats.org/officeDocument/2006/relationships/image" Target="media/image88.png"/><Relationship Id="rId195" Type="http://schemas.openxmlformats.org/officeDocument/2006/relationships/theme" Target="theme/theme1.xml"/><Relationship Id="rId190" Type="http://schemas.openxmlformats.org/officeDocument/2006/relationships/hyperlink" Target="http://moodle.fer.hr/filter/tex/displaytex.php?texexp=\step(%20n%20)%20\ast%20\step(%20n%20)" TargetMode="External"/><Relationship Id="rId15" Type="http://schemas.openxmlformats.org/officeDocument/2006/relationships/image" Target="media/image6.png"/><Relationship Id="rId36" Type="http://schemas.openxmlformats.org/officeDocument/2006/relationships/hyperlink" Target="http://moodle.fer.hr/filter/tex/displaytex.php?texexp=h(%20n%20)=\step(%20n%20)" TargetMode="External"/><Relationship Id="rId57" Type="http://schemas.openxmlformats.org/officeDocument/2006/relationships/image" Target="media/image27.png"/><Relationship Id="rId106" Type="http://schemas.openxmlformats.org/officeDocument/2006/relationships/hyperlink" Target="http://moodle.fer.hr/filter/tex/displaytex.php?texexp=x(%20t%20)*y(%20t%20)=0" TargetMode="External"/><Relationship Id="rId127" Type="http://schemas.openxmlformats.org/officeDocument/2006/relationships/image" Target="media/image62.png"/><Relationship Id="rId10" Type="http://schemas.openxmlformats.org/officeDocument/2006/relationships/hyperlink" Target="http://moodle.fer.hr/filter/tex/displaytex.php?texexp=y(%20n%20)" TargetMode="External"/><Relationship Id="rId31" Type="http://schemas.openxmlformats.org/officeDocument/2006/relationships/image" Target="media/image14.png"/><Relationship Id="rId52" Type="http://schemas.openxmlformats.org/officeDocument/2006/relationships/hyperlink" Target="http://moodle.fer.hr/filter/tex/displaytex.php?texexp=\bigl(x(%20n%20)+y(%20n%20)%20\ast%20\delta(%20n+5%20)\bigr)%20\ast%20\delta(%20n-2%20)" TargetMode="External"/><Relationship Id="rId73" Type="http://schemas.openxmlformats.org/officeDocument/2006/relationships/image" Target="media/image35.png"/><Relationship Id="rId78" Type="http://schemas.openxmlformats.org/officeDocument/2006/relationships/hyperlink" Target="http://moodle.fer.hr/filter/tex/displaytex.php?texexp=z(%20t-2t_0)" TargetMode="External"/><Relationship Id="rId94" Type="http://schemas.openxmlformats.org/officeDocument/2006/relationships/hyperlink" Target="http://moodle.fer.hr/filter/tex/displaytex.php?texexp=\step(%20t%20)%20\ast%20\step(%20t%20)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hyperlink" Target="http://moodle.fer.hr/filter/tex/displaytex.php?texexp=x(%20t%20)*y(%20t%20)=\int_%7b-\infty%7d%5e%7b+\infty%7dx(\tau)y(t-\tau)\,d\tau" TargetMode="External"/><Relationship Id="rId143" Type="http://schemas.openxmlformats.org/officeDocument/2006/relationships/image" Target="media/image70.png"/><Relationship Id="rId148" Type="http://schemas.openxmlformats.org/officeDocument/2006/relationships/hyperlink" Target="http://moodle.fer.hr/filter/tex/displaytex.php?texexp=f(%20n+2%20)" TargetMode="External"/><Relationship Id="rId164" Type="http://schemas.openxmlformats.org/officeDocument/2006/relationships/hyperlink" Target="http://moodle.fer.hr/filter/tex/displaytex.php?texexp=\delta(%20n-m)%20\ast%20\bigl(\exp(%20n%20)%20+%20\cos(%20n%20)\bigr)" TargetMode="Externa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hyperlink" Target="http://moodle.fer.hr/filter/tex/displaytex.php?texexp=\bigl(\step(%20t%20)\dirac(t-t_0)\dirac(t+t_0)+1\bigr)%20\ast%20\dirac(t+t_0)" TargetMode="External"/><Relationship Id="rId9" Type="http://schemas.openxmlformats.org/officeDocument/2006/relationships/image" Target="media/image3.png"/><Relationship Id="rId180" Type="http://schemas.openxmlformats.org/officeDocument/2006/relationships/hyperlink" Target="http://moodle.fer.hr/filter/tex/displaytex.php?texexp=\dirac(%20n%20)" TargetMode="External"/><Relationship Id="rId26" Type="http://schemas.openxmlformats.org/officeDocument/2006/relationships/hyperlink" Target="http://moodle.fer.hr/filter/tex/displaytex.php?texexp=y(%20t%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</dc:creator>
  <cp:keywords/>
  <dc:description/>
  <cp:lastModifiedBy>Lovro</cp:lastModifiedBy>
  <cp:revision>3</cp:revision>
  <dcterms:created xsi:type="dcterms:W3CDTF">2012-05-16T17:44:00Z</dcterms:created>
  <dcterms:modified xsi:type="dcterms:W3CDTF">2012-05-16T21:17:00Z</dcterms:modified>
</cp:coreProperties>
</file>