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947" w:rsidRDefault="0065466A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</w:t>
      </w:r>
      <w:r>
        <w:rPr>
          <w:rFonts w:ascii="inter" w:hAnsi="inter" w:eastAsia="inter" w:cs="inter"/>
          <w:b/>
          <w:color w:val="000000"/>
          <w:sz w:val="39"/>
        </w:rPr>
        <w:t>Ế</w:t>
      </w:r>
      <w:r>
        <w:rPr>
          <w:rFonts w:ascii="inter" w:hAnsi="inter" w:eastAsia="inter" w:cs="inter"/>
          <w:b/>
          <w:color w:val="000000"/>
          <w:sz w:val="39"/>
        </w:rPr>
        <w:t>U H</w:t>
      </w:r>
      <w:r>
        <w:rPr>
          <w:rFonts w:ascii="inter" w:hAnsi="inter" w:eastAsia="inter" w:cs="inter"/>
          <w:b/>
          <w:color w:val="000000"/>
          <w:sz w:val="39"/>
        </w:rPr>
        <w:t>Ọ</w:t>
      </w:r>
      <w:r>
        <w:rPr>
          <w:rFonts w:ascii="inter" w:hAnsi="inter" w:eastAsia="inter" w:cs="inter"/>
          <w:b/>
          <w:color w:val="000000"/>
          <w:sz w:val="39"/>
        </w:rPr>
        <w:t>C T</w:t>
      </w:r>
      <w:r>
        <w:rPr>
          <w:rFonts w:ascii="inter" w:hAnsi="inter" w:eastAsia="inter" w:cs="inter"/>
          <w:b/>
          <w:color w:val="000000"/>
          <w:sz w:val="39"/>
        </w:rPr>
        <w:t>Ậ</w:t>
      </w:r>
      <w:r>
        <w:rPr>
          <w:rFonts w:ascii="inter" w:hAnsi="inter" w:eastAsia="inter" w:cs="inter"/>
          <w:b/>
          <w:color w:val="000000"/>
          <w:sz w:val="39"/>
        </w:rPr>
        <w:t>P CSS CƠ B</w:t>
      </w:r>
      <w:r>
        <w:rPr>
          <w:rFonts w:ascii="inter" w:hAnsi="inter" w:eastAsia="inter" w:cs="inter"/>
          <w:b/>
          <w:color w:val="000000"/>
          <w:sz w:val="39"/>
        </w:rPr>
        <w:t>Ả</w:t>
      </w:r>
      <w:r>
        <w:rPr>
          <w:rFonts w:ascii="inter" w:hAnsi="inter" w:eastAsia="inter" w:cs="inter"/>
          <w:b/>
          <w:color w:val="000000"/>
          <w:sz w:val="39"/>
        </w:rPr>
        <w:t>N</w:t>
      </w:r>
      <w:bookmarkEnd w:id="0"/>
    </w:p>
    <w:p w:rsidR="00DA2947" w:rsidP="5A2D606E" w:rsidRDefault="212DE222" w14:paraId="5F89C849" w14:textId="710B217B">
      <w:pPr>
        <w:spacing w:after="210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b/>
          <w:bCs/>
          <w:color w:val="000000" w:themeColor="text1"/>
        </w:rPr>
        <w:t>Họ và tên:</w:t>
      </w:r>
      <w:r w:rsidRPr="5A2D606E">
        <w:rPr>
          <w:rFonts w:ascii="inter" w:hAnsi="inter" w:eastAsia="inter" w:cs="inter"/>
          <w:color w:val="000000" w:themeColor="text1"/>
        </w:rPr>
        <w:t xml:space="preserve"> </w:t>
      </w:r>
      <w:r w:rsidRPr="5A2D606E" w:rsidR="7B2B6E42">
        <w:rPr>
          <w:rFonts w:ascii="inter" w:hAnsi="inter" w:eastAsia="inter" w:cs="inter"/>
          <w:color w:val="000000" w:themeColor="text1"/>
        </w:rPr>
        <w:t>Nguyễn Trọng Nghĩa</w:t>
      </w:r>
    </w:p>
    <w:p w:rsidR="00DA2947" w:rsidRDefault="212DE222" w14:paraId="43D5732F" w14:textId="3239C09A">
      <w:pPr>
        <w:spacing w:after="210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Mã sinh viên:</w:t>
      </w:r>
      <w:r w:rsidRPr="5A2D606E">
        <w:rPr>
          <w:rFonts w:ascii="inter" w:hAnsi="inter" w:eastAsia="inter" w:cs="inter"/>
          <w:color w:val="000000" w:themeColor="text1"/>
        </w:rPr>
        <w:t xml:space="preserve"> </w:t>
      </w:r>
      <w:r w:rsidRPr="5A2D606E" w:rsidR="2FA7D74C">
        <w:rPr>
          <w:rFonts w:ascii="inter" w:hAnsi="inter" w:eastAsia="inter" w:cs="inter"/>
          <w:color w:val="000000" w:themeColor="text1"/>
        </w:rPr>
        <w:t>2451261037</w:t>
      </w:r>
    </w:p>
    <w:p w:rsidR="00DA2947" w:rsidRDefault="212DE222" w14:paraId="6EB0A3AB" w14:textId="1A75242A">
      <w:pPr>
        <w:spacing w:after="210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Lớp:</w:t>
      </w:r>
      <w:r w:rsidRPr="5A2D606E">
        <w:rPr>
          <w:rFonts w:ascii="inter" w:hAnsi="inter" w:eastAsia="inter" w:cs="inter"/>
          <w:color w:val="000000" w:themeColor="text1"/>
        </w:rPr>
        <w:t xml:space="preserve"> </w:t>
      </w:r>
      <w:r w:rsidRPr="5A2D606E" w:rsidR="565AA644">
        <w:rPr>
          <w:rFonts w:ascii="inter" w:hAnsi="inter" w:eastAsia="inter" w:cs="inter"/>
          <w:color w:val="000000" w:themeColor="text1"/>
        </w:rPr>
        <w:t>66TTNT2</w:t>
      </w:r>
    </w:p>
    <w:p w:rsidR="00DA2947" w:rsidP="5A2D606E" w:rsidRDefault="212DE222" w14:paraId="0983CFE9" w14:textId="118915EC">
      <w:pPr>
        <w:spacing w:after="210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b/>
          <w:bCs/>
          <w:color w:val="000000" w:themeColor="text1"/>
        </w:rPr>
        <w:t>Ngày làm:</w:t>
      </w:r>
      <w:r w:rsidRPr="5A2D606E">
        <w:rPr>
          <w:rFonts w:ascii="inter" w:hAnsi="inter" w:eastAsia="inter" w:cs="inter"/>
          <w:color w:val="000000" w:themeColor="text1"/>
        </w:rPr>
        <w:t xml:space="preserve"> </w:t>
      </w:r>
      <w:r w:rsidRPr="5A2D606E" w:rsidR="10FA6A08">
        <w:rPr>
          <w:rFonts w:ascii="inter" w:hAnsi="inter" w:eastAsia="inter" w:cs="inter"/>
          <w:color w:val="000000" w:themeColor="text1"/>
        </w:rPr>
        <w:t>1/3/2026</w:t>
      </w:r>
    </w:p>
    <w:p w:rsidR="00DA2947" w:rsidRDefault="0065466A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4502F0DE" w14:textId="77777777">
      <w:pPr>
        <w:spacing w:before="315" w:after="105" w:line="360" w:lineRule="auto"/>
        <w:ind w:left="-30"/>
      </w:pPr>
      <w:bookmarkStart w:name="phiếu_học_tập_cú_pháp_css_bộ_chọn_96bd15" w:id="1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CÚ PHÁP CSS &amp; B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 xml:space="preserve"> CH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 (SELECTORS)</w:t>
      </w:r>
      <w:bookmarkEnd w:id="1"/>
    </w:p>
    <w:p w:rsidR="00DA2947" w:rsidRDefault="0065466A" w14:paraId="1CDF44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65466A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Tóm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"/>
    </w:p>
    <w:p w:rsidR="00DA2947" w:rsidRDefault="0065466A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riêng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3"/>
    </w:p>
    <w:p w:rsidR="00DA2947" w:rsidP="5A2D606E" w:rsidRDefault="212DE222" w14:paraId="21BF3010" w14:textId="41E7F78A">
      <w:pPr>
        <w:spacing w:after="210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color w:val="000000" w:themeColor="text1"/>
        </w:rPr>
        <w:t xml:space="preserve">CSS là viết tắt của </w:t>
      </w:r>
      <w:r w:rsidRPr="5A2D606E" w:rsidR="55FF7F73">
        <w:rPr>
          <w:rFonts w:ascii="inter" w:hAnsi="inter" w:eastAsia="inter" w:cs="inter"/>
          <w:szCs w:val="21"/>
        </w:rPr>
        <w:t xml:space="preserve">Cascading Style Sheets </w:t>
      </w:r>
    </w:p>
    <w:p w:rsidR="00DA2947" w:rsidRDefault="0065466A" w14:paraId="3EA394F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Nó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vai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trò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 web?</w:t>
      </w:r>
    </w:p>
    <w:p w:rsidR="00DA2947" w:rsidP="5A2D606E" w:rsidRDefault="212DE222" w14:paraId="24971962" w14:textId="75172CA1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color w:val="000000" w:themeColor="text1"/>
        </w:rPr>
        <w:t>HTML chịu trách nhiệm:</w:t>
      </w:r>
      <w:r w:rsidRPr="5A2D606E" w:rsidR="207041F0">
        <w:rPr>
          <w:rFonts w:ascii="inter" w:hAnsi="inter" w:eastAsia="inter" w:cs="inter"/>
          <w:color w:val="000000" w:themeColor="text1"/>
        </w:rPr>
        <w:t xml:space="preserve"> khung xương</w:t>
      </w:r>
      <w:r w:rsidRPr="5A2D606E" w:rsidR="014AA68D">
        <w:rPr>
          <w:rFonts w:ascii="inter" w:hAnsi="inter" w:eastAsia="inter" w:cs="inter"/>
          <w:color w:val="000000" w:themeColor="text1"/>
        </w:rPr>
        <w:t xml:space="preserve"> hay là cấu trúc của trang </w:t>
      </w:r>
      <w:r w:rsidRPr="5A2D606E" w:rsidR="4D33FF94">
        <w:rPr>
          <w:rFonts w:ascii="inter" w:hAnsi="inter" w:eastAsia="inter" w:cs="inter"/>
          <w:color w:val="000000" w:themeColor="text1"/>
        </w:rPr>
        <w:t>web(structure)</w:t>
      </w:r>
      <w:r w:rsidRPr="5A2D606E" w:rsidR="014AA68D">
        <w:rPr>
          <w:rFonts w:ascii="inter" w:hAnsi="inter" w:eastAsia="inter" w:cs="inter"/>
          <w:color w:val="000000" w:themeColor="text1"/>
        </w:rPr>
        <w:t>.</w:t>
      </w:r>
    </w:p>
    <w:p w:rsidR="00DA2947" w:rsidP="5A2D606E" w:rsidRDefault="212DE222" w14:paraId="53B580EB" w14:textId="5BB827B0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color w:val="000000" w:themeColor="text1"/>
        </w:rPr>
        <w:t xml:space="preserve">CSS chịu trách nhiệm: </w:t>
      </w:r>
      <w:r w:rsidRPr="5A2D606E" w:rsidR="06C7314C">
        <w:rPr>
          <w:rFonts w:ascii="inter" w:hAnsi="inter" w:eastAsia="inter" w:cs="inter"/>
          <w:color w:val="000000" w:themeColor="text1"/>
        </w:rPr>
        <w:t xml:space="preserve">trang trí </w:t>
      </w:r>
      <w:r w:rsidRPr="5A2D606E" w:rsidR="053BB178">
        <w:rPr>
          <w:rFonts w:ascii="inter" w:hAnsi="inter" w:eastAsia="inter" w:cs="inter"/>
          <w:color w:val="000000" w:themeColor="text1"/>
        </w:rPr>
        <w:t>, làm đẹp (appearance)</w:t>
      </w:r>
    </w:p>
    <w:p w:rsidR="00DA2947" w:rsidP="5A2D606E" w:rsidRDefault="212DE222" w14:paraId="751F99AD" w14:textId="5A3FE89C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color w:val="000000" w:themeColor="text1"/>
        </w:rPr>
        <w:t xml:space="preserve">JavaScript chịu trách nhiệm: </w:t>
      </w:r>
      <w:r w:rsidRPr="5A2D606E" w:rsidR="2ED1D3CF">
        <w:rPr>
          <w:rFonts w:ascii="inter" w:hAnsi="inter" w:eastAsia="inter" w:cs="inter"/>
          <w:color w:val="000000" w:themeColor="text1"/>
        </w:rPr>
        <w:t>thuật</w:t>
      </w:r>
      <w:r w:rsidRPr="5A2D606E" w:rsidR="09AB66AE">
        <w:rPr>
          <w:rFonts w:ascii="inter" w:hAnsi="inter" w:eastAsia="inter" w:cs="inter"/>
          <w:color w:val="000000" w:themeColor="text1"/>
        </w:rPr>
        <w:t xml:space="preserve"> toán , xử lý logic và tương tác ( behavior).</w:t>
      </w:r>
    </w:p>
    <w:p w:rsidR="00DA2947" w:rsidRDefault="0065466A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</w:t>
      </w:r>
      <w:bookmarkEnd w:id="4"/>
    </w:p>
    <w:p w:rsidR="00DA2947" w:rsidRDefault="0065466A" w14:paraId="2C312BFE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quy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CSS (CSS Rule)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65466A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1F8C1060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212DE222" w14:paraId="5B5CE4B3" w14:textId="16F41DCB">
      <w:pPr>
        <w:numPr>
          <w:ilvl w:val="0"/>
          <w:numId w:val="2"/>
        </w:numPr>
        <w:spacing w:before="105" w:after="105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Selector</w:t>
      </w:r>
      <w:r w:rsidRPr="5A2D606E">
        <w:rPr>
          <w:rFonts w:ascii="inter" w:hAnsi="inter" w:eastAsia="inter" w:cs="inter"/>
          <w:color w:val="000000" w:themeColor="text1"/>
        </w:rPr>
        <w:t xml:space="preserve"> (bộ chọn): </w:t>
      </w:r>
      <w:r w:rsidRPr="5A2D606E" w:rsidR="5706E256">
        <w:rPr>
          <w:rFonts w:ascii="inter" w:hAnsi="inter" w:eastAsia="inter" w:cs="inter"/>
          <w:szCs w:val="21"/>
        </w:rPr>
        <w:t>Là phần dùng để chọn các phần tử HTML mà ta muốn áp dụng kiểu (style).</w:t>
      </w:r>
    </w:p>
    <w:p w:rsidR="00DA2947" w:rsidP="5A2D606E" w:rsidRDefault="212DE222" w14:paraId="15BE9F37" w14:textId="600954F1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szCs w:val="21"/>
        </w:rPr>
      </w:pPr>
      <w:r w:rsidRPr="5A2D606E">
        <w:rPr>
          <w:rFonts w:ascii="inter" w:hAnsi="inter" w:eastAsia="inter" w:cs="inter"/>
          <w:b/>
          <w:bCs/>
          <w:color w:val="000000" w:themeColor="text1"/>
        </w:rPr>
        <w:t>Property</w:t>
      </w:r>
      <w:r w:rsidRPr="5A2D606E">
        <w:rPr>
          <w:rFonts w:ascii="inter" w:hAnsi="inter" w:eastAsia="inter" w:cs="inter"/>
          <w:color w:val="000000" w:themeColor="text1"/>
        </w:rPr>
        <w:t xml:space="preserve"> (thuộc tính): </w:t>
      </w:r>
      <w:r w:rsidRPr="5A2D606E" w:rsidR="06EF218F">
        <w:rPr>
          <w:rFonts w:ascii="inter" w:hAnsi="inter" w:eastAsia="inter" w:cs="inter"/>
          <w:szCs w:val="21"/>
        </w:rPr>
        <w:t>Là đặc điểm của phần tử mà ta muốn thay đổi ( màu chữ , kích cỡ , kiểu font,,,,,).</w:t>
      </w:r>
    </w:p>
    <w:p w:rsidR="00DA2947" w:rsidP="5A2D606E" w:rsidRDefault="212DE222" w14:paraId="4CEEC1F1" w14:textId="3322C91B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b/>
          <w:bCs/>
          <w:color w:val="000000" w:themeColor="text1"/>
        </w:rPr>
        <w:t>Value</w:t>
      </w:r>
      <w:r w:rsidRPr="5A2D606E">
        <w:rPr>
          <w:rFonts w:ascii="inter" w:hAnsi="inter" w:eastAsia="inter" w:cs="inter"/>
          <w:color w:val="000000" w:themeColor="text1"/>
        </w:rPr>
        <w:t xml:space="preserve"> (giá trị):</w:t>
      </w:r>
      <w:r w:rsidRPr="5A2D606E" w:rsidR="7413B475">
        <w:rPr>
          <w:rFonts w:ascii="inter" w:hAnsi="inter" w:eastAsia="inter" w:cs="inter"/>
          <w:color w:val="000000" w:themeColor="text1"/>
        </w:rPr>
        <w:t>Giá trị của cái thuộc tính mà ta thay đổi.</w:t>
      </w:r>
    </w:p>
    <w:p w:rsidR="00DA2947" w:rsidRDefault="0065466A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</w:t>
      </w:r>
      <w:bookmarkEnd w:id="5"/>
    </w:p>
    <w:p w:rsidR="00DA2947" w:rsidRDefault="0065466A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60"/>
        <w:gridCol w:w="2686"/>
        <w:gridCol w:w="2738"/>
        <w:gridCol w:w="2920"/>
      </w:tblGrid>
      <w:tr w:rsidR="00DA2947" w:rsidTr="5A2D606E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640B039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59546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65466A" w14:paraId="1AB48D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5A2D606E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726C08F6" w14:paraId="199FB271" w14:textId="39967E11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Viết trực tiếp trong thẻ HTML thông qua thuộc tính style.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726C08F6" w14:paraId="1E8D6003" w14:textId="5DD32594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Áp dụng nhanh cho 1 phần tử cụ thể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726C08F6" w14:paraId="30A90717" w14:textId="1AE8B8F1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Khó quản lý,tái sử dụng, làm rối code nếu dự án lớn.</w:t>
            </w:r>
          </w:p>
        </w:tc>
      </w:tr>
      <w:tr w:rsidR="00DA2947" w:rsidTr="5A2D606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345F7831" w14:paraId="2334D5DB" w14:textId="44A9D1A9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Viết trong thẻ &lt;style&gt; bên trong phần &lt;head&gt; của file HTML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345F7831" w14:paraId="3CFCE5A9" w14:textId="2DE684A0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Quản lý tốt hơn Inline, áp dụng cho nhiều phần tử trong một trang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345F7831" w14:paraId="4D035996" w14:textId="7FC9F5DF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Chỉ dùng được cho một trang HTML, không tái sử dụng cho nhiều trang</w:t>
            </w:r>
          </w:p>
        </w:tc>
      </w:tr>
      <w:tr w:rsidR="00DA2947" w:rsidTr="5A2D606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2BCFD5F8" w14:paraId="27D58634" w14:textId="3FB4DE7B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Viết trong 1 phai .css riêng và liên kết với HTML bằng thẻ &lt;link&gt;.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2BCFD5F8" w14:paraId="458A38CE" w14:textId="5D953EFE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Dễ quản lý, tái sử dụng cho nhiều trang , chuyên nghiệp và tối ưu.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2BCFD5F8" w14:paraId="62B20E5A" w14:textId="3224A89F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Cần tạo thêm file và dẫn đúng path.</w:t>
            </w:r>
          </w:p>
        </w:tc>
      </w:tr>
    </w:tbl>
    <w:p w:rsidR="00DA2947" w:rsidRDefault="00DA2947" w14:paraId="417F8B18" w14:textId="77777777"/>
    <w:p w:rsidR="00DA2947" w:rsidRDefault="0065466A" w14:paraId="550800B1" w14:textId="77777777">
      <w:pPr>
        <w:spacing w:before="315" w:after="105" w:line="360" w:lineRule="auto"/>
        <w:ind w:left="-30"/>
      </w:pPr>
      <w:bookmarkStart w:name="bm_2_các_loại_selector_cơ_bản" w:id="6"/>
      <w:r>
        <w:rPr>
          <w:rFonts w:ascii="inter" w:hAnsi="inter" w:eastAsia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lo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6"/>
      <w:proofErr w:type="spellEnd"/>
    </w:p>
    <w:p w:rsidR="00DA2947" w:rsidRDefault="0065466A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38"/>
        <w:gridCol w:w="2166"/>
        <w:gridCol w:w="2784"/>
        <w:gridCol w:w="2916"/>
      </w:tblGrid>
      <w:tr w:rsidR="00DA2947" w:rsidTr="5A2D606E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7EA857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Lo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ạ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A4AFE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65466A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Tr="5A2D606E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748CBC95" w14:paraId="51C5D70A" w14:textId="16266582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tất cả các phần tử trong trang HTML.</w:t>
            </w:r>
          </w:p>
        </w:tc>
      </w:tr>
      <w:tr w:rsidR="00DA2947" w:rsidTr="5A2D606E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2A662526" w14:paraId="200DE362" w14:textId="6D918380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tất cả các phần tử theo tên thẻ (ví dụ: p, div, h1,...).</w:t>
            </w:r>
          </w:p>
        </w:tc>
      </w:tr>
      <w:tr w:rsidR="00DA2947" w:rsidTr="5A2D606E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4BA4E0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6A50041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2FFB2BD1" w14:paraId="1ABA8E66" w14:textId="4E6CD493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các phần tử có cùng class được chỉ định.</w:t>
            </w:r>
          </w:p>
        </w:tc>
      </w:tr>
      <w:tr w:rsidR="00DA2947" w:rsidTr="5A2D606E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0913BADE" w14:paraId="2735521E" w14:textId="32FA3001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phần tử có id cụ thể (mỗi id chỉ nên dùng một lần).</w:t>
            </w:r>
          </w:p>
        </w:tc>
      </w:tr>
      <w:tr w:rsidR="00DA2947" w:rsidTr="5A2D606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1F94469E" w14:paraId="01D1D5AB" w14:textId="652FB1C9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phần tử con nằm bên trong một phần tử cha.</w:t>
            </w:r>
          </w:p>
        </w:tc>
      </w:tr>
      <w:tr w:rsidR="00DA2947" w:rsidTr="5A2D606E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02217C6D" w14:paraId="27B2C52F" w14:textId="569025EC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Áp dụng cùng một kiểu cho nhiều selector khác nhau.</w:t>
            </w:r>
          </w:p>
        </w:tc>
      </w:tr>
      <w:tr w:rsidR="00DA2947" w:rsidTr="5A2D606E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D5EF89E" w14:textId="77777777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1F74BB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76A8C635" w14:paraId="5C5AA74C" w14:textId="4BDF6690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Chọn phần tử ở một trạng thái đặc biệt (ví dụ: hover, focus,...).</w:t>
            </w:r>
          </w:p>
        </w:tc>
      </w:tr>
    </w:tbl>
    <w:p w:rsidR="00DA2947" w:rsidRDefault="00DA2947" w14:paraId="1A4EFD74" w14:textId="77777777"/>
    <w:p w:rsidR="00DA2947" w:rsidRDefault="0065466A" w14:paraId="635E10D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2AB845A5" w14:textId="77777777">
      <w:pPr>
        <w:spacing w:before="315" w:after="105" w:line="360" w:lineRule="auto"/>
        <w:ind w:left="-30"/>
      </w:pPr>
      <w:bookmarkStart w:name="bm_3_bài_tập_thực_hành_1_20_phút_81a8e1" w:id="7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&amp; Selector</w:t>
      </w:r>
      <w:bookmarkEnd w:id="7"/>
    </w:p>
    <w:p w:rsidR="00DA2947" w:rsidRDefault="0065466A" w14:paraId="7A54A05B" w14:textId="77777777">
      <w:pPr>
        <w:spacing w:before="315" w:after="105" w:line="360" w:lineRule="auto"/>
        <w:ind w:left="-30"/>
      </w:pPr>
      <w:bookmarkStart w:name="mục_tiêu" w:id="8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8"/>
    </w:p>
    <w:p w:rsidR="00DA2947" w:rsidRDefault="0065466A" w14:paraId="1B98C5F6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liên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</w:t>
      </w:r>
    </w:p>
    <w:p w:rsidR="00DA2947" w:rsidRDefault="0065466A" w14:paraId="4EEF2E6E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selector: type, class, id, group, descendant, pseudo-class</w:t>
      </w:r>
    </w:p>
    <w:p w:rsidR="00DA2947" w:rsidRDefault="0065466A" w14:paraId="48D5176A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ự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hành</w:t>
      </w:r>
      <w:proofErr w:type="spellEnd"/>
      <w:r>
        <w:rPr>
          <w:rFonts w:ascii="inter" w:hAnsi="inter" w:eastAsia="inter" w:cs="inter"/>
          <w:color w:val="000000"/>
        </w:rPr>
        <w:t xml:space="preserve"> styling </w:t>
      </w:r>
      <w:proofErr w:type="spellStart"/>
      <w:r>
        <w:rPr>
          <w:rFonts w:ascii="inter" w:hAnsi="inter" w:eastAsia="inter" w:cs="inter"/>
          <w:color w:val="000000"/>
        </w:rPr>
        <w:t>cơ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header</w:t>
      </w:r>
    </w:p>
    <w:p w:rsidR="00DA2947" w:rsidRDefault="0065466A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không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</w:t>
      </w:r>
      <w:r>
        <w:rPr>
          <w:rFonts w:ascii="inter" w:hAnsi="inter" w:eastAsia="inter" w:cs="inter"/>
          <w:b/>
          <w:color w:val="000000"/>
          <w:sz w:val="24"/>
        </w:rPr>
        <w:t>ử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trúc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9"/>
    </w:p>
    <w:p w:rsidR="00DA2947" w:rsidRDefault="0065466A" w14:paraId="626646E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&lt;title&gt;Lab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&lt;!-- TODO: Liên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&lt;h2&gt;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ừ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ậ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08BA2E09" w14:textId="77777777">
      <w:pPr>
        <w:spacing w:before="315" w:after="105" w:line="360" w:lineRule="auto"/>
        <w:ind w:left="-30"/>
      </w:pPr>
      <w:bookmarkStart w:name="yêu_cầu_css_viết_vào_file_style_css" w:id="10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style.css):</w:t>
      </w:r>
      <w:bookmarkEnd w:id="10"/>
    </w:p>
    <w:p w:rsidR="00DA2947" w:rsidRDefault="0065466A" w14:paraId="6984D241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c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  <w:r>
        <w:rPr>
          <w:rFonts w:ascii="inter" w:hAnsi="inter" w:eastAsia="inter" w:cs="inter"/>
          <w:color w:val="000000"/>
        </w:rPr>
        <w:t xml:space="preserve"> Liên </w:t>
      </w:r>
      <w:proofErr w:type="spellStart"/>
      <w:r>
        <w:rPr>
          <w:rFonts w:ascii="inter" w:hAnsi="inter" w:eastAsia="inter" w:cs="inter"/>
          <w:color w:val="000000"/>
        </w:rPr>
        <w:t>k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file CSS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ẻ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RDefault="0065466A" w14:paraId="2782F04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6549173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c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CSS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yêu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65466A" w14:paraId="400C1B4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2: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3: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4: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5: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y: 'Georgia', serif;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6: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7: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2B804B04" w14:textId="77777777">
      <w:pPr>
        <w:spacing w:before="315" w:after="105" w:line="360" w:lineRule="auto"/>
        <w:ind w:left="-30"/>
      </w:pPr>
      <w:bookmarkStart w:name="kết_quả_mong_đợi" w:id="11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1"/>
    </w:p>
    <w:p w:rsidR="00DA2947" w:rsidP="5A2D606E" w:rsidRDefault="212DE222" w14:paraId="73CA9D76" w14:textId="1DA88D2C">
      <w:pPr>
        <w:numPr>
          <w:ilvl w:val="0"/>
          <w:numId w:val="4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A2D606E">
        <w:rPr>
          <w:rFonts w:ascii="inter" w:hAnsi="inter" w:eastAsia="inter" w:cs="inter"/>
          <w:color w:val="000000" w:themeColor="text1"/>
        </w:rPr>
        <w:t xml:space="preserve">Menu nằm ngang, các link cách đều </w:t>
      </w:r>
      <w:r w:rsidRPr="5A2D606E" w:rsidR="7D11FE96">
        <w:rPr>
          <w:rFonts w:ascii="inter" w:hAnsi="inter" w:eastAsia="inter" w:cs="inter"/>
          <w:color w:val="000000" w:themeColor="text1"/>
        </w:rPr>
        <w:t>nhau</w:t>
      </w:r>
    </w:p>
    <w:p w:rsidR="00DA2947" w:rsidRDefault="0065466A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link,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</w:p>
    <w:p w:rsidR="00DA2947" w:rsidRDefault="0065466A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</w:p>
    <w:p w:rsidR="00DA2947" w:rsidRDefault="212DE222" w14:paraId="575F36B2" w14:textId="77777777">
      <w:pPr>
        <w:spacing w:after="210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Ảnh kết quả (Dán ảnh trình duyệt vào đây):</w:t>
      </w:r>
    </w:p>
    <w:p w:rsidR="00F0CC0B" w:rsidP="5A2D606E" w:rsidRDefault="00F0CC0B" w14:paraId="71FAE608" w14:textId="77627AC5">
      <w:pPr>
        <w:spacing w:after="210" w:line="360" w:lineRule="auto"/>
      </w:pPr>
      <w:r>
        <w:rPr>
          <w:noProof/>
        </w:rPr>
        <w:drawing>
          <wp:inline distT="0" distB="0" distL="0" distR="0" wp14:anchorId="3ED9FEA5" wp14:editId="763EF21A">
            <wp:extent cx="6038850" cy="5924550"/>
            <wp:effectExtent l="0" t="0" r="0" b="0"/>
            <wp:docPr id="629067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7599" name="Picture 629067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212DE222" w14:paraId="7AC22A58" w14:textId="77777777">
      <w:pPr>
        <w:spacing w:after="210" w:line="360" w:lineRule="auto"/>
      </w:pPr>
      <w:r w:rsidRPr="5A2D606E">
        <w:rPr>
          <w:rFonts w:ascii="inter" w:hAnsi="inter" w:eastAsia="inter" w:cs="inter"/>
          <w:i/>
          <w:iCs/>
          <w:color w:val="000000" w:themeColor="text1"/>
        </w:rPr>
        <w:t>(Dán ảnh 1: Giao diện bình thường)</w:t>
      </w:r>
      <w:r w:rsidR="0065466A">
        <w:br/>
      </w:r>
      <w:r w:rsidRPr="5A2D606E">
        <w:rPr>
          <w:rFonts w:ascii="inter" w:hAnsi="inter" w:eastAsia="inter" w:cs="inter"/>
          <w:i/>
          <w:iCs/>
          <w:color w:val="000000" w:themeColor="text1"/>
        </w:rPr>
        <w:t>(Dán ảnh 2: Khi hover vào link)</w:t>
      </w:r>
    </w:p>
    <w:p w:rsidR="1D5107AD" w:rsidP="5A2D606E" w:rsidRDefault="1D5107AD" w14:paraId="46E61F83" w14:textId="089D45F9">
      <w:pPr>
        <w:spacing w:after="210" w:line="360" w:lineRule="auto"/>
      </w:pPr>
      <w:r>
        <w:rPr>
          <w:noProof/>
        </w:rPr>
        <w:drawing>
          <wp:inline distT="0" distB="0" distL="0" distR="0" wp14:anchorId="2D00839D" wp14:editId="673432BE">
            <wp:extent cx="5629275" cy="6038850"/>
            <wp:effectExtent l="0" t="0" r="0" b="0"/>
            <wp:docPr id="1732694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94229" name="Picture 17326942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65466A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BOX MODEL &amp; B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 xml:space="preserve"> C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 CƠ 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12"/>
    </w:p>
    <w:p w:rsidR="00DA2947" w:rsidRDefault="0065466A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65466A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Box Model</w:t>
      </w:r>
      <w:bookmarkEnd w:id="13"/>
    </w:p>
    <w:p w:rsidR="00DA2947" w:rsidRDefault="0065466A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</w:t>
      </w:r>
      <w:r>
        <w:rPr>
          <w:rFonts w:ascii="inter" w:hAnsi="inter" w:eastAsia="inter" w:cs="inter"/>
          <w:b/>
          <w:color w:val="000000"/>
          <w:sz w:val="24"/>
        </w:rPr>
        <w:t>ồ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</w:t>
      </w:r>
      <w:bookmarkEnd w:id="14"/>
    </w:p>
    <w:p w:rsidR="00DA2947" w:rsidRDefault="0065466A" w14:paraId="29C8F4E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ẽ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ồ</w:t>
      </w:r>
      <w:proofErr w:type="spellEnd"/>
      <w:r>
        <w:rPr>
          <w:rFonts w:ascii="inter" w:hAnsi="inter" w:eastAsia="inter" w:cs="inter"/>
          <w:color w:val="000000"/>
        </w:rPr>
        <w:t xml:space="preserve"> Box Model (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ừ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ngoài</w:t>
      </w:r>
      <w:proofErr w:type="spellEnd"/>
      <w:r>
        <w:rPr>
          <w:rFonts w:ascii="inter" w:hAnsi="inter" w:eastAsia="inter" w:cs="inter"/>
          <w:color w:val="000000"/>
        </w:rPr>
        <w:t>):</w:t>
      </w:r>
    </w:p>
    <w:p w:rsidR="00DA2947" w:rsidRDefault="0065466A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ờ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2D1795C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212DE222" w14:paraId="7CDA0CBE" w14:textId="56803391">
      <w:pPr>
        <w:numPr>
          <w:ilvl w:val="0"/>
          <w:numId w:val="5"/>
        </w:numPr>
        <w:spacing w:before="105" w:after="105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Content</w:t>
      </w:r>
      <w:r w:rsidRPr="5A2D606E">
        <w:rPr>
          <w:rFonts w:ascii="inter" w:hAnsi="inter" w:eastAsia="inter" w:cs="inter"/>
          <w:color w:val="000000" w:themeColor="text1"/>
        </w:rPr>
        <w:t xml:space="preserve">: </w:t>
      </w:r>
      <w:r w:rsidRPr="5A2D606E" w:rsidR="300E91CF">
        <w:rPr>
          <w:rFonts w:ascii="inter" w:hAnsi="inter" w:eastAsia="inter" w:cs="inter"/>
          <w:szCs w:val="21"/>
        </w:rPr>
        <w:t>Là phần nội dung chính của phần tử (văn bản, hình ảnh, video,…).</w:t>
      </w:r>
    </w:p>
    <w:p w:rsidR="00DA2947" w:rsidRDefault="212DE222" w14:paraId="5427D53A" w14:textId="1FB85B60">
      <w:pPr>
        <w:numPr>
          <w:ilvl w:val="0"/>
          <w:numId w:val="5"/>
        </w:numPr>
        <w:spacing w:before="105" w:after="105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Padding</w:t>
      </w:r>
      <w:r w:rsidRPr="5A2D606E">
        <w:rPr>
          <w:rFonts w:ascii="inter" w:hAnsi="inter" w:eastAsia="inter" w:cs="inter"/>
          <w:color w:val="000000" w:themeColor="text1"/>
        </w:rPr>
        <w:t>:</w:t>
      </w:r>
      <w:r w:rsidRPr="5A2D606E" w:rsidR="3DC30BEC">
        <w:rPr>
          <w:rFonts w:ascii="inter" w:hAnsi="inter" w:eastAsia="inter" w:cs="inter"/>
          <w:szCs w:val="21"/>
        </w:rPr>
        <w:t>Là khoảng cách giữa nội dung (content) và đường viền (border).</w:t>
      </w:r>
    </w:p>
    <w:p w:rsidR="00DA2947" w:rsidRDefault="212DE222" w14:paraId="172BE3D2" w14:textId="541D66B0">
      <w:pPr>
        <w:numPr>
          <w:ilvl w:val="0"/>
          <w:numId w:val="5"/>
        </w:numPr>
        <w:spacing w:before="105" w:after="105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Border</w:t>
      </w:r>
      <w:r w:rsidRPr="5A2D606E">
        <w:rPr>
          <w:rFonts w:ascii="inter" w:hAnsi="inter" w:eastAsia="inter" w:cs="inter"/>
          <w:color w:val="000000" w:themeColor="text1"/>
        </w:rPr>
        <w:t>:</w:t>
      </w:r>
      <w:r w:rsidRPr="5A2D606E" w:rsidR="0BF6F939">
        <w:rPr>
          <w:rFonts w:ascii="inter" w:hAnsi="inter" w:eastAsia="inter" w:cs="inter"/>
          <w:szCs w:val="21"/>
        </w:rPr>
        <w:t>Là đường viền bao quanh padding và content.</w:t>
      </w:r>
    </w:p>
    <w:p w:rsidR="00DA2947" w:rsidRDefault="212DE222" w14:paraId="09CFA94A" w14:textId="65B6F7AA">
      <w:pPr>
        <w:numPr>
          <w:ilvl w:val="0"/>
          <w:numId w:val="5"/>
        </w:numPr>
        <w:spacing w:before="105" w:after="105" w:line="360" w:lineRule="auto"/>
      </w:pPr>
      <w:r w:rsidRPr="5A2D606E">
        <w:rPr>
          <w:rFonts w:ascii="inter" w:hAnsi="inter" w:eastAsia="inter" w:cs="inter"/>
          <w:b/>
          <w:bCs/>
          <w:color w:val="000000" w:themeColor="text1"/>
        </w:rPr>
        <w:t>Margin</w:t>
      </w:r>
      <w:r w:rsidRPr="5A2D606E">
        <w:rPr>
          <w:rFonts w:ascii="inter" w:hAnsi="inter" w:eastAsia="inter" w:cs="inter"/>
          <w:color w:val="000000" w:themeColor="text1"/>
        </w:rPr>
        <w:t>:</w:t>
      </w:r>
      <w:r w:rsidRPr="5A2D606E" w:rsidR="65725373">
        <w:rPr>
          <w:rFonts w:ascii="inter" w:hAnsi="inter" w:eastAsia="inter" w:cs="inter"/>
          <w:szCs w:val="21"/>
        </w:rPr>
        <w:t>Là khoảng cách bên ngoài border, tạo khoảng cách giữa phần tử này với phần tử khác.</w:t>
      </w:r>
    </w:p>
    <w:p w:rsidR="00DA2947" w:rsidRDefault="0065466A" w14:paraId="7E9E1F9F" w14:textId="77777777">
      <w:pPr>
        <w:spacing w:before="315" w:after="105" w:line="360" w:lineRule="auto"/>
        <w:ind w:left="-30"/>
      </w:pPr>
      <w:bookmarkStart w:name="bm_1_2_hai_cách_tính_kích_thước_box" w:id="15"/>
      <w:r>
        <w:rPr>
          <w:rFonts w:ascii="inter" w:hAnsi="inter" w:eastAsia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Box</w:t>
      </w:r>
      <w:bookmarkEnd w:id="15"/>
    </w:p>
    <w:p w:rsidR="00DA2947" w:rsidRDefault="0065466A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115"/>
        <w:gridCol w:w="3126"/>
        <w:gridCol w:w="4263"/>
      </w:tblGrid>
      <w:tr w:rsidR="00DA2947" w:rsidTr="5A2D606E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34DFCB1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65466A" w14:paraId="6E16515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5A2D606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77759BE7" w14:paraId="64AB9A19" w14:textId="45F1118B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Total width = width+padding+border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77759BE7" w14:paraId="052D9C12" w14:textId="31313500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Ưu điểm: Là mặc định của trình duyệt . Phù hợp khi cần tính toán riêng từng phần.</w:t>
            </w:r>
            <w:r w:rsidR="0065466A">
              <w:br/>
            </w:r>
            <w:r w:rsidRPr="5A2D606E" w:rsidR="4A9EF48F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Nhược điểm: Dễ làm phần tử bị kích thước lớn hơn mong muốn , khó kiẻm soát khi layout lớn.</w:t>
            </w:r>
          </w:p>
          <w:p w:rsidR="00DA2947" w:rsidP="5A2D606E" w:rsidRDefault="00DA2947" w14:paraId="2643ABBE" w14:textId="0D75D54D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DA2947" w:rsidTr="5A2D606E" w14:paraId="1B475A83" w14:textId="77777777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524B53B0" w14:paraId="0F1C8B06" w14:textId="4FB14484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Total width = width (đã bao gồm padding và border)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524B53B0" w14:paraId="550E28FD" w14:textId="57434CCA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A2D606E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Ưu điểm: dễ kiém soát kích thước, layout ổn định dễ quản lý, được sử dụng phổ biến.</w:t>
            </w:r>
            <w:r w:rsidR="0065466A">
              <w:br/>
            </w:r>
            <w:r w:rsidRPr="5A2D606E" w:rsidR="4380C6CA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Nhược điểm: không phải mặc định mà phải khai báo thêm.</w:t>
            </w:r>
          </w:p>
        </w:tc>
      </w:tr>
    </w:tbl>
    <w:p w:rsidR="00DA2947" w:rsidRDefault="00DA2947" w14:paraId="1B681CF2" w14:textId="77777777"/>
    <w:p w:rsidR="00DA2947" w:rsidRDefault="0065466A" w14:paraId="042B4317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Câu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</w:t>
      </w:r>
      <w:r>
        <w:rPr>
          <w:rFonts w:ascii="inter" w:hAnsi="inter" w:eastAsia="inter" w:cs="inter"/>
          <w:b/>
          <w:color w:val="000000"/>
        </w:rPr>
        <w:t>ỏ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nào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toàn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ộ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?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sao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RDefault="286ED798" w14:paraId="0AB96E4C" w14:textId="63664D9A">
      <w:pPr>
        <w:spacing w:before="210" w:after="0" w:line="360" w:lineRule="auto"/>
      </w:pPr>
      <w:r>
        <w:t>N</w:t>
      </w:r>
      <w:r>
        <w:t>ê</w:t>
      </w:r>
      <w:r>
        <w:t>n d</w:t>
      </w:r>
      <w:r>
        <w:t>ù</w:t>
      </w:r>
      <w:r>
        <w:t>ng box-sizing: border-box; v</w:t>
      </w:r>
      <w:r>
        <w:t>ì</w:t>
      </w:r>
      <w:r>
        <w:t xml:space="preserve"> n</w:t>
      </w:r>
      <w:r>
        <w:t>ó</w:t>
      </w:r>
      <w:r>
        <w:t xml:space="preserve"> gi</w:t>
      </w:r>
      <w:r>
        <w:t>ú</w:t>
      </w:r>
      <w:r>
        <w:t>p t</w:t>
      </w:r>
      <w:r>
        <w:t>í</w:t>
      </w:r>
      <w:r>
        <w:t>nh to</w:t>
      </w:r>
      <w:r>
        <w:t>á</w:t>
      </w:r>
      <w:r>
        <w:t>n k</w:t>
      </w:r>
      <w:r>
        <w:t>í</w:t>
      </w:r>
      <w:r>
        <w:t>ch th</w:t>
      </w:r>
      <w:r>
        <w:t>ướ</w:t>
      </w:r>
      <w:r>
        <w:t xml:space="preserve">c </w:t>
      </w:r>
      <w:r>
        <w:t>đơ</w:t>
      </w:r>
      <w:r>
        <w:t>n gi</w:t>
      </w:r>
      <w:r>
        <w:t>ả</w:t>
      </w:r>
      <w:r>
        <w:t>n h</w:t>
      </w:r>
      <w:r>
        <w:t>ơ</w:t>
      </w:r>
      <w:r>
        <w:t>n v</w:t>
      </w:r>
      <w:r>
        <w:t>à</w:t>
      </w:r>
      <w:r>
        <w:t xml:space="preserve"> tr</w:t>
      </w:r>
      <w:r>
        <w:t>à</w:t>
      </w:r>
      <w:r>
        <w:t>nh ph</w:t>
      </w:r>
      <w:r>
        <w:t>ầ</w:t>
      </w:r>
      <w:r>
        <w:t>n t</w:t>
      </w:r>
      <w:r>
        <w:t>ử</w:t>
      </w:r>
      <w:r>
        <w:t xml:space="preserve"> b</w:t>
      </w:r>
      <w:r>
        <w:t>ị</w:t>
      </w:r>
      <w:r>
        <w:t xml:space="preserve"> v</w:t>
      </w:r>
      <w:r>
        <w:t>ượ</w:t>
      </w:r>
      <w:r>
        <w:t>t k</w:t>
      </w:r>
      <w:r>
        <w:t>í</w:t>
      </w:r>
      <w:r>
        <w:t>ch th</w:t>
      </w:r>
      <w:r>
        <w:t>ướ</w:t>
      </w:r>
      <w:r>
        <w:t>c mong mu</w:t>
      </w:r>
      <w:r>
        <w:t>ố</w:t>
      </w:r>
      <w:r>
        <w:t>n.</w:t>
      </w:r>
    </w:p>
    <w:p w:rsidR="00DA2947" w:rsidRDefault="0065466A" w14:paraId="06C92225" w14:textId="77777777">
      <w:pPr>
        <w:spacing w:before="315" w:after="105" w:line="360" w:lineRule="auto"/>
        <w:ind w:left="-30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Box Model &amp; Layout Card</w:t>
      </w:r>
      <w:bookmarkEnd w:id="16"/>
    </w:p>
    <w:p w:rsidR="00DA2947" w:rsidRDefault="0065466A" w14:paraId="6D2F9252" w14:textId="77777777">
      <w:pPr>
        <w:spacing w:before="315" w:after="105" w:line="360" w:lineRule="auto"/>
        <w:ind w:left="-30"/>
      </w:pPr>
      <w:bookmarkStart w:name="mục_tiêu_2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7"/>
    </w:p>
    <w:p w:rsidR="00DA2947" w:rsidRDefault="0065466A" w14:paraId="550D4C6C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3 card </w:t>
      </w:r>
      <w:proofErr w:type="spellStart"/>
      <w:r>
        <w:rPr>
          <w:rFonts w:ascii="inter" w:hAnsi="inter" w:eastAsia="inter" w:cs="inter"/>
          <w:color w:val="000000"/>
        </w:rPr>
        <w:t>bài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box model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65466A" w14:paraId="7A39B62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margin, padding, border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ể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card</w:t>
      </w:r>
    </w:p>
    <w:p w:rsidR="00DA2947" w:rsidRDefault="0065466A" w14:paraId="130DFE1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ụ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65466A" w14:paraId="1AD97F04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trí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65466A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:rsidR="00DA2947" w:rsidRDefault="0065466A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6189F2AB" w14:textId="77777777">
      <w:pPr>
        <w:spacing w:before="315" w:after="105" w:line="360" w:lineRule="auto"/>
        <w:ind w:left="-30"/>
      </w:pPr>
      <w:bookmarkStart w:name="yêu_cầu_css" w:id="19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19"/>
    </w:p>
    <w:p w:rsidR="00DA2947" w:rsidRDefault="0065466A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29DE1D3F" w14:textId="77777777">
      <w:pPr>
        <w:spacing w:before="315" w:after="105" w:line="360" w:lineRule="auto"/>
        <w:ind w:left="-30"/>
      </w:pPr>
      <w:bookmarkStart w:name="kết_quả_mong_đợi_2" w:id="20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0"/>
    </w:p>
    <w:p w:rsidR="00DA2947" w:rsidRDefault="0065466A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Ba card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65466A" w14:paraId="3D39AD32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ỗ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, padding, margin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65466A" w14:paraId="68B619A0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"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xanh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ậ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hơn</w:t>
      </w:r>
      <w:proofErr w:type="spellEnd"/>
    </w:p>
    <w:p w:rsidR="00DA2947" w:rsidRDefault="0065466A" w14:paraId="2D01ED63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A2D606E" w:rsidRDefault="212DE222" w14:paraId="3DFCB5C6" w14:textId="2B033500">
      <w:pPr>
        <w:spacing w:after="210" w:line="360" w:lineRule="auto"/>
      </w:pP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diện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3 card)</w:t>
      </w:r>
    </w:p>
    <w:p w:rsidR="305AA9D0" w:rsidP="00FC9359" w:rsidRDefault="305AA9D0" w14:paraId="553BEC34" w14:textId="529724C0">
      <w:pPr>
        <w:pStyle w:val="Binhthng"/>
        <w:spacing w:after="210" w:line="360" w:lineRule="auto"/>
      </w:pPr>
      <w:r w:rsidR="305AA9D0">
        <w:drawing>
          <wp:inline wp14:editId="16BE0479" wp14:anchorId="55E4E0D4">
            <wp:extent cx="6038850" cy="3324225"/>
            <wp:effectExtent l="0" t="0" r="0" b="0"/>
            <wp:docPr id="566223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223440" name="Picture 566223440"/>
                    <pic:cNvPicPr/>
                  </pic:nvPicPr>
                  <pic:blipFill>
                    <a:blip xmlns:r="http://schemas.openxmlformats.org/officeDocument/2006/relationships" r:embed="rId1257927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22D6395C" w14:textId="4C7619CA">
      <w:pPr>
        <w:rPr>
          <w:noProof/>
        </w:rPr>
      </w:pPr>
      <w:r>
        <w:rPr>
          <w:noProof/>
        </w:rPr>
        <w:br w:type="page"/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65466A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FLEXBOX &amp; CSS GRID</w:t>
      </w:r>
      <w:bookmarkEnd w:id="21"/>
    </w:p>
    <w:p w:rsidR="00DA2947" w:rsidRDefault="0065466A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65466A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sánh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Grid</w:t>
      </w:r>
      <w:bookmarkEnd w:id="22"/>
    </w:p>
    <w:p w:rsidR="00DA2947" w:rsidRDefault="0065466A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4004"/>
        <w:gridCol w:w="3709"/>
      </w:tblGrid>
      <w:tr w:rsidR="00DA2947" w:rsidTr="5A2D606E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791C3D0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ặ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65466A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Tr="5A2D606E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9F78E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1E3FE8F5" w14:paraId="792524E4" w14:textId="533E19C3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 xml:space="preserve">1 chiều (row </w:t>
            </w:r>
            <w:r w:rsidRPr="5A2D606E">
              <w:rPr>
                <w:rFonts w:ascii="inter" w:hAnsi="inter" w:eastAsia="inter" w:cs="inter"/>
                <w:b/>
                <w:bCs/>
                <w:sz w:val="17"/>
                <w:szCs w:val="17"/>
              </w:rPr>
              <w:t>hoặc</w:t>
            </w:r>
            <w:r w:rsidRPr="5A2D606E">
              <w:rPr>
                <w:rFonts w:ascii="inter" w:hAnsi="inter" w:eastAsia="inter" w:cs="inter"/>
                <w:sz w:val="17"/>
                <w:szCs w:val="17"/>
              </w:rPr>
              <w:t xml:space="preserve"> column)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1E3FE8F5" w14:paraId="21054554" w14:textId="593834F8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 xml:space="preserve">2 chiều (row </w:t>
            </w:r>
            <w:r w:rsidRPr="5A2D606E">
              <w:rPr>
                <w:rFonts w:ascii="inter" w:hAnsi="inter" w:eastAsia="inter" w:cs="inter"/>
                <w:b/>
                <w:bCs/>
                <w:sz w:val="17"/>
                <w:szCs w:val="17"/>
              </w:rPr>
              <w:t>và</w:t>
            </w:r>
            <w:r w:rsidRPr="5A2D606E">
              <w:rPr>
                <w:rFonts w:ascii="inter" w:hAnsi="inter" w:eastAsia="inter" w:cs="inter"/>
                <w:sz w:val="17"/>
                <w:szCs w:val="17"/>
              </w:rPr>
              <w:t xml:space="preserve"> column)</w:t>
            </w:r>
          </w:p>
        </w:tc>
      </w:tr>
      <w:tr w:rsidR="00DA2947" w:rsidTr="5A2D606E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00919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ớ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774BA1EE" w14:paraId="6B6E71AD" w14:textId="1DDC051C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Layout nhỏ, căn chỉnh item trong 1 hàng hoặc 1 cột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A2D606E" w:rsidRDefault="774BA1EE" w14:paraId="070BF76F" w14:textId="79653839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Layout tổng thể trang, chia lưới phức tạp</w:t>
            </w:r>
          </w:p>
        </w:tc>
      </w:tr>
      <w:tr w:rsidR="00DA2947" w:rsidTr="5A2D606E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74A4ABF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DA2947" w:rsidRDefault="0065466A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65466A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65466A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DA2947" w:rsidRDefault="0065466A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65466A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Tr="5A2D606E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65466A" w14:paraId="5B4E0A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A2D606E" w:rsidRDefault="4C98641F" w14:paraId="5BEB384C" w14:textId="6D7D1D4B">
            <w:pPr>
              <w:spacing w:line="360" w:lineRule="auto"/>
            </w:pPr>
            <w:r w:rsidRPr="5A2D606E">
              <w:rPr>
                <w:rFonts w:ascii="inter" w:hAnsi="inter" w:eastAsia="inter" w:cs="inter"/>
                <w:sz w:val="17"/>
                <w:szCs w:val="17"/>
              </w:rPr>
              <w:t>Navbar, button group, card nằm ngang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4C98641F" w:rsidP="5A2D606E" w:rsidRDefault="4C98641F" w14:paraId="54350BA1" w14:textId="6BC0923A">
            <w:r>
              <w:t>Layout trang web,dashboard, gallery</w:t>
            </w:r>
          </w:p>
        </w:tc>
      </w:tr>
    </w:tbl>
    <w:p w:rsidR="00DA2947" w:rsidRDefault="00DA2947" w14:paraId="4235C2F9" w14:textId="77777777"/>
    <w:p w:rsidR="00DA2947" w:rsidRDefault="0065466A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3"/>
      <w:proofErr w:type="spellEnd"/>
    </w:p>
    <w:p w:rsidR="00DA2947" w:rsidRDefault="0065466A" w14:paraId="57255E7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Cho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xu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flex-wrap: ___________;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4"/>
      <w:proofErr w:type="spellEnd"/>
    </w:p>
    <w:p w:rsidR="00DA2947" w:rsidRDefault="0065466A" w14:paraId="4DE56FD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Flexbox - Menu &amp; Card Layout</w:t>
      </w:r>
      <w:bookmarkEnd w:id="25"/>
    </w:p>
    <w:p w:rsidR="00DA2947" w:rsidRDefault="0065466A" w14:paraId="4B8EBA7C" w14:textId="77777777">
      <w:pPr>
        <w:spacing w:before="315" w:after="105" w:line="360" w:lineRule="auto"/>
        <w:ind w:left="-30"/>
      </w:pPr>
      <w:bookmarkStart w:name="mục_tiêu_3" w:id="26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DA2947" w:rsidRDefault="0065466A" w14:paraId="3D951411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</w:p>
    <w:p w:rsidR="00DA2947" w:rsidRDefault="0065466A" w14:paraId="1B2FB508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layout card (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ế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:rsidR="00DA2947" w:rsidRDefault="0065466A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card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65466A" w14:paraId="1E30CBF2" w14:textId="77777777">
      <w:pPr>
        <w:spacing w:before="315" w:after="105" w:line="360" w:lineRule="auto"/>
        <w:ind w:left="-30"/>
      </w:pPr>
      <w:bookmarkStart w:name="yêu_cầu_css_cải_tiến_code_cũ" w:id="27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cũ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27"/>
    </w:p>
    <w:p w:rsidR="00DA2947" w:rsidRDefault="0065466A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Khi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70816334" w14:textId="77777777">
      <w:pPr>
        <w:spacing w:before="315" w:after="105" w:line="360" w:lineRule="auto"/>
        <w:ind w:left="-30"/>
      </w:pPr>
      <w:bookmarkStart w:name="kết_quả_mong_đợi_3" w:id="28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8"/>
    </w:p>
    <w:p w:rsidR="00DA2947" w:rsidRDefault="0065466A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</w:p>
    <w:p w:rsidR="00DA2947" w:rsidRDefault="0065466A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Card layout </w:t>
      </w:r>
      <w:proofErr w:type="spellStart"/>
      <w:r>
        <w:rPr>
          <w:rFonts w:ascii="inter" w:hAnsi="inter" w:eastAsia="inter" w:cs="inter"/>
          <w:color w:val="000000"/>
        </w:rPr>
        <w:t>linh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ỗ</w:t>
      </w:r>
      <w:proofErr w:type="spellEnd"/>
    </w:p>
    <w:p w:rsidR="00DA2947" w:rsidRDefault="0065466A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thu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&lt; 768px, card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65466A" w14:paraId="417A6F1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00FC9359" w:rsidRDefault="212DE222" w14:paraId="51A9CA5E" w14:textId="650FFF15">
      <w:pPr>
        <w:pStyle w:val="Binhthng"/>
        <w:spacing w:after="210" w:line="360" w:lineRule="auto"/>
      </w:pP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view - 3 card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ngang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140669D2">
        <w:drawing>
          <wp:inline wp14:editId="6A231FDB" wp14:anchorId="0912CD49">
            <wp:extent cx="6038850" cy="5553075"/>
            <wp:effectExtent l="0" t="0" r="0" b="0"/>
            <wp:docPr id="627756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756942" name="Picture 627756942"/>
                    <pic:cNvPicPr/>
                  </pic:nvPicPr>
                  <pic:blipFill>
                    <a:blip xmlns:r="http://schemas.openxmlformats.org/officeDocument/2006/relationships" r:embed="rId169680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P="5A2D606E" w:rsidRDefault="43D890EE" w14:paraId="110572B8" w14:textId="600FD96A">
      <w:pPr>
        <w:spacing w:after="210" w:line="360" w:lineRule="auto"/>
      </w:pPr>
      <w:r>
        <w:br/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view - card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xếp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dọc</w:t>
      </w:r>
      <w:r w:rsidRPr="00FC9359" w:rsidR="212DE222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21CC56DE" w:rsidP="00FC9359" w:rsidRDefault="21CC56DE" w14:paraId="36108490" w14:textId="270F3D73">
      <w:pPr>
        <w:pStyle w:val="Binhthng"/>
        <w:spacing w:after="210" w:line="360" w:lineRule="auto"/>
      </w:pPr>
      <w:r w:rsidR="21CC56DE">
        <w:drawing>
          <wp:inline wp14:editId="62482C1F" wp14:anchorId="1E06C18D">
            <wp:extent cx="3190875" cy="6038850"/>
            <wp:effectExtent l="0" t="0" r="0" b="0"/>
            <wp:docPr id="583710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710837" name="Picture 583710837"/>
                    <pic:cNvPicPr/>
                  </pic:nvPicPr>
                  <pic:blipFill>
                    <a:blip xmlns:r="http://schemas.openxmlformats.org/officeDocument/2006/relationships" r:embed="rId819069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9CF20" w:rsidP="5A2D606E" w:rsidRDefault="33E9CF20" w14:paraId="6BEDFC5A" w14:textId="4CF13842">
      <w:pPr>
        <w:spacing w:after="210" w:line="360" w:lineRule="auto"/>
      </w:pPr>
    </w:p>
    <w:p w:rsidR="00DA2947" w:rsidRDefault="0065466A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66C52679" w14:textId="77777777">
      <w:pPr>
        <w:spacing w:before="315" w:after="105" w:line="360" w:lineRule="auto"/>
        <w:ind w:left="-30"/>
      </w:pPr>
      <w:bookmarkStart w:name="bm_3_bài_tập_thực_hành_3b_20_phút_3b0fde" w:id="29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CSS Grid - Gallery Layout</w:t>
      </w:r>
      <w:bookmarkEnd w:id="29"/>
    </w:p>
    <w:p w:rsidR="00DA2947" w:rsidRDefault="0065466A" w14:paraId="3461D3FD" w14:textId="77777777">
      <w:pPr>
        <w:spacing w:before="315" w:after="105" w:line="360" w:lineRule="auto"/>
        <w:ind w:left="-30"/>
      </w:pPr>
      <w:bookmarkStart w:name="mục_tiêu_4" w:id="30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0"/>
    </w:p>
    <w:p w:rsidR="00DA2947" w:rsidRDefault="0065466A" w14:paraId="280E5732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x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CSS Grid</w:t>
      </w:r>
    </w:p>
    <w:p w:rsidR="00DA2947" w:rsidRDefault="0065466A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65466A" w14:paraId="656C2829" w14:textId="77777777">
      <w:pPr>
        <w:spacing w:before="315" w:after="105" w:line="360" w:lineRule="auto"/>
        <w:ind w:left="-30"/>
      </w:pPr>
      <w:bookmarkStart w:name="thêm_html_sau_vào_cuối_main" w:id="31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cu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65466A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17112225" w14:textId="77777777">
      <w:pPr>
        <w:spacing w:before="315" w:after="105" w:line="360" w:lineRule="auto"/>
        <w:ind w:left="-30"/>
      </w:pPr>
      <w:bookmarkStart w:name="yêu_cầu_css_2" w:id="32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32"/>
    </w:p>
    <w:p w:rsidR="00DA2947" w:rsidRDefault="0065466A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458F982F" w14:textId="77777777">
      <w:pPr>
        <w:spacing w:before="315" w:after="105" w:line="360" w:lineRule="auto"/>
        <w:ind w:left="-30"/>
      </w:pPr>
      <w:bookmarkStart w:name="giải_thích_kỹ_thuật" w:id="33"/>
      <w:proofErr w:type="spellStart"/>
      <w:r>
        <w:rPr>
          <w:rFonts w:ascii="inter" w:hAnsi="inter" w:eastAsia="inter" w:cs="inter"/>
          <w:b/>
          <w:color w:val="000000"/>
          <w:sz w:val="24"/>
        </w:rPr>
        <w:t>Gi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ỹ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3"/>
    </w:p>
    <w:p w:rsidR="00DA2947" w:rsidRDefault="0065466A" w14:paraId="30CE1E60" w14:textId="77777777">
      <w:pPr>
        <w:spacing w:after="210" w:line="360" w:lineRule="auto"/>
      </w:pP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nghĩa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RDefault="0065466A" w14:paraId="6E701C31" w14:textId="5522D8B9">
      <w:pPr>
        <w:numPr>
          <w:ilvl w:val="0"/>
          <w:numId w:val="11"/>
        </w:numPr>
        <w:spacing w:before="105" w:after="105" w:line="360" w:lineRule="auto"/>
        <w:rPr/>
      </w:pPr>
      <w:r w:rsidRPr="00FC9359" w:rsidR="0065466A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repeat(</w:t>
      </w:r>
      <w:r w:rsidRPr="00FC9359" w:rsidR="0065466A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)</w:t>
      </w:r>
      <w:r w:rsidR="0065466A">
        <w:rPr>
          <w:rFonts w:ascii="inter" w:hAnsi="inter" w:eastAsia="inter" w:cs="inter"/>
          <w:color w:val="000000"/>
        </w:rPr>
        <w:t xml:space="preserve">: </w:t>
      </w:r>
      <w:r w:rsidRPr="00FC9359" w:rsidR="62F5792F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Hàm dùng để </w:t>
      </w:r>
      <w:r w:rsidRPr="00FC9359" w:rsidR="62F5792F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lặp lại số cột hoặc hàng trong grid</w:t>
      </w:r>
      <w:r w:rsidRPr="00FC9359" w:rsidR="62F5792F">
        <w:rPr>
          <w:rFonts w:ascii="inter" w:hAnsi="inter" w:eastAsia="inter" w:cs="inter"/>
          <w:noProof w:val="0"/>
          <w:sz w:val="21"/>
          <w:szCs w:val="21"/>
          <w:lang w:val="en-US"/>
        </w:rPr>
        <w:t>.</w:t>
      </w:r>
    </w:p>
    <w:p w:rsidR="00DA2947" w:rsidRDefault="0065466A" w14:paraId="5DF68367" w14:textId="1DD88473">
      <w:pPr>
        <w:numPr>
          <w:ilvl w:val="0"/>
          <w:numId w:val="11"/>
        </w:numPr>
        <w:spacing w:before="105" w:after="105" w:line="360" w:lineRule="auto"/>
        <w:rPr/>
      </w:pPr>
      <w:r w:rsidRPr="00FC9359" w:rsidR="0065466A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auto-fit</w:t>
      </w:r>
      <w:r w:rsidR="0065466A">
        <w:rPr>
          <w:rFonts w:ascii="inter" w:hAnsi="inter" w:eastAsia="inter" w:cs="inter"/>
          <w:color w:val="000000"/>
        </w:rPr>
        <w:t>:</w:t>
      </w:r>
      <w:r w:rsidR="14BAA497">
        <w:rPr>
          <w:rFonts w:ascii="inter" w:hAnsi="inter" w:eastAsia="inter" w:cs="inter"/>
          <w:color w:val="000000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Tự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động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tính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số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cột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có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thể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hiển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thị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vừa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trong</w:t>
      </w:r>
      <w:r w:rsidRPr="00FC9359" w:rsidR="14BAA497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container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.</w:t>
      </w:r>
      <w:r>
        <w:br/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Khi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màn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hình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nhỏ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lại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,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số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cột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sẽ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tự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giảm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xuống</w:t>
      </w:r>
      <w:r w:rsidRPr="00FC9359" w:rsidR="14BAA497">
        <w:rPr>
          <w:rFonts w:ascii="inter" w:hAnsi="inter" w:eastAsia="inter" w:cs="inter"/>
          <w:noProof w:val="0"/>
          <w:sz w:val="21"/>
          <w:szCs w:val="21"/>
          <w:lang w:val="en-US"/>
        </w:rPr>
        <w:t>.</w:t>
      </w:r>
    </w:p>
    <w:p w:rsidR="00DA2947" w:rsidP="00FC9359" w:rsidRDefault="0065466A" w14:paraId="551BED25" w14:textId="2956739C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0065466A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minmax(</w:t>
      </w:r>
      <w:r w:rsidRPr="00FC9359" w:rsidR="0065466A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200px, 1fr)</w:t>
      </w:r>
      <w:r w:rsidR="0065466A">
        <w:rPr>
          <w:rFonts w:ascii="inter" w:hAnsi="inter" w:eastAsia="inter" w:cs="inter"/>
          <w:color w:val="000000"/>
        </w:rPr>
        <w:t xml:space="preserve">: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Kích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thước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tối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thiểu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là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200px, k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ích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thước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tối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đa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là</w:t>
      </w:r>
      <w:r w:rsidRPr="00FC9359" w:rsidR="4B364AA4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1fr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(chia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đều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phần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không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gian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còn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lại</w:t>
      </w:r>
      <w:r w:rsidRPr="00FC9359" w:rsidR="4B364AA4">
        <w:rPr>
          <w:rFonts w:ascii="inter" w:hAnsi="inter" w:eastAsia="inter" w:cs="inter"/>
          <w:noProof w:val="0"/>
          <w:sz w:val="21"/>
          <w:szCs w:val="21"/>
          <w:lang w:val="en-US"/>
        </w:rPr>
        <w:t>).</w:t>
      </w:r>
    </w:p>
    <w:p w:rsidR="00DA2947" w:rsidRDefault="0065466A" w14:paraId="2B657F68" w14:textId="77777777">
      <w:pPr>
        <w:spacing w:before="315" w:after="105" w:line="360" w:lineRule="auto"/>
        <w:ind w:left="-30"/>
      </w:pPr>
      <w:bookmarkStart w:name="kết_quả_mong_đợi_4" w:id="3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4"/>
    </w:p>
    <w:p w:rsidR="00DA2947" w:rsidRDefault="0065466A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Desktop: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(6 ô)</w:t>
      </w:r>
    </w:p>
    <w:p w:rsidR="00DA2947" w:rsidRDefault="0065466A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Tablet: 2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3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65466A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6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65466A" w14:paraId="746BFE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00FC9359" w:rsidRDefault="0065466A" w14:paraId="6DFF8920" w14:textId="36732B40">
      <w:pPr>
        <w:pStyle w:val="Binhthng"/>
        <w:spacing w:after="210" w:line="360" w:lineRule="auto"/>
      </w:pP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- 3 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1E2A9C72">
        <w:drawing>
          <wp:inline wp14:editId="05009B49" wp14:anchorId="29C079ED">
            <wp:extent cx="6038850" cy="3429000"/>
            <wp:effectExtent l="0" t="0" r="0" b="0"/>
            <wp:docPr id="198715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155087" name="Picture 1987155087"/>
                    <pic:cNvPicPr/>
                  </pic:nvPicPr>
                  <pic:blipFill>
                    <a:blip xmlns:r="http://schemas.openxmlformats.org/officeDocument/2006/relationships" r:embed="rId1899724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- 1 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00FC9359" w:rsidR="0065466A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4CBDBD4E" w:rsidP="00FC9359" w:rsidRDefault="4CBDBD4E" w14:paraId="470D3881" w14:textId="4D8E8712">
      <w:pPr>
        <w:pStyle w:val="Binhthng"/>
        <w:spacing w:after="210" w:line="360" w:lineRule="auto"/>
      </w:pPr>
      <w:r w:rsidR="4CBDBD4E">
        <w:drawing>
          <wp:inline wp14:editId="6FD86643" wp14:anchorId="3B1F476E">
            <wp:extent cx="3009900" cy="6038850"/>
            <wp:effectExtent l="0" t="0" r="0" b="0"/>
            <wp:docPr id="1912392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392716" name="Picture 1912392716"/>
                    <pic:cNvPicPr/>
                  </pic:nvPicPr>
                  <pic:blipFill>
                    <a:blip xmlns:r="http://schemas.openxmlformats.org/officeDocument/2006/relationships" r:embed="rId84601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65466A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Đ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>NH V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RDefault="0065466A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65466A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Position</w:t>
      </w:r>
      <w:bookmarkEnd w:id="36"/>
    </w:p>
    <w:p w:rsidR="00DA2947" w:rsidRDefault="0065466A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:rsidTr="00FC9359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4A75C9D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65466A" w14:paraId="7633A53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DA2947" w:rsidTr="00FC9359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00FC9359" w:rsidRDefault="0065466A" w14:paraId="1CCE1F59" w14:textId="7A1CECDF">
            <w:pPr>
              <w:pStyle w:val="Binhthng"/>
              <w:spacing w:line="360" w:lineRule="auto"/>
            </w:pP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Vị trí mặc định của mọi phần tử. Không bị ảnh hưởng bởi </w:t>
            </w:r>
            <w:r w:rsidRPr="00FC9359" w:rsidR="19A42ACC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top</w:t>
            </w: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, </w:t>
            </w:r>
            <w:r w:rsidRPr="00FC9359" w:rsidR="19A42ACC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left</w:t>
            </w: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, </w:t>
            </w:r>
            <w:r w:rsidRPr="00FC9359" w:rsidR="19A42ACC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right</w:t>
            </w: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, </w:t>
            </w:r>
            <w:r w:rsidRPr="00FC9359" w:rsidR="19A42ACC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bottom</w:t>
            </w: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00FC9359" w:rsidRDefault="0065466A" w14:paraId="2A954EE8" w14:textId="0260CFA4">
            <w:pPr>
              <w:pStyle w:val="Binhthng"/>
              <w:spacing w:line="360" w:lineRule="auto"/>
            </w:pPr>
            <w:r w:rsidRPr="00FC9359" w:rsidR="19A42AC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Layout bình thường của trang (div, p, section mặc định đều là static).</w:t>
            </w:r>
          </w:p>
        </w:tc>
      </w:tr>
      <w:tr w:rsidR="00DA2947" w:rsidTr="00FC9359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00FC9359" w:rsidRDefault="0065466A" w14:paraId="2E0F3952" w14:textId="090E4F14">
            <w:pPr>
              <w:pStyle w:val="Binhthng"/>
              <w:spacing w:line="360" w:lineRule="auto"/>
            </w:pPr>
            <w:r w:rsidRPr="00FC9359" w:rsidR="0B0893E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Định vị tương đối so với </w:t>
            </w:r>
            <w:r w:rsidRPr="00FC9359" w:rsidR="0B0893E2">
              <w:rPr>
                <w:rFonts w:ascii="inter" w:hAnsi="inter" w:eastAsia="inter" w:cs="inter"/>
                <w:b w:val="1"/>
                <w:bCs w:val="1"/>
                <w:noProof w:val="0"/>
                <w:sz w:val="17"/>
                <w:szCs w:val="17"/>
                <w:lang w:val="en-US"/>
              </w:rPr>
              <w:t>vị trí ban đầu của chính nó</w:t>
            </w:r>
            <w:r w:rsidRPr="00FC9359" w:rsidR="0B0893E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</w:t>
            </w:r>
            <w:r>
              <w:br/>
            </w:r>
            <w:r w:rsidRPr="00FC9359" w:rsidR="0B0893E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Vẫn chiếm chỗ trong layout.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00FC9359" w:rsidRDefault="0065466A" w14:paraId="1916DB07" w14:textId="099BBEE6">
            <w:pPr>
              <w:pStyle w:val="Binhthng"/>
              <w:spacing w:line="360" w:lineRule="auto"/>
            </w:pPr>
            <w:r w:rsidRPr="00FC9359" w:rsidR="0B0893E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Dùng làm "mốc" cho phần tử </w:t>
            </w:r>
            <w:r w:rsidRPr="00FC9359" w:rsidR="0B0893E2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absolute</w:t>
            </w:r>
            <w:r w:rsidRPr="00FC9359" w:rsidR="0B0893E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bên trong.</w:t>
            </w:r>
          </w:p>
        </w:tc>
      </w:tr>
      <w:tr w:rsidR="00DA2947" w:rsidTr="00FC9359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00FC9359" w:rsidRDefault="0065466A" w14:paraId="2F1A453C" w14:textId="605BD4F0">
            <w:pPr>
              <w:pStyle w:val="Binhthng"/>
              <w:spacing w:line="360" w:lineRule="auto"/>
            </w:pPr>
            <w:r w:rsidRPr="00FC9359" w:rsidR="3EA7547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Định vị tuyệt đối so với </w:t>
            </w:r>
            <w:r w:rsidRPr="00FC9359" w:rsidR="3EA7547E">
              <w:rPr>
                <w:rFonts w:ascii="inter" w:hAnsi="inter" w:eastAsia="inter" w:cs="inter"/>
                <w:b w:val="1"/>
                <w:bCs w:val="1"/>
                <w:noProof w:val="0"/>
                <w:sz w:val="17"/>
                <w:szCs w:val="17"/>
                <w:lang w:val="en-US"/>
              </w:rPr>
              <w:t>phần tử cha gần nhất có position khác static</w:t>
            </w:r>
            <w:r w:rsidRPr="00FC9359" w:rsidR="3EA7547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</w:t>
            </w:r>
            <w:r>
              <w:br/>
            </w:r>
            <w:r w:rsidRPr="00FC9359" w:rsidR="3EA7547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Không chiếm chỗ trong layout.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00FC9359" w:rsidRDefault="0065466A" w14:paraId="1DDEDCF3" w14:textId="507A93CA">
            <w:pPr>
              <w:pStyle w:val="Binhthng"/>
              <w:spacing w:line="360" w:lineRule="auto"/>
            </w:pPr>
            <w:r w:rsidRPr="00FC9359" w:rsidR="3EA7547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Badge, icon góc ảnh, tooltip.</w:t>
            </w:r>
          </w:p>
        </w:tc>
      </w:tr>
      <w:tr w:rsidR="00DA2947" w:rsidTr="00FC9359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00FC9359" w:rsidRDefault="0065466A" w14:paraId="711F3F26" w14:textId="19480877">
            <w:pPr>
              <w:pStyle w:val="Binhthng"/>
              <w:spacing w:line="360" w:lineRule="auto"/>
            </w:pPr>
            <w:r w:rsidRPr="00FC9359" w:rsidR="35594BF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Định vị so với </w:t>
            </w:r>
            <w:r w:rsidRPr="00FC9359" w:rsidR="35594BFD">
              <w:rPr>
                <w:rFonts w:ascii="inter" w:hAnsi="inter" w:eastAsia="inter" w:cs="inter"/>
                <w:b w:val="1"/>
                <w:bCs w:val="1"/>
                <w:noProof w:val="0"/>
                <w:sz w:val="17"/>
                <w:szCs w:val="17"/>
                <w:lang w:val="en-US"/>
              </w:rPr>
              <w:t>viewport (màn hình trình duyệt)</w:t>
            </w:r>
            <w:r w:rsidRPr="00FC9359" w:rsidR="35594BF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</w:t>
            </w:r>
            <w:r>
              <w:br/>
            </w:r>
            <w:r w:rsidRPr="00FC9359" w:rsidR="35594BF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Cuộn trang vẫn giữ nguyên vị trí.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00FC9359" w:rsidRDefault="0065466A" w14:paraId="56C69335" w14:textId="1E3F5274">
            <w:pPr>
              <w:pStyle w:val="Binhthng"/>
              <w:spacing w:line="360" w:lineRule="auto"/>
            </w:pPr>
            <w:r w:rsidRPr="00FC9359" w:rsidR="35594BF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Nút "Back to top", thanh menu cố định.</w:t>
            </w:r>
          </w:p>
        </w:tc>
      </w:tr>
      <w:tr w:rsidR="00DA2947" w:rsidTr="00FC9359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65466A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00FC9359" w:rsidRDefault="0065466A" w14:paraId="343C99AA" w14:textId="0F4D789A">
            <w:pPr>
              <w:pStyle w:val="Binhthng"/>
              <w:spacing w:line="360" w:lineRule="auto"/>
            </w:pPr>
            <w:r w:rsidRPr="00FC9359" w:rsidR="3394CF3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Ban đầu như </w:t>
            </w:r>
            <w:r w:rsidRPr="00FC9359" w:rsidR="3394CF3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relative</w:t>
            </w:r>
            <w:r w:rsidRPr="00FC9359" w:rsidR="3394CF3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,</w:t>
            </w:r>
            <w:r>
              <w:br/>
            </w:r>
            <w:r w:rsidRPr="00FC9359" w:rsidR="3394CF3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Khi cuộn đến vị trí xác định → chuyển thành giống </w:t>
            </w:r>
            <w:r w:rsidRPr="00FC9359" w:rsidR="3394CF3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fixed</w:t>
            </w:r>
            <w:r w:rsidRPr="00FC9359" w:rsidR="3394CF3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00FC9359" w:rsidRDefault="0065466A" w14:paraId="13DFE2C1" w14:textId="23DCAFF9">
            <w:pPr>
              <w:pStyle w:val="Binhthng"/>
              <w:spacing w:line="360" w:lineRule="auto"/>
            </w:pPr>
            <w:r w:rsidRPr="00FC9359" w:rsidR="3394CF3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Thanh menu dính khi cuộn.</w:t>
            </w:r>
          </w:p>
        </w:tc>
      </w:tr>
    </w:tbl>
    <w:p w:rsidR="00DA2947" w:rsidRDefault="00DA2947" w14:paraId="2D0DDE88" w14:textId="77777777"/>
    <w:p w:rsidR="00DA2947" w:rsidRDefault="0065466A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65466A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8"/>
    </w:p>
    <w:p w:rsidR="00DA2947" w:rsidRDefault="0065466A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ổ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9"/>
    </w:p>
    <w:p w:rsidR="00DA2947" w:rsidRDefault="0065466A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65466A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65466A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65466A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65466A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Header Sticky + Responsive</w:t>
      </w:r>
      <w:bookmarkEnd w:id="40"/>
    </w:p>
    <w:p w:rsidR="00DA2947" w:rsidRDefault="0065466A" w14:paraId="2E6A2FB9" w14:textId="77777777">
      <w:pPr>
        <w:spacing w:before="315" w:after="105" w:line="360" w:lineRule="auto"/>
        <w:ind w:left="-30"/>
      </w:pPr>
      <w:bookmarkStart w:name="yêu_cầu" w:id="41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1"/>
    </w:p>
    <w:p w:rsidR="00DA2947" w:rsidRDefault="0065466A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 (sticky)</w:t>
      </w:r>
    </w:p>
    <w:p w:rsidR="00DA2947" w:rsidRDefault="0065466A" w14:paraId="662B8678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"Scroll to Top" (fixed,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65466A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Menu </w:t>
      </w:r>
      <w:proofErr w:type="spellStart"/>
      <w:r>
        <w:rPr>
          <w:rFonts w:ascii="inter" w:hAnsi="inter" w:eastAsia="inter" w:cs="inter"/>
          <w:color w:val="000000"/>
        </w:rPr>
        <w:t>chuy</w:t>
      </w:r>
      <w:r>
        <w:rPr>
          <w:rFonts w:ascii="inter" w:hAnsi="inter" w:eastAsia="inter" w:cs="inter"/>
          <w:color w:val="000000"/>
        </w:rPr>
        <w:t>ể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icon burger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mobile (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làm</w:t>
      </w:r>
      <w:proofErr w:type="spellEnd"/>
      <w:r>
        <w:rPr>
          <w:rFonts w:ascii="inter" w:hAnsi="inter" w:eastAsia="inter" w:cs="inter"/>
          <w:color w:val="000000"/>
        </w:rPr>
        <w:t xml:space="preserve"> style,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JavaScript)</w:t>
      </w:r>
    </w:p>
    <w:p w:rsidR="00DA2947" w:rsidRDefault="0065466A" w14:paraId="5F28528D" w14:textId="77777777">
      <w:pPr>
        <w:spacing w:before="315" w:after="105" w:line="360" w:lineRule="auto"/>
        <w:ind w:left="-30"/>
      </w:pPr>
      <w:bookmarkStart w:name="cập_nhật_html" w:id="42"/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HTML:</w:t>
      </w:r>
      <w:bookmarkEnd w:id="42"/>
    </w:p>
    <w:p w:rsidR="00DA2947" w:rsidRDefault="0065466A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&lt;!--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2ECCBB18" w14:textId="77777777">
      <w:pPr>
        <w:spacing w:before="315" w:after="105" w:line="360" w:lineRule="auto"/>
        <w:ind w:left="-30"/>
      </w:pPr>
      <w:bookmarkStart w:name="yêu_cầu_css_3" w:id="43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43"/>
    </w:p>
    <w:p w:rsidR="00DA2947" w:rsidRDefault="0065466A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ạ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ệ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ứ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ổ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5466A" w14:paraId="46B68C15" w14:textId="77777777">
      <w:pPr>
        <w:spacing w:before="315" w:after="105" w:line="360" w:lineRule="auto"/>
        <w:ind w:left="-30"/>
      </w:pPr>
      <w:bookmarkStart w:name="kết_quả_mong_đợi_5" w:id="4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4"/>
    </w:p>
    <w:p w:rsidR="00DA2947" w:rsidRDefault="0065466A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luôn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</w:t>
      </w:r>
    </w:p>
    <w:p w:rsidR="00DA2947" w:rsidRDefault="0065466A" w14:paraId="10D9C0DA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"↑" </w:t>
      </w:r>
      <w:r>
        <w:rPr>
          <w:rFonts w:ascii="inter" w:hAnsi="inter" w:eastAsia="inter" w:cs="inter"/>
          <w:color w:val="000000"/>
        </w:rPr>
        <w:t>ở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phóng</w:t>
      </w:r>
      <w:proofErr w:type="spellEnd"/>
      <w:r>
        <w:rPr>
          <w:rFonts w:ascii="inter" w:hAnsi="inter" w:eastAsia="inter" w:cs="inter"/>
          <w:color w:val="000000"/>
        </w:rPr>
        <w:t xml:space="preserve"> to</w:t>
      </w:r>
    </w:p>
    <w:p w:rsidR="00DA2947" w:rsidRDefault="0065466A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menu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</w:p>
    <w:p w:rsidR="00DA2947" w:rsidP="00FC9359" w:rsidRDefault="0065466A" w14:paraId="7589AFED" w14:textId="58DF7D7A">
      <w:pPr>
        <w:pStyle w:val="Binhthng"/>
        <w:spacing w:after="210" w:line="360" w:lineRule="auto"/>
      </w:pP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ế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qu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Dán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vào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đây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):</w:t>
      </w:r>
      <w:r w:rsidR="377643A2">
        <w:drawing>
          <wp:inline wp14:editId="0F3FB439" wp14:anchorId="4F6B3C76">
            <wp:extent cx="3886200" cy="6038850"/>
            <wp:effectExtent l="0" t="0" r="0" b="0"/>
            <wp:docPr id="378994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994884" name="Picture 378994884"/>
                    <pic:cNvPicPr/>
                  </pic:nvPicPr>
                  <pic:blipFill>
                    <a:blip xmlns:r="http://schemas.openxmlformats.org/officeDocument/2006/relationships" r:embed="rId58869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65466A" w14:paraId="3E2F1DE5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</w:t>
      </w:r>
      <w:proofErr w:type="spellStart"/>
      <w:r>
        <w:rPr>
          <w:rFonts w:ascii="inter" w:hAnsi="inter" w:eastAsia="inter" w:cs="inter"/>
          <w:i/>
          <w:color w:val="000000"/>
        </w:rPr>
        <w:t>Dán</w:t>
      </w:r>
      <w:proofErr w:type="spellEnd"/>
      <w:r>
        <w:rPr>
          <w:rFonts w:ascii="inter" w:hAnsi="inter" w:eastAsia="inter" w:cs="inter"/>
          <w:i/>
          <w:color w:val="000000"/>
        </w:rPr>
        <w:t xml:space="preserve"> </w:t>
      </w:r>
      <w:proofErr w:type="spellStart"/>
      <w:r>
        <w:rPr>
          <w:rFonts w:ascii="inter" w:hAnsi="inter" w:eastAsia="inter" w:cs="inter"/>
          <w:i/>
          <w:color w:val="000000"/>
        </w:rPr>
        <w:t>ả</w:t>
      </w:r>
      <w:r>
        <w:rPr>
          <w:rFonts w:ascii="inter" w:hAnsi="inter" w:eastAsia="inter" w:cs="inter"/>
          <w:i/>
          <w:color w:val="000000"/>
        </w:rPr>
        <w:t>nh</w:t>
      </w:r>
      <w:proofErr w:type="spellEnd"/>
      <w:r>
        <w:rPr>
          <w:rFonts w:ascii="inter" w:hAnsi="inter" w:eastAsia="inter" w:cs="inter"/>
          <w:i/>
          <w:color w:val="000000"/>
        </w:rPr>
        <w:t xml:space="preserve">: Giao </w:t>
      </w:r>
      <w:proofErr w:type="spellStart"/>
      <w:r>
        <w:rPr>
          <w:rFonts w:ascii="inter" w:hAnsi="inter" w:eastAsia="inter" w:cs="inter"/>
          <w:i/>
          <w:color w:val="000000"/>
        </w:rPr>
        <w:t>di</w:t>
      </w:r>
      <w:r>
        <w:rPr>
          <w:rFonts w:ascii="inter" w:hAnsi="inter" w:eastAsia="inter" w:cs="inter"/>
          <w:i/>
          <w:color w:val="000000"/>
        </w:rPr>
        <w:t>ệ</w:t>
      </w:r>
      <w:r>
        <w:rPr>
          <w:rFonts w:ascii="inter" w:hAnsi="inter" w:eastAsia="inter" w:cs="inter"/>
          <w:i/>
          <w:color w:val="000000"/>
        </w:rPr>
        <w:t>n</w:t>
      </w:r>
      <w:proofErr w:type="spellEnd"/>
      <w:r>
        <w:rPr>
          <w:rFonts w:ascii="inter" w:hAnsi="inter" w:eastAsia="inter" w:cs="inter"/>
          <w:i/>
          <w:color w:val="000000"/>
        </w:rPr>
        <w:t xml:space="preserve"> </w:t>
      </w:r>
      <w:proofErr w:type="spellStart"/>
      <w:r>
        <w:rPr>
          <w:rFonts w:ascii="inter" w:hAnsi="inter" w:eastAsia="inter" w:cs="inter"/>
          <w:i/>
          <w:color w:val="000000"/>
        </w:rPr>
        <w:t>có</w:t>
      </w:r>
      <w:proofErr w:type="spellEnd"/>
      <w:r>
        <w:rPr>
          <w:rFonts w:ascii="inter" w:hAnsi="inter" w:eastAsia="inter" w:cs="inter"/>
          <w:i/>
          <w:color w:val="000000"/>
        </w:rPr>
        <w:t xml:space="preserve"> header sticky </w:t>
      </w:r>
      <w:proofErr w:type="spellStart"/>
      <w:r>
        <w:rPr>
          <w:rFonts w:ascii="inter" w:hAnsi="inter" w:eastAsia="inter" w:cs="inter"/>
          <w:i/>
          <w:color w:val="000000"/>
        </w:rPr>
        <w:t>và</w:t>
      </w:r>
      <w:proofErr w:type="spellEnd"/>
      <w:r>
        <w:rPr>
          <w:rFonts w:ascii="inter" w:hAnsi="inter" w:eastAsia="inter" w:cs="inter"/>
          <w:i/>
          <w:color w:val="000000"/>
        </w:rPr>
        <w:t xml:space="preserve"> </w:t>
      </w:r>
      <w:proofErr w:type="spellStart"/>
      <w:r>
        <w:rPr>
          <w:rFonts w:ascii="inter" w:hAnsi="inter" w:eastAsia="inter" w:cs="inter"/>
          <w:i/>
          <w:color w:val="000000"/>
        </w:rPr>
        <w:t>nút</w:t>
      </w:r>
      <w:proofErr w:type="spellEnd"/>
      <w:r>
        <w:rPr>
          <w:rFonts w:ascii="inter" w:hAnsi="inter" w:eastAsia="inter" w:cs="inter"/>
          <w:i/>
          <w:color w:val="000000"/>
        </w:rPr>
        <w:t xml:space="preserve"> scroll)</w:t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65466A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ự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ể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Tra</w:t>
      </w:r>
      <w:bookmarkEnd w:id="45"/>
    </w:p>
    <w:p w:rsidR="00DA2947" w:rsidRDefault="0065466A" w14:paraId="3845D3D7" w14:textId="77777777">
      <w:pPr>
        <w:spacing w:before="315" w:after="105" w:line="360" w:lineRule="auto"/>
        <w:ind w:left="-30"/>
      </w:pPr>
      <w:bookmarkStart w:name="phần_1_selector_cú_pháp" w:id="46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bookmarkEnd w:id="46"/>
      <w:proofErr w:type="spellEnd"/>
    </w:p>
    <w:p w:rsidR="00DA2947" w:rsidRDefault="0065466A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</w:t>
      </w:r>
      <w:r>
        <w:rPr>
          <w:rFonts w:ascii="inter" w:hAnsi="inter" w:eastAsia="inter" w:cs="inter"/>
          <w:b/>
          <w:color w:val="000000"/>
        </w:rPr>
        <w:t>ọ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ấ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ẻ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&lt;div&gt;?</w:t>
      </w:r>
    </w:p>
    <w:p w:rsidR="00DA2947" w:rsidP="5A2D606E" w:rsidRDefault="212DE222" w14:paraId="512EEA6D" w14:textId="77777777">
      <w:pPr>
        <w:numPr>
          <w:ilvl w:val="0"/>
          <w:numId w:val="16"/>
        </w:numPr>
        <w:spacing w:before="105" w:after="105" w:line="360" w:lineRule="auto"/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</w:rPr>
      </w:pPr>
      <w:r w:rsidRPr="5A2D606E">
        <w:rPr>
          <w:rFonts w:ascii="inter" w:hAnsi="inter" w:eastAsia="inter" w:cs="inter"/>
          <w:color w:val="FF0000"/>
        </w:rPr>
        <w:t xml:space="preserve">A. </w:t>
      </w:r>
      <w:r w:rsidRPr="5A2D606E">
        <w:rPr>
          <w:rStyle w:val="VerbatimChar"/>
          <w:rFonts w:ascii="IBM Plex Mono" w:hAnsi="IBM Plex Mono" w:eastAsia="IBM Plex Mono" w:cs="IBM Plex Mono"/>
          <w:color w:val="FF0000"/>
          <w:sz w:val="18"/>
          <w:szCs w:val="18"/>
          <w:shd w:val="clear" w:color="auto" w:fill="F8F8FA"/>
        </w:rPr>
        <w:t>div p</w:t>
      </w:r>
    </w:p>
    <w:p w:rsidR="00DA2947" w:rsidRDefault="0065466A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65466A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65466A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65466A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tiên</w:t>
      </w:r>
      <w:proofErr w:type="spellEnd"/>
    </w:p>
    <w:p w:rsidR="00DA2947" w:rsidP="5A2D606E" w:rsidRDefault="212DE222" w14:paraId="0F4C5570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B. Chọn phần tử khi rê chuột</w:t>
      </w:r>
    </w:p>
    <w:p w:rsidR="00DA2947" w:rsidRDefault="0065466A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</w:p>
    <w:p w:rsidR="00DA2947" w:rsidRDefault="0065466A" w14:paraId="1F1D17B5" w14:textId="77777777">
      <w:pPr>
        <w:spacing w:before="315" w:after="105" w:line="360" w:lineRule="auto"/>
        <w:ind w:left="-30"/>
      </w:pPr>
      <w:bookmarkStart w:name="phần_2_box_model" w:id="47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2: Box Model</w:t>
      </w:r>
      <w:bookmarkEnd w:id="47"/>
    </w:p>
    <w:p w:rsidR="00DA2947" w:rsidRDefault="0065466A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P="5A2D606E" w:rsidRDefault="212DE222" w14:paraId="73AE53B9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A. Width bao gồm content + padding + border</w:t>
      </w:r>
    </w:p>
    <w:p w:rsidR="00DA2947" w:rsidRDefault="0065466A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Width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content</w:t>
      </w:r>
    </w:p>
    <w:p w:rsidR="00DA2947" w:rsidRDefault="0065466A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Width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margin</w:t>
      </w:r>
    </w:p>
    <w:p w:rsidR="00DA2947" w:rsidRDefault="0065466A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4.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ứ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ự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ừ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trong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ra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ngoài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Box Model?</w:t>
      </w:r>
    </w:p>
    <w:p w:rsidR="00DA2947" w:rsidP="5A2D606E" w:rsidRDefault="212DE222" w14:paraId="3E68965D" w14:textId="77777777">
      <w:pPr>
        <w:numPr>
          <w:ilvl w:val="0"/>
          <w:numId w:val="19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A. Content → Padding → Border → Margin</w:t>
      </w:r>
    </w:p>
    <w:p w:rsidR="00DA2947" w:rsidRDefault="0065466A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65466A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65466A" w14:paraId="731BC8FC" w14:textId="77777777">
      <w:pPr>
        <w:spacing w:before="315" w:after="105" w:line="360" w:lineRule="auto"/>
        <w:ind w:left="-30"/>
      </w:pPr>
      <w:bookmarkStart w:name="phần_3_flexbox_grid" w:id="48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3: Flexbox &amp; Grid</w:t>
      </w:r>
      <w:bookmarkEnd w:id="48"/>
    </w:p>
    <w:p w:rsidR="00DA2947" w:rsidRDefault="0065466A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5. Flexbox </w:t>
      </w:r>
      <w:proofErr w:type="spellStart"/>
      <w:r>
        <w:rPr>
          <w:rFonts w:ascii="inter" w:hAnsi="inter" w:eastAsia="inter" w:cs="inter"/>
          <w:b/>
          <w:color w:val="000000"/>
        </w:rPr>
        <w:t>phù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</w:t>
      </w:r>
      <w:r>
        <w:rPr>
          <w:rFonts w:ascii="inter" w:hAnsi="inter" w:eastAsia="inter" w:cs="inter"/>
          <w:b/>
          <w:color w:val="000000"/>
        </w:rPr>
        <w:t>ợ</w:t>
      </w:r>
      <w:r>
        <w:rPr>
          <w:rFonts w:ascii="inter" w:hAnsi="inter" w:eastAsia="inter" w:cs="inter"/>
          <w:b/>
          <w:color w:val="000000"/>
        </w:rPr>
        <w:t>p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layout?</w:t>
      </w:r>
    </w:p>
    <w:p w:rsidR="00DA2947" w:rsidP="5A2D606E" w:rsidRDefault="212DE222" w14:paraId="205ADE0E" w14:textId="77777777">
      <w:pPr>
        <w:numPr>
          <w:ilvl w:val="0"/>
          <w:numId w:val="20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A. 1 chiều (hàng hoặc cột)</w:t>
      </w:r>
    </w:p>
    <w:p w:rsidR="00DA2947" w:rsidRDefault="0065466A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2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65466A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phù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ợ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layout</w:t>
      </w:r>
    </w:p>
    <w:p w:rsidR="00DA2947" w:rsidRDefault="0065466A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65466A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P="5A2D606E" w:rsidRDefault="212DE222" w14:paraId="6BCB44F5" w14:textId="77777777">
      <w:pPr>
        <w:numPr>
          <w:ilvl w:val="0"/>
          <w:numId w:val="21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B. Chia đều khoảng trống giữa các item</w:t>
      </w:r>
    </w:p>
    <w:p w:rsidR="00DA2947" w:rsidRDefault="0065466A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</w:p>
    <w:p w:rsidR="00DA2947" w:rsidRDefault="0065466A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7. Grid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ố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hơn</w:t>
      </w:r>
      <w:proofErr w:type="spellEnd"/>
      <w:r>
        <w:rPr>
          <w:rFonts w:ascii="inter" w:hAnsi="inter" w:eastAsia="inter" w:cs="inter"/>
          <w:b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</w:rPr>
        <w:t>khi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>?</w:t>
      </w:r>
    </w:p>
    <w:p w:rsidR="00DA2947" w:rsidRDefault="0065466A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đơn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</w:p>
    <w:p w:rsidR="00DA2947" w:rsidP="5A2D606E" w:rsidRDefault="212DE222" w14:paraId="0EFBC440" w14:textId="77777777">
      <w:pPr>
        <w:numPr>
          <w:ilvl w:val="0"/>
          <w:numId w:val="22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B. Layout phức tạp nhiều hàng cột</w:t>
      </w:r>
    </w:p>
    <w:p w:rsidR="00DA2947" w:rsidRDefault="0065466A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65466A" w14:paraId="1F3FC706" w14:textId="77777777">
      <w:pPr>
        <w:spacing w:before="315" w:after="105" w:line="360" w:lineRule="auto"/>
        <w:ind w:left="-30"/>
      </w:pPr>
      <w:bookmarkStart w:name="phần_4_position_responsive" w:id="49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4: Position &amp; Responsive</w:t>
      </w:r>
      <w:bookmarkEnd w:id="49"/>
    </w:p>
    <w:p w:rsidR="00DA2947" w:rsidRDefault="0065466A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P="5A2D606E" w:rsidRDefault="212DE222" w14:paraId="0C54CC80" w14:textId="77777777">
      <w:pPr>
        <w:numPr>
          <w:ilvl w:val="0"/>
          <w:numId w:val="23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A. Cố định so với viewport</w:t>
      </w:r>
    </w:p>
    <w:p w:rsidR="00DA2947" w:rsidRDefault="0065466A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cha</w:t>
      </w:r>
    </w:p>
    <w:p w:rsidR="00DA2947" w:rsidRDefault="0065466A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</w:p>
    <w:p w:rsidR="00DA2947" w:rsidRDefault="0065466A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65466A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&gt; 768px</w:t>
      </w:r>
    </w:p>
    <w:p w:rsidR="00DA2947" w:rsidP="5A2D606E" w:rsidRDefault="212DE222" w14:paraId="711192CD" w14:textId="77777777">
      <w:pPr>
        <w:numPr>
          <w:ilvl w:val="0"/>
          <w:numId w:val="24"/>
        </w:numPr>
        <w:spacing w:before="105" w:after="105" w:line="360" w:lineRule="auto"/>
        <w:rPr>
          <w:rFonts w:ascii="inter" w:hAnsi="inter" w:eastAsia="inter" w:cs="inter"/>
          <w:color w:val="FF0000"/>
        </w:rPr>
      </w:pPr>
      <w:r w:rsidRPr="5A2D606E">
        <w:rPr>
          <w:rFonts w:ascii="inter" w:hAnsi="inter" w:eastAsia="inter" w:cs="inter"/>
          <w:color w:val="FF0000"/>
        </w:rPr>
        <w:t>B. Màn hình ≤ 768px</w:t>
      </w:r>
    </w:p>
    <w:p w:rsidR="00DA2947" w:rsidRDefault="0065466A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= 768px</w:t>
      </w:r>
    </w:p>
    <w:p w:rsidR="00DA2947" w:rsidRDefault="0065466A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099F2B1E" w14:textId="77777777">
      <w:pPr>
        <w:spacing w:before="315" w:after="105" w:line="360" w:lineRule="auto"/>
        <w:ind w:left="-30"/>
      </w:pPr>
      <w:bookmarkStart w:name="đáp_án_mini_test" w:id="50"/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Mini Test</w:t>
      </w:r>
      <w:bookmarkEnd w:id="50"/>
    </w:p>
    <w:p w:rsidR="00DA2947" w:rsidRDefault="0065466A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>👉</w:t>
      </w:r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đây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ể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xem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bookmarkEnd w:id="51"/>
      <w:proofErr w:type="spellEnd"/>
    </w:p>
    <w:p w:rsidR="00DA2947" w:rsidRDefault="0065466A" w14:paraId="24FF5038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</w:p>
    <w:p w:rsidR="00DA2947" w:rsidRDefault="0065466A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65466A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65466A" w14:paraId="1EC299AC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65466A" w14:paraId="2A8E10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ứ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65466A" w14:paraId="270BE31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65466A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</w:t>
      </w:r>
      <w:r>
        <w:rPr>
          <w:rFonts w:ascii="inter" w:hAnsi="inter" w:eastAsia="inter" w:cs="inter"/>
          <w:b/>
          <w:color w:val="000000"/>
          <w:sz w:val="24"/>
        </w:rPr>
        <w:t xml:space="preserve"> TÓM 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 CHƯƠNG (Self-Reflection)</w:t>
      </w:r>
      <w:bookmarkEnd w:id="52"/>
    </w:p>
    <w:p w:rsidR="00DA2947" w:rsidRDefault="0065466A" w14:paraId="53801E11" w14:textId="77777777">
      <w:pPr>
        <w:spacing w:before="315" w:after="105" w:line="360" w:lineRule="auto"/>
        <w:ind w:left="-30"/>
      </w:pPr>
      <w:bookmarkStart w:name="những_gì_tôi_đã_hiểu" w:id="53"/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ữ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ng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gì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tôi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đã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hi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ể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u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:</w:t>
      </w:r>
      <w:bookmarkEnd w:id="53"/>
    </w:p>
    <w:p w:rsidR="33782B31" w:rsidP="00FC9359" w:rsidRDefault="33782B31" w14:paraId="546F5A27" w14:textId="09269479">
      <w:pPr>
        <w:numPr>
          <w:ilvl w:val="0"/>
          <w:numId w:val="26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Tôi hiểu sự khác nhau giữa các giá trị </w:t>
      </w:r>
      <w:r w:rsidRPr="00FC9359" w:rsidR="33782B31">
        <w:rPr>
          <w:rFonts w:ascii="Consolas" w:hAnsi="Consolas" w:eastAsia="Consolas" w:cs="Consolas"/>
          <w:noProof w:val="0"/>
          <w:sz w:val="21"/>
          <w:szCs w:val="21"/>
          <w:lang w:val="en-US"/>
        </w:rPr>
        <w:t>position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(static, relative, absolute, fixed, sticky) và cách chúng hoạt động trong layout.</w:t>
      </w:r>
    </w:p>
    <w:p w:rsidR="33782B31" w:rsidP="00FC9359" w:rsidRDefault="33782B31" w14:paraId="1298B867" w14:textId="609BB72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Tôi biết sử dụng </w:t>
      </w:r>
      <w:r w:rsidRPr="00FC9359" w:rsidR="33782B31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Flexbox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để tạo layout ngang, chia cột linh hoạt và responsive.</w:t>
      </w:r>
    </w:p>
    <w:p w:rsidR="33782B31" w:rsidP="00FC9359" w:rsidRDefault="33782B31" w14:paraId="3CF7C506" w14:textId="3BF0643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Tôi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biết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dùng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CSS Grid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với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Consolas" w:hAnsi="Consolas" w:eastAsia="Consolas" w:cs="Consolas"/>
          <w:noProof w:val="0"/>
          <w:sz w:val="21"/>
          <w:szCs w:val="21"/>
          <w:lang w:val="en-US"/>
        </w:rPr>
        <w:t>repeat(</w:t>
      </w:r>
      <w:r w:rsidRPr="00FC9359" w:rsidR="33782B31">
        <w:rPr>
          <w:rFonts w:ascii="Consolas" w:hAnsi="Consolas" w:eastAsia="Consolas" w:cs="Consolas"/>
          <w:noProof w:val="0"/>
          <w:sz w:val="21"/>
          <w:szCs w:val="21"/>
          <w:lang w:val="en-US"/>
        </w:rPr>
        <w:t>)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và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Consolas" w:hAnsi="Consolas" w:eastAsia="Consolas" w:cs="Consolas"/>
          <w:noProof w:val="0"/>
          <w:sz w:val="21"/>
          <w:szCs w:val="21"/>
          <w:lang w:val="en-US"/>
        </w:rPr>
        <w:t>minmax(</w:t>
      </w:r>
      <w:r w:rsidRPr="00FC9359" w:rsidR="33782B31">
        <w:rPr>
          <w:rFonts w:ascii="Consolas" w:hAnsi="Consolas" w:eastAsia="Consolas" w:cs="Consolas"/>
          <w:noProof w:val="0"/>
          <w:sz w:val="21"/>
          <w:szCs w:val="21"/>
          <w:lang w:val="en-US"/>
        </w:rPr>
        <w:t>)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để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tạo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gallery responsive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tự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động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thay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đổi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số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cột</w:t>
      </w:r>
      <w:r w:rsidRPr="00FC9359" w:rsidR="33782B31">
        <w:rPr>
          <w:rFonts w:ascii="inter" w:hAnsi="inter" w:eastAsia="inter" w:cs="inter"/>
          <w:noProof w:val="0"/>
          <w:sz w:val="21"/>
          <w:szCs w:val="21"/>
          <w:lang w:val="en-US"/>
        </w:rPr>
        <w:t>.</w:t>
      </w:r>
    </w:p>
    <w:p w:rsidR="00DA2947" w:rsidRDefault="0065466A" w14:paraId="78F93419" w14:textId="77777777">
      <w:pPr>
        <w:spacing w:before="315" w:after="105" w:line="360" w:lineRule="auto"/>
        <w:ind w:left="-30"/>
      </w:pPr>
      <w:bookmarkStart w:name="những_gì_tôi_vẫn_chưa_rõ" w:id="54"/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ữ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ng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gì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tôi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v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ẫ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n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chưa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rõ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:</w:t>
      </w:r>
      <w:bookmarkEnd w:id="54"/>
    </w:p>
    <w:p w:rsidR="347755B2" w:rsidP="00FC9359" w:rsidRDefault="347755B2" w14:paraId="50A4D994" w14:textId="64E74A3F">
      <w:pPr>
        <w:numPr>
          <w:ilvl w:val="0"/>
          <w:numId w:val="27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347755B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Sự khác nhau chi tiết giữa </w:t>
      </w:r>
      <w:r w:rsidRPr="00FC9359" w:rsidR="347755B2">
        <w:rPr>
          <w:rFonts w:ascii="Consolas" w:hAnsi="Consolas" w:eastAsia="Consolas" w:cs="Consolas"/>
          <w:noProof w:val="0"/>
          <w:sz w:val="21"/>
          <w:szCs w:val="21"/>
          <w:lang w:val="en-US"/>
        </w:rPr>
        <w:t>auto-fit</w:t>
      </w:r>
      <w:r w:rsidRPr="00FC9359" w:rsidR="347755B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và </w:t>
      </w:r>
      <w:r w:rsidRPr="00FC9359" w:rsidR="347755B2">
        <w:rPr>
          <w:rFonts w:ascii="Consolas" w:hAnsi="Consolas" w:eastAsia="Consolas" w:cs="Consolas"/>
          <w:noProof w:val="0"/>
          <w:sz w:val="21"/>
          <w:szCs w:val="21"/>
          <w:lang w:val="en-US"/>
        </w:rPr>
        <w:t>auto-fill</w:t>
      </w:r>
      <w:r w:rsidRPr="00FC9359" w:rsidR="347755B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trong CSS Grid.</w:t>
      </w:r>
    </w:p>
    <w:p w:rsidR="347755B2" w:rsidP="00FC9359" w:rsidRDefault="347755B2" w14:paraId="7D6E32B7" w14:textId="2F1B4A6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00FC9359" w:rsidR="347755B2">
        <w:rPr>
          <w:rFonts w:ascii="inter" w:hAnsi="inter" w:eastAsia="inter" w:cs="inter"/>
          <w:noProof w:val="0"/>
          <w:sz w:val="21"/>
          <w:szCs w:val="21"/>
          <w:lang w:val="en-US"/>
        </w:rPr>
        <w:t>Cách kết hợp position và z-index trong các layout phức tạp.</w:t>
      </w:r>
    </w:p>
    <w:p w:rsidR="00FC9359" w:rsidP="00FC9359" w:rsidRDefault="00FC9359" w14:paraId="01BBF279" w14:textId="522F0923">
      <w:pPr>
        <w:spacing w:before="105" w:after="105" w:line="360" w:lineRule="auto"/>
        <w:ind w:left="0"/>
        <w:rPr>
          <w:rFonts w:ascii="inter" w:hAnsi="inter" w:eastAsia="inter" w:cs="inter"/>
          <w:color w:val="000000" w:themeColor="text1" w:themeTint="FF" w:themeShade="FF"/>
        </w:rPr>
      </w:pPr>
    </w:p>
    <w:p w:rsidR="00DA2947" w:rsidRDefault="0065466A" w14:paraId="08C71652" w14:textId="77777777">
      <w:pPr>
        <w:spacing w:before="315" w:after="105" w:line="360" w:lineRule="auto"/>
        <w:ind w:left="-30"/>
      </w:pPr>
      <w:bookmarkStart w:name="mục_tiêu_tiếp_theo" w:id="55"/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M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ụ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tiêu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ti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ế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p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proofErr w:type="spellStart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theo</w:t>
      </w:r>
      <w:proofErr w:type="spellEnd"/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:</w:t>
      </w:r>
      <w:bookmarkEnd w:id="55"/>
    </w:p>
    <w:p w:rsidR="7A3BD9EB" w:rsidP="00FC9359" w:rsidRDefault="7A3BD9EB" w14:paraId="5CA9744B" w14:textId="25B55526">
      <w:pPr>
        <w:pStyle w:val="Binhthng"/>
        <w:spacing w:after="210" w:line="360" w:lineRule="auto"/>
      </w:pPr>
      <w:r w:rsidRPr="00FC9359" w:rsidR="7A3BD9EB">
        <w:rPr>
          <w:rFonts w:ascii="inter" w:hAnsi="inter" w:eastAsia="inter" w:cs="inter"/>
          <w:noProof w:val="0"/>
          <w:sz w:val="21"/>
          <w:szCs w:val="21"/>
          <w:lang w:val="en-US"/>
        </w:rPr>
        <w:t>Thành thạo Responsive Design và có thể tự xây dựng một landing page hoàn chỉnh bằng Flexbox + Grid</w:t>
      </w:r>
    </w:p>
    <w:p w:rsidR="00DA2947" w:rsidRDefault="0065466A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5466A" w14:paraId="53B1357B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chú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giáo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P="00FC9359" w:rsidRDefault="0065466A" w14:paraId="505DA399" w14:textId="653C4D39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Ngày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hoàn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thành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00FC9359" w:rsidR="0065466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00FC9359" w:rsidR="4312859B">
        <w:rPr>
          <w:rFonts w:ascii="inter" w:hAnsi="inter" w:eastAsia="inter" w:cs="inter"/>
          <w:color w:val="000000" w:themeColor="text1" w:themeTint="FF" w:themeShade="FF"/>
        </w:rPr>
        <w:t>2/3/2026</w:t>
      </w:r>
    </w:p>
    <w:p w:rsidR="00DA2947" w:rsidP="00FC9359" w:rsidRDefault="0065466A" w14:paraId="3359FE59" w14:textId="769C74A9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Ch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ữ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ký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00FC9359" w:rsidR="0065466A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00FC9359" w:rsidR="0065466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00FC9359" w:rsidR="1EF1FCA8">
        <w:rPr>
          <w:rFonts w:ascii="inter" w:hAnsi="inter" w:eastAsia="inter" w:cs="inter"/>
          <w:color w:val="000000" w:themeColor="text1" w:themeTint="FF" w:themeShade="FF"/>
        </w:rPr>
        <w:t>Nguyễn Trọng Nghĩa</w:t>
      </w:r>
    </w:p>
    <w:p w:rsidR="00DA2947" w:rsidRDefault="0065466A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65466A"/>
    <w:rsid w:val="00723846"/>
    <w:rsid w:val="00D24DF1"/>
    <w:rsid w:val="00DA2947"/>
    <w:rsid w:val="00F0CC0B"/>
    <w:rsid w:val="00F574FB"/>
    <w:rsid w:val="00FC9359"/>
    <w:rsid w:val="0110705A"/>
    <w:rsid w:val="014AA68D"/>
    <w:rsid w:val="01EF86EE"/>
    <w:rsid w:val="02217C6D"/>
    <w:rsid w:val="02DB8F40"/>
    <w:rsid w:val="04112A6A"/>
    <w:rsid w:val="053BB178"/>
    <w:rsid w:val="06C7314C"/>
    <w:rsid w:val="06EF218F"/>
    <w:rsid w:val="089E1D5B"/>
    <w:rsid w:val="0913BADE"/>
    <w:rsid w:val="09AB66AE"/>
    <w:rsid w:val="0B0893E2"/>
    <w:rsid w:val="0B3ADF1B"/>
    <w:rsid w:val="0BF6F939"/>
    <w:rsid w:val="0D6DD35A"/>
    <w:rsid w:val="0D7EDE36"/>
    <w:rsid w:val="0F28E4FD"/>
    <w:rsid w:val="10FA6A08"/>
    <w:rsid w:val="140669D2"/>
    <w:rsid w:val="14BAA497"/>
    <w:rsid w:val="169F0F50"/>
    <w:rsid w:val="19A42ACC"/>
    <w:rsid w:val="1B972727"/>
    <w:rsid w:val="1D5107AD"/>
    <w:rsid w:val="1E2A9C72"/>
    <w:rsid w:val="1E3FE8F5"/>
    <w:rsid w:val="1EF1FCA8"/>
    <w:rsid w:val="1F94469E"/>
    <w:rsid w:val="207041F0"/>
    <w:rsid w:val="212DE222"/>
    <w:rsid w:val="218D5E71"/>
    <w:rsid w:val="21CC56DE"/>
    <w:rsid w:val="221EB2FA"/>
    <w:rsid w:val="229E3944"/>
    <w:rsid w:val="23800EBF"/>
    <w:rsid w:val="24B93A3E"/>
    <w:rsid w:val="26DE0C51"/>
    <w:rsid w:val="27F89BF2"/>
    <w:rsid w:val="28106FE3"/>
    <w:rsid w:val="286ED798"/>
    <w:rsid w:val="2A662526"/>
    <w:rsid w:val="2ADDFBAE"/>
    <w:rsid w:val="2BCFD5F8"/>
    <w:rsid w:val="2C02C4EA"/>
    <w:rsid w:val="2ED1D3CF"/>
    <w:rsid w:val="2FA7D74C"/>
    <w:rsid w:val="2FFB2BD1"/>
    <w:rsid w:val="300E91CF"/>
    <w:rsid w:val="305AA9D0"/>
    <w:rsid w:val="30DFCDB2"/>
    <w:rsid w:val="31C34E1C"/>
    <w:rsid w:val="33782B31"/>
    <w:rsid w:val="3394CF36"/>
    <w:rsid w:val="33E9CF20"/>
    <w:rsid w:val="345F7831"/>
    <w:rsid w:val="347755B2"/>
    <w:rsid w:val="35594BFD"/>
    <w:rsid w:val="35D821CA"/>
    <w:rsid w:val="36C8A845"/>
    <w:rsid w:val="377643A2"/>
    <w:rsid w:val="3846A576"/>
    <w:rsid w:val="3DC30BEC"/>
    <w:rsid w:val="3DDBF0A2"/>
    <w:rsid w:val="3EA7547E"/>
    <w:rsid w:val="4031ED86"/>
    <w:rsid w:val="4312859B"/>
    <w:rsid w:val="4380C6CA"/>
    <w:rsid w:val="43D890EE"/>
    <w:rsid w:val="47811E51"/>
    <w:rsid w:val="4A9EF48F"/>
    <w:rsid w:val="4B364AA4"/>
    <w:rsid w:val="4B6BEF56"/>
    <w:rsid w:val="4C2E00DF"/>
    <w:rsid w:val="4C98641F"/>
    <w:rsid w:val="4CBDBD4E"/>
    <w:rsid w:val="4D33FF94"/>
    <w:rsid w:val="508B9589"/>
    <w:rsid w:val="51171951"/>
    <w:rsid w:val="524B53B0"/>
    <w:rsid w:val="55FF7F73"/>
    <w:rsid w:val="565AA644"/>
    <w:rsid w:val="56DE584F"/>
    <w:rsid w:val="5706E256"/>
    <w:rsid w:val="5A2D606E"/>
    <w:rsid w:val="5DE6984A"/>
    <w:rsid w:val="5F0D68DF"/>
    <w:rsid w:val="62F5792F"/>
    <w:rsid w:val="63C158AB"/>
    <w:rsid w:val="64F7DCC2"/>
    <w:rsid w:val="65725373"/>
    <w:rsid w:val="69645278"/>
    <w:rsid w:val="6BE4E374"/>
    <w:rsid w:val="6E1B4C76"/>
    <w:rsid w:val="6ED03929"/>
    <w:rsid w:val="6F49D689"/>
    <w:rsid w:val="723DB5F5"/>
    <w:rsid w:val="726C08F6"/>
    <w:rsid w:val="7413B475"/>
    <w:rsid w:val="74290312"/>
    <w:rsid w:val="748CBC95"/>
    <w:rsid w:val="74B5F03E"/>
    <w:rsid w:val="75D9C9E4"/>
    <w:rsid w:val="76A8C635"/>
    <w:rsid w:val="774BA1EE"/>
    <w:rsid w:val="77759BE7"/>
    <w:rsid w:val="780CA3DB"/>
    <w:rsid w:val="7A03CB05"/>
    <w:rsid w:val="7A3BD9EB"/>
    <w:rsid w:val="7B2B6E42"/>
    <w:rsid w:val="7B2F61DC"/>
    <w:rsid w:val="7B926C00"/>
    <w:rsid w:val="7BE75C2C"/>
    <w:rsid w:val="7BEC3F39"/>
    <w:rsid w:val="7C7F4800"/>
    <w:rsid w:val="7D11FE96"/>
    <w:rsid w:val="7F4928C5"/>
    <w:rsid w:val="7F79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Binhthng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1257927013" /><Relationship Type="http://schemas.openxmlformats.org/officeDocument/2006/relationships/image" Target="/media/image7.png" Id="rId1696807988" /><Relationship Type="http://schemas.openxmlformats.org/officeDocument/2006/relationships/image" Target="/media/image8.png" Id="rId819069997" /><Relationship Type="http://schemas.openxmlformats.org/officeDocument/2006/relationships/image" Target="/media/image9.png" Id="rId1899724533" /><Relationship Type="http://schemas.openxmlformats.org/officeDocument/2006/relationships/image" Target="/media/imagea.png" Id="rId846016184" /><Relationship Type="http://schemas.openxmlformats.org/officeDocument/2006/relationships/image" Target="/media/imageb.png" Id="rId5886940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GODRIC TONY</lastModifiedBy>
  <revision>4</revision>
  <dcterms:created xsi:type="dcterms:W3CDTF">2026-03-02T16:33:00.0000000Z</dcterms:created>
  <dcterms:modified xsi:type="dcterms:W3CDTF">2026-03-02T17:19:23.4320717Z</dcterms:modified>
</coreProperties>
</file>