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2E" w:rsidRDefault="008F23F1">
      <w:r>
        <w:rPr>
          <w:noProof/>
        </w:rPr>
        <w:drawing>
          <wp:inline distT="0" distB="0" distL="0" distR="0" wp14:anchorId="2A7A0468" wp14:editId="2607DDC7">
            <wp:extent cx="59436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17 1733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frmEmployee_Load(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Department"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8F23F1" w:rsidRDefault="00DD333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ADBA4D" wp14:editId="6FD0E181">
                <wp:simplePos x="0" y="0"/>
                <wp:positionH relativeFrom="column">
                  <wp:posOffset>4392006</wp:posOffset>
                </wp:positionH>
                <wp:positionV relativeFrom="paragraph">
                  <wp:posOffset>117533</wp:posOffset>
                </wp:positionV>
                <wp:extent cx="2360930" cy="1404620"/>
                <wp:effectExtent l="0" t="0" r="22860" b="209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31" w:rsidRPr="00DD3331" w:rsidRDefault="00DD3331" w:rsidP="00DD3331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D333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comboBoxDepartment</w:t>
                            </w:r>
                            <w:r w:rsidRPr="00DD333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cũng là 1 datasource. Chúng ta lấy dữ liệu từ trong data table, gắn vào trong data source của </w:t>
                            </w:r>
                            <w:r w:rsidRPr="00DD333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comboBoxDepartment</w:t>
                            </w:r>
                          </w:p>
                          <w:p w:rsidR="00DD3331" w:rsidRPr="00DD3331" w:rsidRDefault="00DD3331" w:rsidP="00DD3331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D333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DisplayMemeber là những thành phần được hiển thị trong </w:t>
                            </w:r>
                            <w:r w:rsidRPr="00DD333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comboBoxDepartment</w:t>
                            </w:r>
                          </w:p>
                          <w:p w:rsidR="00DD3331" w:rsidRDefault="00DD3331" w:rsidP="00DD3331">
                            <w:pPr>
                              <w:jc w:val="both"/>
                            </w:pPr>
                            <w:r w:rsidRPr="00DD333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ValueMember là giá trị của những thành phần đó, </w:t>
                            </w:r>
                            <w:r w:rsidRPr="00DD3331">
                              <w:rPr>
                                <w:rFonts w:ascii="Cascadia Mono" w:hAnsi="Cascadia Mono" w:cs="Cascadia Mono"/>
                                <w:b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ValueMember sẽ là thứ được dùng để so sánh và láy giá trị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ADBA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85pt;margin-top:9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cB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Q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">
                <v:textbox style="mso-fit-shape-to-text:t">
                  <w:txbxContent>
                    <w:p w:rsidR="00DD3331" w:rsidRPr="00DD3331" w:rsidRDefault="00DD3331" w:rsidP="00DD3331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D333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comboBoxDepartment</w:t>
                      </w:r>
                      <w:r w:rsidRPr="00DD333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cũng là 1 datasource. Chúng ta lấy dữ liệu từ trong data table, gắn vào trong data source của </w:t>
                      </w:r>
                      <w:r w:rsidRPr="00DD333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comboBoxDepartment</w:t>
                      </w:r>
                    </w:p>
                    <w:p w:rsidR="00DD3331" w:rsidRPr="00DD3331" w:rsidRDefault="00DD3331" w:rsidP="00DD3331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D333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DisplayMemeber là những thành phần được hiển thị trong </w:t>
                      </w:r>
                      <w:r w:rsidRPr="00DD333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comboBoxDepartment</w:t>
                      </w:r>
                    </w:p>
                    <w:p w:rsidR="00DD3331" w:rsidRDefault="00DD3331" w:rsidP="00DD3331">
                      <w:pPr>
                        <w:jc w:val="both"/>
                      </w:pPr>
                      <w:r w:rsidRPr="00DD333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ValueMember là giá trị của những thành phần đó, </w:t>
                      </w:r>
                      <w:r w:rsidRPr="00DD3331">
                        <w:rPr>
                          <w:rFonts w:ascii="Cascadia Mono" w:hAnsi="Cascadia Mono" w:cs="Cascadia Mono"/>
                          <w:b/>
                          <w:color w:val="000000"/>
                          <w:sz w:val="19"/>
                          <w:szCs w:val="19"/>
                          <w:highlight w:val="yellow"/>
                        </w:rPr>
                        <w:t>ValueMember sẽ là thứ được dùng để so sánh và láy giá trị</w:t>
                      </w:r>
                    </w:p>
                  </w:txbxContent>
                </v:textbox>
              </v:shape>
            </w:pict>
          </mc:Fallback>
        </mc:AlternateConten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 w:rsidR="008F23F1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comboBoxDepartment.DataSource = dt;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comboBoxDepartment.DisplayMember = </w:t>
      </w:r>
      <w:r>
        <w:rPr>
          <w:rFonts w:ascii="Cascadia Mono" w:hAnsi="Cascadia Mono" w:cs="Cascadia Mono"/>
          <w:color w:val="A31515"/>
          <w:sz w:val="19"/>
          <w:szCs w:val="19"/>
        </w:rPr>
        <w:t>"DName"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comboBoxDepartment.ValueMember = </w:t>
      </w:r>
      <w:r>
        <w:rPr>
          <w:rFonts w:ascii="Cascadia Mono" w:hAnsi="Cascadia Mono" w:cs="Cascadia Mono"/>
          <w:color w:val="A31515"/>
          <w:sz w:val="19"/>
          <w:szCs w:val="19"/>
        </w:rPr>
        <w:t>"DNumber"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LoadData();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adapter.Dispose();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//MessageBox.Show("Error: " + ex.Message + " - " + ex.Source);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LoadData()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Employee WHERE DNo=@CB"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23F1" w:rsidRDefault="00DD333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2154B5" wp14:editId="33BB829D">
                <wp:simplePos x="0" y="0"/>
                <wp:positionH relativeFrom="column">
                  <wp:posOffset>4333578</wp:posOffset>
                </wp:positionH>
                <wp:positionV relativeFrom="paragraph">
                  <wp:posOffset>62659</wp:posOffset>
                </wp:positionV>
                <wp:extent cx="2360930" cy="1404620"/>
                <wp:effectExtent l="0" t="0" r="22860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31" w:rsidRDefault="00DD3331" w:rsidP="00DD3331">
                            <w:pPr>
                              <w:jc w:val="both"/>
                            </w:pPr>
                            <w:r w:rsidRPr="00DD333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Chúng ta nói ValueMember sẽ là thứ được dùng để so sánh và lấy giá trị. Điều đó được áp dụng ở đây khi DNo=@CB, với @CB là comboBoxDepartment.SelectedValue, SelectedValue đây không phải là Name của Department mà chúng là mã số của Department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154B5" id="_x0000_s1027" type="#_x0000_t202" style="position:absolute;margin-left:341.25pt;margin-top:4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">
                <v:textbox style="mso-fit-shape-to-text:t">
                  <w:txbxContent>
                    <w:p w:rsidR="00DD3331" w:rsidRDefault="00DD3331" w:rsidP="00DD3331">
                      <w:pPr>
                        <w:jc w:val="both"/>
                      </w:pPr>
                      <w:r w:rsidRPr="00DD333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Chúng ta nói ValueMember sẽ là thứ được dùng để so sánh và lấy giá trị. Điều đó được áp dụng ở đây khi DNo=@CB, với @CB là comboBoxDepartment.SelectedValue, SelectedValue đây không phải là Name của Department mà chúng là mã số của Department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 w:rsidR="008F23F1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"@CB"</w:t>
      </w:r>
      <w:r>
        <w:rPr>
          <w:rFonts w:ascii="Cascadia Mono" w:hAnsi="Cascadia Mono" w:cs="Cascadia Mono"/>
          <w:color w:val="000000"/>
          <w:sz w:val="19"/>
          <w:szCs w:val="19"/>
        </w:rPr>
        <w:t>, comboBoxDepartment.SelectedValue.ToString());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sSQL = "SELECT * FROM Employee where DNo=" + comboBoxDepartment.SelectedValue;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//SqlCommand cmd = new SqlCommand(sSQL, conn);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//SqlCommand cmd = new SqlCommand("SELECT * FROM Employee where DNo=" + comboBoxDepartment.SelectedValue, conn);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dataGridView1.DataSource = dt;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//MessageBox.Show("Error: " + ex.Message + " - " + ex.Source);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comboBoxDepartment_SelectedIndexChanged(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8F23F1" w:rsidRDefault="00DD333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4F9231" wp14:editId="52A84754">
                <wp:simplePos x="0" y="0"/>
                <wp:positionH relativeFrom="column">
                  <wp:posOffset>2253178</wp:posOffset>
                </wp:positionH>
                <wp:positionV relativeFrom="paragraph">
                  <wp:posOffset>27552</wp:posOffset>
                </wp:positionV>
                <wp:extent cx="2360930" cy="1404620"/>
                <wp:effectExtent l="0" t="0" r="2286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31" w:rsidRDefault="00DD3331" w:rsidP="00DD3331">
                            <w:pPr>
                              <w:jc w:val="both"/>
                            </w:pPr>
                            <w:r w:rsidRPr="00DD333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Data sẽ được load khi chúng ta thay đổi index trong comboBoxDepartment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F9231" id="_x0000_s1028" type="#_x0000_t202" style="position:absolute;margin-left:177.4pt;margin-top:2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j8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">
                <v:textbox style="mso-fit-shape-to-text:t">
                  <w:txbxContent>
                    <w:p w:rsidR="00DD3331" w:rsidRDefault="00DD3331" w:rsidP="00DD3331">
                      <w:pPr>
                        <w:jc w:val="both"/>
                      </w:pPr>
                      <w:r w:rsidRPr="00DD333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Data sẽ được load khi chúng ta thay đổi index trong comboBoxDepartment</w:t>
                      </w:r>
                    </w:p>
                  </w:txbxContent>
                </v:textbox>
              </v:shape>
            </w:pict>
          </mc:Fallback>
        </mc:AlternateConten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LoadData();</w:t>
      </w:r>
    </w:p>
    <w:p w:rsidR="008F23F1" w:rsidRDefault="008F23F1" w:rsidP="008F23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23F1" w:rsidRDefault="008F23F1" w:rsidP="008F23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2A7D5ED5" wp14:editId="26ABD6D7">
            <wp:extent cx="5943600" cy="381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0-17 1738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LoadData()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//Get row index of a selected cell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//seletectedCell[0] là khóa luôn cái column, chỉ để tự do cái row, giá trị trả về là column và row</w:t>
      </w:r>
    </w:p>
    <w:p w:rsidR="008F23F1" w:rsidRDefault="00346948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3D2FDA" wp14:editId="00617A11">
                <wp:simplePos x="0" y="0"/>
                <wp:positionH relativeFrom="column">
                  <wp:posOffset>-736015</wp:posOffset>
                </wp:positionH>
                <wp:positionV relativeFrom="paragraph">
                  <wp:posOffset>99860</wp:posOffset>
                </wp:positionV>
                <wp:extent cx="1686296" cy="1404620"/>
                <wp:effectExtent l="0" t="0" r="28575" b="120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2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31" w:rsidRDefault="00346948" w:rsidP="00DD3331">
                            <w:pPr>
                              <w:jc w:val="both"/>
                            </w:pPr>
                            <w:r w:rsidRPr="0034694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Index sẽ lấy giá trị của SelectedCell, chúng ta cố định giá trị column là 0 và chúng ta lấy RowIndex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D2FDA" id="_x0000_s1029" type="#_x0000_t202" style="position:absolute;margin-left:-57.95pt;margin-top:7.85pt;width:132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">
                <v:textbox style="mso-fit-shape-to-text:t">
                  <w:txbxContent>
                    <w:p w:rsidR="00DD3331" w:rsidRDefault="00346948" w:rsidP="00DD3331">
                      <w:pPr>
                        <w:jc w:val="both"/>
                      </w:pPr>
                      <w:r w:rsidRPr="0034694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Index sẽ lấy giá trị của SelectedCell, chúng ta cố định giá trị column là 0 và chúng ta lấy RowIndex</w:t>
                      </w:r>
                    </w:p>
                  </w:txbxContent>
                </v:textbox>
              </v:shape>
            </w:pict>
          </mc:Fallback>
        </mc:AlternateConten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8F23F1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index = dataGridViewDepartment.SelectedCells[0].RowIndex;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&lt; 0 || index &gt;= dataGridViewDepartment.RowCount)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"Please select a department first"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23F1" w:rsidRDefault="00346948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31302B" wp14:editId="561186A2">
                <wp:simplePos x="0" y="0"/>
                <wp:positionH relativeFrom="column">
                  <wp:posOffset>5225143</wp:posOffset>
                </wp:positionH>
                <wp:positionV relativeFrom="paragraph">
                  <wp:posOffset>113945</wp:posOffset>
                </wp:positionV>
                <wp:extent cx="1531917" cy="1404620"/>
                <wp:effectExtent l="0" t="0" r="11430" b="152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91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948" w:rsidRPr="00346948" w:rsidRDefault="00346948" w:rsidP="00346948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34694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Lấy giá trị của nguyên 1 Row dựa vào index</w:t>
                            </w:r>
                          </w:p>
                          <w:p w:rsidR="00346948" w:rsidRDefault="00346948" w:rsidP="00346948">
                            <w:pPr>
                              <w:jc w:val="both"/>
                            </w:pPr>
                            <w:r w:rsidRPr="0034694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Sau đó lấy giá trị của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1302B" id="_x0000_s1030" type="#_x0000_t202" style="position:absolute;margin-left:411.45pt;margin-top:8.95pt;width:120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">
                <v:textbox style="mso-fit-shape-to-text:t">
                  <w:txbxContent>
                    <w:p w:rsidR="00346948" w:rsidRPr="00346948" w:rsidRDefault="00346948" w:rsidP="00346948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34694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Lấy giá trị của nguyên 1 Row dựa vào index</w:t>
                      </w:r>
                    </w:p>
                    <w:p w:rsidR="00346948" w:rsidRDefault="00346948" w:rsidP="00346948">
                      <w:pPr>
                        <w:jc w:val="both"/>
                      </w:pPr>
                      <w:r w:rsidRPr="0034694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Sau đó lấy giá trị của Cells</w:t>
                      </w:r>
                    </w:p>
                  </w:txbxContent>
                </v:textbox>
              </v:shape>
            </w:pict>
          </mc:Fallback>
        </mc:AlternateConten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8F23F1">
        <w:rPr>
          <w:rFonts w:ascii="Cascadia Mono" w:hAnsi="Cascadia Mono" w:cs="Cascadia Mono"/>
          <w:color w:val="008000"/>
          <w:sz w:val="19"/>
          <w:szCs w:val="19"/>
        </w:rPr>
        <w:t>//MessageBox.Show("Test: " + index);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DataGridViewRow row = dataGridViewDepartment.Rows[index];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//Get DNumber from the dataGrid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iDNo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.Parse(row.Cells[1].Value.ToString());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Employee WHERE DNo=@CB"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23F1" w:rsidRDefault="00346948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149045" wp14:editId="70EF75BD">
                <wp:simplePos x="0" y="0"/>
                <wp:positionH relativeFrom="column">
                  <wp:posOffset>4796773</wp:posOffset>
                </wp:positionH>
                <wp:positionV relativeFrom="paragraph">
                  <wp:posOffset>124130</wp:posOffset>
                </wp:positionV>
                <wp:extent cx="1531917" cy="1404620"/>
                <wp:effectExtent l="0" t="0" r="11430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91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948" w:rsidRDefault="00346948" w:rsidP="00346948">
                            <w:pPr>
                              <w:jc w:val="both"/>
                            </w:pPr>
                            <w:r w:rsidRPr="0034694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Câu lệnh SQL này có điều kiện WHERE =&gt; nó quan trọng và nó sẽ liên kết các bản với nhau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49045" id="_x0000_s1031" type="#_x0000_t202" style="position:absolute;margin-left:377.7pt;margin-top:9.75pt;width:120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">
                <v:textbox style="mso-fit-shape-to-text:t">
                  <w:txbxContent>
                    <w:p w:rsidR="00346948" w:rsidRDefault="00346948" w:rsidP="00346948">
                      <w:pPr>
                        <w:jc w:val="both"/>
                      </w:pPr>
                      <w:r w:rsidRPr="0034694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Câu lệnh SQL này có điều kiện WHERE =&gt; nó quan trọng và nó sẽ liên kết các bản với nhau</w:t>
                      </w:r>
                    </w:p>
                  </w:txbxContent>
                </v:textbox>
              </v:shape>
            </w:pict>
          </mc:Fallback>
        </mc:AlternateConten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 w:rsidR="008F23F1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8F23F1"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"@CB"</w:t>
      </w:r>
      <w:r>
        <w:rPr>
          <w:rFonts w:ascii="Cascadia Mono" w:hAnsi="Cascadia Mono" w:cs="Cascadia Mono"/>
          <w:color w:val="000000"/>
          <w:sz w:val="19"/>
          <w:szCs w:val="19"/>
        </w:rPr>
        <w:t>, iDNo);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 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(dt.Rows.Count &gt; 0)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dataGridViewEmployee.DataSource = dt;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adapter.Dispose();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dataGridViewEmployee.Refresh();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frmDeptEmp_Load(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conn.Open();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Department"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8F23F1" w:rsidRDefault="00346948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43C65D" wp14:editId="681DDDD6">
                <wp:simplePos x="0" y="0"/>
                <wp:positionH relativeFrom="column">
                  <wp:posOffset>4096113</wp:posOffset>
                </wp:positionH>
                <wp:positionV relativeFrom="paragraph">
                  <wp:posOffset>120468</wp:posOffset>
                </wp:positionV>
                <wp:extent cx="2360930" cy="1404620"/>
                <wp:effectExtent l="0" t="0" r="22860" b="2095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31" w:rsidRDefault="00346948" w:rsidP="00DD3331">
                            <w:pPr>
                              <w:jc w:val="both"/>
                            </w:pPr>
                            <w:r w:rsidRPr="0034694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Chúng ta để ý, những chổ nào lấy giá trị ra (dùng câu lệnh SELECT) thì có adapter. Những chỗ nào dùng những truy vấn/thay đổi thì không dùng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3C65D" id="_x0000_s1032" type="#_x0000_t202" style="position:absolute;margin-left:322.55pt;margin-top:9.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H0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">
                <v:textbox style="mso-fit-shape-to-text:t">
                  <w:txbxContent>
                    <w:p w:rsidR="00DD3331" w:rsidRDefault="00346948" w:rsidP="00DD3331">
                      <w:pPr>
                        <w:jc w:val="both"/>
                      </w:pPr>
                      <w:r w:rsidRPr="0034694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Chúng ta để ý, những chổ nào lấy giá trị ra (dùng câu lệnh SELECT) thì có adapter. Những chỗ nào dùng những truy vấn/thay đổi thì không dùng</w:t>
                      </w:r>
                    </w:p>
                  </w:txbxContent>
                </v:textbox>
              </v:shape>
            </w:pict>
          </mc:Fallback>
        </mc:AlternateConten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adapter.Fill(dt);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(dt.Rows.Count &gt; 0 )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dataGridViewDepartment.DataSource = dt;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adapter.Dispose();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LoadData();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dataGridViewDepartment_CellContentClick(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LoadData();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dataGridViewDepartment.Refresh();</w:t>
      </w:r>
    </w:p>
    <w:p w:rsidR="008F23F1" w:rsidRDefault="008F23F1" w:rsidP="008F2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dataGridViewEmployee.Refresh();</w:t>
      </w:r>
    </w:p>
    <w:p w:rsidR="008F23F1" w:rsidRDefault="008F23F1" w:rsidP="008F23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23F1" w:rsidRPr="00DD3331" w:rsidRDefault="00DD3331" w:rsidP="008F23F1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b/>
          <w:color w:val="000000"/>
          <w:sz w:val="19"/>
          <w:szCs w:val="19"/>
        </w:rPr>
        <w:t>------------------------------------------------------------------------------------------------------------------------------------------------------------------------</w:t>
      </w:r>
    </w:p>
    <w:p w:rsidR="00DD3331" w:rsidRDefault="00346948" w:rsidP="008F23F1">
      <w:pPr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248856" wp14:editId="008F29E1">
                <wp:simplePos x="0" y="0"/>
                <wp:positionH relativeFrom="column">
                  <wp:posOffset>3419038</wp:posOffset>
                </wp:positionH>
                <wp:positionV relativeFrom="paragraph">
                  <wp:posOffset>2386363</wp:posOffset>
                </wp:positionV>
                <wp:extent cx="2360930" cy="1404620"/>
                <wp:effectExtent l="0" t="0" r="22860" b="209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948" w:rsidRDefault="00346948" w:rsidP="00346948">
                            <w:pPr>
                              <w:jc w:val="both"/>
                            </w:pPr>
                            <w:r w:rsidRPr="0034694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Bài này tương tự bài 1 nhưng chúng ta không dùng DNo để so sánh nữa mà chúng ta dùng SSN để so sánh và lấy giá trị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248856" id="_x0000_s1033" type="#_x0000_t202" style="position:absolute;margin-left:269.2pt;margin-top:187.9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Zp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">
                <v:textbox style="mso-fit-shape-to-text:t">
                  <w:txbxContent>
                    <w:p w:rsidR="00346948" w:rsidRDefault="00346948" w:rsidP="00346948">
                      <w:pPr>
                        <w:jc w:val="both"/>
                      </w:pPr>
                      <w:r w:rsidRPr="0034694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Bài này tương tự bài 1 nhưng chúng ta không dùng DNo để so sánh nữa mà chúng ta dùng SSN để so sánh và lấy giá trị</w:t>
                      </w:r>
                    </w:p>
                  </w:txbxContent>
                </v:textbox>
              </v:shape>
            </w:pict>
          </mc:Fallback>
        </mc:AlternateContent>
      </w:r>
      <w:r w:rsidR="00DD3331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F466007" wp14:editId="19DEA45E">
            <wp:extent cx="594360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17 1801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Employee"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DD3331" w:rsidRDefault="00346948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2CCCDF" wp14:editId="3EBC6BF1">
                <wp:simplePos x="0" y="0"/>
                <wp:positionH relativeFrom="column">
                  <wp:posOffset>4548085</wp:posOffset>
                </wp:positionH>
                <wp:positionV relativeFrom="paragraph">
                  <wp:posOffset>136525</wp:posOffset>
                </wp:positionV>
                <wp:extent cx="2093323" cy="1404620"/>
                <wp:effectExtent l="0" t="0" r="21590" b="203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3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948" w:rsidRPr="00346948" w:rsidRDefault="00346948" w:rsidP="00346948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34694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Data source thì là at (bình thường</w:t>
                            </w:r>
                          </w:p>
                          <w:p w:rsidR="00346948" w:rsidRPr="00346948" w:rsidRDefault="00346948" w:rsidP="00346948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34694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Display Name giờ là Fname</w:t>
                            </w:r>
                          </w:p>
                          <w:p w:rsidR="00346948" w:rsidRPr="00346948" w:rsidRDefault="00346948" w:rsidP="00346948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346948">
                              <w:rPr>
                                <w:rFonts w:ascii="Cascadia Mono" w:hAnsi="Cascadia Mono" w:cs="Cascadia Mono"/>
                                <w:b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Value Member (dùng để so sánh và lấy giá trị) giờ là SSN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CCCDF" id="_x0000_s1034" type="#_x0000_t202" style="position:absolute;margin-left:358.1pt;margin-top:10.75pt;width:164.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">
                <v:textbox style="mso-fit-shape-to-text:t">
                  <w:txbxContent>
                    <w:p w:rsidR="00346948" w:rsidRPr="00346948" w:rsidRDefault="00346948" w:rsidP="00346948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34694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Data source thì là at (bình thường</w:t>
                      </w:r>
                    </w:p>
                    <w:p w:rsidR="00346948" w:rsidRPr="00346948" w:rsidRDefault="00346948" w:rsidP="00346948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34694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Display Name giờ là Fname</w:t>
                      </w:r>
                    </w:p>
                    <w:p w:rsidR="00346948" w:rsidRPr="00346948" w:rsidRDefault="00346948" w:rsidP="00346948">
                      <w:pPr>
                        <w:jc w:val="both"/>
                        <w:rPr>
                          <w:b/>
                        </w:rPr>
                      </w:pPr>
                      <w:r w:rsidRPr="00346948">
                        <w:rPr>
                          <w:rFonts w:ascii="Cascadia Mono" w:hAnsi="Cascadia Mono" w:cs="Cascadia Mono"/>
                          <w:b/>
                          <w:color w:val="000000"/>
                          <w:sz w:val="19"/>
                          <w:szCs w:val="19"/>
                          <w:highlight w:val="yellow"/>
                        </w:rPr>
                        <w:t>Value Member (dùng để so sánh và lấy giá trị) giờ là SSN</w:t>
                      </w:r>
                    </w:p>
                  </w:txbxContent>
                </v:textbox>
              </v:shape>
            </w:pict>
          </mc:Fallback>
        </mc:AlternateContent>
      </w:r>
      <w:r w:rsidR="00DD3331"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 w:rsidR="00DD3331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DD3331"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comboBoxEmployee.DataSource = dt;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comboBoxEmployee.DisplayMember = </w:t>
      </w:r>
      <w:r>
        <w:rPr>
          <w:rFonts w:ascii="Cascadia Mono" w:hAnsi="Cascadia Mono" w:cs="Cascadia Mono"/>
          <w:color w:val="A31515"/>
          <w:sz w:val="19"/>
          <w:szCs w:val="19"/>
        </w:rPr>
        <w:t>"FName"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comboBoxEmployee.ValueMember = </w:t>
      </w:r>
      <w:r>
        <w:rPr>
          <w:rFonts w:ascii="Cascadia Mono" w:hAnsi="Cascadia Mono" w:cs="Cascadia Mono"/>
          <w:color w:val="A31515"/>
          <w:sz w:val="19"/>
          <w:szCs w:val="19"/>
        </w:rPr>
        <w:t>"SSN"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LoadData();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adapter.Dispose();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//MessageBox.Show("Error: " + ex.Message + " - " + ex.Source);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LoadData()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Dependent WHERE ESSN=@CB"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"@CB"</w:t>
      </w:r>
      <w:r>
        <w:rPr>
          <w:rFonts w:ascii="Cascadia Mono" w:hAnsi="Cascadia Mono" w:cs="Cascadia Mono"/>
          <w:color w:val="000000"/>
          <w:sz w:val="19"/>
          <w:szCs w:val="19"/>
        </w:rPr>
        <w:t>, comboBoxEmployee.SelectedValue.ToString());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sSQL = "SELECT * FROM Employee where DNo=" + comboBoxDepartment.SelectedValue;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//SqlCommand cmd = new SqlCommand(sSQL, 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//SqlCommand cmd = new SqlCommand("SELECT * FROM Employee where DNo=" + comboBoxDepartment.SelectedValue, 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dataGridView1.DataSource = dt;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//MessageBox.Show("No Data", "Warning");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//MessageBox.Show("Error: " + ex.Message + " - " + ex.Source);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comboBoxEmployee_SelectedIndexChanged(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LoadData();</w:t>
      </w:r>
    </w:p>
    <w:p w:rsidR="008F23F1" w:rsidRDefault="00DD3331" w:rsidP="00DD333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Default="00DD3331" w:rsidP="00DD33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346948" w:rsidP="00DD3331">
      <w:pPr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24D52B" wp14:editId="4E129023">
                <wp:simplePos x="0" y="0"/>
                <wp:positionH relativeFrom="column">
                  <wp:posOffset>2741872</wp:posOffset>
                </wp:positionH>
                <wp:positionV relativeFrom="paragraph">
                  <wp:posOffset>3053055</wp:posOffset>
                </wp:positionV>
                <wp:extent cx="2093323" cy="1404620"/>
                <wp:effectExtent l="0" t="0" r="21590" b="203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3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948" w:rsidRPr="00346948" w:rsidRDefault="00346948" w:rsidP="00346948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Bài này cũng tương tự bài 1 chỉ khác</w:t>
                            </w:r>
                            <w:r w:rsidR="006F508A"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chúng ta lấy giá trị từ SSN và ESSN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4D52B" id="_x0000_s1035" type="#_x0000_t202" style="position:absolute;margin-left:215.9pt;margin-top:240.4pt;width:164.8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qsKAIAAE0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">
                <v:textbox style="mso-fit-shape-to-text:t">
                  <w:txbxContent>
                    <w:p w:rsidR="00346948" w:rsidRPr="00346948" w:rsidRDefault="00346948" w:rsidP="00346948">
                      <w:pPr>
                        <w:jc w:val="both"/>
                        <w:rPr>
                          <w:b/>
                        </w:rPr>
                      </w:pPr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Bài này cũng tương tự bài 1 chỉ khác</w:t>
                      </w:r>
                      <w:r w:rsidR="006F508A"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chúng ta lấy giá trị từ SSN và ESSN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45C5232" wp14:editId="54CA0D9F">
            <wp:extent cx="5943600" cy="3582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2-10-17 1827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LoadData()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//Get row index of a selected cell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//seletectedCell[0] là khóa luôn cái column, chỉ để tự do cái row, giá trị trả về là column và row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dataGridView1.SelectedCells[0].RowIndex;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&lt; 0 || index &gt;= dataGridView1.RowCount)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"Please select a department first"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//MessageBox.Show("Test: " + index);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DataGridViewRow row = dataGridView1.Rows[index];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//Get SSN from the dataGrid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iDNo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.Parse(row.Cells[3].Value.ToString());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Dependent WHERE ESSN=@CB"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"@CB"</w:t>
      </w:r>
      <w:r>
        <w:rPr>
          <w:rFonts w:ascii="Cascadia Mono" w:hAnsi="Cascadia Mono" w:cs="Cascadia Mono"/>
          <w:color w:val="000000"/>
          <w:sz w:val="19"/>
          <w:szCs w:val="19"/>
        </w:rPr>
        <w:t>, iDNo);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dataGridView2.DataSource = dt;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adapter.Dispose();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dataGridView2.Refresh();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Form2_2_Load(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conn.Open();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Employee"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adapter.Fill(dt);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dt;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adapter.Dispose();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LoadData();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dataGridView1_CellContentClick(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LoadData();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dataGridView1.Refresh();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dataGridView2.Refresh();</w:t>
      </w:r>
    </w:p>
    <w:p w:rsidR="00DD3331" w:rsidRDefault="00DD3331" w:rsidP="00DD333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Pr="00DD3331" w:rsidRDefault="00DD3331" w:rsidP="00DD3331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b/>
          <w:color w:val="000000"/>
          <w:sz w:val="19"/>
          <w:szCs w:val="19"/>
        </w:rPr>
        <w:t>------------------------------------------------------------------------------------------------------------------------------------------------------------------------</w:t>
      </w:r>
    </w:p>
    <w:p w:rsidR="00DD3331" w:rsidRDefault="006F508A" w:rsidP="00DD3331">
      <w:pPr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BCE7A9" wp14:editId="0F102B58">
                <wp:simplePos x="0" y="0"/>
                <wp:positionH relativeFrom="column">
                  <wp:posOffset>2850078</wp:posOffset>
                </wp:positionH>
                <wp:positionV relativeFrom="paragraph">
                  <wp:posOffset>3099460</wp:posOffset>
                </wp:positionV>
                <wp:extent cx="2280062" cy="1404620"/>
                <wp:effectExtent l="0" t="0" r="25400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0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08A" w:rsidRPr="006F508A" w:rsidRDefault="006F508A" w:rsidP="006F508A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Chúng ta để ý dòng khai báo global variable int db_data_rows_count = -1</w:t>
                            </w:r>
                          </w:p>
                          <w:p w:rsidR="006F508A" w:rsidRDefault="006F508A" w:rsidP="006F508A"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Dòng này được dùng để đến bên trong database trước khi add có bao nhiêu dòng dữ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CE7A9" id="_x0000_s1036" type="#_x0000_t202" style="position:absolute;margin-left:224.4pt;margin-top:244.05pt;width:179.5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">
                <v:textbox style="mso-fit-shape-to-text:t">
                  <w:txbxContent>
                    <w:p w:rsidR="006F508A" w:rsidRPr="006F508A" w:rsidRDefault="006F508A" w:rsidP="006F508A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Chúng ta để ý dòng khai báo global variable int db_data_rows_count = -1</w:t>
                      </w:r>
                    </w:p>
                    <w:p w:rsidR="006F508A" w:rsidRDefault="006F508A" w:rsidP="006F508A"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Dòng này được dùng để đến bên trong database trước khi add có bao nhiêu dòng dữ liệu</w:t>
                      </w:r>
                    </w:p>
                  </w:txbxContent>
                </v:textbox>
              </v:shape>
            </w:pict>
          </mc:Fallback>
        </mc:AlternateContent>
      </w: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B867D" wp14:editId="24435A1B">
                <wp:simplePos x="0" y="0"/>
                <wp:positionH relativeFrom="column">
                  <wp:posOffset>4987314</wp:posOffset>
                </wp:positionH>
                <wp:positionV relativeFrom="paragraph">
                  <wp:posOffset>1187046</wp:posOffset>
                </wp:positionV>
                <wp:extent cx="1793174" cy="1404620"/>
                <wp:effectExtent l="0" t="0" r="1714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1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31" w:rsidRPr="006F508A" w:rsidRDefault="006F508A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Bài này dùng index để lưu giá trị vào</w:t>
                            </w:r>
                          </w:p>
                          <w:p w:rsidR="006F508A" w:rsidRPr="006F508A" w:rsidRDefault="006F508A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Khác với solution 2 là dùng OleDB</w:t>
                            </w:r>
                          </w:p>
                          <w:p w:rsidR="006F508A" w:rsidRDefault="006F508A"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OleDB nhìn dễ xử lý hơn nhưng cái code quen tay hơn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B867D" id="_x0000_s1037" type="#_x0000_t202" style="position:absolute;margin-left:392.7pt;margin-top:93.45pt;width:141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">
                <v:textbox style="mso-fit-shape-to-text:t">
                  <w:txbxContent>
                    <w:p w:rsidR="00DD3331" w:rsidRPr="006F508A" w:rsidRDefault="006F508A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Bài này dùng index để lưu giá trị vào</w:t>
                      </w:r>
                    </w:p>
                    <w:p w:rsidR="006F508A" w:rsidRPr="006F508A" w:rsidRDefault="006F508A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Khác với solution 2 là dùng OleDB</w:t>
                      </w:r>
                    </w:p>
                    <w:p w:rsidR="006F508A" w:rsidRDefault="006F508A"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OleDB nhìn dễ xử lý hơn nhưng cái code quen tay hơn</w:t>
                      </w:r>
                    </w:p>
                  </w:txbxContent>
                </v:textbox>
              </v:shape>
            </w:pict>
          </mc:Fallback>
        </mc:AlternateContent>
      </w:r>
      <w:r w:rsidR="00DD3331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6E4787A" wp14:editId="45EEC2C7">
            <wp:extent cx="5943600" cy="356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0-17 1804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FormEx3_1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db_data_rows_count = -1;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FormEx3_1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FormEx3_1_Load(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LoadData();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LoadData()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Employee"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(dt.Rows.Count &gt; 0)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dataGridView1.DataSource = dt;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//Count how many rows are in database before everything else</w:t>
      </w:r>
    </w:p>
    <w:p w:rsidR="00DD3331" w:rsidRDefault="006F508A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8D25DF" wp14:editId="6BF297F4">
                <wp:simplePos x="0" y="0"/>
                <wp:positionH relativeFrom="column">
                  <wp:posOffset>3740727</wp:posOffset>
                </wp:positionH>
                <wp:positionV relativeFrom="paragraph">
                  <wp:posOffset>30785</wp:posOffset>
                </wp:positionV>
                <wp:extent cx="2280062" cy="819398"/>
                <wp:effectExtent l="0" t="0" r="2540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062" cy="819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08A" w:rsidRDefault="006F508A" w:rsidP="006F508A"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Sau khi database đã được đọc thì chúng ta sẽ gắn số lượng dòng vào trong đây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25DF" id="_x0000_s1038" type="#_x0000_t202" style="position:absolute;margin-left:294.55pt;margin-top:2.4pt;width:179.55pt;height:6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">
                <v:textbox>
                  <w:txbxContent>
                    <w:p w:rsidR="006F508A" w:rsidRDefault="006F508A" w:rsidP="006F508A"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Sau khi database đã được đọc thì chúng ta sẽ gắn số lượng dòng vào trong đây</w:t>
                      </w:r>
                    </w:p>
                  </w:txbxContent>
                </v:textbox>
              </v:shape>
            </w:pict>
          </mc:Fallback>
        </mc:AlternateContent>
      </w:r>
      <w:r w:rsidR="00DD3331">
        <w:rPr>
          <w:rFonts w:ascii="Cascadia Mono" w:hAnsi="Cascadia Mono" w:cs="Cascadia Mono"/>
          <w:color w:val="000000"/>
          <w:sz w:val="19"/>
          <w:szCs w:val="19"/>
        </w:rPr>
        <w:t xml:space="preserve">                db_data_rows_count = dt.Rows.Count;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adapter.Dispose();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6F508A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1F2196" wp14:editId="375847AB">
                <wp:simplePos x="0" y="0"/>
                <wp:positionH relativeFrom="column">
                  <wp:posOffset>4450690</wp:posOffset>
                </wp:positionH>
                <wp:positionV relativeFrom="paragraph">
                  <wp:posOffset>8445</wp:posOffset>
                </wp:positionV>
                <wp:extent cx="2280062" cy="819398"/>
                <wp:effectExtent l="0" t="0" r="2540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062" cy="819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08A" w:rsidRDefault="006F508A" w:rsidP="006F508A"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Vòng lặp sẽ chạy để add tất cả những dòng mới Edit vào, gặp dòng nào không có =&gt; dừng không thêm tiếp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2196" id="_x0000_s1039" type="#_x0000_t202" style="position:absolute;margin-left:350.45pt;margin-top:.65pt;width:179.55pt;height:6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">
                <v:textbox>
                  <w:txbxContent>
                    <w:p w:rsidR="006F508A" w:rsidRDefault="006F508A" w:rsidP="006F508A"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Vòng lặp sẽ chạy để add tất cả những dòng mới Edit vào, gặp dòng nào không có =&gt; dừng không thêm tiếp</w:t>
                      </w:r>
                    </w:p>
                  </w:txbxContent>
                </v:textbox>
              </v:shape>
            </w:pict>
          </mc:Fallback>
        </mc:AlternateContent>
      </w:r>
      <w:r w:rsidR="00DD333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btnSave_Click(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row_index = db_data_rows_count; row_index &lt; dataGridView1.Rows.Count; row_index++)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(dataGridView1.Rows[row_index].Cells[0].Value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FName = dataGridView1.Rows[row_index].Cells[0].Value.ToString().Trim();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Mint = (dataGridView1.Rows[row_index].Cells[1].Value.ToString().Trim().Equals(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? </w:t>
      </w:r>
      <w:r>
        <w:rPr>
          <w:rFonts w:ascii="Cascadia Mono" w:hAnsi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dataGridView1.Rows[row_index].Cells[1].Value.ToString().Trim();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LName = dataGridView1.Rows[row_index].Cells[2].Value.ToString().Trim();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SSN = dataGridView1.Rows[row_index].Cells[3].Value.ToString().Trim();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BDate = (dataGridView1.Rows[row_index].Cells[4].Value.ToString().Trim().Equals(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? </w:t>
      </w:r>
      <w:r>
        <w:rPr>
          <w:rFonts w:ascii="Cascadia Mono" w:hAnsi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dataGridView1.Rows[row_index].Cells[4].Value.ToString().Trim();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Address = (dataGridView1.Rows[row_index].Cells[5].Value.ToString().Trim().Equals(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? </w:t>
      </w:r>
      <w:r>
        <w:rPr>
          <w:rFonts w:ascii="Cascadia Mono" w:hAnsi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dataGridView1.Rows[row_index].Cells[5].Value.ToString().Trim();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Sex = dataGridView1.Rows[row_index].Cells[6].Value.ToString().Trim();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.Parse(dataGridView1.Rows[row_index].Cells[7].Value.ToString().Trim());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SuperSSN = dataGridView1.Rows[row_index].Cells[8].Value.ToString().Trim();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DNo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.Parse(dataGridView1.Rows[row_index].Cells[9].Value.ToString().Trim());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conn.Open();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Employee VALUES (@FName, @Mint, @LName, @SSN, @BDate, @Address, @Sex, @Salary, @SuperSSN, @DNo)"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"@Fname"</w:t>
      </w:r>
      <w:r>
        <w:rPr>
          <w:rFonts w:ascii="Cascadia Mono" w:hAnsi="Cascadia Mono" w:cs="Cascadia Mono"/>
          <w:color w:val="000000"/>
          <w:sz w:val="19"/>
          <w:szCs w:val="19"/>
        </w:rPr>
        <w:t>, FName);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"@Mint"</w:t>
      </w:r>
      <w:r>
        <w:rPr>
          <w:rFonts w:ascii="Cascadia Mono" w:hAnsi="Cascadia Mono" w:cs="Cascadia Mono"/>
          <w:color w:val="000000"/>
          <w:sz w:val="19"/>
          <w:szCs w:val="19"/>
        </w:rPr>
        <w:t>, Mint);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"@LName"</w:t>
      </w:r>
      <w:r>
        <w:rPr>
          <w:rFonts w:ascii="Cascadia Mono" w:hAnsi="Cascadia Mono" w:cs="Cascadia Mono"/>
          <w:color w:val="000000"/>
          <w:sz w:val="19"/>
          <w:szCs w:val="19"/>
        </w:rPr>
        <w:t>, LName);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"@SSN"</w:t>
      </w:r>
      <w:r>
        <w:rPr>
          <w:rFonts w:ascii="Cascadia Mono" w:hAnsi="Cascadia Mono" w:cs="Cascadia Mono"/>
          <w:color w:val="000000"/>
          <w:sz w:val="19"/>
          <w:szCs w:val="19"/>
        </w:rPr>
        <w:t>, SSN);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"@BDate"</w:t>
      </w:r>
      <w:r>
        <w:rPr>
          <w:rFonts w:ascii="Cascadia Mono" w:hAnsi="Cascadia Mono" w:cs="Cascadia Mono"/>
          <w:color w:val="000000"/>
          <w:sz w:val="19"/>
          <w:szCs w:val="19"/>
        </w:rPr>
        <w:t>, BDate);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>, Address);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"@Sex"</w:t>
      </w:r>
      <w:r>
        <w:rPr>
          <w:rFonts w:ascii="Cascadia Mono" w:hAnsi="Cascadia Mono" w:cs="Cascadia Mono"/>
          <w:color w:val="000000"/>
          <w:sz w:val="19"/>
          <w:szCs w:val="19"/>
        </w:rPr>
        <w:t>, Sex);</w:t>
      </w:r>
      <w:bookmarkStart w:id="0" w:name="_GoBack"/>
      <w:bookmarkEnd w:id="0"/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"@Salary"</w:t>
      </w:r>
      <w:r>
        <w:rPr>
          <w:rFonts w:ascii="Cascadia Mono" w:hAnsi="Cascadia Mono" w:cs="Cascadia Mono"/>
          <w:color w:val="000000"/>
          <w:sz w:val="19"/>
          <w:szCs w:val="19"/>
        </w:rPr>
        <w:t>, Salary);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"@SuperSSN"</w:t>
      </w:r>
      <w:r>
        <w:rPr>
          <w:rFonts w:ascii="Cascadia Mono" w:hAnsi="Cascadia Mono" w:cs="Cascadia Mono"/>
          <w:color w:val="000000"/>
          <w:sz w:val="19"/>
          <w:szCs w:val="19"/>
        </w:rPr>
        <w:t>, SuperSSN);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"@DNo"</w:t>
      </w:r>
      <w:r>
        <w:rPr>
          <w:rFonts w:ascii="Cascadia Mono" w:hAnsi="Cascadia Mono" w:cs="Cascadia Mono"/>
          <w:color w:val="000000"/>
          <w:sz w:val="19"/>
          <w:szCs w:val="19"/>
        </w:rPr>
        <w:t>, DNo);</w:t>
      </w:r>
    </w:p>
    <w:p w:rsidR="00DD3331" w:rsidRDefault="006F508A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331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C575BE" wp14:editId="7242CD57">
                <wp:simplePos x="0" y="0"/>
                <wp:positionH relativeFrom="column">
                  <wp:posOffset>3740727</wp:posOffset>
                </wp:positionH>
                <wp:positionV relativeFrom="paragraph">
                  <wp:posOffset>35230</wp:posOffset>
                </wp:positionV>
                <wp:extent cx="2280062" cy="1662546"/>
                <wp:effectExtent l="0" t="0" r="25400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062" cy="1662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08A" w:rsidRPr="006F508A" w:rsidRDefault="006F508A" w:rsidP="006F508A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Chỗ này phải add cho cẩn thận, đúng số, vì SQL rất là “khó”</w:t>
                            </w:r>
                          </w:p>
                          <w:p w:rsidR="006F508A" w:rsidRDefault="006F508A" w:rsidP="006F508A">
                            <w:r w:rsidRPr="006F508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Ngoài ra, chúng ta cần chú ý đến ràng buộc như PK, FK,… .SQL sẽ tự động báo nếu chúng ta vi phạm những ràng buộc này trong quá trình thêm vào nhưng vẫn nên chú 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75BE" id="_x0000_s1040" type="#_x0000_t202" style="position:absolute;margin-left:294.55pt;margin-top:2.75pt;width:179.55pt;height:130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">
                <v:textbox>
                  <w:txbxContent>
                    <w:p w:rsidR="006F508A" w:rsidRPr="006F508A" w:rsidRDefault="006F508A" w:rsidP="006F508A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Chỗ này phải add cho cẩn thận, đúng số, vì SQL rất là “khó”</w:t>
                      </w:r>
                    </w:p>
                    <w:p w:rsidR="006F508A" w:rsidRDefault="006F508A" w:rsidP="006F508A">
                      <w:r w:rsidRPr="006F508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Ngoài ra, chúng ta cần chú ý đến ràng buộc như PK, FK,… .SQL sẽ tự động báo nếu chúng ta vi phạm những ràng buộc này trong quá trình thêm vào nhưng vẫn nên chú ý</w:t>
                      </w:r>
                    </w:p>
                  </w:txbxContent>
                </v:textbox>
              </v:shape>
            </w:pict>
          </mc:Fallback>
        </mc:AlternateConten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cmd.ExecuteNonQuery();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!= 0)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"Saved"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//Database có primary key và foreign key, khi có lỗi xày ra sẽ báo lỗi và không cho add vào trong database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LoadData();</w:t>
      </w:r>
    </w:p>
    <w:p w:rsidR="00DD3331" w:rsidRDefault="00DD3331" w:rsidP="00DD3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3331" w:rsidRDefault="00DD3331" w:rsidP="00DD333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3331" w:rsidRDefault="00DD3331" w:rsidP="00DD33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D3331" w:rsidRDefault="00DD3331" w:rsidP="00DD33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F23F1" w:rsidRDefault="008F23F1" w:rsidP="008F23F1"/>
    <w:sectPr w:rsidR="008F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F1"/>
    <w:rsid w:val="00346948"/>
    <w:rsid w:val="003D462E"/>
    <w:rsid w:val="006F508A"/>
    <w:rsid w:val="008F23F1"/>
    <w:rsid w:val="00DD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3C820-5A73-4CF9-9028-B9345F39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</cp:revision>
  <dcterms:created xsi:type="dcterms:W3CDTF">2022-10-17T10:30:00Z</dcterms:created>
  <dcterms:modified xsi:type="dcterms:W3CDTF">2022-10-17T11:35:00Z</dcterms:modified>
</cp:coreProperties>
</file>