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41" w:rsidRPr="00FB424B" w:rsidRDefault="00CB5541" w:rsidP="00CB5541">
      <w:pPr>
        <w:pStyle w:val="1"/>
      </w:pPr>
      <w:r w:rsidRPr="00FB424B">
        <w:t>ProcessTree</w:t>
      </w:r>
    </w:p>
    <w:p w:rsidR="00CB5541" w:rsidRPr="00FB424B" w:rsidRDefault="005B2A7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枚举：</w:t>
      </w:r>
    </w:p>
    <w:p w:rsidR="005B2A7C" w:rsidRPr="00FB424B" w:rsidRDefault="005B2A7C" w:rsidP="005B2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Signal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B2A7C" w:rsidRPr="00FB424B" w:rsidRDefault="005B2A7C" w:rsidP="005B2A7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QUIT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(3), </w:t>
      </w:r>
      <w:r w:rsidRPr="00FB424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(9), </w:t>
      </w:r>
      <w:r w:rsidRPr="00FB424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TERM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(15);</w:t>
      </w:r>
    </w:p>
    <w:p w:rsidR="009908C2" w:rsidRPr="00FB424B" w:rsidRDefault="009908C2" w:rsidP="005B2A7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08C2" w:rsidRPr="00FB424B" w:rsidRDefault="009908C2" w:rsidP="005B2A7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908C2" w:rsidRPr="00FB424B" w:rsidRDefault="009908C2" w:rsidP="009908C2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isAlive(String pid)</w:t>
      </w:r>
    </w:p>
    <w:p w:rsidR="009908C2" w:rsidRPr="00FB424B" w:rsidRDefault="009908C2" w:rsidP="009908C2">
      <w:pPr>
        <w:pStyle w:val="a5"/>
        <w:numPr>
          <w:ilvl w:val="1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FB424B">
        <w:rPr>
          <w:rFonts w:ascii="Consolas" w:hAnsi="Consolas" w:cs="Consolas"/>
          <w:color w:val="2A00FF"/>
          <w:kern w:val="0"/>
          <w:sz w:val="20"/>
          <w:szCs w:val="20"/>
        </w:rPr>
        <w:t>"kill"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B424B"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, pid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，如果没有抛出异常，</w:t>
      </w:r>
      <w:r w:rsidR="00E612F4"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且返回值为</w:t>
      </w:r>
      <w:r w:rsidR="006024E0"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="006024E0"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则表示存活</w:t>
      </w:r>
    </w:p>
    <w:p w:rsidR="007D6863" w:rsidRPr="00FB424B" w:rsidRDefault="007D6863" w:rsidP="007D6863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killProcess(String pid, Signal signal)</w:t>
      </w:r>
    </w:p>
    <w:p w:rsidR="007D6863" w:rsidRPr="00FB424B" w:rsidRDefault="007D6863" w:rsidP="007D6863">
      <w:pPr>
        <w:pStyle w:val="a5"/>
        <w:numPr>
          <w:ilvl w:val="1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发送指定的信号</w:t>
      </w:r>
      <w:r w:rsidRPr="00FB424B">
        <w:rPr>
          <w:rFonts w:ascii="Consolas" w:hAnsi="Consolas" w:cs="Consolas"/>
          <w:color w:val="2A00FF"/>
          <w:kern w:val="0"/>
          <w:sz w:val="20"/>
          <w:szCs w:val="20"/>
        </w:rPr>
        <w:t>"kill"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B424B"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+ signal.getValue(), pid</w:t>
      </w:r>
    </w:p>
    <w:p w:rsidR="007D6863" w:rsidRPr="00FB424B" w:rsidRDefault="007D6863" w:rsidP="007D6863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killProcessGroup(String pgrpId, Signal signal)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7D6863" w:rsidRPr="00FB424B" w:rsidRDefault="007D6863" w:rsidP="007D6863">
      <w:pPr>
        <w:pStyle w:val="a5"/>
        <w:numPr>
          <w:ilvl w:val="1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发送指定信号到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group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FB424B">
        <w:rPr>
          <w:rFonts w:ascii="Consolas" w:hAnsi="Consolas" w:cs="Consolas"/>
          <w:color w:val="2A00FF"/>
          <w:kern w:val="0"/>
          <w:sz w:val="20"/>
          <w:szCs w:val="20"/>
        </w:rPr>
        <w:t>"kill"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B424B"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+ signal.getValue() , </w:t>
      </w:r>
      <w:r w:rsidRPr="00FB424B"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+pgrpId</w:t>
      </w:r>
    </w:p>
    <w:p w:rsidR="00611183" w:rsidRPr="00FB424B" w:rsidRDefault="00CB5541" w:rsidP="00CB5541">
      <w:pPr>
        <w:pStyle w:val="2"/>
      </w:pPr>
      <w:r w:rsidRPr="00FB424B">
        <w:t>ProcfsBasedProcessTree</w:t>
      </w:r>
    </w:p>
    <w:p w:rsidR="00F44C10" w:rsidRPr="00FB424B" w:rsidRDefault="00F44C10" w:rsidP="00F44C1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ProcessTree</w:t>
      </w:r>
      <w:r w:rsidR="00922E60"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922E60" w:rsidRPr="00FB424B">
        <w:rPr>
          <w:rFonts w:ascii="Consolas" w:hAnsi="Consolas" w:cs="Consolas"/>
          <w:color w:val="2A00FF"/>
          <w:kern w:val="0"/>
          <w:sz w:val="20"/>
          <w:szCs w:val="20"/>
        </w:rPr>
        <w:t>/proc/</w:t>
      </w:r>
      <w:r w:rsidR="00922E60"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下的文件</w:t>
      </w:r>
    </w:p>
    <w:p w:rsidR="00F44C10" w:rsidRPr="00FB424B" w:rsidRDefault="00F44C10" w:rsidP="007879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44C10" w:rsidRPr="00FB424B" w:rsidRDefault="00F44C10" w:rsidP="007879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color w:val="3F5FBF"/>
          <w:kern w:val="0"/>
          <w:sz w:val="20"/>
          <w:szCs w:val="20"/>
        </w:rPr>
        <w:t>* A Proc file</w:t>
      </w:r>
      <w:r w:rsidRPr="00FB424B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FB424B">
        <w:rPr>
          <w:rFonts w:ascii="Consolas" w:hAnsi="Consolas" w:cs="Consolas"/>
          <w:color w:val="3F5FBF"/>
          <w:kern w:val="0"/>
          <w:sz w:val="20"/>
          <w:szCs w:val="20"/>
        </w:rPr>
        <w:t>system based ProcessTree. Works only on Linux.</w:t>
      </w:r>
    </w:p>
    <w:p w:rsidR="00F44C10" w:rsidRPr="00FB424B" w:rsidRDefault="00F44C10" w:rsidP="0078794E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FB424B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F31D3A" w:rsidRPr="00FB424B" w:rsidRDefault="00F31D3A" w:rsidP="0078794E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F31D3A" w:rsidRPr="00FB424B" w:rsidRDefault="00F31D3A" w:rsidP="0078794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31D3A" w:rsidRPr="00FB424B" w:rsidRDefault="00F31D3A" w:rsidP="00182B8B">
      <w:pPr>
        <w:pStyle w:val="a5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ProcessInfo&gt;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processTree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ProcessInfo&gt;();</w:t>
      </w:r>
    </w:p>
    <w:p w:rsidR="00182B8B" w:rsidRPr="00FB424B" w:rsidRDefault="00182B8B" w:rsidP="00182B8B">
      <w:pPr>
        <w:pStyle w:val="a5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procfsDir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FB424B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FB424B">
        <w:rPr>
          <w:rFonts w:ascii="Consolas" w:hAnsi="Consolas" w:cs="Consolas" w:hint="eastAsia"/>
          <w:color w:val="00B050"/>
          <w:kern w:val="0"/>
          <w:sz w:val="20"/>
          <w:szCs w:val="20"/>
        </w:rPr>
        <w:t>/proc/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8794E" w:rsidRPr="00FB424B" w:rsidRDefault="0078794E" w:rsidP="0078794E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F31D3A" w:rsidRPr="00FB424B" w:rsidRDefault="00F31D3A" w:rsidP="0078794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31D3A" w:rsidRPr="00FB424B" w:rsidRDefault="00F31D3A" w:rsidP="00F31D3A">
      <w:pPr>
        <w:pStyle w:val="a5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ProcfsBasedProcessTree getProcessTree()</w:t>
      </w:r>
    </w:p>
    <w:p w:rsidR="007362E0" w:rsidRPr="00FB424B" w:rsidRDefault="00182B8B" w:rsidP="00182B8B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procfsDir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下的</w:t>
      </w:r>
      <w:r w:rsidR="007362E0"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所有进程文件夹</w:t>
      </w:r>
      <w:r w:rsidR="007362E0" w:rsidRPr="00FB424B">
        <w:rPr>
          <w:rFonts w:ascii="Consolas" w:hAnsi="Consolas" w:cs="Consolas"/>
          <w:color w:val="000000"/>
          <w:kern w:val="0"/>
          <w:sz w:val="20"/>
          <w:szCs w:val="20"/>
        </w:rPr>
        <w:t>processList</w:t>
      </w:r>
      <w:r w:rsidR="007362E0"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（文件名为进程号）</w:t>
      </w:r>
    </w:p>
    <w:p w:rsidR="001C78DF" w:rsidRPr="00FB424B" w:rsidRDefault="001C78DF" w:rsidP="00182B8B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把当前的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processTree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保存到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oldProcs</w:t>
      </w:r>
    </w:p>
    <w:p w:rsidR="00182B8B" w:rsidRPr="00FB424B" w:rsidRDefault="007362E0" w:rsidP="00182B8B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processList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String proc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362E0" w:rsidRPr="00FB424B" w:rsidRDefault="007362E0" w:rsidP="007362E0">
      <w:pPr>
        <w:pStyle w:val="a5"/>
        <w:numPr>
          <w:ilvl w:val="2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ProcessInfo pInfo =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ProcessInfo(proc);</w:t>
      </w:r>
    </w:p>
    <w:p w:rsidR="007362E0" w:rsidRPr="00FB424B" w:rsidRDefault="007362E0" w:rsidP="007362E0">
      <w:pPr>
        <w:pStyle w:val="a5"/>
        <w:numPr>
          <w:ilvl w:val="2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Pr="00FB424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constructProcessInfo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(pInfo,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procfsDir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，如果构建成功：</w:t>
      </w:r>
    </w:p>
    <w:p w:rsidR="007362E0" w:rsidRPr="00FB424B" w:rsidRDefault="007362E0" w:rsidP="007362E0">
      <w:pPr>
        <w:pStyle w:val="a5"/>
        <w:numPr>
          <w:ilvl w:val="3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allProcessInfo.put(proc, pInfo);</w:t>
      </w:r>
    </w:p>
    <w:p w:rsidR="007362E0" w:rsidRPr="00FB424B" w:rsidRDefault="007362E0" w:rsidP="007362E0">
      <w:pPr>
        <w:pStyle w:val="a5"/>
        <w:numPr>
          <w:ilvl w:val="3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proc.equals(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，则：</w:t>
      </w:r>
    </w:p>
    <w:p w:rsidR="007362E0" w:rsidRPr="00FB424B" w:rsidRDefault="007362E0" w:rsidP="007362E0">
      <w:pPr>
        <w:pStyle w:val="a5"/>
        <w:numPr>
          <w:ilvl w:val="4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me = pInfo;</w:t>
      </w:r>
    </w:p>
    <w:p w:rsidR="007362E0" w:rsidRPr="00FB424B" w:rsidRDefault="007362E0" w:rsidP="007362E0">
      <w:pPr>
        <w:pStyle w:val="a5"/>
        <w:numPr>
          <w:ilvl w:val="4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processTree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.put(proc, pInfo);</w:t>
      </w:r>
    </w:p>
    <w:p w:rsidR="0074024F" w:rsidRPr="00FB424B" w:rsidRDefault="0074024F" w:rsidP="0074024F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me ==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</w:p>
    <w:p w:rsidR="0074024F" w:rsidRPr="00FB424B" w:rsidRDefault="0074024F" w:rsidP="0074024F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allProcessInfo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，把所有进程添加到其父进程（即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pInfo.getPpid()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4C50FF"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4C50FF" w:rsidRPr="00FB424B">
        <w:rPr>
          <w:rFonts w:ascii="Consolas" w:hAnsi="Consolas" w:cs="Consolas" w:hint="eastAsia"/>
          <w:color w:val="00B050"/>
          <w:kern w:val="0"/>
          <w:sz w:val="20"/>
          <w:szCs w:val="20"/>
        </w:rPr>
        <w:t>这一步构造了完整的进程树</w:t>
      </w:r>
    </w:p>
    <w:p w:rsidR="004C50FF" w:rsidRPr="00FB424B" w:rsidRDefault="004C50FF" w:rsidP="0074024F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pInfoQueue.addAll(me.getChildren());</w:t>
      </w:r>
    </w:p>
    <w:p w:rsidR="004C50FF" w:rsidRPr="00FB424B" w:rsidRDefault="00B00D93" w:rsidP="0074024F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遍历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pInfoQueue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，构建一颗完成的树存放到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processTree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FB424B">
        <w:rPr>
          <w:rFonts w:ascii="Consolas" w:hAnsi="Consolas" w:cs="Consolas" w:hint="eastAsia"/>
          <w:color w:val="00B050"/>
          <w:kern w:val="0"/>
          <w:sz w:val="20"/>
          <w:szCs w:val="20"/>
        </w:rPr>
        <w:t>即以当前节点为根的子树</w:t>
      </w:r>
      <w:r w:rsidR="001C78DF" w:rsidRPr="00FB424B">
        <w:rPr>
          <w:rFonts w:ascii="Consolas" w:hAnsi="Consolas" w:cs="Consolas" w:hint="eastAsia"/>
          <w:color w:val="00B050"/>
          <w:kern w:val="0"/>
          <w:sz w:val="20"/>
          <w:szCs w:val="20"/>
        </w:rPr>
        <w:t>，这里以广度优先遍历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C78DF" w:rsidRPr="00FB424B" w:rsidRDefault="001C78DF" w:rsidP="0074024F">
      <w:pPr>
        <w:pStyle w:val="a5"/>
        <w:numPr>
          <w:ilvl w:val="1"/>
          <w:numId w:val="3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processTree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oldProcs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jiffies</w:t>
      </w:r>
    </w:p>
    <w:p w:rsidR="007C31A4" w:rsidRPr="00FB424B" w:rsidRDefault="007C31A4" w:rsidP="007C31A4">
      <w:pPr>
        <w:pStyle w:val="a5"/>
        <w:numPr>
          <w:ilvl w:val="0"/>
          <w:numId w:val="3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ProcessInfo constructProcessInfo(ProcessInfo pinfo,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procfsDir)</w:t>
      </w:r>
    </w:p>
    <w:p w:rsidR="00FB424B" w:rsidRPr="00FB424B" w:rsidRDefault="00FB424B" w:rsidP="00FB424B">
      <w:pPr>
        <w:pStyle w:val="a5"/>
        <w:numPr>
          <w:ilvl w:val="1"/>
          <w:numId w:val="3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读取进程文件下的</w:t>
      </w:r>
      <w:r w:rsidRPr="00FB424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PROCFS_STAT_FILE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文件（即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stat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文件）</w:t>
      </w:r>
    </w:p>
    <w:p w:rsidR="00FB424B" w:rsidRPr="00FB424B" w:rsidRDefault="00FB424B" w:rsidP="00FB424B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从文件读取信息：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(name) (ppid) (pgrpId) (session) (utime) (stime) (vsize) (rss)</w:t>
      </w:r>
      <w:r w:rsidRPr="00FB424B"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填充到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ProcessInfo</w:t>
      </w:r>
    </w:p>
    <w:p w:rsidR="00F31D3A" w:rsidRPr="00FB424B" w:rsidRDefault="00F31D3A" w:rsidP="0078794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31D3A" w:rsidRPr="00FB424B" w:rsidRDefault="00F31D3A" w:rsidP="0078794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31D3A" w:rsidRPr="00FB424B" w:rsidRDefault="00F31D3A" w:rsidP="0078794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8794E" w:rsidRPr="00FB424B" w:rsidRDefault="0078794E" w:rsidP="0078794E">
      <w:pPr>
        <w:pStyle w:val="3"/>
      </w:pPr>
      <w:r w:rsidRPr="00FB424B">
        <w:t>ProcessInfo</w:t>
      </w:r>
    </w:p>
    <w:p w:rsidR="0078794E" w:rsidRPr="00FB424B" w:rsidRDefault="0078794E" w:rsidP="0078794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// process-id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// command name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pgrpId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// process group-id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ppid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// parent process-id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sessionId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// session-id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Long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vmem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// virtual memory usage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Long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rssmemPage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// rss memory usage in # of pages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Long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utime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= 0L; </w:t>
      </w:r>
      <w:r w:rsidRPr="00FB424B">
        <w:rPr>
          <w:rFonts w:ascii="Consolas" w:hAnsi="Consolas" w:cs="Consolas"/>
          <w:color w:val="3F7F5F"/>
          <w:kern w:val="0"/>
          <w:sz w:val="20"/>
          <w:szCs w:val="20"/>
        </w:rPr>
        <w:t>// # of jiffies in user mode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MAX_LONG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= BigInteger.</w:t>
      </w:r>
      <w:r w:rsidRPr="00FB424B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(Long.</w:t>
      </w:r>
      <w:r w:rsidRPr="00FB424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MAX_VALUE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stime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 w:rsidRPr="00FB424B"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794E" w:rsidRPr="00FB424B" w:rsidRDefault="0078794E" w:rsidP="0078794E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Long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dtime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= 0L;</w:t>
      </w:r>
    </w:p>
    <w:p w:rsidR="00F31D3A" w:rsidRPr="00FB424B" w:rsidRDefault="00F31D3A" w:rsidP="00F31D3A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List&lt;ProcessInfo&gt; </w:t>
      </w:r>
      <w:r w:rsidRPr="00FB424B"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B42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B424B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ArrayList&lt;ProcessInfo&gt;();</w:t>
      </w:r>
      <w:bookmarkStart w:id="0" w:name="_GoBack"/>
      <w:bookmarkEnd w:id="0"/>
    </w:p>
    <w:sectPr w:rsidR="00F31D3A" w:rsidRPr="00FB4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325" w:rsidRDefault="00060325" w:rsidP="00CB5541">
      <w:r>
        <w:separator/>
      </w:r>
    </w:p>
  </w:endnote>
  <w:endnote w:type="continuationSeparator" w:id="0">
    <w:p w:rsidR="00060325" w:rsidRDefault="00060325" w:rsidP="00CB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325" w:rsidRDefault="00060325" w:rsidP="00CB5541">
      <w:r>
        <w:separator/>
      </w:r>
    </w:p>
  </w:footnote>
  <w:footnote w:type="continuationSeparator" w:id="0">
    <w:p w:rsidR="00060325" w:rsidRDefault="00060325" w:rsidP="00CB5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40A"/>
    <w:multiLevelType w:val="hybridMultilevel"/>
    <w:tmpl w:val="B7108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54926"/>
    <w:multiLevelType w:val="hybridMultilevel"/>
    <w:tmpl w:val="DFD6A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6E7886"/>
    <w:multiLevelType w:val="hybridMultilevel"/>
    <w:tmpl w:val="1FCC4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382863"/>
    <w:multiLevelType w:val="hybridMultilevel"/>
    <w:tmpl w:val="4E42A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2E"/>
    <w:rsid w:val="000506D8"/>
    <w:rsid w:val="00060325"/>
    <w:rsid w:val="00182B8B"/>
    <w:rsid w:val="001C78DF"/>
    <w:rsid w:val="004C50FF"/>
    <w:rsid w:val="0055552E"/>
    <w:rsid w:val="005B2A7C"/>
    <w:rsid w:val="006024E0"/>
    <w:rsid w:val="00611183"/>
    <w:rsid w:val="007362E0"/>
    <w:rsid w:val="0074024F"/>
    <w:rsid w:val="007866EC"/>
    <w:rsid w:val="0078794E"/>
    <w:rsid w:val="007C31A4"/>
    <w:rsid w:val="007D6863"/>
    <w:rsid w:val="00922E60"/>
    <w:rsid w:val="009908C2"/>
    <w:rsid w:val="009C422B"/>
    <w:rsid w:val="00B00D93"/>
    <w:rsid w:val="00C87F9B"/>
    <w:rsid w:val="00CB5541"/>
    <w:rsid w:val="00E612F4"/>
    <w:rsid w:val="00F31D3A"/>
    <w:rsid w:val="00F44C10"/>
    <w:rsid w:val="00FB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5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5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5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5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08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8794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5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5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5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5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08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879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21</cp:revision>
  <dcterms:created xsi:type="dcterms:W3CDTF">2012-08-31T03:20:00Z</dcterms:created>
  <dcterms:modified xsi:type="dcterms:W3CDTF">2012-08-31T07:20:00Z</dcterms:modified>
</cp:coreProperties>
</file>