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Московский авиационный институт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информационных технологий и прикладной математики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вычислительной математики и программирования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КУРСОВОЙ ПРОЕКТ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курсу “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Практикум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на ЭВМ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”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II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семестр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Тема “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Сортировка и поиск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”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Работу выполнила: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Студентка группы М8О-106Б-21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Деревянко Екатерина Андреевна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Работу проверил: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Старший преподаватель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Дубинин Алексей Владимирович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Москва 202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2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br w:type="page"/>
      </w:r>
    </w:p>
    <w:sdt>
      <w:sdtPr>
        <w:rPr>
          <w:rFonts w:hint="default" w:ascii="Times New Roman" w:hAnsi="Times New Roman" w:eastAsia="SimSun" w:cs="Times New Roman"/>
          <w:b/>
          <w:bCs/>
          <w:sz w:val="28"/>
          <w:szCs w:val="28"/>
          <w:lang w:val="ru"/>
        </w:rPr>
        <w:id w:val="147456675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/>
          <w:bCs/>
          <w:sz w:val="22"/>
          <w:szCs w:val="28"/>
          <w:lang w:val="ru-RU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</w:rPr>
            <w:t>Оглавление</w:t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_Toc32618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_Toc32618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_Toc29037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  <w:lang w:val="ru-RU"/>
            </w:rPr>
            <w:t>Теоретическая часть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_Toc29037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_Toc1727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rtl w:val="0"/>
              <w:lang w:val="ru-RU"/>
            </w:rPr>
            <w:t>Сортировка простой вставкой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_Toc1727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_Toc17131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  <w:lang w:val="ru-RU"/>
            </w:rPr>
            <w:t>Практическая часть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_Toc17131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_Toc8046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rtl w:val="0"/>
              <w:lang w:val="ru-RU"/>
            </w:rPr>
            <w:t>Об алгоритме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_Toc8046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_Toc1661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rtl w:val="0"/>
              <w:lang w:val="ru-RU"/>
            </w:rPr>
            <w:t>Протокол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_Toc1661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_Toc3194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  <w:lang w:val="ru-RU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_Toc3194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_Toc30262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  <w:lang w:val="ru-RU"/>
            </w:rPr>
            <w:t>Список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_Toc30262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jc w:val="both"/>
            <w:rPr>
              <w:rFonts w:hint="default" w:ascii="Times New Roman" w:hAnsi="Times New Roman" w:eastAsia="Times New Roman" w:cs="Times New Roman"/>
              <w:b/>
              <w:sz w:val="22"/>
              <w:szCs w:val="28"/>
              <w:lang w:val="ru-RU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  <w:bookmarkStart w:id="8" w:name="_GoBack"/>
          <w:bookmarkEnd w:id="8"/>
        </w:p>
      </w:sdtContent>
    </w:sdt>
    <w:p>
      <w:pPr>
        <w:rPr>
          <w:rFonts w:hint="default" w:ascii="Times New Roman" w:hAnsi="Times New Roman" w:eastAsia="Times New Roman" w:cs="Times New Roman"/>
          <w:b/>
          <w:sz w:val="22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2"/>
          <w:szCs w:val="28"/>
          <w:rtl w:val="0"/>
          <w:lang w:val="ru-RU"/>
        </w:rPr>
        <w:br w:type="page"/>
      </w:r>
    </w:p>
    <w:p>
      <w:pPr>
        <w:pStyle w:val="2"/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bookmarkStart w:id="0" w:name="_Toc32618"/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Введение</w:t>
      </w:r>
      <w:bookmarkEnd w:id="0"/>
    </w:p>
    <w:p>
      <w:pPr>
        <w:spacing w:line="360" w:lineRule="auto"/>
        <w:ind w:left="0" w:leftChars="0" w:firstLine="658" w:firstLineChars="235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При работе с данными может потребоваться их отсортировать, тогда встает вопрос о том, как это сделать. Существует множество методов сортировки, каждый из которых имеет разную сложность. В этой работе будет рассмотрена сортировка таблицы простой вставкой, а так же бинарный поиск по отсортированным данным.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>
      <w:pPr>
        <w:spacing w:line="360" w:lineRule="auto"/>
        <w:ind w:left="0" w:leftChars="0" w:firstLine="658" w:firstLineChars="235"/>
        <w:jc w:val="both"/>
        <w:rPr>
          <w:rFonts w:hint="default" w:ascii="Times New Roman" w:hAnsi="Times New Roman" w:cs="Times New Roman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rtl w:val="0"/>
          <w:lang w:val="ru-RU"/>
        </w:rPr>
        <w:t>Вариант:</w:t>
      </w:r>
    </w:p>
    <w:p>
      <w:pPr>
        <w:spacing w:line="360" w:lineRule="auto"/>
        <w:ind w:left="0" w:leftChars="0" w:firstLine="658" w:firstLineChars="235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Метод сортировки</w:t>
      </w:r>
    </w:p>
    <w:p>
      <w:pPr>
        <w:spacing w:line="360" w:lineRule="auto"/>
        <w:ind w:left="0" w:leftChars="0" w:firstLine="517" w:firstLineChars="235"/>
        <w:jc w:val="both"/>
        <w:rPr>
          <w:rFonts w:hint="default" w:ascii="Times New Roman" w:hAnsi="Times New Roman" w:cs="Times New Roman"/>
          <w:i/>
          <w:iCs/>
          <w:sz w:val="28"/>
          <w:szCs w:val="28"/>
          <w:rtl w:val="0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81915</wp:posOffset>
            </wp:positionV>
            <wp:extent cx="4170045" cy="302895"/>
            <wp:effectExtent l="0" t="0" r="5715" b="1905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rcRect l="8970" t="48093" r="69448" b="49121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>
      <w:pPr>
        <w:spacing w:line="360" w:lineRule="auto"/>
        <w:ind w:left="0" w:leftChars="0" w:firstLine="658" w:firstLineChars="235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Структура таблицы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408305</wp:posOffset>
            </wp:positionV>
            <wp:extent cx="5867400" cy="196850"/>
            <wp:effectExtent l="0" t="0" r="0" b="1270"/>
            <wp:wrapSquare wrapText="bothSides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rcRect l="8970" t="59666" r="27056" b="365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60325</wp:posOffset>
            </wp:positionV>
            <wp:extent cx="5869940" cy="356870"/>
            <wp:effectExtent l="0" t="0" r="12700" b="8890"/>
            <wp:wrapSquare wrapText="bothSides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rcRect l="8956" t="39552" r="26589" b="53483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br w:type="page"/>
      </w:r>
    </w:p>
    <w:p>
      <w:pPr>
        <w:pStyle w:val="2"/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bookmarkStart w:id="1" w:name="_Toc29037"/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Теоретическая часть</w:t>
      </w:r>
      <w:bookmarkEnd w:id="1"/>
    </w:p>
    <w:p>
      <w:pPr>
        <w:pStyle w:val="3"/>
        <w:bidi w:val="0"/>
        <w:spacing w:line="360" w:lineRule="auto"/>
        <w:jc w:val="center"/>
        <w:rPr>
          <w:rFonts w:hint="default" w:ascii="Times New Roman" w:hAnsi="Times New Roman" w:cs="Times New Roman"/>
          <w:i w:val="0"/>
          <w:iCs w:val="0"/>
          <w:rtl w:val="0"/>
          <w:lang w:val="ru-RU"/>
        </w:rPr>
      </w:pPr>
      <w:bookmarkStart w:id="2" w:name="_Toc1727"/>
      <w:r>
        <w:rPr>
          <w:rFonts w:hint="default" w:ascii="Times New Roman" w:hAnsi="Times New Roman" w:cs="Times New Roman"/>
          <w:i w:val="0"/>
          <w:iCs w:val="0"/>
          <w:rtl w:val="0"/>
          <w:lang w:val="ru-RU"/>
        </w:rPr>
        <w:t>Сортировка простой вставкой</w:t>
      </w:r>
      <w:bookmarkEnd w:id="2"/>
    </w:p>
    <w:p>
      <w:pPr>
        <w:spacing w:line="360" w:lineRule="auto"/>
        <w:ind w:left="0" w:leftChars="0" w:firstLine="658" w:firstLineChars="235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Алгоритм сортировки - алгоритм по упорядочиванию элементов. В случае, когда элемент в массиве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>
      <w:pPr>
        <w:spacing w:line="360" w:lineRule="auto"/>
        <w:ind w:left="0" w:leftChars="0" w:firstLine="658" w:firstLineChars="235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Сортировка вставками (Insertion sort) – простой алгоритм сортировки, на каждом шаге которого мы выбираем один из элементов входных данных и вставляем его на нужную позицию в уже отсортированном массиве до тех пор, пока набор входных данных не будет исчерпан. Метод выбора очередного элемента из исходного массива произволен, может использоваться практически любой алгоритм выбора. Обычно (и с целью получения устойчивого алгоритма сортировки), элементы вставляются по порядку их появления во входном массиве.</w:t>
      </w:r>
    </w:p>
    <w:p>
      <w:pPr>
        <w:spacing w:line="360" w:lineRule="auto"/>
        <w:ind w:left="0" w:leftChars="0" w:firstLine="564" w:firstLineChars="235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634365</wp:posOffset>
            </wp:positionV>
            <wp:extent cx="5344160" cy="4003040"/>
            <wp:effectExtent l="0" t="0" r="5080" b="5080"/>
            <wp:wrapSquare wrapText="bothSides"/>
            <wp:docPr id="5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Асимптотика в среднем и худшем случае – O(n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vertAlign w:val="superscript"/>
        </w:rPr>
        <w:t>2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), в лучшем – O(n).</w:t>
      </w:r>
    </w:p>
    <w:p>
      <w:pPr>
        <w:spacing w:line="360" w:lineRule="auto"/>
        <w:ind w:left="0" w:leftChars="0" w:firstLine="658" w:firstLineChars="235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ru-RU"/>
        </w:rPr>
        <w:t>Устойчивая сортировка -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сортировка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, которая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не меняет взаимного расположения равных элементов.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Если элемент состоит только из одного ключа (т. е. значения, по которому и производится сортировка) то устойчивость сортировки не важна, но при сортировке списка, состоящего из кортежей (например, возраст и фамилия) в поддержании исходного порядка может быть смысл, так как равные по ключу элементы различны.</w:t>
      </w:r>
    </w:p>
    <w:p>
      <w:pPr>
        <w:spacing w:line="360" w:lineRule="auto"/>
        <w:ind w:left="0" w:leftChars="0" w:firstLine="658" w:firstLineChars="235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Сортировка простой вставкой устойчива.</w:t>
      </w:r>
    </w:p>
    <w:p>
      <w:pPr>
        <w:spacing w:line="360" w:lineRule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br w:type="page"/>
      </w:r>
    </w:p>
    <w:p>
      <w:pPr>
        <w:pStyle w:val="2"/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bookmarkStart w:id="3" w:name="_Toc17131"/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Практическая часть</w:t>
      </w:r>
      <w:bookmarkEnd w:id="3"/>
    </w:p>
    <w:p>
      <w:pPr>
        <w:pStyle w:val="3"/>
        <w:bidi w:val="0"/>
        <w:spacing w:line="360" w:lineRule="auto"/>
        <w:jc w:val="center"/>
        <w:rPr>
          <w:rFonts w:hint="default" w:ascii="Times New Roman" w:hAnsi="Times New Roman" w:cs="Times New Roman"/>
          <w:i w:val="0"/>
          <w:iCs w:val="0"/>
          <w:rtl w:val="0"/>
          <w:lang w:val="ru-RU"/>
        </w:rPr>
      </w:pPr>
      <w:bookmarkStart w:id="4" w:name="_Toc8046"/>
      <w:r>
        <w:rPr>
          <w:rFonts w:hint="default" w:ascii="Times New Roman" w:hAnsi="Times New Roman" w:cs="Times New Roman"/>
          <w:i w:val="0"/>
          <w:iCs w:val="0"/>
          <w:rtl w:val="0"/>
          <w:lang w:val="ru-RU"/>
        </w:rPr>
        <w:t>Об алгоритме</w:t>
      </w:r>
      <w:bookmarkEnd w:id="4"/>
    </w:p>
    <w:p>
      <w:pPr>
        <w:spacing w:line="360" w:lineRule="auto"/>
        <w:ind w:left="0" w:leftChars="0" w:firstLine="658" w:firstLineChars="235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На вход подаются поля таблицы с соответствующими ключами. Ключи имеют тип данных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long double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 и хранятся вместе с данными поля. С помощью сортировки простой вставкой таблица сортируется по ключам, после чего можно ввести какой-либо ключ, и программа выведет все поля с соответствующим ключом. Для поиска по ключу применяется бинарный поиск. Сложность бинарного поиска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O(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rtl w:val="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rtl w:val="0"/>
                <w:lang w:val="en-US"/>
              </w:rPr>
              <m:t>log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rtl w:val="0"/>
                <w:lang w:val="en-US"/>
              </w:rPr>
            </m:ctrlPr>
          </m:fName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rtl w:val="0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rtl w:val="0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),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 сложность сортировки простой вставкой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rtl w:val="0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rtl w:val="0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rtl w:val="0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  <w:rtl w:val="0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rtl w:val="0"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).</w:t>
      </w:r>
    </w:p>
    <w:p>
      <w:pPr>
        <w:pStyle w:val="3"/>
        <w:bidi w:val="0"/>
        <w:spacing w:line="360" w:lineRule="auto"/>
        <w:jc w:val="center"/>
        <w:rPr>
          <w:rFonts w:hint="default" w:ascii="Times New Roman" w:hAnsi="Times New Roman" w:cs="Times New Roman"/>
          <w:i w:val="0"/>
          <w:iCs w:val="0"/>
          <w:rtl w:val="0"/>
          <w:lang w:val="ru-RU"/>
        </w:rPr>
      </w:pPr>
      <w:bookmarkStart w:id="5" w:name="_Toc1661"/>
      <w:r>
        <w:rPr>
          <w:rFonts w:hint="default" w:ascii="Times New Roman" w:hAnsi="Times New Roman" w:cs="Times New Roman"/>
          <w:i w:val="0"/>
          <w:iCs w:val="0"/>
          <w:rtl w:val="0"/>
          <w:lang w:val="ru-RU"/>
        </w:rPr>
        <w:t>Протокол</w:t>
      </w:r>
      <w:bookmarkEnd w:id="5"/>
    </w:p>
    <w:p>
      <w:pPr>
        <w:rPr>
          <w:rFonts w:hint="default" w:ascii="Times New Roman" w:hAnsi="Times New Roman" w:cs="Times New Roman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rtl w:val="0"/>
          <w:lang w:val="ru-RU"/>
        </w:rPr>
        <w:t>Реализация вектора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#include &lt;stdio.h&gt;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#include &lt;stdlib.h&gt;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#include &lt;stdbool.h&gt;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#include "vector.h"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void print(vector *v)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for (int i = 0; i &lt; v-&gt;size; ++i) 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printf("%Lf %s\n", v-&gt;begin[i].key, v-&gt;begin[i].value);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printf("\n");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bool is_empty(vector *v)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return v-&gt;size == 0;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bool is_full(vector *v)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return v-&gt;size == v-&gt;allocated;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size_t size(vector *v)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return v-&gt;size;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void create(vector *v)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v-&gt;size = 0;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v-&gt;allocated = 0;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v-&gt;begin = NULL;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void destroy(vector *v)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free(v-&gt;begin);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v-&gt;size = 0;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v-&gt;allocated = 0;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v-&gt;begin = NULL;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void push(vector *v, value_type value)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if (is_full(v)) 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v-&gt;allocated += 10;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v-&gt;begin = realloc(v-&gt;begin, v-&gt;allocated * sizeof(value_type));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v-&gt;begin[v-&gt;size] = value;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v-&gt;size++;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value_type pop(vector *v)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value_type res = v-&gt;begin[v-&gt;size - 1];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v-&gt;size--;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return res;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int comparator(long double x, long double y)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if (x &gt; y) 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return 1;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 else if (x &lt; y) 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return -1;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 else 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return 0;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void insertion_sort(vector *v)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value_type tmp;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int j;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for (int i = 1; i &lt; size(v); i++) 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tmp = v-&gt;begin[i];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j = i - 1;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while ((j &gt;= 0) &amp;&amp; (comparator(v-&gt;begin[j].key, tmp.key) == 1)) 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v-&gt;begin[j + 1] = v-&gt;begin[j];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j--;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v-&gt;begin[j + 1] = tmp;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int bin_search(vector *v, long double key)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int left = -1, right = size(v), mid;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while (right &gt; left + 1) 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mid = (left + right) / 2;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if (comparator(key, v-&gt;begin[mid].key) == -1 || comparator(key, v-&gt;begin[mid].key) == 0) 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right = mid;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 else if (comparator(key, v-&gt;begin[mid].key) == 1) 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left = mid;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if (comparator(key, v-&gt;begin[right].key) == 0) 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return right;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 else 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return -1;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void searching(vector *v, long double key)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int it = bin_search(v, key);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if (it != -1) 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while(comparator(key, v-&gt;begin[it].key) == 0) 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printf("%Lf %s\n", v-&gt;begin[it].key, v-&gt;begin[it].value);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it++;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printf("\n");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 else 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printf("This key no exists\n");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rtl w:val="0"/>
          <w:lang w:val="ru-RU"/>
        </w:rPr>
        <w:t>Основная программа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#include &lt;stdio.h&gt;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#include &lt;stdlib.h&gt;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#include &lt;stdbool.h&gt;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#include "vector.h"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int main(int argc, char const *argv[])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{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vector v;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create(&amp;v);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value_type t;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while (!feof(stdin)) {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printf("Enter key &amp; value | other to break: ");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if (scanf("%Lf%s", &amp;t.key, t.value) == 2) {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push(&amp;v, t);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} else {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break;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printf("\n");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insertion_sort(&amp;v);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print(&amp;v);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printf("\n");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fflush(stdin);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long double find;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int err;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char c;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while ((c = getchar()) != '\n' &amp;&amp; c != EOF) { };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printf("\nSearch in table:\n");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while (1) {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if (!is_empty(&amp;v)) {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printf("Enter key | ctrl + d to break: ");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 xml:space="preserve">err = scanf("%Lf", &amp;find); 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if (err == 0) {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printf("Wrong input\n");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while ((c = getchar()) != '\n' &amp;&amp; c != EOF) { };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continue;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if (err == EOF) {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break;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searching(&amp;v, find);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} else  {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printf("The table is empty\n");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break;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printf("\n");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destroy(&amp;v);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return 0;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rtl w:val="0"/>
          <w:lang w:val="ru-RU"/>
        </w:rPr>
        <w:t>}</w:t>
      </w:r>
    </w:p>
    <w:p>
      <w:pPr>
        <w:rPr>
          <w:rFonts w:hint="default" w:ascii="Times New Roman" w:hAnsi="Times New Roman" w:cs="Times New Roman"/>
          <w:i w:val="0"/>
          <w:iCs w:val="0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rtl w:val="0"/>
          <w:lang w:val="ru-RU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bookmarkStart w:id="6" w:name="_Toc3194"/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Заключение</w:t>
      </w:r>
      <w:bookmarkEnd w:id="6"/>
    </w:p>
    <w:p>
      <w:pPr>
        <w:ind w:left="0" w:leftChars="0" w:firstLine="840" w:firstLineChars="300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Сортировка простой вставкой не самый оптимальный вариант сортировки, так как имеет квадратичную сложность, но зато не требует выделения дополнительной памяти.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br w:type="page"/>
      </w:r>
    </w:p>
    <w:p>
      <w:pPr>
        <w:pStyle w:val="2"/>
        <w:bidi w:val="0"/>
        <w:jc w:val="center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lang w:val="ru"/>
        </w:rPr>
      </w:pPr>
      <w:bookmarkStart w:id="7" w:name="_Toc30262"/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Список источников</w:t>
      </w:r>
      <w:bookmarkEnd w:id="7"/>
    </w:p>
    <w:p>
      <w:pPr>
        <w:numPr>
          <w:ilvl w:val="0"/>
          <w:numId w:val="1"/>
        </w:numPr>
        <w:bidi w:val="0"/>
        <w:ind w:left="0" w:leftChars="0" w:firstLine="840" w:firstLineChars="300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Описание алгоритмов сортировки</w:t>
      </w:r>
    </w:p>
    <w:p>
      <w:pPr>
        <w:numPr>
          <w:ilvl w:val="0"/>
          <w:numId w:val="0"/>
        </w:numPr>
        <w:ind w:left="0" w:leftChars="0" w:firstLine="840" w:firstLineChars="300"/>
        <w:jc w:val="both"/>
        <w:rPr>
          <w:rFonts w:hint="default" w:ascii="Times New Roman" w:hAnsi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"https://habr.com/ru/post/335920/"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/>
          <w:sz w:val="28"/>
          <w:szCs w:val="28"/>
          <w:rtl w:val="0"/>
          <w:lang w:val="ru-RU"/>
        </w:rPr>
        <w:t>https://habr.com/ru/post/335920/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numPr>
          <w:ilvl w:val="0"/>
          <w:numId w:val="1"/>
        </w:numPr>
        <w:bidi w:val="0"/>
        <w:ind w:left="0" w:leftChars="0" w:firstLine="840" w:firstLineChars="300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Сортировка вставками</w:t>
      </w:r>
    </w:p>
    <w:p>
      <w:pPr>
        <w:numPr>
          <w:ilvl w:val="0"/>
          <w:numId w:val="0"/>
        </w:numPr>
        <w:ind w:left="0" w:leftChars="0" w:firstLine="840" w:firstLineChars="300"/>
        <w:jc w:val="both"/>
        <w:rPr>
          <w:rFonts w:hint="default" w:ascii="Times New Roman" w:hAnsi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"https://forkettle.ru/vidioteka/programmirovanie-i-set/108-algoritmy-i-struktury-dannykh/sortirovka-i-poisk-dlya-chajnikov/1005-sortirovka-vstavkami-insertion-sort"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/>
          <w:sz w:val="28"/>
          <w:szCs w:val="28"/>
          <w:rtl w:val="0"/>
          <w:lang w:val="ru-RU"/>
        </w:rPr>
        <w:t>https://forkettle.ru/vidioteka/programmirovanie-i-set/108-algoritmy-i-struktury-dannykh/sortirovka-i-poisk-dlya-chajnikov/1005-sortirovka-vstavkami-insertion-sort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numPr>
          <w:ilvl w:val="0"/>
          <w:numId w:val="1"/>
        </w:numPr>
        <w:bidi w:val="0"/>
        <w:ind w:left="0" w:leftChars="0" w:firstLine="840" w:firstLineChars="300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Устойчивые сортировки</w:t>
      </w:r>
    </w:p>
    <w:p>
      <w:pPr>
        <w:numPr>
          <w:ilvl w:val="0"/>
          <w:numId w:val="0"/>
        </w:numPr>
        <w:ind w:left="0" w:leftChars="0" w:firstLine="840" w:firstLineChars="300"/>
        <w:jc w:val="both"/>
        <w:rPr>
          <w:rFonts w:hint="default" w:ascii="Times New Roman" w:hAnsi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"https://foxford.ru/wiki/informatika/ustoychivost-sortirovok"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/>
          <w:sz w:val="28"/>
          <w:szCs w:val="28"/>
          <w:rtl w:val="0"/>
          <w:lang w:val="ru-RU"/>
        </w:rPr>
        <w:t>https://foxford.ru/wiki/informatika/ustoychivost-sortirovok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</w:t>
      </w:r>
    </w:p>
    <w:sectPr>
      <w:headerReference r:id="rId6" w:type="first"/>
      <w:headerReference r:id="rId5" w:type="default"/>
      <w:footerReference r:id="rId7" w:type="default"/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53A7EB"/>
    <w:multiLevelType w:val="singleLevel"/>
    <w:tmpl w:val="4B53A7EB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F729E"/>
    <w:rsid w:val="0DFE2A31"/>
    <w:rsid w:val="39A348F0"/>
    <w:rsid w:val="6A1B55A8"/>
    <w:rsid w:val="74BF729E"/>
    <w:rsid w:val="7A04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2022-05-26T17:15:00Z</dcterms:created>
  <dc:creator>derev</dc:creator>
  <cp:lastModifiedBy>derev</cp:lastModifiedBy>
  <dcterms:modified xsi:type="dcterms:W3CDTF">2022-05-29T20:26:42Z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DCC59E542840433DB59CBA19FE420886</vt:lpwstr>
  </property>
</Properties>
</file>