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0476" w:rsidRDefault="00424C2A" w:rsidP="00424C2A">
      <w:pPr>
        <w:jc w:val="center"/>
      </w:pPr>
      <w:r>
        <w:t>Slide 1</w:t>
      </w:r>
    </w:p>
    <w:p w:rsidR="00424C2A" w:rsidRDefault="00424C2A">
      <w:r>
        <w:t xml:space="preserve">The John Conner project was initiated by the Toowoomba Trio </w:t>
      </w:r>
      <w:r w:rsidR="00C54249">
        <w:t xml:space="preserve">to </w:t>
      </w:r>
      <w:r w:rsidR="00E02ED9">
        <w:t>tackle</w:t>
      </w:r>
      <w:r>
        <w:t xml:space="preserve"> a major and growing problem faced by Qld vegetable </w:t>
      </w:r>
      <w:r w:rsidR="00C54249">
        <w:t>growers. This challenge is</w:t>
      </w:r>
      <w:r>
        <w:t xml:space="preserve"> Identifying and responding to heat stress in their crops.  </w:t>
      </w:r>
    </w:p>
    <w:p w:rsidR="00424C2A" w:rsidRDefault="00424C2A" w:rsidP="00424C2A">
      <w:pPr>
        <w:jc w:val="center"/>
      </w:pPr>
      <w:r>
        <w:t>Slide 2</w:t>
      </w:r>
    </w:p>
    <w:p w:rsidR="00424C2A" w:rsidRDefault="00424C2A">
      <w:r>
        <w:t>High temperature</w:t>
      </w:r>
      <w:r w:rsidR="00C54249">
        <w:t>s</w:t>
      </w:r>
      <w:r>
        <w:t xml:space="preserve"> can cause considerable stress to crops</w:t>
      </w:r>
      <w:r w:rsidR="00C54249">
        <w:t>,</w:t>
      </w:r>
      <w:r>
        <w:t xml:space="preserve"> reducing yields and the quality of the produce grown.  However, if the stress is identified early enough remedial action can be taken to minimise the damage and save the crop.  </w:t>
      </w:r>
    </w:p>
    <w:p w:rsidR="00424C2A" w:rsidRDefault="00424C2A">
      <w:r>
        <w:t>The John Conner project provides a timely warning system for farmers when a heat stress event</w:t>
      </w:r>
      <w:r w:rsidR="00C54249">
        <w:t xml:space="preserve"> has</w:t>
      </w:r>
      <w:r>
        <w:t xml:space="preserve"> likely occurred.  </w:t>
      </w:r>
    </w:p>
    <w:p w:rsidR="00424C2A" w:rsidRDefault="00424C2A" w:rsidP="00E02ED9">
      <w:pPr>
        <w:jc w:val="center"/>
      </w:pPr>
      <w:bookmarkStart w:id="0" w:name="_GoBack"/>
      <w:bookmarkEnd w:id="0"/>
      <w:r>
        <w:t>Slide 3</w:t>
      </w:r>
    </w:p>
    <w:p w:rsidR="00424C2A" w:rsidRDefault="00424C2A">
      <w:r>
        <w:t>The John Conner project is built in the R environment</w:t>
      </w:r>
      <w:r w:rsidR="009B00D8">
        <w:t>, an open source statistical programing environment.</w:t>
      </w:r>
    </w:p>
    <w:p w:rsidR="00E02ED9" w:rsidRDefault="00424C2A">
      <w:r>
        <w:t xml:space="preserve">It utilises the QLD SILO patch point </w:t>
      </w:r>
      <w:r>
        <w:t xml:space="preserve">weather </w:t>
      </w:r>
      <w:r>
        <w:t>data</w:t>
      </w:r>
      <w:r w:rsidR="009B00D8">
        <w:t>, available from the Qld government data portal,</w:t>
      </w:r>
      <w:r>
        <w:t xml:space="preserve"> and ingests </w:t>
      </w:r>
      <w:r w:rsidR="00E02ED9">
        <w:t>it though a temperature downscaling R package called chill-R</w:t>
      </w:r>
    </w:p>
    <w:p w:rsidR="00E02ED9" w:rsidRDefault="00E02ED9">
      <w:r>
        <w:t>This downscaling is validated against the BoM hourly temperature data set</w:t>
      </w:r>
      <w:r w:rsidR="009B00D8">
        <w:t xml:space="preserve">, an official </w:t>
      </w:r>
      <w:proofErr w:type="spellStart"/>
      <w:r w:rsidR="009B00D8">
        <w:t>GovHack</w:t>
      </w:r>
      <w:proofErr w:type="spellEnd"/>
      <w:r w:rsidR="009B00D8">
        <w:t xml:space="preserve"> data set,</w:t>
      </w:r>
      <w:r>
        <w:t xml:space="preserve"> to show that there is good agreement between the modelled hourly data and the observed BoM data</w:t>
      </w:r>
    </w:p>
    <w:p w:rsidR="00E02ED9" w:rsidRDefault="00E02ED9" w:rsidP="007A7253">
      <w:pPr>
        <w:jc w:val="center"/>
      </w:pPr>
      <w:r>
        <w:t>Slide 4</w:t>
      </w:r>
    </w:p>
    <w:p w:rsidR="00E02ED9" w:rsidRDefault="00E02ED9">
      <w:r>
        <w:t>Then using the now validated chill-</w:t>
      </w:r>
      <w:r w:rsidR="009B00D8">
        <w:t>package along with a digital elevation model</w:t>
      </w:r>
      <w:r>
        <w:t xml:space="preserve"> </w:t>
      </w:r>
      <w:r w:rsidR="009B00D8">
        <w:t xml:space="preserve">available from worldclim.org </w:t>
      </w:r>
      <w:r>
        <w:t>we then down scale the most recent temperature observations available</w:t>
      </w:r>
      <w:r w:rsidR="009B00D8">
        <w:t xml:space="preserve"> from the QLD</w:t>
      </w:r>
      <w:r w:rsidR="007A7253">
        <w:t xml:space="preserve"> SILO</w:t>
      </w:r>
      <w:r w:rsidR="009B00D8">
        <w:t xml:space="preserve"> data set</w:t>
      </w:r>
      <w:r w:rsidR="007A7253">
        <w:t xml:space="preserve">.  From this downscaling we then calculate the number of hours that crops have been exposed to high temperatures across the QLD weather stations.  We then fit a surface across all the QLD weather stations and mapped this surface against the vegetable growing regions in Queensland determine by the </w:t>
      </w:r>
      <w:proofErr w:type="spellStart"/>
      <w:r w:rsidR="009B00D8">
        <w:t>GovHack</w:t>
      </w:r>
      <w:proofErr w:type="spellEnd"/>
      <w:r w:rsidR="009B00D8">
        <w:t xml:space="preserve"> </w:t>
      </w:r>
      <w:r w:rsidR="007A7253">
        <w:t xml:space="preserve">ABS </w:t>
      </w:r>
      <w:r w:rsidR="007A7253" w:rsidRPr="007A7253">
        <w:t>National Regional Profile</w:t>
      </w:r>
      <w:r w:rsidR="007A7253">
        <w:t xml:space="preserve"> dataset.  </w:t>
      </w:r>
    </w:p>
    <w:p w:rsidR="007A7253" w:rsidRDefault="007A7253" w:rsidP="007A7253">
      <w:pPr>
        <w:jc w:val="center"/>
      </w:pPr>
      <w:r>
        <w:t>Slide 5</w:t>
      </w:r>
    </w:p>
    <w:p w:rsidR="007A7253" w:rsidRDefault="009B00D8">
      <w:r>
        <w:t>U</w:t>
      </w:r>
      <w:r w:rsidR="007A7253">
        <w:t>sing R we send out</w:t>
      </w:r>
      <w:r>
        <w:t xml:space="preserve"> email</w:t>
      </w:r>
      <w:r w:rsidR="007A7253">
        <w:t xml:space="preserve"> alerts to subscribers when their crops may have been exposed to heat stress.  The email alert contains info</w:t>
      </w:r>
      <w:r w:rsidR="000838F9">
        <w:t>rmation specific to their exact location</w:t>
      </w:r>
      <w:r w:rsidR="007A7253">
        <w:t xml:space="preserve"> as well as the state wide map</w:t>
      </w:r>
      <w:r w:rsidR="000838F9">
        <w:t xml:space="preserve"> of</w:t>
      </w:r>
      <w:r w:rsidR="00C54249">
        <w:t xml:space="preserve"> the</w:t>
      </w:r>
      <w:r w:rsidR="000838F9">
        <w:t xml:space="preserve"> heat stress event</w:t>
      </w:r>
      <w:r w:rsidR="007A7253">
        <w:t xml:space="preserve">.  </w:t>
      </w:r>
    </w:p>
    <w:p w:rsidR="007A7253" w:rsidRDefault="007A7253" w:rsidP="007A7253">
      <w:pPr>
        <w:jc w:val="center"/>
      </w:pPr>
      <w:r>
        <w:t>Slide 6</w:t>
      </w:r>
    </w:p>
    <w:p w:rsidR="007A7253" w:rsidRDefault="007A7253">
      <w:r>
        <w:t>The John Conner project is still in its infancy.  Continued development will bring in more data sets and dow</w:t>
      </w:r>
      <w:r w:rsidR="009B00D8">
        <w:t>nscaling of solar radiation, humidity and precipitation.  Once these data sets are incorporated we will be able to predict crop disease risk, crop growth, development and yield, and crop water stress.  This predictive power will support</w:t>
      </w:r>
      <w:r w:rsidR="000838F9">
        <w:t xml:space="preserve"> </w:t>
      </w:r>
      <w:proofErr w:type="gramStart"/>
      <w:r w:rsidR="000838F9">
        <w:t>more</w:t>
      </w:r>
      <w:r w:rsidR="00C54249">
        <w:t xml:space="preserve"> </w:t>
      </w:r>
      <w:r w:rsidR="009B00D8">
        <w:t>timely</w:t>
      </w:r>
      <w:proofErr w:type="gramEnd"/>
      <w:r w:rsidR="009B00D8">
        <w:t xml:space="preserve"> crop management by farmers for better crop yields.  </w:t>
      </w:r>
    </w:p>
    <w:p w:rsidR="009B00D8" w:rsidRDefault="009B00D8" w:rsidP="009B00D8">
      <w:pPr>
        <w:jc w:val="center"/>
      </w:pPr>
      <w:r>
        <w:t>Slide 7</w:t>
      </w:r>
    </w:p>
    <w:p w:rsidR="009B00D8" w:rsidRDefault="009B00D8">
      <w:r>
        <w:lastRenderedPageBreak/>
        <w:t xml:space="preserve">For more information on the John Conner project and the John Conner code </w:t>
      </w:r>
      <w:proofErr w:type="gramStart"/>
      <w:r>
        <w:t>please</w:t>
      </w:r>
      <w:proofErr w:type="gramEnd"/>
      <w:r>
        <w:t xml:space="preserve"> visit our project website and GitHub repository.   </w:t>
      </w:r>
    </w:p>
    <w:p w:rsidR="007A7253" w:rsidRDefault="007A7253"/>
    <w:p w:rsidR="007A7253" w:rsidRDefault="007A7253">
      <w:r>
        <w:t xml:space="preserve"> </w:t>
      </w:r>
    </w:p>
    <w:sectPr w:rsidR="007A72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AFF" w:usb1="C0007841"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4C2A"/>
    <w:rsid w:val="000838F9"/>
    <w:rsid w:val="00085C9D"/>
    <w:rsid w:val="0010184E"/>
    <w:rsid w:val="00354213"/>
    <w:rsid w:val="00424C2A"/>
    <w:rsid w:val="005E0C92"/>
    <w:rsid w:val="006D06F5"/>
    <w:rsid w:val="007A7253"/>
    <w:rsid w:val="007D623E"/>
    <w:rsid w:val="009B00D8"/>
    <w:rsid w:val="00C54249"/>
    <w:rsid w:val="00E02ED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43742A7-F3EC-48BA-B3A1-011504A77E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5C9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USQ_Default">
      <a:majorFont>
        <a:latin typeface="Verdana"/>
        <a:ea typeface=""/>
        <a:cs typeface=""/>
      </a:majorFont>
      <a:minorFont>
        <a:latin typeface="Verdan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2</Pages>
  <Words>361</Words>
  <Characters>2063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University of Southern Queensland</Company>
  <LinksUpToDate>false</LinksUpToDate>
  <CharactersWithSpaces>2420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Keith Pembleton</dc:creator>
  <cp:keywords/>
  <dc:description/>
  <cp:lastModifiedBy>Keith Pembleton</cp:lastModifiedBy>
  <cp:revision>1</cp:revision>
  <dcterms:created xsi:type="dcterms:W3CDTF">2016-07-31T02:58:00Z</dcterms:created>
  <dcterms:modified xsi:type="dcterms:W3CDTF">2016-07-31T05:19:00Z</dcterms:modified>
</cp:coreProperties>
</file>