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2981" w14:textId="2EF971E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AB29E6" wp14:editId="79EDB303">
            <wp:extent cx="16668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289C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EADFA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550B2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5A6B0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8889B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CD4D8B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49FEA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7CCB8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EAC34" w14:textId="1E5140D0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Railway System ERD Analysis</w:t>
      </w:r>
    </w:p>
    <w:p w14:paraId="5E213C60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627E2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4F05A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59214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1B386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1069A" w14:textId="7DDE54AE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38907" w14:textId="668CBF03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8BE64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72381" w14:textId="782BCAD3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Youssef Mohamed, </w:t>
      </w:r>
      <w:r>
        <w:rPr>
          <w:rFonts w:ascii="Times New Roman" w:hAnsi="Times New Roman" w:cs="Times New Roman"/>
          <w:sz w:val="24"/>
          <w:szCs w:val="24"/>
        </w:rPr>
        <w:t>Mustafa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Marzouk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Hany</w:t>
      </w:r>
    </w:p>
    <w:p w14:paraId="4DD9D285" w14:textId="30ECAEFE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211777            21</w:t>
      </w:r>
      <w:r>
        <w:rPr>
          <w:rFonts w:ascii="Times New Roman" w:hAnsi="Times New Roman" w:cs="Times New Roman"/>
          <w:sz w:val="24"/>
          <w:szCs w:val="24"/>
        </w:rPr>
        <w:t>3009</w:t>
      </w:r>
      <w:r>
        <w:rPr>
          <w:rFonts w:ascii="Times New Roman" w:hAnsi="Times New Roman" w:cs="Times New Roman"/>
          <w:sz w:val="24"/>
          <w:szCs w:val="24"/>
        </w:rPr>
        <w:t xml:space="preserve">            21</w:t>
      </w:r>
      <w:r>
        <w:rPr>
          <w:rFonts w:ascii="Times New Roman" w:hAnsi="Times New Roman" w:cs="Times New Roman"/>
          <w:sz w:val="24"/>
          <w:szCs w:val="24"/>
        </w:rPr>
        <w:t>0991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86E1D2C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Computer Science</w:t>
      </w:r>
    </w:p>
    <w:p w14:paraId="7361E730" w14:textId="7777777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A</w:t>
      </w:r>
    </w:p>
    <w:p w14:paraId="0DEF2436" w14:textId="79F93327" w:rsidR="00F10B90" w:rsidRDefault="00F10B90" w:rsidP="00F10B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Amr El Maghraby</w:t>
      </w:r>
    </w:p>
    <w:p w14:paraId="2A4CE431" w14:textId="13F8ED28" w:rsidR="00F10B90" w:rsidRDefault="00F10B90" w:rsidP="00F10B9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62DAE498" w14:textId="77777777" w:rsidR="00F10B90" w:rsidRDefault="00F10B90" w:rsidP="00F10B9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2808F49" w14:textId="77777777" w:rsidR="00F10B90" w:rsidRDefault="00F10B90" w:rsidP="00F10B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1905A4DC" w14:textId="647200DF" w:rsidR="00F10B90" w:rsidRDefault="00F10B90" w:rsidP="00F10B90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 INTRODUCTION…………………………………..………………………………………...</w:t>
      </w:r>
      <w:r w:rsidR="00BB4630">
        <w:rPr>
          <w:rFonts w:ascii="Times New Roman" w:hAnsi="Times New Roman" w:cs="Times New Roman"/>
          <w:sz w:val="24"/>
          <w:szCs w:val="24"/>
        </w:rPr>
        <w:t>1</w:t>
      </w:r>
    </w:p>
    <w:p w14:paraId="35A0E530" w14:textId="6999956D" w:rsidR="00BB4630" w:rsidRDefault="00BB4630" w:rsidP="00BB46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B90">
        <w:rPr>
          <w:rFonts w:ascii="Times New Roman" w:hAnsi="Times New Roman" w:cs="Times New Roman"/>
          <w:sz w:val="24"/>
          <w:szCs w:val="24"/>
        </w:rPr>
        <w:t xml:space="preserve">1.1 </w:t>
      </w:r>
      <w:r w:rsidR="00F10B90">
        <w:rPr>
          <w:rFonts w:ascii="Times New Roman" w:hAnsi="Times New Roman" w:cs="Times New Roman"/>
          <w:sz w:val="24"/>
          <w:szCs w:val="24"/>
        </w:rPr>
        <w:t>Background</w:t>
      </w:r>
      <w:r w:rsidR="00F10B90">
        <w:rPr>
          <w:rFonts w:ascii="Times New Roman" w:hAnsi="Times New Roman" w:cs="Times New Roman"/>
          <w:sz w:val="24"/>
          <w:szCs w:val="24"/>
        </w:rPr>
        <w:t>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……….1</w:t>
      </w:r>
    </w:p>
    <w:p w14:paraId="6FD5FADD" w14:textId="4481A53E" w:rsidR="00F10B90" w:rsidRDefault="00BB4630" w:rsidP="00BB46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B90">
        <w:rPr>
          <w:rFonts w:ascii="Times New Roman" w:hAnsi="Times New Roman" w:cs="Times New Roman"/>
          <w:sz w:val="24"/>
          <w:szCs w:val="24"/>
        </w:rPr>
        <w:t xml:space="preserve">1.2 </w:t>
      </w:r>
      <w:r w:rsidR="00F10B90">
        <w:rPr>
          <w:rFonts w:ascii="Times New Roman" w:hAnsi="Times New Roman" w:cs="Times New Roman"/>
          <w:sz w:val="24"/>
          <w:szCs w:val="24"/>
        </w:rPr>
        <w:t>Problem Statement</w:t>
      </w:r>
      <w:r w:rsidR="00F10B90"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F10B90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F05D463" w14:textId="580237FB" w:rsidR="00F10B90" w:rsidRDefault="00BB4630" w:rsidP="00BB46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B90">
        <w:rPr>
          <w:rFonts w:ascii="Times New Roman" w:hAnsi="Times New Roman" w:cs="Times New Roman"/>
          <w:sz w:val="24"/>
          <w:szCs w:val="24"/>
        </w:rPr>
        <w:t xml:space="preserve">1.3 </w:t>
      </w:r>
      <w:r w:rsidR="00F10B90">
        <w:rPr>
          <w:rFonts w:ascii="Times New Roman" w:hAnsi="Times New Roman" w:cs="Times New Roman"/>
          <w:sz w:val="24"/>
          <w:szCs w:val="24"/>
        </w:rPr>
        <w:t>Objectives</w:t>
      </w:r>
      <w:r w:rsidR="00F10B90">
        <w:rPr>
          <w:rFonts w:ascii="Times New Roman" w:hAnsi="Times New Roman" w:cs="Times New Roman"/>
          <w:sz w:val="24"/>
          <w:szCs w:val="24"/>
        </w:rPr>
        <w:t>……………………………...……………..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2185521" w14:textId="77777777" w:rsidR="00E3795C" w:rsidRDefault="00E3795C"/>
    <w:sectPr w:rsidR="00E3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CB"/>
    <w:rsid w:val="00857CCB"/>
    <w:rsid w:val="00BB4630"/>
    <w:rsid w:val="00E3795C"/>
    <w:rsid w:val="00F1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393F"/>
  <w15:chartTrackingRefBased/>
  <w15:docId w15:val="{CC5C7FE0-4839-4417-AC01-BB2947EC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B90"/>
    <w:pPr>
      <w:spacing w:line="25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</dc:creator>
  <cp:keywords/>
  <dc:description/>
  <cp:lastModifiedBy>Youssef Mohamed</cp:lastModifiedBy>
  <cp:revision>2</cp:revision>
  <dcterms:created xsi:type="dcterms:W3CDTF">2022-05-08T00:08:00Z</dcterms:created>
  <dcterms:modified xsi:type="dcterms:W3CDTF">2022-05-08T00:16:00Z</dcterms:modified>
</cp:coreProperties>
</file>