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E3A777E" w14:textId="46CD512F" w:rsidR="00A02E75" w:rsidRPr="00A702C1" w:rsidRDefault="00977602">
      <w:pPr>
        <w:pStyle w:val="10"/>
        <w:jc w:val="center"/>
      </w:pPr>
      <w:r>
        <w:rPr>
          <w:b/>
          <w:sz w:val="36"/>
          <w:szCs w:val="36"/>
          <w:u w:val="single"/>
        </w:rPr>
        <w:t>#00</w:t>
      </w:r>
      <w:r w:rsidR="0017113F">
        <w:rPr>
          <w:b/>
          <w:sz w:val="36"/>
          <w:szCs w:val="36"/>
          <w:u w:val="single"/>
        </w:rPr>
        <w:t>5</w:t>
      </w:r>
      <w:r>
        <w:rPr>
          <w:b/>
          <w:sz w:val="36"/>
          <w:szCs w:val="36"/>
          <w:u w:val="single"/>
        </w:rPr>
        <w:t>_</w:t>
      </w:r>
      <w:r w:rsidR="00073ADF">
        <w:rPr>
          <w:b/>
          <w:sz w:val="36"/>
          <w:szCs w:val="36"/>
          <w:u w:val="single"/>
        </w:rPr>
        <w:t>Bug Report</w:t>
      </w:r>
    </w:p>
    <w:p w14:paraId="24072931" w14:textId="77777777" w:rsidR="00A02E75" w:rsidRPr="00F80BD6" w:rsidRDefault="00A02E75">
      <w:pPr>
        <w:pStyle w:val="10"/>
        <w:rPr>
          <w:sz w:val="10"/>
          <w:szCs w:val="10"/>
        </w:rPr>
      </w:pPr>
    </w:p>
    <w:tbl>
      <w:tblPr>
        <w:tblStyle w:val="a5"/>
        <w:tblW w:w="102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8"/>
        <w:gridCol w:w="7938"/>
      </w:tblGrid>
      <w:tr w:rsidR="00A02E75" w14:paraId="29260151" w14:textId="77777777" w:rsidTr="00A702C1">
        <w:trPr>
          <w:trHeight w:val="166"/>
        </w:trPr>
        <w:tc>
          <w:tcPr>
            <w:tcW w:w="230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3FF90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793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00B16" w14:textId="02FDD042" w:rsidR="00A02E75" w:rsidRPr="00F646F4" w:rsidRDefault="00A702C1" w:rsidP="0017113F">
            <w:pPr>
              <w:pStyle w:val="10"/>
              <w:widowControl w:val="0"/>
              <w:spacing w:line="240" w:lineRule="auto"/>
              <w:rPr>
                <w:lang w:val="ru-RU"/>
              </w:rPr>
            </w:pPr>
            <w:r>
              <w:rPr>
                <w:sz w:val="20"/>
                <w:szCs w:val="20"/>
              </w:rPr>
              <w:t>00</w:t>
            </w:r>
            <w:r w:rsidR="0017113F">
              <w:rPr>
                <w:sz w:val="20"/>
                <w:szCs w:val="20"/>
              </w:rPr>
              <w:t>5</w:t>
            </w:r>
            <w:r w:rsidR="00073ADF">
              <w:rPr>
                <w:sz w:val="20"/>
                <w:szCs w:val="20"/>
              </w:rPr>
              <w:t>_Bug</w:t>
            </w:r>
          </w:p>
        </w:tc>
      </w:tr>
      <w:tr w:rsidR="00A02E75" w14:paraId="2CF4DBA7" w14:textId="77777777" w:rsidTr="00A702C1">
        <w:trPr>
          <w:trHeight w:val="273"/>
        </w:trPr>
        <w:tc>
          <w:tcPr>
            <w:tcW w:w="230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D4E5A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93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A8F0" w14:textId="762938E6" w:rsidR="00A02E75" w:rsidRPr="0017113F" w:rsidRDefault="004858A4" w:rsidP="0017113F">
            <w:pPr>
              <w:pStyle w:val="10"/>
              <w:widowControl w:val="0"/>
              <w:spacing w:line="240" w:lineRule="auto"/>
              <w:rPr>
                <w:lang w:val="uk-UA"/>
              </w:rPr>
            </w:pPr>
            <w:r>
              <w:rPr>
                <w:sz w:val="20"/>
                <w:szCs w:val="20"/>
              </w:rPr>
              <w:t xml:space="preserve">Windows 10 – </w:t>
            </w:r>
            <w:r w:rsidR="0017113F">
              <w:rPr>
                <w:sz w:val="20"/>
                <w:szCs w:val="20"/>
              </w:rPr>
              <w:t xml:space="preserve">Button DETAILS </w:t>
            </w:r>
            <w:r w:rsidR="00196901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</w:t>
            </w:r>
            <w:r w:rsidR="0017113F">
              <w:rPr>
                <w:sz w:val="20"/>
                <w:szCs w:val="20"/>
              </w:rPr>
              <w:t>When click Button “</w:t>
            </w:r>
            <w:r w:rsidR="0017113F" w:rsidRPr="0017113F">
              <w:rPr>
                <w:sz w:val="20"/>
                <w:szCs w:val="20"/>
              </w:rPr>
              <w:t>Details</w:t>
            </w:r>
            <w:r w:rsidR="0017113F">
              <w:rPr>
                <w:sz w:val="20"/>
                <w:szCs w:val="20"/>
              </w:rPr>
              <w:t>” doesn’t display a</w:t>
            </w:r>
            <w:r w:rsidR="0017113F" w:rsidRPr="0017113F">
              <w:rPr>
                <w:sz w:val="20"/>
                <w:szCs w:val="20"/>
              </w:rPr>
              <w:t>ddress on the map</w:t>
            </w:r>
          </w:p>
        </w:tc>
      </w:tr>
      <w:tr w:rsidR="00A02E75" w14:paraId="28B6E7D6" w14:textId="77777777" w:rsidTr="00A702C1">
        <w:trPr>
          <w:trHeight w:val="267"/>
        </w:trPr>
        <w:tc>
          <w:tcPr>
            <w:tcW w:w="230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B4EB0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793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988C" w14:textId="4A8B9110" w:rsidR="00A02E75" w:rsidRDefault="00F646F4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Alex</w:t>
            </w:r>
          </w:p>
        </w:tc>
      </w:tr>
      <w:tr w:rsidR="00A02E75" w14:paraId="288B2F56" w14:textId="77777777" w:rsidTr="00A702C1">
        <w:trPr>
          <w:trHeight w:val="91"/>
        </w:trPr>
        <w:tc>
          <w:tcPr>
            <w:tcW w:w="230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8C055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793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72A35" w14:textId="767E7D1C" w:rsidR="00A02E75" w:rsidRPr="00196901" w:rsidRDefault="00F646F4" w:rsidP="00196901">
            <w:pPr>
              <w:pStyle w:val="10"/>
              <w:widowControl w:val="0"/>
              <w:spacing w:line="240" w:lineRule="auto"/>
              <w:rPr>
                <w:lang w:val="uk-UA"/>
              </w:rPr>
            </w:pPr>
            <w:r>
              <w:rPr>
                <w:sz w:val="20"/>
                <w:szCs w:val="20"/>
              </w:rPr>
              <w:t>0</w:t>
            </w:r>
            <w:r w:rsidR="00196901">
              <w:rPr>
                <w:sz w:val="20"/>
                <w:szCs w:val="20"/>
              </w:rPr>
              <w:t>8</w:t>
            </w:r>
            <w:r w:rsidR="004858A4">
              <w:rPr>
                <w:sz w:val="20"/>
                <w:szCs w:val="20"/>
              </w:rPr>
              <w:t>/</w:t>
            </w:r>
            <w:r w:rsidR="00196901">
              <w:rPr>
                <w:sz w:val="20"/>
                <w:szCs w:val="20"/>
              </w:rPr>
              <w:t>04</w:t>
            </w:r>
            <w:r>
              <w:rPr>
                <w:sz w:val="20"/>
                <w:szCs w:val="20"/>
              </w:rPr>
              <w:t>/2022</w:t>
            </w:r>
            <w:r w:rsidR="00196901">
              <w:rPr>
                <w:sz w:val="20"/>
                <w:szCs w:val="20"/>
              </w:rPr>
              <w:t xml:space="preserve"> (mm/</w:t>
            </w:r>
            <w:proofErr w:type="spellStart"/>
            <w:r w:rsidR="00196901">
              <w:rPr>
                <w:sz w:val="20"/>
                <w:szCs w:val="20"/>
              </w:rPr>
              <w:t>dd</w:t>
            </w:r>
            <w:proofErr w:type="spellEnd"/>
            <w:r w:rsidR="00196901">
              <w:rPr>
                <w:sz w:val="20"/>
                <w:szCs w:val="20"/>
              </w:rPr>
              <w:t>/</w:t>
            </w:r>
            <w:proofErr w:type="spellStart"/>
            <w:r w:rsidR="00196901">
              <w:rPr>
                <w:sz w:val="20"/>
                <w:szCs w:val="20"/>
              </w:rPr>
              <w:t>yy</w:t>
            </w:r>
            <w:proofErr w:type="spellEnd"/>
            <w:r w:rsidR="00196901">
              <w:rPr>
                <w:sz w:val="20"/>
                <w:szCs w:val="20"/>
                <w:lang w:val="uk-UA"/>
              </w:rPr>
              <w:t>)</w:t>
            </w:r>
          </w:p>
        </w:tc>
      </w:tr>
      <w:tr w:rsidR="00A02E75" w14:paraId="112269E3" w14:textId="77777777" w:rsidTr="00A702C1">
        <w:trPr>
          <w:trHeight w:val="313"/>
        </w:trPr>
        <w:tc>
          <w:tcPr>
            <w:tcW w:w="230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3C849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793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794C0" w14:textId="300FF338" w:rsidR="00A02E75" w:rsidRPr="00196901" w:rsidRDefault="0017113F" w:rsidP="0062721B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When click Button “</w:t>
            </w:r>
            <w:r w:rsidRPr="0017113F">
              <w:rPr>
                <w:sz w:val="20"/>
                <w:szCs w:val="20"/>
              </w:rPr>
              <w:t>Details</w:t>
            </w:r>
            <w:r>
              <w:rPr>
                <w:sz w:val="20"/>
                <w:szCs w:val="20"/>
              </w:rPr>
              <w:t>” doesn’t display a</w:t>
            </w:r>
            <w:r w:rsidRPr="0017113F">
              <w:rPr>
                <w:sz w:val="20"/>
                <w:szCs w:val="20"/>
              </w:rPr>
              <w:t>ddress on the map</w:t>
            </w:r>
          </w:p>
        </w:tc>
      </w:tr>
      <w:tr w:rsidR="00A02E75" w14:paraId="366CE0A0" w14:textId="77777777" w:rsidTr="00A702C1">
        <w:trPr>
          <w:trHeight w:val="50"/>
        </w:trPr>
        <w:tc>
          <w:tcPr>
            <w:tcW w:w="230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44DEBC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793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1D81F" w14:textId="45678719" w:rsidR="00A02E75" w:rsidRDefault="00942630">
            <w:pPr>
              <w:pStyle w:val="10"/>
              <w:widowControl w:val="0"/>
              <w:spacing w:line="240" w:lineRule="auto"/>
            </w:pPr>
            <w:hyperlink r:id="rId8" w:history="1">
              <w:r w:rsidR="00A2406B" w:rsidRPr="00175770">
                <w:rPr>
                  <w:rStyle w:val="a6"/>
                </w:rPr>
                <w:t>https://voypost-qa-20220630.firebaseapp.com/flats</w:t>
              </w:r>
            </w:hyperlink>
            <w:r w:rsidR="00A2406B">
              <w:t xml:space="preserve"> </w:t>
            </w:r>
          </w:p>
        </w:tc>
      </w:tr>
      <w:tr w:rsidR="006A4778" w14:paraId="0C5A6248" w14:textId="77777777" w:rsidTr="00A702C1">
        <w:trPr>
          <w:trHeight w:val="500"/>
        </w:trPr>
        <w:tc>
          <w:tcPr>
            <w:tcW w:w="2308" w:type="dxa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CCFBB9" w14:textId="77777777" w:rsidR="006A4778" w:rsidRDefault="006A4778" w:rsidP="00A702C1">
            <w:pPr>
              <w:pStyle w:val="10"/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FE1D24E" w14:textId="77777777" w:rsidR="006A4778" w:rsidRDefault="006A4778" w:rsidP="00A702C1">
            <w:pPr>
              <w:pStyle w:val="10"/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54DDBF8" w14:textId="77777777" w:rsidR="006A4778" w:rsidRDefault="006A4778" w:rsidP="00A702C1">
            <w:pPr>
              <w:pStyle w:val="10"/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6FC86A5" w14:textId="77777777" w:rsidR="006A4778" w:rsidRDefault="006A4778" w:rsidP="00A702C1">
            <w:pPr>
              <w:pStyle w:val="10"/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0C641B5" w14:textId="77777777" w:rsidR="006A4778" w:rsidRDefault="006A4778" w:rsidP="00A702C1">
            <w:pPr>
              <w:pStyle w:val="10"/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9F218EB" w14:textId="77777777" w:rsidR="006A4778" w:rsidRDefault="006A4778" w:rsidP="00A702C1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793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B2AB17" w14:textId="6F749F4F" w:rsidR="006A4778" w:rsidRPr="00A83ACB" w:rsidRDefault="0017113F">
            <w:pPr>
              <w:pStyle w:val="10"/>
              <w:widowControl w:val="0"/>
              <w:spacing w:line="240" w:lineRule="auto"/>
            </w:pPr>
            <w:r>
              <w:rPr>
                <w:noProof/>
                <w:sz w:val="20"/>
                <w:szCs w:val="20"/>
                <w:lang w:val="ru-RU" w:eastAsia="ru-RU"/>
              </w:rPr>
              <w:pict w14:anchorId="614E9D8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2.4pt;height:202.2pt">
                  <v:imagedata r:id="rId9" o:title="005_Screenshot_Button_Details_doesnt_work_right"/>
                </v:shape>
              </w:pict>
            </w:r>
          </w:p>
        </w:tc>
      </w:tr>
      <w:tr w:rsidR="006A4778" w14:paraId="76A6049D" w14:textId="77777777" w:rsidTr="00A702C1">
        <w:trPr>
          <w:trHeight w:val="500"/>
        </w:trPr>
        <w:tc>
          <w:tcPr>
            <w:tcW w:w="2308" w:type="dxa"/>
            <w:vMerge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F77515" w14:textId="77777777" w:rsidR="006A4778" w:rsidRDefault="006A4778" w:rsidP="00A702C1">
            <w:pPr>
              <w:pStyle w:val="1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93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536067" w14:textId="39814224" w:rsidR="006A4778" w:rsidRDefault="006A4778">
            <w:pPr>
              <w:pStyle w:val="10"/>
              <w:widowControl w:val="0"/>
              <w:spacing w:line="240" w:lineRule="auto"/>
            </w:pPr>
          </w:p>
        </w:tc>
      </w:tr>
      <w:tr w:rsidR="004858A4" w14:paraId="7FB9BB84" w14:textId="77777777" w:rsidTr="00A702C1">
        <w:trPr>
          <w:trHeight w:val="500"/>
        </w:trPr>
        <w:tc>
          <w:tcPr>
            <w:tcW w:w="230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EB96DB" w14:textId="135BA21B" w:rsidR="004858A4" w:rsidRDefault="004858A4" w:rsidP="00A702C1">
            <w:pPr>
              <w:pStyle w:val="1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Video</w:t>
            </w:r>
          </w:p>
        </w:tc>
        <w:tc>
          <w:tcPr>
            <w:tcW w:w="793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0750F6" w14:textId="2ED3315A" w:rsidR="004858A4" w:rsidRPr="00A91727" w:rsidRDefault="004858A4">
            <w:pPr>
              <w:pStyle w:val="10"/>
              <w:widowControl w:val="0"/>
              <w:spacing w:line="240" w:lineRule="auto"/>
            </w:pPr>
          </w:p>
        </w:tc>
      </w:tr>
      <w:tr w:rsidR="00A02E75" w14:paraId="616D1B73" w14:textId="77777777" w:rsidTr="00A702C1">
        <w:trPr>
          <w:trHeight w:val="161"/>
        </w:trPr>
        <w:tc>
          <w:tcPr>
            <w:tcW w:w="230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91E3B" w14:textId="79AE4700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  <w:r w:rsidR="000A40FB">
              <w:rPr>
                <w:sz w:val="20"/>
                <w:szCs w:val="20"/>
              </w:rPr>
              <w:t xml:space="preserve"> / Operating System / Browser</w:t>
            </w:r>
          </w:p>
        </w:tc>
        <w:tc>
          <w:tcPr>
            <w:tcW w:w="793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96824" w14:textId="218D0FB8" w:rsidR="00A02E75" w:rsidRDefault="000A40FB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 10 / 64 bit / Chrome</w:t>
            </w:r>
          </w:p>
        </w:tc>
      </w:tr>
      <w:tr w:rsidR="00233E69" w14:paraId="0D449C92" w14:textId="77777777" w:rsidTr="00A702C1">
        <w:tc>
          <w:tcPr>
            <w:tcW w:w="230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B59EE6" w14:textId="77777777" w:rsidR="00A702C1" w:rsidRDefault="00A702C1" w:rsidP="00A702C1">
            <w:pPr>
              <w:pStyle w:val="10"/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14:paraId="239D9AFF" w14:textId="77777777" w:rsidR="00A702C1" w:rsidRDefault="00A702C1" w:rsidP="00A702C1">
            <w:pPr>
              <w:pStyle w:val="10"/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14:paraId="70500060" w14:textId="77777777" w:rsidR="00A702C1" w:rsidRDefault="00A702C1" w:rsidP="00A702C1">
            <w:pPr>
              <w:pStyle w:val="10"/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14:paraId="482B579D" w14:textId="77777777" w:rsidR="00A702C1" w:rsidRDefault="00A702C1" w:rsidP="00A702C1">
            <w:pPr>
              <w:pStyle w:val="10"/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14:paraId="1C374563" w14:textId="37D6E7D5" w:rsidR="00233E69" w:rsidRPr="00233E69" w:rsidRDefault="00233E69" w:rsidP="00A702C1">
            <w:pPr>
              <w:pStyle w:val="10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233E69">
              <w:rPr>
                <w:b/>
                <w:sz w:val="20"/>
                <w:szCs w:val="20"/>
              </w:rPr>
              <w:t>Severity - Priority</w:t>
            </w:r>
          </w:p>
          <w:p w14:paraId="26F62845" w14:textId="77777777" w:rsidR="00233E69" w:rsidRPr="00233E69" w:rsidRDefault="00233E69" w:rsidP="00A702C1">
            <w:pPr>
              <w:pStyle w:val="10"/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793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tbl>
            <w:tblPr>
              <w:tblStyle w:val="a7"/>
              <w:tblW w:w="7372" w:type="dxa"/>
              <w:tblLayout w:type="fixed"/>
              <w:tblLook w:val="04A0" w:firstRow="1" w:lastRow="0" w:firstColumn="1" w:lastColumn="0" w:noHBand="0" w:noVBand="1"/>
            </w:tblPr>
            <w:tblGrid>
              <w:gridCol w:w="1652"/>
              <w:gridCol w:w="1705"/>
              <w:gridCol w:w="1321"/>
              <w:gridCol w:w="1418"/>
              <w:gridCol w:w="1276"/>
            </w:tblGrid>
            <w:tr w:rsidR="00564482" w14:paraId="53DA5016" w14:textId="77777777" w:rsidTr="0017113F">
              <w:tc>
                <w:tcPr>
                  <w:tcW w:w="1652" w:type="dxa"/>
                  <w:vMerge w:val="restart"/>
                </w:tcPr>
                <w:p w14:paraId="63D986EA" w14:textId="77777777" w:rsidR="00564482" w:rsidRDefault="00564482" w:rsidP="00233E69">
                  <w:pPr>
                    <w:pStyle w:val="10"/>
                    <w:widowControl w:val="0"/>
                    <w:jc w:val="center"/>
                    <w:rPr>
                      <w:sz w:val="20"/>
                      <w:szCs w:val="20"/>
                    </w:rPr>
                  </w:pPr>
                </w:p>
                <w:p w14:paraId="2B19BB04" w14:textId="77777777" w:rsidR="00564482" w:rsidRDefault="00564482" w:rsidP="00233E69">
                  <w:pPr>
                    <w:pStyle w:val="10"/>
                    <w:widowControl w:val="0"/>
                    <w:jc w:val="center"/>
                    <w:rPr>
                      <w:sz w:val="20"/>
                      <w:szCs w:val="20"/>
                    </w:rPr>
                  </w:pPr>
                </w:p>
                <w:p w14:paraId="15285389" w14:textId="77777777" w:rsidR="00564482" w:rsidRDefault="00564482" w:rsidP="00233E69">
                  <w:pPr>
                    <w:pStyle w:val="10"/>
                    <w:widowControl w:val="0"/>
                    <w:jc w:val="center"/>
                    <w:rPr>
                      <w:sz w:val="20"/>
                      <w:szCs w:val="20"/>
                    </w:rPr>
                  </w:pPr>
                </w:p>
                <w:p w14:paraId="16CD0AC2" w14:textId="06FC489B" w:rsidR="00564482" w:rsidRPr="00A702C1" w:rsidRDefault="00564482" w:rsidP="00A702C1">
                  <w:pPr>
                    <w:pStyle w:val="10"/>
                    <w:widowControl w:val="0"/>
                    <w:ind w:left="-250" w:firstLine="250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A702C1">
                    <w:rPr>
                      <w:b/>
                      <w:sz w:val="20"/>
                      <w:szCs w:val="20"/>
                    </w:rPr>
                    <w:t>Severity</w:t>
                  </w:r>
                </w:p>
              </w:tc>
              <w:tc>
                <w:tcPr>
                  <w:tcW w:w="1705" w:type="dxa"/>
                </w:tcPr>
                <w:p w14:paraId="33552EB6" w14:textId="3349D567" w:rsidR="00564482" w:rsidRPr="000A40FB" w:rsidRDefault="00564482" w:rsidP="00A702C1">
                  <w:pPr>
                    <w:jc w:val="center"/>
                    <w:rPr>
                      <w:b/>
                    </w:rPr>
                  </w:pPr>
                  <w:r w:rsidRPr="000A40FB">
                    <w:rPr>
                      <w:b/>
                    </w:rPr>
                    <w:t>S1 (Blocker)</w:t>
                  </w:r>
                </w:p>
              </w:tc>
              <w:tc>
                <w:tcPr>
                  <w:tcW w:w="1321" w:type="dxa"/>
                </w:tcPr>
                <w:p w14:paraId="53228446" w14:textId="5F3C9CB8" w:rsidR="00564482" w:rsidRDefault="00564482">
                  <w:pPr>
                    <w:pStyle w:val="10"/>
                    <w:widowControl w:val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18" w:type="dxa"/>
                </w:tcPr>
                <w:p w14:paraId="6E395C6D" w14:textId="77777777" w:rsidR="00564482" w:rsidRDefault="00564482">
                  <w:pPr>
                    <w:pStyle w:val="10"/>
                    <w:widowControl w:val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14:paraId="299BAA20" w14:textId="416361F1" w:rsidR="00564482" w:rsidRDefault="00564482" w:rsidP="00564482">
                  <w:pPr>
                    <w:pStyle w:val="10"/>
                    <w:widowControl w:val="0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A702C1" w14:paraId="1E100142" w14:textId="77777777" w:rsidTr="0017113F">
              <w:tc>
                <w:tcPr>
                  <w:tcW w:w="1652" w:type="dxa"/>
                  <w:vMerge/>
                </w:tcPr>
                <w:p w14:paraId="793F3A40" w14:textId="77777777" w:rsidR="00A702C1" w:rsidRDefault="00A702C1">
                  <w:pPr>
                    <w:pStyle w:val="10"/>
                    <w:widowControl w:val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705" w:type="dxa"/>
                </w:tcPr>
                <w:p w14:paraId="714CBD21" w14:textId="60CE27F0" w:rsidR="00A702C1" w:rsidRPr="000A40FB" w:rsidRDefault="00A702C1" w:rsidP="00A702C1">
                  <w:pPr>
                    <w:pStyle w:val="10"/>
                    <w:widowControl w:val="0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0A40FB">
                    <w:rPr>
                      <w:b/>
                    </w:rPr>
                    <w:t>S2 (Critical)</w:t>
                  </w:r>
                </w:p>
              </w:tc>
              <w:tc>
                <w:tcPr>
                  <w:tcW w:w="1321" w:type="dxa"/>
                  <w:tcBorders>
                    <w:bottom w:val="single" w:sz="4" w:space="0" w:color="auto"/>
                  </w:tcBorders>
                </w:tcPr>
                <w:p w14:paraId="09AA966D" w14:textId="65EDDD39" w:rsidR="00A702C1" w:rsidRDefault="00A702C1">
                  <w:pPr>
                    <w:pStyle w:val="10"/>
                    <w:widowControl w:val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18" w:type="dxa"/>
                  <w:tcBorders>
                    <w:bottom w:val="single" w:sz="4" w:space="0" w:color="auto"/>
                  </w:tcBorders>
                </w:tcPr>
                <w:p w14:paraId="705979BC" w14:textId="77777777" w:rsidR="00A702C1" w:rsidRDefault="00A702C1">
                  <w:pPr>
                    <w:pStyle w:val="10"/>
                    <w:widowControl w:val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</w:tcPr>
                <w:p w14:paraId="33A00C98" w14:textId="77777777" w:rsidR="00A702C1" w:rsidRDefault="00A702C1">
                  <w:pPr>
                    <w:pStyle w:val="10"/>
                    <w:widowControl w:val="0"/>
                    <w:rPr>
                      <w:sz w:val="20"/>
                      <w:szCs w:val="20"/>
                    </w:rPr>
                  </w:pPr>
                </w:p>
              </w:tc>
            </w:tr>
            <w:tr w:rsidR="0017113F" w14:paraId="1590E2A8" w14:textId="77777777" w:rsidTr="0017113F">
              <w:tc>
                <w:tcPr>
                  <w:tcW w:w="1652" w:type="dxa"/>
                  <w:vMerge/>
                </w:tcPr>
                <w:p w14:paraId="670CF2E0" w14:textId="77777777" w:rsidR="0017113F" w:rsidRDefault="0017113F">
                  <w:pPr>
                    <w:pStyle w:val="10"/>
                    <w:widowControl w:val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705" w:type="dxa"/>
                </w:tcPr>
                <w:p w14:paraId="37D3350E" w14:textId="53EB2D81" w:rsidR="0017113F" w:rsidRPr="000A40FB" w:rsidRDefault="0017113F" w:rsidP="00A702C1">
                  <w:pPr>
                    <w:pStyle w:val="10"/>
                    <w:widowControl w:val="0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0A40FB">
                    <w:rPr>
                      <w:b/>
                    </w:rPr>
                    <w:t>S3 (Major)</w:t>
                  </w:r>
                </w:p>
              </w:tc>
              <w:tc>
                <w:tcPr>
                  <w:tcW w:w="1321" w:type="dxa"/>
                  <w:shd w:val="solid" w:color="FFFFFF" w:themeColor="background1" w:fill="FFFFFF" w:themeFill="background1"/>
                </w:tcPr>
                <w:p w14:paraId="76CE7A86" w14:textId="6E317214" w:rsidR="0017113F" w:rsidRPr="00A702C1" w:rsidRDefault="0017113F" w:rsidP="00A702C1">
                  <w:pPr>
                    <w:pStyle w:val="10"/>
                    <w:widowControl w:val="0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418" w:type="dxa"/>
                  <w:shd w:val="clear" w:color="auto" w:fill="FF0000"/>
                </w:tcPr>
                <w:p w14:paraId="6A3F703F" w14:textId="224B8E82" w:rsidR="0017113F" w:rsidRDefault="0017113F" w:rsidP="00D21C57">
                  <w:pPr>
                    <w:pStyle w:val="10"/>
                    <w:widowControl w:val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color w:val="FFFFFF" w:themeColor="background1"/>
                      <w:sz w:val="20"/>
                      <w:szCs w:val="20"/>
                    </w:rPr>
                    <w:t>S3-P2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14:paraId="1EC20D9C" w14:textId="5C4F91EC" w:rsidR="0017113F" w:rsidRPr="00196901" w:rsidRDefault="0017113F" w:rsidP="00196901">
                  <w:pPr>
                    <w:pStyle w:val="10"/>
                    <w:widowControl w:val="0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381F73" w14:paraId="6B8ACB55" w14:textId="77777777" w:rsidTr="00196901">
              <w:tc>
                <w:tcPr>
                  <w:tcW w:w="1652" w:type="dxa"/>
                  <w:vMerge/>
                </w:tcPr>
                <w:p w14:paraId="7253F75B" w14:textId="77777777" w:rsidR="00381F73" w:rsidRDefault="00381F73">
                  <w:pPr>
                    <w:pStyle w:val="10"/>
                    <w:widowControl w:val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705" w:type="dxa"/>
                </w:tcPr>
                <w:p w14:paraId="73F04EBE" w14:textId="6FD4A336" w:rsidR="00381F73" w:rsidRPr="000A40FB" w:rsidRDefault="00381F73" w:rsidP="00A702C1">
                  <w:pPr>
                    <w:pStyle w:val="10"/>
                    <w:widowControl w:val="0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0A40FB">
                    <w:rPr>
                      <w:b/>
                    </w:rPr>
                    <w:t>S4 (Minor)</w:t>
                  </w:r>
                </w:p>
              </w:tc>
              <w:tc>
                <w:tcPr>
                  <w:tcW w:w="1321" w:type="dxa"/>
                  <w:tcBorders>
                    <w:bottom w:val="single" w:sz="4" w:space="0" w:color="auto"/>
                  </w:tcBorders>
                </w:tcPr>
                <w:p w14:paraId="1A456455" w14:textId="3CA72983" w:rsidR="00381F73" w:rsidRDefault="00381F73">
                  <w:pPr>
                    <w:pStyle w:val="10"/>
                    <w:widowControl w:val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18" w:type="dxa"/>
                </w:tcPr>
                <w:p w14:paraId="7326D789" w14:textId="77777777" w:rsidR="00381F73" w:rsidRDefault="00381F73">
                  <w:pPr>
                    <w:pStyle w:val="10"/>
                    <w:widowControl w:val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</w:tcPr>
                <w:p w14:paraId="342787A0" w14:textId="77777777" w:rsidR="00381F73" w:rsidRDefault="00381F73">
                  <w:pPr>
                    <w:pStyle w:val="10"/>
                    <w:widowControl w:val="0"/>
                    <w:rPr>
                      <w:sz w:val="20"/>
                      <w:szCs w:val="20"/>
                    </w:rPr>
                  </w:pPr>
                </w:p>
              </w:tc>
            </w:tr>
            <w:tr w:rsidR="00381F73" w14:paraId="12E34A30" w14:textId="77777777" w:rsidTr="00196901">
              <w:tc>
                <w:tcPr>
                  <w:tcW w:w="1652" w:type="dxa"/>
                  <w:vMerge/>
                </w:tcPr>
                <w:p w14:paraId="46A75D49" w14:textId="77777777" w:rsidR="00381F73" w:rsidRDefault="00381F73">
                  <w:pPr>
                    <w:pStyle w:val="10"/>
                    <w:widowControl w:val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705" w:type="dxa"/>
                </w:tcPr>
                <w:p w14:paraId="43E9DB0B" w14:textId="6B3657D0" w:rsidR="00381F73" w:rsidRPr="000A40FB" w:rsidRDefault="00381F73" w:rsidP="00A702C1">
                  <w:pPr>
                    <w:pStyle w:val="10"/>
                    <w:widowControl w:val="0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0A40FB">
                    <w:rPr>
                      <w:b/>
                    </w:rPr>
                    <w:t>S5 (Trivial)</w:t>
                  </w:r>
                </w:p>
              </w:tc>
              <w:tc>
                <w:tcPr>
                  <w:tcW w:w="1321" w:type="dxa"/>
                  <w:shd w:val="clear" w:color="auto" w:fill="FFFFFF" w:themeFill="background1"/>
                </w:tcPr>
                <w:p w14:paraId="1DB29875" w14:textId="4AE99B37" w:rsidR="00381F73" w:rsidRPr="00A91727" w:rsidRDefault="00381F73" w:rsidP="00A91727">
                  <w:pPr>
                    <w:pStyle w:val="10"/>
                    <w:widowControl w:val="0"/>
                    <w:jc w:val="center"/>
                    <w:rPr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418" w:type="dxa"/>
                </w:tcPr>
                <w:p w14:paraId="678F794C" w14:textId="77777777" w:rsidR="00381F73" w:rsidRDefault="00381F73">
                  <w:pPr>
                    <w:pStyle w:val="10"/>
                    <w:widowControl w:val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</w:tcPr>
                <w:p w14:paraId="062D4CAD" w14:textId="77777777" w:rsidR="00381F73" w:rsidRDefault="00381F73">
                  <w:pPr>
                    <w:pStyle w:val="10"/>
                    <w:widowControl w:val="0"/>
                    <w:rPr>
                      <w:sz w:val="20"/>
                      <w:szCs w:val="20"/>
                    </w:rPr>
                  </w:pPr>
                </w:p>
              </w:tc>
            </w:tr>
            <w:tr w:rsidR="00381F73" w14:paraId="4FEFCF5D" w14:textId="77777777" w:rsidTr="00A702C1">
              <w:tc>
                <w:tcPr>
                  <w:tcW w:w="1652" w:type="dxa"/>
                  <w:vMerge/>
                </w:tcPr>
                <w:p w14:paraId="46F6B01D" w14:textId="77777777" w:rsidR="00381F73" w:rsidRDefault="00381F73">
                  <w:pPr>
                    <w:pStyle w:val="10"/>
                    <w:widowControl w:val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705" w:type="dxa"/>
                </w:tcPr>
                <w:p w14:paraId="76D8BF6B" w14:textId="77777777" w:rsidR="00381F73" w:rsidRDefault="00381F73">
                  <w:pPr>
                    <w:pStyle w:val="10"/>
                    <w:widowControl w:val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321" w:type="dxa"/>
                </w:tcPr>
                <w:p w14:paraId="00CF2CDE" w14:textId="06AC006C" w:rsidR="00381F73" w:rsidRPr="000A40FB" w:rsidRDefault="00381F73" w:rsidP="00A702C1">
                  <w:pPr>
                    <w:pStyle w:val="10"/>
                    <w:widowControl w:val="0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0A40FB">
                    <w:rPr>
                      <w:b/>
                    </w:rPr>
                    <w:t>P3 Low</w:t>
                  </w:r>
                </w:p>
              </w:tc>
              <w:tc>
                <w:tcPr>
                  <w:tcW w:w="1418" w:type="dxa"/>
                </w:tcPr>
                <w:p w14:paraId="3F234945" w14:textId="77777777" w:rsidR="00381F73" w:rsidRPr="000A40FB" w:rsidRDefault="00381F73" w:rsidP="00A702C1">
                  <w:pPr>
                    <w:jc w:val="center"/>
                    <w:rPr>
                      <w:b/>
                    </w:rPr>
                  </w:pPr>
                  <w:r w:rsidRPr="000A40FB">
                    <w:rPr>
                      <w:b/>
                    </w:rPr>
                    <w:t>P2 Medium</w:t>
                  </w:r>
                </w:p>
                <w:p w14:paraId="26F8FC71" w14:textId="77777777" w:rsidR="00381F73" w:rsidRPr="000A40FB" w:rsidRDefault="00381F73" w:rsidP="00A702C1">
                  <w:pPr>
                    <w:pStyle w:val="10"/>
                    <w:widowControl w:val="0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</w:tcPr>
                <w:p w14:paraId="509F8EE3" w14:textId="1C0A4CBB" w:rsidR="00381F73" w:rsidRPr="000A40FB" w:rsidRDefault="00381F73" w:rsidP="00A702C1">
                  <w:pPr>
                    <w:jc w:val="center"/>
                    <w:rPr>
                      <w:b/>
                    </w:rPr>
                  </w:pPr>
                  <w:r w:rsidRPr="000A40FB">
                    <w:rPr>
                      <w:b/>
                      <w:sz w:val="20"/>
                      <w:szCs w:val="20"/>
                    </w:rPr>
                    <w:t>P1 High</w:t>
                  </w:r>
                </w:p>
                <w:p w14:paraId="38F952F2" w14:textId="77777777" w:rsidR="00381F73" w:rsidRPr="000A40FB" w:rsidRDefault="00381F73" w:rsidP="00A702C1">
                  <w:pPr>
                    <w:pStyle w:val="10"/>
                    <w:widowControl w:val="0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381F73" w14:paraId="1F581B8A" w14:textId="77777777" w:rsidTr="00A702C1">
              <w:tc>
                <w:tcPr>
                  <w:tcW w:w="1652" w:type="dxa"/>
                  <w:vMerge/>
                </w:tcPr>
                <w:p w14:paraId="16AD8E7C" w14:textId="77777777" w:rsidR="00381F73" w:rsidRDefault="00381F73" w:rsidP="00233E69">
                  <w:pPr>
                    <w:pStyle w:val="10"/>
                    <w:widowControl w:val="0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720" w:type="dxa"/>
                  <w:gridSpan w:val="4"/>
                </w:tcPr>
                <w:p w14:paraId="3F3996B9" w14:textId="743454FE" w:rsidR="00381F73" w:rsidRPr="00A702C1" w:rsidRDefault="00381F73" w:rsidP="00233E69">
                  <w:pPr>
                    <w:pStyle w:val="10"/>
                    <w:widowControl w:val="0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A702C1">
                    <w:rPr>
                      <w:b/>
                      <w:sz w:val="20"/>
                      <w:szCs w:val="20"/>
                    </w:rPr>
                    <w:t>Priority</w:t>
                  </w:r>
                </w:p>
              </w:tc>
            </w:tr>
          </w:tbl>
          <w:p w14:paraId="4C73B070" w14:textId="77777777" w:rsidR="00233E69" w:rsidRDefault="00233E69">
            <w:pPr>
              <w:pStyle w:val="1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A02E75" w14:paraId="2BE824A1" w14:textId="77777777" w:rsidTr="00A702C1">
        <w:tc>
          <w:tcPr>
            <w:tcW w:w="230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CD36D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793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7F469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</w:tbl>
    <w:p w14:paraId="64D29A57" w14:textId="77777777" w:rsidR="00196901" w:rsidRPr="00196901" w:rsidRDefault="00196901">
      <w:pPr>
        <w:pStyle w:val="10"/>
        <w:rPr>
          <w:b/>
          <w:sz w:val="20"/>
          <w:szCs w:val="20"/>
          <w:u w:val="single"/>
        </w:rPr>
      </w:pPr>
      <w:r w:rsidRPr="00196901">
        <w:rPr>
          <w:b/>
          <w:sz w:val="20"/>
          <w:szCs w:val="20"/>
          <w:u w:val="single"/>
        </w:rPr>
        <w:t xml:space="preserve">Precondition </w:t>
      </w:r>
    </w:p>
    <w:p w14:paraId="2E1E1AC9" w14:textId="74F6A572" w:rsidR="00574DF2" w:rsidRDefault="00D21C57">
      <w:pPr>
        <w:pStyle w:val="10"/>
        <w:rPr>
          <w:sz w:val="20"/>
          <w:szCs w:val="20"/>
        </w:rPr>
      </w:pPr>
      <w:r>
        <w:rPr>
          <w:sz w:val="20"/>
          <w:szCs w:val="20"/>
        </w:rPr>
        <w:t xml:space="preserve">Open </w:t>
      </w:r>
      <w:r w:rsidR="00381F73">
        <w:rPr>
          <w:sz w:val="20"/>
          <w:szCs w:val="20"/>
        </w:rPr>
        <w:t>Flat</w:t>
      </w:r>
      <w:r>
        <w:rPr>
          <w:sz w:val="20"/>
          <w:szCs w:val="20"/>
        </w:rPr>
        <w:t xml:space="preserve"> page</w:t>
      </w:r>
    </w:p>
    <w:p w14:paraId="2C11A13B" w14:textId="77777777" w:rsidR="00A02E75" w:rsidRDefault="00C0481F">
      <w:pPr>
        <w:pStyle w:val="10"/>
      </w:pPr>
      <w:r>
        <w:rPr>
          <w:b/>
          <w:u w:val="single"/>
        </w:rPr>
        <w:t>Steps to reproduce</w:t>
      </w:r>
    </w:p>
    <w:p w14:paraId="3A988D8F" w14:textId="35AC5B3E" w:rsidR="00A91727" w:rsidRPr="0017113F" w:rsidRDefault="00C0481F" w:rsidP="00F80BD6">
      <w:pPr>
        <w:pStyle w:val="HTML"/>
        <w:shd w:val="clear" w:color="auto" w:fill="F8F9FA"/>
        <w:rPr>
          <w:rFonts w:ascii="Arial" w:eastAsia="Arial" w:hAnsi="Arial" w:cs="Arial"/>
          <w:color w:val="000000"/>
          <w:lang w:val="en-US" w:eastAsia="en-US"/>
        </w:rPr>
      </w:pPr>
      <w:r w:rsidRPr="00A91727">
        <w:rPr>
          <w:rFonts w:ascii="Arial" w:eastAsia="Arial" w:hAnsi="Arial" w:cs="Arial"/>
          <w:color w:val="000000"/>
          <w:lang w:val="en-US" w:eastAsia="en-US"/>
        </w:rPr>
        <w:t xml:space="preserve">&gt; </w:t>
      </w:r>
      <w:r w:rsidR="0017113F">
        <w:rPr>
          <w:rFonts w:ascii="Arial" w:eastAsia="Arial" w:hAnsi="Arial" w:cs="Arial"/>
          <w:color w:val="000000"/>
          <w:lang w:val="en-US" w:eastAsia="en-US"/>
        </w:rPr>
        <w:t>Scroll down to the flat “</w:t>
      </w:r>
      <w:proofErr w:type="spellStart"/>
      <w:r w:rsidR="0017113F" w:rsidRPr="0017113F">
        <w:rPr>
          <w:rFonts w:ascii="Helvetica" w:hAnsi="Helvetica" w:cs="Helvetica"/>
          <w:spacing w:val="2"/>
          <w:sz w:val="21"/>
          <w:szCs w:val="21"/>
          <w:shd w:val="clear" w:color="auto" w:fill="FFFFFF"/>
          <w:lang w:val="en-US"/>
        </w:rPr>
        <w:t>Entuziastiv</w:t>
      </w:r>
      <w:proofErr w:type="spellEnd"/>
      <w:r w:rsidR="0017113F" w:rsidRPr="0017113F">
        <w:rPr>
          <w:rFonts w:ascii="Helvetica" w:hAnsi="Helvetica" w:cs="Helvetica"/>
          <w:spacing w:val="2"/>
          <w:sz w:val="21"/>
          <w:szCs w:val="21"/>
          <w:shd w:val="clear" w:color="auto" w:fill="FFFFFF"/>
          <w:lang w:val="en-US"/>
        </w:rPr>
        <w:t xml:space="preserve"> Street, 41, Kyiv, Ukraine</w:t>
      </w:r>
      <w:r w:rsidR="0017113F">
        <w:rPr>
          <w:rFonts w:ascii="Helvetica" w:hAnsi="Helvetica" w:cs="Helvetica"/>
          <w:spacing w:val="2"/>
          <w:sz w:val="21"/>
          <w:szCs w:val="21"/>
          <w:shd w:val="clear" w:color="auto" w:fill="FFFFFF"/>
          <w:lang w:val="en-US"/>
        </w:rPr>
        <w:t>”</w:t>
      </w:r>
    </w:p>
    <w:p w14:paraId="212AF385" w14:textId="2B574CD2" w:rsidR="00A2406B" w:rsidRDefault="00A2406B" w:rsidP="00F80BD6">
      <w:pPr>
        <w:pStyle w:val="HTML"/>
        <w:shd w:val="clear" w:color="auto" w:fill="F8F9FA"/>
        <w:rPr>
          <w:rFonts w:ascii="Arial" w:eastAsia="Arial" w:hAnsi="Arial" w:cs="Arial"/>
          <w:color w:val="000000"/>
          <w:lang w:val="en-US" w:eastAsia="en-US"/>
        </w:rPr>
      </w:pPr>
      <w:r>
        <w:rPr>
          <w:rFonts w:ascii="Arial" w:eastAsia="Arial" w:hAnsi="Arial" w:cs="Arial"/>
          <w:color w:val="000000"/>
          <w:lang w:val="en-US" w:eastAsia="en-US"/>
        </w:rPr>
        <w:t xml:space="preserve">&gt; Click </w:t>
      </w:r>
      <w:r w:rsidR="0017113F">
        <w:rPr>
          <w:rFonts w:ascii="Arial" w:eastAsia="Arial" w:hAnsi="Arial" w:cs="Arial"/>
          <w:color w:val="000000"/>
          <w:lang w:val="en-US" w:eastAsia="en-US"/>
        </w:rPr>
        <w:t>button “DETAILS”</w:t>
      </w:r>
      <w:bookmarkStart w:id="0" w:name="_GoBack"/>
      <w:bookmarkEnd w:id="0"/>
    </w:p>
    <w:p w14:paraId="1B52C819" w14:textId="53D65AA1" w:rsidR="00A02E75" w:rsidRDefault="00C0481F">
      <w:pPr>
        <w:pStyle w:val="10"/>
      </w:pPr>
      <w:r>
        <w:rPr>
          <w:b/>
          <w:u w:val="single"/>
        </w:rPr>
        <w:t>Expected result</w:t>
      </w:r>
    </w:p>
    <w:p w14:paraId="28000842" w14:textId="205D48FE" w:rsidR="00D21C57" w:rsidRDefault="00D21C57">
      <w:pPr>
        <w:pStyle w:val="10"/>
        <w:rPr>
          <w:sz w:val="20"/>
          <w:szCs w:val="20"/>
        </w:rPr>
      </w:pPr>
      <w:r w:rsidRPr="00D21C57">
        <w:rPr>
          <w:sz w:val="20"/>
          <w:szCs w:val="20"/>
        </w:rPr>
        <w:t xml:space="preserve">Must </w:t>
      </w:r>
      <w:r w:rsidR="00564482" w:rsidRPr="00D21C57">
        <w:rPr>
          <w:sz w:val="20"/>
          <w:szCs w:val="20"/>
        </w:rPr>
        <w:t>Display</w:t>
      </w:r>
      <w:r w:rsidR="00564482">
        <w:rPr>
          <w:sz w:val="20"/>
          <w:szCs w:val="20"/>
        </w:rPr>
        <w:t>ed</w:t>
      </w:r>
      <w:r w:rsidR="00564482" w:rsidRPr="00D21C57">
        <w:rPr>
          <w:sz w:val="20"/>
          <w:szCs w:val="20"/>
        </w:rPr>
        <w:t xml:space="preserve"> </w:t>
      </w:r>
      <w:r w:rsidR="0017113F">
        <w:rPr>
          <w:sz w:val="20"/>
          <w:szCs w:val="20"/>
        </w:rPr>
        <w:t>a</w:t>
      </w:r>
      <w:r w:rsidR="0017113F" w:rsidRPr="0017113F">
        <w:rPr>
          <w:sz w:val="20"/>
          <w:szCs w:val="20"/>
        </w:rPr>
        <w:t>ddress on the map</w:t>
      </w:r>
    </w:p>
    <w:p w14:paraId="4951F696" w14:textId="2449818D" w:rsidR="00A02E75" w:rsidRDefault="00C0481F">
      <w:pPr>
        <w:pStyle w:val="10"/>
      </w:pPr>
      <w:r>
        <w:rPr>
          <w:b/>
          <w:u w:val="single"/>
        </w:rPr>
        <w:t>Actual result</w:t>
      </w:r>
    </w:p>
    <w:p w14:paraId="519ECCBA" w14:textId="72590022" w:rsidR="00A02E75" w:rsidRPr="00F80BD6" w:rsidRDefault="0017113F" w:rsidP="00A2406B">
      <w:pPr>
        <w:pStyle w:val="10"/>
        <w:rPr>
          <w:sz w:val="20"/>
          <w:szCs w:val="20"/>
        </w:rPr>
      </w:pPr>
      <w:r>
        <w:rPr>
          <w:sz w:val="20"/>
          <w:szCs w:val="20"/>
        </w:rPr>
        <w:t>Nothing displayed</w:t>
      </w:r>
    </w:p>
    <w:sectPr w:rsidR="00A02E75" w:rsidRPr="00F80BD6" w:rsidSect="006A4778">
      <w:footerReference w:type="default" r:id="rId10"/>
      <w:pgSz w:w="12240" w:h="15840"/>
      <w:pgMar w:top="426" w:right="1440" w:bottom="851" w:left="1440" w:header="720" w:footer="14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353A54" w14:textId="77777777" w:rsidR="00942630" w:rsidRDefault="00942630">
      <w:pPr>
        <w:spacing w:line="240" w:lineRule="auto"/>
      </w:pPr>
      <w:r>
        <w:separator/>
      </w:r>
    </w:p>
  </w:endnote>
  <w:endnote w:type="continuationSeparator" w:id="0">
    <w:p w14:paraId="0069652A" w14:textId="77777777" w:rsidR="00942630" w:rsidRDefault="009426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F24B1A" w14:textId="2222570F" w:rsidR="00A02E75" w:rsidRPr="00A702C1" w:rsidRDefault="00A702C1">
    <w:pPr>
      <w:pStyle w:val="10"/>
      <w:rPr>
        <w:sz w:val="18"/>
        <w:szCs w:val="18"/>
      </w:rPr>
    </w:pPr>
    <w:r>
      <w:rPr>
        <w:i/>
        <w:noProof/>
        <w:color w:val="B7B7B7"/>
        <w:sz w:val="18"/>
        <w:szCs w:val="18"/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729A11" wp14:editId="73DA1B3D">
              <wp:simplePos x="0" y="0"/>
              <wp:positionH relativeFrom="column">
                <wp:posOffset>-7620</wp:posOffset>
              </wp:positionH>
              <wp:positionV relativeFrom="paragraph">
                <wp:posOffset>-81915</wp:posOffset>
              </wp:positionV>
              <wp:extent cx="6675120" cy="0"/>
              <wp:effectExtent l="38100" t="38100" r="49530" b="95250"/>
              <wp:wrapNone/>
              <wp:docPr id="1" name="Прямая соединительная линия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7512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id="Прямая соединительная линия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6pt,-6.45pt" to="525pt,-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" strokecolor="#4f81bd [3204]" strokeweight="2pt">
              <v:shadow on="t" color="black" opacity="24903f" origin=",.5" offset="0,.55556mm"/>
            </v:line>
          </w:pict>
        </mc:Fallback>
      </mc:AlternateContent>
    </w:r>
    <w:r w:rsidR="00C0481F" w:rsidRPr="00A702C1">
      <w:rPr>
        <w:i/>
        <w:color w:val="B7B7B7"/>
        <w:sz w:val="18"/>
        <w:szCs w:val="18"/>
      </w:rPr>
      <w:t xml:space="preserve">Made by </w:t>
    </w:r>
    <w:r>
      <w:rPr>
        <w:i/>
        <w:color w:val="B7B7B7"/>
        <w:sz w:val="18"/>
        <w:szCs w:val="18"/>
      </w:rPr>
      <w:t>www.</w:t>
    </w:r>
    <w:r w:rsidRPr="00A702C1">
      <w:rPr>
        <w:i/>
        <w:color w:val="B7B7B7"/>
        <w:sz w:val="18"/>
        <w:szCs w:val="18"/>
      </w:rPr>
      <w:t>oleksandr.top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1DAAED" w14:textId="77777777" w:rsidR="00942630" w:rsidRDefault="00942630">
      <w:pPr>
        <w:spacing w:line="240" w:lineRule="auto"/>
      </w:pPr>
      <w:r>
        <w:separator/>
      </w:r>
    </w:p>
  </w:footnote>
  <w:footnote w:type="continuationSeparator" w:id="0">
    <w:p w14:paraId="2C6E7698" w14:textId="77777777" w:rsidR="00942630" w:rsidRDefault="009426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623F7D"/>
    <w:multiLevelType w:val="hybridMultilevel"/>
    <w:tmpl w:val="DCC4FE40"/>
    <w:lvl w:ilvl="0" w:tplc="6B0065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C643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E474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D443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A812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A4F3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3CB9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4072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CA6E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02E75"/>
    <w:rsid w:val="00073ADF"/>
    <w:rsid w:val="000A40FB"/>
    <w:rsid w:val="000F7DC4"/>
    <w:rsid w:val="0017113F"/>
    <w:rsid w:val="00196901"/>
    <w:rsid w:val="001D5B91"/>
    <w:rsid w:val="00233E69"/>
    <w:rsid w:val="002A54EB"/>
    <w:rsid w:val="00381F73"/>
    <w:rsid w:val="00382793"/>
    <w:rsid w:val="00401852"/>
    <w:rsid w:val="004858A4"/>
    <w:rsid w:val="00564482"/>
    <w:rsid w:val="00574DF2"/>
    <w:rsid w:val="005F14F7"/>
    <w:rsid w:val="0062721B"/>
    <w:rsid w:val="00691F0F"/>
    <w:rsid w:val="006A4778"/>
    <w:rsid w:val="00771138"/>
    <w:rsid w:val="0084197A"/>
    <w:rsid w:val="00921C04"/>
    <w:rsid w:val="00942630"/>
    <w:rsid w:val="00977602"/>
    <w:rsid w:val="00A02E75"/>
    <w:rsid w:val="00A2406B"/>
    <w:rsid w:val="00A702C1"/>
    <w:rsid w:val="00A83ACB"/>
    <w:rsid w:val="00A91727"/>
    <w:rsid w:val="00AA5956"/>
    <w:rsid w:val="00B21632"/>
    <w:rsid w:val="00B44B25"/>
    <w:rsid w:val="00C0481F"/>
    <w:rsid w:val="00C33027"/>
    <w:rsid w:val="00D21C57"/>
    <w:rsid w:val="00D62B21"/>
    <w:rsid w:val="00E4113E"/>
    <w:rsid w:val="00E903DB"/>
    <w:rsid w:val="00E90B74"/>
    <w:rsid w:val="00ED14B2"/>
    <w:rsid w:val="00F27A2E"/>
    <w:rsid w:val="00F63BB9"/>
    <w:rsid w:val="00F646F4"/>
    <w:rsid w:val="00F8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B7679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10"/>
    <w:next w:val="1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10"/>
    <w:next w:val="1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10"/>
    <w:next w:val="1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paragraph" w:styleId="a3">
    <w:name w:val="Title"/>
    <w:basedOn w:val="10"/>
    <w:next w:val="10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10"/>
    <w:next w:val="1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A83ACB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233E6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A702C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702C1"/>
  </w:style>
  <w:style w:type="paragraph" w:styleId="aa">
    <w:name w:val="footer"/>
    <w:basedOn w:val="a"/>
    <w:link w:val="ab"/>
    <w:uiPriority w:val="99"/>
    <w:unhideWhenUsed/>
    <w:rsid w:val="00A702C1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702C1"/>
  </w:style>
  <w:style w:type="paragraph" w:styleId="ac">
    <w:name w:val="Balloon Text"/>
    <w:basedOn w:val="a"/>
    <w:link w:val="ad"/>
    <w:uiPriority w:val="99"/>
    <w:semiHidden/>
    <w:unhideWhenUsed/>
    <w:rsid w:val="004858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4858A4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A917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1727"/>
    <w:rPr>
      <w:rFonts w:ascii="Courier New" w:eastAsia="Times New Roman" w:hAnsi="Courier New" w:cs="Courier New"/>
      <w:color w:val="auto"/>
      <w:sz w:val="20"/>
      <w:szCs w:val="20"/>
      <w:lang w:val="ru-RU" w:eastAsia="ru-RU"/>
    </w:rPr>
  </w:style>
  <w:style w:type="character" w:customStyle="1" w:styleId="y2iqfc">
    <w:name w:val="y2iqfc"/>
    <w:basedOn w:val="a0"/>
    <w:rsid w:val="00A917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10"/>
    <w:next w:val="1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10"/>
    <w:next w:val="1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10"/>
    <w:next w:val="1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paragraph" w:styleId="a3">
    <w:name w:val="Title"/>
    <w:basedOn w:val="10"/>
    <w:next w:val="10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10"/>
    <w:next w:val="1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A83ACB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233E6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A702C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702C1"/>
  </w:style>
  <w:style w:type="paragraph" w:styleId="aa">
    <w:name w:val="footer"/>
    <w:basedOn w:val="a"/>
    <w:link w:val="ab"/>
    <w:uiPriority w:val="99"/>
    <w:unhideWhenUsed/>
    <w:rsid w:val="00A702C1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702C1"/>
  </w:style>
  <w:style w:type="paragraph" w:styleId="ac">
    <w:name w:val="Balloon Text"/>
    <w:basedOn w:val="a"/>
    <w:link w:val="ad"/>
    <w:uiPriority w:val="99"/>
    <w:semiHidden/>
    <w:unhideWhenUsed/>
    <w:rsid w:val="004858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4858A4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A917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1727"/>
    <w:rPr>
      <w:rFonts w:ascii="Courier New" w:eastAsia="Times New Roman" w:hAnsi="Courier New" w:cs="Courier New"/>
      <w:color w:val="auto"/>
      <w:sz w:val="20"/>
      <w:szCs w:val="20"/>
      <w:lang w:val="ru-RU" w:eastAsia="ru-RU"/>
    </w:rPr>
  </w:style>
  <w:style w:type="character" w:customStyle="1" w:styleId="y2iqfc">
    <w:name w:val="y2iqfc"/>
    <w:basedOn w:val="a0"/>
    <w:rsid w:val="00A91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95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oypost-qa-20220630.firebaseapp.com/flat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26</cp:revision>
  <cp:lastPrinted>2022-05-25T07:56:00Z</cp:lastPrinted>
  <dcterms:created xsi:type="dcterms:W3CDTF">2016-10-31T11:14:00Z</dcterms:created>
  <dcterms:modified xsi:type="dcterms:W3CDTF">2022-08-04T18:36:00Z</dcterms:modified>
</cp:coreProperties>
</file>