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6BCF7" w14:textId="77777777" w:rsidR="00CF6275" w:rsidRDefault="00CF6275">
      <w:pPr>
        <w:spacing w:after="160" w:line="259" w:lineRule="auto"/>
        <w:rPr>
          <w:rFonts w:ascii="Calibri" w:eastAsia="Calibri" w:hAnsi="Calibri" w:cs="Calibri"/>
          <w:color w:val="000000"/>
          <w:sz w:val="22"/>
          <w:szCs w:val="22"/>
        </w:rPr>
      </w:pPr>
    </w:p>
    <w:tbl>
      <w:tblPr>
        <w:tblStyle w:val="a"/>
        <w:tblW w:w="9923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835"/>
        <w:gridCol w:w="9088"/>
      </w:tblGrid>
      <w:tr w:rsidR="00CF6275" w14:paraId="3100CB54" w14:textId="77777777">
        <w:trPr>
          <w:trHeight w:val="2192"/>
        </w:trPr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08C12F1" w14:textId="77777777" w:rsidR="00CF6275" w:rsidRDefault="00000000">
            <w:pP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114300" distR="114300" wp14:anchorId="17E5E2EC" wp14:editId="693F2EBB">
                      <wp:extent cx="390525" cy="438784"/>
                      <wp:effectExtent l="0" t="0" r="0" b="0"/>
                      <wp:docPr id="1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57088" y="3566958"/>
                                <a:ext cx="377825" cy="4260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EAFFD2E" w14:textId="77777777" w:rsidR="00CF6275" w:rsidRDefault="00CF6275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inline distB="0" distT="0" distL="114300" distR="114300">
                      <wp:extent cx="390525" cy="438784"/>
                      <wp:effectExtent b="0" l="0" r="0" t="0"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0525" cy="4387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90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8BF7EC4" w14:textId="77777777" w:rsidR="00CF6275" w:rsidRDefault="00000000">
            <w:pPr>
              <w:jc w:val="both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656F0F86" w14:textId="77777777" w:rsidR="00CF6275" w:rsidRDefault="00CF6275">
            <w:pPr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</w:p>
          <w:p w14:paraId="70B37E4A" w14:textId="77777777" w:rsidR="00CF6275" w:rsidRDefault="00000000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06852578" w14:textId="77777777" w:rsidR="00CF6275" w:rsidRDefault="00CF6275">
      <w:pPr>
        <w:rPr>
          <w:rFonts w:ascii="Calibri" w:eastAsia="Calibri" w:hAnsi="Calibri" w:cs="Calibri"/>
          <w:color w:val="767171"/>
          <w:sz w:val="24"/>
          <w:szCs w:val="24"/>
        </w:rPr>
      </w:pPr>
    </w:p>
    <w:tbl>
      <w:tblPr>
        <w:tblStyle w:val="a0"/>
        <w:tblW w:w="10057" w:type="dxa"/>
        <w:tblInd w:w="-14" w:type="dxa"/>
        <w:tblLayout w:type="fixed"/>
        <w:tblLook w:val="0000" w:firstRow="0" w:lastRow="0" w:firstColumn="0" w:lastColumn="0" w:noHBand="0" w:noVBand="0"/>
      </w:tblPr>
      <w:tblGrid>
        <w:gridCol w:w="10057"/>
      </w:tblGrid>
      <w:tr w:rsidR="00CF6275" w14:paraId="07F350C2" w14:textId="77777777">
        <w:trPr>
          <w:trHeight w:val="1"/>
        </w:trPr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left w:w="14" w:type="dxa"/>
              <w:right w:w="14" w:type="dxa"/>
            </w:tcMar>
            <w:vAlign w:val="center"/>
          </w:tcPr>
          <w:p w14:paraId="3CFB18CD" w14:textId="77777777" w:rsidR="00CF6275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1C6DE59D" w14:textId="77777777" w:rsidR="00CF6275" w:rsidRDefault="00CF6275">
      <w:pPr>
        <w:spacing w:line="360" w:lineRule="auto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14:paraId="3F0E8849" w14:textId="77777777" w:rsidR="00CF6275" w:rsidRDefault="00CF6275">
      <w:pPr>
        <w:spacing w:line="360" w:lineRule="auto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</w:p>
    <w:tbl>
      <w:tblPr>
        <w:tblStyle w:val="a1"/>
        <w:tblW w:w="1007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0076"/>
      </w:tblGrid>
      <w:tr w:rsidR="00CF6275" w14:paraId="2CE283BF" w14:textId="77777777">
        <w:trPr>
          <w:trHeight w:val="440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B8F209A" w14:textId="77777777" w:rsidR="00CF6275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CF6275" w14:paraId="5246244E" w14:textId="77777777">
        <w:trPr>
          <w:trHeight w:val="1663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08E4FB06" w14:textId="77777777" w:rsidR="00CF6275" w:rsidRDefault="00CF6275">
            <w:pPr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</w:p>
          <w:p w14:paraId="537ED757" w14:textId="77777777" w:rsidR="00CF6275" w:rsidRDefault="00000000">
            <w:pPr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14:paraId="44180D5B" w14:textId="77777777" w:rsidR="00CF6275" w:rsidRDefault="00CF6275">
            <w:pPr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</w:p>
          <w:p w14:paraId="69C53359" w14:textId="77777777" w:rsidR="00CF6275" w:rsidRDefault="00000000">
            <w:pPr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Los que más me interesaron fueron 3 , programación de base de datos, desarrollo web ,minería de datos</w:t>
            </w:r>
          </w:p>
          <w:p w14:paraId="4D4FCEA0" w14:textId="77777777" w:rsidR="00CF6275" w:rsidRDefault="00CF6275">
            <w:pPr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</w:p>
          <w:p w14:paraId="09B69C2E" w14:textId="77777777" w:rsidR="00CF6275" w:rsidRDefault="00000000">
            <w:pPr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Programación de base de </w:t>
            </w:r>
            <w:proofErr w:type="spellStart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datos:Lo</w:t>
            </w:r>
            <w:proofErr w:type="spellEnd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mas</w:t>
            </w:r>
            <w:proofErr w:type="spellEnd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me gusto de la base de programación de base de datos es la capacidad de almacenar información crítica (contraseñas, tarjetas de crédito, datos médicos). Aprender a  implementar cifrado, autenticación fuerte fue un total desafío , cosa que me gusto bastante</w:t>
            </w:r>
          </w:p>
          <w:p w14:paraId="3D925233" w14:textId="77777777" w:rsidR="00CF6275" w:rsidRDefault="00CF6275">
            <w:pPr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</w:p>
          <w:p w14:paraId="31683EED" w14:textId="77777777" w:rsidR="00CF6275" w:rsidRDefault="00000000">
            <w:pPr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Desarrollo web :Me gusto el desarrollo web por el hecho de saber que existe detrás de una página web, poder desarrollar funcionalidades , </w:t>
            </w:r>
            <w:proofErr w:type="spellStart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apk</w:t>
            </w:r>
            <w:proofErr w:type="spellEnd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, métodos de seguridad la importancia de crear diseños adaptables (responsive), todo esto abarca bastante conocimiento útil que me intereso bastante</w:t>
            </w:r>
          </w:p>
          <w:p w14:paraId="0742E01E" w14:textId="77777777" w:rsidR="00CF6275" w:rsidRDefault="00CF6275">
            <w:pPr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</w:p>
          <w:p w14:paraId="2B9CA675" w14:textId="77777777" w:rsidR="00CF6275" w:rsidRDefault="00000000">
            <w:pPr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Minería de </w:t>
            </w:r>
            <w:proofErr w:type="spellStart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datos:con</w:t>
            </w:r>
            <w:proofErr w:type="spellEnd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minería fue posible  encontrar relaciones y patrones que no son evidentes a simple vista en grandes volúmenes de información. Por ejemplo, descubrir que quienes compran pan también tienden a comprar mantequilla (</w:t>
            </w:r>
            <w:proofErr w:type="spellStart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market</w:t>
            </w:r>
            <w:proofErr w:type="spellEnd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basket</w:t>
            </w:r>
            <w:proofErr w:type="spellEnd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analysis</w:t>
            </w:r>
            <w:proofErr w:type="spellEnd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).Es poder entregar respuesta a base estos patrones el algo muy interesante a aprender</w:t>
            </w:r>
          </w:p>
          <w:p w14:paraId="33AA9BE3" w14:textId="77777777" w:rsidR="00CF6275" w:rsidRDefault="00CF6275">
            <w:pPr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</w:p>
          <w:p w14:paraId="332B34F3" w14:textId="77777777" w:rsidR="00CF6275" w:rsidRDefault="00CF6275">
            <w:pPr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</w:p>
          <w:p w14:paraId="1B9B0DD2" w14:textId="77777777" w:rsidR="00CF6275" w:rsidRDefault="00000000">
            <w:pPr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</w:p>
          <w:p w14:paraId="266DE5F7" w14:textId="77777777" w:rsidR="00CF6275" w:rsidRDefault="00CF6275">
            <w:pPr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</w:p>
          <w:p w14:paraId="0AA47D05" w14:textId="4EE8DB5A" w:rsidR="00CF6275" w:rsidRDefault="00000000">
            <w:pPr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lastRenderedPageBreak/>
              <w:t>Si, por que te pueden ayudar en tu perfil al momento de egresar en la carrera, teniendo mayor probabilidad de contratación</w:t>
            </w:r>
          </w:p>
          <w:p w14:paraId="635CD6AC" w14:textId="77777777" w:rsidR="00CF6275" w:rsidRDefault="00CF6275">
            <w:pPr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</w:p>
          <w:p w14:paraId="7BA4649D" w14:textId="77777777" w:rsidR="00CF6275" w:rsidRDefault="00CF6275">
            <w:pPr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</w:p>
          <w:p w14:paraId="718DA201" w14:textId="77777777" w:rsidR="00CF6275" w:rsidRDefault="00CF6275">
            <w:pPr>
              <w:jc w:val="both"/>
              <w:rPr>
                <w:rFonts w:ascii="Calibri" w:eastAsia="Calibri" w:hAnsi="Calibri" w:cs="Calibri"/>
                <w:b/>
                <w:color w:val="1F4E79"/>
                <w:sz w:val="22"/>
                <w:szCs w:val="22"/>
              </w:rPr>
            </w:pPr>
          </w:p>
          <w:p w14:paraId="618CFC11" w14:textId="77777777" w:rsidR="00CF6275" w:rsidRDefault="00CF6275">
            <w:pPr>
              <w:jc w:val="both"/>
              <w:rPr>
                <w:rFonts w:ascii="Calibri" w:eastAsia="Calibri" w:hAnsi="Calibri" w:cs="Calibri"/>
                <w:b/>
                <w:color w:val="1F4E79"/>
                <w:sz w:val="22"/>
                <w:szCs w:val="22"/>
              </w:rPr>
            </w:pPr>
          </w:p>
          <w:p w14:paraId="78AF142E" w14:textId="77777777" w:rsidR="00CF6275" w:rsidRDefault="00CF6275">
            <w:pPr>
              <w:jc w:val="both"/>
              <w:rPr>
                <w:rFonts w:ascii="Calibri" w:eastAsia="Calibri" w:hAnsi="Calibri" w:cs="Calibri"/>
                <w:b/>
                <w:color w:val="1F4E79"/>
                <w:sz w:val="22"/>
                <w:szCs w:val="22"/>
              </w:rPr>
            </w:pPr>
          </w:p>
          <w:p w14:paraId="6FA61A26" w14:textId="77777777" w:rsidR="00CF6275" w:rsidRDefault="00CF6275">
            <w:pPr>
              <w:jc w:val="both"/>
              <w:rPr>
                <w:rFonts w:ascii="Calibri" w:eastAsia="Calibri" w:hAnsi="Calibri" w:cs="Calibri"/>
              </w:rPr>
            </w:pPr>
          </w:p>
        </w:tc>
      </w:tr>
    </w:tbl>
    <w:p w14:paraId="67EBB1F4" w14:textId="77777777" w:rsidR="00CF6275" w:rsidRDefault="00CF6275">
      <w:pPr>
        <w:spacing w:line="360" w:lineRule="auto"/>
        <w:jc w:val="both"/>
        <w:rPr>
          <w:rFonts w:ascii="Calibri" w:eastAsia="Calibri" w:hAnsi="Calibri" w:cs="Calibri"/>
          <w:color w:val="595959"/>
          <w:sz w:val="24"/>
          <w:szCs w:val="24"/>
        </w:rPr>
      </w:pPr>
    </w:p>
    <w:p w14:paraId="5816D3E0" w14:textId="77777777" w:rsidR="00CF6275" w:rsidRDefault="00CF6275">
      <w:pPr>
        <w:spacing w:line="360" w:lineRule="auto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14:paraId="7ECB2A56" w14:textId="77777777" w:rsidR="00CF6275" w:rsidRDefault="00CF6275">
      <w:pPr>
        <w:spacing w:line="360" w:lineRule="auto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14:paraId="53243002" w14:textId="77777777" w:rsidR="00CF6275" w:rsidRDefault="00CF6275">
      <w:pPr>
        <w:spacing w:line="360" w:lineRule="auto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14:paraId="2E52A5DA" w14:textId="77777777" w:rsidR="00CF6275" w:rsidRDefault="00CF6275">
      <w:pPr>
        <w:spacing w:line="360" w:lineRule="auto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</w:p>
    <w:tbl>
      <w:tblPr>
        <w:tblStyle w:val="a2"/>
        <w:tblW w:w="1007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0076"/>
      </w:tblGrid>
      <w:tr w:rsidR="00CF6275" w14:paraId="3921336B" w14:textId="77777777">
        <w:trPr>
          <w:trHeight w:val="440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3B16FF7" w14:textId="77777777" w:rsidR="00CF6275" w:rsidRDefault="00000000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rFonts w:ascii="Calibri" w:eastAsia="Calibri" w:hAnsi="Calibri" w:cs="Calibri"/>
                <w:b/>
                <w:color w:val="385623"/>
                <w:sz w:val="24"/>
                <w:szCs w:val="24"/>
              </w:rPr>
              <w:t>verde</w:t>
            </w:r>
            <w:r>
              <w:rPr>
                <w:rFonts w:ascii="Calibri" w:eastAsia="Calibri" w:hAnsi="Calibri" w:cs="Calibri"/>
                <w:color w:val="38562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rFonts w:ascii="Calibri" w:eastAsia="Calibri" w:hAnsi="Calibri" w:cs="Calibri"/>
                <w:b/>
                <w:color w:val="385623"/>
                <w:sz w:val="24"/>
                <w:szCs w:val="24"/>
              </w:rPr>
              <w:t>fortalezas</w:t>
            </w:r>
            <w:r>
              <w:rPr>
                <w:rFonts w:ascii="Calibri" w:eastAsia="Calibri" w:hAnsi="Calibri" w:cs="Calibri"/>
                <w:color w:val="38562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y en </w:t>
            </w:r>
            <w:r>
              <w:rPr>
                <w:rFonts w:ascii="Calibri" w:eastAsia="Calibri" w:hAnsi="Calibri" w:cs="Calibri"/>
                <w:b/>
                <w:color w:val="FF0000"/>
                <w:sz w:val="24"/>
                <w:szCs w:val="24"/>
              </w:rPr>
              <w:t>rojo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F6275" w14:paraId="300FA881" w14:textId="77777777">
        <w:trPr>
          <w:trHeight w:val="440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9BE5DCC" w14:textId="77777777" w:rsidR="00CF6275" w:rsidRDefault="00CF6275">
            <w:pPr>
              <w:jc w:val="both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</w:p>
          <w:p w14:paraId="2721315B" w14:textId="77777777" w:rsidR="00CF6275" w:rsidRDefault="00000000">
            <w:pPr>
              <w:numPr>
                <w:ilvl w:val="0"/>
                <w:numId w:val="1"/>
              </w:numPr>
              <w:tabs>
                <w:tab w:val="left" w:pos="454"/>
              </w:tabs>
              <w:ind w:left="454" w:hanging="283"/>
              <w:jc w:val="both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3F6F2628" w14:textId="77777777" w:rsidR="00CF6275" w:rsidRDefault="00CF6275">
            <w:pPr>
              <w:tabs>
                <w:tab w:val="left" w:pos="454"/>
              </w:tabs>
              <w:jc w:val="both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</w:p>
          <w:p w14:paraId="2617ABEB" w14:textId="77777777" w:rsidR="00CF6275" w:rsidRDefault="00000000">
            <w:pPr>
              <w:tabs>
                <w:tab w:val="left" w:pos="454"/>
              </w:tabs>
              <w:jc w:val="both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Las asignaturas en las que yo creo que estoy más desarrollado son ;</w:t>
            </w:r>
          </w:p>
          <w:p w14:paraId="752B129C" w14:textId="77777777" w:rsidR="00CF6275" w:rsidRDefault="00CF6275">
            <w:pPr>
              <w:tabs>
                <w:tab w:val="left" w:pos="454"/>
              </w:tabs>
              <w:jc w:val="both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</w:p>
          <w:p w14:paraId="1075EC60" w14:textId="77777777" w:rsidR="00CF6275" w:rsidRDefault="00000000">
            <w:pPr>
              <w:tabs>
                <w:tab w:val="left" w:pos="454"/>
              </w:tabs>
              <w:jc w:val="both"/>
              <w:rPr>
                <w:rFonts w:ascii="Calibri" w:eastAsia="Calibri" w:hAnsi="Calibri" w:cs="Calibri"/>
                <w:color w:val="6AA84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6AA84F"/>
                <w:sz w:val="24"/>
                <w:szCs w:val="24"/>
              </w:rPr>
              <w:t>PROGRAMACIÓN DE ALGORITMOS</w:t>
            </w:r>
          </w:p>
          <w:p w14:paraId="16F9E28A" w14:textId="77777777" w:rsidR="00CF6275" w:rsidRDefault="00000000">
            <w:pPr>
              <w:tabs>
                <w:tab w:val="left" w:pos="454"/>
              </w:tabs>
              <w:jc w:val="both"/>
              <w:rPr>
                <w:rFonts w:ascii="Calibri" w:eastAsia="Calibri" w:hAnsi="Calibri" w:cs="Calibri"/>
                <w:color w:val="6AA84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6AA84F"/>
                <w:sz w:val="24"/>
                <w:szCs w:val="24"/>
              </w:rPr>
              <w:t>PROGRAMACIÓN WEB</w:t>
            </w:r>
          </w:p>
          <w:p w14:paraId="0B747C70" w14:textId="77777777" w:rsidR="00CF6275" w:rsidRDefault="00000000">
            <w:pPr>
              <w:tabs>
                <w:tab w:val="left" w:pos="454"/>
              </w:tabs>
              <w:jc w:val="both"/>
              <w:rPr>
                <w:rFonts w:ascii="Calibri" w:eastAsia="Calibri" w:hAnsi="Calibri" w:cs="Calibri"/>
                <w:color w:val="6AA84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6AA84F"/>
                <w:sz w:val="24"/>
                <w:szCs w:val="24"/>
              </w:rPr>
              <w:t>CONSULTAS DE BASES DE DATOS</w:t>
            </w:r>
          </w:p>
          <w:p w14:paraId="0ED67FED" w14:textId="77777777" w:rsidR="00CF6275" w:rsidRDefault="00000000">
            <w:pPr>
              <w:tabs>
                <w:tab w:val="left" w:pos="454"/>
              </w:tabs>
              <w:jc w:val="both"/>
              <w:rPr>
                <w:rFonts w:ascii="Calibri" w:eastAsia="Calibri" w:hAnsi="Calibri" w:cs="Calibri"/>
                <w:color w:val="6AA84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6AA84F"/>
                <w:sz w:val="24"/>
                <w:szCs w:val="24"/>
              </w:rPr>
              <w:t>INTEGRACIÓN DE PLATAFORMAS</w:t>
            </w:r>
          </w:p>
          <w:p w14:paraId="55F65328" w14:textId="77777777" w:rsidR="00CF6275" w:rsidRDefault="00000000">
            <w:pPr>
              <w:tabs>
                <w:tab w:val="left" w:pos="454"/>
              </w:tabs>
              <w:jc w:val="both"/>
              <w:rPr>
                <w:rFonts w:ascii="Calibri" w:eastAsia="Calibri" w:hAnsi="Calibri" w:cs="Calibri"/>
                <w:color w:val="6AA84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6AA84F"/>
                <w:sz w:val="24"/>
                <w:szCs w:val="24"/>
              </w:rPr>
              <w:t>HERRAMIENTAS PARA EL EMPRENDIMIENTO</w:t>
            </w:r>
          </w:p>
          <w:p w14:paraId="65E0F7E0" w14:textId="77777777" w:rsidR="00CF6275" w:rsidRDefault="00000000">
            <w:pPr>
              <w:tabs>
                <w:tab w:val="left" w:pos="454"/>
              </w:tabs>
              <w:jc w:val="both"/>
              <w:rPr>
                <w:rFonts w:ascii="Calibri" w:eastAsia="Calibri" w:hAnsi="Calibri" w:cs="Calibri"/>
                <w:color w:val="6AA84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6AA84F"/>
                <w:sz w:val="24"/>
                <w:szCs w:val="24"/>
              </w:rPr>
              <w:t>MINERÍA DE DATOS</w:t>
            </w:r>
          </w:p>
          <w:p w14:paraId="02923E1F" w14:textId="77777777" w:rsidR="00CF6275" w:rsidRDefault="00000000">
            <w:pPr>
              <w:tabs>
                <w:tab w:val="left" w:pos="454"/>
              </w:tabs>
              <w:jc w:val="both"/>
              <w:rPr>
                <w:rFonts w:ascii="Calibri" w:eastAsia="Calibri" w:hAnsi="Calibri" w:cs="Calibri"/>
                <w:color w:val="6AA84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6AA84F"/>
                <w:sz w:val="24"/>
                <w:szCs w:val="24"/>
              </w:rPr>
              <w:t>BIG DATA</w:t>
            </w:r>
          </w:p>
          <w:p w14:paraId="3F65D466" w14:textId="77777777" w:rsidR="00CF6275" w:rsidRDefault="00000000">
            <w:pPr>
              <w:tabs>
                <w:tab w:val="left" w:pos="454"/>
              </w:tabs>
              <w:jc w:val="both"/>
              <w:rPr>
                <w:rFonts w:ascii="Calibri" w:eastAsia="Calibri" w:hAnsi="Calibri" w:cs="Calibri"/>
                <w:color w:val="6AA84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6AA84F"/>
                <w:sz w:val="24"/>
                <w:szCs w:val="24"/>
              </w:rPr>
              <w:t>BPM</w:t>
            </w:r>
          </w:p>
          <w:p w14:paraId="40921C2E" w14:textId="77777777" w:rsidR="00CF6275" w:rsidRDefault="00000000">
            <w:pPr>
              <w:tabs>
                <w:tab w:val="left" w:pos="454"/>
              </w:tabs>
              <w:jc w:val="both"/>
              <w:rPr>
                <w:rFonts w:ascii="Calibri" w:eastAsia="Calibri" w:hAnsi="Calibri" w:cs="Calibri"/>
                <w:color w:val="6AA84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6AA84F"/>
                <w:sz w:val="24"/>
                <w:szCs w:val="24"/>
              </w:rPr>
              <w:t>MODELAMIENTO DE BASE DE DATOS</w:t>
            </w:r>
          </w:p>
          <w:p w14:paraId="404FFA5C" w14:textId="77777777" w:rsidR="00CF6275" w:rsidRDefault="00CF6275">
            <w:pPr>
              <w:tabs>
                <w:tab w:val="left" w:pos="454"/>
              </w:tabs>
              <w:jc w:val="both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</w:p>
          <w:p w14:paraId="5744799B" w14:textId="77777777" w:rsidR="00CF6275" w:rsidRDefault="00000000">
            <w:pPr>
              <w:tabs>
                <w:tab w:val="left" w:pos="454"/>
              </w:tabs>
              <w:jc w:val="both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Y en las que me siento débil son;</w:t>
            </w:r>
          </w:p>
          <w:p w14:paraId="78FA1582" w14:textId="77777777" w:rsidR="00CF6275" w:rsidRDefault="00000000">
            <w:pPr>
              <w:tabs>
                <w:tab w:val="left" w:pos="454"/>
              </w:tabs>
              <w:jc w:val="both"/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FF0000"/>
                <w:sz w:val="24"/>
                <w:szCs w:val="24"/>
              </w:rPr>
              <w:t>DESARROLLO DE SOFTWARE DE ESCRITORIO</w:t>
            </w:r>
          </w:p>
          <w:p w14:paraId="2D181324" w14:textId="77777777" w:rsidR="00CF6275" w:rsidRDefault="00000000">
            <w:pPr>
              <w:tabs>
                <w:tab w:val="left" w:pos="454"/>
              </w:tabs>
              <w:jc w:val="both"/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FF0000"/>
                <w:sz w:val="24"/>
                <w:szCs w:val="24"/>
              </w:rPr>
              <w:t>ARQUITECTURA</w:t>
            </w:r>
          </w:p>
          <w:p w14:paraId="0FA309BF" w14:textId="77777777" w:rsidR="00CF6275" w:rsidRDefault="00000000">
            <w:pPr>
              <w:tabs>
                <w:tab w:val="left" w:pos="454"/>
              </w:tabs>
              <w:jc w:val="both"/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FF0000"/>
                <w:sz w:val="24"/>
                <w:szCs w:val="24"/>
              </w:rPr>
              <w:t>GESTIÓN DE PROYECTOS INFORMÁTICOS</w:t>
            </w:r>
          </w:p>
          <w:p w14:paraId="7CB9AAAB" w14:textId="77777777" w:rsidR="00CF6275" w:rsidRDefault="00000000">
            <w:pPr>
              <w:tabs>
                <w:tab w:val="left" w:pos="454"/>
              </w:tabs>
              <w:jc w:val="both"/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FF0000"/>
                <w:sz w:val="24"/>
                <w:szCs w:val="24"/>
              </w:rPr>
              <w:t>PROGRAMACIÓN DE APLICACIONES MÓVILES</w:t>
            </w:r>
          </w:p>
          <w:p w14:paraId="79D54A7E" w14:textId="77777777" w:rsidR="00CF6275" w:rsidRDefault="00000000">
            <w:pPr>
              <w:tabs>
                <w:tab w:val="left" w:pos="454"/>
              </w:tabs>
              <w:jc w:val="both"/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FF0000"/>
                <w:sz w:val="24"/>
                <w:szCs w:val="24"/>
              </w:rPr>
              <w:t>INTELIGENCIA DE NEGOCIOS</w:t>
            </w:r>
          </w:p>
          <w:p w14:paraId="0697C507" w14:textId="77777777" w:rsidR="00CF6275" w:rsidRDefault="00CF6275">
            <w:pPr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  <w:p w14:paraId="076E5DC3" w14:textId="77777777" w:rsidR="00CF6275" w:rsidRDefault="00CF6275">
            <w:pPr>
              <w:jc w:val="both"/>
              <w:rPr>
                <w:rFonts w:ascii="Calibri" w:eastAsia="Calibri" w:hAnsi="Calibri" w:cs="Calibri"/>
              </w:rPr>
            </w:pPr>
          </w:p>
        </w:tc>
      </w:tr>
    </w:tbl>
    <w:p w14:paraId="63C02C36" w14:textId="77777777" w:rsidR="00CF6275" w:rsidRDefault="00CF6275">
      <w:pPr>
        <w:spacing w:line="360" w:lineRule="auto"/>
        <w:jc w:val="both"/>
        <w:rPr>
          <w:rFonts w:ascii="Calibri" w:eastAsia="Calibri" w:hAnsi="Calibri" w:cs="Calibri"/>
          <w:color w:val="595959"/>
          <w:sz w:val="24"/>
          <w:szCs w:val="24"/>
        </w:rPr>
      </w:pPr>
    </w:p>
    <w:p w14:paraId="5E6CFB2B" w14:textId="77777777" w:rsidR="00CF6275" w:rsidRDefault="00CF6275">
      <w:pPr>
        <w:spacing w:after="160" w:line="259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15EC7B83" w14:textId="77777777" w:rsidR="00CF6275" w:rsidRDefault="00CF6275">
      <w:pPr>
        <w:spacing w:line="360" w:lineRule="auto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14:paraId="2C4B10BB" w14:textId="77777777" w:rsidR="00CF6275" w:rsidRDefault="00CF6275">
      <w:pPr>
        <w:spacing w:line="360" w:lineRule="auto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14:paraId="56CD9BFE" w14:textId="77777777" w:rsidR="00CF6275" w:rsidRDefault="00CF6275">
      <w:pPr>
        <w:spacing w:line="360" w:lineRule="auto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</w:p>
    <w:tbl>
      <w:tblPr>
        <w:tblStyle w:val="a3"/>
        <w:tblW w:w="1007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0076"/>
      </w:tblGrid>
      <w:tr w:rsidR="00CF6275" w14:paraId="22358A34" w14:textId="77777777">
        <w:trPr>
          <w:trHeight w:val="440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8E632BF" w14:textId="77777777" w:rsidR="00CF6275" w:rsidRDefault="00000000">
            <w:pPr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F6275" w14:paraId="174CBF94" w14:textId="77777777">
        <w:trPr>
          <w:trHeight w:val="440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7B03A4EF" w14:textId="77777777" w:rsidR="00CF6275" w:rsidRDefault="00CF6275">
            <w:pPr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</w:p>
          <w:p w14:paraId="55DB5FEE" w14:textId="77777777" w:rsidR="00CF6275" w:rsidRDefault="00000000">
            <w:pPr>
              <w:numPr>
                <w:ilvl w:val="0"/>
                <w:numId w:val="2"/>
              </w:numPr>
              <w:tabs>
                <w:tab w:val="left" w:pos="454"/>
              </w:tabs>
              <w:ind w:left="454" w:hanging="283"/>
              <w:jc w:val="both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5BFC1815" w14:textId="77777777" w:rsidR="00CF6275" w:rsidRDefault="00CF6275">
            <w:pPr>
              <w:tabs>
                <w:tab w:val="left" w:pos="454"/>
              </w:tabs>
              <w:jc w:val="both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</w:p>
          <w:p w14:paraId="7134C9AC" w14:textId="77777777" w:rsidR="00CF6275" w:rsidRDefault="00000000">
            <w:pPr>
              <w:tabs>
                <w:tab w:val="left" w:pos="454"/>
              </w:tabs>
              <w:jc w:val="both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Mis principales intereses profesionales están en el desarrollo de software, especialmente en aplicaciones móviles, y en el área de Minería de datos. Me motiva crear soluciones tecnológicas innovadoras y utilizar el análisis de datos para mejorar la toma de decisiones. También me interesa seguir aprendiendo sobre inteligencia artificial y tecnologías en la nube.</w:t>
            </w:r>
          </w:p>
          <w:p w14:paraId="1129C8D8" w14:textId="77777777" w:rsidR="00CF6275" w:rsidRDefault="00CF6275">
            <w:pPr>
              <w:tabs>
                <w:tab w:val="left" w:pos="454"/>
              </w:tabs>
              <w:jc w:val="both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</w:p>
          <w:p w14:paraId="0B0AB59A" w14:textId="77777777" w:rsidR="00CF6275" w:rsidRDefault="00CF6275">
            <w:pPr>
              <w:tabs>
                <w:tab w:val="left" w:pos="454"/>
              </w:tabs>
              <w:jc w:val="both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</w:p>
          <w:p w14:paraId="34E59216" w14:textId="77777777" w:rsidR="00CF6275" w:rsidRDefault="00000000">
            <w:pPr>
              <w:numPr>
                <w:ilvl w:val="0"/>
                <w:numId w:val="3"/>
              </w:numPr>
              <w:tabs>
                <w:tab w:val="left" w:pos="454"/>
              </w:tabs>
              <w:ind w:left="454" w:hanging="283"/>
              <w:jc w:val="both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66223839" w14:textId="77777777" w:rsidR="00CF6275" w:rsidRDefault="00CF6275">
            <w:pPr>
              <w:tabs>
                <w:tab w:val="left" w:pos="454"/>
              </w:tabs>
              <w:jc w:val="both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</w:p>
          <w:p w14:paraId="49D3C191" w14:textId="77777777" w:rsidR="00CF6275" w:rsidRDefault="00000000">
            <w:pPr>
              <w:tabs>
                <w:tab w:val="left" w:pos="454"/>
              </w:tabs>
              <w:jc w:val="both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Me gustaría fortalecer y ampliar mis conocimientos en el área de PROGRAMACIÓN DE APLICACIONES MÓVILES y en INTELIGENCIA DE NEGOCIOS. Actualmente considero que mis bases en ambos temas son bastante básicas, por lo que deseo dedicar más tiempo a practicarlos y perfeccionarlos de manera constante.</w:t>
            </w:r>
          </w:p>
          <w:p w14:paraId="5BB5AFDD" w14:textId="77777777" w:rsidR="00CF6275" w:rsidRDefault="00CF6275">
            <w:pPr>
              <w:tabs>
                <w:tab w:val="left" w:pos="454"/>
              </w:tabs>
              <w:jc w:val="both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</w:p>
          <w:p w14:paraId="6428A978" w14:textId="77777777" w:rsidR="00CF6275" w:rsidRDefault="00000000">
            <w:pPr>
              <w:tabs>
                <w:tab w:val="left" w:pos="454"/>
              </w:tabs>
              <w:jc w:val="both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Pero si me </w:t>
            </w:r>
            <w:proofErr w:type="spellStart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gustaria</w:t>
            </w:r>
            <w:proofErr w:type="spellEnd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focalizarse más sobre PROGRAMACIÓN DE APLICACIONES MÓVILES por el simple hecho que el mercado de la APK es algo donde la mayorías de empresas grande están apostando</w:t>
            </w:r>
          </w:p>
          <w:p w14:paraId="06FA47EC" w14:textId="77777777" w:rsidR="00CF6275" w:rsidRDefault="00CF6275">
            <w:pPr>
              <w:tabs>
                <w:tab w:val="left" w:pos="454"/>
              </w:tabs>
              <w:jc w:val="both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</w:p>
          <w:p w14:paraId="4AA5EEB8" w14:textId="77777777" w:rsidR="00CF6275" w:rsidRDefault="00CF6275">
            <w:pPr>
              <w:tabs>
                <w:tab w:val="left" w:pos="454"/>
              </w:tabs>
              <w:jc w:val="both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</w:p>
          <w:p w14:paraId="5AC3D558" w14:textId="77777777" w:rsidR="00CF6275" w:rsidRDefault="00000000">
            <w:pPr>
              <w:numPr>
                <w:ilvl w:val="0"/>
                <w:numId w:val="4"/>
              </w:numPr>
              <w:tabs>
                <w:tab w:val="left" w:pos="454"/>
              </w:tabs>
              <w:ind w:left="454" w:hanging="283"/>
              <w:jc w:val="both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25DC7C45" w14:textId="77777777" w:rsidR="00CF6275" w:rsidRDefault="00CF6275">
            <w:pPr>
              <w:tabs>
                <w:tab w:val="left" w:pos="454"/>
              </w:tabs>
              <w:jc w:val="both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</w:p>
          <w:p w14:paraId="16981ABE" w14:textId="77777777" w:rsidR="00CF6275" w:rsidRDefault="00000000">
            <w:pPr>
              <w:tabs>
                <w:tab w:val="left" w:pos="454"/>
              </w:tabs>
              <w:jc w:val="both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En cinco años, me gustaría verme trabajando en una empresa de tecnología reconocida o en un proyecto propio, desempeñándome como desarrollador de software especializado en soluciones móviles y análisis de datos. Mi objetivo es formar parte de equipos de innovación donde pueda aplicar conocimientos avanzados en programación, inteligencia de negocios y ciencia de datos, aportando valor real a través de la creación de aplicaciones inteligentes y eficientes.</w:t>
            </w:r>
          </w:p>
          <w:p w14:paraId="64469CEC" w14:textId="77777777" w:rsidR="00CF6275" w:rsidRDefault="00CF6275">
            <w:pPr>
              <w:tabs>
                <w:tab w:val="left" w:pos="454"/>
              </w:tabs>
              <w:jc w:val="both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</w:p>
          <w:p w14:paraId="03FF08E4" w14:textId="77777777" w:rsidR="00CF6275" w:rsidRDefault="00CF6275">
            <w:pPr>
              <w:jc w:val="both"/>
              <w:rPr>
                <w:rFonts w:ascii="Calibri" w:eastAsia="Calibri" w:hAnsi="Calibri" w:cs="Calibri"/>
                <w:b/>
                <w:color w:val="1F4E79"/>
                <w:sz w:val="22"/>
                <w:szCs w:val="22"/>
              </w:rPr>
            </w:pPr>
          </w:p>
          <w:p w14:paraId="6A04CFAB" w14:textId="77777777" w:rsidR="00CF6275" w:rsidRDefault="00CF6275">
            <w:pPr>
              <w:jc w:val="both"/>
              <w:rPr>
                <w:rFonts w:ascii="Calibri" w:eastAsia="Calibri" w:hAnsi="Calibri" w:cs="Calibri"/>
                <w:b/>
                <w:color w:val="1F4E79"/>
                <w:sz w:val="22"/>
                <w:szCs w:val="22"/>
              </w:rPr>
            </w:pPr>
          </w:p>
          <w:p w14:paraId="559FBFD7" w14:textId="77777777" w:rsidR="00CF6275" w:rsidRDefault="00CF6275">
            <w:pPr>
              <w:jc w:val="both"/>
              <w:rPr>
                <w:rFonts w:ascii="Calibri" w:eastAsia="Calibri" w:hAnsi="Calibri" w:cs="Calibri"/>
                <w:b/>
                <w:color w:val="1F4E79"/>
                <w:sz w:val="22"/>
                <w:szCs w:val="22"/>
              </w:rPr>
            </w:pPr>
          </w:p>
          <w:p w14:paraId="6C8F8A72" w14:textId="77777777" w:rsidR="00CF6275" w:rsidRDefault="00CF6275">
            <w:pPr>
              <w:jc w:val="both"/>
              <w:rPr>
                <w:rFonts w:ascii="Calibri" w:eastAsia="Calibri" w:hAnsi="Calibri" w:cs="Calibri"/>
                <w:b/>
                <w:color w:val="1F4E79"/>
                <w:sz w:val="22"/>
                <w:szCs w:val="22"/>
              </w:rPr>
            </w:pPr>
          </w:p>
          <w:p w14:paraId="59BF3478" w14:textId="77777777" w:rsidR="00CF6275" w:rsidRDefault="00CF6275">
            <w:pPr>
              <w:jc w:val="both"/>
              <w:rPr>
                <w:rFonts w:ascii="Calibri" w:eastAsia="Calibri" w:hAnsi="Calibri" w:cs="Calibri"/>
              </w:rPr>
            </w:pPr>
          </w:p>
        </w:tc>
      </w:tr>
    </w:tbl>
    <w:p w14:paraId="765E5E63" w14:textId="77777777" w:rsidR="00CF6275" w:rsidRDefault="00CF6275">
      <w:pPr>
        <w:spacing w:line="360" w:lineRule="auto"/>
        <w:jc w:val="both"/>
        <w:rPr>
          <w:rFonts w:ascii="Calibri" w:eastAsia="Calibri" w:hAnsi="Calibri" w:cs="Calibri"/>
          <w:color w:val="595959"/>
          <w:sz w:val="24"/>
          <w:szCs w:val="24"/>
        </w:rPr>
      </w:pPr>
    </w:p>
    <w:p w14:paraId="1D580310" w14:textId="77777777" w:rsidR="00CF6275" w:rsidRDefault="00CF6275">
      <w:pPr>
        <w:spacing w:line="360" w:lineRule="auto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14:paraId="547A4378" w14:textId="77777777" w:rsidR="00CF6275" w:rsidRDefault="00CF6275">
      <w:pPr>
        <w:spacing w:line="360" w:lineRule="auto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14:paraId="717B3772" w14:textId="77777777" w:rsidR="00CF6275" w:rsidRDefault="00CF6275">
      <w:pPr>
        <w:spacing w:line="360" w:lineRule="auto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14:paraId="1F0AFCFD" w14:textId="77777777" w:rsidR="00CF6275" w:rsidRDefault="00CF6275">
      <w:pPr>
        <w:spacing w:line="360" w:lineRule="auto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14:paraId="03983108" w14:textId="77777777" w:rsidR="00CF6275" w:rsidRDefault="00CF6275">
      <w:pPr>
        <w:spacing w:line="360" w:lineRule="auto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</w:p>
    <w:tbl>
      <w:tblPr>
        <w:tblStyle w:val="a4"/>
        <w:tblW w:w="1007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0076"/>
      </w:tblGrid>
      <w:tr w:rsidR="00CF6275" w14:paraId="3EC65374" w14:textId="77777777">
        <w:trPr>
          <w:trHeight w:val="440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09DBF73" w14:textId="77777777" w:rsidR="00CF6275" w:rsidRDefault="00000000">
            <w:pPr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F6275" w14:paraId="32212FB1" w14:textId="77777777">
        <w:trPr>
          <w:trHeight w:val="440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597C5737" w14:textId="77777777" w:rsidR="00CF6275" w:rsidRDefault="00CF6275">
            <w:pPr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</w:p>
          <w:p w14:paraId="122AC8A0" w14:textId="77777777" w:rsidR="00CF6275" w:rsidRDefault="00000000">
            <w:pPr>
              <w:numPr>
                <w:ilvl w:val="0"/>
                <w:numId w:val="5"/>
              </w:numPr>
              <w:tabs>
                <w:tab w:val="left" w:pos="454"/>
              </w:tabs>
              <w:ind w:left="454" w:hanging="283"/>
              <w:jc w:val="both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0E5F6E55" w14:textId="77777777" w:rsidR="00CF6275" w:rsidRDefault="00CF6275">
            <w:pPr>
              <w:tabs>
                <w:tab w:val="left" w:pos="454"/>
              </w:tabs>
              <w:jc w:val="both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</w:p>
          <w:p w14:paraId="7E185BF0" w14:textId="77777777" w:rsidR="00CF6275" w:rsidRDefault="00CF6275">
            <w:pPr>
              <w:tabs>
                <w:tab w:val="left" w:pos="454"/>
              </w:tabs>
              <w:jc w:val="both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</w:p>
          <w:p w14:paraId="078BF4B6" w14:textId="77777777" w:rsidR="00CF6275" w:rsidRDefault="00000000">
            <w:pPr>
              <w:tabs>
                <w:tab w:val="left" w:pos="454"/>
              </w:tabs>
              <w:jc w:val="both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Hasta el momento de los 4 proyectos que realizado en la carrera todos fueron importantes para mi proyecciones a actuales  , pero el que más me ayudó fue la que se </w:t>
            </w:r>
            <w:proofErr w:type="spellStart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desarrollo</w:t>
            </w:r>
            <w:proofErr w:type="spellEnd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en “Minería de datos” con respecto a las predicciones y tendencias, me gusta esta Área en particular y es una de las áreas que planeo trabajar a futuro.</w:t>
            </w:r>
          </w:p>
          <w:p w14:paraId="1F379A99" w14:textId="77777777" w:rsidR="00CF6275" w:rsidRDefault="00CF6275">
            <w:pPr>
              <w:tabs>
                <w:tab w:val="left" w:pos="454"/>
              </w:tabs>
              <w:jc w:val="both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</w:p>
          <w:p w14:paraId="3332A711" w14:textId="77777777" w:rsidR="00CF6275" w:rsidRDefault="00CF6275">
            <w:pPr>
              <w:tabs>
                <w:tab w:val="left" w:pos="454"/>
              </w:tabs>
              <w:jc w:val="both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14:paraId="393FF597" w14:textId="77777777" w:rsidR="00CF6275" w:rsidRDefault="00CF6275">
            <w:pPr>
              <w:tabs>
                <w:tab w:val="left" w:pos="454"/>
              </w:tabs>
              <w:jc w:val="both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14:paraId="65BD8775" w14:textId="77777777" w:rsidR="00CF6275" w:rsidRDefault="00CF6275">
            <w:pPr>
              <w:tabs>
                <w:tab w:val="left" w:pos="454"/>
              </w:tabs>
              <w:jc w:val="both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14:paraId="33027908" w14:textId="77777777" w:rsidR="00CF6275" w:rsidRDefault="00CF6275">
            <w:pPr>
              <w:tabs>
                <w:tab w:val="left" w:pos="454"/>
              </w:tabs>
              <w:jc w:val="both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14:paraId="00EA0678" w14:textId="77777777" w:rsidR="00CF6275" w:rsidRDefault="00CF6275">
            <w:pPr>
              <w:tabs>
                <w:tab w:val="left" w:pos="454"/>
              </w:tabs>
              <w:jc w:val="both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</w:p>
          <w:p w14:paraId="2D06E5EA" w14:textId="77777777" w:rsidR="00CF6275" w:rsidRDefault="00000000">
            <w:pPr>
              <w:numPr>
                <w:ilvl w:val="0"/>
                <w:numId w:val="6"/>
              </w:numPr>
              <w:tabs>
                <w:tab w:val="left" w:pos="454"/>
              </w:tabs>
              <w:ind w:left="454" w:hanging="283"/>
              <w:jc w:val="both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Si no hay ninguna que se relacione suficiente: </w:t>
            </w:r>
          </w:p>
          <w:p w14:paraId="7CAEFDF3" w14:textId="77777777" w:rsidR="00CF6275" w:rsidRDefault="00000000">
            <w:pPr>
              <w:numPr>
                <w:ilvl w:val="0"/>
                <w:numId w:val="6"/>
              </w:numPr>
              <w:tabs>
                <w:tab w:val="left" w:pos="1021"/>
              </w:tabs>
              <w:ind w:left="454" w:firstLine="141"/>
              <w:jc w:val="both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051449B" w14:textId="77777777" w:rsidR="00CF6275" w:rsidRDefault="00000000">
            <w:pPr>
              <w:numPr>
                <w:ilvl w:val="0"/>
                <w:numId w:val="6"/>
              </w:numPr>
              <w:tabs>
                <w:tab w:val="left" w:pos="1021"/>
              </w:tabs>
              <w:ind w:left="454" w:firstLine="141"/>
              <w:jc w:val="both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28C1D124" w14:textId="77777777" w:rsidR="00CF6275" w:rsidRDefault="00000000">
            <w:pPr>
              <w:numPr>
                <w:ilvl w:val="0"/>
                <w:numId w:val="6"/>
              </w:numPr>
              <w:tabs>
                <w:tab w:val="left" w:pos="1021"/>
              </w:tabs>
              <w:ind w:left="454" w:firstLine="141"/>
              <w:jc w:val="both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¿En qué contexto se debería situar este Proyecto APT?  </w:t>
            </w:r>
          </w:p>
          <w:p w14:paraId="2E811BF5" w14:textId="77777777" w:rsidR="00CF6275" w:rsidRDefault="00CF6275">
            <w:pPr>
              <w:tabs>
                <w:tab w:val="left" w:pos="1021"/>
              </w:tabs>
              <w:ind w:firstLine="142"/>
              <w:jc w:val="both"/>
              <w:rPr>
                <w:rFonts w:ascii="Calibri" w:eastAsia="Calibri" w:hAnsi="Calibri" w:cs="Calibri"/>
                <w:b/>
                <w:color w:val="1F4E79"/>
                <w:sz w:val="22"/>
                <w:szCs w:val="22"/>
              </w:rPr>
            </w:pPr>
          </w:p>
          <w:p w14:paraId="2A1A6397" w14:textId="77777777" w:rsidR="00CF6275" w:rsidRDefault="00CF6275">
            <w:pPr>
              <w:jc w:val="both"/>
              <w:rPr>
                <w:rFonts w:ascii="Calibri" w:eastAsia="Calibri" w:hAnsi="Calibri" w:cs="Calibri"/>
                <w:b/>
                <w:color w:val="1F4E79"/>
                <w:sz w:val="22"/>
                <w:szCs w:val="22"/>
              </w:rPr>
            </w:pPr>
          </w:p>
          <w:p w14:paraId="516B6CAC" w14:textId="77777777" w:rsidR="00CF6275" w:rsidRDefault="00CF6275">
            <w:pPr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  <w:p w14:paraId="2134F401" w14:textId="77777777" w:rsidR="00CF6275" w:rsidRDefault="00CF6275">
            <w:pPr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  <w:p w14:paraId="078184F6" w14:textId="77777777" w:rsidR="00CF6275" w:rsidRDefault="00CF6275">
            <w:pPr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  <w:p w14:paraId="0ED6867F" w14:textId="77777777" w:rsidR="00CF6275" w:rsidRDefault="00CF6275">
            <w:pPr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  <w:p w14:paraId="56F2614B" w14:textId="77777777" w:rsidR="00CF6275" w:rsidRDefault="00CF6275">
            <w:pPr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  <w:p w14:paraId="2B8B6C10" w14:textId="77777777" w:rsidR="00CF6275" w:rsidRDefault="00CF6275">
            <w:pPr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  <w:p w14:paraId="1EBD7848" w14:textId="77777777" w:rsidR="00CF6275" w:rsidRDefault="00CF6275">
            <w:pPr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  <w:p w14:paraId="65BC2D28" w14:textId="77777777" w:rsidR="00CF6275" w:rsidRDefault="00CF6275">
            <w:pPr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  <w:p w14:paraId="7F1D50E9" w14:textId="77777777" w:rsidR="00CF6275" w:rsidRDefault="00CF6275">
            <w:pPr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  <w:p w14:paraId="22B604BD" w14:textId="77777777" w:rsidR="00CF6275" w:rsidRDefault="00CF6275">
            <w:pPr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  <w:p w14:paraId="3BE09782" w14:textId="77777777" w:rsidR="00CF6275" w:rsidRDefault="00CF6275">
            <w:pPr>
              <w:jc w:val="both"/>
              <w:rPr>
                <w:rFonts w:ascii="Calibri" w:eastAsia="Calibri" w:hAnsi="Calibri" w:cs="Calibri"/>
              </w:rPr>
            </w:pPr>
          </w:p>
        </w:tc>
      </w:tr>
    </w:tbl>
    <w:p w14:paraId="3E2F6E7F" w14:textId="77777777" w:rsidR="00CF6275" w:rsidRDefault="00CF6275">
      <w:pPr>
        <w:spacing w:line="360" w:lineRule="auto"/>
        <w:jc w:val="both"/>
        <w:rPr>
          <w:rFonts w:ascii="Calibri" w:eastAsia="Calibri" w:hAnsi="Calibri" w:cs="Calibri"/>
          <w:color w:val="595959"/>
          <w:sz w:val="24"/>
          <w:szCs w:val="24"/>
        </w:rPr>
      </w:pPr>
    </w:p>
    <w:p w14:paraId="3CAEC5C5" w14:textId="77777777" w:rsidR="00CF6275" w:rsidRDefault="00CF6275">
      <w:pPr>
        <w:spacing w:after="160" w:line="259" w:lineRule="auto"/>
        <w:rPr>
          <w:rFonts w:ascii="Calibri" w:eastAsia="Calibri" w:hAnsi="Calibri" w:cs="Calibri"/>
          <w:color w:val="000000"/>
          <w:sz w:val="24"/>
          <w:szCs w:val="24"/>
        </w:rPr>
      </w:pPr>
    </w:p>
    <w:sectPr w:rsidR="00CF6275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0FB8"/>
    <w:multiLevelType w:val="multilevel"/>
    <w:tmpl w:val="5AE68E96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24533E60"/>
    <w:multiLevelType w:val="multilevel"/>
    <w:tmpl w:val="79D66B56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27343100"/>
    <w:multiLevelType w:val="multilevel"/>
    <w:tmpl w:val="C692476E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2F8421AF"/>
    <w:multiLevelType w:val="multilevel"/>
    <w:tmpl w:val="C9C406FE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42F617B9"/>
    <w:multiLevelType w:val="multilevel"/>
    <w:tmpl w:val="7D2C6A52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6CFB2344"/>
    <w:multiLevelType w:val="multilevel"/>
    <w:tmpl w:val="59C07F94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181821855">
    <w:abstractNumId w:val="2"/>
  </w:num>
  <w:num w:numId="2" w16cid:durableId="1846171435">
    <w:abstractNumId w:val="3"/>
  </w:num>
  <w:num w:numId="3" w16cid:durableId="1850680223">
    <w:abstractNumId w:val="4"/>
  </w:num>
  <w:num w:numId="4" w16cid:durableId="780950882">
    <w:abstractNumId w:val="1"/>
  </w:num>
  <w:num w:numId="5" w16cid:durableId="799689071">
    <w:abstractNumId w:val="0"/>
  </w:num>
  <w:num w:numId="6" w16cid:durableId="11618935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275"/>
    <w:rsid w:val="00503596"/>
    <w:rsid w:val="005D41E1"/>
    <w:rsid w:val="00C944D3"/>
    <w:rsid w:val="00CF6275"/>
    <w:rsid w:val="00EA2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1F600"/>
  <w15:docId w15:val="{9CB757CF-DD7A-4BA4-BA3C-AFFFBB436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3KxrhzANruieGwM1pw+5rjBz2Q==">CgMxLjA4AHIhMVJTazFmamVqNy05d0pFRlJCVFZyNkk3LWJtcGx0MU1O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916</Words>
  <Characters>5042</Characters>
  <Application>Microsoft Office Word</Application>
  <DocSecurity>0</DocSecurity>
  <Lines>42</Lines>
  <Paragraphs>11</Paragraphs>
  <ScaleCrop>false</ScaleCrop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CRISTOPHER SILVA SEPULVEDA</cp:lastModifiedBy>
  <cp:revision>3</cp:revision>
  <dcterms:created xsi:type="dcterms:W3CDTF">2025-09-03T21:33:00Z</dcterms:created>
  <dcterms:modified xsi:type="dcterms:W3CDTF">2026-04-14T01:47:00Z</dcterms:modified>
</cp:coreProperties>
</file>