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54808720"/>
        <w:docPartObj>
          <w:docPartGallery w:val="Cover Pages"/>
          <w:docPartUnique/>
        </w:docPartObj>
      </w:sdtPr>
      <w:sdtContent>
        <w:p w14:paraId="3116BA59" w14:textId="730B4C89" w:rsidR="00F473ED" w:rsidRPr="0047418C" w:rsidRDefault="00F473ED"/>
        <w:p w14:paraId="51045A59" w14:textId="7C9214DA" w:rsidR="00F473ED" w:rsidRPr="0047418C" w:rsidRDefault="00F473ED">
          <w:r w:rsidRPr="0047418C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D87F32C" wp14:editId="1388DA8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6AFB8A" w14:textId="569016D0" w:rsidR="00F473ED" w:rsidRPr="0047418C" w:rsidRDefault="003E0058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32"/>
                                    <w:szCs w:val="32"/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2"/>
                                      <w:szCs w:val="32"/>
                                      <w:lang w:val="en-GB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3E0058">
                                      <w:rPr>
                                        <w:color w:val="156082" w:themeColor="accent1"/>
                                        <w:sz w:val="32"/>
                                        <w:szCs w:val="32"/>
                                        <w:lang w:val="en-GB"/>
                                      </w:rPr>
                                      <w:t>Develop detailed knowledge and understanding in one or more specialisms, some of which is informed by, or at the forefront of, the subject.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4"/>
                                    <w:szCs w:val="24"/>
                                    <w:lang w:val="en-GB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040D5D8" w14:textId="0F9B67D8" w:rsidR="00F473ED" w:rsidRPr="0047418C" w:rsidRDefault="00F473ED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4"/>
                                        <w:szCs w:val="24"/>
                                        <w:lang w:val="en-GB"/>
                                      </w:rPr>
                                    </w:pPr>
                                    <w:r w:rsidRPr="0047418C">
                                      <w:rPr>
                                        <w:caps/>
                                        <w:color w:val="501549" w:themeColor="accent5" w:themeShade="80"/>
                                        <w:sz w:val="24"/>
                                        <w:szCs w:val="24"/>
                                        <w:lang w:val="en-GB"/>
                                      </w:rPr>
                                      <w:t>Advanced Research LO</w:t>
                                    </w:r>
                                    <w:r w:rsidR="00051D03">
                                      <w:rPr>
                                        <w:caps/>
                                        <w:color w:val="501549" w:themeColor="accent5" w:themeShade="80"/>
                                        <w:sz w:val="24"/>
                                        <w:szCs w:val="24"/>
                                        <w:lang w:val="en-GB"/>
                                      </w:rPr>
                                      <w:t>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lang w:val="en-GB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2588AEC" w14:textId="3B4325A1" w:rsidR="00F473ED" w:rsidRPr="0047418C" w:rsidRDefault="0047418C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lang w:val="en-GB"/>
                                      </w:rPr>
                                      <w:t>YOUR name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D87F32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16AFB8A" w14:textId="569016D0" w:rsidR="00F473ED" w:rsidRPr="0047418C" w:rsidRDefault="003E0058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32"/>
                              <w:szCs w:val="32"/>
                              <w:lang w:val="en-GB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2"/>
                                <w:szCs w:val="32"/>
                                <w:lang w:val="en-GB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3E0058">
                                <w:rPr>
                                  <w:color w:val="156082" w:themeColor="accent1"/>
                                  <w:sz w:val="32"/>
                                  <w:szCs w:val="32"/>
                                  <w:lang w:val="en-GB"/>
                                </w:rPr>
                                <w:t>Develop detailed knowledge and understanding in one or more specialisms, some of which is informed by, or at the forefront of, the subject.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4"/>
                              <w:szCs w:val="24"/>
                              <w:lang w:val="en-GB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040D5D8" w14:textId="0F9B67D8" w:rsidR="00F473ED" w:rsidRPr="0047418C" w:rsidRDefault="00F473ED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4"/>
                                  <w:szCs w:val="24"/>
                                  <w:lang w:val="en-GB"/>
                                </w:rPr>
                              </w:pPr>
                              <w:r w:rsidRPr="0047418C">
                                <w:rPr>
                                  <w:caps/>
                                  <w:color w:val="501549" w:themeColor="accent5" w:themeShade="80"/>
                                  <w:sz w:val="24"/>
                                  <w:szCs w:val="24"/>
                                  <w:lang w:val="en-GB"/>
                                </w:rPr>
                                <w:t>Advanced Research LO</w:t>
                              </w:r>
                              <w:r w:rsidR="00051D03">
                                <w:rPr>
                                  <w:caps/>
                                  <w:color w:val="501549" w:themeColor="accent5" w:themeShade="80"/>
                                  <w:sz w:val="24"/>
                                  <w:szCs w:val="24"/>
                                  <w:lang w:val="en-GB"/>
                                </w:rPr>
                                <w:t>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lang w:val="en-GB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2588AEC" w14:textId="3B4325A1" w:rsidR="00F473ED" w:rsidRPr="0047418C" w:rsidRDefault="0047418C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lang w:val="en-GB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lang w:val="en-GB"/>
                                </w:rPr>
                                <w:t>YOUR name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47418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434CE35" wp14:editId="78D7743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n-GB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EB5D3E6" w14:textId="56E45A53" w:rsidR="00F473ED" w:rsidRPr="0047418C" w:rsidRDefault="00F473E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GB"/>
                                      </w:rPr>
                                    </w:pPr>
                                    <w:r w:rsidRPr="0047418C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GB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434CE35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  <w:lang w:val="en-GB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EB5D3E6" w14:textId="56E45A53" w:rsidR="00F473ED" w:rsidRPr="0047418C" w:rsidRDefault="00F473E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</w:pPr>
                              <w:r w:rsidRPr="0047418C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GB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47418C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8623214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8F0766" w14:textId="32FC721F" w:rsidR="00F473ED" w:rsidRPr="0047418C" w:rsidRDefault="00F473ED">
          <w:pPr>
            <w:pStyle w:val="TOCHeading"/>
            <w:rPr>
              <w:lang w:val="en-GB"/>
            </w:rPr>
          </w:pPr>
          <w:r w:rsidRPr="0047418C">
            <w:rPr>
              <w:lang w:val="en-GB"/>
            </w:rPr>
            <w:t>Contents</w:t>
          </w:r>
        </w:p>
        <w:p w14:paraId="6579024F" w14:textId="2C1B0708" w:rsidR="003E0058" w:rsidRDefault="00F473E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 w:rsidRPr="0047418C">
            <w:fldChar w:fldCharType="begin"/>
          </w:r>
          <w:r w:rsidRPr="0047418C">
            <w:instrText xml:space="preserve"> TOC \o "1-3" \h \z \u </w:instrText>
          </w:r>
          <w:r w:rsidRPr="0047418C">
            <w:fldChar w:fldCharType="separate"/>
          </w:r>
          <w:hyperlink w:anchor="_Toc191026912" w:history="1">
            <w:r w:rsidR="003E0058" w:rsidRPr="008010B8">
              <w:rPr>
                <w:rStyle w:val="Hyperlink"/>
                <w:noProof/>
              </w:rPr>
              <w:t>Introduction</w:t>
            </w:r>
            <w:r w:rsidR="003E0058">
              <w:rPr>
                <w:noProof/>
                <w:webHidden/>
              </w:rPr>
              <w:tab/>
            </w:r>
            <w:r w:rsidR="003E0058">
              <w:rPr>
                <w:noProof/>
                <w:webHidden/>
              </w:rPr>
              <w:fldChar w:fldCharType="begin"/>
            </w:r>
            <w:r w:rsidR="003E0058">
              <w:rPr>
                <w:noProof/>
                <w:webHidden/>
              </w:rPr>
              <w:instrText xml:space="preserve"> PAGEREF _Toc191026912 \h </w:instrText>
            </w:r>
            <w:r w:rsidR="003E0058">
              <w:rPr>
                <w:noProof/>
                <w:webHidden/>
              </w:rPr>
            </w:r>
            <w:r w:rsidR="003E0058">
              <w:rPr>
                <w:noProof/>
                <w:webHidden/>
              </w:rPr>
              <w:fldChar w:fldCharType="separate"/>
            </w:r>
            <w:r w:rsidR="003E0058">
              <w:rPr>
                <w:noProof/>
                <w:webHidden/>
              </w:rPr>
              <w:t>2</w:t>
            </w:r>
            <w:r w:rsidR="003E0058">
              <w:rPr>
                <w:noProof/>
                <w:webHidden/>
              </w:rPr>
              <w:fldChar w:fldCharType="end"/>
            </w:r>
          </w:hyperlink>
        </w:p>
        <w:p w14:paraId="6E5A7BC5" w14:textId="2B80EF1C" w:rsidR="003E0058" w:rsidRDefault="003E00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026913" w:history="1">
            <w:r w:rsidRPr="008010B8">
              <w:rPr>
                <w:rStyle w:val="Hyperlink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_Toc191026913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B2410" w14:textId="4F103B93" w:rsidR="003E0058" w:rsidRDefault="003E00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026914" w:history="1">
            <w:r w:rsidRPr="008010B8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_Toc191026914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3813" w14:textId="2F612E4F" w:rsidR="003E0058" w:rsidRDefault="003E00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1026915" w:history="1">
            <w:r w:rsidRPr="008010B8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_Toc191026915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B970B" w14:textId="5F7B2EEE" w:rsidR="00F473ED" w:rsidRPr="0047418C" w:rsidRDefault="00F473ED">
          <w:r w:rsidRPr="0047418C">
            <w:rPr>
              <w:b/>
              <w:bCs/>
            </w:rPr>
            <w:fldChar w:fldCharType="end"/>
          </w:r>
        </w:p>
      </w:sdtContent>
    </w:sdt>
    <w:p w14:paraId="165C73E0" w14:textId="77777777" w:rsidR="00F473ED" w:rsidRPr="0047418C" w:rsidRDefault="00F473E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7418C">
        <w:br w:type="page"/>
      </w:r>
    </w:p>
    <w:p w14:paraId="077DC9C5" w14:textId="0DB6646B" w:rsidR="00C546D5" w:rsidRPr="0047418C" w:rsidRDefault="00F473ED" w:rsidP="00F473ED">
      <w:pPr>
        <w:pStyle w:val="Heading1"/>
      </w:pPr>
      <w:bookmarkStart w:id="0" w:name="_Toc191026912"/>
      <w:r w:rsidRPr="0047418C">
        <w:lastRenderedPageBreak/>
        <w:t>Introduction</w:t>
      </w:r>
      <w:bookmarkEnd w:id="0"/>
    </w:p>
    <w:p w14:paraId="3A2DAAE6" w14:textId="568862B7" w:rsidR="00F473ED" w:rsidRPr="0047418C" w:rsidRDefault="003E0058" w:rsidP="00F473ED">
      <w:r>
        <w:t>1 or 2 specialisms and relation to subject</w:t>
      </w:r>
    </w:p>
    <w:p w14:paraId="5D223FB5" w14:textId="0D543331" w:rsidR="00F473ED" w:rsidRDefault="003E0058" w:rsidP="00F473ED">
      <w:pPr>
        <w:pStyle w:val="Heading1"/>
      </w:pPr>
      <w:bookmarkStart w:id="1" w:name="_Toc191026913"/>
      <w:r>
        <w:t>Development</w:t>
      </w:r>
      <w:bookmarkEnd w:id="1"/>
    </w:p>
    <w:p w14:paraId="3AB72098" w14:textId="77777777" w:rsidR="00051D03" w:rsidRPr="00051D03" w:rsidRDefault="00051D03" w:rsidP="00051D03"/>
    <w:p w14:paraId="75EBC000" w14:textId="1F511C90" w:rsidR="00F473ED" w:rsidRPr="0047418C" w:rsidRDefault="00F473ED" w:rsidP="00F473ED">
      <w:pPr>
        <w:pStyle w:val="Heading1"/>
      </w:pPr>
      <w:bookmarkStart w:id="2" w:name="_Toc191026914"/>
      <w:r w:rsidRPr="0047418C">
        <w:t>Conclusion</w:t>
      </w:r>
      <w:bookmarkEnd w:id="2"/>
    </w:p>
    <w:p w14:paraId="73B4526F" w14:textId="67CB5A18" w:rsidR="00F473ED" w:rsidRPr="0047418C" w:rsidRDefault="00F473ED">
      <w:r w:rsidRPr="0047418C">
        <w:br w:type="page"/>
      </w:r>
    </w:p>
    <w:bookmarkStart w:id="3" w:name="_Toc19102691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625506145"/>
        <w:docPartObj>
          <w:docPartGallery w:val="Bibliographies"/>
          <w:docPartUnique/>
        </w:docPartObj>
      </w:sdtPr>
      <w:sdtContent>
        <w:p w14:paraId="507FF6B9" w14:textId="76D04EF5" w:rsidR="00F473ED" w:rsidRPr="0047418C" w:rsidRDefault="00F473ED">
          <w:pPr>
            <w:pStyle w:val="Heading1"/>
          </w:pPr>
          <w:r w:rsidRPr="0047418C">
            <w:t>References</w:t>
          </w:r>
          <w:bookmarkEnd w:id="3"/>
        </w:p>
        <w:sdt>
          <w:sdtPr>
            <w:id w:val="-573587230"/>
            <w:bibliography/>
          </w:sdtPr>
          <w:sdtContent>
            <w:p w14:paraId="5828EFEC" w14:textId="16B69DCC" w:rsidR="00F473ED" w:rsidRPr="0047418C" w:rsidRDefault="00F473ED">
              <w:r w:rsidRPr="0047418C">
                <w:fldChar w:fldCharType="begin"/>
              </w:r>
              <w:r w:rsidRPr="0047418C">
                <w:instrText xml:space="preserve"> BIBLIOGRAPHY </w:instrText>
              </w:r>
              <w:r w:rsidRPr="0047418C">
                <w:fldChar w:fldCharType="separate"/>
              </w:r>
              <w:r w:rsidRPr="0047418C">
                <w:rPr>
                  <w:b/>
                  <w:bCs/>
                </w:rPr>
                <w:t>There are no sources in the current document.</w:t>
              </w:r>
              <w:r w:rsidRPr="0047418C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F4C289A" w14:textId="77777777" w:rsidR="00F473ED" w:rsidRPr="00F473ED" w:rsidRDefault="00F473ED" w:rsidP="00F473ED"/>
    <w:sectPr w:rsidR="00F473ED" w:rsidRPr="00F473ED" w:rsidSect="00F473E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6E1D0" w14:textId="77777777" w:rsidR="003B55F3" w:rsidRPr="0047418C" w:rsidRDefault="003B55F3" w:rsidP="00F473ED">
      <w:pPr>
        <w:spacing w:after="0" w:line="240" w:lineRule="auto"/>
      </w:pPr>
      <w:r w:rsidRPr="0047418C">
        <w:separator/>
      </w:r>
    </w:p>
  </w:endnote>
  <w:endnote w:type="continuationSeparator" w:id="0">
    <w:p w14:paraId="04A08667" w14:textId="77777777" w:rsidR="003B55F3" w:rsidRPr="0047418C" w:rsidRDefault="003B55F3" w:rsidP="00F473ED">
      <w:pPr>
        <w:spacing w:after="0" w:line="240" w:lineRule="auto"/>
      </w:pPr>
      <w:r w:rsidRPr="004741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CA9C5" w14:textId="77777777" w:rsidR="003B55F3" w:rsidRPr="0047418C" w:rsidRDefault="003B55F3" w:rsidP="00F473ED">
      <w:pPr>
        <w:spacing w:after="0" w:line="240" w:lineRule="auto"/>
      </w:pPr>
      <w:r w:rsidRPr="0047418C">
        <w:separator/>
      </w:r>
    </w:p>
  </w:footnote>
  <w:footnote w:type="continuationSeparator" w:id="0">
    <w:p w14:paraId="1050658B" w14:textId="77777777" w:rsidR="003B55F3" w:rsidRPr="0047418C" w:rsidRDefault="003B55F3" w:rsidP="00F473ED">
      <w:pPr>
        <w:spacing w:after="0" w:line="240" w:lineRule="auto"/>
      </w:pPr>
      <w:r w:rsidRPr="0047418C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ED"/>
    <w:rsid w:val="00051D03"/>
    <w:rsid w:val="003B55F3"/>
    <w:rsid w:val="003E0058"/>
    <w:rsid w:val="004609B8"/>
    <w:rsid w:val="0047418C"/>
    <w:rsid w:val="004D1592"/>
    <w:rsid w:val="005B61DB"/>
    <w:rsid w:val="005F0238"/>
    <w:rsid w:val="00723A97"/>
    <w:rsid w:val="00753B6E"/>
    <w:rsid w:val="009C2E16"/>
    <w:rsid w:val="00C058B1"/>
    <w:rsid w:val="00C43D62"/>
    <w:rsid w:val="00C546D5"/>
    <w:rsid w:val="00F1213F"/>
    <w:rsid w:val="00F4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21FF"/>
  <w15:chartTrackingRefBased/>
  <w15:docId w15:val="{B3CF064B-1EA2-4C63-921F-9844CC6B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3E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473E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473ED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47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ED"/>
  </w:style>
  <w:style w:type="paragraph" w:styleId="Footer">
    <w:name w:val="footer"/>
    <w:basedOn w:val="Normal"/>
    <w:link w:val="FooterChar"/>
    <w:uiPriority w:val="99"/>
    <w:unhideWhenUsed/>
    <w:rsid w:val="00F47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ED"/>
  </w:style>
  <w:style w:type="paragraph" w:styleId="TOCHeading">
    <w:name w:val="TOC Heading"/>
    <w:basedOn w:val="Heading1"/>
    <w:next w:val="Normal"/>
    <w:uiPriority w:val="39"/>
    <w:unhideWhenUsed/>
    <w:qFormat/>
    <w:rsid w:val="00F473E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473E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473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951dff-2ffb-419c-b570-dde212520e9a" xsi:nil="true"/>
    <Templates xmlns="66951dff-2ffb-419c-b570-dde212520e9a" xsi:nil="true"/>
    <Self_Registration_Enabled xmlns="66951dff-2ffb-419c-b570-dde212520e9a" xsi:nil="true"/>
    <TeamsChannelId xmlns="66951dff-2ffb-419c-b570-dde212520e9a" xsi:nil="true"/>
    <Invited_Teachers xmlns="66951dff-2ffb-419c-b570-dde212520e9a" xsi:nil="true"/>
    <DefaultSectionNames xmlns="66951dff-2ffb-419c-b570-dde212520e9a" xsi:nil="true"/>
    <Is_Collaboration_Space_Locked xmlns="66951dff-2ffb-419c-b570-dde212520e9a" xsi:nil="true"/>
    <NotebookType xmlns="66951dff-2ffb-419c-b570-dde212520e9a" xsi:nil="true"/>
    <Teachers xmlns="66951dff-2ffb-419c-b570-dde212520e9a">
      <UserInfo>
        <DisplayName/>
        <AccountId xsi:nil="true"/>
        <AccountType/>
      </UserInfo>
    </Teachers>
    <Students xmlns="66951dff-2ffb-419c-b570-dde212520e9a">
      <UserInfo>
        <DisplayName/>
        <AccountId xsi:nil="true"/>
        <AccountType/>
      </UserInfo>
    </Students>
    <Student_Groups xmlns="66951dff-2ffb-419c-b570-dde212520e9a">
      <UserInfo>
        <DisplayName/>
        <AccountId xsi:nil="true"/>
        <AccountType/>
      </UserInfo>
    </Student_Groups>
    <Has_Teacher_Only_SectionGroup xmlns="66951dff-2ffb-419c-b570-dde212520e9a" xsi:nil="true"/>
    <Owner xmlns="66951dff-2ffb-419c-b570-dde212520e9a">
      <UserInfo>
        <DisplayName/>
        <AccountId xsi:nil="true"/>
        <AccountType/>
      </UserInfo>
    </Owner>
    <AppVersion xmlns="66951dff-2ffb-419c-b570-dde212520e9a" xsi:nil="true"/>
    <Invited_Students xmlns="66951dff-2ffb-419c-b570-dde212520e9a" xsi:nil="true"/>
    <FolderType xmlns="66951dff-2ffb-419c-b570-dde212520e9a" xsi:nil="true"/>
    <CultureName xmlns="66951dff-2ffb-419c-b570-dde212520e9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0123F76FA9034CB347E6B1A5792278" ma:contentTypeVersion="34" ma:contentTypeDescription="Create a new document." ma:contentTypeScope="" ma:versionID="dd89efff5d2b7a6871e50d9091db93f8">
  <xsd:schema xmlns:xsd="http://www.w3.org/2001/XMLSchema" xmlns:xs="http://www.w3.org/2001/XMLSchema" xmlns:p="http://schemas.microsoft.com/office/2006/metadata/properties" xmlns:ns3="2c0ceab7-77a8-4c1a-b96a-bc5eecb7200b" xmlns:ns4="66951dff-2ffb-419c-b570-dde212520e9a" targetNamespace="http://schemas.microsoft.com/office/2006/metadata/properties" ma:root="true" ma:fieldsID="1b80cd748df130f0b17c25966e8b175c" ns3:_="" ns4:_="">
    <xsd:import namespace="2c0ceab7-77a8-4c1a-b96a-bc5eecb7200b"/>
    <xsd:import namespace="66951dff-2ffb-419c-b570-dde212520e9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ceab7-77a8-4c1a-b96a-bc5eecb720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51dff-2ffb-419c-b570-dde212520e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3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  <xsd:element name="_activity" ma:index="38" nillable="true" ma:displayName="_activity" ma:hidden="true" ma:internalName="_activity">
      <xsd:simpleType>
        <xsd:restriction base="dms:Note"/>
      </xsd:simpleType>
    </xsd:element>
    <xsd:element name="MediaServiceObjectDetectorVersions" ma:index="3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4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CTRHarvard_.xsl" StyleName="Harvard - UHI CTR" Version="1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E08602-8BBF-47E0-B33C-C1423B211945}">
  <ds:schemaRefs>
    <ds:schemaRef ds:uri="http://schemas.microsoft.com/office/2006/metadata/properties"/>
    <ds:schemaRef ds:uri="http://schemas.microsoft.com/office/infopath/2007/PartnerControls"/>
    <ds:schemaRef ds:uri="66951dff-2ffb-419c-b570-dde212520e9a"/>
  </ds:schemaRefs>
</ds:datastoreItem>
</file>

<file path=customXml/itemProps3.xml><?xml version="1.0" encoding="utf-8"?>
<ds:datastoreItem xmlns:ds="http://schemas.openxmlformats.org/officeDocument/2006/customXml" ds:itemID="{102C5FCB-E761-435A-AC39-AEE4A57F61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442825-C165-48EA-B353-79BE26D8D2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0ceab7-77a8-4c1a-b96a-bc5eecb7200b"/>
    <ds:schemaRef ds:uri="66951dff-2ffb-419c-b570-dde212520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77D722E-7D6E-4147-84B6-AD67D4D68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 detailed knowledge and understanding in one or more specialisms, some of which is informed by, or at the forefront of, the subject.</dc:title>
  <dc:subject>Advanced Research LO4</dc:subject>
  <dc:creator>YOUR name</dc:creator>
  <cp:keywords/>
  <dc:description/>
  <cp:lastModifiedBy>Lewis Sturrock</cp:lastModifiedBy>
  <cp:revision>3</cp:revision>
  <dcterms:created xsi:type="dcterms:W3CDTF">2025-02-21T10:40:00Z</dcterms:created>
  <dcterms:modified xsi:type="dcterms:W3CDTF">2025-02-21T10:41:00Z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0x010100AB0123F76FA9034CB347E6B1A5792278</vt:lpwstr>
  </property>
</Properties>
</file>