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  <w:r w:rsidRPr="00753032">
        <w:rPr>
          <w:rFonts w:ascii="Times New Roman" w:hAnsi="Times New Roman" w:cs="Times New Roman"/>
          <w:sz w:val="24"/>
          <w:szCs w:val="24"/>
        </w:rPr>
        <w:t xml:space="preserve">-- Create the 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emp_mstr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  <w:r w:rsidRPr="0075303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emp_mstr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  <w:r w:rsidRPr="007530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3032">
        <w:rPr>
          <w:rFonts w:ascii="Times New Roman" w:hAnsi="Times New Roman" w:cs="Times New Roman"/>
          <w:sz w:val="24"/>
          <w:szCs w:val="24"/>
        </w:rPr>
        <w:t>e_id</w:t>
      </w:r>
      <w:proofErr w:type="spellEnd"/>
      <w:proofErr w:type="gramEnd"/>
      <w:r w:rsidRPr="00753032">
        <w:rPr>
          <w:rFonts w:ascii="Times New Roman" w:hAnsi="Times New Roman" w:cs="Times New Roman"/>
          <w:sz w:val="24"/>
          <w:szCs w:val="24"/>
        </w:rPr>
        <w:t xml:space="preserve"> NUMBER(2) NOT NULL,</w:t>
      </w: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  <w:r w:rsidRPr="007530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3032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753032">
        <w:rPr>
          <w:rFonts w:ascii="Times New Roman" w:hAnsi="Times New Roman" w:cs="Times New Roman"/>
          <w:sz w:val="24"/>
          <w:szCs w:val="24"/>
        </w:rPr>
        <w:t>30),</w:t>
      </w: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  <w:r w:rsidRPr="007530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3032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753032">
        <w:rPr>
          <w:rFonts w:ascii="Times New Roman" w:hAnsi="Times New Roman" w:cs="Times New Roman"/>
          <w:sz w:val="24"/>
          <w:szCs w:val="24"/>
        </w:rPr>
        <w:t>30),</w:t>
      </w: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  <w:r w:rsidRPr="007530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3032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753032">
        <w:rPr>
          <w:rFonts w:ascii="Times New Roman" w:hAnsi="Times New Roman" w:cs="Times New Roman"/>
          <w:sz w:val="24"/>
          <w:szCs w:val="24"/>
        </w:rPr>
        <w:t xml:space="preserve"> NUMBER(8,2),</w:t>
      </w: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  <w:r w:rsidRPr="00753032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pk_emp_mstr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>)</w:t>
      </w: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  <w:r w:rsidRPr="00753032">
        <w:rPr>
          <w:rFonts w:ascii="Times New Roman" w:hAnsi="Times New Roman" w:cs="Times New Roman"/>
          <w:sz w:val="24"/>
          <w:szCs w:val="24"/>
        </w:rPr>
        <w:t>);</w:t>
      </w: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  <w:r w:rsidRPr="00753032">
        <w:rPr>
          <w:rFonts w:ascii="Times New Roman" w:hAnsi="Times New Roman" w:cs="Times New Roman"/>
          <w:sz w:val="24"/>
          <w:szCs w:val="24"/>
        </w:rPr>
        <w:t xml:space="preserve">-- Insert 5 records into the 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emp_mstr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  <w:r w:rsidRPr="0075303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emp_mstr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>, salary)</w:t>
      </w: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  <w:r w:rsidRPr="00753032">
        <w:rPr>
          <w:rFonts w:ascii="Times New Roman" w:hAnsi="Times New Roman" w:cs="Times New Roman"/>
          <w:sz w:val="24"/>
          <w:szCs w:val="24"/>
        </w:rPr>
        <w:t>VALUES (1, 'John', 'Doe', 55000.00);</w:t>
      </w: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  <w:r w:rsidRPr="0075303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emp_mstr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>, salary)</w:t>
      </w: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  <w:r w:rsidRPr="00753032">
        <w:rPr>
          <w:rFonts w:ascii="Times New Roman" w:hAnsi="Times New Roman" w:cs="Times New Roman"/>
          <w:sz w:val="24"/>
          <w:szCs w:val="24"/>
        </w:rPr>
        <w:t>VALUES (2, 'Jane', 'Smith', 62000.00);</w:t>
      </w: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  <w:r w:rsidRPr="0075303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emp_mstr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>, salary)</w:t>
      </w: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  <w:r w:rsidRPr="00753032">
        <w:rPr>
          <w:rFonts w:ascii="Times New Roman" w:hAnsi="Times New Roman" w:cs="Times New Roman"/>
          <w:sz w:val="24"/>
          <w:szCs w:val="24"/>
        </w:rPr>
        <w:t>VALUES (3, 'Michael', 'Brown', 47000.00);</w:t>
      </w: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  <w:r w:rsidRPr="0075303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emp_mstr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>, salary)</w:t>
      </w: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  <w:r w:rsidRPr="00753032">
        <w:rPr>
          <w:rFonts w:ascii="Times New Roman" w:hAnsi="Times New Roman" w:cs="Times New Roman"/>
          <w:sz w:val="24"/>
          <w:szCs w:val="24"/>
        </w:rPr>
        <w:t>VALUES (4, 'Emily', 'Davis', 71000.00);</w:t>
      </w: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  <w:r w:rsidRPr="0075303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emp_mstr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03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53032">
        <w:rPr>
          <w:rFonts w:ascii="Times New Roman" w:hAnsi="Times New Roman" w:cs="Times New Roman"/>
          <w:sz w:val="24"/>
          <w:szCs w:val="24"/>
        </w:rPr>
        <w:t>, salary)</w:t>
      </w: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  <w:r w:rsidRPr="00753032">
        <w:rPr>
          <w:rFonts w:ascii="Times New Roman" w:hAnsi="Times New Roman" w:cs="Times New Roman"/>
          <w:sz w:val="24"/>
          <w:szCs w:val="24"/>
        </w:rPr>
        <w:t>VALUES (5, 'David', 'Wilson', 53000.00);</w:t>
      </w: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  <w:r w:rsidRPr="00753032">
        <w:rPr>
          <w:rFonts w:ascii="Times New Roman" w:hAnsi="Times New Roman" w:cs="Times New Roman"/>
          <w:sz w:val="24"/>
          <w:szCs w:val="24"/>
        </w:rPr>
        <w:t>-- Commit the changes</w:t>
      </w:r>
    </w:p>
    <w:p w:rsidR="00502006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  <w:r w:rsidRPr="00753032">
        <w:rPr>
          <w:rFonts w:ascii="Times New Roman" w:hAnsi="Times New Roman" w:cs="Times New Roman"/>
          <w:sz w:val="24"/>
          <w:szCs w:val="24"/>
        </w:rPr>
        <w:t>COMMIT;</w:t>
      </w: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</w:p>
    <w:p w:rsidR="00753032" w:rsidRDefault="00753032" w:rsidP="0075303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Oracle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</w:t>
      </w: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triggers:</w:t>
      </w:r>
    </w:p>
    <w:p w:rsidR="00753032" w:rsidRDefault="00753032" w:rsidP="0075303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3032" w:rsidRPr="00753032" w:rsidRDefault="00753032" w:rsidP="0075303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>A database trigger is a stored program which is automatically fired or executed when some events occur. A trigger can execute in response to any of the following events</w:t>
      </w:r>
      <w:proofErr w:type="gramStart"/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1. A database manipulation (DML) statement like DELETE, INSERT or UPDATE.</w:t>
      </w: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 A database definition (DDL) statement like CREATE, ALTER or DROP.</w:t>
      </w: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 A database operation like SERVERERROR, LOGON, LOGOFF, STARTUP, or SHUTDOWN.</w:t>
      </w: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Note: A trigger can be defined on the table, view, schema or database with which the event is associated.</w:t>
      </w:r>
    </w:p>
    <w:p w:rsidR="00753032" w:rsidRPr="00753032" w:rsidRDefault="00753032" w:rsidP="0075303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>Types of PL SQL triggers:</w:t>
      </w:r>
    </w:p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Row level trigger</w:t>
      </w: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An event is triggered at row level i.e. for each row updated, inserted or deleted.</w:t>
      </w: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Statement level trigger</w:t>
      </w: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An event is triggered at table level i.e. for each </w:t>
      </w:r>
      <w:proofErr w:type="spellStart"/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statement executed.</w:t>
      </w:r>
    </w:p>
    <w:p w:rsidR="00753032" w:rsidRPr="00753032" w:rsidRDefault="00753032" w:rsidP="00753032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>Syntax for creating a trigger: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3"/>
      </w:tblGrid>
      <w:tr w:rsidR="00753032" w:rsidRPr="00753032" w:rsidTr="00753032">
        <w:trPr>
          <w:trHeight w:val="4860"/>
        </w:trPr>
        <w:tc>
          <w:tcPr>
            <w:tcW w:w="0" w:type="auto"/>
            <w:shd w:val="clear" w:color="auto" w:fill="EEEEEE"/>
            <w:hideMark/>
          </w:tcPr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CREATE </w:t>
            </w:r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[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OR REPLACE</w:t>
            </w:r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]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TRIGGER </w:t>
            </w:r>
            <w:proofErr w:type="spellStart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trigger_name</w:t>
            </w:r>
            <w:proofErr w:type="spellEnd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 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 </w:t>
            </w:r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{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BEFORE </w:t>
            </w: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|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AFTER </w:t>
            </w: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|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INSTEAD OF </w:t>
            </w:r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}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 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 </w:t>
            </w:r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{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INSERT </w:t>
            </w:r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[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OR</w:t>
            </w:r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]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</w:t>
            </w: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|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UPDATE </w:t>
            </w:r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[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OR</w:t>
            </w:r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]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</w:t>
            </w: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|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DELETE</w:t>
            </w:r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}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 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 </w:t>
            </w:r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[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OF </w:t>
            </w:r>
            <w:proofErr w:type="spellStart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col_name</w:t>
            </w:r>
            <w:proofErr w:type="spellEnd"/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]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 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 ON </w:t>
            </w:r>
            <w:proofErr w:type="spellStart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table_name</w:t>
            </w:r>
            <w:proofErr w:type="spellEnd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 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 </w:t>
            </w:r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[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REFERENCING OLD AS o </w:t>
            </w:r>
            <w:r w:rsidRPr="00753032">
              <w:rPr>
                <w:rFonts w:ascii="Times New Roman" w:eastAsia="Times New Roman" w:hAnsi="Times New Roman" w:cs="Times New Roman"/>
                <w:b/>
                <w:bCs/>
                <w:color w:val="110000"/>
                <w:sz w:val="24"/>
                <w:szCs w:val="24"/>
                <w:shd w:val="clear" w:color="auto" w:fill="FFFBFB"/>
              </w:rPr>
              <w:t>NEW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AS n</w:t>
            </w:r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]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 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 </w:t>
            </w:r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[</w:t>
            </w:r>
            <w:r w:rsidRPr="00753032">
              <w:rPr>
                <w:rFonts w:ascii="Times New Roman" w:eastAsia="Times New Roman" w:hAnsi="Times New Roman" w:cs="Times New Roman"/>
                <w:b/>
                <w:bCs/>
                <w:color w:val="110000"/>
                <w:sz w:val="24"/>
                <w:szCs w:val="24"/>
                <w:shd w:val="clear" w:color="auto" w:fill="FFFBFB"/>
              </w:rPr>
              <w:t>FOR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EACH ROW</w:t>
            </w:r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]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 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 WHEN </w:t>
            </w:r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(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condition</w:t>
            </w:r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)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  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 BEGIN 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   </w:t>
            </w: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---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</w:t>
            </w:r>
            <w:proofErr w:type="spellStart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sql</w:t>
            </w:r>
            <w:proofErr w:type="spellEnd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statements  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 END</w:t>
            </w: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;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 </w:t>
            </w:r>
          </w:p>
          <w:p w:rsidR="00753032" w:rsidRPr="00753032" w:rsidRDefault="00753032" w:rsidP="00753032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/</w:t>
            </w:r>
          </w:p>
        </w:tc>
      </w:tr>
    </w:tbl>
    <w:p w:rsidR="00753032" w:rsidRPr="00753032" w:rsidRDefault="00753032" w:rsidP="0075303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>Where:</w:t>
      </w:r>
    </w:p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CREATE [OR </w:t>
      </w:r>
      <w:proofErr w:type="gramStart"/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REPLACE ]</w:t>
      </w:r>
      <w:proofErr w:type="gramEnd"/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TRIGGER </w:t>
      </w:r>
      <w:proofErr w:type="spellStart"/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trigger_name</w:t>
      </w:r>
      <w:proofErr w:type="spellEnd"/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It creates a trigger with the given name or overwrites an existing trigger with the same name.</w:t>
      </w: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{BEFORE | AFTER | INSTEAD </w:t>
      </w:r>
      <w:proofErr w:type="gramStart"/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 }</w:t>
      </w:r>
      <w:proofErr w:type="gramEnd"/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It specifies the trigger get fired. </w:t>
      </w:r>
      <w:proofErr w:type="spellStart"/>
      <w:proofErr w:type="gramStart"/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proofErr w:type="gramEnd"/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before or after updating a table. INSTEAD OF is used to create a trigger on a view.</w:t>
      </w: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{INSERT [OR] | UPDATE [OR] | DELETE}</w:t>
      </w: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It specifies the triggering event. The trigger gets fired at all the specified triggering event.</w:t>
      </w: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[OF </w:t>
      </w:r>
      <w:proofErr w:type="spellStart"/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col_name</w:t>
      </w:r>
      <w:proofErr w:type="spellEnd"/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] </w:t>
      </w: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>– It is used with update triggers. It is used when we want to trigger an event only when a specific column is updated.</w:t>
      </w: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[ON </w:t>
      </w:r>
      <w:proofErr w:type="spellStart"/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table_name</w:t>
      </w:r>
      <w:proofErr w:type="spellEnd"/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]</w:t>
      </w: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It specifies the name of the table or view to which the trigger is associated.</w:t>
      </w: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[REFERENCING OLD AS o NEW AS n]</w:t>
      </w: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It is used to reference the old and new values of the data being changed. By default, you reference the values </w:t>
      </w:r>
      <w:proofErr w:type="gramStart"/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>as :</w:t>
      </w:r>
      <w:proofErr w:type="spellStart"/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>old.column</w:t>
      </w:r>
      <w:proofErr w:type="gramEnd"/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>_name</w:t>
      </w:r>
      <w:proofErr w:type="spellEnd"/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:</w:t>
      </w:r>
      <w:proofErr w:type="spellStart"/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>new.column_name</w:t>
      </w:r>
      <w:proofErr w:type="spellEnd"/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>. The old values cannot be referenced when inserting a record and new values cannot be referenced when deleting a record, because they do not exist.</w:t>
      </w: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[FOR EACH ROW]</w:t>
      </w: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It is used to specify whether a trigger must fire when each row being affected (Row Level Trigger) or just once when the </w:t>
      </w:r>
      <w:proofErr w:type="spellStart"/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statement is executed (Table level Trigger).</w:t>
      </w: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WHEN (condition)</w:t>
      </w: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It is valid only for row level triggers. The trigger is fired only for rows that satisfy the condition specified.</w:t>
      </w:r>
    </w:p>
    <w:p w:rsidR="00753032" w:rsidRPr="00753032" w:rsidRDefault="00753032" w:rsidP="0075303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>Example:</w:t>
      </w:r>
    </w:p>
    <w:p w:rsidR="00753032" w:rsidRPr="00753032" w:rsidRDefault="00753032" w:rsidP="00753032">
      <w:pPr>
        <w:shd w:val="clear" w:color="auto" w:fill="FFFFFF"/>
        <w:spacing w:after="3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Existing data</w:t>
      </w:r>
      <w:proofErr w:type="gramStart"/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proofErr w:type="gramEnd"/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>Select * from employees;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1"/>
      </w:tblGrid>
      <w:tr w:rsidR="00753032" w:rsidRPr="00753032" w:rsidTr="00753032">
        <w:trPr>
          <w:trHeight w:val="2835"/>
        </w:trPr>
        <w:tc>
          <w:tcPr>
            <w:tcW w:w="0" w:type="auto"/>
            <w:shd w:val="clear" w:color="auto" w:fill="EEEEEE"/>
            <w:hideMark/>
          </w:tcPr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EMP_ID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  <w:t>NAME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  <w:t>AGE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  <w:t>ADDRESS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  <w:t>SALARY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shd w:val="clear" w:color="auto" w:fill="FFFBFB"/>
              </w:rPr>
              <w:t>1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</w:r>
            <w:proofErr w:type="spellStart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Shveta</w:t>
            </w:r>
            <w:proofErr w:type="spellEnd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</w:r>
            <w:r w:rsidRPr="00753032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shd w:val="clear" w:color="auto" w:fill="FFFBFB"/>
              </w:rPr>
              <w:t>23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  <w:t>Delhi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</w:r>
            <w:r w:rsidRPr="00753032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shd w:val="clear" w:color="auto" w:fill="FFFBFB"/>
              </w:rPr>
              <w:t>50000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shd w:val="clear" w:color="auto" w:fill="FFFBFB"/>
              </w:rPr>
              <w:t>2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  <w:t>Bharti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</w:r>
            <w:r w:rsidRPr="00753032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shd w:val="clear" w:color="auto" w:fill="FFFBFB"/>
              </w:rPr>
              <w:t>22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</w:r>
            <w:proofErr w:type="spellStart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Karnal</w:t>
            </w:r>
            <w:proofErr w:type="spellEnd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</w:r>
            <w:r w:rsidRPr="00753032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shd w:val="clear" w:color="auto" w:fill="FFFBFB"/>
              </w:rPr>
              <w:t>52000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shd w:val="clear" w:color="auto" w:fill="FFFBFB"/>
              </w:rPr>
              <w:t>3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</w:r>
            <w:proofErr w:type="spellStart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Deepika</w:t>
            </w:r>
            <w:proofErr w:type="spellEnd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</w:r>
            <w:r w:rsidRPr="00753032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shd w:val="clear" w:color="auto" w:fill="FFFBFB"/>
              </w:rPr>
              <w:t>24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  <w:t>UP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</w:r>
            <w:r w:rsidRPr="00753032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shd w:val="clear" w:color="auto" w:fill="FFFBFB"/>
              </w:rPr>
              <w:t>54000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shd w:val="clear" w:color="auto" w:fill="FFFBFB"/>
              </w:rPr>
              <w:t>4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</w:r>
            <w:proofErr w:type="spellStart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Richi</w:t>
            </w:r>
            <w:proofErr w:type="spellEnd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</w:r>
            <w:r w:rsidRPr="00753032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shd w:val="clear" w:color="auto" w:fill="FFFBFB"/>
              </w:rPr>
              <w:t>25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  <w:t>US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</w:r>
            <w:r w:rsidRPr="00753032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shd w:val="clear" w:color="auto" w:fill="FFFBFB"/>
              </w:rPr>
              <w:t>56000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shd w:val="clear" w:color="auto" w:fill="FFFBFB"/>
              </w:rPr>
              <w:t>5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  <w:t>Bharat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</w:r>
            <w:r w:rsidRPr="00753032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shd w:val="clear" w:color="auto" w:fill="FFFBFB"/>
              </w:rPr>
              <w:t>21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  <w:t>Paris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</w:r>
            <w:r w:rsidRPr="00753032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shd w:val="clear" w:color="auto" w:fill="FFFBFB"/>
              </w:rPr>
              <w:t>58000</w:t>
            </w:r>
          </w:p>
          <w:p w:rsidR="00753032" w:rsidRPr="00753032" w:rsidRDefault="00753032" w:rsidP="00753032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shd w:val="clear" w:color="auto" w:fill="FFFBFB"/>
              </w:rPr>
              <w:t>6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</w:r>
            <w:proofErr w:type="spellStart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Sahdev</w:t>
            </w:r>
            <w:proofErr w:type="spellEnd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</w:r>
            <w:r w:rsidRPr="00753032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shd w:val="clear" w:color="auto" w:fill="FFFBFB"/>
              </w:rPr>
              <w:t>26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  <w:t>Delhi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ab/>
            </w:r>
            <w:r w:rsidRPr="00753032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shd w:val="clear" w:color="auto" w:fill="FFFBFB"/>
              </w:rPr>
              <w:t>60000</w:t>
            </w:r>
          </w:p>
        </w:tc>
      </w:tr>
      <w:tr w:rsidR="00753032" w:rsidRPr="00753032" w:rsidTr="00753032">
        <w:trPr>
          <w:trHeight w:val="2835"/>
        </w:trPr>
        <w:tc>
          <w:tcPr>
            <w:tcW w:w="0" w:type="auto"/>
            <w:shd w:val="clear" w:color="auto" w:fill="EEEEEE"/>
            <w:hideMark/>
          </w:tcPr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3032" w:rsidRPr="00753032" w:rsidRDefault="00753032" w:rsidP="00753032">
      <w:pPr>
        <w:shd w:val="clear" w:color="auto" w:fill="FFFFFF"/>
        <w:spacing w:after="3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Trigger: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3"/>
      </w:tblGrid>
      <w:tr w:rsidR="00753032" w:rsidRPr="00753032" w:rsidTr="00753032">
        <w:trPr>
          <w:trHeight w:val="5265"/>
        </w:trPr>
        <w:tc>
          <w:tcPr>
            <w:tcW w:w="0" w:type="auto"/>
            <w:shd w:val="clear" w:color="auto" w:fill="EEEEEE"/>
            <w:hideMark/>
          </w:tcPr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lastRenderedPageBreak/>
              <w:t xml:space="preserve">CREATE OR REPLACE TRIGGER </w:t>
            </w:r>
            <w:proofErr w:type="spellStart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show_salary_differences</w:t>
            </w:r>
            <w:proofErr w:type="spellEnd"/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BEFORE DELETE OR INSERT OR UPDATE ON employees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b/>
                <w:bCs/>
                <w:color w:val="110000"/>
                <w:sz w:val="24"/>
                <w:szCs w:val="24"/>
                <w:shd w:val="clear" w:color="auto" w:fill="FFFBFB"/>
              </w:rPr>
              <w:t>FOR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EACH ROW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WHEN </w:t>
            </w:r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(</w:t>
            </w:r>
            <w:r w:rsidRPr="00753032">
              <w:rPr>
                <w:rFonts w:ascii="Times New Roman" w:eastAsia="Times New Roman" w:hAnsi="Times New Roman" w:cs="Times New Roman"/>
                <w:b/>
                <w:bCs/>
                <w:color w:val="110000"/>
                <w:sz w:val="24"/>
                <w:szCs w:val="24"/>
                <w:shd w:val="clear" w:color="auto" w:fill="FFFBFB"/>
              </w:rPr>
              <w:t>NEW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.</w:t>
            </w:r>
            <w:r w:rsidRPr="00753032">
              <w:rPr>
                <w:rFonts w:ascii="Times New Roman" w:eastAsia="Times New Roman" w:hAnsi="Times New Roman" w:cs="Times New Roman"/>
                <w:color w:val="006633"/>
                <w:sz w:val="24"/>
                <w:szCs w:val="24"/>
                <w:shd w:val="clear" w:color="auto" w:fill="FFFBFB"/>
              </w:rPr>
              <w:t>ID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</w:t>
            </w: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&gt;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</w:t>
            </w:r>
            <w:r w:rsidRPr="00753032">
              <w:rPr>
                <w:rFonts w:ascii="Times New Roman" w:eastAsia="Times New Roman" w:hAnsi="Times New Roman" w:cs="Times New Roman"/>
                <w:color w:val="CC66CC"/>
                <w:sz w:val="24"/>
                <w:szCs w:val="24"/>
                <w:shd w:val="clear" w:color="auto" w:fill="FFFBFB"/>
              </w:rPr>
              <w:t>0</w:t>
            </w:r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)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DECLARE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   </w:t>
            </w:r>
            <w:proofErr w:type="spellStart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sal_diff</w:t>
            </w:r>
            <w:proofErr w:type="spellEnd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number</w:t>
            </w: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;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BEGIN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   </w:t>
            </w:r>
            <w:proofErr w:type="spellStart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sal_diff</w:t>
            </w:r>
            <w:proofErr w:type="spellEnd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</w:t>
            </w: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:=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</w:t>
            </w: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:</w:t>
            </w:r>
            <w:proofErr w:type="spellStart"/>
            <w:r w:rsidRPr="00753032">
              <w:rPr>
                <w:rFonts w:ascii="Times New Roman" w:eastAsia="Times New Roman" w:hAnsi="Times New Roman" w:cs="Times New Roman"/>
                <w:b/>
                <w:bCs/>
                <w:color w:val="110000"/>
                <w:sz w:val="24"/>
                <w:szCs w:val="24"/>
                <w:shd w:val="clear" w:color="auto" w:fill="FFFBFB"/>
              </w:rPr>
              <w:t>NEW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.</w:t>
            </w:r>
            <w:r w:rsidRPr="00753032">
              <w:rPr>
                <w:rFonts w:ascii="Times New Roman" w:eastAsia="Times New Roman" w:hAnsi="Times New Roman" w:cs="Times New Roman"/>
                <w:color w:val="006633"/>
                <w:sz w:val="24"/>
                <w:szCs w:val="24"/>
                <w:shd w:val="clear" w:color="auto" w:fill="FFFBFB"/>
              </w:rPr>
              <w:t>salary</w:t>
            </w:r>
            <w:proofErr w:type="spellEnd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  </w:t>
            </w: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-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</w:t>
            </w: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:</w:t>
            </w:r>
            <w:proofErr w:type="spellStart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OLD.</w:t>
            </w:r>
            <w:r w:rsidRPr="00753032">
              <w:rPr>
                <w:rFonts w:ascii="Times New Roman" w:eastAsia="Times New Roman" w:hAnsi="Times New Roman" w:cs="Times New Roman"/>
                <w:color w:val="006633"/>
                <w:sz w:val="24"/>
                <w:szCs w:val="24"/>
                <w:shd w:val="clear" w:color="auto" w:fill="FFFBFB"/>
              </w:rPr>
              <w:t>salary</w:t>
            </w:r>
            <w:proofErr w:type="spellEnd"/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;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   </w:t>
            </w:r>
            <w:proofErr w:type="spellStart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dbms_output.</w:t>
            </w:r>
            <w:r w:rsidRPr="00753032">
              <w:rPr>
                <w:rFonts w:ascii="Times New Roman" w:eastAsia="Times New Roman" w:hAnsi="Times New Roman" w:cs="Times New Roman"/>
                <w:color w:val="006633"/>
                <w:sz w:val="24"/>
                <w:szCs w:val="24"/>
                <w:shd w:val="clear" w:color="auto" w:fill="FFFBFB"/>
              </w:rPr>
              <w:t>put_line</w:t>
            </w:r>
            <w:proofErr w:type="spellEnd"/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(</w:t>
            </w:r>
            <w:r w:rsidRPr="007530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shd w:val="clear" w:color="auto" w:fill="FFFBFB"/>
              </w:rPr>
              <w:t>'Old salary: '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</w:t>
            </w: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||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</w:t>
            </w: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:</w:t>
            </w:r>
            <w:proofErr w:type="spellStart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OLD.</w:t>
            </w:r>
            <w:r w:rsidRPr="00753032">
              <w:rPr>
                <w:rFonts w:ascii="Times New Roman" w:eastAsia="Times New Roman" w:hAnsi="Times New Roman" w:cs="Times New Roman"/>
                <w:color w:val="006633"/>
                <w:sz w:val="24"/>
                <w:szCs w:val="24"/>
                <w:shd w:val="clear" w:color="auto" w:fill="FFFBFB"/>
              </w:rPr>
              <w:t>salary</w:t>
            </w:r>
            <w:proofErr w:type="spellEnd"/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)</w:t>
            </w: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;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   </w:t>
            </w:r>
            <w:proofErr w:type="spellStart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dbms_output.</w:t>
            </w:r>
            <w:r w:rsidRPr="00753032">
              <w:rPr>
                <w:rFonts w:ascii="Times New Roman" w:eastAsia="Times New Roman" w:hAnsi="Times New Roman" w:cs="Times New Roman"/>
                <w:color w:val="006633"/>
                <w:sz w:val="24"/>
                <w:szCs w:val="24"/>
                <w:shd w:val="clear" w:color="auto" w:fill="FFFBFB"/>
              </w:rPr>
              <w:t>put_line</w:t>
            </w:r>
            <w:proofErr w:type="spellEnd"/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(</w:t>
            </w:r>
            <w:r w:rsidRPr="007530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shd w:val="clear" w:color="auto" w:fill="FFFBFB"/>
              </w:rPr>
              <w:t>'New salary: '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</w:t>
            </w: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||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</w:t>
            </w: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:</w:t>
            </w:r>
            <w:proofErr w:type="spellStart"/>
            <w:r w:rsidRPr="00753032">
              <w:rPr>
                <w:rFonts w:ascii="Times New Roman" w:eastAsia="Times New Roman" w:hAnsi="Times New Roman" w:cs="Times New Roman"/>
                <w:b/>
                <w:bCs/>
                <w:color w:val="110000"/>
                <w:sz w:val="24"/>
                <w:szCs w:val="24"/>
                <w:shd w:val="clear" w:color="auto" w:fill="FFFBFB"/>
              </w:rPr>
              <w:t>NEW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.</w:t>
            </w:r>
            <w:r w:rsidRPr="00753032">
              <w:rPr>
                <w:rFonts w:ascii="Times New Roman" w:eastAsia="Times New Roman" w:hAnsi="Times New Roman" w:cs="Times New Roman"/>
                <w:color w:val="006633"/>
                <w:sz w:val="24"/>
                <w:szCs w:val="24"/>
                <w:shd w:val="clear" w:color="auto" w:fill="FFFBFB"/>
              </w:rPr>
              <w:t>salary</w:t>
            </w:r>
            <w:proofErr w:type="spellEnd"/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)</w:t>
            </w: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;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   </w:t>
            </w:r>
            <w:proofErr w:type="spellStart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dbms_output.</w:t>
            </w:r>
            <w:r w:rsidRPr="00753032">
              <w:rPr>
                <w:rFonts w:ascii="Times New Roman" w:eastAsia="Times New Roman" w:hAnsi="Times New Roman" w:cs="Times New Roman"/>
                <w:color w:val="006633"/>
                <w:sz w:val="24"/>
                <w:szCs w:val="24"/>
                <w:shd w:val="clear" w:color="auto" w:fill="FFFBFB"/>
              </w:rPr>
              <w:t>put_line</w:t>
            </w:r>
            <w:proofErr w:type="spellEnd"/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(</w:t>
            </w:r>
            <w:r w:rsidRPr="007530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shd w:val="clear" w:color="auto" w:fill="FFFBFB"/>
              </w:rPr>
              <w:t>'Salary difference: '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</w:t>
            </w: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||</w:t>
            </w: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 </w:t>
            </w:r>
            <w:proofErr w:type="spellStart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sal_diff</w:t>
            </w:r>
            <w:proofErr w:type="spellEnd"/>
            <w:r w:rsidRPr="0075303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shd w:val="clear" w:color="auto" w:fill="FFFBFB"/>
              </w:rPr>
              <w:t>)</w:t>
            </w: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;</w:t>
            </w:r>
          </w:p>
          <w:p w:rsidR="00753032" w:rsidRPr="00753032" w:rsidRDefault="00753032" w:rsidP="0075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END</w:t>
            </w: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;</w:t>
            </w:r>
          </w:p>
          <w:p w:rsidR="00753032" w:rsidRPr="00753032" w:rsidRDefault="00753032" w:rsidP="00753032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/</w:t>
            </w:r>
          </w:p>
        </w:tc>
      </w:tr>
    </w:tbl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Note: The above trigger will execute for every INSERT, UPDATE or DELETE operations performed on the EMPLOYEES table.</w:t>
      </w:r>
    </w:p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 </w:t>
      </w:r>
    </w:p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SQL&gt; set </w:t>
      </w:r>
      <w:proofErr w:type="spellStart"/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serveroutput</w:t>
      </w:r>
      <w:proofErr w:type="spellEnd"/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on;</w:t>
      </w:r>
    </w:p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SQL&gt;</w:t>
      </w:r>
      <w:proofErr w:type="gramStart"/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 insert</w:t>
      </w:r>
      <w:proofErr w:type="gramEnd"/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into </w:t>
      </w:r>
      <w:proofErr w:type="spellStart"/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emp</w:t>
      </w:r>
      <w:proofErr w:type="spellEnd"/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values(4, 'jenny', '</w:t>
      </w:r>
      <w:proofErr w:type="spellStart"/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ceo</w:t>
      </w:r>
      <w:proofErr w:type="spellEnd"/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', 10000, '28-feb-20');</w:t>
      </w:r>
    </w:p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Old salary:</w:t>
      </w:r>
    </w:p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salary: 10000</w:t>
      </w:r>
    </w:p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Salary difference:</w:t>
      </w:r>
    </w:p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 row created.</w:t>
      </w:r>
    </w:p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SQL&gt; UPDATE EMP SET SALARY= SALARY+500 WHERE ID=1;</w:t>
      </w:r>
    </w:p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Old salary: 10000</w:t>
      </w:r>
    </w:p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salary: 10500</w:t>
      </w:r>
    </w:p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Salary difference: 500</w:t>
      </w:r>
    </w:p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 row updated.</w:t>
      </w:r>
    </w:p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SQL&gt;</w:t>
      </w:r>
    </w:p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3032" w:rsidRPr="00753032" w:rsidRDefault="00753032" w:rsidP="00753032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>Drop a trigger: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7"/>
      </w:tblGrid>
      <w:tr w:rsidR="00753032" w:rsidRPr="00753032" w:rsidTr="00753032">
        <w:trPr>
          <w:trHeight w:val="405"/>
        </w:trPr>
        <w:tc>
          <w:tcPr>
            <w:tcW w:w="0" w:type="auto"/>
            <w:shd w:val="clear" w:color="auto" w:fill="EEEEEE"/>
            <w:hideMark/>
          </w:tcPr>
          <w:p w:rsidR="00753032" w:rsidRPr="00753032" w:rsidRDefault="00753032" w:rsidP="00753032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 xml:space="preserve">DROP TRIGGER </w:t>
            </w:r>
            <w:proofErr w:type="spellStart"/>
            <w:r w:rsidRPr="00753032"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  <w:shd w:val="clear" w:color="auto" w:fill="FFFBFB"/>
              </w:rPr>
              <w:t>trigger_name</w:t>
            </w:r>
            <w:proofErr w:type="spellEnd"/>
            <w:r w:rsidRPr="00753032">
              <w:rPr>
                <w:rFonts w:ascii="Times New Roman" w:eastAsia="Times New Roman" w:hAnsi="Times New Roman" w:cs="Times New Roman"/>
                <w:color w:val="339933"/>
                <w:sz w:val="24"/>
                <w:szCs w:val="24"/>
                <w:shd w:val="clear" w:color="auto" w:fill="FFFBFB"/>
              </w:rPr>
              <w:t>;</w:t>
            </w:r>
          </w:p>
        </w:tc>
      </w:tr>
    </w:tbl>
    <w:p w:rsidR="00753032" w:rsidRPr="00753032" w:rsidRDefault="00753032" w:rsidP="00753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03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53032" w:rsidRPr="00753032" w:rsidRDefault="00753032" w:rsidP="00753032">
      <w:pPr>
        <w:rPr>
          <w:rFonts w:ascii="Times New Roman" w:hAnsi="Times New Roman" w:cs="Times New Roman"/>
          <w:sz w:val="24"/>
          <w:szCs w:val="24"/>
        </w:rPr>
      </w:pPr>
    </w:p>
    <w:sectPr w:rsidR="00753032" w:rsidRPr="0075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B9"/>
    <w:rsid w:val="000F1CB9"/>
    <w:rsid w:val="00300925"/>
    <w:rsid w:val="00502006"/>
    <w:rsid w:val="0075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45256-CB21-43E3-8AAA-305084D5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0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0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3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53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7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140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633</Words>
  <Characters>3612</Characters>
  <Application>Microsoft Office Word</Application>
  <DocSecurity>0</DocSecurity>
  <Lines>30</Lines>
  <Paragraphs>8</Paragraphs>
  <ScaleCrop>false</ScaleCrop>
  <Company>ljmca</Company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LJMCA</dc:creator>
  <cp:keywords/>
  <dc:description/>
  <cp:lastModifiedBy>LJMCA</cp:lastModifiedBy>
  <cp:revision>2</cp:revision>
  <dcterms:created xsi:type="dcterms:W3CDTF">2024-10-09T03:08:00Z</dcterms:created>
  <dcterms:modified xsi:type="dcterms:W3CDTF">2024-10-09T03:09:00Z</dcterms:modified>
</cp:coreProperties>
</file>