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6A" w:rsidRDefault="00537A9C">
      <w:pPr>
        <w:rPr>
          <w:rFonts w:ascii="微软雅黑" w:eastAsia="微软雅黑" w:hAnsi="微软雅黑"/>
          <w:color w:val="526673"/>
          <w:sz w:val="27"/>
          <w:szCs w:val="27"/>
          <w:shd w:val="clear" w:color="auto" w:fill="E2E2E2"/>
        </w:rPr>
      </w:pPr>
      <w:r>
        <w:rPr>
          <w:rFonts w:ascii="微软雅黑" w:eastAsia="微软雅黑" w:hAnsi="微软雅黑" w:hint="eastAsia"/>
          <w:color w:val="526673"/>
          <w:sz w:val="27"/>
          <w:szCs w:val="27"/>
          <w:shd w:val="clear" w:color="auto" w:fill="E2E2E2"/>
        </w:rPr>
        <w:t>汇编指令"J"</w:t>
      </w:r>
      <w:bookmarkStart w:id="0" w:name="_GoBack"/>
      <w:bookmarkEnd w:id="0"/>
    </w:p>
    <w:tbl>
      <w:tblPr>
        <w:tblW w:w="0" w:type="auto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956"/>
        <w:gridCol w:w="1442"/>
        <w:gridCol w:w="601"/>
        <w:gridCol w:w="335"/>
        <w:gridCol w:w="615"/>
        <w:gridCol w:w="564"/>
        <w:gridCol w:w="445"/>
        <w:gridCol w:w="460"/>
        <w:gridCol w:w="320"/>
        <w:gridCol w:w="320"/>
        <w:gridCol w:w="473"/>
        <w:gridCol w:w="588"/>
        <w:gridCol w:w="588"/>
      </w:tblGrid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名称</w:t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功能</w:t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操作数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操作码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模数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寄存器</w:t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寄存器</w:t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2</w:t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br/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或内存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位移量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立即数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方向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芯片</w:t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br/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型号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16</w:t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位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jc w:val="center"/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32</w:t>
            </w:r>
            <w:r w:rsidRPr="00537A9C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位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溢出跳转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</w:t>
            </w:r>
            <w:proofErr w:type="gramEnd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溢出跳转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JB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低于跳转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JNB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不低于跳转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相等跳转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不等跳转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JBE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不高于跳转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高于跳转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负号跳转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非负跳转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奇偶跳转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非奇偶跳转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$7B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JL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小于跳转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$7C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JNL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不小于跳转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不大于跳转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大于跳转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$7F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溢出跳转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</w:t>
            </w:r>
            <w:proofErr w:type="gramEnd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溢出跳转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JB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低于跳转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JNB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不低于跳转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相等跳转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不等跳转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JBE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不高于跳转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高于跳转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负号跳转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非负跳转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奇偶跳转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非奇偶跳转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$0F8B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JL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小于跳转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$0F8C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JNL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不小于跳转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不大于跳转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大于跳转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溢出跳转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</w:t>
            </w:r>
            <w:proofErr w:type="gramEnd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溢出跳转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JB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低于跳转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JNB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不低于跳转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相等跳转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JNE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不等跳转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JBE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不高于跳转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高于跳转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负号跳转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非负跳转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奇偶跳转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非奇偶跳转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$0F8B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JL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小于跳转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$0F8C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JNL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不小于跳转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JNG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不大于跳转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大于跳转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$0F8F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JCXZ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计数一六零跳转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JECXZ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计数三二零跳转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$FF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$6766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短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$EB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近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数段址</w:t>
            </w:r>
            <w:proofErr w:type="gramEnd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:)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偏移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远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数段址</w:t>
            </w:r>
            <w:proofErr w:type="gramEnd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:)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偏移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数段址</w:t>
            </w:r>
            <w:proofErr w:type="gramEnd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: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偏移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8086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数段址</w:t>
            </w:r>
            <w:proofErr w:type="gramEnd"/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: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偏移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$EA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8]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32[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寄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32+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32]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$0FB8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</w:tr>
      <w:tr w:rsidR="00537A9C" w:rsidRPr="00537A9C" w:rsidTr="00537A9C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JMPE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跳转扩展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位移</w:t>
            </w: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$0FB8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IA64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$66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537A9C" w:rsidRPr="00537A9C" w:rsidRDefault="00537A9C" w:rsidP="00537A9C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537A9C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无</w:t>
            </w:r>
          </w:p>
        </w:tc>
      </w:tr>
    </w:tbl>
    <w:p w:rsidR="00537A9C" w:rsidRPr="00537A9C" w:rsidRDefault="00537A9C" w:rsidP="00537A9C">
      <w:pPr>
        <w:widowControl/>
        <w:spacing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7A9C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537A9C" w:rsidRPr="00537A9C" w:rsidRDefault="00537A9C"/>
    <w:sectPr w:rsidR="00537A9C" w:rsidRPr="0053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C7"/>
    <w:rsid w:val="002D00C7"/>
    <w:rsid w:val="00537A9C"/>
    <w:rsid w:val="006A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D9CC8-3DA0-4E75-92FF-130AF109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A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810</Words>
  <Characters>4623</Characters>
  <Application>Microsoft Office Word</Application>
  <DocSecurity>0</DocSecurity>
  <Lines>38</Lines>
  <Paragraphs>10</Paragraphs>
  <ScaleCrop>false</ScaleCrop>
  <Company>Microsoft</Company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</dc:creator>
  <cp:keywords/>
  <dc:description/>
  <cp:lastModifiedBy>denny</cp:lastModifiedBy>
  <cp:revision>2</cp:revision>
  <dcterms:created xsi:type="dcterms:W3CDTF">2018-08-26T02:56:00Z</dcterms:created>
  <dcterms:modified xsi:type="dcterms:W3CDTF">2018-08-26T02:57:00Z</dcterms:modified>
</cp:coreProperties>
</file>