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DFD" w:rsidRPr="004B4839" w:rsidRDefault="006B18EB" w:rsidP="00857DFD">
      <w:pPr>
        <w:rPr>
          <w:b/>
        </w:rPr>
      </w:pPr>
      <w:r w:rsidRPr="004B4839">
        <w:rPr>
          <w:b/>
        </w:rPr>
        <w:t>Habrá</w:t>
      </w:r>
      <w:r w:rsidR="00857DFD" w:rsidRPr="004B4839">
        <w:rPr>
          <w:b/>
        </w:rPr>
        <w:t xml:space="preserve"> una evaluación </w:t>
      </w:r>
      <w:r w:rsidRPr="004B4839">
        <w:rPr>
          <w:b/>
        </w:rPr>
        <w:t>diagnóstica, para</w:t>
      </w:r>
      <w:r w:rsidR="00857DFD" w:rsidRPr="004B4839">
        <w:rPr>
          <w:b/>
        </w:rPr>
        <w:t xml:space="preserve"> saber el </w:t>
      </w:r>
      <w:r w:rsidRPr="004B4839">
        <w:rPr>
          <w:b/>
        </w:rPr>
        <w:t>nivel</w:t>
      </w:r>
      <w:r w:rsidR="00857DFD" w:rsidRPr="004B4839">
        <w:rPr>
          <w:b/>
        </w:rPr>
        <w:t xml:space="preserve"> de aprendizaje que tendrán los usuarios que accedan a los cursos</w:t>
      </w:r>
    </w:p>
    <w:p w:rsidR="00857DFD" w:rsidRDefault="00857DFD" w:rsidP="00857DFD">
      <w:r>
        <w:t>Hasta ahora no está contemplado, regularmente los sistemas LMS no ofrecen una evaluación diagnostica, eso queda a elección del usuario.</w:t>
      </w:r>
    </w:p>
    <w:p w:rsidR="006B18EB" w:rsidRDefault="006B18EB" w:rsidP="00857DFD">
      <w:pPr>
        <w:rPr>
          <w:lang w:val="en-US"/>
        </w:rPr>
      </w:pPr>
    </w:p>
    <w:p w:rsidR="00857DFD" w:rsidRDefault="00857DFD" w:rsidP="00857DFD">
      <w:pPr>
        <w:rPr>
          <w:b/>
        </w:rPr>
      </w:pPr>
      <w:r w:rsidRPr="006B18EB">
        <w:rPr>
          <w:b/>
        </w:rPr>
        <w:t xml:space="preserve">¿Cuántos cursos podrán tener acceso </w:t>
      </w:r>
      <w:proofErr w:type="gramStart"/>
      <w:r w:rsidRPr="006B18EB">
        <w:rPr>
          <w:b/>
        </w:rPr>
        <w:t>un mismo usuarios</w:t>
      </w:r>
      <w:proofErr w:type="gramEnd"/>
      <w:r w:rsidRPr="006B18EB">
        <w:rPr>
          <w:b/>
        </w:rPr>
        <w:t xml:space="preserve"> a la vez?</w:t>
      </w:r>
    </w:p>
    <w:p w:rsidR="006B18EB" w:rsidRDefault="006B18EB" w:rsidP="006B18EB">
      <w:r>
        <w:t>Un usuario puede acceder a más de un curso, ya que es posible que al momento de llevar un curso, se le presente la necesidad de llevar un curso que previamente debió haber realizado</w:t>
      </w:r>
    </w:p>
    <w:p w:rsidR="006B18EB" w:rsidRPr="006B18EB" w:rsidRDefault="006B18EB" w:rsidP="00857DFD">
      <w:pPr>
        <w:rPr>
          <w:b/>
        </w:rPr>
      </w:pPr>
    </w:p>
    <w:p w:rsidR="00857DFD" w:rsidRDefault="00857DFD" w:rsidP="00857DFD">
      <w:pPr>
        <w:rPr>
          <w:b/>
        </w:rPr>
      </w:pPr>
      <w:r w:rsidRPr="006B18EB">
        <w:rPr>
          <w:b/>
        </w:rPr>
        <w:t>¿Cuál es la diferencia entre ruta de aprendizaje y cursos?</w:t>
      </w:r>
    </w:p>
    <w:p w:rsidR="006B18EB" w:rsidRDefault="006B18EB" w:rsidP="006B18EB">
      <w:r>
        <w:t>Ruta de aprendizaje: Son caminos a seguir para que una persona obtenga el aprendizaje (disposiciones, conocimientos y competencias) necesario para alcanzar con éxito un resultado.</w:t>
      </w:r>
    </w:p>
    <w:p w:rsidR="006B18EB" w:rsidRDefault="006B18EB" w:rsidP="006B18EB">
      <w:r>
        <w:t>Los cursos son más específicos en cuanto al tema a tratar, o la capacitación que quiero tener. Si el usuario solamente quiere aprender office, entonces ofrezco un curso de Office, si quiero aprender solamente Excel, entonces se ofrece un curso de Excel</w:t>
      </w:r>
    </w:p>
    <w:p w:rsidR="006B18EB" w:rsidRPr="006B18EB" w:rsidRDefault="006B18EB" w:rsidP="00857DFD">
      <w:pPr>
        <w:rPr>
          <w:b/>
        </w:rPr>
      </w:pPr>
    </w:p>
    <w:p w:rsidR="00857DFD" w:rsidRPr="006B18EB" w:rsidRDefault="00857DFD" w:rsidP="00857DFD">
      <w:pPr>
        <w:rPr>
          <w:b/>
        </w:rPr>
      </w:pPr>
      <w:r w:rsidRPr="006B18EB">
        <w:rPr>
          <w:b/>
        </w:rPr>
        <w:t>¿Cuáles serán los medios de verificación de los aprendizajes, para la emisión de los certificados?</w:t>
      </w:r>
    </w:p>
    <w:p w:rsidR="00857DFD" w:rsidRDefault="00857DFD" w:rsidP="00857DFD">
      <w:r>
        <w:t xml:space="preserve">Pueden ser evaluaciones de selecciones </w:t>
      </w:r>
      <w:r w:rsidR="006B18EB">
        <w:t>múltiples</w:t>
      </w:r>
      <w:r>
        <w:t xml:space="preserve"> por módulos  y videos educativos de interpretación y su puntación</w:t>
      </w:r>
    </w:p>
    <w:p w:rsidR="006B18EB" w:rsidRDefault="006B18EB" w:rsidP="006B18EB">
      <w:r>
        <w:t>Los medios de verificación hasta el momento dependen de la confirmación del usuario de que ha tomado una lección específica. Cuando este confirma todas las lecciones, o sea el 100% del curso, se estima que este ha completado el curso</w:t>
      </w:r>
    </w:p>
    <w:p w:rsidR="006B18EB" w:rsidRDefault="006B18EB" w:rsidP="00857DFD">
      <w:pPr>
        <w:rPr>
          <w:b/>
        </w:rPr>
      </w:pPr>
    </w:p>
    <w:p w:rsidR="00857DFD" w:rsidRPr="006B18EB" w:rsidRDefault="00857DFD" w:rsidP="00857DFD">
      <w:pPr>
        <w:rPr>
          <w:b/>
        </w:rPr>
      </w:pPr>
      <w:r w:rsidRPr="006B18EB">
        <w:rPr>
          <w:b/>
        </w:rPr>
        <w:t>¿Después de verificar los aprendizajes en base a los cursos realizados, estará disponible la impresión de los certificados por los usuarios en esta plataforma?</w:t>
      </w:r>
    </w:p>
    <w:p w:rsidR="00857DFD" w:rsidRDefault="00857DFD" w:rsidP="00857DFD">
      <w:r>
        <w:t xml:space="preserve">Los certificados dependerán de la forma en que se establezca la verificación de que un estudiante ha completado el curso. No podemos ofrecerle un certificado sin antes </w:t>
      </w:r>
      <w:r w:rsidR="006B18EB">
        <w:t>comprobarlo</w:t>
      </w:r>
    </w:p>
    <w:p w:rsidR="006B18EB" w:rsidRDefault="006B18EB" w:rsidP="00857DFD"/>
    <w:p w:rsidR="00857DFD" w:rsidRDefault="006B18EB" w:rsidP="00857DFD">
      <w:pPr>
        <w:rPr>
          <w:b/>
        </w:rPr>
      </w:pPr>
      <w:r w:rsidRPr="006B18EB">
        <w:rPr>
          <w:b/>
        </w:rPr>
        <w:t>T</w:t>
      </w:r>
      <w:r w:rsidR="00857DFD" w:rsidRPr="006B18EB">
        <w:rPr>
          <w:b/>
        </w:rPr>
        <w:t xml:space="preserve">endrá </w:t>
      </w:r>
      <w:r w:rsidRPr="006B18EB">
        <w:rPr>
          <w:b/>
        </w:rPr>
        <w:t>límite</w:t>
      </w:r>
      <w:r w:rsidR="00857DFD" w:rsidRPr="006B18EB">
        <w:rPr>
          <w:b/>
        </w:rPr>
        <w:t xml:space="preserve"> de edad para tomar el curso</w:t>
      </w:r>
      <w:proofErr w:type="gramStart"/>
      <w:r w:rsidR="00857DFD" w:rsidRPr="006B18EB">
        <w:rPr>
          <w:b/>
        </w:rPr>
        <w:t>?</w:t>
      </w:r>
      <w:proofErr w:type="gramEnd"/>
      <w:r w:rsidR="00857DFD" w:rsidRPr="006B18EB">
        <w:rPr>
          <w:b/>
        </w:rPr>
        <w:t xml:space="preserve"> y como se manejara las estadística </w:t>
      </w:r>
    </w:p>
    <w:p w:rsidR="006B18EB" w:rsidRDefault="006B18EB" w:rsidP="006B18EB">
      <w:r>
        <w:t xml:space="preserve">Hasta ahora los datos que estamos capturando son: Género, Documento de Identidad (Por el momento este documento no es verificado por el sistema) pero para el estudiante es necesario que estos datos coincidan con un numero valido, ya que al momento de ofrecerle la opción de registrase en </w:t>
      </w:r>
      <w:proofErr w:type="spellStart"/>
      <w:r>
        <w:t>Empleateya</w:t>
      </w:r>
      <w:proofErr w:type="spellEnd"/>
      <w:r>
        <w:t>, dicho documento debe coincidir con el que utilizó para registrase en nuestro LMS</w:t>
      </w:r>
    </w:p>
    <w:p w:rsidR="006B18EB" w:rsidRPr="006B18EB" w:rsidRDefault="006B18EB" w:rsidP="00857DFD">
      <w:pPr>
        <w:rPr>
          <w:b/>
        </w:rPr>
      </w:pPr>
    </w:p>
    <w:p w:rsidR="00857DFD" w:rsidRPr="006B18EB" w:rsidRDefault="00857DFD" w:rsidP="00857DFD">
      <w:pPr>
        <w:rPr>
          <w:b/>
        </w:rPr>
      </w:pPr>
      <w:r w:rsidRPr="006B18EB">
        <w:rPr>
          <w:b/>
        </w:rPr>
        <w:lastRenderedPageBreak/>
        <w:t xml:space="preserve">¿Es </w:t>
      </w:r>
      <w:r w:rsidR="006B18EB">
        <w:rPr>
          <w:b/>
        </w:rPr>
        <w:t>posible agregar el curso sobre W</w:t>
      </w:r>
      <w:r w:rsidRPr="006B18EB">
        <w:rPr>
          <w:b/>
        </w:rPr>
        <w:t>indow</w:t>
      </w:r>
      <w:r w:rsidR="006B18EB">
        <w:rPr>
          <w:b/>
        </w:rPr>
        <w:t>s</w:t>
      </w:r>
      <w:r w:rsidRPr="006B18EB">
        <w:rPr>
          <w:b/>
        </w:rPr>
        <w:t xml:space="preserve"> 2019 y sus diferentes opciones de aplicación en la actualidad?</w:t>
      </w:r>
    </w:p>
    <w:p w:rsidR="00857DFD" w:rsidRPr="006B18EB" w:rsidRDefault="006B18EB" w:rsidP="00857DFD">
      <w:pPr>
        <w:rPr>
          <w:b/>
        </w:rPr>
      </w:pPr>
      <w:r w:rsidRPr="006B18EB">
        <w:rPr>
          <w:b/>
        </w:rPr>
        <w:t>¿</w:t>
      </w:r>
      <w:r w:rsidR="00857DFD" w:rsidRPr="006B18EB">
        <w:rPr>
          <w:b/>
        </w:rPr>
        <w:t>El sistema deberá permitir recuperar la contraseña?</w:t>
      </w:r>
    </w:p>
    <w:p w:rsidR="006B18EB" w:rsidRDefault="006B18EB" w:rsidP="00857DFD"/>
    <w:p w:rsidR="00857DFD" w:rsidRDefault="00857DFD" w:rsidP="00857DFD">
      <w:r>
        <w:t xml:space="preserve">Serian </w:t>
      </w:r>
      <w:r w:rsidR="006B18EB">
        <w:t>Tutorías</w:t>
      </w:r>
    </w:p>
    <w:p w:rsidR="006B18EB" w:rsidRDefault="006B18EB" w:rsidP="00857DFD"/>
    <w:p w:rsidR="00857DFD" w:rsidRPr="006B18EB" w:rsidRDefault="00857DFD" w:rsidP="00857DFD">
      <w:pPr>
        <w:rPr>
          <w:b/>
        </w:rPr>
      </w:pPr>
      <w:r w:rsidRPr="006B18EB">
        <w:rPr>
          <w:b/>
        </w:rPr>
        <w:t>¿El sistema dará las pautas de cómo se deberá crear los correos para estos fines educativos?</w:t>
      </w:r>
    </w:p>
    <w:p w:rsidR="00857DFD" w:rsidRPr="006B18EB" w:rsidRDefault="00857DFD" w:rsidP="00857DFD">
      <w:pPr>
        <w:rPr>
          <w:b/>
        </w:rPr>
      </w:pPr>
      <w:r w:rsidRPr="006B18EB">
        <w:rPr>
          <w:b/>
        </w:rPr>
        <w:t>Los tipos de correos por ejemplo</w:t>
      </w:r>
      <w:r w:rsidR="006B18EB">
        <w:rPr>
          <w:b/>
        </w:rPr>
        <w:t xml:space="preserve"> </w:t>
      </w:r>
      <w:proofErr w:type="gramStart"/>
      <w:r w:rsidR="006B18EB">
        <w:rPr>
          <w:b/>
        </w:rPr>
        <w:t>( La</w:t>
      </w:r>
      <w:proofErr w:type="gramEnd"/>
      <w:r w:rsidR="006B18EB">
        <w:rPr>
          <w:b/>
        </w:rPr>
        <w:t xml:space="preserve"> </w:t>
      </w:r>
      <w:proofErr w:type="spellStart"/>
      <w:r w:rsidR="006B18EB">
        <w:rPr>
          <w:b/>
        </w:rPr>
        <w:t>malona</w:t>
      </w:r>
      <w:proofErr w:type="spellEnd"/>
      <w:r w:rsidR="006B18EB">
        <w:rPr>
          <w:b/>
        </w:rPr>
        <w:t xml:space="preserve"> )</w:t>
      </w:r>
    </w:p>
    <w:p w:rsidR="00857DFD" w:rsidRDefault="006B18EB" w:rsidP="00857DFD">
      <w:r>
        <w:t>Se puede añadir una</w:t>
      </w:r>
      <w:r w:rsidR="00857DFD">
        <w:t xml:space="preserve"> nota</w:t>
      </w:r>
      <w:r>
        <w:t xml:space="preserve"> referente al correo a utilizar por parte del estudiante. </w:t>
      </w:r>
    </w:p>
    <w:p w:rsidR="006B18EB" w:rsidRDefault="006B18EB" w:rsidP="006B18EB">
      <w:r>
        <w:t>Las cuentas de correo depende de la plataforma donde sean creadas, no tenemos control de esta parte. Podemos añadir una nota al momento del usuario registrarse para que el correo utilizado sea lo más "educado" posible</w:t>
      </w:r>
    </w:p>
    <w:p w:rsidR="006B18EB" w:rsidRDefault="006B18EB" w:rsidP="00857DFD"/>
    <w:p w:rsidR="006B18EB" w:rsidRDefault="006B18EB" w:rsidP="00857DFD"/>
    <w:p w:rsidR="00857DFD" w:rsidRPr="006B18EB" w:rsidRDefault="006B18EB" w:rsidP="00857DFD">
      <w:pPr>
        <w:rPr>
          <w:b/>
        </w:rPr>
      </w:pPr>
      <w:r w:rsidRPr="006B18EB">
        <w:rPr>
          <w:b/>
        </w:rPr>
        <w:t>Se</w:t>
      </w:r>
      <w:r w:rsidR="00857DFD" w:rsidRPr="006B18EB">
        <w:rPr>
          <w:b/>
        </w:rPr>
        <w:t xml:space="preserve"> puede crear un renglón de preguntas y respuestas </w:t>
      </w:r>
      <w:r w:rsidRPr="006B18EB">
        <w:rPr>
          <w:b/>
        </w:rPr>
        <w:t>más</w:t>
      </w:r>
      <w:r w:rsidR="00857DFD" w:rsidRPr="006B18EB">
        <w:rPr>
          <w:b/>
        </w:rPr>
        <w:t xml:space="preserve"> frecuentes </w:t>
      </w:r>
    </w:p>
    <w:p w:rsidR="00857DFD" w:rsidRDefault="00857DFD" w:rsidP="00857DFD">
      <w:r>
        <w:t xml:space="preserve">Si, existirá un renglón para las </w:t>
      </w:r>
      <w:proofErr w:type="spellStart"/>
      <w:r>
        <w:t>FAQs</w:t>
      </w:r>
      <w:proofErr w:type="spellEnd"/>
      <w:r>
        <w:t xml:space="preserve"> (Preguntas frecuentes). Deben ofrecerme dicha información con las preguntas y respuestas que aparecerán en dicha sección</w:t>
      </w:r>
    </w:p>
    <w:p w:rsidR="006B18EB" w:rsidRDefault="006B18EB" w:rsidP="00857DFD"/>
    <w:p w:rsidR="00857DFD" w:rsidRPr="006B18EB" w:rsidRDefault="00857DFD" w:rsidP="00857DFD">
      <w:pPr>
        <w:rPr>
          <w:b/>
        </w:rPr>
      </w:pPr>
      <w:r w:rsidRPr="006B18EB">
        <w:rPr>
          <w:b/>
        </w:rPr>
        <w:t>¿Con relación a los horarios para los usuarios, podrán entrar, cuando su tiempo lo amerite o serán en horarios controlados?</w:t>
      </w:r>
    </w:p>
    <w:p w:rsidR="00857DFD" w:rsidRDefault="00857DFD" w:rsidP="00857DFD">
      <w:r>
        <w:t>No hay limitante en cuanto a los horarios</w:t>
      </w:r>
    </w:p>
    <w:p w:rsidR="006B18EB" w:rsidRDefault="006B18EB" w:rsidP="00857DFD"/>
    <w:p w:rsidR="00857DFD" w:rsidRPr="006B18EB" w:rsidRDefault="006B18EB" w:rsidP="00857DFD">
      <w:pPr>
        <w:rPr>
          <w:b/>
        </w:rPr>
      </w:pPr>
      <w:r w:rsidRPr="006B18EB">
        <w:rPr>
          <w:b/>
        </w:rPr>
        <w:t>Tendrá</w:t>
      </w:r>
      <w:r w:rsidR="00857DFD" w:rsidRPr="006B18EB">
        <w:rPr>
          <w:b/>
        </w:rPr>
        <w:t xml:space="preserve"> asistente virtual </w:t>
      </w:r>
      <w:r w:rsidRPr="006B18EB">
        <w:rPr>
          <w:b/>
        </w:rPr>
        <w:t xml:space="preserve">o </w:t>
      </w:r>
      <w:proofErr w:type="spellStart"/>
      <w:r w:rsidRPr="006B18EB">
        <w:rPr>
          <w:b/>
        </w:rPr>
        <w:t>chatbot</w:t>
      </w:r>
      <w:proofErr w:type="spellEnd"/>
      <w:r w:rsidR="00857DFD" w:rsidRPr="006B18EB">
        <w:rPr>
          <w:b/>
        </w:rPr>
        <w:t xml:space="preserve">? </w:t>
      </w:r>
    </w:p>
    <w:p w:rsidR="006B18EB" w:rsidRDefault="006B18EB" w:rsidP="006B18EB">
      <w:r>
        <w:t>No, por el momento n</w:t>
      </w:r>
      <w:r>
        <w:t xml:space="preserve">o tenemos contemplado, por el momento, un </w:t>
      </w:r>
      <w:proofErr w:type="spellStart"/>
      <w:r>
        <w:t>ChatBot</w:t>
      </w:r>
      <w:proofErr w:type="spellEnd"/>
      <w:r>
        <w:t>. En otra fase quizás se tome en cuenta</w:t>
      </w:r>
    </w:p>
    <w:p w:rsidR="00857DFD" w:rsidRDefault="00857DFD" w:rsidP="00857DFD"/>
    <w:p w:rsidR="006B18EB" w:rsidRDefault="006B18EB" w:rsidP="00857DFD"/>
    <w:p w:rsidR="00857DFD" w:rsidRPr="006B18EB" w:rsidRDefault="00857DFD" w:rsidP="00857DFD">
      <w:pPr>
        <w:rPr>
          <w:b/>
        </w:rPr>
      </w:pPr>
      <w:r w:rsidRPr="006B18EB">
        <w:rPr>
          <w:b/>
        </w:rPr>
        <w:t>Entiendo que la persona responsable del curso, dará seguimiento a los usuarios por el chat</w:t>
      </w:r>
    </w:p>
    <w:p w:rsidR="00857DFD" w:rsidRDefault="006B18EB" w:rsidP="00857DFD">
      <w:r>
        <w:t xml:space="preserve">Podría ser. </w:t>
      </w:r>
      <w:r w:rsidR="00857DFD">
        <w:t>El responsable del curso, tendrá un listado con los usuarios del curso: Nombre, Documento de Identidad y correo, cualquier otra opción de contacto que requieran, me lo hacen saber</w:t>
      </w:r>
    </w:p>
    <w:p w:rsidR="006B18EB" w:rsidRDefault="006B18EB" w:rsidP="00857DFD">
      <w:pPr>
        <w:rPr>
          <w:lang w:val="en-US"/>
        </w:rPr>
      </w:pPr>
    </w:p>
    <w:p w:rsidR="006B18EB" w:rsidRDefault="006B18EB" w:rsidP="00857DFD">
      <w:pPr>
        <w:rPr>
          <w:lang w:val="en-US"/>
        </w:rPr>
      </w:pPr>
    </w:p>
    <w:p w:rsidR="00857DFD" w:rsidRPr="004B4839" w:rsidRDefault="00857DFD" w:rsidP="00857DFD">
      <w:pPr>
        <w:rPr>
          <w:b/>
          <w:color w:val="0070C0"/>
        </w:rPr>
      </w:pPr>
      <w:r w:rsidRPr="004B4839">
        <w:rPr>
          <w:b/>
          <w:color w:val="0070C0"/>
        </w:rPr>
        <w:lastRenderedPageBreak/>
        <w:t>Vamos a crear un enlace de un formulario de Google, para que puedan añadir sus observaciones en dicho formulario</w:t>
      </w:r>
    </w:p>
    <w:p w:rsidR="006B18EB" w:rsidRDefault="006B18EB" w:rsidP="00857DFD"/>
    <w:p w:rsidR="00857DFD" w:rsidRPr="00370044" w:rsidRDefault="00857DFD" w:rsidP="00857DFD">
      <w:pPr>
        <w:rPr>
          <w:b/>
        </w:rPr>
      </w:pPr>
      <w:r w:rsidRPr="00370044">
        <w:rPr>
          <w:b/>
        </w:rPr>
        <w:t>¿Cuando hablamos de los responsables de los cursos, a quienes nos referimos?</w:t>
      </w:r>
    </w:p>
    <w:p w:rsidR="00857DFD" w:rsidRDefault="00857DFD" w:rsidP="00857DFD">
      <w:r w:rsidRPr="00370044">
        <w:t>Seriamos monitores</w:t>
      </w:r>
      <w:r w:rsidR="00370044" w:rsidRPr="00370044">
        <w:t xml:space="preserve">. </w:t>
      </w:r>
      <w:r>
        <w:t>La información del rol que tendrían ustedes en la plataforma, favor colocarla en el formulario que se enviará</w:t>
      </w:r>
    </w:p>
    <w:p w:rsidR="00370044" w:rsidRDefault="00857DFD" w:rsidP="00857DFD">
      <w:r>
        <w:t>En este caso "Monitor"</w:t>
      </w:r>
    </w:p>
    <w:p w:rsidR="00857DFD" w:rsidRDefault="00857DFD" w:rsidP="00857DFD">
      <w:r>
        <w:t>Las personas responsables de un curso serán: El que crea el curso, y en su caso, el que edita el curso, ya que fueron creados previamente por la plataforma</w:t>
      </w:r>
    </w:p>
    <w:p w:rsidR="00370044" w:rsidRDefault="00370044" w:rsidP="00857DFD">
      <w:pPr>
        <w:rPr>
          <w:lang w:val="en-US"/>
        </w:rPr>
      </w:pPr>
    </w:p>
    <w:p w:rsidR="00370044" w:rsidRDefault="00370044" w:rsidP="00857DFD">
      <w:pPr>
        <w:rPr>
          <w:lang w:val="en-US"/>
        </w:rPr>
      </w:pPr>
    </w:p>
    <w:p w:rsidR="00370044" w:rsidRDefault="00370044" w:rsidP="00857DFD"/>
    <w:p w:rsidR="00932466" w:rsidRDefault="00932466" w:rsidP="00857DFD"/>
    <w:p w:rsidR="00370044" w:rsidRPr="00932466" w:rsidRDefault="00370044" w:rsidP="00857DFD">
      <w:bookmarkStart w:id="0" w:name="_GoBack"/>
      <w:bookmarkEnd w:id="0"/>
    </w:p>
    <w:sectPr w:rsidR="00370044" w:rsidRPr="0093246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66"/>
    <w:rsid w:val="000154D3"/>
    <w:rsid w:val="00370044"/>
    <w:rsid w:val="004B4839"/>
    <w:rsid w:val="006B18EB"/>
    <w:rsid w:val="00857DFD"/>
    <w:rsid w:val="0088254E"/>
    <w:rsid w:val="00932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D671E-65B8-4695-9DF3-19160A59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246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324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15827</TotalTime>
  <Pages>3</Pages>
  <Words>646</Words>
  <Characters>3554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Fabian R.</dc:creator>
  <cp:keywords/>
  <dc:description/>
  <cp:lastModifiedBy>Leonardo Fabian R.</cp:lastModifiedBy>
  <cp:revision>2</cp:revision>
  <dcterms:created xsi:type="dcterms:W3CDTF">2021-04-23T17:34:00Z</dcterms:created>
  <dcterms:modified xsi:type="dcterms:W3CDTF">2021-05-04T17:21:00Z</dcterms:modified>
</cp:coreProperties>
</file>