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9AE11" w14:textId="49FF433F" w:rsidR="00F52AA8" w:rsidRPr="008F2DE0" w:rsidRDefault="00F52AA8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r w:rsidRPr="008F2DE0">
        <w:rPr>
          <w:rFonts w:ascii="Adobe Garamond Pro" w:hAnsi="Adobe Garamond Pro"/>
          <w:b/>
          <w:bCs/>
        </w:rPr>
        <w:fldChar w:fldCharType="begin"/>
      </w:r>
      <w:r w:rsidRPr="008F2DE0">
        <w:rPr>
          <w:rFonts w:ascii="Adobe Garamond Pro" w:hAnsi="Adobe Garamond Pro"/>
          <w:b/>
          <w:bCs/>
        </w:rPr>
        <w:instrText>HYPERLINK "https://es.wikipedia.org/wiki/Quiebra_de_Carlos_II"</w:instrText>
      </w:r>
      <w:r w:rsidRPr="008F2DE0">
        <w:rPr>
          <w:rFonts w:ascii="Adobe Garamond Pro" w:hAnsi="Adobe Garamond Pro"/>
          <w:b/>
          <w:bCs/>
        </w:rPr>
      </w:r>
      <w:r w:rsidRPr="008F2DE0">
        <w:rPr>
          <w:rFonts w:ascii="Adobe Garamond Pro" w:hAnsi="Adobe Garamond Pro"/>
          <w:b/>
          <w:bCs/>
        </w:rPr>
        <w:fldChar w:fldCharType="separate"/>
      </w:r>
      <w:r w:rsidRPr="008F2DE0">
        <w:rPr>
          <w:rStyle w:val="Hipervnculo"/>
          <w:rFonts w:ascii="Adobe Garamond Pro" w:hAnsi="Adobe Garamond Pro"/>
          <w:b/>
          <w:bCs/>
          <w:u w:val="none"/>
        </w:rPr>
        <w:t>Q</w:t>
      </w:r>
      <w:r w:rsidRPr="00F52AA8">
        <w:rPr>
          <w:rStyle w:val="Hipervnculo"/>
          <w:rFonts w:ascii="Adobe Garamond Pro" w:hAnsi="Adobe Garamond Pro"/>
          <w:b/>
          <w:bCs/>
          <w:u w:val="none"/>
        </w:rPr>
        <w:t>uiebra</w:t>
      </w:r>
      <w:r w:rsidR="006654BD">
        <w:rPr>
          <w:rStyle w:val="Hipervnculo"/>
          <w:rFonts w:ascii="Adobe Garamond Pro" w:hAnsi="Adobe Garamond Pro"/>
          <w:b/>
          <w:bCs/>
          <w:u w:val="none"/>
        </w:rPr>
        <w:t xml:space="preserve"> </w:t>
      </w:r>
      <w:r w:rsidRPr="00F52AA8">
        <w:rPr>
          <w:rStyle w:val="Hipervnculo"/>
          <w:rFonts w:ascii="Adobe Garamond Pro" w:hAnsi="Adobe Garamond Pro"/>
          <w:b/>
          <w:bCs/>
          <w:u w:val="none"/>
        </w:rPr>
        <w:t>de</w:t>
      </w:r>
      <w:r w:rsidR="006654BD">
        <w:rPr>
          <w:rStyle w:val="Hipervnculo"/>
          <w:rFonts w:ascii="Adobe Garamond Pro" w:hAnsi="Adobe Garamond Pro"/>
          <w:b/>
          <w:bCs/>
          <w:u w:val="none"/>
        </w:rPr>
        <w:t xml:space="preserve"> </w:t>
      </w:r>
      <w:r w:rsidRPr="00F52AA8">
        <w:rPr>
          <w:rStyle w:val="Hipervnculo"/>
          <w:rFonts w:ascii="Adobe Garamond Pro" w:hAnsi="Adobe Garamond Pro"/>
          <w:b/>
          <w:bCs/>
          <w:u w:val="none"/>
        </w:rPr>
        <w:t>Carlos</w:t>
      </w:r>
      <w:r w:rsidR="006654BD">
        <w:rPr>
          <w:rStyle w:val="Hipervnculo"/>
          <w:rFonts w:ascii="Adobe Garamond Pro" w:hAnsi="Adobe Garamond Pro"/>
          <w:b/>
          <w:bCs/>
          <w:u w:val="none"/>
        </w:rPr>
        <w:t xml:space="preserve"> </w:t>
      </w:r>
      <w:r w:rsidRPr="00F52AA8">
        <w:rPr>
          <w:rStyle w:val="Hipervnculo"/>
          <w:rFonts w:ascii="Adobe Garamond Pro" w:hAnsi="Adobe Garamond Pro"/>
          <w:b/>
          <w:bCs/>
          <w:u w:val="none"/>
        </w:rPr>
        <w:t>II</w:t>
      </w:r>
      <w:r w:rsidRPr="008F2DE0">
        <w:rPr>
          <w:rFonts w:ascii="Adobe Garamond Pro" w:hAnsi="Adobe Garamond Pro"/>
          <w:b/>
          <w:bCs/>
        </w:rPr>
        <w:fldChar w:fldCharType="end"/>
      </w:r>
    </w:p>
    <w:p w14:paraId="183D8717" w14:textId="77777777" w:rsidR="00F52AA8" w:rsidRPr="008F2DE0" w:rsidRDefault="00F52AA8" w:rsidP="008F2DE0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31CAB5AF" w14:textId="02217F3A" w:rsidR="00F52AA8" w:rsidRPr="00F52AA8" w:rsidRDefault="00F52AA8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r w:rsidRPr="00F52AA8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conoce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  <w:b/>
          <w:bCs/>
        </w:rPr>
        <w:t>quiebra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F52AA8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F52AA8">
        <w:rPr>
          <w:rFonts w:ascii="Adobe Garamond Pro" w:hAnsi="Adobe Garamond Pro"/>
          <w:b/>
          <w:bCs/>
        </w:rPr>
        <w:t>Carlos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F52AA8">
        <w:rPr>
          <w:rFonts w:ascii="Adobe Garamond Pro" w:hAnsi="Adobe Garamond Pro"/>
          <w:b/>
          <w:bCs/>
        </w:rPr>
        <w:t>II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quiebra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pública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España,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producida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1666;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="00DD56D7" w:rsidRPr="00F52AA8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alteraciones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monetarias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fiscales,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condujo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1680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1686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  <w:b/>
          <w:bCs/>
        </w:rPr>
        <w:t>reforma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F52AA8">
        <w:rPr>
          <w:rFonts w:ascii="Adobe Garamond Pro" w:hAnsi="Adobe Garamond Pro"/>
          <w:b/>
          <w:bCs/>
        </w:rPr>
        <w:t>monetaria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F52AA8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F52AA8">
        <w:rPr>
          <w:rFonts w:ascii="Adobe Garamond Pro" w:hAnsi="Adobe Garamond Pro"/>
          <w:b/>
          <w:bCs/>
        </w:rPr>
        <w:t>Carlos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F52AA8">
        <w:rPr>
          <w:rFonts w:ascii="Adobe Garamond Pro" w:hAnsi="Adobe Garamond Pro"/>
          <w:b/>
          <w:bCs/>
        </w:rPr>
        <w:t>II</w:t>
      </w:r>
      <w:r w:rsidRPr="00F52AA8">
        <w:rPr>
          <w:rFonts w:ascii="Adobe Garamond Pro" w:hAnsi="Adobe Garamond Pro"/>
        </w:rPr>
        <w:t>.</w:t>
      </w:r>
    </w:p>
    <w:p w14:paraId="48A8D1B7" w14:textId="3975D007" w:rsidR="00F52AA8" w:rsidRPr="00F52AA8" w:rsidRDefault="00F52AA8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r w:rsidRPr="00F52AA8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dificultades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hacendísticas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heredadas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(el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anterior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recurrido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quiebra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cuatro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veces)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obligó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suspensión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pagos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1666.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acumulación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débitos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imposibilidad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cancelarlos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llevaba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periódicamente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decretar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bancarrota,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reconvirtiendo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flotante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consolidada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juros.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última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vez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recurrió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tal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expediente,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quedando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réditos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casi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diez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ducados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1669,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mientras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recaudaciones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menos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doce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millones.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entonces,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generalizó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práctica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detraer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50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70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intereses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debían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percibirse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juros.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Otro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recurso,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alteración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monetaria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hyperlink r:id="rId6" w:tooltip="Premio de la plata (aún no redactado)" w:history="1">
        <w:r w:rsidRPr="00F52AA8">
          <w:rPr>
            <w:rStyle w:val="Hipervnculo"/>
            <w:rFonts w:ascii="Adobe Garamond Pro" w:hAnsi="Adobe Garamond Pro"/>
            <w:i/>
            <w:iCs/>
          </w:rPr>
          <w:t>premio</w:t>
        </w:r>
        <w:r w:rsidR="006654BD">
          <w:rPr>
            <w:rStyle w:val="Hipervnculo"/>
            <w:rFonts w:ascii="Adobe Garamond Pro" w:hAnsi="Adobe Garamond Pro"/>
            <w:i/>
            <w:iCs/>
          </w:rPr>
          <w:t xml:space="preserve"> </w:t>
        </w:r>
        <w:r w:rsidRPr="00F52AA8">
          <w:rPr>
            <w:rStyle w:val="Hipervnculo"/>
            <w:rFonts w:ascii="Adobe Garamond Pro" w:hAnsi="Adobe Garamond Pro"/>
            <w:i/>
            <w:iCs/>
          </w:rPr>
          <w:t>de</w:t>
        </w:r>
        <w:r w:rsidR="006654BD">
          <w:rPr>
            <w:rStyle w:val="Hipervnculo"/>
            <w:rFonts w:ascii="Adobe Garamond Pro" w:hAnsi="Adobe Garamond Pro"/>
            <w:i/>
            <w:iCs/>
          </w:rPr>
          <w:t xml:space="preserve"> </w:t>
        </w:r>
        <w:r w:rsidRPr="00F52AA8">
          <w:rPr>
            <w:rStyle w:val="Hipervnculo"/>
            <w:rFonts w:ascii="Adobe Garamond Pro" w:hAnsi="Adobe Garamond Pro"/>
            <w:i/>
            <w:iCs/>
          </w:rPr>
          <w:t>la</w:t>
        </w:r>
        <w:r w:rsidR="006654BD">
          <w:rPr>
            <w:rStyle w:val="Hipervnculo"/>
            <w:rFonts w:ascii="Adobe Garamond Pro" w:hAnsi="Adobe Garamond Pro"/>
            <w:i/>
            <w:iCs/>
          </w:rPr>
          <w:t xml:space="preserve"> </w:t>
        </w:r>
        <w:r w:rsidRPr="00F52AA8">
          <w:rPr>
            <w:rStyle w:val="Hipervnculo"/>
            <w:rFonts w:ascii="Adobe Garamond Pro" w:hAnsi="Adobe Garamond Pro"/>
            <w:i/>
            <w:iCs/>
          </w:rPr>
          <w:t>plata</w:t>
        </w:r>
      </w:hyperlink>
      <w:r w:rsidRPr="00F52AA8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alcanzó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máximo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275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1679.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inflación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consiguiente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penosa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situación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llegado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extremo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insostenible;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modo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pudo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recurrirse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expeditiva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monetaria,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llevada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cabo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1680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1686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(gobierno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Medinaceli).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entonces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precios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estabilizaron,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castellana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equiparó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equivalentes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europeos,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mejoraron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finanzas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tanto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particulares,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bien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partiendo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nivel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enormemente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precario.</w:t>
      </w:r>
      <w:hyperlink r:id="rId7" w:anchor="cite_note-1" w:history="1">
        <w:r w:rsidRPr="00F52AA8">
          <w:rPr>
            <w:rStyle w:val="Hipervnculo"/>
            <w:rFonts w:ascii="Adobe Garamond Pro" w:hAnsi="Adobe Garamond Pro"/>
            <w:vertAlign w:val="superscript"/>
          </w:rPr>
          <w:t>[</w:t>
        </w:r>
      </w:hyperlink>
    </w:p>
    <w:p w14:paraId="6BBE631A" w14:textId="77777777" w:rsidR="003B5AAA" w:rsidRPr="008F2DE0" w:rsidRDefault="003B5AAA" w:rsidP="008F2DE0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20F1BB77" w14:textId="69F6BBCF" w:rsidR="00F52AA8" w:rsidRPr="00F52AA8" w:rsidRDefault="00F52AA8" w:rsidP="008F2DE0">
      <w:pPr>
        <w:numPr>
          <w:ilvl w:val="0"/>
          <w:numId w:val="1"/>
        </w:numPr>
        <w:spacing w:before="120" w:after="120" w:line="240" w:lineRule="auto"/>
        <w:jc w:val="both"/>
        <w:rPr>
          <w:rFonts w:ascii="Adobe Garamond Pro" w:hAnsi="Adobe Garamond Pro"/>
        </w:rPr>
      </w:pPr>
      <w:r w:rsidRPr="00F52AA8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Antonio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Sánchez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Belén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(1996)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  <w:i/>
          <w:iCs/>
        </w:rPr>
        <w:t>Los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F52AA8">
        <w:rPr>
          <w:rFonts w:ascii="Adobe Garamond Pro" w:hAnsi="Adobe Garamond Pro"/>
          <w:i/>
          <w:iCs/>
        </w:rPr>
        <w:t>Austrias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F52AA8">
        <w:rPr>
          <w:rFonts w:ascii="Adobe Garamond Pro" w:hAnsi="Adobe Garamond Pro"/>
          <w:i/>
          <w:iCs/>
        </w:rPr>
        <w:t>Mayores</w:t>
      </w:r>
      <w:r w:rsidRPr="00F52AA8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pg.</w:t>
      </w:r>
      <w:r w:rsidR="006654BD">
        <w:rPr>
          <w:rFonts w:ascii="Adobe Garamond Pro" w:hAnsi="Adobe Garamond Pro"/>
        </w:rPr>
        <w:t xml:space="preserve"> </w:t>
      </w:r>
      <w:r w:rsidRPr="00F52AA8">
        <w:rPr>
          <w:rFonts w:ascii="Adobe Garamond Pro" w:hAnsi="Adobe Garamond Pro"/>
        </w:rPr>
        <w:t>69</w:t>
      </w:r>
    </w:p>
    <w:p w14:paraId="1699D938" w14:textId="77777777" w:rsidR="00F52AA8" w:rsidRPr="008F2DE0" w:rsidRDefault="00F52AA8" w:rsidP="008F2DE0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2C654714" w14:textId="53A2CFDD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r w:rsidRPr="00E55AB7">
        <w:rPr>
          <w:rFonts w:ascii="Adobe Garamond Pro" w:hAnsi="Adobe Garamond Pro"/>
          <w:b/>
          <w:bCs/>
        </w:rPr>
        <w:t>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estímulos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reformistas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sus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límites: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Fiscalidad,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moneda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deuda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reinado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Carlos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II</w:t>
      </w:r>
    </w:p>
    <w:p w14:paraId="44648815" w14:textId="44134092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  <w:b/>
          <w:bCs/>
        </w:rPr>
        <w:t>Carmen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Sanz</w:t>
      </w:r>
      <w:r w:rsidR="006654BD">
        <w:rPr>
          <w:rFonts w:ascii="Adobe Garamond Pro" w:hAnsi="Adobe Garamond Pro"/>
          <w:b/>
          <w:bCs/>
        </w:rPr>
        <w:t xml:space="preserve"> </w:t>
      </w:r>
      <w:r w:rsidRPr="00E55AB7">
        <w:rPr>
          <w:rFonts w:ascii="Adobe Garamond Pro" w:hAnsi="Adobe Garamond Pro"/>
          <w:b/>
          <w:bCs/>
        </w:rPr>
        <w:t>Ayán</w:t>
      </w:r>
    </w:p>
    <w:p w14:paraId="5FC561D9" w14:textId="77777777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hyperlink r:id="rId8" w:history="1">
        <w:r w:rsidRPr="00E55AB7">
          <w:rPr>
            <w:rStyle w:val="Hipervnculo"/>
            <w:rFonts w:ascii="Adobe Garamond Pro" w:hAnsi="Adobe Garamond Pro"/>
          </w:rPr>
          <w:t>https://doi.org/10.4000/e-spania.27532</w:t>
        </w:r>
      </w:hyperlink>
    </w:p>
    <w:p w14:paraId="011D5C4C" w14:textId="77777777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proofErr w:type="spellStart"/>
      <w:r w:rsidRPr="00E55AB7">
        <w:rPr>
          <w:rFonts w:ascii="Adobe Garamond Pro" w:hAnsi="Adobe Garamond Pro"/>
          <w:b/>
          <w:bCs/>
          <w:i/>
          <w:iCs/>
        </w:rPr>
        <w:t>Résumés</w:t>
      </w:r>
      <w:proofErr w:type="spellEnd"/>
    </w:p>
    <w:p w14:paraId="36FFF6FE" w14:textId="41A8FCD3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lang w:val="fr-FR"/>
        </w:rPr>
      </w:pPr>
      <w:r w:rsidRPr="00E55AB7">
        <w:rPr>
          <w:rFonts w:ascii="Adobe Garamond Pro" w:hAnsi="Adobe Garamond Pro"/>
          <w:lang w:val="fr-FR"/>
        </w:rPr>
        <w:t>L’ensemble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réformes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fiscales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menées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sous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règne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Charles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II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suppose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un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corpus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non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négligeable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mesures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qui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ne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furent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guère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uniformes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durant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trente-cinq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ans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règne.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projets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ont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émergé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façon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intense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pendant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gouvernement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Juan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José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d’Autriche,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puis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mis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en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application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du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temps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proofErr w:type="spellStart"/>
      <w:r w:rsidRPr="00E55AB7">
        <w:rPr>
          <w:rFonts w:ascii="Adobe Garamond Pro" w:hAnsi="Adobe Garamond Pro"/>
          <w:lang w:val="fr-FR"/>
        </w:rPr>
        <w:t>Medinaceli</w:t>
      </w:r>
      <w:proofErr w:type="spellEnd"/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et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d’</w:t>
      </w:r>
      <w:proofErr w:type="spellStart"/>
      <w:r w:rsidRPr="00E55AB7">
        <w:rPr>
          <w:rFonts w:ascii="Adobe Garamond Pro" w:hAnsi="Adobe Garamond Pro"/>
          <w:lang w:val="fr-FR"/>
        </w:rPr>
        <w:t>Oropesa</w:t>
      </w:r>
      <w:proofErr w:type="spellEnd"/>
      <w:r w:rsidRPr="00E55AB7">
        <w:rPr>
          <w:rFonts w:ascii="Adobe Garamond Pro" w:hAnsi="Adobe Garamond Pro"/>
          <w:lang w:val="fr-FR"/>
        </w:rPr>
        <w:t>,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à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partir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années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1680.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mesures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monétaires,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fiscales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ou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réduction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la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dette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publique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ambitionnèrent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réformes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administratives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d’envergure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politique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–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outre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une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révision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efforts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consentis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par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sujets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afin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alléger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–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dont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but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était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renforcer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pouvoir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royal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et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d’établir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un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type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relation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nouvelle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avec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sujets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qui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anticipa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le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réformisme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du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XVIII</w:t>
      </w:r>
      <w:r w:rsidRPr="00E55AB7">
        <w:rPr>
          <w:rFonts w:ascii="Adobe Garamond Pro" w:hAnsi="Adobe Garamond Pro"/>
          <w:vertAlign w:val="superscript"/>
          <w:lang w:val="fr-FR"/>
        </w:rPr>
        <w:t>e</w:t>
      </w:r>
      <w:r w:rsidR="006654BD">
        <w:rPr>
          <w:rFonts w:ascii="Adobe Garamond Pro" w:hAnsi="Adobe Garamond Pro"/>
          <w:lang w:val="fr-FR"/>
        </w:rPr>
        <w:t xml:space="preserve"> </w:t>
      </w:r>
      <w:r w:rsidRPr="00E55AB7">
        <w:rPr>
          <w:rFonts w:ascii="Adobe Garamond Pro" w:hAnsi="Adobe Garamond Pro"/>
          <w:lang w:val="fr-FR"/>
        </w:rPr>
        <w:t>siècle.</w:t>
      </w:r>
    </w:p>
    <w:p w14:paraId="389DAF4D" w14:textId="77777777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  <w:b/>
          <w:bCs/>
          <w:i/>
          <w:iCs/>
        </w:rPr>
        <w:t>Plan</w:t>
      </w:r>
    </w:p>
    <w:p w14:paraId="145ADD30" w14:textId="0BEF6113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hyperlink r:id="rId9" w:anchor="tocto1n1" w:history="1"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Reforma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monetaria: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“Moneda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subida,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España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perdida”</w:t>
        </w:r>
      </w:hyperlink>
    </w:p>
    <w:p w14:paraId="7CE44776" w14:textId="367E6875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hyperlink r:id="rId10" w:anchor="tocto1n2" w:history="1"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Reforma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fiscal: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“La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exorbitancia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tributos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y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el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costoso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cobro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ellos”</w:t>
        </w:r>
      </w:hyperlink>
    </w:p>
    <w:p w14:paraId="5C966F94" w14:textId="4B4BB481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hyperlink r:id="rId11" w:anchor="tocto1n3" w:history="1"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Reducción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la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Deuda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Pública: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“Fraudes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juros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[…]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diabólica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traza”</w:t>
        </w:r>
      </w:hyperlink>
    </w:p>
    <w:p w14:paraId="72E725D6" w14:textId="3606AD1A" w:rsidR="003A137C" w:rsidRPr="00DD56D7" w:rsidRDefault="00E55AB7" w:rsidP="00DD56D7">
      <w:pPr>
        <w:spacing w:before="120" w:after="120" w:line="240" w:lineRule="auto"/>
        <w:contextualSpacing/>
        <w:jc w:val="both"/>
        <w:rPr>
          <w:rFonts w:ascii="Adobe Garamond Pro" w:hAnsi="Adobe Garamond Pro"/>
          <w:sz w:val="16"/>
          <w:szCs w:val="16"/>
        </w:rPr>
      </w:pPr>
      <w:hyperlink r:id="rId12" w:anchor="tocto1n4" w:history="1">
        <w:r w:rsidRPr="00E55AB7">
          <w:rPr>
            <w:rStyle w:val="Hipervnculo"/>
            <w:rFonts w:ascii="Adobe Garamond Pro" w:hAnsi="Adobe Garamond Pro"/>
            <w:b/>
            <w:bCs/>
          </w:rPr>
          <w:t>Conclusiones</w:t>
        </w:r>
      </w:hyperlink>
      <w:r w:rsidR="003A137C" w:rsidRPr="00DD56D7">
        <w:rPr>
          <w:rFonts w:ascii="Adobe Garamond Pro" w:hAnsi="Adobe Garamond Pro"/>
          <w:sz w:val="16"/>
          <w:szCs w:val="16"/>
        </w:rPr>
        <w:br w:type="page"/>
      </w:r>
    </w:p>
    <w:p w14:paraId="361AC149" w14:textId="797F213E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</w:rPr>
      </w:pPr>
      <w:r w:rsidRPr="00E55AB7">
        <w:rPr>
          <w:rFonts w:ascii="Adobe Garamond Pro" w:hAnsi="Adobe Garamond Pro"/>
          <w:b/>
          <w:bCs/>
          <w:i/>
          <w:iCs/>
          <w:sz w:val="16"/>
          <w:szCs w:val="16"/>
        </w:rPr>
        <w:lastRenderedPageBreak/>
        <w:t>1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DUBET,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Gaetano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SABATINI,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“Arbitristas.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Acción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propuesta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económica”,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MARTÍN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hyperlink r:id="rId13" w:anchor="ftn1" w:history="1">
        <w:r w:rsidRPr="00E55AB7">
          <w:rPr>
            <w:rStyle w:val="Hipervnculo"/>
            <w:rFonts w:ascii="Adobe Garamond Pro" w:hAnsi="Adobe Garamond Pro"/>
            <w:i/>
            <w:iCs/>
            <w:sz w:val="16"/>
            <w:szCs w:val="16"/>
          </w:rPr>
          <w:t>(...)</w:t>
        </w:r>
      </w:hyperlink>
    </w:p>
    <w:p w14:paraId="3B75EDCE" w14:textId="73A1DD5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</w:rPr>
      </w:pPr>
      <w:r w:rsidRPr="00E55AB7">
        <w:rPr>
          <w:rFonts w:ascii="Adobe Garamond Pro" w:hAnsi="Adobe Garamond Pro"/>
          <w:b/>
          <w:bCs/>
          <w:i/>
          <w:iCs/>
          <w:sz w:val="16"/>
          <w:szCs w:val="16"/>
        </w:rPr>
        <w:t>2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CÁNOVAS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CASTILLO,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Decadencia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España.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advenimiento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trono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hyperlink r:id="rId14" w:anchor="ftn2" w:history="1">
        <w:r w:rsidRPr="00E55AB7">
          <w:rPr>
            <w:rStyle w:val="Hipervnculo"/>
            <w:rFonts w:ascii="Adobe Garamond Pro" w:hAnsi="Adobe Garamond Pro"/>
            <w:i/>
            <w:iCs/>
            <w:sz w:val="16"/>
            <w:szCs w:val="16"/>
          </w:rPr>
          <w:t>(...)</w:t>
        </w:r>
      </w:hyperlink>
    </w:p>
    <w:p w14:paraId="3630BAF9" w14:textId="59BF3EC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</w:rPr>
      </w:pPr>
      <w:r w:rsidRPr="00E55AB7">
        <w:rPr>
          <w:rFonts w:ascii="Adobe Garamond Pro" w:hAnsi="Adobe Garamond Pro"/>
          <w:b/>
          <w:bCs/>
          <w:i/>
          <w:iCs/>
          <w:sz w:val="16"/>
          <w:szCs w:val="16"/>
        </w:rPr>
        <w:t>3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Jesús</w:t>
      </w:r>
      <w:r w:rsidR="006654BD">
        <w:rPr>
          <w:rFonts w:ascii="Adobe Garamond Pro" w:hAnsi="Adobe Garamond Pro"/>
          <w:i/>
          <w:iCs/>
          <w:sz w:val="16"/>
          <w:szCs w:val="16"/>
          <w:lang w:val="en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ASTIGARRAGA</w:t>
      </w:r>
      <w:r w:rsidR="006654BD">
        <w:rPr>
          <w:rFonts w:ascii="Adobe Garamond Pro" w:hAnsi="Adobe Garamond Pro"/>
          <w:i/>
          <w:iCs/>
          <w:sz w:val="16"/>
          <w:szCs w:val="16"/>
          <w:lang w:val="en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en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Spanish</w:t>
      </w:r>
      <w:r w:rsidR="006654BD">
        <w:rPr>
          <w:rFonts w:ascii="Adobe Garamond Pro" w:hAnsi="Adobe Garamond Pro"/>
          <w:i/>
          <w:iCs/>
          <w:sz w:val="16"/>
          <w:szCs w:val="16"/>
          <w:lang w:val="en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Enlightenment</w:t>
      </w:r>
      <w:r w:rsidR="006654BD">
        <w:rPr>
          <w:rFonts w:ascii="Adobe Garamond Pro" w:hAnsi="Adobe Garamond Pro"/>
          <w:i/>
          <w:iCs/>
          <w:sz w:val="16"/>
          <w:szCs w:val="16"/>
          <w:lang w:val="en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Revisited,</w:t>
      </w:r>
      <w:r w:rsidR="006654BD">
        <w:rPr>
          <w:rFonts w:ascii="Adobe Garamond Pro" w:hAnsi="Adobe Garamond Pro"/>
          <w:i/>
          <w:iCs/>
          <w:sz w:val="16"/>
          <w:szCs w:val="16"/>
          <w:lang w:val="en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Oxford:</w:t>
      </w:r>
      <w:r w:rsidR="006654BD">
        <w:rPr>
          <w:rFonts w:ascii="Adobe Garamond Pro" w:hAnsi="Adobe Garamond Pro"/>
          <w:i/>
          <w:iCs/>
          <w:sz w:val="16"/>
          <w:szCs w:val="16"/>
          <w:lang w:val="en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Voltaire</w:t>
      </w:r>
      <w:r w:rsidR="006654BD">
        <w:rPr>
          <w:rFonts w:ascii="Adobe Garamond Pro" w:hAnsi="Adobe Garamond Pro"/>
          <w:i/>
          <w:iCs/>
          <w:sz w:val="16"/>
          <w:szCs w:val="16"/>
          <w:lang w:val="en"/>
        </w:rPr>
        <w:t xml:space="preserve"> </w:t>
      </w:r>
      <w:proofErr w:type="spellStart"/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Fondation</w:t>
      </w:r>
      <w:proofErr w:type="spellEnd"/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,</w:t>
      </w:r>
      <w:r w:rsidR="006654BD">
        <w:rPr>
          <w:rFonts w:ascii="Adobe Garamond Pro" w:hAnsi="Adobe Garamond Pro"/>
          <w:i/>
          <w:iCs/>
          <w:sz w:val="16"/>
          <w:szCs w:val="16"/>
          <w:lang w:val="en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en"/>
        </w:rPr>
        <w:t>2015.</w:t>
      </w:r>
    </w:p>
    <w:p w14:paraId="0681B2B6" w14:textId="4CC1900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</w:rPr>
      </w:pPr>
      <w:r w:rsidRPr="00E55AB7">
        <w:rPr>
          <w:rFonts w:ascii="Adobe Garamond Pro" w:hAnsi="Adobe Garamond Pro"/>
          <w:b/>
          <w:bCs/>
          <w:i/>
          <w:iCs/>
          <w:sz w:val="16"/>
          <w:szCs w:val="16"/>
        </w:rPr>
        <w:t>4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DUVERINE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(HOCHENÉ),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Cuadro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histórico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abusos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espíritu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reforma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España,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proofErr w:type="spellStart"/>
      <w:r w:rsidRPr="00E55AB7">
        <w:rPr>
          <w:rFonts w:ascii="Adobe Garamond Pro" w:hAnsi="Adobe Garamond Pro"/>
          <w:i/>
          <w:iCs/>
          <w:sz w:val="16"/>
          <w:szCs w:val="16"/>
        </w:rPr>
        <w:t>Mad</w:t>
      </w:r>
      <w:proofErr w:type="spellEnd"/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hyperlink r:id="rId15" w:anchor="ftn4" w:history="1">
        <w:r w:rsidRPr="00E55AB7">
          <w:rPr>
            <w:rStyle w:val="Hipervnculo"/>
            <w:rFonts w:ascii="Adobe Garamond Pro" w:hAnsi="Adobe Garamond Pro"/>
            <w:i/>
            <w:iCs/>
            <w:sz w:val="16"/>
            <w:szCs w:val="16"/>
          </w:rPr>
          <w:t>(...)</w:t>
        </w:r>
      </w:hyperlink>
    </w:p>
    <w:p w14:paraId="38B191D6" w14:textId="7F06594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</w:rPr>
      </w:pPr>
      <w:r w:rsidRPr="00E55AB7">
        <w:rPr>
          <w:rFonts w:ascii="Adobe Garamond Pro" w:hAnsi="Adobe Garamond Pro"/>
          <w:b/>
          <w:bCs/>
          <w:i/>
          <w:iCs/>
          <w:sz w:val="16"/>
          <w:szCs w:val="16"/>
        </w:rPr>
        <w:t>5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Javier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FERNÁNDEZ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SEBASTIÁN,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“‘Los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desaciertos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nuestros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padres’.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liberales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eclosión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</w:rPr>
        <w:t xml:space="preserve"> </w:t>
      </w:r>
      <w:hyperlink r:id="rId16" w:anchor="ftn5" w:history="1">
        <w:r w:rsidRPr="00E55AB7">
          <w:rPr>
            <w:rStyle w:val="Hipervnculo"/>
            <w:rFonts w:ascii="Adobe Garamond Pro" w:hAnsi="Adobe Garamond Pro"/>
            <w:i/>
            <w:iCs/>
            <w:sz w:val="16"/>
            <w:szCs w:val="16"/>
          </w:rPr>
          <w:t>(...)</w:t>
        </w:r>
      </w:hyperlink>
    </w:p>
    <w:p w14:paraId="0F348E8B" w14:textId="7A04B6EC" w:rsidR="00E55AB7" w:rsidRPr="008F2DE0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8F2DE0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vieja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tesis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Monarquía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Hispánica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sumida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absoluta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decadencia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política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caos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económico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generalizado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segunda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XVII,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fundamenta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poderosos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anclajes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discursivos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tradicionales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aún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hoy,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resulta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difícil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remover.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lado,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cuenta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recuerdo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mítico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XVI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posterior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sensación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incertidumbre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trasmitida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arbitristas</w:t>
      </w:r>
      <w:hyperlink r:id="rId17" w:anchor="ftn1" w:history="1">
        <w:r w:rsidRPr="008F2DE0">
          <w:rPr>
            <w:rStyle w:val="Hipervnculo"/>
            <w:rFonts w:ascii="Adobe Garamond Pro" w:hAnsi="Adobe Garamond Pro"/>
            <w:b/>
            <w:bCs/>
            <w:vertAlign w:val="superscript"/>
          </w:rPr>
          <w:t>1</w:t>
        </w:r>
      </w:hyperlink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coetáneos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inmersos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bosque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compleja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realidad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sociopolítica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les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rodeaba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deseosos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participar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solución,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–sacando,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paso,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algún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beneficio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particular–,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pudieron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ver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allá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primeros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árboles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tenían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ante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ojos.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otro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lado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abonaron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versión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catastrófica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relatos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elaborados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historiadores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decimonónicos</w:t>
      </w:r>
      <w:hyperlink r:id="rId18" w:anchor="ftn2" w:history="1">
        <w:r w:rsidRPr="008F2DE0">
          <w:rPr>
            <w:rStyle w:val="Hipervnculo"/>
            <w:rFonts w:ascii="Adobe Garamond Pro" w:hAnsi="Adobe Garamond Pro"/>
            <w:b/>
            <w:bCs/>
            <w:vertAlign w:val="superscript"/>
          </w:rPr>
          <w:t>2</w:t>
        </w:r>
      </w:hyperlink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seguidores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dependientes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relato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canónico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ilustrado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elaborado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Setecientos</w:t>
      </w:r>
      <w:hyperlink r:id="rId19" w:anchor="ftn3" w:history="1">
        <w:r w:rsidRPr="008F2DE0">
          <w:rPr>
            <w:rStyle w:val="Hipervnculo"/>
            <w:rFonts w:ascii="Adobe Garamond Pro" w:hAnsi="Adobe Garamond Pro"/>
            <w:b/>
            <w:bCs/>
            <w:vertAlign w:val="superscript"/>
          </w:rPr>
          <w:t>3</w:t>
        </w:r>
      </w:hyperlink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traducciones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algunos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potentes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discursos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historiográficos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nacionalistas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foráneos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siglos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XVIII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XIX</w:t>
      </w:r>
      <w:hyperlink r:id="rId20" w:anchor="ftn4" w:history="1">
        <w:r w:rsidRPr="008F2DE0">
          <w:rPr>
            <w:rStyle w:val="Hipervnculo"/>
            <w:rFonts w:ascii="Adobe Garamond Pro" w:hAnsi="Adobe Garamond Pro"/>
            <w:b/>
            <w:bCs/>
            <w:vertAlign w:val="superscript"/>
          </w:rPr>
          <w:t>4</w:t>
        </w:r>
      </w:hyperlink>
      <w:r w:rsidRPr="008F2DE0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mostraron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muy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receptivos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aceptar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tesis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debacle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último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porque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esa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lejana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circunstancia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podía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explicar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“históricamente”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  <w:i/>
          <w:iCs/>
        </w:rPr>
        <w:t>males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8F2DE0">
        <w:rPr>
          <w:rFonts w:ascii="Adobe Garamond Pro" w:hAnsi="Adobe Garamond Pro"/>
          <w:i/>
          <w:iCs/>
        </w:rPr>
        <w:t>de</w:t>
      </w:r>
      <w:r w:rsidR="006654BD">
        <w:rPr>
          <w:rFonts w:ascii="Adobe Garamond Pro" w:hAnsi="Adobe Garamond Pro"/>
          <w:i/>
          <w:iCs/>
        </w:rPr>
        <w:t xml:space="preserve"> </w:t>
      </w:r>
      <w:r w:rsidRPr="008F2DE0">
        <w:rPr>
          <w:rFonts w:ascii="Adobe Garamond Pro" w:hAnsi="Adobe Garamond Pro"/>
          <w:i/>
          <w:iCs/>
        </w:rPr>
        <w:t>la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8F2DE0">
        <w:rPr>
          <w:rFonts w:ascii="Adobe Garamond Pro" w:hAnsi="Adobe Garamond Pro"/>
          <w:i/>
          <w:iCs/>
        </w:rPr>
        <w:t>patria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8F2DE0">
        <w:rPr>
          <w:rFonts w:ascii="Adobe Garamond Pro" w:hAnsi="Adobe Garamond Pro"/>
        </w:rPr>
        <w:t>liberándoles,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paso,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alguna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responsabilidad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propio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presente</w:t>
      </w:r>
      <w:hyperlink r:id="rId21" w:anchor="ftn5" w:history="1">
        <w:r w:rsidRPr="008F2DE0">
          <w:rPr>
            <w:rStyle w:val="Hipervnculo"/>
            <w:rFonts w:ascii="Adobe Garamond Pro" w:hAnsi="Adobe Garamond Pro"/>
            <w:b/>
            <w:bCs/>
            <w:vertAlign w:val="superscript"/>
          </w:rPr>
          <w:t>5</w:t>
        </w:r>
      </w:hyperlink>
      <w:r w:rsidRPr="008F2DE0">
        <w:rPr>
          <w:rFonts w:ascii="Adobe Garamond Pro" w:hAnsi="Adobe Garamond Pro"/>
        </w:rPr>
        <w:t>.</w:t>
      </w:r>
    </w:p>
    <w:p w14:paraId="6E4D2F21" w14:textId="6516288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Pierre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VILAR,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Catalogne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dans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l'Espagne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Recherches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fondements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économiques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22" w:anchor="ftn6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215ED84" w14:textId="03AEEA2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REGLÁ,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Aproximació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Història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Aragó,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Palma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Mallorca: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Editorial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Moll,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1966;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Aprox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23" w:anchor="ftn7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3E45A36A" w14:textId="4366CC9E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Enrique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LLOPIS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AGELÁN,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Antiguo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Régimen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óptica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regional”,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24" w:anchor="ftn8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109AF7C5" w14:textId="5E292B3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Attempts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Spain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Charles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revision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View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Decline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25" w:anchor="ftn9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4200760" w14:textId="7031D3CA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Henry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KAMEN,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Barcelona: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Crítica,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1981.</w:t>
      </w:r>
    </w:p>
    <w:p w14:paraId="7BC7BA4C" w14:textId="6B8ABAB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Christopher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STORRS,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Resilience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Spanish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Monarchy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1665-1700,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Oxford: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Oxford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University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26" w:anchor="ftn11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3843004D" w14:textId="5E47A5EE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THOMPSON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Bartolomé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CASALILLA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(eds.),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Castilian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crisis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seventeenth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century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27" w:anchor="ftn12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D6F6C33" w14:textId="0ECFE2A9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evidente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plantearse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términos.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progresivo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cambio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general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evolucionando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análisis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históricos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construidos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investigaciones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pioneras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desarrolladas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XX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Pierre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Vilar</w:t>
      </w:r>
      <w:hyperlink r:id="rId28" w:anchor="ftn6" w:history="1">
        <w:r w:rsidRPr="00E55AB7">
          <w:rPr>
            <w:rStyle w:val="Hipervnculo"/>
            <w:rFonts w:ascii="Adobe Garamond Pro" w:hAnsi="Adobe Garamond Pro"/>
            <w:b/>
            <w:bCs/>
            <w:vertAlign w:val="superscript"/>
          </w:rPr>
          <w:t>6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Cataluña,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Reglá</w:t>
      </w:r>
      <w:hyperlink r:id="rId29" w:anchor="ftn7" w:history="1">
        <w:r w:rsidRPr="00E55AB7">
          <w:rPr>
            <w:rStyle w:val="Hipervnculo"/>
            <w:rFonts w:ascii="Adobe Garamond Pro" w:hAnsi="Adobe Garamond Pro"/>
            <w:b/>
            <w:bCs/>
            <w:vertAlign w:val="superscript"/>
          </w:rPr>
          <w:t>7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Aragón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Valencia.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trazaron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respectivamente,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perspectivas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regionales</w:t>
      </w:r>
      <w:hyperlink r:id="rId30" w:anchor="ftn8" w:history="1">
        <w:r w:rsidRPr="00E55AB7">
          <w:rPr>
            <w:rStyle w:val="Hipervnculo"/>
            <w:rFonts w:ascii="Adobe Garamond Pro" w:hAnsi="Adobe Garamond Pro"/>
            <w:b/>
            <w:bCs/>
            <w:vertAlign w:val="superscript"/>
          </w:rPr>
          <w:t>8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lectura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lugar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posteriores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trabajos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síntesis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arrojaban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conclusiones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novedosas</w:t>
      </w:r>
      <w:hyperlink r:id="rId31" w:anchor="ftn9" w:history="1">
        <w:r w:rsidRPr="00E55AB7">
          <w:rPr>
            <w:rStyle w:val="Hipervnculo"/>
            <w:rFonts w:ascii="Adobe Garamond Pro" w:hAnsi="Adobe Garamond Pro"/>
            <w:b/>
            <w:bCs/>
            <w:vertAlign w:val="superscript"/>
          </w:rPr>
          <w:t>9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siendo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difundida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Henry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Kamen</w:t>
      </w:r>
      <w:hyperlink r:id="rId32" w:anchor="ftn10" w:history="1">
        <w:r w:rsidRPr="00E55AB7">
          <w:rPr>
            <w:rStyle w:val="Hipervnculo"/>
            <w:rFonts w:ascii="Adobe Garamond Pro" w:hAnsi="Adobe Garamond Pro"/>
            <w:b/>
            <w:bCs/>
          </w:rPr>
          <w:t>10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editada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principios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ochenta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pasado,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llegar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reciente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Storrs</w:t>
      </w:r>
      <w:hyperlink r:id="rId33" w:anchor="ftn11" w:history="1">
        <w:r w:rsidRPr="00E55AB7">
          <w:rPr>
            <w:rStyle w:val="Hipervnculo"/>
            <w:rFonts w:ascii="Adobe Garamond Pro" w:hAnsi="Adobe Garamond Pro"/>
            <w:b/>
            <w:bCs/>
          </w:rPr>
          <w:t>11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aceptar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propuesta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lectura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época,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progresiva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liberalización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recurrente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debate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“Crisis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XVII”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mismos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ochenta,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dejó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poner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crisis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recesión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entenderla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necesario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reajuste</w:t>
      </w:r>
      <w:hyperlink r:id="rId34" w:anchor="ftn12" w:history="1">
        <w:r w:rsidRPr="00E55AB7">
          <w:rPr>
            <w:rStyle w:val="Hipervnculo"/>
            <w:rFonts w:ascii="Adobe Garamond Pro" w:hAnsi="Adobe Garamond Pro"/>
            <w:b/>
            <w:bCs/>
            <w:vertAlign w:val="superscript"/>
          </w:rPr>
          <w:t>12</w:t>
        </w:r>
      </w:hyperlink>
      <w:r w:rsidRPr="00E55AB7">
        <w:rPr>
          <w:rFonts w:ascii="Adobe Garamond Pro" w:hAnsi="Adobe Garamond Pro"/>
        </w:rPr>
        <w:t>.</w:t>
      </w:r>
    </w:p>
    <w:p w14:paraId="3696E5C0" w14:textId="3B8B547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Bartolomé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CASALILLA,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periferia: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época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35" w:anchor="ftn13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5F8CF17" w14:textId="547AB09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GARCÍA,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población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andaluza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época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Barroco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(1580-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1760)”,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36" w:anchor="ftn14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52D851D" w14:textId="1831DC2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Ricardo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BENAVENT,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comercio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Mediterráneo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37" w:anchor="ftn15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E58889E" w14:textId="354C489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Enrique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LLOPIS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AGELÁN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Miguel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MÉNDEZ,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trigo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1691-1788: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38" w:anchor="ftn16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57E027F" w14:textId="163CDE2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Lutgardo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GARCÍA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FUENTES,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torno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reactivación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comercio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indiano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39" w:anchor="ftn17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6E328798" w14:textId="4E88E1E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Ricardo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BENAVENT,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artesanado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sedero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valenciano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40" w:anchor="ftn18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388BAAC" w14:textId="19AEAD5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Hans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POHL,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“Algunas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consideraciones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desarrollo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industria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hispanoamericana-especialme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41" w:anchor="ftn19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F6E140D" w14:textId="51474F1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Luiten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ZANDEN,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“Early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growth: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survey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European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Economy,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1500-1800”,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42" w:anchor="ftn20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5D56CDF" w14:textId="77777777" w:rsidR="00DD56D7" w:rsidRDefault="00DD56D7">
      <w:pPr>
        <w:rPr>
          <w:rFonts w:ascii="Adobe Garamond Pro" w:hAnsi="Adobe Garamond Pro"/>
        </w:rPr>
      </w:pPr>
      <w:r>
        <w:rPr>
          <w:rFonts w:ascii="Adobe Garamond Pro" w:hAnsi="Adobe Garamond Pro"/>
        </w:rPr>
        <w:br w:type="page"/>
      </w:r>
    </w:p>
    <w:p w14:paraId="4D042012" w14:textId="5D3C0D65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lastRenderedPageBreak/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experimentó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comienzo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recuperación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económica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parece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innegable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tenemos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investigaciones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efectuadas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últimos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cuarenta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hyperlink r:id="rId43" w:anchor="ftn13" w:history="1">
        <w:r w:rsidRPr="00E55AB7">
          <w:rPr>
            <w:rStyle w:val="Hipervnculo"/>
            <w:rFonts w:ascii="Adobe Garamond Pro" w:hAnsi="Adobe Garamond Pro"/>
            <w:b/>
            <w:bCs/>
          </w:rPr>
          <w:t>13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tendencias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población</w:t>
      </w:r>
      <w:hyperlink r:id="rId44" w:anchor="ftn14" w:history="1">
        <w:r w:rsidRPr="00E55AB7">
          <w:rPr>
            <w:rStyle w:val="Hipervnculo"/>
            <w:rFonts w:ascii="Adobe Garamond Pro" w:hAnsi="Adobe Garamond Pro"/>
            <w:b/>
            <w:bCs/>
          </w:rPr>
          <w:t>14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indicadores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evolución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comercial</w:t>
      </w:r>
      <w:hyperlink r:id="rId45" w:anchor="ftn15" w:history="1">
        <w:r w:rsidRPr="00E55AB7">
          <w:rPr>
            <w:rStyle w:val="Hipervnculo"/>
            <w:rFonts w:ascii="Adobe Garamond Pro" w:hAnsi="Adobe Garamond Pro"/>
            <w:b/>
            <w:bCs/>
          </w:rPr>
          <w:t>15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agraria</w:t>
      </w:r>
      <w:hyperlink r:id="rId46" w:anchor="ftn16" w:history="1">
        <w:r w:rsidRPr="00E55AB7">
          <w:rPr>
            <w:rStyle w:val="Hipervnculo"/>
            <w:rFonts w:ascii="Adobe Garamond Pro" w:hAnsi="Adobe Garamond Pro"/>
            <w:b/>
            <w:bCs/>
          </w:rPr>
          <w:t>16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interior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exterior</w:t>
      </w:r>
      <w:hyperlink r:id="rId47" w:anchor="ftn17" w:history="1">
        <w:r w:rsidRPr="00E55AB7">
          <w:rPr>
            <w:rStyle w:val="Hipervnculo"/>
            <w:rFonts w:ascii="Adobe Garamond Pro" w:hAnsi="Adobe Garamond Pro"/>
            <w:b/>
            <w:bCs/>
          </w:rPr>
          <w:t>17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desarrollo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manufacturero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ciertas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periféricas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peninsulares</w:t>
      </w:r>
      <w:hyperlink r:id="rId48" w:anchor="ftn18" w:history="1">
        <w:r w:rsidRPr="00E55AB7">
          <w:rPr>
            <w:rStyle w:val="Hipervnculo"/>
            <w:rFonts w:ascii="Adobe Garamond Pro" w:hAnsi="Adobe Garamond Pro"/>
            <w:b/>
            <w:bCs/>
          </w:rPr>
          <w:t>18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americanas</w:t>
      </w:r>
      <w:hyperlink r:id="rId49" w:anchor="ftn19" w:history="1">
        <w:r w:rsidRPr="00E55AB7">
          <w:rPr>
            <w:rStyle w:val="Hipervnculo"/>
            <w:rFonts w:ascii="Adobe Garamond Pro" w:hAnsi="Adobe Garamond Pro"/>
            <w:b/>
            <w:bCs/>
          </w:rPr>
          <w:t>19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demuestra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contexto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desarrollaron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hacendística,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objeto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artículo–,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“suelo”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cierta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fortaleza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económica.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demás,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situación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similar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encontramos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ámbitos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europeos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mismas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fechas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miremos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Inglaterra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Francia,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Italia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Bajos,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discurso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excepcionalidad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hispana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diluido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actualidad</w:t>
      </w:r>
      <w:hyperlink r:id="rId50" w:anchor="ftn20" w:history="1">
        <w:r w:rsidRPr="00E55AB7">
          <w:rPr>
            <w:rStyle w:val="Hipervnculo"/>
            <w:rFonts w:ascii="Adobe Garamond Pro" w:hAnsi="Adobe Garamond Pro"/>
            <w:b/>
            <w:bCs/>
          </w:rPr>
          <w:t>20</w:t>
        </w:r>
      </w:hyperlink>
      <w:r w:rsidRPr="00E55AB7">
        <w:rPr>
          <w:rFonts w:ascii="Adobe Garamond Pro" w:hAnsi="Adobe Garamond Pro"/>
        </w:rPr>
        <w:t>.</w:t>
      </w:r>
    </w:p>
    <w:p w14:paraId="324F3B37" w14:textId="1D343E4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Bartolomé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CASALILLA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“Proposals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Quantify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Long-term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Performance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Kingdom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155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51" w:anchor="ftn21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49F7D4E" w14:textId="5C612061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plantea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investigaciones,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capítulo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formó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económico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trasnacional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resultaría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clave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modernización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vivida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Europa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occidental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XVIII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crecimiento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basado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dinamismo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desarrollado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periferias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entonces,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España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época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parece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experimentó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circunstancia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menor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intensidad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Inglaterra.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cuyas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urbanas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comerciales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articularía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posterior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revolución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industrial</w:t>
      </w:r>
      <w:hyperlink r:id="rId52" w:anchor="ftn21" w:history="1">
        <w:r w:rsidRPr="00E55AB7">
          <w:rPr>
            <w:rStyle w:val="Hipervnculo"/>
            <w:rFonts w:ascii="Adobe Garamond Pro" w:hAnsi="Adobe Garamond Pro"/>
            <w:b/>
            <w:bCs/>
          </w:rPr>
          <w:t>21</w:t>
        </w:r>
      </w:hyperlink>
      <w:r w:rsidRPr="00E55AB7">
        <w:rPr>
          <w:rFonts w:ascii="Adobe Garamond Pro" w:hAnsi="Adobe Garamond Pro"/>
        </w:rPr>
        <w:t>.</w:t>
      </w:r>
    </w:p>
    <w:p w14:paraId="1596E863" w14:textId="1C6502F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BELÉN,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“Mirando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adelante.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</w:t>
      </w:r>
      <w:r w:rsidR="00E868DB" w:rsidRPr="00DD56D7">
        <w:rPr>
          <w:rFonts w:ascii="Adobe Garamond Pro" w:hAnsi="Adobe Garamond Pro"/>
          <w:i/>
          <w:iCs/>
          <w:sz w:val="16"/>
          <w:szCs w:val="16"/>
          <w:lang w:val="it-IT"/>
        </w:rPr>
        <w:t>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53" w:anchor="ftn22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95DE9A4" w14:textId="58820403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“Reformismo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Oropesa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Medinaceli”,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IGLESIAS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(coord.),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fldChar w:fldCharType="begin"/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instrText>HYPERLINK "https://journals.openedition.org/e-spania/27532" \l "ftn23"</w:instrTex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fldChar w:fldCharType="separate"/>
      </w:r>
      <w:r w:rsidRPr="00E55AB7">
        <w:rPr>
          <w:i/>
          <w:iCs/>
          <w:sz w:val="16"/>
          <w:szCs w:val="16"/>
          <w:lang w:val="it-IT"/>
        </w:rPr>
        <w:t>(...)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fldChar w:fldCharType="end"/>
      </w:r>
    </w:p>
    <w:p w14:paraId="02D923F4" w14:textId="1CA7130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THOMPSON,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“Prólogo”,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Porfirio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CAMAÑES,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Milicia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Aragón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54" w:anchor="ftn24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F450647" w14:textId="1ECED3D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Jesús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MAGALLÓN,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Construyendo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modernidad: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cultura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Novatores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55" w:anchor="ftn25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60ECC4D" w14:textId="3D2C0323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qué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responsabilidad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recuperación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finisecular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fruto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políticas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concretas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gobiernos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propiciadas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contexto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general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recuperación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vivido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Europa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época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difícil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determinar</w:t>
      </w:r>
      <w:hyperlink r:id="rId56" w:anchor="ftn22" w:history="1">
        <w:r w:rsidRPr="00E55AB7">
          <w:rPr>
            <w:rStyle w:val="Hipervnculo"/>
            <w:rFonts w:ascii="Adobe Garamond Pro" w:hAnsi="Adobe Garamond Pro"/>
            <w:b/>
            <w:bCs/>
          </w:rPr>
          <w:t>22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preciso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conocer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ciertos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estímulos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gubernamentales,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comprobar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supusieron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inflexión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marcaron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cambio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positivo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tendencia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mejoras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objetivas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corto,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plazo.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últimos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cuerpo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idea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existió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“reformismo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</w:rPr>
        <w:t>habsburgico</w:t>
      </w:r>
      <w:proofErr w:type="spellEnd"/>
      <w:r w:rsidRPr="00E55AB7">
        <w:rPr>
          <w:rFonts w:ascii="Adobe Garamond Pro" w:hAnsi="Adobe Garamond Pro"/>
        </w:rPr>
        <w:t>”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precedió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reformismo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borbónico</w:t>
      </w:r>
      <w:hyperlink r:id="rId57" w:anchor="ftn23" w:history="1">
        <w:r w:rsidRPr="00E55AB7">
          <w:rPr>
            <w:rStyle w:val="Hipervnculo"/>
            <w:rFonts w:ascii="Adobe Garamond Pro" w:hAnsi="Adobe Garamond Pro"/>
            <w:b/>
            <w:bCs/>
          </w:rPr>
          <w:t>23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señaló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Thompson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décadas</w:t>
      </w:r>
      <w:hyperlink r:id="rId58" w:anchor="ftn24" w:history="1">
        <w:r w:rsidRPr="00E55AB7">
          <w:rPr>
            <w:rStyle w:val="Hipervnculo"/>
            <w:rFonts w:ascii="Adobe Garamond Pro" w:hAnsi="Adobe Garamond Pro"/>
            <w:b/>
            <w:bCs/>
          </w:rPr>
          <w:t>24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invita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efectuar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revisión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absolutista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hipótesis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</w:rPr>
        <w:t>neoforalista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último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Austria.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formulación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obliga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gradual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transformaciones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teóricas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prácticas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condujeron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concepción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renovada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ejercicio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XVIII.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Propuestas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invitaron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replantearse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monarca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súbditos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dejaron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huella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memoriales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publicaciones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distinta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naturaleza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procedencia,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elaborados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hombres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acción,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pensamiento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ciencia</w:t>
      </w:r>
      <w:hyperlink r:id="rId59" w:anchor="ftn25" w:history="1">
        <w:r w:rsidRPr="00E55AB7">
          <w:rPr>
            <w:rStyle w:val="Hipervnculo"/>
            <w:rFonts w:ascii="Adobe Garamond Pro" w:hAnsi="Adobe Garamond Pro"/>
            <w:b/>
            <w:bCs/>
          </w:rPr>
          <w:t>25</w:t>
        </w:r>
      </w:hyperlink>
      <w:r w:rsidRPr="00E55AB7">
        <w:rPr>
          <w:rFonts w:ascii="Adobe Garamond Pro" w:hAnsi="Adobe Garamond Pro"/>
        </w:rPr>
        <w:t>.</w:t>
      </w:r>
    </w:p>
    <w:p w14:paraId="30C09624" w14:textId="776A8016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concreto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terreno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hacendístico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acometieron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tuvieron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objetivo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líneas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prioritaria.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pretendió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acabar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desorden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agravado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XVII,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aliviar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soportada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súbditos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aligerar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contraído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centurias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anteriores.</w:t>
      </w:r>
    </w:p>
    <w:p w14:paraId="674CB9C5" w14:textId="058E1B94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hyperlink r:id="rId60" w:anchor="tocfrom1n1" w:history="1"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Reforma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monetaria: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“Moneda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subida,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España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perdida”</w:t>
        </w:r>
      </w:hyperlink>
      <w:hyperlink r:id="rId61" w:anchor="ftn26" w:history="1"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26</w:t>
        </w:r>
      </w:hyperlink>
    </w:p>
    <w:p w14:paraId="057F9A7B" w14:textId="16A4F33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papel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adjudicado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personaje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Verdad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comedia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fingida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–en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panfle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62" w:anchor="ftn26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B5600FB" w14:textId="6A6F327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Centani,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hombre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negocios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Crédito,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63" w:anchor="ftn27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D705BAC" w14:textId="42C7DF3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BELÉN,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“Arbitrismo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II»,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Espacio,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64" w:anchor="ftn28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A79C20E" w14:textId="7A8F574B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lastRenderedPageBreak/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quince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ocurrió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IV,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recibió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auténtica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avalancha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proyectos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planteaban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necesidad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sistema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vigente.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teóricos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certeros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denunciar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perjuicios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proponer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soluciones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Francisco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</w:rPr>
        <w:t>Centani</w:t>
      </w:r>
      <w:proofErr w:type="spellEnd"/>
      <w:r w:rsidRPr="00E55AB7">
        <w:rPr>
          <w:rFonts w:ascii="Adobe Garamond Pro" w:hAnsi="Adobe Garamond Pro"/>
        </w:rPr>
        <w:t>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destacado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hombre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negocios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conocía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castellana</w:t>
      </w:r>
      <w:hyperlink r:id="rId65" w:anchor="ftn27" w:history="1">
        <w:r w:rsidRPr="00E55AB7">
          <w:rPr>
            <w:rStyle w:val="Hipervnculo"/>
            <w:rFonts w:ascii="Adobe Garamond Pro" w:hAnsi="Adobe Garamond Pro"/>
            <w:b/>
            <w:bCs/>
          </w:rPr>
          <w:t>27</w:t>
        </w:r>
      </w:hyperlink>
      <w:r w:rsidRPr="00E55AB7">
        <w:rPr>
          <w:rFonts w:ascii="Adobe Garamond Pro" w:hAnsi="Adobe Garamond Pro"/>
        </w:rPr>
        <w:t>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</w:rPr>
        <w:t>Centani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único.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teóricos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englobados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indeterminada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categoría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arbitristas</w:t>
      </w:r>
      <w:hyperlink r:id="rId66" w:anchor="ftn28" w:history="1">
        <w:r w:rsidRPr="00E55AB7">
          <w:rPr>
            <w:rStyle w:val="Hipervnculo"/>
            <w:rFonts w:ascii="Adobe Garamond Pro" w:hAnsi="Adobe Garamond Pro"/>
            <w:b/>
            <w:bCs/>
          </w:rPr>
          <w:t>28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clamaban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adecuar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nominal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intrínseco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reajustar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sistema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</w:rPr>
        <w:t>trimetálico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vigente,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equilibrar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interior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peninsulares,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ajustar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piezas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metal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castellano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Europa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pudiera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frenarse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exportación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ilegal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continuada.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problema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acuciante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piezas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Seiscientos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suponían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92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95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utilizadas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interior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peninsulares.</w:t>
      </w:r>
    </w:p>
    <w:p w14:paraId="0C167492" w14:textId="3C61C56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“premio”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reacción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progresiva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depreciación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67" w:anchor="ftn29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482C494" w14:textId="0DC690D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crecimiento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anual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Vieja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periodo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1672-1679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68" w:anchor="ftn30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37BC3CCE" w14:textId="477D62A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Cosme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MICÓN,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Relación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corrido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premios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trueques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Plata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69" w:anchor="ftn31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B7578E9" w14:textId="711EE81F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paulatina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subida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“premio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plata”</w:t>
      </w:r>
      <w:hyperlink r:id="rId70" w:anchor="ftn29" w:history="1">
        <w:r w:rsidRPr="00E55AB7">
          <w:rPr>
            <w:rStyle w:val="Hipervnculo"/>
            <w:rFonts w:ascii="Adobe Garamond Pro" w:hAnsi="Adobe Garamond Pro"/>
            <w:b/>
            <w:bCs/>
          </w:rPr>
          <w:t>29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cambio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febrero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alcanzó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275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galopante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inflación</w:t>
      </w:r>
      <w:hyperlink r:id="rId71" w:anchor="ftn30" w:history="1">
        <w:r w:rsidRPr="00E55AB7">
          <w:rPr>
            <w:rStyle w:val="Hipervnculo"/>
            <w:rFonts w:ascii="Adobe Garamond Pro" w:hAnsi="Adobe Garamond Pro"/>
            <w:b/>
            <w:bCs/>
          </w:rPr>
          <w:t>30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evidentes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derivados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desorden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pretendía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erradicar.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José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Austria,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“Junta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Moneda</w:t>
      </w:r>
      <w:r w:rsidRPr="00E55AB7">
        <w:rPr>
          <w:rFonts w:ascii="Adobe Garamond Pro" w:hAnsi="Adobe Garamond Pro"/>
        </w:rPr>
        <w:t>”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estudió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posibilidad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acometer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devaluación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inestabilidad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numerosos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testimonios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época.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sabemos,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ejemplo,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mismas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piezas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distinto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según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hiciera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trueque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ciudad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incluso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diferencia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establecerse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solamente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cambiar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barrio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dentro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Madrid</w:t>
      </w:r>
      <w:hyperlink r:id="rId72" w:anchor="ftn31" w:history="1">
        <w:r w:rsidRPr="00E55AB7">
          <w:rPr>
            <w:rStyle w:val="Hipervnculo"/>
            <w:rFonts w:ascii="Adobe Garamond Pro" w:hAnsi="Adobe Garamond Pro"/>
            <w:b/>
            <w:bCs/>
          </w:rPr>
          <w:t>31</w:t>
        </w:r>
      </w:hyperlink>
      <w:r w:rsidRPr="00E55AB7">
        <w:rPr>
          <w:rFonts w:ascii="Adobe Garamond Pro" w:hAnsi="Adobe Garamond Pro"/>
        </w:rPr>
        <w:t>.</w:t>
      </w:r>
    </w:p>
    <w:p w14:paraId="74AC66D2" w14:textId="777D5F5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Normalmente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describir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componentes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siguiente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enumeración: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“[…]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73" w:anchor="ftn32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14F180E0" w14:textId="02DE26F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CERDA,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MEDINACELI,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="00E868DB" w:rsidRPr="00DD56D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="00E868DB" w:rsidRPr="00DD56D7">
        <w:rPr>
          <w:rFonts w:ascii="Adobe Garamond Pro" w:hAnsi="Adobe Garamond Pro"/>
          <w:i/>
          <w:iCs/>
          <w:sz w:val="16"/>
          <w:szCs w:val="16"/>
          <w:lang w:val="it-IT"/>
        </w:rPr>
        <w:t>Moneda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74" w:anchor="ftn33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FE9CB26" w14:textId="617E660A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Mercedes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ETREROS(ed.),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Cortés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Osorio,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Invectiva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contra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75" w:anchor="ftn34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17232602" w14:textId="563B953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banqueros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Valladolid: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Valladolid,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226-2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76" w:anchor="ftn35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3A75CCDB" w14:textId="06EA9EB0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organismo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encargado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acometer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integrado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Antonio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Monsalve,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gobernador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Medinaceli,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presidente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Indias;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Guevara,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presidente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Castilla,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Francisco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</w:rPr>
        <w:t>Reluz</w:t>
      </w:r>
      <w:proofErr w:type="spellEnd"/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confesor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Andrés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Villarán,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secretario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hyperlink r:id="rId77" w:anchor="ftn32" w:history="1">
        <w:r w:rsidRPr="00E55AB7">
          <w:rPr>
            <w:rStyle w:val="Hipervnculo"/>
            <w:rFonts w:ascii="Adobe Garamond Pro" w:hAnsi="Adobe Garamond Pro"/>
            <w:b/>
            <w:bCs/>
          </w:rPr>
          <w:t>32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julio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1679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delegados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estudiaron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memoriales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llegado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celebraron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diferentes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reuniones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ministros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financieros</w:t>
      </w:r>
      <w:hyperlink r:id="rId78" w:anchor="ftn33" w:history="1">
        <w:r w:rsidRPr="00E55AB7">
          <w:rPr>
            <w:rStyle w:val="Hipervnculo"/>
            <w:rFonts w:ascii="Adobe Garamond Pro" w:hAnsi="Adobe Garamond Pro"/>
            <w:b/>
            <w:bCs/>
          </w:rPr>
          <w:t>33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posible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(20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agosto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1678)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impulso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definitivo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trabajos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pesar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José,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comienzo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</w:rPr>
        <w:t>ministeriado</w:t>
      </w:r>
      <w:proofErr w:type="spellEnd"/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contemplado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posibilidad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ejecutar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situación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internacional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heredada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mandato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inviable,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razón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quejas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adversarios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gestión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económica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hicieron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enseguida</w:t>
      </w:r>
      <w:hyperlink r:id="rId79" w:anchor="ftn34" w:history="1">
        <w:r w:rsidRPr="00E55AB7">
          <w:rPr>
            <w:rStyle w:val="Hipervnculo"/>
            <w:rFonts w:ascii="Adobe Garamond Pro" w:hAnsi="Adobe Garamond Pro"/>
            <w:b/>
            <w:bCs/>
          </w:rPr>
          <w:t>34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1678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cifras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provisiones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destino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exterior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sufragar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ejércitos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superaron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escudos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minoría,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–incluso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circunstancias–,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sobrepasaron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veces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escudos</w:t>
      </w:r>
      <w:hyperlink r:id="rId80" w:anchor="ftn35" w:history="1">
        <w:r w:rsidRPr="00E55AB7">
          <w:rPr>
            <w:rStyle w:val="Hipervnculo"/>
            <w:rFonts w:ascii="Adobe Garamond Pro" w:hAnsi="Adobe Garamond Pro"/>
            <w:b/>
            <w:bCs/>
          </w:rPr>
          <w:t>35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Así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siendo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menores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exigencias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económicas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exteriores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nivel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gasto,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parecía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llegado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comenzar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firmes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propiciaran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saneamiento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hacendístico.</w:t>
      </w:r>
    </w:p>
    <w:p w14:paraId="5440B4E4" w14:textId="397DE2C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GARZÓN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PAREJA,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Instituto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81" w:anchor="ftn36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16865AB" w14:textId="50E42F8B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lastRenderedPageBreak/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devaluar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recogida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pragmática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baja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emitida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febrero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1680</w:t>
      </w:r>
      <w:hyperlink r:id="rId82" w:anchor="ftn36" w:history="1">
        <w:r w:rsidRPr="00E55AB7">
          <w:rPr>
            <w:rStyle w:val="Hipervnculo"/>
            <w:rFonts w:ascii="Adobe Garamond Pro" w:hAnsi="Adobe Garamond Pro"/>
            <w:b/>
            <w:bCs/>
          </w:rPr>
          <w:t>36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José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fallecido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Medinaceli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situado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facto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cúspide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poder.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Afectó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circulante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Castilla,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Aragón,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Cataluña,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Navarra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dónde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piezas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castellanas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circulaban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grandes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cantidades.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poseedores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tuvieron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asumir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denominadas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de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molino</w:t>
      </w:r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contenían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pequeñísima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cuyo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nominal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maravedíes,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pasarían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maravedíes.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Circulaba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cantidad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falsa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introducida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extranjero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hecha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cuyo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nominal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maravedí.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pensada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eliminar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mercado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cantidad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introducida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ilegalmente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Bajos;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permitía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fijar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equivalencia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rompía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círculo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vicioso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inflación.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recoger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fraccionaria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poseyeran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particulares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seis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prorrogó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más–,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cambiarla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intrínseco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superior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ahí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conociera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vellón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grueso</w:t>
      </w:r>
      <w:r w:rsidRPr="00E55AB7">
        <w:rPr>
          <w:rFonts w:ascii="Adobe Garamond Pro" w:hAnsi="Adobe Garamond Pro"/>
        </w:rPr>
        <w:t>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cuyo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fijó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maravedíes.</w:t>
      </w:r>
    </w:p>
    <w:p w14:paraId="2D113EF8" w14:textId="7482628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Earl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HAMILTON,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Guerra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1651-1800,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Alianza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Editorial,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41.</w:t>
      </w:r>
    </w:p>
    <w:p w14:paraId="09A96E83" w14:textId="288AD363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Javier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SANTIAGO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FERNÁNDEZ,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castellana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Corpus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legislativo,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Edit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83" w:anchor="ftn38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40156D4" w14:textId="61934EF9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devaluación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XVII.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bajas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ocasiones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intentar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lograr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mismos</w:t>
      </w:r>
      <w:r w:rsidR="006654BD">
        <w:rPr>
          <w:rFonts w:ascii="Adobe Garamond Pro" w:hAnsi="Adobe Garamond Pro"/>
        </w:rPr>
        <w:t xml:space="preserve"> </w:t>
      </w:r>
      <w:proofErr w:type="gramStart"/>
      <w:r w:rsidRPr="00E55AB7">
        <w:rPr>
          <w:rFonts w:ascii="Adobe Garamond Pro" w:hAnsi="Adobe Garamond Pro"/>
        </w:rPr>
        <w:t>objetivos</w:t>
      </w:r>
      <w:proofErr w:type="gramEnd"/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vigencia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siempre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órdenes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volvían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poner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partida.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quince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transcurridos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1627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1641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soportó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cuatro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deflaciones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inflaciones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sendos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veces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sucedían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pocos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desdiciéndose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otros</w:t>
      </w:r>
      <w:hyperlink r:id="rId84" w:anchor="ftn37" w:history="1">
        <w:r w:rsidRPr="00E55AB7">
          <w:rPr>
            <w:rStyle w:val="Hipervnculo"/>
            <w:rFonts w:ascii="Adobe Garamond Pro" w:hAnsi="Adobe Garamond Pro"/>
            <w:b/>
            <w:bCs/>
          </w:rPr>
          <w:t>37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embargo,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pragmática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1681,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diferencia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hacerla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cumplir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tiempo</w:t>
      </w:r>
      <w:hyperlink r:id="rId85" w:anchor="ftn38" w:history="1">
        <w:r w:rsidRPr="00E55AB7">
          <w:rPr>
            <w:rStyle w:val="Hipervnculo"/>
            <w:rFonts w:ascii="Adobe Garamond Pro" w:hAnsi="Adobe Garamond Pro"/>
            <w:b/>
            <w:bCs/>
          </w:rPr>
          <w:t>38</w:t>
        </w:r>
      </w:hyperlink>
      <w:r w:rsidRPr="00E55AB7">
        <w:rPr>
          <w:rFonts w:ascii="Adobe Garamond Pro" w:hAnsi="Adobe Garamond Pro"/>
        </w:rPr>
        <w:t>.</w:t>
      </w:r>
    </w:p>
    <w:p w14:paraId="026CE88C" w14:textId="4B70C7D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DOMÍNGUEZ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ORTIZ,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Crisis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1677-1687”,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portuguesa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86" w:anchor="ftn39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721FB0F" w14:textId="4299F6C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Javier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SANTIAGO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FERNÁNDEZ,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“Monedas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circulantes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87" w:anchor="ftn40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DA92AC4" w14:textId="0A255852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implantación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escasez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fraccionaria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colapso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comercio,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negarse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cosecheros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mercaderes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vender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productos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devaluada</w:t>
      </w:r>
      <w:hyperlink r:id="rId88" w:anchor="ftn39" w:history="1">
        <w:r w:rsidRPr="00E55AB7">
          <w:rPr>
            <w:rStyle w:val="Hipervnculo"/>
            <w:rFonts w:ascii="Adobe Garamond Pro" w:hAnsi="Adobe Garamond Pro"/>
            <w:b/>
            <w:bCs/>
          </w:rPr>
          <w:t>39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entenderse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sentimiento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inicial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recordar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vasallos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peculio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cuartas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consolaba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pensar</w:t>
      </w:r>
      <w:r w:rsidR="006654BD">
        <w:rPr>
          <w:rFonts w:ascii="Adobe Garamond Pro" w:hAnsi="Adobe Garamond Pro"/>
        </w:rPr>
        <w:t xml:space="preserve"> </w:t>
      </w:r>
      <w:proofErr w:type="gramStart"/>
      <w:r w:rsidRPr="00E55AB7">
        <w:rPr>
          <w:rFonts w:ascii="Adobe Garamond Pro" w:hAnsi="Adobe Garamond Pro"/>
        </w:rPr>
        <w:t>que</w:t>
      </w:r>
      <w:proofErr w:type="gramEnd"/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tiempo,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piezas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maravedíes,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podrían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cosas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ocho.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entregó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velocidad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cantidad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suficiente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final,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afectada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Pragmática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febrero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rehabilitada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cuatro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oficial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(10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octubre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1684)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hyperlink r:id="rId89" w:anchor="ftn40" w:history="1">
        <w:r w:rsidRPr="00E55AB7">
          <w:rPr>
            <w:rStyle w:val="Hipervnculo"/>
            <w:rFonts w:ascii="Adobe Garamond Pro" w:hAnsi="Adobe Garamond Pro"/>
            <w:b/>
            <w:bCs/>
          </w:rPr>
          <w:t>40</w:t>
        </w:r>
      </w:hyperlink>
      <w:r w:rsidRPr="00E55AB7">
        <w:rPr>
          <w:rFonts w:ascii="Adobe Garamond Pro" w:hAnsi="Adobe Garamond Pro"/>
        </w:rPr>
        <w:t>.</w:t>
      </w:r>
    </w:p>
    <w:p w14:paraId="3DDA9A83" w14:textId="04151A6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Cecilia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FONT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VILLANUEVA,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estabilización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1680-1686,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Banco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90" w:anchor="ftn41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666705B" w14:textId="7A0CF5AA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Esteban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COLLANTES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Patricio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MERINO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NAVARRO,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“Alteraciones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sistema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91" w:anchor="ftn42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2F10197" w14:textId="31DC9952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completar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saneamiento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pendiente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restablecer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equilibrio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Oropesa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consumó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proceso.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incrementar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25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nominal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expresado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piezas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existentes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favorecer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salida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mercado</w:t>
      </w:r>
      <w:hyperlink r:id="rId92" w:anchor="ftn41" w:history="1">
        <w:r w:rsidRPr="00E55AB7">
          <w:rPr>
            <w:rStyle w:val="Hipervnculo"/>
            <w:rFonts w:ascii="Adobe Garamond Pro" w:hAnsi="Adobe Garamond Pro"/>
            <w:b/>
            <w:bCs/>
          </w:rPr>
          <w:t>41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mismo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tiempo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acuñar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plata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nueva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llamadas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ahora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plata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vieja</w:t>
      </w:r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vieja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premio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ahora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quince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25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metal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noble,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pasarían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lastRenderedPageBreak/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último,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varió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respecto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modificada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1686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(26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noviembre),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encareciendo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doblón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respecto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aproximadamente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hyperlink r:id="rId93" w:anchor="ftn42" w:history="1">
        <w:r w:rsidRPr="00E55AB7">
          <w:rPr>
            <w:rStyle w:val="Hipervnculo"/>
            <w:rFonts w:ascii="Adobe Garamond Pro" w:hAnsi="Adobe Garamond Pro"/>
            <w:b/>
            <w:bCs/>
          </w:rPr>
          <w:t>42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.</w:t>
      </w:r>
    </w:p>
    <w:p w14:paraId="12D6CFFB" w14:textId="019D01F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Ignacio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GARCÍA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PASO,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estabilización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94" w:anchor="ftn43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5F586A8" w14:textId="48576D72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durísimas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iniciales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sociales,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resultaron,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menos,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eficaces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plazo.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hecho,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1682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cayeron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51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premio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bajó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275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hyperlink r:id="rId95" w:anchor="ftn43" w:history="1">
        <w:r w:rsidRPr="00E55AB7">
          <w:rPr>
            <w:rStyle w:val="Hipervnculo"/>
            <w:rFonts w:ascii="Adobe Garamond Pro" w:hAnsi="Adobe Garamond Pro"/>
            <w:b/>
            <w:bCs/>
          </w:rPr>
          <w:t>43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combinado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estabilización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deflacionista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inflacionistas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desembocaron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deseado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saneamiento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cuarenta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siguientes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pragmática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14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octubre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1686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publicó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ninguna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alterara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piezas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circulantes.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Además,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trascendencia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estabilización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importancia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entenderse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contexto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amplio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significó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recuperación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confianza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sistema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regulador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intercambios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cálculo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costes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riesgos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actividad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económica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fiable.</w:t>
      </w:r>
    </w:p>
    <w:p w14:paraId="473BB6E5" w14:textId="08EE249A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hyperlink r:id="rId96" w:anchor="tocfrom1n2" w:history="1"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Reforma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fiscal: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“La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exorbitancia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tributos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y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el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costoso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cobro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ellos”</w:t>
        </w:r>
      </w:hyperlink>
      <w:hyperlink r:id="rId97" w:anchor="ftn44" w:history="1"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44</w:t>
        </w:r>
      </w:hyperlink>
    </w:p>
    <w:p w14:paraId="58E43D31" w14:textId="5D17571A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SOMOZA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QUIROGA,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“Único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desengaño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perfecto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remedio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menoscabos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Corona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98" w:anchor="ftn44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70C5E03" w14:textId="4CFA5F7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Ignacio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ANDRÉS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UCENDO,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Ramón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LANZA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GARCÍA,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“Estructura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evolución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ingresos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99" w:anchor="ftn45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07F716E" w14:textId="1E9EE2E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DOMÍNGUEZ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ORTIZ,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desigualdad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contributiva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Instituciones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00" w:anchor="ftn46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42F68B7" w14:textId="1D6CD168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tributaria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llamativo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implantación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disposiciones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pretendían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pecheros.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castellana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creciera,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lograra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reducir,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convierte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atípico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respecto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dinámica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Austrias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precedido</w:t>
      </w:r>
      <w:hyperlink r:id="rId101" w:anchor="ftn45" w:history="1">
        <w:r w:rsidRPr="00E55AB7">
          <w:rPr>
            <w:rStyle w:val="Hipervnculo"/>
            <w:rFonts w:ascii="Adobe Garamond Pro" w:hAnsi="Adobe Garamond Pro"/>
            <w:b/>
            <w:bCs/>
          </w:rPr>
          <w:t>45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cierto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causas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apuntó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Domínguez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Ortiz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momento</w:t>
      </w:r>
      <w:hyperlink r:id="rId102" w:anchor="ftn46" w:history="1">
        <w:r w:rsidRPr="00E55AB7">
          <w:rPr>
            <w:rStyle w:val="Hipervnculo"/>
            <w:rFonts w:ascii="Adobe Garamond Pro" w:hAnsi="Adobe Garamond Pro"/>
            <w:b/>
            <w:bCs/>
          </w:rPr>
          <w:t>46</w:t>
        </w:r>
      </w:hyperlink>
      <w:r w:rsidRPr="00E55AB7">
        <w:rPr>
          <w:rFonts w:ascii="Adobe Garamond Pro" w:hAnsi="Adobe Garamond Pro"/>
        </w:rPr>
        <w:t>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únicamente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iniciativas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reformistas;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existencia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situación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política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exterior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paulatinamente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aceptó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pérdida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hegemonía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internacional,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permitió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planearlas,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ponerlas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práctica.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procuró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actuar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ámbitos: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efectiva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mejora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tributos.</w:t>
      </w:r>
    </w:p>
    <w:p w14:paraId="59D139ED" w14:textId="2E5B891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Quiebra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empezó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existir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partir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1637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consistía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valorar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03" w:anchor="ftn47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AA82645" w14:textId="3332B38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BELÉN,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Alivios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primeras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regencia”,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04" w:anchor="ftn48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FD0F17F" w14:textId="450DB93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XXI,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05" w:anchor="ftn49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DCD5319" w14:textId="077BE44C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respecto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ciertas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diseñaron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algunos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audaces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proyectos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Nithard,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derivaron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propuestas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suspensión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Castilla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Servicio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Quiebra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hyperlink r:id="rId106" w:anchor="ftn47" w:history="1">
        <w:r w:rsidRPr="00E55AB7">
          <w:rPr>
            <w:rStyle w:val="Hipervnculo"/>
            <w:rFonts w:ascii="Adobe Garamond Pro" w:hAnsi="Adobe Garamond Pro"/>
            <w:b/>
            <w:bCs/>
          </w:rPr>
          <w:t>47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1668-1669.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caída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confesor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jesuita,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ejercida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José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seguidores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creación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“Junta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Alivios”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actuó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corto,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julio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1669–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trabajos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sirvieron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iniciativas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posteriores</w:t>
      </w:r>
      <w:hyperlink r:id="rId107" w:anchor="ftn48" w:history="1">
        <w:r w:rsidRPr="00E55AB7">
          <w:rPr>
            <w:rStyle w:val="Hipervnculo"/>
            <w:rFonts w:ascii="Adobe Garamond Pro" w:hAnsi="Adobe Garamond Pro"/>
            <w:b/>
            <w:bCs/>
          </w:rPr>
          <w:t>48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concreta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momentos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sirvió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mucho.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Tampoco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privanza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Valenzuela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aportó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innovaciones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reseñables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cuestión.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auténtico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impulso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reformista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–igual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monetaria–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comenzó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1677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llegada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Austria.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ejecución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decisiones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produjo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desaparición,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inicio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Medinaceli</w:t>
      </w:r>
      <w:hyperlink r:id="rId108" w:anchor="ftn49" w:history="1">
        <w:r w:rsidRPr="00E55AB7">
          <w:rPr>
            <w:rStyle w:val="Hipervnculo"/>
            <w:rFonts w:ascii="Adobe Garamond Pro" w:hAnsi="Adobe Garamond Pro"/>
            <w:b/>
            <w:bCs/>
          </w:rPr>
          <w:t>49</w:t>
        </w:r>
      </w:hyperlink>
      <w:r w:rsidRPr="00E55AB7">
        <w:rPr>
          <w:rFonts w:ascii="Adobe Garamond Pro" w:hAnsi="Adobe Garamond Pro"/>
        </w:rPr>
        <w:t>.</w:t>
      </w:r>
    </w:p>
    <w:p w14:paraId="48F9EE9A" w14:textId="4F8243C2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ejemplo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lugares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DOMÍNGUEZ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ORTIZ,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sociedad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09" w:anchor="ftn50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374361FD" w14:textId="7B4532A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MOLAS,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Menéndez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Pidal.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Transición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Entre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10" w:anchor="ftn51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F12EACC" w14:textId="52AD4E46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lastRenderedPageBreak/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adoptadas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estabilizar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precipitaron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seguramente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algunas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decisiones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reformistas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ejemplo,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1680,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devaluación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decisiones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destinadas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contraído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ciudades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obligaciones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tributarias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Corona.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Cédula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14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ciudades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pagaban,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préstamos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[</w:t>
      </w:r>
      <w:r w:rsidRPr="00E55AB7">
        <w:rPr>
          <w:rFonts w:ascii="Adobe Garamond Pro" w:hAnsi="Adobe Garamond Pro"/>
          <w:i/>
          <w:iCs/>
        </w:rPr>
        <w:t>censos</w:t>
      </w:r>
      <w:r w:rsidRPr="00E55AB7">
        <w:rPr>
          <w:rFonts w:ascii="Adobe Garamond Pro" w:hAnsi="Adobe Garamond Pro"/>
        </w:rPr>
        <w:t>]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negociados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garantía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recursos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municipales,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fundamentalmente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arbitrios.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perdonó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servicios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atrasados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determinados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lugares</w:t>
      </w:r>
      <w:hyperlink r:id="rId111" w:anchor="ftn50" w:history="1">
        <w:r w:rsidRPr="00E55AB7">
          <w:rPr>
            <w:rStyle w:val="Hipervnculo"/>
            <w:rFonts w:ascii="Adobe Garamond Pro" w:hAnsi="Adobe Garamond Pro"/>
            <w:b/>
            <w:bCs/>
          </w:rPr>
          <w:t>50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mientras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suspendieron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aportaciones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tiempo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establecido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previamente.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total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anularon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1673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ducados</w:t>
      </w:r>
      <w:hyperlink r:id="rId112" w:anchor="ftn51" w:history="1">
        <w:r w:rsidRPr="00E55AB7">
          <w:rPr>
            <w:rStyle w:val="Hipervnculo"/>
            <w:rFonts w:ascii="Adobe Garamond Pro" w:hAnsi="Adobe Garamond Pro"/>
            <w:b/>
            <w:bCs/>
          </w:rPr>
          <w:t>51</w:t>
        </w:r>
      </w:hyperlink>
      <w:r w:rsidRPr="00E55AB7">
        <w:rPr>
          <w:rFonts w:ascii="Adobe Garamond Pro" w:hAnsi="Adobe Garamond Pro"/>
        </w:rPr>
        <w:t>.</w:t>
      </w:r>
    </w:p>
    <w:p w14:paraId="03C65D51" w14:textId="681F620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Ignacio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ANDRÉS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UCENDO,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13" w:anchor="ftn52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6BF6B1A8" w14:textId="4A9DEEBE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18.275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60v°-61r°).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Decreto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baxo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presidente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14" w:anchor="ftn53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20A73F0" w14:textId="3D946848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determinación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cambio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orientación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recaudatoria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produjo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febrero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1686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eliminar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aprobados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clero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pactado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inmunidad.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Millones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carne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vino,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vinagre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aceite.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iniciativa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suponía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rebaja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alrededor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30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total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servicio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hyperlink r:id="rId115" w:anchor="ftn52" w:history="1">
        <w:r w:rsidRPr="00E55AB7">
          <w:rPr>
            <w:rStyle w:val="Hipervnculo"/>
            <w:rFonts w:ascii="Adobe Garamond Pro" w:hAnsi="Adobe Garamond Pro"/>
            <w:b/>
            <w:bCs/>
          </w:rPr>
          <w:t>52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redujeron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Cientos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incrementos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4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tradicionales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alcabalas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asimismo,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introducido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novedad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IV</w:t>
      </w:r>
      <w:hyperlink r:id="rId116" w:anchor="ftn53" w:history="1">
        <w:r w:rsidRPr="00E55AB7">
          <w:rPr>
            <w:rStyle w:val="Hipervnculo"/>
            <w:rFonts w:ascii="Adobe Garamond Pro" w:hAnsi="Adobe Garamond Pro"/>
            <w:b/>
            <w:bCs/>
          </w:rPr>
          <w:t>53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menor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alcance,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similar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perfil,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anulación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febrero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1688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derecho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pescados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frescos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ríos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cuantía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1691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extraordinario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Real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Casamiento</w:t>
      </w:r>
      <w:r w:rsidRPr="00E55AB7">
        <w:rPr>
          <w:rFonts w:ascii="Adobe Garamond Pro" w:hAnsi="Adobe Garamond Pro"/>
        </w:rPr>
        <w:t>.</w:t>
      </w:r>
    </w:p>
    <w:p w14:paraId="160EAC69" w14:textId="18236CC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Bartolomé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CASALILLA,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periferia…”,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60.</w:t>
      </w:r>
    </w:p>
    <w:p w14:paraId="4BF8F31D" w14:textId="66E0CF8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procedimiento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elevó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“arbitrio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fortuna”.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hecho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17" w:anchor="ftn55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8937781" w14:textId="51CDE3CF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bajar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estratégico.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recortados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haberse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establecido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equivalencia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vellón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recientemente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acuñada.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Cabe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posibilidad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considerar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rebaja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adaptación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vieja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nueva;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realista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equilibraba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nominales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consumo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algunos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productos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básicos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práctica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interpretarse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gesto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valentía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política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suponía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reconocer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evidencia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dificultades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conllevaba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percepción</w:t>
      </w:r>
      <w:hyperlink r:id="rId118" w:anchor="ftn54" w:history="1">
        <w:r w:rsidRPr="00E55AB7">
          <w:rPr>
            <w:rStyle w:val="Hipervnculo"/>
            <w:rFonts w:ascii="Adobe Garamond Pro" w:hAnsi="Adobe Garamond Pro"/>
            <w:b/>
            <w:bCs/>
          </w:rPr>
          <w:t>54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Además,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rebajas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procuró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compensar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cierta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aceite,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imposiciones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monopolios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Rentas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Generales</w:t>
      </w:r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saneadas.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ejemplo,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tributos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incrementaron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existentes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exportación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lana.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llamó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Derecho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de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cuatro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reales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por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fanega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de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sal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elevó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cuarta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Renta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general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de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las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lanas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existía</w:t>
      </w:r>
      <w:hyperlink r:id="rId119" w:anchor="ftn55" w:history="1">
        <w:r w:rsidRPr="00E55AB7">
          <w:rPr>
            <w:rStyle w:val="Hipervnculo"/>
            <w:rFonts w:ascii="Adobe Garamond Pro" w:hAnsi="Adobe Garamond Pro"/>
            <w:b/>
            <w:bCs/>
          </w:rPr>
          <w:t>55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decisiones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implicaban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desplazar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clases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aliviar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populares;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significaba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estuvieran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controladas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recaudación,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arrendamiento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basaban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incremento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indirecta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escapaba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control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ejercían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oligarquías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ciudadanas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provinciales.</w:t>
      </w:r>
    </w:p>
    <w:p w14:paraId="3C5C4CC8" w14:textId="69CE005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Jean-Pierre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DEDIEU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Céline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LEBRE,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“Monarchie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patriciats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municipaux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Charles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fldChar w:fldCharType="begin"/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instrText>HYPERLINK "https://journals.openedition.org/e-spania/27532" \l "ftn56"</w:instrTex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fldChar w:fldCharType="separate"/>
      </w:r>
      <w:r w:rsidRPr="00E55AB7">
        <w:rPr>
          <w:i/>
          <w:iCs/>
          <w:sz w:val="16"/>
          <w:szCs w:val="16"/>
          <w:lang w:val="it-IT"/>
        </w:rPr>
        <w:t>(...)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fldChar w:fldCharType="end"/>
      </w:r>
    </w:p>
    <w:p w14:paraId="3BFA61FC" w14:textId="361F79F3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“Administration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Resources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Mainland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First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Phases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20" w:anchor="ftn57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F8DC569" w14:textId="2F04F2EF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lastRenderedPageBreak/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sentido,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desapercibido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disolución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papel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Castilla,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previstas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octubre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1665,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sustituidas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1667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consulta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ciudades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derecho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voto.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sirvió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precedente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convocaran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facto,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supuso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congelación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estructura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impositiva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esencial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dependía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asamblea;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modalidad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aprobación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servicios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consulta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ciudades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sirvió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prorrogar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aprobados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sesiones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Cortes,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votar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permaneció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niveles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sesenta</w:t>
      </w:r>
      <w:hyperlink r:id="rId121" w:anchor="ftn56" w:history="1">
        <w:r w:rsidRPr="00E55AB7">
          <w:rPr>
            <w:rStyle w:val="Hipervnculo"/>
            <w:rFonts w:ascii="Adobe Garamond Pro" w:hAnsi="Adobe Garamond Pro"/>
            <w:b/>
            <w:bCs/>
          </w:rPr>
          <w:t>56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incluso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comenzaran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recortes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descritos.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contrario,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Generales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crecieron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consideraron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cuyo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rendimiento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controlaba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mejor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través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actuaba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supremo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órgano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rector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depender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concurso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oligarquías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urbanas.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ingresos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conceptos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parece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evidente.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Así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ocurrió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Tabaco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1663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1698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2,7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alcanzar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9,1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hyperlink r:id="rId122" w:anchor="ftn57" w:history="1">
        <w:r w:rsidRPr="00E55AB7">
          <w:rPr>
            <w:rStyle w:val="Hipervnculo"/>
            <w:rFonts w:ascii="Adobe Garamond Pro" w:hAnsi="Adobe Garamond Pro"/>
            <w:b/>
            <w:bCs/>
          </w:rPr>
          <w:t>57</w:t>
        </w:r>
      </w:hyperlink>
      <w:r w:rsidRPr="00E55AB7">
        <w:rPr>
          <w:rFonts w:ascii="Adobe Garamond Pro" w:hAnsi="Adobe Garamond Pro"/>
        </w:rPr>
        <w:t>.</w:t>
      </w:r>
    </w:p>
    <w:p w14:paraId="4CDAFDD9" w14:textId="6C0B4C6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canon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nobleza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Hispánica: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Anata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Mercedes”,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Alberto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23" w:anchor="ftn58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8494A39" w14:textId="0124E53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banqueros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crisis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Hispánica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1640,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Marcial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Pons,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24" w:anchor="ftn59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EB11EC1" w14:textId="51A7084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Ángel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TAPIA,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justicia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venta.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beneficio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cargos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americanos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audiencia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25" w:anchor="ftn60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6BF5DF33" w14:textId="5D6CF68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ANDÚJAR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venalidad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26" w:anchor="ftn61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280A8ED" w14:textId="5AF7E78B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oficios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dignidades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convirtieron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alternativa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ingresos.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alcanzó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resulta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claro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XVII,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progresiva,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aceptando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recepción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dinero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factor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principal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efectuar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oficios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cargos.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Aplicó,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además,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1635,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fórmula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nombramientos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través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mercedes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provisiones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oficios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incrementaba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regalía</w:t>
      </w:r>
      <w:hyperlink r:id="rId127" w:anchor="ftn58" w:history="1">
        <w:r w:rsidRPr="00E55AB7">
          <w:rPr>
            <w:rStyle w:val="Hipervnculo"/>
            <w:rFonts w:ascii="Adobe Garamond Pro" w:hAnsi="Adobe Garamond Pro"/>
            <w:b/>
            <w:bCs/>
          </w:rPr>
          <w:t>58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ejecutaba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oficios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“beneficio”,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venta–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adjudicatario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entregaba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“donativo”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monarca</w:t>
      </w:r>
      <w:hyperlink r:id="rId128" w:anchor="ftn59" w:history="1">
        <w:r w:rsidRPr="00E55AB7">
          <w:rPr>
            <w:rStyle w:val="Hipervnculo"/>
            <w:rFonts w:ascii="Adobe Garamond Pro" w:hAnsi="Adobe Garamond Pro"/>
            <w:b/>
            <w:bCs/>
          </w:rPr>
          <w:t>59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conceptualmente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enmascaraba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compra.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siquiera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escaparon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nombramientos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americana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inició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1632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afectó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sistema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continuó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1674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extendiéndose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oficios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abarcó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presidencias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audiencias,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gobernaciones,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alcaldías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corregimientos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1683,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oferta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completó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propiamente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judiciales,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magistraturas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audiencias,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designación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dinero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funcionariado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estatal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indiano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fórmula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prevalente</w:t>
      </w:r>
      <w:hyperlink r:id="rId129" w:anchor="ftn60" w:history="1">
        <w:r w:rsidRPr="00E55AB7">
          <w:rPr>
            <w:rStyle w:val="Hipervnculo"/>
            <w:rFonts w:ascii="Adobe Garamond Pro" w:hAnsi="Adobe Garamond Pro"/>
            <w:b/>
            <w:bCs/>
          </w:rPr>
          <w:t>60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1700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40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ocuparon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beneficio</w:t>
      </w:r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tercios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elegidos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desempeñaron.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supernumerarios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cuyos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nombramientos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resultaron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anulados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sugerir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cierta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estrategia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Cámara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simplemente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recaudar.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fórmula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usada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consejeros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Italia</w:t>
      </w:r>
      <w:hyperlink r:id="rId130" w:anchor="ftn61" w:history="1">
        <w:r w:rsidRPr="00E55AB7">
          <w:rPr>
            <w:rStyle w:val="Hipervnculo"/>
            <w:rFonts w:ascii="Adobe Garamond Pro" w:hAnsi="Adobe Garamond Pro"/>
            <w:b/>
            <w:bCs/>
          </w:rPr>
          <w:t>61</w:t>
        </w:r>
      </w:hyperlink>
      <w:r w:rsidRPr="00E55AB7">
        <w:rPr>
          <w:rFonts w:ascii="Adobe Garamond Pro" w:hAnsi="Adobe Garamond Pro"/>
        </w:rPr>
        <w:t>.</w:t>
      </w:r>
    </w:p>
    <w:p w14:paraId="2CDD809D" w14:textId="52F64F7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FELICES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FUENTE,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“Recompensar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honores: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crecimiento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noblez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31" w:anchor="ftn62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89BCBD2" w14:textId="23EAE04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RODRÍGUEZ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HERNÁNDEZ,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creación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títulos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Felip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32" w:anchor="ftn63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1BE70764" w14:textId="62CDE743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Ignacio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FORTEA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donativos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(1625-1637):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33" w:anchor="ftn64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913417A" w14:textId="59FC6C6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ESCALONA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JIMÉNEZ,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donativos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ciudad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Sevilla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34" w:anchor="ftn65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2C396FF" w14:textId="04AEE577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Algo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parecido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ocurrió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otorgación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nobiliarios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venal</w:t>
      </w:r>
      <w:hyperlink r:id="rId135" w:anchor="ftn62" w:history="1">
        <w:r w:rsidRPr="00E55AB7">
          <w:rPr>
            <w:rStyle w:val="Hipervnculo"/>
            <w:rFonts w:ascii="Adobe Garamond Pro" w:hAnsi="Adobe Garamond Pro"/>
            <w:b/>
            <w:bCs/>
          </w:rPr>
          <w:t>62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1679,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multiplicaron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alcanzando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1689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1693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quinquenio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crearon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118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hyperlink r:id="rId136" w:anchor="ftn63" w:history="1">
        <w:r w:rsidRPr="00E55AB7">
          <w:rPr>
            <w:rStyle w:val="Hipervnculo"/>
            <w:rFonts w:ascii="Adobe Garamond Pro" w:hAnsi="Adobe Garamond Pro"/>
            <w:b/>
            <w:bCs/>
          </w:rPr>
          <w:t>63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Así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mismo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intensificó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recaudatorio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donativos</w:t>
      </w:r>
      <w:hyperlink r:id="rId137" w:anchor="ftn64" w:history="1">
        <w:r w:rsidRPr="00E55AB7">
          <w:rPr>
            <w:rStyle w:val="Hipervnculo"/>
            <w:rFonts w:ascii="Adobe Garamond Pro" w:hAnsi="Adobe Garamond Pro"/>
            <w:b/>
            <w:bCs/>
          </w:rPr>
          <w:t>64</w:t>
        </w:r>
      </w:hyperlink>
      <w:r w:rsidRPr="00E55AB7">
        <w:rPr>
          <w:rFonts w:ascii="Adobe Garamond Pro" w:hAnsi="Adobe Garamond Pro"/>
        </w:rPr>
        <w:t>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otorgados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particulares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lastRenderedPageBreak/>
        <w:t>cedidos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ciudades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Consulado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financiación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irregular,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ocasional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discontinuo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imposible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aumentar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imponía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limitaciones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gasto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regio</w:t>
      </w:r>
      <w:hyperlink r:id="rId138" w:anchor="ftn65" w:history="1">
        <w:r w:rsidRPr="00E55AB7">
          <w:rPr>
            <w:rStyle w:val="Hipervnculo"/>
            <w:rFonts w:ascii="Adobe Garamond Pro" w:hAnsi="Adobe Garamond Pro"/>
            <w:b/>
            <w:bCs/>
          </w:rPr>
          <w:t>65</w:t>
        </w:r>
      </w:hyperlink>
      <w:r w:rsidRPr="00E55AB7">
        <w:rPr>
          <w:rFonts w:ascii="Adobe Garamond Pro" w:hAnsi="Adobe Garamond Pro"/>
        </w:rPr>
        <w:t>.</w:t>
      </w:r>
    </w:p>
    <w:p w14:paraId="64849EE2" w14:textId="2D3401C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Giovanni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TERRASA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LOZANO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(eds.),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Estrategias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culturales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circulación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nob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39" w:anchor="ftn66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ED033AB" w14:textId="5863AB74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importancia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adquirió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tipo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extraordinaria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afectaba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privilegiados,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empleados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públicos,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hombres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negocios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sectores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elevada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capacidad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económica,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inducirnos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pensar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teoría,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hubo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progresividad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tributos,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manera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empezaron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grupos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sociales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nivel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embargo,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deja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resultar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sorprendente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posible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incremento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contribución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aristocracias,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especial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cuño</w:t>
      </w:r>
      <w:hyperlink r:id="rId140" w:anchor="ftn66" w:history="1">
        <w:r w:rsidRPr="00E55AB7">
          <w:rPr>
            <w:rStyle w:val="Hipervnculo"/>
            <w:rFonts w:ascii="Adobe Garamond Pro" w:hAnsi="Adobe Garamond Pro"/>
            <w:b/>
            <w:bCs/>
          </w:rPr>
          <w:t>66</w:t>
        </w:r>
      </w:hyperlink>
      <w:r w:rsidRPr="00E55AB7">
        <w:rPr>
          <w:rFonts w:ascii="Adobe Garamond Pro" w:hAnsi="Adobe Garamond Pro"/>
        </w:rPr>
        <w:t>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tuviera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lugar,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precisamente,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época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alcanzaron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político,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noventa.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realidad,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modalidad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impositiva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extraordinaria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reforzaba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dependencia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sociales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priori,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reticentes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cambio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profundidad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sistema.</w:t>
      </w:r>
    </w:p>
    <w:p w14:paraId="245B12B8" w14:textId="39905DF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Además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Medinaceli,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estaría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integrada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Villamay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41" w:anchor="ftn67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4E9F063" w14:textId="60CE9A6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ejemplo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concreto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resultados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evolución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‘Cientos’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Zamora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42" w:anchor="ftn68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DB7F41C" w14:textId="022DDC8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DUBET,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“¿La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importación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francés?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Acerca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algunas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administración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43" w:anchor="ftn69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51CB077" w14:textId="1FDBA59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Julio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MUÑOZ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RODRÍGUEZ,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superintendente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intendente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borbónico: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evolución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44" w:anchor="ftn70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38AA73FD" w14:textId="5709CD49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cuestión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relacionada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mejoras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afectó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modificación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Hubo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varias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iniciativas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novedosas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proyecto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presentado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miembros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–Juan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Moreno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Ponce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León–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quienes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proponían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encargara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provinciales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–Alcabalas,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Servicio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ordinario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extraordinario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previo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encabezamiento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diferentes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localidades.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teoría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propuesta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ventajosa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pretendía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evitar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diversidad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jurisdicciones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cobranza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derivaban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corrupción.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evitarlo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proponía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centralizar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instituciones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dependientes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Corona.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Además,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agrupar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suponía,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papel,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obtener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rendimiento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homogeneizar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mapa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impositivo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castellano.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proyecto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oposición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Castilla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hombres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negocios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arrendadores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quedarían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afectados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pesar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Medinaceli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impulsó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diciembre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1682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marcha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encabezamiento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general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del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reino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pretendía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anular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arrendamientos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existentes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tiempo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creaba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junta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de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encabezamiento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</w:rPr>
        <w:t>presidida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ministro</w:t>
      </w:r>
      <w:hyperlink r:id="rId145" w:anchor="ftn67" w:history="1">
        <w:r w:rsidRPr="00E55AB7">
          <w:rPr>
            <w:rStyle w:val="Hipervnculo"/>
            <w:rFonts w:ascii="Adobe Garamond Pro" w:hAnsi="Adobe Garamond Pro"/>
            <w:b/>
            <w:bCs/>
          </w:rPr>
          <w:t>67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reorganizó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administrativo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provinciales,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estableció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encargó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estudiar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posible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remisión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fijar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tributarios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regirían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hyperlink r:id="rId146" w:anchor="ftn68" w:history="1">
        <w:r w:rsidRPr="00E55AB7">
          <w:rPr>
            <w:rStyle w:val="Hipervnculo"/>
            <w:rFonts w:ascii="Adobe Garamond Pro" w:hAnsi="Adobe Garamond Pro"/>
            <w:b/>
            <w:bCs/>
          </w:rPr>
          <w:t>68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novedoso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sistema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recaudatorio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proponía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supervisado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superintendentes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de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hacienda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creaban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ahora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veintiuna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provincias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castellanas.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oficios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administrativos,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inspirados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francés</w:t>
      </w:r>
      <w:hyperlink r:id="rId147" w:anchor="ftn69" w:history="1">
        <w:r w:rsidRPr="00E55AB7">
          <w:rPr>
            <w:rStyle w:val="Hipervnculo"/>
            <w:rFonts w:ascii="Adobe Garamond Pro" w:hAnsi="Adobe Garamond Pro"/>
            <w:b/>
            <w:bCs/>
          </w:rPr>
          <w:t>69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asumir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coordinar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capacidad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responsabilidad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individual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delegados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hyperlink r:id="rId148" w:anchor="ftn70" w:history="1">
        <w:r w:rsidRPr="00E55AB7">
          <w:rPr>
            <w:rStyle w:val="Hipervnculo"/>
            <w:rFonts w:ascii="Adobe Garamond Pro" w:hAnsi="Adobe Garamond Pro"/>
            <w:b/>
            <w:bCs/>
          </w:rPr>
          <w:t>70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elaborar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censos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vecinos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lugares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provincia,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parece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ejecutaran.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recuento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actividades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productivas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fijar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conocimiento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pagar.</w:t>
      </w:r>
    </w:p>
    <w:p w14:paraId="7E307192" w14:textId="70BD4BD0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lastRenderedPageBreak/>
        <w:t>Trabajaron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propuesta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dejara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proyecto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marzo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1684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fijados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acuerdos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diecisiete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provincias.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indagación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resultado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sembró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alarma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razón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opuesto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principio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innovación.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aceptó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encabezamiento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lugares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donde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llegado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acuerdo,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restantes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siguió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arrendamiento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tarde,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1687,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Corona,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papel,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regresar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sistema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anterior.</w:t>
      </w:r>
    </w:p>
    <w:p w14:paraId="2381E4E1" w14:textId="4DC27D2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Beatriz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CÁRCELES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fraude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49" w:anchor="ftn71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9364283" w14:textId="487A551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BELÉN,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“Absolutismo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50" w:anchor="ftn72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41A26CF6" w14:textId="0B9A1853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ANDÚJAR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“Reforma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‘valimient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51" w:anchor="ftn73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F3AFD40" w14:textId="5A5DCD0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RIBALTA,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16.</w:t>
      </w:r>
    </w:p>
    <w:p w14:paraId="65123898" w14:textId="2DDBC4CA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Podemos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entender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oposición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órganos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colegiados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Monarquía,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tenemos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innovaciones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proponían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político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quebrantaba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tradicional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tipo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reciprocidad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establecido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oligarquías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ciudadanas</w:t>
      </w:r>
      <w:hyperlink r:id="rId152" w:anchor="ftn71" w:history="1">
        <w:r w:rsidRPr="00E55AB7">
          <w:rPr>
            <w:rStyle w:val="Hipervnculo"/>
            <w:rFonts w:ascii="Adobe Garamond Pro" w:hAnsi="Adobe Garamond Pro"/>
            <w:b/>
            <w:bCs/>
          </w:rPr>
          <w:t>71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hallaban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conectadas.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implantación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superintendentes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lograron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consolidarse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última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década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hyperlink r:id="rId153" w:anchor="ftn72" w:history="1">
        <w:r w:rsidRPr="00E55AB7">
          <w:rPr>
            <w:rStyle w:val="Hipervnculo"/>
            <w:rFonts w:ascii="Adobe Garamond Pro" w:hAnsi="Adobe Garamond Pro"/>
            <w:b/>
            <w:bCs/>
          </w:rPr>
          <w:t>72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golpe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desencadenar,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quiebra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sistema</w:t>
      </w:r>
      <w:hyperlink r:id="rId154" w:anchor="ftn73" w:history="1">
        <w:r w:rsidRPr="00E55AB7">
          <w:rPr>
            <w:rStyle w:val="Hipervnculo"/>
            <w:rFonts w:ascii="Adobe Garamond Pro" w:hAnsi="Adobe Garamond Pro"/>
            <w:b/>
            <w:bCs/>
          </w:rPr>
          <w:t>73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innovaciones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recaudatorios,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tímidamente,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llegaron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quedarse.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preocupación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gobiernos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acometer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dicha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tarea,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etapa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Oropesa</w:t>
      </w:r>
      <w:hyperlink r:id="rId155" w:anchor="ftn74" w:history="1">
        <w:r w:rsidRPr="00E55AB7">
          <w:rPr>
            <w:rStyle w:val="Hipervnculo"/>
            <w:rFonts w:ascii="Adobe Garamond Pro" w:hAnsi="Adobe Garamond Pro"/>
            <w:b/>
            <w:bCs/>
          </w:rPr>
          <w:t>74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cargó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intensidad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política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austeridad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administrativa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mejora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eficacia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recaudatorios.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confección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presupuesto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mínimo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1688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sostenimiento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maquinaria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estatal,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llamados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Cuatro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millones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de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la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Causa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Pública</w:t>
      </w:r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suponía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novedad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valorable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racionalizadora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prioridad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gastos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considerados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imprescindibles.</w:t>
      </w:r>
    </w:p>
    <w:p w14:paraId="07120FD7" w14:textId="60C5055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Dirección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Tesoro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(DGT),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inv.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629.</w:t>
      </w:r>
    </w:p>
    <w:p w14:paraId="5AF65ECE" w14:textId="4527B911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1696,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cuatro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finalizar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hyperlink r:id="rId156" w:anchor="ftn75" w:history="1">
        <w:r w:rsidRPr="00E55AB7">
          <w:rPr>
            <w:rStyle w:val="Hipervnculo"/>
            <w:rFonts w:ascii="Adobe Garamond Pro" w:hAnsi="Adobe Garamond Pro"/>
            <w:b/>
            <w:bCs/>
          </w:rPr>
          <w:t>75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tradicionales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alcabalas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través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sesenta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siete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cabezas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partido.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ellas,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treinta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encontraban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arrendamiento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veintiocho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encabezamiento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administración;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42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hallaban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controlados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mientras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58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restante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permanecía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gestionado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arrendadores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hombres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negocios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particulares.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proporción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referida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Provinciales,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Generales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–Almojarifazgos,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lanas,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Puertos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Secos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Portugal,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Servicio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Montazgo,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Barrilla,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Granada,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Naipes,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Salinas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Nieve–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predominio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sistema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arrendamiento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prácticamente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cien.</w:t>
      </w:r>
    </w:p>
    <w:p w14:paraId="581E2A14" w14:textId="77777777" w:rsidR="00E868DB" w:rsidRPr="008F2DE0" w:rsidRDefault="00E868DB" w:rsidP="008F2DE0">
      <w:pPr>
        <w:jc w:val="both"/>
        <w:rPr>
          <w:rFonts w:ascii="Adobe Garamond Pro" w:hAnsi="Adobe Garamond Pro"/>
          <w:b/>
          <w:bCs/>
        </w:rPr>
      </w:pPr>
      <w:r w:rsidRPr="008F2DE0">
        <w:rPr>
          <w:rFonts w:ascii="Adobe Garamond Pro" w:hAnsi="Adobe Garamond Pro"/>
          <w:b/>
          <w:bCs/>
        </w:rPr>
        <w:br w:type="page"/>
      </w:r>
    </w:p>
    <w:p w14:paraId="389FEB6A" w14:textId="4DFA2933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hyperlink r:id="rId157" w:anchor="tocfrom1n3" w:history="1"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Reducción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la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Deuda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Pública: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“Fraudes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de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juros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[…]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diabólica</w:t>
        </w:r>
        <w:r w:rsidR="006654BD">
          <w:rPr>
            <w:rStyle w:val="Hipervnculo"/>
            <w:rFonts w:ascii="Adobe Garamond Pro" w:hAnsi="Adobe Garamond Pro"/>
            <w:b/>
            <w:bCs/>
            <w:u w:val="none"/>
          </w:rPr>
          <w:t xml:space="preserve"> </w:t>
        </w:r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traza”</w:t>
        </w:r>
      </w:hyperlink>
      <w:hyperlink r:id="rId158" w:anchor="ftn76" w:history="1">
        <w:r w:rsidRPr="00E55AB7">
          <w:rPr>
            <w:rStyle w:val="Hipervnculo"/>
            <w:rFonts w:ascii="Adobe Garamond Pro" w:hAnsi="Adobe Garamond Pro"/>
            <w:b/>
            <w:bCs/>
            <w:u w:val="none"/>
          </w:rPr>
          <w:t>76</w:t>
        </w:r>
      </w:hyperlink>
    </w:p>
    <w:p w14:paraId="6A170E88" w14:textId="4211AE5A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ÁLVAREZ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OSORIO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REDÍN,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Zelador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común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2.</w:t>
      </w:r>
    </w:p>
    <w:p w14:paraId="11956D1F" w14:textId="316C580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FURIÓ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DIEGO,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“Deuda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pública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intereses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privados.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Finanzas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municipales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59" w:anchor="ftn77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2C87FF73" w14:textId="422BBB2B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tercer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eslabón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hacendísticas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pública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ampliamente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utilizada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Baja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instrumento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financiación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repúblicas,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municipios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adoptó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monarquías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peninsulares,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Aragón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Castilla</w:t>
      </w:r>
      <w:hyperlink r:id="rId160" w:anchor="ftn77" w:history="1">
        <w:r w:rsidRPr="00E55AB7">
          <w:rPr>
            <w:rStyle w:val="Hipervnculo"/>
            <w:rFonts w:ascii="Adobe Garamond Pro" w:hAnsi="Adobe Garamond Pro"/>
            <w:b/>
            <w:bCs/>
          </w:rPr>
          <w:t>77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alcanzar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fortaleza.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Ninguna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monarquía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europea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momento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capaz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colocar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volumen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[</w:t>
      </w:r>
      <w:r w:rsidRPr="00E55AB7">
        <w:rPr>
          <w:rFonts w:ascii="Adobe Garamond Pro" w:hAnsi="Adobe Garamond Pro"/>
          <w:i/>
          <w:iCs/>
        </w:rPr>
        <w:t>juros</w:t>
      </w:r>
      <w:r w:rsidRPr="00E55AB7">
        <w:rPr>
          <w:rFonts w:ascii="Adobe Garamond Pro" w:hAnsi="Adobe Garamond Pro"/>
        </w:rPr>
        <w:t>]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emitió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XVI.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adquisición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negocio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subscriptores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[</w:t>
      </w:r>
      <w:r w:rsidRPr="00E55AB7">
        <w:rPr>
          <w:rFonts w:ascii="Adobe Garamond Pro" w:hAnsi="Adobe Garamond Pro"/>
          <w:i/>
          <w:iCs/>
        </w:rPr>
        <w:t>juristas</w:t>
      </w:r>
      <w:r w:rsidRPr="00E55AB7">
        <w:rPr>
          <w:rFonts w:ascii="Adobe Garamond Pro" w:hAnsi="Adobe Garamond Pro"/>
        </w:rPr>
        <w:t>],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XVII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década,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pública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empezaron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sufrir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cesarían.</w:t>
      </w:r>
    </w:p>
    <w:p w14:paraId="785FB9AA" w14:textId="211DBE4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evolución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Mª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SAAVEDR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61" w:anchor="ftn78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B629543" w14:textId="57C41C5B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Primero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redujeron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previamente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pactados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tarde,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1632-1635,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efectuaron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principio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carácter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temporal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tarde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definitivos–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réditos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poseedor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recibir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según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contrato.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aproximadamente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[</w:t>
      </w:r>
      <w:r w:rsidRPr="00E55AB7">
        <w:rPr>
          <w:rFonts w:ascii="Adobe Garamond Pro" w:hAnsi="Adobe Garamond Pro"/>
          <w:i/>
          <w:iCs/>
        </w:rPr>
        <w:t>media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anata</w:t>
      </w:r>
      <w:r w:rsidRPr="00E55AB7">
        <w:rPr>
          <w:rFonts w:ascii="Adobe Garamond Pro" w:hAnsi="Adobe Garamond Pro"/>
        </w:rPr>
        <w:t>]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1660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ejecutaron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adicionales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manera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interesados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empezaron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percibir,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mejor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30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45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compensados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entrega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–ya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contrario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entendido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apropiación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indebida–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entregó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compensación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alguna.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monarquía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destinó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cantidad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dinero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variable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nunca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suficiente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satisfacer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completo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réditos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manera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empezaron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suscriptores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cobraban</w:t>
      </w:r>
      <w:hyperlink r:id="rId162" w:anchor="ftn78" w:history="1">
        <w:r w:rsidRPr="00E55AB7">
          <w:rPr>
            <w:rStyle w:val="Hipervnculo"/>
            <w:rFonts w:ascii="Adobe Garamond Pro" w:hAnsi="Adobe Garamond Pro"/>
            <w:b/>
            <w:bCs/>
          </w:rPr>
          <w:t>78</w:t>
        </w:r>
      </w:hyperlink>
      <w:r w:rsidRPr="00E55AB7">
        <w:rPr>
          <w:rFonts w:ascii="Adobe Garamond Pro" w:hAnsi="Adobe Garamond Pro"/>
        </w:rPr>
        <w:t>.</w:t>
      </w:r>
    </w:p>
    <w:p w14:paraId="6004F165" w14:textId="28AB01A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Cinco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Géneros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reservados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descuentos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eran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hospitales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hospicios,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sufragios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63" w:anchor="ftn79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38ADA987" w14:textId="5F593E7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Gouernadora.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Assiento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escritura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Concordia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="00E868DB" w:rsidRPr="00DD56D7">
        <w:rPr>
          <w:rFonts w:ascii="Adobe Garamond Pro" w:hAnsi="Adobe Garamond Pro"/>
          <w:i/>
          <w:iCs/>
          <w:sz w:val="16"/>
          <w:szCs w:val="16"/>
          <w:lang w:val="it-IT"/>
        </w:rPr>
        <w:t>celebró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...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onze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64" w:anchor="ftn80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94D60DA" w14:textId="593EE13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AHN,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Diversos,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2030,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marzo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1635.</w:t>
      </w:r>
    </w:p>
    <w:p w14:paraId="28898FF8" w14:textId="1C9284D5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embargo,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existían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tipos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juristas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mientras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viendo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disminuidos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réditos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descrito,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otros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concedía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privilegio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íntegros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intereses,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reservados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Cinco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Géneros</w:t>
      </w:r>
      <w:hyperlink r:id="rId165" w:anchor="ftn79" w:history="1">
        <w:r w:rsidRPr="00E55AB7">
          <w:rPr>
            <w:rStyle w:val="Hipervnculo"/>
            <w:rFonts w:ascii="Adobe Garamond Pro" w:hAnsi="Adobe Garamond Pro"/>
            <w:b/>
            <w:bCs/>
          </w:rPr>
          <w:t>79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eclesiásticos</w:t>
      </w:r>
      <w:hyperlink r:id="rId166" w:anchor="ftn80" w:history="1">
        <w:r w:rsidRPr="00E55AB7">
          <w:rPr>
            <w:rStyle w:val="Hipervnculo"/>
            <w:rFonts w:ascii="Adobe Garamond Pro" w:hAnsi="Adobe Garamond Pro"/>
            <w:b/>
            <w:bCs/>
          </w:rPr>
          <w:t>80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miembros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nobleza,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lograron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salvaguardar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potestad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Monarquía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respetar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legislación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determinados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momentos,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reservas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tampoco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valieran</w:t>
      </w:r>
      <w:hyperlink r:id="rId167" w:anchor="ftn81" w:history="1">
        <w:r w:rsidRPr="00E55AB7">
          <w:rPr>
            <w:rStyle w:val="Hipervnculo"/>
            <w:rFonts w:ascii="Adobe Garamond Pro" w:hAnsi="Adobe Garamond Pro"/>
            <w:b/>
            <w:bCs/>
          </w:rPr>
          <w:t>81</w:t>
        </w:r>
      </w:hyperlink>
      <w:r w:rsidRPr="00E55AB7">
        <w:rPr>
          <w:rFonts w:ascii="Adobe Garamond Pro" w:hAnsi="Adobe Garamond Pro"/>
        </w:rPr>
        <w:t>.</w:t>
      </w:r>
    </w:p>
    <w:p w14:paraId="4064F1D7" w14:textId="01328FE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2289,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55r°a-56v°b,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Decreto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febrero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1677.</w:t>
      </w:r>
    </w:p>
    <w:p w14:paraId="7B9E8949" w14:textId="432A43F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Josefina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SOTO,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‘valimiento’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(1677-1679)”,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Espacio,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68" w:anchor="ftn83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C05C0F7" w14:textId="34FB9FA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Álvaro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PINTADO,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Apogeo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instrumento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Crédito”,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69" w:anchor="ftn84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3C8788E" w14:textId="1B4E06EE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recortes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ejecutados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réditos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reserva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lugar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devaluación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extrema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situación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propició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1677</w:t>
      </w:r>
      <w:hyperlink r:id="rId170" w:anchor="ftn82" w:history="1">
        <w:r w:rsidRPr="00E55AB7">
          <w:rPr>
            <w:rStyle w:val="Hipervnculo"/>
            <w:rFonts w:ascii="Adobe Garamond Pro" w:hAnsi="Adobe Garamond Pro"/>
            <w:b/>
            <w:bCs/>
          </w:rPr>
          <w:t>82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José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Austria</w:t>
      </w:r>
      <w:hyperlink r:id="rId171" w:anchor="ftn83" w:history="1">
        <w:r w:rsidRPr="00E55AB7">
          <w:rPr>
            <w:rStyle w:val="Hipervnculo"/>
            <w:rFonts w:ascii="Adobe Garamond Pro" w:hAnsi="Adobe Garamond Pro"/>
            <w:b/>
            <w:bCs/>
          </w:rPr>
          <w:t>83</w:t>
        </w:r>
      </w:hyperlink>
      <w:r w:rsidRPr="00E55AB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legislara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anular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grandes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paquetes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utilizando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criterio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antigüedad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adquisición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fecha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frontera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establecida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1635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venía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utilizando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distinguir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modernos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adquiridos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1635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descontarían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réditos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subsidiaria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añadida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modernos,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adquiridos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1635,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perderían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valor,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lastRenderedPageBreak/>
        <w:t>anata,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sufrirían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adicional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añadido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modernos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consideraba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adquiridos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prácticas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especulativas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extremas</w:t>
      </w:r>
      <w:hyperlink r:id="rId172" w:anchor="ftn84" w:history="1">
        <w:r w:rsidRPr="00E55AB7">
          <w:rPr>
            <w:rStyle w:val="Hipervnculo"/>
            <w:rFonts w:ascii="Adobe Garamond Pro" w:hAnsi="Adobe Garamond Pro"/>
            <w:b/>
            <w:bCs/>
          </w:rPr>
          <w:t>84</w:t>
        </w:r>
      </w:hyperlink>
      <w:r w:rsidRPr="00E55AB7">
        <w:rPr>
          <w:rFonts w:ascii="Adobe Garamond Pro" w:hAnsi="Adobe Garamond Pro"/>
        </w:rPr>
        <w:t>.</w:t>
      </w:r>
    </w:p>
    <w:p w14:paraId="4CC5BB99" w14:textId="71736AE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RAH,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14/11556(14):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“Señor.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Colegio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Magestad,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="00E868DB" w:rsidRPr="00DD56D7">
        <w:rPr>
          <w:rFonts w:ascii="Adobe Garamond Pro" w:hAnsi="Adobe Garamond Pro"/>
          <w:i/>
          <w:iCs/>
          <w:sz w:val="16"/>
          <w:szCs w:val="16"/>
          <w:lang w:val="it-IT"/>
        </w:rPr>
        <w:t>título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Phelipe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Santiago,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73" w:anchor="ftn85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58BAB885" w14:textId="337274D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CANGA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ARGUELLES,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Diccionario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aplicación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Imprenta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74" w:anchor="ftn86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E459B4A" w14:textId="030B7844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haberse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llevado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cabo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contenido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consolidada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llegó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ejecutarse.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cambio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siguió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publicando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anualmente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quita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reservados,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modernos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recibido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merced.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Hubo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esperar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pleno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Medinaceli,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adoptaran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drásticas.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volver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generado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compensar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anatas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ejecutadas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1635,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según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cédula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29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julio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tendría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1684.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anata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tradicional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modernos,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35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cesionarios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mercedes,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siguió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exceptuando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pertenecían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cinco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géneros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obras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pías</w:t>
      </w:r>
      <w:hyperlink r:id="rId175" w:anchor="ftn85" w:history="1">
        <w:r w:rsidRPr="00E55AB7">
          <w:rPr>
            <w:rStyle w:val="Hipervnculo"/>
            <w:rFonts w:ascii="Adobe Garamond Pro" w:hAnsi="Adobe Garamond Pro"/>
            <w:b/>
            <w:bCs/>
          </w:rPr>
          <w:t>85</w:t>
        </w:r>
      </w:hyperlink>
      <w:r w:rsidRPr="00E55AB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prorrogaron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cédula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1683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comenzaron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revisar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adquisiciones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ilegales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denunciado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particulares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arbitristas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ejemplo,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impreso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anónimo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1686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titulado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  <w:i/>
          <w:iCs/>
        </w:rPr>
        <w:t>Desempeño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del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Patrimonio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Real</w:t>
      </w:r>
      <w:hyperlink r:id="rId176" w:anchor="ftn86" w:history="1">
        <w:r w:rsidRPr="00E55AB7">
          <w:rPr>
            <w:rStyle w:val="Hipervnculo"/>
            <w:rFonts w:ascii="Adobe Garamond Pro" w:hAnsi="Adobe Garamond Pro"/>
            <w:b/>
            <w:bCs/>
          </w:rPr>
          <w:t>86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describían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claramente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corruptos.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afirmaba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dueños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devengaban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vendían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mercado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secundario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debajo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nominal.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compradores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nobles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eclesiásticos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gozaban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reserva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hombres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negocios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tenían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fraudulentos,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conseguían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íntegramente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tesorería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devaluados.</w:t>
      </w:r>
    </w:p>
    <w:p w14:paraId="1F63189D" w14:textId="6FA30795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revisión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adquisiciones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fraudulentas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impulsó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definitiva.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50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75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nominales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incluso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algunos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anularon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completamente.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raíz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operación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ahorró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cuatro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ducados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intereses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1686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1685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añadió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cuatro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vitalicios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propiedad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militares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viudas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excedieran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300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ducados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principal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descuentos.</w:t>
      </w:r>
    </w:p>
    <w:p w14:paraId="37B3F163" w14:textId="74ABE2E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Relacion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1681.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tenian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Abadesa,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Religiosas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Convento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77" w:anchor="ftn87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0D403F34" w14:textId="53A59F0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AHN,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Biblioteca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Auxiliar,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Clero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secular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regular,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3577: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quanto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Iglesia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Magist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78" w:anchor="ftn88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4C5785E" w14:textId="760A0808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recortar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continuaron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mitad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década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ochenta.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1687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adelante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orden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mismos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descuentos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mientras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reservas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Cinco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Géneros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comenzaron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recortarse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comprados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1640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pagarían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íntegramente,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adquiridos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fecha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anata.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últimos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obligaron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monasterios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congregaciones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poner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inventario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ordenes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reiteraron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1689</w:t>
      </w:r>
      <w:hyperlink r:id="rId179" w:anchor="ftn87" w:history="1">
        <w:r w:rsidRPr="00E55AB7">
          <w:rPr>
            <w:rStyle w:val="Hipervnculo"/>
            <w:rFonts w:ascii="Adobe Garamond Pro" w:hAnsi="Adobe Garamond Pro"/>
            <w:b/>
            <w:bCs/>
          </w:rPr>
          <w:t>87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establecimientos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fundación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ancestral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ejemplo,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iglesia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magistral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Alcalá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Henares,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resistían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alguno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privilegios</w:t>
      </w:r>
      <w:hyperlink r:id="rId180" w:anchor="ftn88" w:history="1">
        <w:r w:rsidRPr="00E55AB7">
          <w:rPr>
            <w:rStyle w:val="Hipervnculo"/>
            <w:rFonts w:ascii="Adobe Garamond Pro" w:hAnsi="Adobe Garamond Pro"/>
            <w:b/>
            <w:bCs/>
          </w:rPr>
          <w:t>88</w:t>
        </w:r>
      </w:hyperlink>
      <w:r w:rsidRPr="00E55AB7">
        <w:rPr>
          <w:rFonts w:ascii="Adobe Garamond Pro" w:hAnsi="Adobe Garamond Pro"/>
        </w:rPr>
        <w:t>.</w:t>
      </w:r>
    </w:p>
    <w:p w14:paraId="56A79D1E" w14:textId="6F4134A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ÁLVAREZ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OSORIO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REDÍN,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Discursos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político-económicos: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Discurso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causas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81" w:anchor="ftn89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7743622F" w14:textId="0BCEF123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90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Archivo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Municipal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Segovia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(AMS),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843-25(3),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mayo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1696: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“Aviendo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reconocido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82" w:anchor="ftn90" w:history="1">
        <w:r w:rsidRPr="00E55AB7">
          <w:rPr>
            <w:i/>
            <w:iCs/>
            <w:sz w:val="16"/>
            <w:szCs w:val="16"/>
            <w:lang w:val="it-IT"/>
          </w:rPr>
          <w:t>(...)</w:t>
        </w:r>
      </w:hyperlink>
    </w:p>
    <w:p w14:paraId="6F1AA08E" w14:textId="6E6CB684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impulso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reformista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pública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afectó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="00E868DB" w:rsidRPr="008F2DE0">
        <w:rPr>
          <w:rFonts w:ascii="Adobe Garamond Pro" w:hAnsi="Adobe Garamond Pro"/>
        </w:rPr>
        <w:t>fondo,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denuncias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prácticas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abusivas,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señalaba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responsable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dejación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cuatro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últimas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décadas,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lastRenderedPageBreak/>
        <w:t>administración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Así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afirmaba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1687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Manuel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Álvarez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Osorio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</w:rPr>
        <w:t>Redín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memoria</w:t>
      </w:r>
      <w:r w:rsidR="00E868DB" w:rsidRPr="008F2DE0">
        <w:rPr>
          <w:rFonts w:ascii="Adobe Garamond Pro" w:hAnsi="Adobe Garamond Pro"/>
        </w:rPr>
        <w:t>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titulado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  <w:i/>
          <w:iCs/>
        </w:rPr>
        <w:t>Zelador</w:t>
      </w:r>
      <w:proofErr w:type="spellEnd"/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General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para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el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bien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común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de</w:t>
      </w:r>
      <w:r w:rsidR="006654BD">
        <w:rPr>
          <w:rFonts w:ascii="Adobe Garamond Pro" w:hAnsi="Adobe Garamond Pro"/>
          <w:i/>
          <w:iCs/>
        </w:rPr>
        <w:t xml:space="preserve"> </w:t>
      </w:r>
      <w:r w:rsidRPr="00E55AB7">
        <w:rPr>
          <w:rFonts w:ascii="Adobe Garamond Pro" w:hAnsi="Adobe Garamond Pro"/>
          <w:i/>
          <w:iCs/>
        </w:rPr>
        <w:t>todos</w:t>
      </w:r>
      <w:hyperlink r:id="rId183" w:anchor="ftn89" w:history="1">
        <w:r w:rsidRPr="00E55AB7">
          <w:rPr>
            <w:rStyle w:val="Hipervnculo"/>
            <w:rFonts w:ascii="Adobe Garamond Pro" w:hAnsi="Adobe Garamond Pro"/>
            <w:b/>
            <w:bCs/>
          </w:rPr>
          <w:t>89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dedicaba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cómo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“Descubrir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fraudes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juros”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mientras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denunciaba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corrupción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algunos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contadores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permitían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réditos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personas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tiempo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deberían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dejado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percibirlos.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necesario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acometer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ámbito,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administrativa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comenzó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1686</w:t>
      </w:r>
      <w:hyperlink r:id="rId184" w:anchor="ftn90" w:history="1">
        <w:r w:rsidRPr="00E55AB7">
          <w:rPr>
            <w:rStyle w:val="Hipervnculo"/>
            <w:rFonts w:ascii="Adobe Garamond Pro" w:hAnsi="Adobe Garamond Pro"/>
            <w:b/>
            <w:bCs/>
          </w:rPr>
          <w:t>90</w:t>
        </w:r>
      </w:hyperlink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rehabilitando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competencias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Contaduría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Mercedes.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competencias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usurpadas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tesoreros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arrendadores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forma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muchas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operaciones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reconocimiento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necesarias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cobrar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réditos,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quedaron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registradas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libros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contaduría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pagándose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anotadas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permitía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volver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reclamarlas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después.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Incluso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consintió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arrendadores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rentas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expidieran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terceros</w:t>
      </w:r>
      <w:r w:rsidR="00E868DB" w:rsidRPr="008F2DE0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cédulas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legitimaban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propiedad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títulos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debidas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garantías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dando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lugar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bolsa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fraude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ahora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pretendía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eliminar.</w:t>
      </w:r>
    </w:p>
    <w:p w14:paraId="6B8E4E9C" w14:textId="45B2CB01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consolidada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logró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década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ochenta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mayores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logros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orden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saneamiento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finales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década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hubo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disminución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importante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pública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1699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únicamente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consumía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38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sirvió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modelo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enseñar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seguir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haciendo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inmediatamente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posteriores.</w:t>
      </w:r>
    </w:p>
    <w:p w14:paraId="4D6AAD95" w14:textId="77777777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hyperlink r:id="rId185" w:anchor="tocfrom1n4" w:history="1">
        <w:r w:rsidRPr="00E55AB7">
          <w:rPr>
            <w:rStyle w:val="Hipervnculo"/>
            <w:rFonts w:ascii="Adobe Garamond Pro" w:hAnsi="Adobe Garamond Pro"/>
            <w:b/>
            <w:bCs/>
          </w:rPr>
          <w:t>Conclusiones</w:t>
        </w:r>
      </w:hyperlink>
    </w:p>
    <w:p w14:paraId="10921129" w14:textId="7750F5F5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37No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negarse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espíritu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reformista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hacendística,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bien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impulso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uniforme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treinta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cinco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completamente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efectivo.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proyectos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gestaron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intensamente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E55AB7">
        <w:rPr>
          <w:rFonts w:ascii="Adobe Garamond Pro" w:hAnsi="Adobe Garamond Pro"/>
        </w:rPr>
        <w:t>ministeriado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José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ejecutaron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tiempos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Medinaceli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Oropesa.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planeadas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relativas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pública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mostraron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siempre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ámbitos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actuación.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="003A137C" w:rsidRPr="008F2DE0">
        <w:rPr>
          <w:rFonts w:ascii="Adobe Garamond Pro" w:hAnsi="Adobe Garamond Pro"/>
        </w:rPr>
        <w:t>lado,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preciso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poner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orden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recalcular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esfuerzos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realizaban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="002A336B" w:rsidRPr="008F2DE0">
        <w:rPr>
          <w:rFonts w:ascii="Adobe Garamond Pro" w:hAnsi="Adobe Garamond Pro"/>
        </w:rPr>
        <w:t>súbditos,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además,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acometieron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transformaciones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administrativas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calado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político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apuntaban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fortalecer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establecer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tipo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relación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diferente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súbditos.</w:t>
      </w:r>
    </w:p>
    <w:p w14:paraId="4EA9182D" w14:textId="25E1502D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Probablemente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condicionó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clima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novedad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espíritu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reformista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ministros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administradores,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necesidad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talante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práctico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servidores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Monarquía.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Conscientes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Nimega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(1678)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reformular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papel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Monarquía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Católica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Europa,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comenzaron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respectivos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campos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tesis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realistas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muchas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veces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partían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antiguos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proyectos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propuestos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principios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XVII.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Mirar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Castilla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Indias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buscar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pregonada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regeneración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interna,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convirtió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prioridad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defensa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ultranza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hegemonía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décadas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anteriores.</w:t>
      </w:r>
    </w:p>
    <w:p w14:paraId="48115EB9" w14:textId="743616E9" w:rsidR="00E55AB7" w:rsidRPr="00E55AB7" w:rsidRDefault="00E55AB7" w:rsidP="008F2DE0">
      <w:pPr>
        <w:pStyle w:val="Prrafodelista"/>
        <w:numPr>
          <w:ilvl w:val="0"/>
          <w:numId w:val="37"/>
        </w:numPr>
        <w:spacing w:before="120" w:after="120" w:line="240" w:lineRule="auto"/>
        <w:ind w:left="284" w:hanging="284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hechos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demuestra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muchas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proyectadas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incluso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llevaron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cabo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tuvieron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aplicación</w:t>
      </w:r>
      <w:r w:rsidR="006654BD">
        <w:rPr>
          <w:rFonts w:ascii="Adobe Garamond Pro" w:hAnsi="Adobe Garamond Pro"/>
        </w:rPr>
        <w:t xml:space="preserve"> </w:t>
      </w:r>
      <w:r w:rsidR="002A336B" w:rsidRPr="008F2DE0">
        <w:rPr>
          <w:rFonts w:ascii="Adobe Garamond Pro" w:hAnsi="Adobe Garamond Pro"/>
        </w:rPr>
        <w:t>parcial,</w:t>
      </w:r>
      <w:r w:rsidR="006654BD">
        <w:rPr>
          <w:rFonts w:ascii="Adobe Garamond Pro" w:hAnsi="Adobe Garamond Pro"/>
        </w:rPr>
        <w:t xml:space="preserve"> </w:t>
      </w:r>
      <w:r w:rsidR="002A336B" w:rsidRPr="008F2DE0">
        <w:rPr>
          <w:rFonts w:ascii="Adobe Garamond Pro" w:hAnsi="Adobe Garamond Pro"/>
        </w:rPr>
        <w:t>pero,</w:t>
      </w:r>
      <w:r w:rsidR="006654BD">
        <w:rPr>
          <w:rFonts w:ascii="Adobe Garamond Pro" w:hAnsi="Adobe Garamond Pro"/>
        </w:rPr>
        <w:t xml:space="preserve"> </w:t>
      </w:r>
      <w:r w:rsidR="002A336B" w:rsidRPr="008F2DE0">
        <w:rPr>
          <w:rFonts w:ascii="Adobe Garamond Pro" w:hAnsi="Adobe Garamond Pro"/>
        </w:rPr>
        <w:t>aun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así,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monetaria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pragmática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octubre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1686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largo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varias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décadas,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necesario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publicar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ninguna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ley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alterara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piezas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circulantes.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reducción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drástica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deuda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pública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tanto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cuantía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estructura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constituye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éxitos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objetivos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Así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mismo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plano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recaudatorio,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fiscalidad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directa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castellana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sólo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="002A336B" w:rsidRPr="008F2DE0">
        <w:rPr>
          <w:rFonts w:ascii="Adobe Garamond Pro" w:hAnsi="Adobe Garamond Pro"/>
        </w:rPr>
        <w:t>creció,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redujo,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convierte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periodo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excepcional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comparamos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ocurrido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medio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anterior.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cierto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innovaciones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recaudatorios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daban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protagonismo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central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implantaron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completamente,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lastRenderedPageBreak/>
        <w:t>pero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tampoco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ocurrencia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fugaz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podamos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concluir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aplicaron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suficiente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determinación,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sencillo.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demuestra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hecho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="002A336B" w:rsidRPr="008F2DE0">
        <w:rPr>
          <w:rFonts w:ascii="Adobe Garamond Pro" w:hAnsi="Adobe Garamond Pro"/>
        </w:rPr>
        <w:t>que,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trascurrido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tercio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siglo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siguiente,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1739,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hubo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decretar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suspensión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pagos,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decidir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masiva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venta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baldíos,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pedir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préstamo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cinco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ducados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Compañía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Comercio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crear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impuesto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tratos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granjerías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Castilla,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hubiera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desaparecido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ninguno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existentes.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evidencias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demuestran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dificultades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administración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Borbón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enderezar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viejos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procedimientos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éstos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resistieron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desaparecer.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Frente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realidad,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quizá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reformas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reinado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materia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hacendística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puedan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ser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estimadas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toda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E55AB7">
        <w:rPr>
          <w:rFonts w:ascii="Adobe Garamond Pro" w:hAnsi="Adobe Garamond Pro"/>
        </w:rPr>
        <w:t>dimensión.</w:t>
      </w:r>
    </w:p>
    <w:p w14:paraId="08CC315B" w14:textId="77777777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r w:rsidRPr="00E55AB7">
        <w:rPr>
          <w:rFonts w:ascii="Adobe Garamond Pro" w:hAnsi="Adobe Garamond Pro"/>
          <w:b/>
          <w:bCs/>
          <w:i/>
          <w:iCs/>
        </w:rPr>
        <w:t>Notes</w:t>
      </w:r>
    </w:p>
    <w:p w14:paraId="1C8E13E0" w14:textId="2D32F32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86" w:anchor="bodyftn1" w:history="1">
        <w:r w:rsidRPr="00E55AB7">
          <w:rPr>
            <w:i/>
            <w:iCs/>
            <w:sz w:val="16"/>
            <w:szCs w:val="16"/>
            <w:lang w:val="it-IT"/>
          </w:rPr>
          <w:t>1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DUBET,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Gaetano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SABATINI,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“Arbitristas.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propuesta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MARTÍNEZ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MILLÁN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Antonieta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VISCEGLIA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(eds.),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Felipe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corte,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Fundación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MAPFRE,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867-870.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PERDICES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Luís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RAMS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GOROSTIZA,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imagen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mirada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extranjera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visión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arbitristas”,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Hispanic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Research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Journal.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Iberian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Latin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American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Studies,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Issue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187" w:history="1">
        <w:r w:rsidRPr="00E55AB7">
          <w:rPr>
            <w:i/>
            <w:iCs/>
            <w:sz w:val="16"/>
            <w:szCs w:val="16"/>
            <w:lang w:val="it-IT"/>
          </w:rPr>
          <w:t>https://doi.org/10.1179/1468273715Z.000000000122</w:t>
        </w:r>
      </w:hyperlink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CÁNOVAS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Decadencia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advenimiento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trono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Felipe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muerte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1ª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1852;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2ª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GUZMÁN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GALLO,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Librería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Gutemberg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Ruiz,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1910;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Modesto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FUENTE,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“Discurso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preliminar”,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Sisinio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GARZÓN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remotos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nuestros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días,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Pamplona: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Urgoiti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Editores,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I-XCVII.</w:t>
      </w:r>
    </w:p>
    <w:p w14:paraId="119D4B79" w14:textId="7057FCE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88" w:anchor="bodyftn2" w:history="1">
        <w:r w:rsidRPr="00E55AB7">
          <w:rPr>
            <w:i/>
            <w:iCs/>
            <w:sz w:val="16"/>
            <w:szCs w:val="16"/>
            <w:lang w:val="it-IT"/>
          </w:rPr>
          <w:t>2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CÁNOVAS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Decadencia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advenimiento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trono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Felipe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muerte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cit.</w:t>
      </w:r>
    </w:p>
    <w:p w14:paraId="5A65254A" w14:textId="69D3290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89" w:anchor="bodyftn3" w:history="1">
        <w:r w:rsidRPr="00E55AB7">
          <w:rPr>
            <w:i/>
            <w:iCs/>
            <w:sz w:val="16"/>
            <w:szCs w:val="16"/>
            <w:lang w:val="it-IT"/>
          </w:rPr>
          <w:t>3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Jesús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ASTIGARRAGA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Spanish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Enlightenment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Revisited,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Oxford: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Voltaire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Fondation,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2015.</w:t>
      </w:r>
    </w:p>
    <w:p w14:paraId="75547AE5" w14:textId="5B6163D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0" w:anchor="bodyftn4" w:history="1">
        <w:r w:rsidRPr="00E55AB7">
          <w:rPr>
            <w:i/>
            <w:iCs/>
            <w:sz w:val="16"/>
            <w:szCs w:val="16"/>
            <w:lang w:val="it-IT"/>
          </w:rPr>
          <w:t>4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DUVERINE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(HOCHENÉ),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Cuadro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histórico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abusos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espíritu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Boix,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1840.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obra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traducción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Essai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l'esprit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réforme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politique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Espagne,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Paris: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Ledoyen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libraire,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1840.</w:t>
      </w:r>
    </w:p>
    <w:p w14:paraId="44FB9C6D" w14:textId="0ED7C78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1" w:anchor="bodyftn5" w:history="1">
        <w:r w:rsidRPr="00E55AB7">
          <w:rPr>
            <w:i/>
            <w:iCs/>
            <w:sz w:val="16"/>
            <w:szCs w:val="16"/>
            <w:lang w:val="it-IT"/>
          </w:rPr>
          <w:t>5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Javier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FERNÁNDEZ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SEBASTIÁN,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“‘Los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desaciertos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nuestros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padres’.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liberales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eclosión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llamado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‘problema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español’”,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VILLAVERDE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URBANO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(eds.),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sombra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Leyenda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Negra,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Tecnos,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482-510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Gonzalo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PASAMAR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ALZURIA,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configuración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imagen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‘Decadencia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Española’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XIX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XX”,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Manuscrits: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d'història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183-214.</w:t>
      </w:r>
    </w:p>
    <w:p w14:paraId="03ACD78B" w14:textId="395E94B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2" w:anchor="bodyftn6" w:history="1">
        <w:r w:rsidRPr="00E55AB7">
          <w:rPr>
            <w:i/>
            <w:iCs/>
            <w:sz w:val="16"/>
            <w:szCs w:val="16"/>
            <w:lang w:val="it-IT"/>
          </w:rPr>
          <w:t>6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Pierre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VILAR,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Catalogne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dans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l'Espagne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Recherches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fondements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économiques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structures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nationales,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Paris: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Sevpen,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1962.</w:t>
      </w:r>
    </w:p>
    <w:p w14:paraId="18D5B016" w14:textId="554206A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3" w:anchor="bodyftn7" w:history="1">
        <w:r w:rsidRPr="00E55AB7">
          <w:rPr>
            <w:i/>
            <w:iCs/>
            <w:sz w:val="16"/>
            <w:szCs w:val="16"/>
            <w:lang w:val="it-IT"/>
          </w:rPr>
          <w:t>7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REGLÁ,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Aproximació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Història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Aragó,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Palma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Mallorca: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Editorial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Moll,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1966;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Aproximació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història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País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Valencià,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València: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L'Estel,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1968.</w:t>
      </w:r>
    </w:p>
    <w:p w14:paraId="58D1057F" w14:textId="396AA1B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4" w:anchor="bodyftn8" w:history="1">
        <w:r w:rsidRPr="00E55AB7">
          <w:rPr>
            <w:i/>
            <w:iCs/>
            <w:sz w:val="16"/>
            <w:szCs w:val="16"/>
            <w:lang w:val="it-IT"/>
          </w:rPr>
          <w:t>8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Enrique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LLOPIS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AGELÁN,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Antiguo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Régimen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óptica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regional”,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GERMÁN,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Enrique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LLOPIS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AGELÁN,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Jordi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MALUQUER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Santiago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ZAPATA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(eds.),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regional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XIX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XX,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Barcelona: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Crítica,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507-524.</w:t>
      </w:r>
    </w:p>
    <w:p w14:paraId="65CCBA3E" w14:textId="525A3E23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5" w:anchor="bodyftn9" w:history="1">
        <w:r w:rsidRPr="00E55AB7">
          <w:rPr>
            <w:i/>
            <w:iCs/>
            <w:sz w:val="16"/>
            <w:szCs w:val="16"/>
            <w:lang w:val="it-IT"/>
          </w:rPr>
          <w:t>9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Attempts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Spain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Charles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revision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View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Decline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1665-1700,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doctoral,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University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Notre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Dame,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1976.</w:t>
      </w:r>
    </w:p>
    <w:p w14:paraId="7A11C5F2" w14:textId="34B7B7E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6" w:anchor="bodyftn10" w:history="1">
        <w:r w:rsidRPr="00E55AB7">
          <w:rPr>
            <w:i/>
            <w:iCs/>
            <w:sz w:val="16"/>
            <w:szCs w:val="16"/>
            <w:lang w:val="it-IT"/>
          </w:rPr>
          <w:t>10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Henry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KAMEN,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Barcelona: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Crítica,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1981.</w:t>
      </w:r>
    </w:p>
    <w:p w14:paraId="16E3C48F" w14:textId="74C3FFC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7" w:anchor="bodyftn11" w:history="1">
        <w:r w:rsidRPr="00E55AB7">
          <w:rPr>
            <w:i/>
            <w:iCs/>
            <w:sz w:val="16"/>
            <w:szCs w:val="16"/>
            <w:lang w:val="it-IT"/>
          </w:rPr>
          <w:t>11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Christopher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STORRS,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Resilience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Spanish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Monarchy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1665-1700,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Oxford: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Oxford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University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Press,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2006.</w:t>
      </w:r>
    </w:p>
    <w:p w14:paraId="3AF86E4D" w14:textId="4C101D0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8" w:anchor="bodyftn12" w:history="1">
        <w:r w:rsidRPr="00E55AB7">
          <w:rPr>
            <w:i/>
            <w:iCs/>
            <w:sz w:val="16"/>
            <w:szCs w:val="16"/>
            <w:lang w:val="it-IT"/>
          </w:rPr>
          <w:t>12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THOMPSON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Bartolomé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CASALILLA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(eds.),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Castilian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crisis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seventeenth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century.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New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perspectives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social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seventeenth-century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Spain,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New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York: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Cambridge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University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Press,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1994;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desarrollo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puerto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Cádiz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BUSTOS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RODRÍGUEZ,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Cádiz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Sistema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atlántico.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ciudad,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comerciantes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actividad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mercantil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(1650-1830),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Silex,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48-53.</w:t>
      </w:r>
    </w:p>
    <w:p w14:paraId="67AC5D55" w14:textId="63363732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199" w:anchor="bodyftn13" w:history="1">
        <w:r w:rsidRPr="00E55AB7">
          <w:rPr>
            <w:i/>
            <w:iCs/>
            <w:sz w:val="16"/>
            <w:szCs w:val="16"/>
            <w:lang w:val="it-IT"/>
          </w:rPr>
          <w:t>13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Bartolomé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CASALILLA,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periferia: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época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Studia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Historica: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20,1999,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45-75,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51.</w:t>
      </w:r>
    </w:p>
    <w:p w14:paraId="5A856C28" w14:textId="7CCD143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0" w:anchor="bodyftn14" w:history="1">
        <w:r w:rsidRPr="00E55AB7">
          <w:rPr>
            <w:i/>
            <w:iCs/>
            <w:sz w:val="16"/>
            <w:szCs w:val="16"/>
            <w:lang w:val="it-IT"/>
          </w:rPr>
          <w:t>14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GARCÍA,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población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andaluza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época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Barroco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(1580-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1760)”,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Congreso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Internacional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Andalucía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Barroca.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demográfica,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social,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Sevilla: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Andalucía,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169-182;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agraria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septentrional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Antiguo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Régimen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(1500-1850)”,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Studia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histórica.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83-129.</w:t>
      </w:r>
    </w:p>
    <w:p w14:paraId="4B93120C" w14:textId="27DA045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1" w:anchor="bodyftn15" w:history="1">
        <w:r w:rsidRPr="00E55AB7">
          <w:rPr>
            <w:i/>
            <w:iCs/>
            <w:sz w:val="16"/>
            <w:szCs w:val="16"/>
            <w:lang w:val="it-IT"/>
          </w:rPr>
          <w:t>15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Ricardo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BENAVENT,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comercio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Mediterráneo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tráfico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vinculación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productiva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contexto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social”,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Obradoiro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77-112;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DÍAZ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BLANCO,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Así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trocaste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gloria.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Guerra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comercio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colonial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Marcial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Pons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Instituto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Simancas,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237-282.</w:t>
      </w:r>
    </w:p>
    <w:p w14:paraId="64283631" w14:textId="7BD33A4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2" w:anchor="bodyftn16" w:history="1">
        <w:r w:rsidRPr="00E55AB7">
          <w:rPr>
            <w:i/>
            <w:iCs/>
            <w:sz w:val="16"/>
            <w:szCs w:val="16"/>
            <w:lang w:val="it-IT"/>
          </w:rPr>
          <w:t>16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Enrique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LLOPIS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AGELÁN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Miguel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MÉNDEZ,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trigo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1691-1788: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Arbitraje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espacial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intervención”,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Agraria,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13-68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Enrique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LLOPIS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AGELAN,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castellano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¿depresión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‘reajustes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readaptaciones’?”,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Journal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Iberian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Latin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American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History,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11-37;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“Crisis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recuperación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explotaciones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trashumantes: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cabaña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Monasterio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Guadalupe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(1597-1679)”,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Investigaciones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125-168.</w:t>
      </w:r>
    </w:p>
    <w:p w14:paraId="75B3DBDA" w14:textId="0208535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3" w:anchor="bodyftn17" w:history="1">
        <w:r w:rsidRPr="00E55AB7">
          <w:rPr>
            <w:i/>
            <w:iCs/>
            <w:sz w:val="16"/>
            <w:szCs w:val="16"/>
            <w:lang w:val="it-IT"/>
          </w:rPr>
          <w:t>17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Lutgardo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GARCÍA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FUENTES,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torno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reactivación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comercio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indiano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Anuario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Americanos,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1979,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251-286.</w:t>
      </w:r>
    </w:p>
    <w:p w14:paraId="1006232C" w14:textId="527CECC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4" w:anchor="bodyftn18" w:history="1">
        <w:r w:rsidRPr="00E55AB7">
          <w:rPr>
            <w:i/>
            <w:iCs/>
            <w:sz w:val="16"/>
            <w:szCs w:val="16"/>
            <w:lang w:val="it-IT"/>
          </w:rPr>
          <w:t>18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Ricardo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BENAVENT,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artesanado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sedero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valenciano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declinación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hispánica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VIIª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Reunión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Científica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Fundación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Murcia: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Mancha,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511-524.</w:t>
      </w:r>
    </w:p>
    <w:p w14:paraId="568014E4" w14:textId="76F4535A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5" w:anchor="bodyftn19" w:history="1">
        <w:r w:rsidRPr="00E55AB7">
          <w:rPr>
            <w:i/>
            <w:iCs/>
            <w:sz w:val="16"/>
            <w:szCs w:val="16"/>
            <w:lang w:val="it-IT"/>
          </w:rPr>
          <w:t>19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Hans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POHL,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“Algunas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consideraciones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desarrollo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industria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hispanoamericana-especialmente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textil-durante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Anuario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Americanos,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1971,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459-477.</w:t>
      </w:r>
    </w:p>
    <w:p w14:paraId="0AAE5ABA" w14:textId="60F95C2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6" w:anchor="bodyftn20" w:history="1">
        <w:r w:rsidRPr="00E55AB7">
          <w:rPr>
            <w:i/>
            <w:iCs/>
            <w:sz w:val="16"/>
            <w:szCs w:val="16"/>
            <w:lang w:val="it-IT"/>
          </w:rPr>
          <w:t>20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Luiten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ZANDEN,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“Early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growth: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survey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European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Economy,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1500-1800”,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Maarten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PRAK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Early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Capitalism.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social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change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Europe,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1400-1800,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London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New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York: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Routledge,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69-87.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“Una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estimación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crecimiento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Investigaciones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9-38.</w:t>
      </w:r>
    </w:p>
    <w:p w14:paraId="5DDB5AA0" w14:textId="5604681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7" w:anchor="bodyftn21" w:history="1">
        <w:r w:rsidRPr="00E55AB7">
          <w:rPr>
            <w:i/>
            <w:iCs/>
            <w:sz w:val="16"/>
            <w:szCs w:val="16"/>
            <w:lang w:val="it-IT"/>
          </w:rPr>
          <w:t>21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Bartolomé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CASALILLA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“Proposals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Quantify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Long-term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Performance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Kingdom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1550-1800”,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Angus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MADDISON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Herman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WEE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(eds.),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Growth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Structural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Change.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Comparative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Approaches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over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Long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reconstructed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national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accounts,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Proceedings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Session,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XIth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World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Congress,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Milán: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Bocconi,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97-110.</w:t>
      </w:r>
    </w:p>
    <w:p w14:paraId="433089C9" w14:textId="3C3F2D0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8" w:anchor="bodyftn22" w:history="1">
        <w:r w:rsidRPr="00E55AB7">
          <w:rPr>
            <w:i/>
            <w:iCs/>
            <w:sz w:val="16"/>
            <w:szCs w:val="16"/>
            <w:lang w:val="it-IT"/>
          </w:rPr>
          <w:t>22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BELÉN,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“Mirando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adelante.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SAAVEDRA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decadencia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Hispánica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Viejas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imágenes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nuevas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aportaciones,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Biblioteca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Nueva,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165-182.</w:t>
      </w:r>
    </w:p>
    <w:p w14:paraId="3822BFCF" w14:textId="5FDCF80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09" w:anchor="bodyftn23" w:history="1">
        <w:r w:rsidRPr="00E55AB7">
          <w:rPr>
            <w:i/>
            <w:iCs/>
            <w:sz w:val="16"/>
            <w:szCs w:val="16"/>
            <w:lang w:val="it-IT"/>
          </w:rPr>
          <w:t>23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“Reformismo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Oropesa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Medinaceli”,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IGLESIAS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(coord.),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Nobleza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sociedad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Oviedo: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163-184.</w:t>
      </w:r>
    </w:p>
    <w:p w14:paraId="28252F3C" w14:textId="6B55B0B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0" w:anchor="bodyftn24" w:history="1">
        <w:r w:rsidRPr="00E55AB7">
          <w:rPr>
            <w:i/>
            <w:iCs/>
            <w:sz w:val="16"/>
            <w:szCs w:val="16"/>
            <w:lang w:val="it-IT"/>
          </w:rPr>
          <w:t>24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THOMPSON,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“Prólogo”,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Porfirio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CAMAÑES,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Milicia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Aragón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últimos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entre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1640-1680,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Zaragoza: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Institución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Fernando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Católico,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13-17.</w:t>
      </w:r>
    </w:p>
    <w:p w14:paraId="3591CBC4" w14:textId="1242D35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1" w:anchor="bodyftn25" w:history="1">
        <w:r w:rsidRPr="00E55AB7">
          <w:rPr>
            <w:i/>
            <w:iCs/>
            <w:sz w:val="16"/>
            <w:szCs w:val="16"/>
            <w:lang w:val="it-IT"/>
          </w:rPr>
          <w:t>25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Jesús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MAGALLÓN,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Construyendo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modernidad: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cultura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Novatores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(1675-1725),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CSIC,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Anejos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Literatura,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2002;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Mª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LÓPEZ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PIÑERO,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Cabriada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movimiento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novator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Reconsideración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después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años”,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Asclepio: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Archivo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iberoamericano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medicina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antropología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médica,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3-54.</w:t>
      </w:r>
    </w:p>
    <w:p w14:paraId="3542F62B" w14:textId="3B04CC3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2" w:anchor="bodyftn26" w:history="1">
        <w:r w:rsidRPr="00E55AB7">
          <w:rPr>
            <w:i/>
            <w:iCs/>
            <w:sz w:val="16"/>
            <w:szCs w:val="16"/>
            <w:lang w:val="it-IT"/>
          </w:rPr>
          <w:t>26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papel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adjudicado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personaje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Verdad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comedia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fingida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–en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panfleto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propagandístico–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denunciaba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problema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“Peor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está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estaba.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crisis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hacendística,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cuestión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reflejo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teatral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Calderón”,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Ernest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BELENGUER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CEBRIÀ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Calderón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Barroco,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Constitucionales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Sociedad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Estatal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Nuevo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Milenio,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2001,vol.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189-210,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209.</w:t>
      </w:r>
    </w:p>
    <w:p w14:paraId="64EAB2E6" w14:textId="6978EF1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3" w:anchor="bodyftn27" w:history="1">
        <w:r w:rsidRPr="00E55AB7">
          <w:rPr>
            <w:i/>
            <w:iCs/>
            <w:sz w:val="16"/>
            <w:szCs w:val="16"/>
            <w:lang w:val="it-IT"/>
          </w:rPr>
          <w:t>27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Centani,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hombre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negocios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Crédito,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35-45,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tarde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publicado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Finanzas.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Financiera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Constitucionales,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241-256.</w:t>
      </w:r>
    </w:p>
    <w:p w14:paraId="1ADE153F" w14:textId="2EF9259E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4" w:anchor="bodyftn28" w:history="1">
        <w:r w:rsidRPr="00E55AB7">
          <w:rPr>
            <w:i/>
            <w:iCs/>
            <w:sz w:val="16"/>
            <w:szCs w:val="16"/>
            <w:lang w:val="it-IT"/>
          </w:rPr>
          <w:t>28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BELÉN,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“Arbitrismo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II»,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Espacio,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Forma,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135-176.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conocidos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además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Centani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Jesús,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Sebastián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Muñoz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Suárez,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Somoza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Quiroga,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Jorge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Wallis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Arizmendi.</w:t>
      </w:r>
    </w:p>
    <w:p w14:paraId="54E1D6BF" w14:textId="64C48B2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5" w:anchor="bodyftn29" w:history="1">
        <w:r w:rsidRPr="00E55AB7">
          <w:rPr>
            <w:i/>
            <w:iCs/>
            <w:sz w:val="16"/>
            <w:szCs w:val="16"/>
            <w:lang w:val="it-IT"/>
          </w:rPr>
          <w:t>29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“premio”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reacción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progresiva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depreciación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subir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suplemento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garantizaba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cambio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entre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plata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cambio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teórico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plata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eran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mrs.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premio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%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establecía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cambio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maravedíes;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canje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teórico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premio.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momentos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premio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llegó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275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significaba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plata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llegaban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pagar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93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maravedíes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vellón.</w:t>
      </w:r>
    </w:p>
    <w:p w14:paraId="76F83473" w14:textId="56D3E83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6" w:anchor="bodyftn30" w:history="1">
        <w:r w:rsidRPr="00E55AB7">
          <w:rPr>
            <w:i/>
            <w:iCs/>
            <w:sz w:val="16"/>
            <w:szCs w:val="16"/>
            <w:lang w:val="it-IT"/>
          </w:rPr>
          <w:t>30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crecimiento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anual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Vieja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periodo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1672-1679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6,2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cereales,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mientras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crecimiento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anual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salarios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giró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torno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0,9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100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mismo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periodo.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Pablo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MARTÍN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ACEÑA,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Europa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comparativo”,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359-395.</w:t>
      </w:r>
    </w:p>
    <w:p w14:paraId="2B012287" w14:textId="3D07890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7" w:anchor="bodyftn31" w:history="1">
        <w:r w:rsidRPr="00E55AB7">
          <w:rPr>
            <w:i/>
            <w:iCs/>
            <w:sz w:val="16"/>
            <w:szCs w:val="16"/>
            <w:lang w:val="it-IT"/>
          </w:rPr>
          <w:t>31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Cosme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MICÓN,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Relación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corrido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premios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trueques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Plata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1618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Cosme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Micón,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natural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Genoa,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Biblioteca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Nacional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(BNE),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18.433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126r°-133v°):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manera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sucedía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trucara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cuatro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seys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menos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otro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corría”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127r°).</w:t>
      </w:r>
    </w:p>
    <w:p w14:paraId="65966D88" w14:textId="4405106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8" w:anchor="bodyftn32" w:history="1">
        <w:r w:rsidRPr="00E55AB7">
          <w:rPr>
            <w:i/>
            <w:iCs/>
            <w:sz w:val="16"/>
            <w:szCs w:val="16"/>
            <w:lang w:val="it-IT"/>
          </w:rPr>
          <w:t>32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Normalmente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describir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componentes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siguiente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enumeración: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“[…]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gobernador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Medinaceli,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presidente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Indias;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Monsalve,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presidente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Reluz,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confesor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Andrés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Villarán,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presidente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Hacienda”.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enumeración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clásica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concuerda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cargos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ocupaba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miembros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respectivos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consejos.</w:t>
      </w:r>
    </w:p>
    <w:p w14:paraId="56F4E81A" w14:textId="60788D7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19" w:anchor="bodyftn33" w:history="1">
        <w:r w:rsidRPr="00E55AB7">
          <w:rPr>
            <w:i/>
            <w:iCs/>
            <w:sz w:val="16"/>
            <w:szCs w:val="16"/>
            <w:lang w:val="it-IT"/>
          </w:rPr>
          <w:t>33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CERDA,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MEDINACELI,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devaluación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maravedí,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18720/23,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agosto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1679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5v°).</w:t>
      </w:r>
    </w:p>
    <w:p w14:paraId="0C79044A" w14:textId="6E082D4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0" w:anchor="bodyftn34" w:history="1">
        <w:r w:rsidRPr="00E55AB7">
          <w:rPr>
            <w:i/>
            <w:iCs/>
            <w:sz w:val="16"/>
            <w:szCs w:val="16"/>
            <w:lang w:val="it-IT"/>
          </w:rPr>
          <w:t>34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Mercedes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ETREROS(ed.),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Cortés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Osorio,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Invectiva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contra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Editora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Nacional,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31.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versos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satíricos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Cortés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Osorio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dirigidos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tomando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gobierno/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salió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desatinado/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pecado/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infierno”.</w:t>
      </w:r>
    </w:p>
    <w:p w14:paraId="19A6525E" w14:textId="20A21B8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1" w:anchor="bodyftn35" w:history="1">
        <w:r w:rsidRPr="00E55AB7">
          <w:rPr>
            <w:i/>
            <w:iCs/>
            <w:sz w:val="16"/>
            <w:szCs w:val="16"/>
            <w:lang w:val="it-IT"/>
          </w:rPr>
          <w:t>35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banqueros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Valladolid: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Valladolid,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226-227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278-279.</w:t>
      </w:r>
    </w:p>
    <w:p w14:paraId="1CB29E91" w14:textId="4420BA7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2" w:anchor="bodyftn36" w:history="1">
        <w:r w:rsidRPr="00E55AB7">
          <w:rPr>
            <w:i/>
            <w:iCs/>
            <w:sz w:val="16"/>
            <w:szCs w:val="16"/>
            <w:lang w:val="it-IT"/>
          </w:rPr>
          <w:t>36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GARZÓN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PAREJA,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Instituto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431-436.</w:t>
      </w:r>
    </w:p>
    <w:p w14:paraId="0B79DFEB" w14:textId="63135F6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3" w:anchor="bodyftn37" w:history="1">
        <w:r w:rsidRPr="00E55AB7">
          <w:rPr>
            <w:i/>
            <w:iCs/>
            <w:sz w:val="16"/>
            <w:szCs w:val="16"/>
            <w:lang w:val="it-IT"/>
          </w:rPr>
          <w:t>37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Earl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HAMILTON,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Guerra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1651-1800,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Alianza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Editorial,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41.</w:t>
      </w:r>
    </w:p>
    <w:p w14:paraId="5D8FF989" w14:textId="1A8FA19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4" w:anchor="bodyftn38" w:history="1">
        <w:r w:rsidRPr="00E55AB7">
          <w:rPr>
            <w:i/>
            <w:iCs/>
            <w:sz w:val="16"/>
            <w:szCs w:val="16"/>
            <w:lang w:val="it-IT"/>
          </w:rPr>
          <w:t>38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Javier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SANTIAGO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FERNÁNDEZ,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castellana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Corpus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legislativo,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Editorial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Complutense,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328-396.</w:t>
      </w:r>
    </w:p>
    <w:p w14:paraId="7764DB53" w14:textId="381287C3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5" w:anchor="bodyftn39" w:history="1">
        <w:r w:rsidRPr="00E55AB7">
          <w:rPr>
            <w:i/>
            <w:iCs/>
            <w:sz w:val="16"/>
            <w:szCs w:val="16"/>
            <w:lang w:val="it-IT"/>
          </w:rPr>
          <w:t>39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DOMÍNGUEZ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ORTIZ,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Crisis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1677-1687”,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portuguesa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1962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tarde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publicado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Crisis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Decadencia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Barcelona: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Ariel,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1971,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197-217.</w:t>
      </w:r>
    </w:p>
    <w:p w14:paraId="733F0832" w14:textId="42F880D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6" w:anchor="bodyftn40" w:history="1">
        <w:r w:rsidRPr="00E55AB7">
          <w:rPr>
            <w:i/>
            <w:iCs/>
            <w:sz w:val="16"/>
            <w:szCs w:val="16"/>
            <w:lang w:val="it-IT"/>
          </w:rPr>
          <w:t>40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Javier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SANTIAGO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FERNÁNDEZ,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“Monedas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circulantes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(1665-1700)”,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numismatique,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339-356;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“Una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singular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operación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administrativa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renovación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vellón”,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Cuadernos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Investigación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Histórica,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143-176.</w:t>
      </w:r>
    </w:p>
    <w:p w14:paraId="542A488B" w14:textId="2285C53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7" w:anchor="bodyftn41" w:history="1">
        <w:r w:rsidRPr="00E55AB7">
          <w:rPr>
            <w:i/>
            <w:iCs/>
            <w:sz w:val="16"/>
            <w:szCs w:val="16"/>
            <w:lang w:val="it-IT"/>
          </w:rPr>
          <w:t>41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Cecilia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FONT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VILLANUEVA,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estabilización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1680-1686,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Banco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63.</w:t>
      </w:r>
    </w:p>
    <w:p w14:paraId="752DE95D" w14:textId="4B60733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8" w:anchor="bodyftn42" w:history="1">
        <w:r w:rsidRPr="00E55AB7">
          <w:rPr>
            <w:i/>
            <w:iCs/>
            <w:sz w:val="16"/>
            <w:szCs w:val="16"/>
            <w:lang w:val="it-IT"/>
          </w:rPr>
          <w:t>42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Esteban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COLLANTES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Patricio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MERINO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NAVARRO,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“Alteraciones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sistema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Cuadernos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Investigación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histórica,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1977,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73-98.</w:t>
      </w:r>
    </w:p>
    <w:p w14:paraId="7D5E9210" w14:textId="26775FF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29" w:anchor="bodyftn43" w:history="1">
        <w:r w:rsidRPr="00E55AB7">
          <w:rPr>
            <w:i/>
            <w:iCs/>
            <w:sz w:val="16"/>
            <w:szCs w:val="16"/>
            <w:lang w:val="it-IT"/>
          </w:rPr>
          <w:t>43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Ignacio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GARCÍA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PASO,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estabilización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monetaria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Economica-Journal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Iberian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Latin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American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History,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49-77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58.</w:t>
      </w:r>
    </w:p>
    <w:p w14:paraId="301664A1" w14:textId="173B79B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0" w:anchor="bodyftn44" w:history="1">
        <w:r w:rsidRPr="00E55AB7">
          <w:rPr>
            <w:i/>
            <w:iCs/>
            <w:sz w:val="16"/>
            <w:szCs w:val="16"/>
            <w:lang w:val="it-IT"/>
          </w:rPr>
          <w:t>44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SOMOZA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QUIROGA,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“Único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desengaño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perfecto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remedio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menoscabos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Corona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alivio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vasallos.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Señor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capitán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Somoza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Quiroga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1680”,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VALLADARES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SOTOMAYOR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Semanario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Erudito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comprenhende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varias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obras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inéditas,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críticas,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morales,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instructivas,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históricas,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satíricas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jocosas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nuestros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mejores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autores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antiguos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Román,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1788,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227.</w:t>
      </w:r>
    </w:p>
    <w:p w14:paraId="661F2EDB" w14:textId="24BAD43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1" w:anchor="bodyftn45" w:history="1">
        <w:r w:rsidRPr="00E55AB7">
          <w:rPr>
            <w:i/>
            <w:iCs/>
            <w:sz w:val="16"/>
            <w:szCs w:val="16"/>
            <w:lang w:val="it-IT"/>
          </w:rPr>
          <w:t>45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Ignacio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ANDRÉS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UCENDO,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Ramón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LANZA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GARCÍA,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“Estructura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evolución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ingresos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Studia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histórica.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147-190.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autores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calculan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ingresos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pasaron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lastRenderedPageBreak/>
        <w:t>medio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anual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alrededor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ducados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década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1640,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situándose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comparables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inicios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XVII.</w:t>
      </w:r>
    </w:p>
    <w:p w14:paraId="55557481" w14:textId="46A6919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2" w:anchor="bodyftn46" w:history="1">
        <w:r w:rsidRPr="00E55AB7">
          <w:rPr>
            <w:i/>
            <w:iCs/>
            <w:sz w:val="16"/>
            <w:szCs w:val="16"/>
            <w:lang w:val="it-IT"/>
          </w:rPr>
          <w:t>46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DOMÍNGUEZ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ORTIZ,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desigualdad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contributiva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Instituciones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sociedad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Barcelona: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Ariel,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119.</w:t>
      </w:r>
    </w:p>
    <w:p w14:paraId="4A6356C0" w14:textId="5CFFF1F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3" w:anchor="bodyftn47" w:history="1">
        <w:r w:rsidRPr="00E55AB7">
          <w:rPr>
            <w:i/>
            <w:iCs/>
            <w:sz w:val="16"/>
            <w:szCs w:val="16"/>
            <w:lang w:val="it-IT"/>
          </w:rPr>
          <w:t>47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Quiebra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empezó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existir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partir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1637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consistía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valorar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había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podido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pagar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24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repartiendo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importe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nuevo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entre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provincias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castellanas.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instauró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primera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valorado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2.000.000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ducados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debían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pagarse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quince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meses.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Entre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1637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1650,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habían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solicitado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once,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cuantía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estaba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alrededor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1.000.000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ducados.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principio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responsabilidad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escapando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control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Eloy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GELABERT,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bolsa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(1598-1648),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Barcelona: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Crítica,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259.</w:t>
      </w:r>
    </w:p>
    <w:p w14:paraId="6003CE14" w14:textId="064BB34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4" w:anchor="bodyftn48" w:history="1">
        <w:r w:rsidRPr="00E55AB7">
          <w:rPr>
            <w:i/>
            <w:iCs/>
            <w:sz w:val="16"/>
            <w:szCs w:val="16"/>
            <w:lang w:val="it-IT"/>
          </w:rPr>
          <w:t>48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BELÉN,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Alivios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primeras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regencia”,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Forma,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639-667.</w:t>
      </w:r>
    </w:p>
    <w:p w14:paraId="0D05B64D" w14:textId="693F397A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5" w:anchor="bodyftn49" w:history="1">
        <w:r w:rsidRPr="00E55AB7">
          <w:rPr>
            <w:i/>
            <w:iCs/>
            <w:sz w:val="16"/>
            <w:szCs w:val="16"/>
            <w:lang w:val="it-IT"/>
          </w:rPr>
          <w:t>49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XXI,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201-248.</w:t>
      </w:r>
    </w:p>
    <w:p w14:paraId="2F2F6411" w14:textId="09622C02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6" w:anchor="bodyftn50" w:history="1">
        <w:r w:rsidRPr="00E55AB7">
          <w:rPr>
            <w:i/>
            <w:iCs/>
            <w:sz w:val="16"/>
            <w:szCs w:val="16"/>
            <w:lang w:val="it-IT"/>
          </w:rPr>
          <w:t>50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ejemplo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lugares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DOMÍNGUEZ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ORTIZ,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sociedad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Granada: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Granada-CSIC,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325-337.</w:t>
      </w:r>
    </w:p>
    <w:p w14:paraId="481EAD94" w14:textId="0B66107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7" w:anchor="bodyftn51" w:history="1">
        <w:r w:rsidRPr="00E55AB7">
          <w:rPr>
            <w:i/>
            <w:iCs/>
            <w:sz w:val="16"/>
            <w:szCs w:val="16"/>
            <w:lang w:val="it-IT"/>
          </w:rPr>
          <w:t>51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MOLAS,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Menéndez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Pidal.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Transición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Entre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decadencia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reconstrucción,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Calpe,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165.</w:t>
      </w:r>
    </w:p>
    <w:p w14:paraId="5BF5D297" w14:textId="15B5B43C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8" w:anchor="bodyftn52" w:history="1">
        <w:r w:rsidRPr="00E55AB7">
          <w:rPr>
            <w:i/>
            <w:iCs/>
            <w:sz w:val="16"/>
            <w:szCs w:val="16"/>
            <w:lang w:val="it-IT"/>
          </w:rPr>
          <w:t>52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Ignacio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ANDRÉS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UCENDO,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1612-1700,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Bilbao: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País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Vasco,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28-29;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“Una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visión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castellana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VIIª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Reunión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Científica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Fundación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declinación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Hispánica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Cuenca: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Castilla-La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Mancha,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359-376;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“Fiscalidad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1606-1700”,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Economica-Journal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Iberian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Latin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American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Economic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History,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269-298.</w:t>
      </w:r>
    </w:p>
    <w:p w14:paraId="009CE42B" w14:textId="3ED13A8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39" w:anchor="bodyftn53" w:history="1">
        <w:r w:rsidRPr="00E55AB7">
          <w:rPr>
            <w:i/>
            <w:iCs/>
            <w:sz w:val="16"/>
            <w:szCs w:val="16"/>
            <w:lang w:val="it-IT"/>
          </w:rPr>
          <w:t>53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18.275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60v°-61r°).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Decreto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baxo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presidente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nuevos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impuestos: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“Haviendo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llegado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necesidad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hazer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preciso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alivio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pueblos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carga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tributos,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resuelto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remitir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nuebos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impuestos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concedió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1656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ahora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baxen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quatro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entendiéndose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así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perteneze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tocare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particulares,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empezando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correr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presente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quedando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situados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correspondiente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misma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baja,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misma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proporción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[…].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febrero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Humanes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[presidente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Hacienda]”.</w:t>
      </w:r>
    </w:p>
    <w:p w14:paraId="1DE9FC05" w14:textId="19D67D4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40" w:anchor="bodyftn54" w:history="1">
        <w:r w:rsidRPr="00E55AB7">
          <w:rPr>
            <w:i/>
            <w:iCs/>
            <w:sz w:val="16"/>
            <w:szCs w:val="16"/>
            <w:lang w:val="it-IT"/>
          </w:rPr>
          <w:t>54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Bartolomé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CASALILLA,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centro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periferia…”,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60.</w:t>
      </w:r>
    </w:p>
    <w:p w14:paraId="347620B6" w14:textId="0BF23FD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41" w:anchor="bodyftn55" w:history="1">
        <w:r w:rsidRPr="00E55AB7">
          <w:rPr>
            <w:i/>
            <w:iCs/>
            <w:sz w:val="16"/>
            <w:szCs w:val="16"/>
            <w:lang w:val="it-IT"/>
          </w:rPr>
          <w:t>55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procedimiento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elevó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“arbitrio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fortuna”.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hecho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arrendador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mantiene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poder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mismo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había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arbitrio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cobrasen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derechos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“añinos”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(corderos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menos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año).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Hizo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propuesta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aceptada,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perpetuándose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partir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entonces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figura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impositiva.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noticias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vicisitudes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periodo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figura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arrendadores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segunda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mitad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arrendadores”,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Hispania,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203-224.</w:t>
      </w:r>
    </w:p>
    <w:p w14:paraId="32D1C3BE" w14:textId="4D9159B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42" w:anchor="bodyftn56" w:history="1">
        <w:r w:rsidRPr="00E55AB7">
          <w:rPr>
            <w:i/>
            <w:iCs/>
            <w:sz w:val="16"/>
            <w:szCs w:val="16"/>
            <w:lang w:val="it-IT"/>
          </w:rPr>
          <w:t>56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Jean-Pierre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DEDIEU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Céline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LEBRE,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“Monarchie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patriciats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municipaux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Charles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renouvellement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millions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siècle”,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escrito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243" w:history="1">
        <w:r w:rsidRPr="00E55AB7">
          <w:rPr>
            <w:i/>
            <w:iCs/>
            <w:sz w:val="16"/>
            <w:szCs w:val="16"/>
            <w:lang w:val="it-IT"/>
          </w:rPr>
          <w:t>https://halshs.archives-ouvertes.fr/halshs-00004682/</w:t>
        </w:r>
      </w:hyperlink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.</w:t>
      </w:r>
    </w:p>
    <w:p w14:paraId="344F1525" w14:textId="1B533AE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44" w:anchor="bodyftn57" w:history="1">
        <w:r w:rsidRPr="00E55AB7">
          <w:rPr>
            <w:i/>
            <w:iCs/>
            <w:sz w:val="16"/>
            <w:szCs w:val="16"/>
            <w:lang w:val="it-IT"/>
          </w:rPr>
          <w:t>57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“Administration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Resources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Mainland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First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Phases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Spanish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Succession”,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BOWEN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Agustín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GONZÁLEZ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ENCISO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Mobilising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Resources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War: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Britain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Spain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Work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During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Early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Period,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Pamplona: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EUNSA,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2006,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135-146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135-136.</w:t>
      </w:r>
    </w:p>
    <w:p w14:paraId="58EB08B7" w14:textId="257C5C6A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45" w:anchor="bodyftn58" w:history="1">
        <w:r w:rsidRPr="00E55AB7">
          <w:rPr>
            <w:i/>
            <w:iCs/>
            <w:sz w:val="16"/>
            <w:szCs w:val="16"/>
            <w:lang w:val="it-IT"/>
          </w:rPr>
          <w:t>58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canon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nobleza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Hispánica: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Anata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Mercedes”,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Alberto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MARCOS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MARTÍN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Simancas.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Homenaje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Rodríguez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Diego,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Valladolid: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Consejería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Cultura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Turismo,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705-726.</w:t>
      </w:r>
    </w:p>
    <w:p w14:paraId="4BBA35A0" w14:textId="762E0CC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46" w:anchor="bodyftn59" w:history="1">
        <w:r w:rsidRPr="00E55AB7">
          <w:rPr>
            <w:i/>
            <w:iCs/>
            <w:sz w:val="16"/>
            <w:szCs w:val="16"/>
            <w:lang w:val="it-IT"/>
          </w:rPr>
          <w:t>59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Id.,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banqueros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crisis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Hispánica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1640,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Marcial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Pons,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171-173.</w:t>
      </w:r>
    </w:p>
    <w:p w14:paraId="41A814E4" w14:textId="2FABCC5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47" w:anchor="bodyftn60" w:history="1">
        <w:r w:rsidRPr="00E55AB7">
          <w:rPr>
            <w:i/>
            <w:iCs/>
            <w:sz w:val="16"/>
            <w:szCs w:val="16"/>
            <w:lang w:val="it-IT"/>
          </w:rPr>
          <w:t>60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Ángel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TAPIA,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justicia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venta.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beneficio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cargos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americanos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audiencia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(1683-1700)”,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Anuario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Americanos,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63-90.</w:t>
      </w:r>
    </w:p>
    <w:p w14:paraId="68363988" w14:textId="3739B50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48" w:anchor="bodyftn61" w:history="1">
        <w:r w:rsidRPr="00E55AB7">
          <w:rPr>
            <w:i/>
            <w:iCs/>
            <w:sz w:val="16"/>
            <w:szCs w:val="16"/>
            <w:lang w:val="it-IT"/>
          </w:rPr>
          <w:t>61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ANDÚJAR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venalidad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plazas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oficio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archivero”,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Simancas…,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73-96.</w:t>
      </w:r>
    </w:p>
    <w:p w14:paraId="0349F3EC" w14:textId="3F1F706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49" w:anchor="bodyftn62" w:history="1">
        <w:r w:rsidRPr="00E55AB7">
          <w:rPr>
            <w:i/>
            <w:iCs/>
            <w:sz w:val="16"/>
            <w:szCs w:val="16"/>
            <w:lang w:val="it-IT"/>
          </w:rPr>
          <w:t>62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FELICES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FUENTE,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“Recompensar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honores: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crecimiento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nobleza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titulada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Felipe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IV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Studia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Historica.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409-435.</w:t>
      </w:r>
    </w:p>
    <w:p w14:paraId="471F4C39" w14:textId="1EB0D71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0" w:anchor="bodyftn63" w:history="1">
        <w:r w:rsidRPr="00E55AB7">
          <w:rPr>
            <w:i/>
            <w:iCs/>
            <w:sz w:val="16"/>
            <w:szCs w:val="16"/>
            <w:lang w:val="it-IT"/>
          </w:rPr>
          <w:t>63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RODRÍGUEZ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HERNÁNDEZ,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creación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títulos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Felipe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IV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Concesiones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ritmos”,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Julián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Pablo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DÍAZ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LÓPEZ,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ANDÚJAR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Ángel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GALÁN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(eds.),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familias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nobleza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Granada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entre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XV-XVIII,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Granada: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Granada,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169-185.</w:t>
      </w:r>
    </w:p>
    <w:p w14:paraId="16BBF5FD" w14:textId="61602AC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1" w:anchor="bodyftn64" w:history="1">
        <w:r w:rsidRPr="00E55AB7">
          <w:rPr>
            <w:i/>
            <w:iCs/>
            <w:sz w:val="16"/>
            <w:szCs w:val="16"/>
            <w:lang w:val="it-IT"/>
          </w:rPr>
          <w:t>64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Ignacio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FORTEA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PÉREZ,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donativos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(1625-1637):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beneficio?”,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RIBOT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GARCÍA,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Luigi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ROSA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BELLOSO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MARTÍN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(coord.),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Pensamiento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Época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IX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seminario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organizado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instituto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“Simancas”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Valladolid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Istituto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Italiano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gli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Studi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Filosofici”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Nápoles,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CSIC,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31-76;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donativos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época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incidencia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aristocracia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BELÉN,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fiscal…,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257-267.</w:t>
      </w:r>
    </w:p>
    <w:p w14:paraId="43D895C5" w14:textId="09F3EA2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2" w:anchor="bodyftn65" w:history="1">
        <w:r w:rsidRPr="00E55AB7">
          <w:rPr>
            <w:i/>
            <w:iCs/>
            <w:sz w:val="16"/>
            <w:szCs w:val="16"/>
            <w:lang w:val="it-IT"/>
          </w:rPr>
          <w:t>65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ESCALONA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JIMÉNEZ,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donativos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ciudad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Sevilla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durante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Forma.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Serie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IV,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281-301.</w:t>
      </w:r>
    </w:p>
    <w:p w14:paraId="66F67C82" w14:textId="52E584A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3" w:anchor="bodyftn66" w:history="1">
        <w:r w:rsidRPr="00E55AB7">
          <w:rPr>
            <w:i/>
            <w:iCs/>
            <w:sz w:val="16"/>
            <w:szCs w:val="16"/>
            <w:lang w:val="it-IT"/>
          </w:rPr>
          <w:t>66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Giovanni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TERRASA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LOZANO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(eds.),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Estrategias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culturales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circulación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nueva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nobleza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Europa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(1570-1707),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Aranjuez: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Calles,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2016.</w:t>
      </w:r>
    </w:p>
    <w:p w14:paraId="19136E2E" w14:textId="43C7029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4" w:anchor="bodyftn67" w:history="1">
        <w:r w:rsidRPr="00E55AB7">
          <w:rPr>
            <w:i/>
            <w:iCs/>
            <w:sz w:val="16"/>
            <w:szCs w:val="16"/>
            <w:lang w:val="it-IT"/>
          </w:rPr>
          <w:t>67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Además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Medinaceli,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estaría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integrada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Villamayor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Gil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Castejón,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propio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Luis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Moreno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Ponce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Humanes,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procurador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Diego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Cetina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secretario,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Ignacio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Bautista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Rivas.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Noticias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preliminares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Archivo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Simancas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(AGS),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Juntas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(CJH),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1404,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Consulta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marzo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1680.</w:t>
      </w:r>
    </w:p>
    <w:p w14:paraId="1976A438" w14:textId="56813CC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5" w:anchor="bodyftn68" w:history="1">
        <w:r w:rsidRPr="00E55AB7">
          <w:rPr>
            <w:i/>
            <w:iCs/>
            <w:sz w:val="16"/>
            <w:szCs w:val="16"/>
            <w:lang w:val="it-IT"/>
          </w:rPr>
          <w:t>68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ejemplo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concreto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resultados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evolución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‘Cientos’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Zamora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provincia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ambiente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Primer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Congreso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Zamora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Provincia,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Zamora: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Diputación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Zamora,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641-646.</w:t>
      </w:r>
    </w:p>
    <w:p w14:paraId="7786B316" w14:textId="092D82B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6" w:anchor="bodyftn69" w:history="1">
        <w:r w:rsidRPr="00E55AB7">
          <w:rPr>
            <w:i/>
            <w:iCs/>
            <w:sz w:val="16"/>
            <w:szCs w:val="16"/>
            <w:lang w:val="it-IT"/>
          </w:rPr>
          <w:t>69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DUBET,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“¿La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importación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francés?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Acerca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algunas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administración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principios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25,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2007,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207-233.</w:t>
      </w:r>
    </w:p>
    <w:p w14:paraId="05913C6C" w14:textId="678DB622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7" w:anchor="bodyftn70" w:history="1">
        <w:r w:rsidRPr="00E55AB7">
          <w:rPr>
            <w:i/>
            <w:iCs/>
            <w:sz w:val="16"/>
            <w:szCs w:val="16"/>
            <w:lang w:val="it-IT"/>
          </w:rPr>
          <w:t>70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Julio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MUÑOZ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RODRÍGUEZ,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superintendente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intendente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borbónico: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evolución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gestión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recursos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hispánica”,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española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francesa,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XVI-XVIII,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Velázquez,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131-141.</w:t>
      </w:r>
    </w:p>
    <w:p w14:paraId="2FC79E3A" w14:textId="03AF09D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8" w:anchor="bodyftn71" w:history="1">
        <w:r w:rsidRPr="00E55AB7">
          <w:rPr>
            <w:i/>
            <w:iCs/>
            <w:sz w:val="16"/>
            <w:szCs w:val="16"/>
            <w:lang w:val="it-IT"/>
          </w:rPr>
          <w:t>71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Beatriz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CÁRCELES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fraude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(1658-1700),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Banco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149-150.</w:t>
      </w:r>
    </w:p>
    <w:p w14:paraId="180DEA3E" w14:textId="36F9DBE1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59" w:anchor="bodyftn72" w:history="1">
        <w:r w:rsidRPr="00E55AB7">
          <w:rPr>
            <w:i/>
            <w:iCs/>
            <w:sz w:val="16"/>
            <w:szCs w:val="16"/>
            <w:lang w:val="it-IT"/>
          </w:rPr>
          <w:t>72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SÁNCHEZ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BELÉN,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“Absolutismo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XVII: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encabezamiento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(1682-1685)”,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Espacio,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Forma,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1989,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175-218.</w:t>
      </w:r>
    </w:p>
    <w:p w14:paraId="68E017D3" w14:textId="7820108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0" w:anchor="bodyftn73" w:history="1">
        <w:r w:rsidRPr="00E55AB7">
          <w:rPr>
            <w:i/>
            <w:iCs/>
            <w:sz w:val="16"/>
            <w:szCs w:val="16"/>
            <w:lang w:val="it-IT"/>
          </w:rPr>
          <w:t>73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Francisco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ANDÚJAR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“Reforma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‘valimiento’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Montalto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(1691-1694)”,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fragmentos: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Estudios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homenaje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Pablo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Fernández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Albaladejo,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UAM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Ediciones,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537-550.</w:t>
      </w:r>
    </w:p>
    <w:p w14:paraId="77FEE88B" w14:textId="573D401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1" w:anchor="bodyftn74" w:history="1">
        <w:r w:rsidRPr="00E55AB7">
          <w:rPr>
            <w:i/>
            <w:iCs/>
            <w:sz w:val="16"/>
            <w:szCs w:val="16"/>
            <w:lang w:val="it-IT"/>
          </w:rPr>
          <w:t>74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RIBALTA,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16.</w:t>
      </w:r>
    </w:p>
    <w:p w14:paraId="092C161C" w14:textId="4CB98949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2" w:anchor="bodyftn75" w:history="1">
        <w:r w:rsidRPr="00E55AB7">
          <w:rPr>
            <w:i/>
            <w:iCs/>
            <w:sz w:val="16"/>
            <w:szCs w:val="16"/>
            <w:lang w:val="it-IT"/>
          </w:rPr>
          <w:t>75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AGS,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Dirección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Tesoro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(DGT),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inv.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629.</w:t>
      </w:r>
    </w:p>
    <w:p w14:paraId="7B58DC27" w14:textId="40A1214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3" w:anchor="bodyftn76" w:history="1">
        <w:r w:rsidRPr="00E55AB7">
          <w:rPr>
            <w:i/>
            <w:iCs/>
            <w:sz w:val="16"/>
            <w:szCs w:val="16"/>
            <w:lang w:val="it-IT"/>
          </w:rPr>
          <w:t>76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ÁLVAREZ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OSORIO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REDÍN,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Zelador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común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1687,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2.</w:t>
      </w:r>
    </w:p>
    <w:p w14:paraId="1B02B5E9" w14:textId="6BA0DC4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4" w:anchor="bodyftn77" w:history="1">
        <w:r w:rsidRPr="00E55AB7">
          <w:rPr>
            <w:i/>
            <w:iCs/>
            <w:sz w:val="16"/>
            <w:szCs w:val="16"/>
            <w:lang w:val="it-IT"/>
          </w:rPr>
          <w:t>77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Antoni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FURIÓ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DIEGO,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“Deuda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pública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intereses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privados.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Finanzas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municipales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Corona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Aragón”,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Media: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Revista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35-79.</w:t>
      </w:r>
    </w:p>
    <w:p w14:paraId="52097B4B" w14:textId="5A68F21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5" w:anchor="bodyftn78" w:history="1">
        <w:r w:rsidRPr="00E55AB7">
          <w:rPr>
            <w:i/>
            <w:iCs/>
            <w:sz w:val="16"/>
            <w:szCs w:val="16"/>
            <w:lang w:val="it-IT"/>
          </w:rPr>
          <w:t>78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evolución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Mª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SAAVEDRA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(ed.),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cit.,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147-164.</w:t>
      </w:r>
    </w:p>
    <w:p w14:paraId="50CBC94E" w14:textId="35E97CB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6" w:anchor="bodyftn79" w:history="1">
        <w:r w:rsidRPr="00E55AB7">
          <w:rPr>
            <w:i/>
            <w:iCs/>
            <w:sz w:val="16"/>
            <w:szCs w:val="16"/>
            <w:lang w:val="it-IT"/>
          </w:rPr>
          <w:t>79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Cinco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Géneros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reservados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descuentos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eran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hospitales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hospicios,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sufragios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almas,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redención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cautivos,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conventos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pobres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monjas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destinados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sufragar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Corpus.</w:t>
      </w:r>
    </w:p>
    <w:p w14:paraId="34F6A61B" w14:textId="05B1EED4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7" w:anchor="bodyftn80" w:history="1">
        <w:r w:rsidRPr="00E55AB7">
          <w:rPr>
            <w:i/>
            <w:iCs/>
            <w:sz w:val="16"/>
            <w:szCs w:val="16"/>
            <w:lang w:val="it-IT"/>
          </w:rPr>
          <w:t>80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Gouernadora.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Assiento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escritura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Concordia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celebro...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onze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febrero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passado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seiscientos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sesenta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seis,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administracion,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colecturia,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cobrança,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paga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gracia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excusado,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capítulo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magestad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seruido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hazer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merced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Eclesiastico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reseruar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tuuiessen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Cabildos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eclesiásticos,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15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diciembre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1667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copia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Catedral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Segovia,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Archivo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Capitular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(ACP),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L-110-39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también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Gouernadora.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quanto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assiento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escritura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concordia,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celebró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orden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Congregacion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Iglesias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Metropolitanas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Catedrales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Reynos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Corona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Diziembre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proximo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passado,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administracion,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colecturia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[…]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capitulo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tenor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siguiente.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quanto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Magestad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seruido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hazer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merced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Eclesiastico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reseruar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tuuiessen,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Cédula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febrero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1666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copia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1666.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Similares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documentos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capítulos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reservas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año1666: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Catedral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Segovia,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ACP,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L-111-10;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1673: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Catedral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Segovia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E-098-01;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1679: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VE/26-41;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1688: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VE/201-53;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1697: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Academia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(RAH),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9/1159,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128-137.</w:t>
      </w:r>
    </w:p>
    <w:p w14:paraId="754F1B71" w14:textId="63E14E5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8" w:anchor="bodyftn81" w:history="1">
        <w:r w:rsidRPr="00E55AB7">
          <w:rPr>
            <w:i/>
            <w:iCs/>
            <w:sz w:val="16"/>
            <w:szCs w:val="16"/>
            <w:lang w:val="it-IT"/>
          </w:rPr>
          <w:t>81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AHN,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Diversos,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2030,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marzo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1635.</w:t>
      </w:r>
    </w:p>
    <w:p w14:paraId="76DCC2BF" w14:textId="645878A7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69" w:anchor="bodyftn82" w:history="1">
        <w:r w:rsidRPr="00E55AB7">
          <w:rPr>
            <w:i/>
            <w:iCs/>
            <w:sz w:val="16"/>
            <w:szCs w:val="16"/>
            <w:lang w:val="it-IT"/>
          </w:rPr>
          <w:t>82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2289,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55r°a-56v°b,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Decreto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10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febrero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1677.</w:t>
      </w:r>
    </w:p>
    <w:p w14:paraId="0E280D9B" w14:textId="473BF11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70" w:anchor="bodyftn83" w:history="1">
        <w:r w:rsidRPr="00E55AB7">
          <w:rPr>
            <w:i/>
            <w:iCs/>
            <w:sz w:val="16"/>
            <w:szCs w:val="16"/>
            <w:lang w:val="it-IT"/>
          </w:rPr>
          <w:t>83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Josefina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SOTO,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‘valimiento’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(1677-1679)”,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Espacio,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Tiempo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Forma,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Serie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4ª,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Moderna,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1990,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197-211.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acceso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gobierno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18740,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exp.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19r°-20v°: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“Pleito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Omenaje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hecho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Grandes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Señores”;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Archivo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Histórico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Nacional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(AHN),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879,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279r°a-282v°b;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2034,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181r°a-182v°b;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18211,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19r°a-21v°b.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Pedro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BECERRA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SERRANO,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Panegírico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sobre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resoluciones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obrado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retiro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Feliz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venida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Austria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Aragón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V.E./203-7).</w:t>
      </w:r>
    </w:p>
    <w:p w14:paraId="319E9C4C" w14:textId="5596877A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71" w:anchor="bodyftn84" w:history="1">
        <w:r w:rsidRPr="00E55AB7">
          <w:rPr>
            <w:i/>
            <w:iCs/>
            <w:sz w:val="16"/>
            <w:szCs w:val="16"/>
            <w:lang w:val="it-IT"/>
          </w:rPr>
          <w:t>84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Álvaro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PINTADO,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Castilla.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Apogeo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instrumento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Crédito”,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Hispania,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1963,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65-66.</w:t>
      </w:r>
    </w:p>
    <w:p w14:paraId="2CDED0CC" w14:textId="18DADB3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72" w:anchor="bodyftn85" w:history="1">
        <w:r w:rsidRPr="00E55AB7">
          <w:rPr>
            <w:i/>
            <w:iCs/>
            <w:sz w:val="16"/>
            <w:szCs w:val="16"/>
            <w:lang w:val="it-IT"/>
          </w:rPr>
          <w:t>85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RAH,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14/11556(14):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“Señor.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Colegio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Magestad,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titulo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Phelipe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Santiago,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Alcalà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[…].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Suplica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à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Magestad,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mayor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rendimiento,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sirva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expedir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Decreto,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reserven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desquentos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valimientos,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dotacion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ò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defecto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espera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paterna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magnificencia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Magestad.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1683”.</w:t>
      </w:r>
    </w:p>
    <w:p w14:paraId="7AFCFCFE" w14:textId="19F0B573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73" w:anchor="bodyftn86" w:history="1">
        <w:r w:rsidRPr="00E55AB7">
          <w:rPr>
            <w:i/>
            <w:iCs/>
            <w:sz w:val="16"/>
            <w:szCs w:val="16"/>
            <w:lang w:val="it-IT"/>
          </w:rPr>
          <w:t>86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José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CANGA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ARGUELLES,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Diccionario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Hacienda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aplicación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España,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Madrid: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Imprenta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Marcelino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Calero,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1834,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28.</w:t>
      </w:r>
    </w:p>
    <w:p w14:paraId="5682A923" w14:textId="099B5535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74" w:anchor="bodyftn87" w:history="1">
        <w:r w:rsidRPr="00E55AB7">
          <w:rPr>
            <w:i/>
            <w:iCs/>
            <w:sz w:val="16"/>
            <w:szCs w:val="16"/>
            <w:lang w:val="it-IT"/>
          </w:rPr>
          <w:t>87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Relacion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1681.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tenian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Abadesa,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Religiosas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Convento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Plazido,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Orden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Benito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Corte,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situados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diferentes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diferentes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Privilegios,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parece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doze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Certificaciones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dadas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Contadores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Relaciones,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Reyno.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tienen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cabimento,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à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quedado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reducidos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conforme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ordenes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1686.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1689.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Magestad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valido,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importa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tenido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cabimiento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año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1693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(AHN,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Biblioteca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Auxiliar,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Clero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secular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regular,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3769).</w:t>
      </w:r>
    </w:p>
    <w:p w14:paraId="6D9F9022" w14:textId="4579BE2B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75" w:anchor="bodyftn88" w:history="1">
        <w:r w:rsidRPr="00E55AB7">
          <w:rPr>
            <w:i/>
            <w:iCs/>
            <w:sz w:val="16"/>
            <w:szCs w:val="16"/>
            <w:lang w:val="it-IT"/>
          </w:rPr>
          <w:t>88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AHN,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Biblioteca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Auxiliar,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Clero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secular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regular,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3577: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Rey.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quanto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Iglesia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Magistral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Alcalà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Henares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Privilegio,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antelacion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Antigua,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Libros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Relaciones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tiene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Data,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quento,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ciento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veinte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cinco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maravedis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perpetuo,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situados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quinientos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maravedis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Alcavalas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Partido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Marquesado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Villena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[…]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visto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Hazienda,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convenido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mediante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resolvi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[…]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tenga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cumplimiento,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presente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à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Administradores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dichos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Partidos,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Tesoreros,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Depositarios,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Arrendadores,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otras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Personas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à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tocare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paga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dichos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[…]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dèn,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paguen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à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quien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ere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legitima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dicha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Iglesia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Magistral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Alcalá”.</w:t>
      </w:r>
    </w:p>
    <w:p w14:paraId="1D696230" w14:textId="2EB9651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76" w:anchor="bodyftn89" w:history="1">
        <w:r w:rsidRPr="00E55AB7">
          <w:rPr>
            <w:i/>
            <w:iCs/>
            <w:sz w:val="16"/>
            <w:szCs w:val="16"/>
            <w:lang w:val="it-IT"/>
          </w:rPr>
          <w:t>89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Manuel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ÁLVAREZ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OSORIO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REDÍN,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Discursos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político-económicos: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Discurso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causas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ofenden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remedios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eficaces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todas.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Extensión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política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económica,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mejor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piedra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crisol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verdades,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descubrir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tesoros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necesita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ésta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Católica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Monarquía.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Celador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para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bien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común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(BNE,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V.A.,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mss/6659,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fol.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162r°a-164r°a).</w:t>
      </w:r>
    </w:p>
    <w:p w14:paraId="6EE88C66" w14:textId="12846D8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77" w:anchor="bodyftn90" w:history="1">
        <w:r w:rsidRPr="00E55AB7">
          <w:rPr>
            <w:i/>
            <w:iCs/>
            <w:sz w:val="16"/>
            <w:szCs w:val="16"/>
            <w:lang w:val="it-IT"/>
          </w:rPr>
          <w:t>90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Archivo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Municipal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Segovia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(AMS),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843-25(3),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28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mayo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1696: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“Aviendo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reconocido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Consejo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Hazienda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inconvenientes,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perjuyzios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seguido,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legitimaciones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pertenencias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situados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Rentas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servicios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Millones,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haga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Tesoreros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[…]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Arrrendadores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vna,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no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libros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mercedes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Magestad,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donde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vnicamente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toca.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Acordò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punto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general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prohiba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à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todos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Arrendadores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[…]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deban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pagar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èl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que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dueños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legitimen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poder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pertenencias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juros”.</w:t>
      </w:r>
    </w:p>
    <w:p w14:paraId="5C2B6911" w14:textId="7E2A225C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proofErr w:type="spellStart"/>
      <w:r w:rsidRPr="00E55AB7">
        <w:rPr>
          <w:rFonts w:ascii="Adobe Garamond Pro" w:hAnsi="Adobe Garamond Pro"/>
          <w:b/>
          <w:bCs/>
          <w:i/>
          <w:iCs/>
        </w:rPr>
        <w:t>Pour</w:t>
      </w:r>
      <w:proofErr w:type="spellEnd"/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proofErr w:type="spellStart"/>
      <w:r w:rsidRPr="00E55AB7">
        <w:rPr>
          <w:rFonts w:ascii="Adobe Garamond Pro" w:hAnsi="Adobe Garamond Pro"/>
          <w:b/>
          <w:bCs/>
          <w:i/>
          <w:iCs/>
        </w:rPr>
        <w:t>citer</w:t>
      </w:r>
      <w:proofErr w:type="spellEnd"/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proofErr w:type="spellStart"/>
      <w:r w:rsidRPr="00E55AB7">
        <w:rPr>
          <w:rFonts w:ascii="Adobe Garamond Pro" w:hAnsi="Adobe Garamond Pro"/>
          <w:b/>
          <w:bCs/>
          <w:i/>
          <w:iCs/>
        </w:rPr>
        <w:t>cet</w:t>
      </w:r>
      <w:proofErr w:type="spellEnd"/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proofErr w:type="spellStart"/>
      <w:r w:rsidRPr="00E55AB7">
        <w:rPr>
          <w:rFonts w:ascii="Adobe Garamond Pro" w:hAnsi="Adobe Garamond Pro"/>
          <w:b/>
          <w:bCs/>
          <w:i/>
          <w:iCs/>
        </w:rPr>
        <w:t>article</w:t>
      </w:r>
      <w:proofErr w:type="spellEnd"/>
    </w:p>
    <w:p w14:paraId="086AAA6A" w14:textId="74DEEE90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proofErr w:type="spellStart"/>
      <w:r w:rsidRPr="00E55AB7">
        <w:rPr>
          <w:rFonts w:ascii="Adobe Garamond Pro" w:hAnsi="Adobe Garamond Pro"/>
          <w:b/>
          <w:bCs/>
        </w:rPr>
        <w:t>Référence</w:t>
      </w:r>
      <w:proofErr w:type="spellEnd"/>
      <w:r w:rsid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E55AB7">
        <w:rPr>
          <w:rFonts w:ascii="Adobe Garamond Pro" w:hAnsi="Adobe Garamond Pro"/>
          <w:b/>
          <w:bCs/>
        </w:rPr>
        <w:t>électronique</w:t>
      </w:r>
      <w:proofErr w:type="spellEnd"/>
    </w:p>
    <w:p w14:paraId="7F1853EF" w14:textId="3B82A1CD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Carmen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Sanz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Ayán,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«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estímulos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reformistas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sus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límites: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Fiscalidad,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moneda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y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deuda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reinado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Carlos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»,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e-Spania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[En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ligne],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29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|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février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mis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ligne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01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février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2018,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consulté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31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juillet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2025.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URL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http://journals.openedition.org/e-spania/27532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;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DOI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https://doi.org/10.4000/e-spania.27532</w:t>
      </w:r>
    </w:p>
    <w:p w14:paraId="671057A3" w14:textId="15993F96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proofErr w:type="spellStart"/>
      <w:r w:rsidRPr="00E55AB7">
        <w:rPr>
          <w:rFonts w:ascii="Adobe Garamond Pro" w:hAnsi="Adobe Garamond Pro"/>
          <w:b/>
          <w:bCs/>
          <w:i/>
          <w:iCs/>
        </w:rPr>
        <w:t>Cet</w:t>
      </w:r>
      <w:proofErr w:type="spellEnd"/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proofErr w:type="spellStart"/>
      <w:r w:rsidRPr="00E55AB7">
        <w:rPr>
          <w:rFonts w:ascii="Adobe Garamond Pro" w:hAnsi="Adobe Garamond Pro"/>
          <w:b/>
          <w:bCs/>
          <w:i/>
          <w:iCs/>
        </w:rPr>
        <w:t>article</w:t>
      </w:r>
      <w:proofErr w:type="spellEnd"/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proofErr w:type="spellStart"/>
      <w:r w:rsidRPr="00E55AB7">
        <w:rPr>
          <w:rFonts w:ascii="Adobe Garamond Pro" w:hAnsi="Adobe Garamond Pro"/>
          <w:b/>
          <w:bCs/>
          <w:i/>
          <w:iCs/>
        </w:rPr>
        <w:t>est</w:t>
      </w:r>
      <w:proofErr w:type="spellEnd"/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r w:rsidRPr="00E55AB7">
        <w:rPr>
          <w:rFonts w:ascii="Adobe Garamond Pro" w:hAnsi="Adobe Garamond Pro"/>
          <w:b/>
          <w:bCs/>
          <w:i/>
          <w:iCs/>
        </w:rPr>
        <w:t>cité</w:t>
      </w:r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r w:rsidRPr="00E55AB7">
        <w:rPr>
          <w:rFonts w:ascii="Adobe Garamond Pro" w:hAnsi="Adobe Garamond Pro"/>
          <w:b/>
          <w:bCs/>
          <w:i/>
          <w:iCs/>
        </w:rPr>
        <w:t>par</w:t>
      </w:r>
    </w:p>
    <w:p w14:paraId="78FEE892" w14:textId="14CDF188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lastRenderedPageBreak/>
        <w:t>Tavárez,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Fidel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J..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(2023)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Free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Ports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within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Empire: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The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Intellectual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Origins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Spain’s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Intra-Imperial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System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of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Free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Trade,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1765–1789.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Global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Intellectual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History,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8.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DOI: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hyperlink r:id="rId278" w:history="1">
        <w:r w:rsidRPr="00E55AB7">
          <w:rPr>
            <w:i/>
            <w:iCs/>
            <w:sz w:val="16"/>
            <w:szCs w:val="16"/>
            <w:lang w:val="it-IT"/>
          </w:rPr>
          <w:t>10.1080/23801883.2023.2280079</w:t>
        </w:r>
      </w:hyperlink>
    </w:p>
    <w:p w14:paraId="6B385C6D" w14:textId="77777777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</w:rPr>
      </w:pPr>
      <w:proofErr w:type="spellStart"/>
      <w:r w:rsidRPr="00E55AB7">
        <w:rPr>
          <w:rFonts w:ascii="Adobe Garamond Pro" w:hAnsi="Adobe Garamond Pro"/>
          <w:b/>
          <w:bCs/>
          <w:i/>
          <w:iCs/>
        </w:rPr>
        <w:t>Auteur</w:t>
      </w:r>
      <w:proofErr w:type="spellEnd"/>
    </w:p>
    <w:p w14:paraId="3D0E191F" w14:textId="1E7D28F6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rFonts w:ascii="Adobe Garamond Pro" w:hAnsi="Adobe Garamond Pro"/>
          <w:i/>
          <w:iCs/>
          <w:sz w:val="16"/>
          <w:szCs w:val="16"/>
          <w:lang w:val="it-IT"/>
        </w:rPr>
      </w:pPr>
      <w:hyperlink r:id="rId279" w:history="1">
        <w:r w:rsidRPr="00E55AB7">
          <w:rPr>
            <w:i/>
            <w:iCs/>
            <w:sz w:val="16"/>
            <w:szCs w:val="16"/>
            <w:lang w:val="it-IT"/>
          </w:rPr>
          <w:t>Carmen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Sanz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Ayán</w:t>
        </w:r>
      </w:hyperlink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Universidad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Complutense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Real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Academia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de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la</w:t>
      </w:r>
      <w:r w:rsidR="006654BD">
        <w:rPr>
          <w:rFonts w:ascii="Adobe Garamond Pro" w:hAnsi="Adobe Garamond Pro"/>
          <w:i/>
          <w:iCs/>
          <w:sz w:val="16"/>
          <w:szCs w:val="16"/>
          <w:lang w:val="it-IT"/>
        </w:rPr>
        <w:t xml:space="preserve"> </w:t>
      </w:r>
      <w:r w:rsidRPr="00E55AB7">
        <w:rPr>
          <w:rFonts w:ascii="Adobe Garamond Pro" w:hAnsi="Adobe Garamond Pro"/>
          <w:i/>
          <w:iCs/>
          <w:sz w:val="16"/>
          <w:szCs w:val="16"/>
          <w:lang w:val="it-IT"/>
        </w:rPr>
        <w:t>Historia</w:t>
      </w:r>
    </w:p>
    <w:p w14:paraId="60E6911A" w14:textId="0184B3D7" w:rsidR="00E55AB7" w:rsidRPr="00E55AB7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  <w:i/>
          <w:iCs/>
        </w:rPr>
      </w:pPr>
      <w:proofErr w:type="spellStart"/>
      <w:r w:rsidRPr="00E55AB7">
        <w:rPr>
          <w:rFonts w:ascii="Adobe Garamond Pro" w:hAnsi="Adobe Garamond Pro"/>
          <w:b/>
          <w:bCs/>
          <w:i/>
          <w:iCs/>
        </w:rPr>
        <w:t>Articles</w:t>
      </w:r>
      <w:proofErr w:type="spellEnd"/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r w:rsidRPr="00E55AB7">
        <w:rPr>
          <w:rFonts w:ascii="Adobe Garamond Pro" w:hAnsi="Adobe Garamond Pro"/>
          <w:b/>
          <w:bCs/>
          <w:i/>
          <w:iCs/>
        </w:rPr>
        <w:t>du</w:t>
      </w:r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proofErr w:type="spellStart"/>
      <w:r w:rsidRPr="00E55AB7">
        <w:rPr>
          <w:rFonts w:ascii="Adobe Garamond Pro" w:hAnsi="Adobe Garamond Pro"/>
          <w:b/>
          <w:bCs/>
          <w:i/>
          <w:iCs/>
        </w:rPr>
        <w:t>même</w:t>
      </w:r>
      <w:proofErr w:type="spellEnd"/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proofErr w:type="spellStart"/>
      <w:r w:rsidRPr="00E55AB7">
        <w:rPr>
          <w:rFonts w:ascii="Adobe Garamond Pro" w:hAnsi="Adobe Garamond Pro"/>
          <w:b/>
          <w:bCs/>
          <w:i/>
          <w:iCs/>
        </w:rPr>
        <w:t>auteur</w:t>
      </w:r>
      <w:proofErr w:type="spellEnd"/>
    </w:p>
    <w:p w14:paraId="0859804B" w14:textId="45CF199F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i/>
          <w:iCs/>
          <w:sz w:val="16"/>
          <w:szCs w:val="16"/>
          <w:lang w:val="it-IT"/>
        </w:rPr>
      </w:pPr>
      <w:hyperlink r:id="rId280" w:history="1">
        <w:r w:rsidRPr="00E55AB7">
          <w:rPr>
            <w:i/>
            <w:iCs/>
            <w:sz w:val="16"/>
            <w:szCs w:val="16"/>
            <w:lang w:val="it-IT"/>
          </w:rPr>
          <w:t>Genoveses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en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la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Hermandad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del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Refugio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durante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el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siglo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XVII</w:t>
        </w:r>
      </w:hyperlink>
      <w:r w:rsidR="006654BD">
        <w:rPr>
          <w:i/>
          <w:iCs/>
          <w:sz w:val="16"/>
          <w:szCs w:val="16"/>
          <w:lang w:val="it-IT"/>
        </w:rPr>
        <w:t xml:space="preserve"> </w:t>
      </w:r>
      <w:r w:rsidRPr="00E55AB7">
        <w:rPr>
          <w:i/>
          <w:iCs/>
          <w:sz w:val="16"/>
          <w:szCs w:val="16"/>
          <w:lang w:val="it-IT"/>
        </w:rPr>
        <w:t>[Texte</w:t>
      </w:r>
      <w:r w:rsidR="006654BD">
        <w:rPr>
          <w:i/>
          <w:iCs/>
          <w:sz w:val="16"/>
          <w:szCs w:val="16"/>
          <w:lang w:val="it-IT"/>
        </w:rPr>
        <w:t xml:space="preserve"> </w:t>
      </w:r>
      <w:r w:rsidRPr="00E55AB7">
        <w:rPr>
          <w:i/>
          <w:iCs/>
          <w:sz w:val="16"/>
          <w:szCs w:val="16"/>
          <w:lang w:val="it-IT"/>
        </w:rPr>
        <w:t>intégral]</w:t>
      </w:r>
    </w:p>
    <w:p w14:paraId="6C9B7BA9" w14:textId="20F50BB0" w:rsidR="00E55AB7" w:rsidRPr="00E55AB7" w:rsidRDefault="00E55AB7" w:rsidP="00DD56D7">
      <w:pPr>
        <w:numPr>
          <w:ilvl w:val="0"/>
          <w:numId w:val="2"/>
        </w:numPr>
        <w:tabs>
          <w:tab w:val="clear" w:pos="720"/>
        </w:tabs>
        <w:spacing w:before="120" w:after="120" w:line="240" w:lineRule="auto"/>
        <w:ind w:left="426"/>
        <w:contextualSpacing/>
        <w:jc w:val="both"/>
        <w:rPr>
          <w:i/>
          <w:iCs/>
          <w:sz w:val="16"/>
          <w:szCs w:val="16"/>
          <w:lang w:val="it-IT"/>
        </w:rPr>
      </w:pPr>
      <w:r w:rsidRPr="00E55AB7">
        <w:rPr>
          <w:i/>
          <w:iCs/>
          <w:sz w:val="16"/>
          <w:szCs w:val="16"/>
          <w:lang w:val="it-IT"/>
        </w:rPr>
        <w:t>Paru</w:t>
      </w:r>
      <w:r w:rsidR="006654BD">
        <w:rPr>
          <w:i/>
          <w:iCs/>
          <w:sz w:val="16"/>
          <w:szCs w:val="16"/>
          <w:lang w:val="it-IT"/>
        </w:rPr>
        <w:t xml:space="preserve"> </w:t>
      </w:r>
      <w:r w:rsidRPr="00E55AB7">
        <w:rPr>
          <w:i/>
          <w:iCs/>
          <w:sz w:val="16"/>
          <w:szCs w:val="16"/>
          <w:lang w:val="it-IT"/>
        </w:rPr>
        <w:t>dans</w:t>
      </w:r>
      <w:r w:rsidR="006654BD">
        <w:rPr>
          <w:i/>
          <w:iCs/>
          <w:sz w:val="16"/>
          <w:szCs w:val="16"/>
          <w:lang w:val="it-IT"/>
        </w:rPr>
        <w:t xml:space="preserve"> </w:t>
      </w:r>
      <w:r w:rsidRPr="00E55AB7">
        <w:rPr>
          <w:i/>
          <w:iCs/>
          <w:sz w:val="16"/>
          <w:szCs w:val="16"/>
          <w:lang w:val="it-IT"/>
        </w:rPr>
        <w:t>e-Spania,</w:t>
      </w:r>
      <w:r w:rsidR="006654BD">
        <w:rPr>
          <w:i/>
          <w:iCs/>
          <w:sz w:val="16"/>
          <w:szCs w:val="16"/>
          <w:lang w:val="it-IT"/>
        </w:rPr>
        <w:t xml:space="preserve"> </w:t>
      </w:r>
      <w:hyperlink r:id="rId281" w:history="1">
        <w:r w:rsidRPr="00E55AB7">
          <w:rPr>
            <w:i/>
            <w:iCs/>
            <w:sz w:val="16"/>
            <w:szCs w:val="16"/>
            <w:lang w:val="it-IT"/>
          </w:rPr>
          <w:t>50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|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Février</w:t>
        </w:r>
        <w:r w:rsidR="006654BD">
          <w:rPr>
            <w:i/>
            <w:iCs/>
            <w:sz w:val="16"/>
            <w:szCs w:val="16"/>
            <w:lang w:val="it-IT"/>
          </w:rPr>
          <w:t xml:space="preserve"> </w:t>
        </w:r>
        <w:r w:rsidRPr="00E55AB7">
          <w:rPr>
            <w:i/>
            <w:iCs/>
            <w:sz w:val="16"/>
            <w:szCs w:val="16"/>
            <w:lang w:val="it-IT"/>
          </w:rPr>
          <w:t>2025</w:t>
        </w:r>
      </w:hyperlink>
    </w:p>
    <w:p w14:paraId="79480729" w14:textId="48AD043E" w:rsidR="00635FE7" w:rsidRPr="008F2DE0" w:rsidRDefault="00E55AB7" w:rsidP="008F2DE0">
      <w:pPr>
        <w:spacing w:before="120" w:after="120" w:line="240" w:lineRule="auto"/>
        <w:jc w:val="both"/>
        <w:rPr>
          <w:rFonts w:ascii="Adobe Garamond Pro" w:hAnsi="Adobe Garamond Pro"/>
          <w:b/>
          <w:bCs/>
          <w:i/>
          <w:iCs/>
        </w:rPr>
      </w:pPr>
      <w:proofErr w:type="spellStart"/>
      <w:r w:rsidRPr="00E55AB7">
        <w:rPr>
          <w:rFonts w:ascii="Adobe Garamond Pro" w:hAnsi="Adobe Garamond Pro"/>
          <w:b/>
          <w:bCs/>
          <w:i/>
          <w:iCs/>
        </w:rPr>
        <w:t>Droits</w:t>
      </w:r>
      <w:proofErr w:type="spellEnd"/>
      <w:r w:rsidR="006654BD">
        <w:rPr>
          <w:rFonts w:ascii="Adobe Garamond Pro" w:hAnsi="Adobe Garamond Pro"/>
          <w:b/>
          <w:bCs/>
          <w:i/>
          <w:iCs/>
        </w:rPr>
        <w:t xml:space="preserve"> </w:t>
      </w:r>
      <w:proofErr w:type="spellStart"/>
      <w:r w:rsidRPr="00E55AB7">
        <w:rPr>
          <w:rFonts w:ascii="Adobe Garamond Pro" w:hAnsi="Adobe Garamond Pro"/>
          <w:b/>
          <w:bCs/>
          <w:i/>
          <w:iCs/>
        </w:rPr>
        <w:t>d’auteur</w:t>
      </w:r>
      <w:proofErr w:type="spellEnd"/>
    </w:p>
    <w:p w14:paraId="06ABF292" w14:textId="77777777" w:rsidR="00635FE7" w:rsidRPr="008F2DE0" w:rsidRDefault="00635FE7" w:rsidP="008F2DE0">
      <w:pPr>
        <w:jc w:val="both"/>
        <w:rPr>
          <w:rFonts w:ascii="Adobe Garamond Pro" w:hAnsi="Adobe Garamond Pro"/>
        </w:rPr>
      </w:pPr>
    </w:p>
    <w:p w14:paraId="56A6905D" w14:textId="77777777" w:rsidR="00635FE7" w:rsidRPr="008F2DE0" w:rsidRDefault="00635FE7" w:rsidP="008F2DE0">
      <w:pPr>
        <w:jc w:val="both"/>
        <w:rPr>
          <w:rFonts w:ascii="Adobe Garamond Pro" w:hAnsi="Adobe Garamond Pro"/>
        </w:rPr>
      </w:pPr>
    </w:p>
    <w:p w14:paraId="6098CC1A" w14:textId="77777777" w:rsidR="00635FE7" w:rsidRPr="008F2DE0" w:rsidRDefault="00635FE7" w:rsidP="008F2DE0">
      <w:pPr>
        <w:jc w:val="both"/>
        <w:rPr>
          <w:rFonts w:ascii="Adobe Garamond Pro" w:hAnsi="Adobe Garamond Pro"/>
        </w:rPr>
      </w:pPr>
    </w:p>
    <w:p w14:paraId="216A7A36" w14:textId="77777777" w:rsidR="00DD56D7" w:rsidRDefault="00DD56D7">
      <w:pPr>
        <w:rPr>
          <w:rFonts w:ascii="Adobe Garamond Pro" w:hAnsi="Adobe Garamond Pro"/>
        </w:rPr>
      </w:pPr>
      <w:r>
        <w:rPr>
          <w:rFonts w:ascii="Adobe Garamond Pro" w:hAnsi="Adobe Garamond Pro"/>
        </w:rPr>
        <w:br w:type="page"/>
      </w:r>
    </w:p>
    <w:p w14:paraId="4BE29BC0" w14:textId="464301EA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lastRenderedPageBreak/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matrimonio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María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Teresa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Austria,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hija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Felipe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IV,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Luis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XIV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Francia,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sellado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Tratado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Pirineos,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tuvo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un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impacto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económico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significativo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Corona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española.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bien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formalmente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dote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ascendía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500.000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escudos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oro,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realidad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que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España,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fuertemente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endeudada,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tuvo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dificultades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para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cumplir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pago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total.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Esto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exacerbó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situación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financiera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corona,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que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vio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obligada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recurrir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préstamos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otras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medidas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para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hacer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frente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compromisos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matrimoniales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precaria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situación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económica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reino.</w:t>
      </w:r>
      <w:r>
        <w:rPr>
          <w:rFonts w:ascii="Adobe Garamond Pro" w:hAnsi="Adobe Garamond Pro"/>
        </w:rPr>
        <w:t xml:space="preserve"> </w:t>
      </w:r>
    </w:p>
    <w:p w14:paraId="4F7E031E" w14:textId="4C4F494B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Contexto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Económico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España:</w:t>
      </w:r>
    </w:p>
    <w:p w14:paraId="304A8518" w14:textId="05CE6E73" w:rsidR="006654BD" w:rsidRPr="006654BD" w:rsidRDefault="006654BD" w:rsidP="006654BD">
      <w:pPr>
        <w:numPr>
          <w:ilvl w:val="0"/>
          <w:numId w:val="38"/>
        </w:num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  <w:b/>
          <w:bCs/>
        </w:rPr>
        <w:t>Guerra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y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Deuda:</w:t>
      </w:r>
    </w:p>
    <w:p w14:paraId="35E0B27A" w14:textId="357A00D0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Corona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española,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reinado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Felipe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IV,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estaba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inmersa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guerras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constantes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(Guerra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Treinta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Años,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conflictos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Inglaterra,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etc.)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una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situación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financiera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desastrosa,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una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deuda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pública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considerable.</w:t>
      </w:r>
    </w:p>
    <w:p w14:paraId="082BB41C" w14:textId="67DB48EA" w:rsidR="006654BD" w:rsidRPr="006654BD" w:rsidRDefault="006654BD" w:rsidP="006654BD">
      <w:pPr>
        <w:numPr>
          <w:ilvl w:val="0"/>
          <w:numId w:val="38"/>
        </w:num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  <w:b/>
          <w:bCs/>
        </w:rPr>
        <w:t>Inflación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y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Crisis:</w:t>
      </w:r>
    </w:p>
    <w:p w14:paraId="0FA95C15" w14:textId="5E787DFB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Además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deuda,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España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sufría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inflación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crisis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económicas,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que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dificultaba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aún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más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recaudación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impuestos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cumplimiento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sus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obligaciones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financieras.</w:t>
      </w:r>
    </w:p>
    <w:p w14:paraId="6F3E5729" w14:textId="201C65BF" w:rsidR="006654BD" w:rsidRPr="006654BD" w:rsidRDefault="006654BD" w:rsidP="006654BD">
      <w:pPr>
        <w:numPr>
          <w:ilvl w:val="0"/>
          <w:numId w:val="38"/>
        </w:num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  <w:b/>
          <w:bCs/>
        </w:rPr>
        <w:t>Sistema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Fiscal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Ineficiente:</w:t>
      </w:r>
    </w:p>
    <w:p w14:paraId="45A2AF50" w14:textId="56EBA28B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sistema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fiscal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español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ineficiente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dependía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gran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medida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remesas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plata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América,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que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eran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fluctuantes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no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siempre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suficientes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para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cubrir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necesidades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corona.</w:t>
      </w:r>
      <w:r>
        <w:rPr>
          <w:rFonts w:ascii="Adobe Garamond Pro" w:hAnsi="Adobe Garamond Pro"/>
        </w:rPr>
        <w:t xml:space="preserve"> </w:t>
      </w:r>
    </w:p>
    <w:p w14:paraId="0D2C6DCD" w14:textId="4224F411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Impacto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Dote:</w:t>
      </w:r>
    </w:p>
    <w:p w14:paraId="7C7D0DDD" w14:textId="7E2D1363" w:rsidR="006654BD" w:rsidRPr="006654BD" w:rsidRDefault="006654BD" w:rsidP="006654BD">
      <w:pPr>
        <w:numPr>
          <w:ilvl w:val="0"/>
          <w:numId w:val="39"/>
        </w:num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  <w:b/>
          <w:bCs/>
        </w:rPr>
        <w:t>Compromiso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Financiero:</w:t>
      </w:r>
    </w:p>
    <w:p w14:paraId="6489C08F" w14:textId="56DA46AE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Tratado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Pirineos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matrimonio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María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Teresa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Luis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XIV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establecieron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una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dote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500.000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escudos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oro,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una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suma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considerable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que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España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tenía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dificultades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para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pagar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debido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su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delicada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situación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financiera.</w:t>
      </w:r>
    </w:p>
    <w:p w14:paraId="13AD0FBC" w14:textId="52587D69" w:rsidR="006654BD" w:rsidRPr="006654BD" w:rsidRDefault="006654BD" w:rsidP="006654BD">
      <w:pPr>
        <w:numPr>
          <w:ilvl w:val="0"/>
          <w:numId w:val="39"/>
        </w:num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  <w:b/>
          <w:bCs/>
        </w:rPr>
        <w:t>Endeudamiento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Adicional:</w:t>
      </w:r>
    </w:p>
    <w:p w14:paraId="71415458" w14:textId="474967B4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necesidad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obtener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fondos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para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dote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llevó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corona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recurrir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préstamos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emisión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títulos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deuda,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que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incrementó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aún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más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su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endeudamiento.</w:t>
      </w:r>
    </w:p>
    <w:p w14:paraId="724DA4E2" w14:textId="672CD0D7" w:rsidR="006654BD" w:rsidRPr="006654BD" w:rsidRDefault="006654BD" w:rsidP="006654BD">
      <w:pPr>
        <w:numPr>
          <w:ilvl w:val="0"/>
          <w:numId w:val="39"/>
        </w:num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  <w:b/>
          <w:bCs/>
        </w:rPr>
        <w:t>Medidas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Excepcionales:</w:t>
      </w:r>
    </w:p>
    <w:p w14:paraId="27BB681E" w14:textId="5357971C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Para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cumplir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compromiso,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tomaron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medidas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excepcionales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como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venta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cargos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públicos,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reducción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gastos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otras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áreas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búsqueda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préstamos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extranjero,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que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evidenciaba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gravedad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situación.</w:t>
      </w:r>
    </w:p>
    <w:p w14:paraId="5B95FDAB" w14:textId="2ABAAD0A" w:rsidR="006654BD" w:rsidRPr="006654BD" w:rsidRDefault="006654BD" w:rsidP="006654BD">
      <w:pPr>
        <w:numPr>
          <w:ilvl w:val="0"/>
          <w:numId w:val="39"/>
        </w:num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  <w:b/>
          <w:bCs/>
        </w:rPr>
        <w:t>Renuncia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a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los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Derechos</w:t>
      </w:r>
      <w:r>
        <w:rPr>
          <w:rFonts w:ascii="Adobe Garamond Pro" w:hAnsi="Adobe Garamond Pro"/>
          <w:b/>
          <w:bCs/>
        </w:rPr>
        <w:t xml:space="preserve"> </w:t>
      </w:r>
      <w:r w:rsidRPr="006654BD">
        <w:rPr>
          <w:rFonts w:ascii="Adobe Garamond Pro" w:hAnsi="Adobe Garamond Pro"/>
          <w:b/>
          <w:bCs/>
        </w:rPr>
        <w:t>Sucesorios:</w:t>
      </w:r>
    </w:p>
    <w:p w14:paraId="243180DC" w14:textId="34784AE0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cambio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dote,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estipulaba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renuncia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María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Teresa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sus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descendientes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derechos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sucesorios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al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trono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España.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Sin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embargo,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esta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cláusula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no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evitó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futuros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conflictos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dinásticos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tensiones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Francia.</w:t>
      </w:r>
      <w:r>
        <w:rPr>
          <w:rFonts w:ascii="Adobe Garamond Pro" w:hAnsi="Adobe Garamond Pro"/>
        </w:rPr>
        <w:t xml:space="preserve"> </w:t>
      </w:r>
    </w:p>
    <w:p w14:paraId="1A293571" w14:textId="37351161" w:rsidR="006654BD" w:rsidRPr="006654BD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654BD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resumen,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dote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María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Teresa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actuó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como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un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catalizador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crisis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financiera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corona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española,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exacerbando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problemas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económicos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existentes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y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obligando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corona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adoptar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medidas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desesperadas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para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cumplir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sus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compromisos</w:t>
      </w:r>
      <w:r>
        <w:rPr>
          <w:rFonts w:ascii="Adobe Garamond Pro" w:hAnsi="Adobe Garamond Pro"/>
        </w:rPr>
        <w:t xml:space="preserve"> </w:t>
      </w:r>
      <w:r w:rsidRPr="006654BD">
        <w:rPr>
          <w:rFonts w:ascii="Adobe Garamond Pro" w:hAnsi="Adobe Garamond Pro"/>
        </w:rPr>
        <w:t>matrimoniales.</w:t>
      </w:r>
      <w:r>
        <w:rPr>
          <w:rFonts w:ascii="Adobe Garamond Pro" w:hAnsi="Adobe Garamond Pro"/>
        </w:rPr>
        <w:t xml:space="preserve"> </w:t>
      </w:r>
    </w:p>
    <w:p w14:paraId="19DA7EF5" w14:textId="77777777" w:rsidR="0098452B" w:rsidRDefault="0098452B" w:rsidP="006654BD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6F4AB163" w14:textId="77777777" w:rsidR="0098452B" w:rsidRDefault="0098452B" w:rsidP="006654BD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1036E1A3" w14:textId="77777777" w:rsidR="006654BD" w:rsidRDefault="00635FE7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lastRenderedPageBreak/>
        <w:t>Desde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(1665),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buscó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compensaciones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territoriales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argumentando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esposa,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infanta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pagada,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según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establecía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Pirineos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(1659)'.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continuas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violaciones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territoriales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cometidas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dominios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1667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estalló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Devolución'.</w:t>
      </w:r>
    </w:p>
    <w:p w14:paraId="6494CD06" w14:textId="648CFF9C" w:rsidR="00635FE7" w:rsidRPr="008F2DE0" w:rsidRDefault="00635FE7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intervención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Triple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(Inglaterra,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Provincias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Suecia),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conflicto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bélico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resuelto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2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febrero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1668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Aquisgrán'.</w:t>
      </w:r>
    </w:p>
    <w:p w14:paraId="2F050B44" w14:textId="31CC89E9" w:rsidR="00DD56D7" w:rsidRDefault="00635FE7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cuatro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conversaciones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diplomáticas,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abrió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ofensiva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Provincias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1672.</w:t>
      </w:r>
    </w:p>
    <w:p w14:paraId="159835D8" w14:textId="63C5F33A" w:rsidR="00DD56D7" w:rsidRDefault="00635FE7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avance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pocas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semanas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obligó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flamencos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solicitar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paz.</w:t>
      </w:r>
    </w:p>
    <w:p w14:paraId="07E4DA41" w14:textId="6AD59C28" w:rsidR="00635FE7" w:rsidRPr="008F2DE0" w:rsidRDefault="00635FE7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condiciones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impuestas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provocaron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revuelta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Haya,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caída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republicano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Witt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llegada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Guillermo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Orange,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estatúder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Holanda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habría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convertirse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peores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enemigos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XIV.</w:t>
      </w:r>
    </w:p>
    <w:p w14:paraId="7911147E" w14:textId="4CD7BF4B" w:rsidR="00635FE7" w:rsidRPr="008F2DE0" w:rsidRDefault="00635FE7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8F2DE0">
        <w:rPr>
          <w:rFonts w:ascii="Adobe Garamond Pro" w:hAnsi="Adobe Garamond Pro"/>
        </w:rPr>
        <w:t>S</w:t>
      </w:r>
      <w:r w:rsidRPr="00635FE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formó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colación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Provincias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Unidad,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Sacro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Romano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Germánico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Lorena,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trasladando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conflicto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armado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Provincias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Bajos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Condado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Alsacia</w:t>
      </w:r>
      <w:r w:rsidRPr="008F2DE0">
        <w:rPr>
          <w:rFonts w:ascii="Adobe Garamond Pro" w:hAnsi="Adobe Garamond Pro"/>
        </w:rPr>
        <w:t>.</w:t>
      </w:r>
    </w:p>
    <w:p w14:paraId="46D57F84" w14:textId="5C716D55" w:rsidR="00635FE7" w:rsidRPr="008F2DE0" w:rsidRDefault="00635FE7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marina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desenvolvió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extraordinariamente.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flotas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flamenca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sufrieron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graves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reveses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Mediterráneo,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junto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Sicilia,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ocupada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tropas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francesas.</w:t>
      </w:r>
    </w:p>
    <w:p w14:paraId="590873EF" w14:textId="7EBF020E" w:rsidR="00DD56D7" w:rsidRDefault="00635FE7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conflicto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bélico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concluyó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Acuerdos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Nimega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(1678-1679)'.</w:t>
      </w:r>
    </w:p>
    <w:p w14:paraId="4BF34A0C" w14:textId="63F27D9A" w:rsidR="00635FE7" w:rsidRPr="008F2DE0" w:rsidRDefault="00635FE7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firmados,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10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agosto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1678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5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febrero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1679,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Provincias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Unidas,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Sacro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Romano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Germánico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Francia,</w:t>
      </w:r>
    </w:p>
    <w:p w14:paraId="5FF019D1" w14:textId="3F0423B8" w:rsidR="00DD56D7" w:rsidRPr="00DD56D7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r w:rsidRPr="00635FE7">
        <w:rPr>
          <w:rFonts w:ascii="Adobe Garamond Pro" w:hAnsi="Adobe Garamond Pro"/>
          <w:b/>
          <w:bCs/>
        </w:rPr>
        <w:t>Tratado</w:t>
      </w:r>
      <w:r w:rsid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franco</w:t>
      </w:r>
      <w:r w:rsidR="006654BD" w:rsidRPr="00635FE7">
        <w:rPr>
          <w:rFonts w:ascii="Adobe Garamond Pro" w:hAnsi="Adobe Garamond Pro"/>
          <w:b/>
          <w:bCs/>
        </w:rPr>
        <w:t>español</w:t>
      </w:r>
      <w:proofErr w:type="spellEnd"/>
      <w:r w:rsidR="006654BD" w:rsidRPr="00635FE7">
        <w:rPr>
          <w:rFonts w:ascii="Adobe Garamond Pro" w:hAnsi="Adobe Garamond Pro"/>
          <w:b/>
          <w:bCs/>
        </w:rPr>
        <w:t>. -</w:t>
      </w:r>
    </w:p>
    <w:p w14:paraId="174FEFB8" w14:textId="77777777" w:rsidR="006654BD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conservaba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conquistas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Franco-Condado,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numerosas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plazas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Flandes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Hainaut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(Aire,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Bailleul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Bouchain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Cambrai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Cassell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Condé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Maubege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Poperinghe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Saint-Omer,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Valenciennes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Warmeton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Yprés</w:t>
      </w:r>
      <w:proofErr w:type="spellEnd"/>
      <w:r w:rsidRPr="00635FE7">
        <w:rPr>
          <w:rFonts w:ascii="Adobe Garamond Pro" w:hAnsi="Adobe Garamond Pro"/>
        </w:rPr>
        <w:t>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además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Artois.</w:t>
      </w:r>
    </w:p>
    <w:p w14:paraId="464E7EE4" w14:textId="70AC224F" w:rsidR="00635FE7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devolvía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plazas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Ath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Binch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Charleroi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Courtrai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Gante,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Limburgo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Oudenarde</w:t>
      </w:r>
      <w:proofErr w:type="spellEnd"/>
      <w:r w:rsidRPr="00635FE7">
        <w:rPr>
          <w:rFonts w:ascii="Adobe Garamond Pro" w:hAnsi="Adobe Garamond Pro"/>
        </w:rPr>
        <w:t>.</w:t>
      </w:r>
    </w:p>
    <w:p w14:paraId="6E17CF41" w14:textId="3FB32246" w:rsidR="00DD56D7" w:rsidRPr="006654BD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r w:rsidRPr="00635FE7">
        <w:rPr>
          <w:rFonts w:ascii="Adobe Garamond Pro" w:hAnsi="Adobe Garamond Pro"/>
          <w:b/>
          <w:bCs/>
        </w:rPr>
        <w:t>Tratado</w:t>
      </w:r>
      <w:r w:rsidR="006654BD">
        <w:rPr>
          <w:rFonts w:ascii="Adobe Garamond Pro" w:hAnsi="Adobe Garamond Pro"/>
          <w:b/>
          <w:bCs/>
        </w:rPr>
        <w:t xml:space="preserve"> </w:t>
      </w:r>
      <w:r w:rsidR="006654BD" w:rsidRPr="00635FE7">
        <w:rPr>
          <w:rFonts w:ascii="Adobe Garamond Pro" w:hAnsi="Adobe Garamond Pro"/>
          <w:b/>
          <w:bCs/>
        </w:rPr>
        <w:t>francoalemán</w:t>
      </w:r>
      <w:r w:rsidR="00DD56D7" w:rsidRPr="006654BD">
        <w:rPr>
          <w:rFonts w:ascii="Adobe Garamond Pro" w:hAnsi="Adobe Garamond Pro"/>
          <w:b/>
          <w:bCs/>
        </w:rPr>
        <w:t>.</w:t>
      </w:r>
      <w:r w:rsidR="006654BD">
        <w:rPr>
          <w:rFonts w:ascii="Adobe Garamond Pro" w:hAnsi="Adobe Garamond Pro"/>
          <w:b/>
          <w:bCs/>
        </w:rPr>
        <w:t xml:space="preserve"> </w:t>
      </w:r>
      <w:r w:rsidR="00DD56D7" w:rsidRPr="006654BD">
        <w:rPr>
          <w:rFonts w:ascii="Adobe Garamond Pro" w:hAnsi="Adobe Garamond Pro"/>
          <w:b/>
          <w:bCs/>
        </w:rPr>
        <w:t>-</w:t>
      </w:r>
    </w:p>
    <w:p w14:paraId="77E8C369" w14:textId="5C6FC491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cedió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derecho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guarnecer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militarmente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Philipsburgo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cambio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conservar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plazas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estratégicas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Brisach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Friburgo.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emperador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Leopoldo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Habsburgo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comprometió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intervenir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permitió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apoyar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Suecia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lucha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Brandeburgo.</w:t>
      </w:r>
      <w:r w:rsidR="006654BD">
        <w:rPr>
          <w:rFonts w:ascii="Adobe Garamond Pro" w:hAnsi="Adobe Garamond Pro"/>
        </w:rPr>
        <w:t xml:space="preserve"> </w:t>
      </w:r>
    </w:p>
    <w:p w14:paraId="246DE8C7" w14:textId="1CDB190C" w:rsidR="00DD56D7" w:rsidRPr="00DD56D7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r w:rsidRPr="00635FE7">
        <w:rPr>
          <w:rFonts w:ascii="Adobe Garamond Pro" w:hAnsi="Adobe Garamond Pro"/>
          <w:b/>
          <w:bCs/>
        </w:rPr>
        <w:t>Tratado</w:t>
      </w:r>
      <w:r w:rsid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franco</w:t>
      </w:r>
      <w:r w:rsidR="00DD56D7" w:rsidRPr="00DD56D7">
        <w:rPr>
          <w:rFonts w:ascii="Adobe Garamond Pro" w:hAnsi="Adobe Garamond Pro"/>
          <w:b/>
          <w:bCs/>
        </w:rPr>
        <w:t>brandeburgo</w:t>
      </w:r>
      <w:proofErr w:type="spellEnd"/>
      <w:r w:rsidR="00DD56D7" w:rsidRPr="00DD56D7">
        <w:rPr>
          <w:rFonts w:ascii="Adobe Garamond Pro" w:hAnsi="Adobe Garamond Pro"/>
          <w:b/>
          <w:bCs/>
        </w:rPr>
        <w:t>.</w:t>
      </w:r>
      <w:r w:rsidR="006654BD">
        <w:rPr>
          <w:rFonts w:ascii="Adobe Garamond Pro" w:hAnsi="Adobe Garamond Pro"/>
          <w:b/>
          <w:bCs/>
        </w:rPr>
        <w:t xml:space="preserve"> </w:t>
      </w:r>
      <w:r w:rsidR="00DD56D7" w:rsidRPr="00DD56D7">
        <w:rPr>
          <w:rFonts w:ascii="Adobe Garamond Pro" w:hAnsi="Adobe Garamond Pro"/>
          <w:b/>
          <w:bCs/>
        </w:rPr>
        <w:t>-</w:t>
      </w:r>
    </w:p>
    <w:p w14:paraId="64E82A02" w14:textId="6B0CB94B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exigió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Federico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Guillermo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Elector'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devolución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territorios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suecos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conquistados,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restauraba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posición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hegemónica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Suecia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Báltico.</w:t>
      </w:r>
    </w:p>
    <w:p w14:paraId="2A5F3E45" w14:textId="1C5C949D" w:rsidR="00DD56D7" w:rsidRPr="00DD56D7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r w:rsidRPr="00635FE7">
        <w:rPr>
          <w:rFonts w:ascii="Adobe Garamond Pro" w:hAnsi="Adobe Garamond Pro"/>
          <w:b/>
          <w:bCs/>
        </w:rPr>
        <w:t>Tratado</w:t>
      </w:r>
      <w:r w:rsid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francoducado</w:t>
      </w:r>
      <w:proofErr w:type="spellEnd"/>
      <w:r w:rsidR="006654BD">
        <w:rPr>
          <w:rFonts w:ascii="Adobe Garamond Pro" w:hAnsi="Adobe Garamond Pro"/>
          <w:b/>
          <w:bCs/>
        </w:rPr>
        <w:t xml:space="preserve"> </w:t>
      </w:r>
      <w:r w:rsidR="00DD56D7" w:rsidRPr="00DD56D7">
        <w:rPr>
          <w:rFonts w:ascii="Adobe Garamond Pro" w:hAnsi="Adobe Garamond Pro"/>
          <w:b/>
          <w:bCs/>
        </w:rPr>
        <w:t>lorena.</w:t>
      </w:r>
      <w:r w:rsidR="006654BD">
        <w:rPr>
          <w:rFonts w:ascii="Adobe Garamond Pro" w:hAnsi="Adobe Garamond Pro"/>
          <w:b/>
          <w:bCs/>
        </w:rPr>
        <w:t xml:space="preserve"> </w:t>
      </w:r>
      <w:r w:rsidR="00DD56D7" w:rsidRPr="00DD56D7">
        <w:rPr>
          <w:rFonts w:ascii="Adobe Garamond Pro" w:hAnsi="Adobe Garamond Pro"/>
          <w:b/>
          <w:bCs/>
        </w:rPr>
        <w:t>-</w:t>
      </w:r>
      <w:r w:rsidR="006654BD">
        <w:rPr>
          <w:rFonts w:ascii="Adobe Garamond Pro" w:hAnsi="Adobe Garamond Pro"/>
          <w:b/>
          <w:bCs/>
        </w:rPr>
        <w:t xml:space="preserve"> </w:t>
      </w:r>
    </w:p>
    <w:p w14:paraId="31E5BDC5" w14:textId="723AC912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ofreció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Lorena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dominios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usurpados,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cambio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plazas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Nancy,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Longwy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Marsal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zona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fronteriza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Alsacia.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negativa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Lorena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impidió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restitución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Ducado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titular.</w:t>
      </w:r>
    </w:p>
    <w:p w14:paraId="0D971136" w14:textId="24466568" w:rsidR="00924402" w:rsidRPr="00635FE7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lastRenderedPageBreak/>
        <w:t>Después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Aquisgrán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(1668)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Nimega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(1678),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donde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monarquía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reconocía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debilitamiento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político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continente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europeo,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fronteras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naturales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deseadas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vertiente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Norte.</w:t>
      </w:r>
    </w:p>
    <w:p w14:paraId="745BD16C" w14:textId="251DDEF9" w:rsidR="00635FE7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obstante,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agresividad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deseos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expansionistas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encontraban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límites.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encontró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excusa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suficiente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Westfalia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(1648)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Nimega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(1678),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virtud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territorios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cedidos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'dependencias',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feudos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poseyesen.</w:t>
      </w:r>
    </w:p>
    <w:p w14:paraId="159334DF" w14:textId="050C6FC8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interesado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interpretar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'feudos'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aquellos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alguna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vez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hubieran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dependido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aquellos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territorios,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serie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plazas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estratégicas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Condado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valle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Sarre.</w:t>
      </w:r>
    </w:p>
    <w:p w14:paraId="3E7CF960" w14:textId="585E58B7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objetivo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ciudad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libre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Estrasburgo,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cuya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posesión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completaba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ocupación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región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obstáculo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decidían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invadir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Alsacia.</w:t>
      </w:r>
    </w:p>
    <w:p w14:paraId="4F397139" w14:textId="0ECCD881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tomó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Estrasburgo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1681.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provocación,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1682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intervinieron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Sacro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Imperio.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enfrentarse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solitario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puesto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turcos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habían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forzado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defender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frontera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oriental.</w:t>
      </w:r>
      <w:r w:rsidR="006654BD">
        <w:rPr>
          <w:rFonts w:ascii="Adobe Garamond Pro" w:hAnsi="Adobe Garamond Pro"/>
        </w:rPr>
        <w:t xml:space="preserve"> </w:t>
      </w:r>
    </w:p>
    <w:p w14:paraId="2C8EB194" w14:textId="14FC0BD5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15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agosto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1684,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conflicto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bélico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concluía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Tregua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Ratisbona,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firmada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ciudad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alemana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Ratisbona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(Estado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Baviera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capital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Palatinado),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donde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cedía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veinte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fortaleza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Luxemburgo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algunas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plazas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Bajos,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además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reconocer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dominio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Estrasburgo</w:t>
      </w:r>
      <w:r w:rsidR="006654BD">
        <w:rPr>
          <w:rFonts w:ascii="Adobe Garamond Pro" w:hAnsi="Adobe Garamond Pro"/>
        </w:rPr>
        <w:t xml:space="preserve"> </w:t>
      </w:r>
    </w:p>
    <w:p w14:paraId="0D1C35CE" w14:textId="069A4EFC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situación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firma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  <w:b/>
          <w:bCs/>
        </w:rPr>
        <w:t>'Paz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Ryswick</w:t>
      </w:r>
      <w:proofErr w:type="spellEnd"/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(1697)'</w:t>
      </w:r>
    </w:p>
    <w:p w14:paraId="19DCC160" w14:textId="427DEA6C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Tregua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Ratisbona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(1684),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triunfo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alarmó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potencias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europeas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particularmente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alemanes,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decididos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mantener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acuerdos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Westfalia.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Comenzaron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trazarse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defensivas.</w:t>
      </w:r>
    </w:p>
    <w:p w14:paraId="44CBA9EA" w14:textId="3FAAFB94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período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éxitos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internacionales,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comenzó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larga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época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(1688-1715)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declive.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desarrollaron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grandes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coalición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pondrían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cuestión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hegemonía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continente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europeo: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Liga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Augsburgo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(1688-1697)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trono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(1700-1713).</w:t>
      </w:r>
    </w:p>
    <w:p w14:paraId="179F258A" w14:textId="1A01042A" w:rsidR="00924402" w:rsidRPr="00635FE7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hambrunas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1693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1709,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produjeron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reveses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insólitos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conflictos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bélicos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larga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duración.</w:t>
      </w:r>
    </w:p>
    <w:p w14:paraId="1DC4DA9F" w14:textId="77777777" w:rsidR="00635FE7" w:rsidRPr="008F2DE0" w:rsidRDefault="00635FE7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62C0632B" w14:textId="77777777" w:rsidR="006654BD" w:rsidRDefault="006654BD">
      <w:pPr>
        <w:rPr>
          <w:rFonts w:ascii="Adobe Garamond Pro" w:hAnsi="Adobe Garamond Pro"/>
          <w:b/>
          <w:bCs/>
        </w:rPr>
      </w:pPr>
      <w:r>
        <w:rPr>
          <w:rFonts w:ascii="Adobe Garamond Pro" w:hAnsi="Adobe Garamond Pro"/>
          <w:b/>
          <w:bCs/>
        </w:rPr>
        <w:br w:type="page"/>
      </w:r>
    </w:p>
    <w:p w14:paraId="5BF00BB7" w14:textId="633E2939" w:rsidR="00924402" w:rsidRPr="00DD56D7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  <w:vanish/>
        </w:rPr>
      </w:pPr>
      <w:r w:rsidRPr="00635FE7">
        <w:rPr>
          <w:rFonts w:ascii="Adobe Garamond Pro" w:hAnsi="Adobe Garamond Pro"/>
          <w:b/>
          <w:bCs/>
        </w:rPr>
        <w:lastRenderedPageBreak/>
        <w:t>Guerra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contra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Augsburgo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(1688-1697)</w:t>
      </w:r>
    </w:p>
    <w:p w14:paraId="1309062F" w14:textId="2D40FDF7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prestigio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sufrió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revés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emperador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alemán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Leopoldo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Habsburgo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(1640-1705),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Fernando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infanta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turcos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amenazaban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Viena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batalla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Senta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(1697),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convirtiéndose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salvador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cristiandad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occidental.</w:t>
      </w:r>
    </w:p>
    <w:p w14:paraId="761F6238" w14:textId="26BE07CE" w:rsidR="00924402" w:rsidRPr="00635FE7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1699,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  <w:b/>
          <w:bCs/>
        </w:rPr>
        <w:t>'Tratado</w:t>
      </w:r>
      <w:r w:rsidR="006654BD" w:rsidRP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 w:rsidRP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Karlowitz</w:t>
      </w:r>
      <w:proofErr w:type="spellEnd"/>
      <w:r w:rsidRPr="00635FE7">
        <w:rPr>
          <w:rFonts w:ascii="Adobe Garamond Pro" w:hAnsi="Adobe Garamond Pro"/>
          <w:b/>
          <w:bCs/>
        </w:rPr>
        <w:t>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obligó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sultán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Mustafá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(1695-1703)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ceder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territorios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ocupados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(Hungría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Transilvania,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excepto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banato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Temesvar</w:t>
      </w:r>
      <w:proofErr w:type="spellEnd"/>
      <w:r w:rsidRPr="00635FE7">
        <w:rPr>
          <w:rFonts w:ascii="Adobe Garamond Pro" w:hAnsi="Adobe Garamond Pro"/>
        </w:rPr>
        <w:t>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Venecia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(Dalmacia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Peloponeso),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Polonia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(Ucrania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occidental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Podolia)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Azov.</w:t>
      </w:r>
    </w:p>
    <w:p w14:paraId="1FA5A6F7" w14:textId="7C4A2661" w:rsidR="00635FE7" w:rsidRPr="00635FE7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  <w:b/>
          <w:bCs/>
        </w:rPr>
        <w:t>El</w:t>
      </w:r>
      <w:r w:rsidR="006654BD" w:rsidRP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Tratado</w:t>
      </w:r>
      <w:r w:rsidR="006654BD" w:rsidRP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 w:rsidRP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Karlowitz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importantísimo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Habsburgo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Viena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historia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europea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posterior.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Eliminado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poderío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Westfalia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(1648),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lograban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convertirse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potencia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sudeste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europeo,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siendo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reconocidos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Hungría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Transilvania.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decirse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Austria-Hungría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reino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Bohemia,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convertirán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potencia.</w:t>
      </w:r>
    </w:p>
    <w:p w14:paraId="2996B0C2" w14:textId="43D8E939" w:rsidR="00DC6220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proofErr w:type="gramStart"/>
      <w:r w:rsidRPr="00635FE7">
        <w:rPr>
          <w:rFonts w:ascii="Adobe Garamond Pro" w:hAnsi="Adobe Garamond Pro"/>
        </w:rPr>
        <w:t>4</w:t>
      </w:r>
      <w:r w:rsidR="006654BD">
        <w:rPr>
          <w:rFonts w:ascii="Adobe Garamond Pro" w:hAnsi="Adobe Garamond Pro"/>
          <w:b/>
          <w:bCs/>
        </w:rPr>
        <w:t xml:space="preserve">  </w:t>
      </w:r>
      <w:r w:rsidRPr="00635FE7">
        <w:rPr>
          <w:rFonts w:ascii="Adobe Garamond Pro" w:hAnsi="Adobe Garamond Pro"/>
          <w:b/>
          <w:bCs/>
        </w:rPr>
        <w:t>Posteriormente</w:t>
      </w:r>
      <w:proofErr w:type="gramEnd"/>
      <w:r w:rsidRPr="00635FE7">
        <w:rPr>
          <w:rFonts w:ascii="Adobe Garamond Pro" w:hAnsi="Adobe Garamond Pro"/>
          <w:b/>
          <w:bCs/>
        </w:rPr>
        <w:t>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1713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con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'Paz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Utrecht',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Austria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añadirá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Países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Bajos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Sur,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Luxemburgo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mayor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parte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territorios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españoles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Italia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(Milán,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Nápoles,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presidios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Toscana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Cerdeña).</w:t>
      </w:r>
    </w:p>
    <w:p w14:paraId="2904A804" w14:textId="01EEFDE6" w:rsidR="00635FE7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  <w:b/>
          <w:bCs/>
        </w:rPr>
        <w:t>Este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enorme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conglomerado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territorios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transformaría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Austria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una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las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grandes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potencias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siglo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XVIII</w:t>
      </w:r>
      <w:r w:rsidRPr="008F2DE0">
        <w:rPr>
          <w:rFonts w:ascii="Adobe Garamond Pro" w:hAnsi="Adobe Garamond Pro"/>
          <w:b/>
          <w:bCs/>
        </w:rPr>
        <w:t>.</w:t>
      </w:r>
    </w:p>
    <w:p w14:paraId="1E9A1C83" w14:textId="251C6033" w:rsidR="00924402" w:rsidRPr="008F2DE0" w:rsidRDefault="00924402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pontífice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Inocencio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(1611-1689)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realizado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llamamiento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poderoso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formase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dirigiera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cruzada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turcos,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uniéndose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polacos,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alemanes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italianos.</w:t>
      </w:r>
    </w:p>
    <w:p w14:paraId="790901F1" w14:textId="46F66DE2" w:rsidR="00924402" w:rsidRPr="008F2DE0" w:rsidRDefault="007D574F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soberano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rechazó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ofrecimiento,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imaginando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derrota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fuerzas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serviría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debilitar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prestigio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Romano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Germánico.</w:t>
      </w:r>
    </w:p>
    <w:p w14:paraId="3185E23A" w14:textId="1F052CE0" w:rsidR="00924402" w:rsidRPr="00635FE7" w:rsidRDefault="007D574F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tropas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derrotaron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turcos,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prestigio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quedó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empañado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entredicho.</w:t>
      </w:r>
    </w:p>
    <w:p w14:paraId="1768D4F0" w14:textId="58487A9D" w:rsidR="00635FE7" w:rsidRPr="00635FE7" w:rsidRDefault="007D574F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Augsburgo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(1688-1697)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estalló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fundamentalmente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respuesta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acontecimientos: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&lt;a&gt;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impaciencia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transformar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acuerdos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pactados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Tregua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Ratisbona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(1684).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&lt;b&gt;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temor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Sacro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volviera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concluir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turcos.</w:t>
      </w:r>
    </w:p>
    <w:p w14:paraId="583D3BA9" w14:textId="674BDBD4" w:rsidR="00635FE7" w:rsidRPr="00635FE7" w:rsidRDefault="007D574F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rompía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mantenida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período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'Estuardo'.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rivalidad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económica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colonial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hacía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imposible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efectiva.</w:t>
      </w:r>
    </w:p>
    <w:p w14:paraId="53C5107A" w14:textId="06A42F42" w:rsidR="00635FE7" w:rsidRPr="008F2DE0" w:rsidRDefault="007D574F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colonización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América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especialmente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Canadá,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competencia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comercio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islas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establecimientos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comerciales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India,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provocaron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ruptura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relaciones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amistosas.</w:t>
      </w:r>
    </w:p>
    <w:p w14:paraId="15C4223D" w14:textId="1741D32D" w:rsidR="007D574F" w:rsidRPr="008F2DE0" w:rsidRDefault="007D574F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envió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manifiesto,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25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septiembre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1688,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exigiendo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transformación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treguas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definitivo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plazo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meses,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mismo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tiempo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ordenaba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invasión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Renania-Palatinado,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ofrecérselo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cuñada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Isabel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Baviera.</w:t>
      </w:r>
    </w:p>
    <w:p w14:paraId="76193DB7" w14:textId="0070883E" w:rsidR="007D574F" w:rsidRPr="008F2DE0" w:rsidRDefault="007D574F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proofErr w:type="gramStart"/>
      <w:r w:rsidRPr="00635FE7">
        <w:rPr>
          <w:rFonts w:ascii="Adobe Garamond Pro" w:hAnsi="Adobe Garamond Pro"/>
        </w:rPr>
        <w:t>4</w:t>
      </w:r>
      <w:r w:rsidR="006654BD">
        <w:rPr>
          <w:rFonts w:ascii="Adobe Garamond Pro" w:hAnsi="Adobe Garamond Pro"/>
        </w:rPr>
        <w:t xml:space="preserve">  </w:t>
      </w:r>
      <w:r w:rsidRPr="00635FE7">
        <w:rPr>
          <w:rFonts w:ascii="Adobe Garamond Pro" w:hAnsi="Adobe Garamond Pro"/>
          <w:b/>
          <w:bCs/>
        </w:rPr>
        <w:t>Isabel</w:t>
      </w:r>
      <w:proofErr w:type="gramEnd"/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Carlota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Baviera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(1652-1712)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era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madre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regente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Francia,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Felipe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Orleáns,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hija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Carlos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Luis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(elector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palatino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del</w:t>
      </w:r>
      <w:r w:rsid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Rhin</w:t>
      </w:r>
      <w:proofErr w:type="spellEnd"/>
      <w:r w:rsidRPr="00635FE7">
        <w:rPr>
          <w:rFonts w:ascii="Adobe Garamond Pro" w:hAnsi="Adobe Garamond Pro"/>
          <w:b/>
          <w:bCs/>
        </w:rPr>
        <w:t>),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segunda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mujer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hermano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Luis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XIV.</w:t>
      </w:r>
    </w:p>
    <w:p w14:paraId="42A01E67" w14:textId="77777777" w:rsidR="006654BD" w:rsidRDefault="006654BD">
      <w:pPr>
        <w:rPr>
          <w:rFonts w:ascii="Adobe Garamond Pro" w:hAnsi="Adobe Garamond Pro"/>
        </w:rPr>
      </w:pPr>
      <w:r>
        <w:rPr>
          <w:rFonts w:ascii="Adobe Garamond Pro" w:hAnsi="Adobe Garamond Pro"/>
        </w:rPr>
        <w:br w:type="page"/>
      </w:r>
    </w:p>
    <w:p w14:paraId="55A46452" w14:textId="09A9654E" w:rsidR="007D574F" w:rsidRPr="00635FE7" w:rsidRDefault="007D574F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lastRenderedPageBreak/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invasión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provocó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Francia.</w:t>
      </w:r>
    </w:p>
    <w:p w14:paraId="4C0589AE" w14:textId="3A1E24B0" w:rsidR="00635FE7" w:rsidRPr="008F2DE0" w:rsidRDefault="007D574F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Guillermo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Orange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(hijo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Guillermo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Nassau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Enriqueta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Estuardo,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Orange,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statúder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Holanda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(1672)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(1689)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expulsión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suegro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Jacobo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promotor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Holanda,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Provincias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Unidas,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Sacro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Germánico,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Saboya.</w:t>
      </w:r>
    </w:p>
    <w:p w14:paraId="18930D65" w14:textId="1DDF560A" w:rsidR="007D574F" w:rsidRPr="008F2DE0" w:rsidRDefault="007D574F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contienda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bélica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larga,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mayores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triunfos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-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Fleurus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(1690),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Steinkerque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(1692),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Neerwinden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(1693)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-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faltaron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derrotas,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Boyne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(1690)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batalla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naval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Hogue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(1692)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arruinó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flota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francesa.</w:t>
      </w:r>
    </w:p>
    <w:p w14:paraId="31F7F0B9" w14:textId="583656A0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período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(1690-1696)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invade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Saboya.</w:t>
      </w:r>
    </w:p>
    <w:p w14:paraId="25CE4D1D" w14:textId="4978104D" w:rsidR="007D574F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1696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firmó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'Paz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Turín'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mariscal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campo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René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Froulay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'Conde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Tessé</w:t>
      </w:r>
      <w:proofErr w:type="spellEnd"/>
      <w:r w:rsidRPr="00635FE7">
        <w:rPr>
          <w:rFonts w:ascii="Adobe Garamond Pro" w:hAnsi="Adobe Garamond Pro"/>
        </w:rPr>
        <w:t>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Victor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Amadeo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Saboya',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permitiendo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arremetiese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dominios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españoles.</w:t>
      </w:r>
    </w:p>
    <w:p w14:paraId="6AEDDDD6" w14:textId="7B9FA2EB" w:rsidR="007D574F" w:rsidRPr="00635FE7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victoria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Steinkerque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(1692)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valió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general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Joseph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Bourbon,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Vendôme',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nombrado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comandante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tropas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Cataluña.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derrotar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Hesse-Darmstadt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Virrey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Cataluña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Diego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Hurtado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Mendoza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Sandoval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'Conde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Corzana</w:t>
      </w:r>
      <w:proofErr w:type="spellEnd"/>
      <w:r w:rsidRPr="00635FE7">
        <w:rPr>
          <w:rFonts w:ascii="Adobe Garamond Pro" w:hAnsi="Adobe Garamond Pro"/>
        </w:rPr>
        <w:t>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conquistó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Ripoll,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Urgel,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Rosas,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Palamós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Barcelona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(capitulaba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10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agosto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1697).</w:t>
      </w:r>
    </w:p>
    <w:p w14:paraId="06238BF2" w14:textId="5803A1B5" w:rsidR="00635FE7" w:rsidRPr="00635FE7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13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abril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1697,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Cartagena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Indias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conquistada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Jean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Bernard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Deschamps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</w:t>
      </w:r>
      <w:proofErr w:type="spellStart"/>
      <w:r w:rsidRPr="00635FE7">
        <w:rPr>
          <w:rFonts w:ascii="Adobe Garamond Pro" w:hAnsi="Adobe Garamond Pro"/>
        </w:rPr>
        <w:t>Baron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Pointis</w:t>
      </w:r>
      <w:proofErr w:type="spellEnd"/>
      <w:r w:rsidRPr="00635FE7">
        <w:rPr>
          <w:rFonts w:ascii="Adobe Garamond Pro" w:hAnsi="Adobe Garamond Pro"/>
        </w:rPr>
        <w:t>'.</w:t>
      </w:r>
    </w:p>
    <w:p w14:paraId="0E6FCE6F" w14:textId="58357BE6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proofErr w:type="gramStart"/>
      <w:r w:rsidRPr="00635FE7">
        <w:rPr>
          <w:rFonts w:ascii="Adobe Garamond Pro" w:hAnsi="Adobe Garamond Pro"/>
        </w:rPr>
        <w:t>4</w:t>
      </w:r>
      <w:r w:rsidR="006654BD">
        <w:rPr>
          <w:rFonts w:ascii="Adobe Garamond Pro" w:hAnsi="Adobe Garamond Pro"/>
        </w:rPr>
        <w:t xml:space="preserve">  </w:t>
      </w:r>
      <w:r w:rsidRPr="00635FE7">
        <w:rPr>
          <w:rFonts w:ascii="Adobe Garamond Pro" w:hAnsi="Adobe Garamond Pro"/>
        </w:rPr>
        <w:t>El</w:t>
      </w:r>
      <w:proofErr w:type="gram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Vendôme,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acudió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ayuda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1710,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quien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restableció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Madrid,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victorias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Brihuega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Villaviciosa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Archiduque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consiguió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inclinase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favor.</w:t>
      </w:r>
    </w:p>
    <w:p w14:paraId="254466BF" w14:textId="6C17C11C" w:rsidR="00635FE7" w:rsidRPr="00635FE7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1711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conquistó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Gerona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ocupar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Barcelona.</w:t>
      </w:r>
    </w:p>
    <w:p w14:paraId="5029D178" w14:textId="149FE035" w:rsidR="00635FE7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agotamiento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pesar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victorias,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imposibilidad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alcanzar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victoria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definitiva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problema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forzaron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firmar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desventajoso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20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septiembre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1697,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localidad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holandesa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afueras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Haya,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Paz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Ryswick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(1697)'.</w:t>
      </w:r>
    </w:p>
    <w:p w14:paraId="38405793" w14:textId="2738F7B1" w:rsidR="00C521D3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entregó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conquistas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obtenidas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conservó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Estrasburgo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(plaza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estratégica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defensa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Bajos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españoles)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valle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Sarre.</w:t>
      </w:r>
      <w:r w:rsidRPr="00635FE7">
        <w:rPr>
          <w:rFonts w:ascii="Adobe Garamond Pro" w:hAnsi="Adobe Garamond Pro"/>
        </w:rPr>
        <w:br/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reconocía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Guillermo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Orange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evacuaba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fortalezas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tomadas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Bajos.</w:t>
      </w:r>
    </w:p>
    <w:p w14:paraId="0F476632" w14:textId="77777777" w:rsidR="006654BD" w:rsidRDefault="006654BD">
      <w:pPr>
        <w:rPr>
          <w:rFonts w:ascii="Adobe Garamond Pro" w:hAnsi="Adobe Garamond Pro"/>
          <w:b/>
          <w:bCs/>
        </w:rPr>
      </w:pPr>
      <w:r>
        <w:rPr>
          <w:rFonts w:ascii="Adobe Garamond Pro" w:hAnsi="Adobe Garamond Pro"/>
          <w:b/>
          <w:bCs/>
        </w:rPr>
        <w:br w:type="page"/>
      </w:r>
    </w:p>
    <w:p w14:paraId="12E7345A" w14:textId="13BB30AF" w:rsidR="00C521D3" w:rsidRPr="00635FE7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  <w:vanish/>
        </w:rPr>
      </w:pPr>
      <w:r w:rsidRPr="00635FE7">
        <w:rPr>
          <w:rFonts w:ascii="Adobe Garamond Pro" w:hAnsi="Adobe Garamond Pro"/>
          <w:b/>
          <w:bCs/>
        </w:rPr>
        <w:lastRenderedPageBreak/>
        <w:t>Guerra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Sucesión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(1700-1713)</w:t>
      </w:r>
    </w:p>
    <w:p w14:paraId="35448C8E" w14:textId="78F130E4" w:rsidR="00C521D3" w:rsidRPr="00635FE7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atención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diplomática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centrada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problema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sucesorio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España.</w:t>
      </w:r>
      <w:r w:rsidRPr="00635FE7">
        <w:rPr>
          <w:rFonts w:ascii="Adobe Garamond Pro" w:hAnsi="Adobe Garamond Pro"/>
        </w:rPr>
        <w:br/>
        <w:t>Había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comenzado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intervenir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matrimonio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sobrina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(1662-1689)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II.</w:t>
      </w:r>
    </w:p>
    <w:p w14:paraId="112572AB" w14:textId="4F4143FF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8F2DE0">
        <w:rPr>
          <w:rFonts w:ascii="Adobe Garamond Pro" w:hAnsi="Adobe Garamond Pro"/>
        </w:rPr>
        <w:drawing>
          <wp:anchor distT="0" distB="0" distL="114300" distR="114300" simplePos="0" relativeHeight="251658240" behindDoc="0" locked="0" layoutInCell="1" allowOverlap="1" wp14:anchorId="381F6E7F" wp14:editId="5F944684">
            <wp:simplePos x="0" y="0"/>
            <wp:positionH relativeFrom="margin">
              <wp:align>left</wp:align>
            </wp:positionH>
            <wp:positionV relativeFrom="paragraph">
              <wp:posOffset>218253</wp:posOffset>
            </wp:positionV>
            <wp:extent cx="2266315" cy="3875405"/>
            <wp:effectExtent l="0" t="0" r="635" b="0"/>
            <wp:wrapSquare wrapText="bothSides"/>
            <wp:docPr id="927859396" name="Imagen 47" descr="María Luisa de Orleáns. Juan Carreño Miranda (Ayuntamiento de Avilé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 descr="María Luisa de Orleáns. Juan Carreño Miranda (Ayuntamiento de Avilés)"/>
                    <pic:cNvPicPr>
                      <a:picLocks noChangeAspect="1" noChangeArrowheads="1"/>
                    </pic:cNvPicPr>
                  </pic:nvPicPr>
                  <pic:blipFill>
                    <a:blip r:embed="rId2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315" cy="387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herederos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(1700),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quedó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abierta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trono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España.</w:t>
      </w:r>
    </w:p>
    <w:p w14:paraId="7C87159F" w14:textId="2B86C735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reino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optaba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virtud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matrimonio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infanta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Borbón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(hija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Isabel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Borbón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Médicis).</w:t>
      </w:r>
    </w:p>
    <w:p w14:paraId="6421CD89" w14:textId="3D820D55" w:rsidR="00C521D3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Sacro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Romano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tenía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le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matrimonio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emperador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Leopoldo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infanta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Margarita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(primogénita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segunda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Mariana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Austria).</w:t>
      </w:r>
      <w:r w:rsidR="006654BD">
        <w:rPr>
          <w:rFonts w:ascii="Adobe Garamond Pro" w:hAnsi="Adobe Garamond Pro"/>
        </w:rPr>
        <w:t xml:space="preserve"> </w:t>
      </w:r>
    </w:p>
    <w:p w14:paraId="723F70D0" w14:textId="2513F845" w:rsidR="00C521D3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4E29B9AB" w14:textId="64BFE860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acceso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determinaba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hegemonía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deseada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europeos.</w:t>
      </w:r>
    </w:p>
    <w:p w14:paraId="3CEDE061" w14:textId="088EB1FF" w:rsidR="00635FE7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1698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candidatos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decidieron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partición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herencia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José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Fernando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Baviera,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heredero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designado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recibiría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Colonias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Americanas,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Bajos</w:t>
      </w:r>
      <w:r w:rsidR="006654BD">
        <w:rPr>
          <w:rFonts w:ascii="Adobe Garamond Pro" w:hAnsi="Adobe Garamond Pro"/>
        </w:rPr>
        <w:t xml:space="preserve"> </w:t>
      </w:r>
      <w:r w:rsidRPr="008F2DE0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Cerdeña.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archiduque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recibiría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Ducado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Milán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Delfín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territorios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italianos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Guipúzcoa.</w:t>
      </w:r>
    </w:p>
    <w:p w14:paraId="034C59DF" w14:textId="4916EB64" w:rsidR="00C521D3" w:rsidRPr="008F2DE0" w:rsidRDefault="00DC6220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8F2DE0">
        <w:rPr>
          <w:rFonts w:ascii="Adobe Garamond Pro" w:hAnsi="Adobe Garamond Pro"/>
        </w:rPr>
        <w:drawing>
          <wp:anchor distT="0" distB="0" distL="114300" distR="114300" simplePos="0" relativeHeight="251659264" behindDoc="1" locked="0" layoutInCell="1" allowOverlap="1" wp14:anchorId="7857AE35" wp14:editId="0F51485A">
            <wp:simplePos x="0" y="0"/>
            <wp:positionH relativeFrom="margin">
              <wp:align>left</wp:align>
            </wp:positionH>
            <wp:positionV relativeFrom="paragraph">
              <wp:posOffset>89909</wp:posOffset>
            </wp:positionV>
            <wp:extent cx="2731770" cy="3469005"/>
            <wp:effectExtent l="0" t="0" r="0" b="0"/>
            <wp:wrapTight wrapText="bothSides">
              <wp:wrapPolygon edited="0">
                <wp:start x="0" y="0"/>
                <wp:lineTo x="0" y="21470"/>
                <wp:lineTo x="21389" y="21470"/>
                <wp:lineTo x="21389" y="0"/>
                <wp:lineTo x="0" y="0"/>
              </wp:wrapPolygon>
            </wp:wrapTight>
            <wp:docPr id="1423109347" name="Imagen 46" descr="Archiduque Carlos de Austria. Emperador alemán Carlos V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rchiduque Carlos de Austria. Emperador alemán Carlos VI"/>
                    <pic:cNvPicPr>
                      <a:picLocks noChangeAspect="1" noChangeArrowheads="1"/>
                    </pic:cNvPicPr>
                  </pic:nvPicPr>
                  <pic:blipFill>
                    <a:blip r:embed="rId2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1770" cy="346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51BBB7" w14:textId="75B1D3A2" w:rsidR="00C521D3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1700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decidió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único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garantizar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integridad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territorial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monarquía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entregó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Anjou,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nieto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soberano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condición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coronas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llegaran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nunca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unirse.</w:t>
      </w:r>
    </w:p>
    <w:p w14:paraId="2CEC2160" w14:textId="6F0E9FDD" w:rsidR="00C521D3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254EE683" w14:textId="177B7E45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emperador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Leopoldo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defendiendo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derechos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Archiduque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-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  <w:b/>
          <w:bCs/>
        </w:rPr>
        <w:t>segundo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hijo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emperador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Leonor</w:t>
      </w:r>
      <w:r w:rsid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Neuburg</w:t>
      </w:r>
      <w:proofErr w:type="spellEnd"/>
      <w:r w:rsidRPr="00635FE7">
        <w:rPr>
          <w:rFonts w:ascii="Adobe Garamond Pro" w:hAnsi="Adobe Garamond Pro"/>
          <w:b/>
          <w:bCs/>
        </w:rPr>
        <w:t>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sucesor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su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hermano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José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I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trono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imperial,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emperador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germánico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rey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Hungría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con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nombre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Carlos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VI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(1711-1740)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-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impugnó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testamento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II.</w:t>
      </w:r>
    </w:p>
    <w:p w14:paraId="7AF4EF04" w14:textId="77777777" w:rsidR="00DC6220" w:rsidRDefault="00DC6220" w:rsidP="006654BD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226FC7B6" w14:textId="26F0A333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lastRenderedPageBreak/>
        <w:t>Inglaterra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ofrecía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volver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renunciaba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cualquier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ventaja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territorial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España.</w:t>
      </w:r>
    </w:p>
    <w:p w14:paraId="0AFECB29" w14:textId="5A9C4CB9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riesgo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Leopoldo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fortalecido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1699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Karlowitz</w:t>
      </w:r>
      <w:proofErr w:type="spellEnd"/>
      <w:r w:rsidRPr="00635FE7">
        <w:rPr>
          <w:rFonts w:ascii="Adobe Garamond Pro" w:hAnsi="Adobe Garamond Pro"/>
        </w:rPr>
        <w:t>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turcos,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solicitó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opinión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antes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decidir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aceptaba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testamento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II.</w:t>
      </w:r>
    </w:p>
    <w:p w14:paraId="433A9199" w14:textId="5179F78C" w:rsidR="00C521D3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Finalmente,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tiempo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procedía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ocupar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Bajos,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aceptó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nieto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Anjou,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violando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cláusulas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testamento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declararle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heredero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trono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Francia.</w:t>
      </w:r>
    </w:p>
    <w:p w14:paraId="78B5672D" w14:textId="3FEC9677" w:rsidR="00C521D3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46593355" w14:textId="7838C32C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8F2DE0">
        <w:rPr>
          <w:rFonts w:ascii="Adobe Garamond Pro" w:hAnsi="Adobe Garamond Pro"/>
        </w:rPr>
        <w:drawing>
          <wp:anchor distT="0" distB="0" distL="114300" distR="114300" simplePos="0" relativeHeight="251660288" behindDoc="1" locked="0" layoutInCell="1" allowOverlap="1" wp14:anchorId="2E2C26F7" wp14:editId="5881ACD6">
            <wp:simplePos x="0" y="0"/>
            <wp:positionH relativeFrom="margin">
              <wp:align>left</wp:align>
            </wp:positionH>
            <wp:positionV relativeFrom="paragraph">
              <wp:posOffset>5166</wp:posOffset>
            </wp:positionV>
            <wp:extent cx="2724150" cy="3314700"/>
            <wp:effectExtent l="0" t="0" r="0" b="0"/>
            <wp:wrapTight wrapText="bothSides">
              <wp:wrapPolygon edited="0">
                <wp:start x="0" y="0"/>
                <wp:lineTo x="0" y="21476"/>
                <wp:lineTo x="21449" y="21476"/>
                <wp:lineTo x="21449" y="0"/>
                <wp:lineTo x="0" y="0"/>
              </wp:wrapPolygon>
            </wp:wrapTight>
            <wp:docPr id="1450517897" name="Imagen 45" descr="Felipe V. Riga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 descr="Felipe V. Rigaud"/>
                    <pic:cNvPicPr>
                      <a:picLocks noChangeAspect="1" noChangeArrowheads="1"/>
                    </pic:cNvPicPr>
                  </pic:nvPicPr>
                  <pic:blipFill>
                    <a:blip r:embed="rId2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4150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potencias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europeas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alinearon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evitar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hegemonía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francesa.</w:t>
      </w:r>
    </w:p>
    <w:p w14:paraId="6E1B310E" w14:textId="1E8D3745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Guillermo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concluyó,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antes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Haya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Anthonius</w:t>
      </w:r>
      <w:proofErr w:type="spellEnd"/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Heinsius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(1641-1720),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pensionario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Holanda,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emperador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alemán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Leopoldo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(1640-1705),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Prusia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Federico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(1657-1713)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Dinamarca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Federico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(1657-1713).</w:t>
      </w:r>
    </w:p>
    <w:p w14:paraId="07D1BB43" w14:textId="714E2467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Posteriormente,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Portugal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Saboya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adhirieron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Alianza.</w:t>
      </w:r>
    </w:p>
    <w:p w14:paraId="33DCB92D" w14:textId="6BD7ACC1" w:rsidR="00635FE7" w:rsidRPr="00635FE7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coalición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encontraban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jefes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experiencia: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propio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Heinsius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generalísimo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austríacos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Eugenio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Saboya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Carignan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vencedor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turcos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Zenta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John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Churchill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Marlborough</w:t>
      </w:r>
      <w:proofErr w:type="spellEnd"/>
      <w:r w:rsidRPr="00635FE7">
        <w:rPr>
          <w:rFonts w:ascii="Adobe Garamond Pro" w:hAnsi="Adobe Garamond Pro"/>
        </w:rPr>
        <w:t>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ilustres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generales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Inglaterra.</w:t>
      </w:r>
    </w:p>
    <w:p w14:paraId="18922410" w14:textId="0BF22D9B" w:rsidR="00635FE7" w:rsidRPr="00635FE7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encontraba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apoyada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elector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Baviera,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Maximiliano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Manuel,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lector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Colonia.</w:t>
      </w:r>
    </w:p>
    <w:p w14:paraId="38CD6BB2" w14:textId="31EF860E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atacando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Italia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valle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Danubio,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tomar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Viena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éxito.</w:t>
      </w:r>
    </w:p>
    <w:p w14:paraId="21D4FFB3" w14:textId="203370FE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1703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Höchstädt</w:t>
      </w:r>
      <w:proofErr w:type="spellEnd"/>
      <w:r w:rsidRPr="00635FE7">
        <w:rPr>
          <w:rFonts w:ascii="Adobe Garamond Pro" w:hAnsi="Adobe Garamond Pro"/>
        </w:rPr>
        <w:t>.</w:t>
      </w:r>
    </w:p>
    <w:p w14:paraId="07B62CDE" w14:textId="2E845293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dirigido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Marlborough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Eugenio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Saboya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derrotó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franco-bávaro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Blenheim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(1704).</w:t>
      </w:r>
    </w:p>
    <w:p w14:paraId="78DB0645" w14:textId="032683E7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entonces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cosechando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derrotas,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Marlborough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Eugenio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Saboya,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derrotaron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batalla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Oudenarde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(1708)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batalla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Malplaquet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(1709).</w:t>
      </w:r>
    </w:p>
    <w:p w14:paraId="66C43124" w14:textId="03DE50A8" w:rsidR="00DC6220" w:rsidRDefault="00C521D3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recuperaba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Bélgica,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muchas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ciudades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frontera,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Milanesado,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mientras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Nápoles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tomado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Archiduque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(reconocido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instalado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Barcelona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futuro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emperador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(1711-1740)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Sacro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Romano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Germánico).</w:t>
      </w:r>
    </w:p>
    <w:p w14:paraId="360446F2" w14:textId="589FD898" w:rsidR="00635FE7" w:rsidRPr="008F2DE0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primavera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1709,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solicitó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paz,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ofreciendo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Lille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Estrasburgo.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exigencias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hicieron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continuara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guerra.</w:t>
      </w:r>
    </w:p>
    <w:p w14:paraId="0DC187F4" w14:textId="05D19570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lastRenderedPageBreak/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continuación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lucha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ventajosa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Joseph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Bourbon,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Vendôme,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derrotó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batalla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Villaviciosa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(1710),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puso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tomando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Madrid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vencer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fuerzas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austríacas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inglesas.</w:t>
      </w:r>
    </w:p>
    <w:p w14:paraId="5BEEDCAD" w14:textId="73F61058" w:rsidR="00C521D3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diplomático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Claude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Louis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Hector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Villars'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arrebató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Eugenio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Saboya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ruta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París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Denain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(1712),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saliendo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victorioso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Landau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Friburgo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(1713).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Intervino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plenipotenciario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Rastadt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(1714).</w:t>
      </w:r>
    </w:p>
    <w:p w14:paraId="6974839C" w14:textId="77777777" w:rsidR="00C521D3" w:rsidRPr="00635FE7" w:rsidRDefault="00C521D3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6C411ECB" w14:textId="06CEEF02" w:rsidR="00635FE7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1711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abrió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coyuntura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política,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Archiduque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elegido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emperador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Sacro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Imperio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Romano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Germánico.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volvió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recelosa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hegemonía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Habsburgo,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éstos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obtenían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situación,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pareció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preferible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pactar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paz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acuerdos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comerciales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separado.</w:t>
      </w:r>
    </w:p>
    <w:p w14:paraId="2E954A9B" w14:textId="385FF096" w:rsidR="00635FE7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Utrecht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(1713),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renunciaba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Terranova,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Acadia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fortificaciones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Dunquerque.</w:t>
      </w:r>
      <w:r w:rsidRPr="00635FE7">
        <w:rPr>
          <w:rFonts w:ascii="Adobe Garamond Pro" w:hAnsi="Adobe Garamond Pro"/>
        </w:rPr>
        <w:br/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Anjou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(nieto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proclamado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obtenía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dominio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Colonias.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ingleses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obtenían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idénticos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privilegios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comerciales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acordados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derecho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ocupación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Gibraltar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Menorca.</w:t>
      </w:r>
    </w:p>
    <w:p w14:paraId="4E8DDC6C" w14:textId="2CE94C3C" w:rsidR="00635FE7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Rastadt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(1714)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concluyó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definitivamente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paz.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recuperó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Estrasburgo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Landau,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teniendo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renunciar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dinástica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España.</w:t>
      </w:r>
    </w:p>
    <w:p w14:paraId="63515733" w14:textId="3A3CCBDC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debilitó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monarquía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francesa.</w:t>
      </w:r>
    </w:p>
    <w:p w14:paraId="5B85AAFB" w14:textId="360F90E4" w:rsidR="00635FE7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acuerdos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paz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iban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política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exterior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preconizaba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fronteras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naturales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(Alpes,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Pirineos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Rhin</w:t>
      </w:r>
      <w:proofErr w:type="spellEnd"/>
      <w:r w:rsidRPr="00635FE7">
        <w:rPr>
          <w:rFonts w:ascii="Adobe Garamond Pro" w:hAnsi="Adobe Garamond Pro"/>
        </w:rPr>
        <w:t>).</w:t>
      </w:r>
    </w:p>
    <w:p w14:paraId="786686A7" w14:textId="0467F616" w:rsidR="004154B6" w:rsidRPr="008F2DE0" w:rsidRDefault="00DC6220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8F2DE0">
        <w:rPr>
          <w:rFonts w:ascii="Adobe Garamond Pro" w:hAnsi="Adobe Garamond Pro"/>
        </w:rPr>
        <w:drawing>
          <wp:anchor distT="0" distB="0" distL="114300" distR="114300" simplePos="0" relativeHeight="251661312" behindDoc="1" locked="0" layoutInCell="1" allowOverlap="1" wp14:anchorId="3C1917AA" wp14:editId="23586137">
            <wp:simplePos x="0" y="0"/>
            <wp:positionH relativeFrom="margin">
              <wp:align>left</wp:align>
            </wp:positionH>
            <wp:positionV relativeFrom="paragraph">
              <wp:posOffset>4071</wp:posOffset>
            </wp:positionV>
            <wp:extent cx="2950210" cy="3204210"/>
            <wp:effectExtent l="0" t="0" r="2540" b="0"/>
            <wp:wrapTight wrapText="bothSides">
              <wp:wrapPolygon edited="0">
                <wp:start x="0" y="0"/>
                <wp:lineTo x="0" y="21446"/>
                <wp:lineTo x="21479" y="21446"/>
                <wp:lineTo x="21479" y="0"/>
                <wp:lineTo x="0" y="0"/>
              </wp:wrapPolygon>
            </wp:wrapTight>
            <wp:docPr id="2031850614" name="Imagen 42" descr="María Teresa de Austria y Borbón, esposa de Luis XI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María Teresa de Austria y Borbón, esposa de Luis XIV"/>
                    <pic:cNvPicPr>
                      <a:picLocks noChangeAspect="1" noChangeArrowheads="1"/>
                    </pic:cNvPicPr>
                  </pic:nvPicPr>
                  <pic:blipFill>
                    <a:blip r:embed="rId2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0210" cy="3204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4DE9AB" w14:textId="307AB685" w:rsidR="004154B6" w:rsidRPr="00635FE7" w:rsidRDefault="006654BD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1660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Luis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XIV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se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casó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su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prima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la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infanta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española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María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Teresa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Austria,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con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arreglo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a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los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acuerdos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del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Tratado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París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(1659).</w:t>
      </w:r>
    </w:p>
    <w:p w14:paraId="2F09F407" w14:textId="18B5C36E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descendencia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matrimonio,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encuentra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Delfín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(padre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Borgoña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Delfín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abuelo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XV).</w:t>
      </w:r>
    </w:p>
    <w:p w14:paraId="2F533E12" w14:textId="5159282E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reina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Borbón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1683.</w:t>
      </w:r>
    </w:p>
    <w:p w14:paraId="6ADA7E21" w14:textId="3A4A74D0" w:rsidR="00635FE7" w:rsidRPr="00635FE7" w:rsidRDefault="006654BD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3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Francisca</w:t>
      </w:r>
      <w:r>
        <w:rPr>
          <w:rFonts w:ascii="Adobe Garamond Pro" w:hAnsi="Adobe Garamond Pro"/>
        </w:rPr>
        <w:t xml:space="preserve"> </w:t>
      </w:r>
      <w:proofErr w:type="spellStart"/>
      <w:r w:rsidR="004154B6" w:rsidRPr="00635FE7">
        <w:rPr>
          <w:rFonts w:ascii="Adobe Garamond Pro" w:hAnsi="Adobe Garamond Pro"/>
        </w:rPr>
        <w:t>Atenaida</w:t>
      </w:r>
      <w:proofErr w:type="spellEnd"/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proofErr w:type="spellStart"/>
      <w:r w:rsidR="004154B6" w:rsidRPr="00635FE7">
        <w:rPr>
          <w:rFonts w:ascii="Adobe Garamond Pro" w:hAnsi="Adobe Garamond Pro"/>
        </w:rPr>
        <w:t>Rochechouart</w:t>
      </w:r>
      <w:proofErr w:type="spellEnd"/>
      <w:r w:rsidR="004154B6" w:rsidRPr="00635FE7">
        <w:rPr>
          <w:rFonts w:ascii="Adobe Garamond Pro" w:hAnsi="Adobe Garamond Pro"/>
        </w:rPr>
        <w:t>,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'Marquesa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proofErr w:type="spellStart"/>
      <w:r w:rsidR="004154B6" w:rsidRPr="00635FE7">
        <w:rPr>
          <w:rFonts w:ascii="Adobe Garamond Pro" w:hAnsi="Adobe Garamond Pro"/>
        </w:rPr>
        <w:t>Montespan</w:t>
      </w:r>
      <w:proofErr w:type="spellEnd"/>
      <w:r w:rsidR="004154B6" w:rsidRPr="00635FE7">
        <w:rPr>
          <w:rFonts w:ascii="Adobe Garamond Pro" w:hAnsi="Adobe Garamond Pro"/>
        </w:rPr>
        <w:t>',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cortesana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francesa,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en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1668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se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ganó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el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cariño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Luis</w:t>
      </w:r>
      <w:r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XIV.</w:t>
      </w:r>
    </w:p>
    <w:p w14:paraId="101E9C73" w14:textId="77777777" w:rsidR="00635FE7" w:rsidRPr="008F2DE0" w:rsidRDefault="00635FE7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2CA0F319" w14:textId="76FF3365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catorce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amante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ocho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ellos,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Augusto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Borbón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Maine,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Alejandro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Borbón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'Conde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Tolosa',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Francisca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Borbón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</w:t>
      </w:r>
      <w:proofErr w:type="spellStart"/>
      <w:r w:rsidRPr="00635FE7">
        <w:rPr>
          <w:rFonts w:ascii="Adobe Garamond Pro" w:hAnsi="Adobe Garamond Pro"/>
        </w:rPr>
        <w:t>Mademoiselle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Blois</w:t>
      </w:r>
      <w:proofErr w:type="spellEnd"/>
      <w:r w:rsidRPr="00635FE7">
        <w:rPr>
          <w:rFonts w:ascii="Adobe Garamond Pro" w:hAnsi="Adobe Garamond Pro"/>
        </w:rPr>
        <w:t>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casó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Orleáns.</w:t>
      </w:r>
    </w:p>
    <w:p w14:paraId="11736A94" w14:textId="6E82A97E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r w:rsidRPr="00635FE7">
        <w:rPr>
          <w:rFonts w:ascii="Adobe Garamond Pro" w:hAnsi="Adobe Garamond Pro"/>
          <w:b/>
          <w:bCs/>
        </w:rPr>
        <w:lastRenderedPageBreak/>
        <w:t>Felipe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II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Orleáns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(hijo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Felipe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I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'Duque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Orleáns'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Isabel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Carlota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Baviera)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proclamó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Regente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1715.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peste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Marsella,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destierro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Parlamento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rehabilitación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jesuitas,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significaron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últimos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años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regencia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duque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Orleáns,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que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entregó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poder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Luis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XV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1723.</w:t>
      </w:r>
    </w:p>
    <w:p w14:paraId="7180369F" w14:textId="430CF66E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cansado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altanería,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abandonó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Francisca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Aubigne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'Marquesa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Maintenon</w:t>
      </w:r>
      <w:proofErr w:type="spellEnd"/>
      <w:r w:rsidRPr="00635FE7">
        <w:rPr>
          <w:rFonts w:ascii="Adobe Garamond Pro" w:hAnsi="Adobe Garamond Pro"/>
        </w:rPr>
        <w:t>'.</w:t>
      </w:r>
    </w:p>
    <w:p w14:paraId="35BD6C29" w14:textId="706AC2AB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  <w:vanish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Marquesa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Montespan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abandonó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1686.</w:t>
      </w:r>
    </w:p>
    <w:p w14:paraId="5FE2FF5B" w14:textId="16A3766D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3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Francisca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Aubigne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viuda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poeta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Scarron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encargada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educación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Marquesa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Montespan</w:t>
      </w:r>
      <w:proofErr w:type="spellEnd"/>
      <w:r w:rsidRPr="00635FE7">
        <w:rPr>
          <w:rFonts w:ascii="Adobe Garamond Pro" w:hAnsi="Adobe Garamond Pro"/>
        </w:rPr>
        <w:t>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puesto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confianza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supo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ganarse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cariño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obteniendo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él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tierra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Maintenon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erigido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marquesado.</w:t>
      </w:r>
    </w:p>
    <w:p w14:paraId="232B8D7B" w14:textId="5FF5AAC7" w:rsidR="00635FE7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1684,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reina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Teresa,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Marquesa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Maintenon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="00DC6220" w:rsidRPr="00635FE7">
        <w:rPr>
          <w:rFonts w:ascii="Adobe Garamond Pro" w:hAnsi="Adobe Garamond Pro"/>
        </w:rPr>
        <w:t>casó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secreto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Atribuyéndose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influencia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desastrosa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política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persecución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jansenistas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reformados,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elección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ministros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generales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incapaces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Chamillart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Villeroy</w:t>
      </w:r>
      <w:proofErr w:type="spellEnd"/>
      <w:r w:rsidRPr="00635FE7">
        <w:rPr>
          <w:rFonts w:ascii="Adobe Garamond Pro" w:hAnsi="Adobe Garamond Pro"/>
        </w:rPr>
        <w:t>.</w:t>
      </w:r>
    </w:p>
    <w:p w14:paraId="422CD8E7" w14:textId="366BFE15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retiró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religiosa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Saint-Cyr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había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fundado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1685,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donde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murió.</w:t>
      </w:r>
    </w:p>
    <w:p w14:paraId="6F4E4CF8" w14:textId="77777777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12F91DC1" w14:textId="27E1D6F9" w:rsidR="00635FE7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  <w:vanish/>
        </w:rPr>
      </w:pPr>
      <w:r w:rsidRPr="00635FE7">
        <w:rPr>
          <w:rFonts w:ascii="Adobe Garamond Pro" w:hAnsi="Adobe Garamond Pro"/>
          <w:b/>
          <w:bCs/>
        </w:rPr>
        <w:t>Felipe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I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'Duque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Orleáns'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(1640-1701)</w:t>
      </w:r>
    </w:p>
    <w:p w14:paraId="3741D9A1" w14:textId="258CB4CD" w:rsidR="00635FE7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segundo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Nació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Saint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Germain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1640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Saint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Cloud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1701.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campaña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Países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Bajos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Holanda.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1677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derrotó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Guillermo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Orange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(estatúder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Holanda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Inglaterra).</w:t>
      </w:r>
    </w:p>
    <w:p w14:paraId="2FF7BFAA" w14:textId="2F06DA36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Estuvo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casado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veces,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vez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Enriqueta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hijas.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segundo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matrimonio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Isabel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Baviera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(hija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elector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palatino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Rhin</w:t>
      </w:r>
      <w:proofErr w:type="spellEnd"/>
      <w:r w:rsidRPr="00635FE7">
        <w:rPr>
          <w:rFonts w:ascii="Adobe Garamond Pro" w:hAnsi="Adobe Garamond Pro"/>
        </w:rPr>
        <w:t>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quien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ellos,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llegó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regente.</w:t>
      </w:r>
    </w:p>
    <w:p w14:paraId="38437BC7" w14:textId="7FB08F8E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desempeñó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ningún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político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relevante.</w:t>
      </w:r>
    </w:p>
    <w:p w14:paraId="0F1964BD" w14:textId="1419103D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0693BB96" w14:textId="1E34118C" w:rsidR="00635FE7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  <w:vanish/>
        </w:rPr>
      </w:pPr>
      <w:r w:rsidRPr="00635FE7">
        <w:rPr>
          <w:rFonts w:ascii="Adobe Garamond Pro" w:hAnsi="Adobe Garamond Pro"/>
          <w:b/>
          <w:bCs/>
        </w:rPr>
        <w:t>Luis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'El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Gran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Delfín'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(1661-1711)</w:t>
      </w:r>
    </w:p>
    <w:p w14:paraId="0F30E61D" w14:textId="496BE40A" w:rsidR="00635FE7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Luis,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conocido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Delfín',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Teresa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Borbón.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maestro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Sainte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Maure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Montausire</w:t>
      </w:r>
      <w:proofErr w:type="spellEnd"/>
      <w:r w:rsidRPr="00635FE7">
        <w:rPr>
          <w:rFonts w:ascii="Adobe Garamond Pro" w:hAnsi="Adobe Garamond Pro"/>
        </w:rPr>
        <w:t>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preceptor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escritor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Jaco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Benigno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Bossuet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escribió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él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celebre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"Discurso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historia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universal").</w:t>
      </w:r>
    </w:p>
    <w:p w14:paraId="0472F069" w14:textId="371EDB87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Estuvo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casado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Cristina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Baviera,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hijos: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Borgoña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Delfín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Anjou'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nombre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Berry'.</w:t>
      </w:r>
    </w:p>
    <w:p w14:paraId="13D7C5AA" w14:textId="7C445DC7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7B4DA3E6" w14:textId="48773985" w:rsidR="00635FE7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  <w:vanish/>
        </w:rPr>
      </w:pPr>
      <w:r w:rsidRPr="00635FE7">
        <w:rPr>
          <w:rFonts w:ascii="Adobe Garamond Pro" w:hAnsi="Adobe Garamond Pro"/>
          <w:b/>
          <w:bCs/>
        </w:rPr>
        <w:t>Luis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Francia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(1682-1712)</w:t>
      </w:r>
    </w:p>
    <w:p w14:paraId="302B08E4" w14:textId="27872717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Delfín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Cristina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Baviera.</w:t>
      </w:r>
      <w:r w:rsidRPr="00635FE7">
        <w:rPr>
          <w:rFonts w:ascii="Adobe Garamond Pro" w:hAnsi="Adobe Garamond Pro"/>
        </w:rPr>
        <w:br/>
        <w:t>Nació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Versalles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1682,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Borgoña'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(1682-1711)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'Delfín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(1711-1712),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maestro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Fénelon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compuso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él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"Fábulas"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"El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Telémaco".</w:t>
      </w:r>
      <w:r w:rsidR="006654BD">
        <w:rPr>
          <w:rFonts w:ascii="Adobe Garamond Pro" w:hAnsi="Adobe Garamond Pro"/>
        </w:rPr>
        <w:t xml:space="preserve"> </w:t>
      </w:r>
    </w:p>
    <w:p w14:paraId="2CC8D6E8" w14:textId="79A7896C" w:rsidR="00635FE7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Combatió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Flandes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mariscal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Joseph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Bourbon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Vendôme'.</w:t>
      </w:r>
    </w:p>
    <w:p w14:paraId="052246AF" w14:textId="111EB18C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lastRenderedPageBreak/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matrimonio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Adelaida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Saboya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nació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futuro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XV.</w:t>
      </w:r>
    </w:p>
    <w:p w14:paraId="4F708DF6" w14:textId="7EA4E17A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8F2DE0">
        <w:rPr>
          <w:rFonts w:ascii="Adobe Garamond Pro" w:hAnsi="Adobe Garamond Pro"/>
        </w:rPr>
        <w:drawing>
          <wp:anchor distT="0" distB="0" distL="114300" distR="114300" simplePos="0" relativeHeight="251662336" behindDoc="1" locked="0" layoutInCell="1" allowOverlap="1" wp14:anchorId="5EF43BDA" wp14:editId="1560C144">
            <wp:simplePos x="0" y="0"/>
            <wp:positionH relativeFrom="margin">
              <wp:align>left</wp:align>
            </wp:positionH>
            <wp:positionV relativeFrom="paragraph">
              <wp:posOffset>9166</wp:posOffset>
            </wp:positionV>
            <wp:extent cx="2000250" cy="2809875"/>
            <wp:effectExtent l="0" t="0" r="0" b="9525"/>
            <wp:wrapTight wrapText="bothSides">
              <wp:wrapPolygon edited="0">
                <wp:start x="0" y="0"/>
                <wp:lineTo x="0" y="21527"/>
                <wp:lineTo x="21394" y="21527"/>
                <wp:lineTo x="21394" y="0"/>
                <wp:lineTo x="0" y="0"/>
              </wp:wrapPolygon>
            </wp:wrapTight>
            <wp:docPr id="120360604" name="Imagen 36" descr="Felipe II de Orleáns. Regente de Fra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7" descr="Felipe II de Orleáns. Regente de Francia"/>
                    <pic:cNvPicPr>
                      <a:picLocks noChangeAspect="1" noChangeArrowheads="1"/>
                    </pic:cNvPicPr>
                  </pic:nvPicPr>
                  <pic:blipFill>
                    <a:blip r:embed="rId2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(1674-1723)</w:t>
      </w:r>
    </w:p>
    <w:p w14:paraId="0A835360" w14:textId="77777777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14296746" w14:textId="3F9D2240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Hijo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Carlota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Isabel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Baviera.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Nació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Saint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Cloud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1674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Versalles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1723.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nieto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sobrino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XIV.</w:t>
      </w:r>
    </w:p>
    <w:p w14:paraId="136B9D68" w14:textId="6149030C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Regente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(1715-1723)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minoría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XV.</w:t>
      </w:r>
    </w:p>
    <w:p w14:paraId="1A50C61D" w14:textId="0FC3D90D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1694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casó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señorita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Blois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(hija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ilegitima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Marquesa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Montespan</w:t>
      </w:r>
      <w:proofErr w:type="spellEnd"/>
      <w:r w:rsidRPr="00635FE7">
        <w:rPr>
          <w:rFonts w:ascii="Adobe Garamond Pro" w:hAnsi="Adobe Garamond Pro"/>
        </w:rPr>
        <w:t>).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padre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1701,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tomó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posesión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Ducado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</w:t>
      </w:r>
    </w:p>
    <w:p w14:paraId="7EF9073D" w14:textId="7C610AE3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Sobresalió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Augsburgo.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1706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mandó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Italia,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(1707-1708)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operaciones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sometimiento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Valencia,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Aragón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Cataluña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suscitaron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él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pretensión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remplazar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proyecto,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consecuencias,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llevó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odiado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obligó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vivir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retirado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Sol.</w:t>
      </w:r>
    </w:p>
    <w:p w14:paraId="0BC5D2DE" w14:textId="628A62C5" w:rsidR="00635FE7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testamento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otorgaba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presidencia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Consejo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Regencia,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conlleva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político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alguno.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época,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consiguió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Parlamento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París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anulase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testamento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nombrase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regente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(1715)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plenos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poderes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mayoría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XV.</w:t>
      </w:r>
    </w:p>
    <w:p w14:paraId="398BC0AE" w14:textId="39159745" w:rsidR="00635FE7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regencia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vinieron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señalados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extinción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deuda,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continuo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combate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jesuitas,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despido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veinticinco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soldados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partida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'Estuardo'.</w:t>
      </w:r>
      <w:r w:rsidRPr="00635FE7">
        <w:rPr>
          <w:rFonts w:ascii="Adobe Garamond Pro" w:hAnsi="Adobe Garamond Pro"/>
        </w:rPr>
        <w:br/>
        <w:t>Seducido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crear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Banca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Estatal,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según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promesas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hacendista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escocés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Law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ocasionó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bancarrota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pública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especulación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desenfrenada.</w:t>
      </w:r>
    </w:p>
    <w:p w14:paraId="6A26314D" w14:textId="0F65F445" w:rsidR="00DC6220" w:rsidRDefault="00DC6220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8F2DE0">
        <w:rPr>
          <w:rFonts w:ascii="Adobe Garamond Pro" w:hAnsi="Adobe Garamond Pro"/>
        </w:rPr>
        <w:drawing>
          <wp:anchor distT="0" distB="0" distL="114300" distR="114300" simplePos="0" relativeHeight="251663360" behindDoc="0" locked="0" layoutInCell="1" allowOverlap="1" wp14:anchorId="75DFF258" wp14:editId="7B2DFA75">
            <wp:simplePos x="0" y="0"/>
            <wp:positionH relativeFrom="margin">
              <wp:align>left</wp:align>
            </wp:positionH>
            <wp:positionV relativeFrom="paragraph">
              <wp:posOffset>96138</wp:posOffset>
            </wp:positionV>
            <wp:extent cx="2676525" cy="3162300"/>
            <wp:effectExtent l="0" t="0" r="9525" b="0"/>
            <wp:wrapSquare wrapText="bothSides"/>
            <wp:docPr id="776996535" name="Imagen 35" descr="Guillaume Dubois, Cardenal y Primer Ministro de Francia. (Hyacinthe Rigaud - Museo Clevelan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Guillaume Dubois, Cardenal y Primer Ministro de Francia. (Hyacinthe Rigaud - Museo Cleveland)"/>
                    <pic:cNvPicPr>
                      <a:picLocks noChangeAspect="1" noChangeArrowheads="1"/>
                    </pic:cNvPicPr>
                  </pic:nvPicPr>
                  <pic:blipFill>
                    <a:blip r:embed="rId2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6525" cy="31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154B6" w:rsidRPr="00635FE7">
        <w:rPr>
          <w:rFonts w:ascii="Adobe Garamond Pro" w:hAnsi="Adobe Garamond Pro"/>
        </w:rPr>
        <w:t>Juan</w:t>
      </w:r>
      <w:r w:rsidR="006654BD">
        <w:rPr>
          <w:rFonts w:ascii="Adobe Garamond Pro" w:hAnsi="Adobe Garamond Pro"/>
        </w:rPr>
        <w:t xml:space="preserve"> </w:t>
      </w:r>
      <w:proofErr w:type="spellStart"/>
      <w:r w:rsidR="004154B6" w:rsidRPr="00635FE7">
        <w:rPr>
          <w:rFonts w:ascii="Adobe Garamond Pro" w:hAnsi="Adobe Garamond Pro"/>
        </w:rPr>
        <w:t>Law</w:t>
      </w:r>
      <w:proofErr w:type="spellEnd"/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(1670-1729)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célebre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hacendista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escocés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establecido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Francia.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Después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ganarse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confianza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regente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Orleáns,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le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adoptar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sistema</w:t>
      </w:r>
      <w:r w:rsidR="006654BD">
        <w:rPr>
          <w:rFonts w:ascii="Adobe Garamond Pro" w:hAnsi="Adobe Garamond Pro"/>
        </w:rPr>
        <w:t xml:space="preserve"> </w:t>
      </w:r>
      <w:r w:rsidR="004154B6" w:rsidRPr="00635FE7">
        <w:rPr>
          <w:rFonts w:ascii="Adobe Garamond Pro" w:hAnsi="Adobe Garamond Pro"/>
        </w:rPr>
        <w:t>hacendista.</w:t>
      </w:r>
    </w:p>
    <w:p w14:paraId="5B320D7F" w14:textId="6EA39050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1716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autorizo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crear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Banco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Descuento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Depósito,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facultad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emitir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billetes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banco.</w:t>
      </w:r>
    </w:p>
    <w:p w14:paraId="69254E40" w14:textId="37276CC2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tarde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papel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comenzó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tener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curso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corriente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extraordinaria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aceptación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recaudadores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provinciales.</w:t>
      </w:r>
    </w:p>
    <w:p w14:paraId="45FC8512" w14:textId="2F66C9D2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1717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convirtió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Banco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papel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billetes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conocidos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reino.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facilitar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operaciones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comerciales,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crearon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cinco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sucursales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provincias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importantes.</w:t>
      </w:r>
    </w:p>
    <w:p w14:paraId="4F6F4712" w14:textId="77777777" w:rsidR="00DC6220" w:rsidRDefault="00DC6220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>
        <w:rPr>
          <w:rFonts w:ascii="Adobe Garamond Pro" w:hAnsi="Adobe Garamond Pro"/>
        </w:rPr>
        <w:br w:type="page"/>
      </w:r>
    </w:p>
    <w:p w14:paraId="7DDBE29B" w14:textId="1D17FA3C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lastRenderedPageBreak/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agosto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1717,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comerciar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Luisiana,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Law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creó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'Compañía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Oeste'.</w:t>
      </w:r>
    </w:p>
    <w:p w14:paraId="0F22AF87" w14:textId="56AECB2E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Compañía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Oeste,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dotada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amplios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privilegios,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monopolio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tabaco,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asimiló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otras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compañías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existentes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(Compañía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Indias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Orientales,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Compañía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Guinea,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Compañía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Santo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Domingo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Compañía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Africana)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derecho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acuñar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años.</w:t>
      </w:r>
    </w:p>
    <w:p w14:paraId="5FAD364F" w14:textId="07324BC5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Compañía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Oeste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convirtió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institución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poderosa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Francia.</w:t>
      </w:r>
    </w:p>
    <w:p w14:paraId="79726F44" w14:textId="74187BCF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acabar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problema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endeudamiento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francés,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Law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propuso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prestar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cincuenta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libras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interés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ciento.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modo,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acreedores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obtendrían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inversión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lucrativa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reducir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deuda.</w:t>
      </w:r>
    </w:p>
    <w:p w14:paraId="3BEC5EDE" w14:textId="441F8E0A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crearon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veinticinco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millones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inmensa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emisión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billetes.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apoderó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vértigo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general,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clases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acometidas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furor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especular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subieron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cuarenta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veces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valor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primitivo.</w:t>
      </w:r>
    </w:p>
    <w:p w14:paraId="65D33C8E" w14:textId="5A7590D6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dejaron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efectos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emisión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indiscriminada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papel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moneda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sobrevino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crisis.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pánico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generalizado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cerró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Banco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orden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real.</w:t>
      </w:r>
    </w:p>
    <w:p w14:paraId="6EF7AE25" w14:textId="79A4EF1E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pesar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indemnizaciones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concedidas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acreedores,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provocó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bancarrota,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desastre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económico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alcanzó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regente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y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propio</w:t>
      </w:r>
      <w:r w:rsid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Law</w:t>
      </w:r>
      <w:proofErr w:type="spellEnd"/>
      <w:r w:rsidRPr="00635FE7">
        <w:rPr>
          <w:rFonts w:ascii="Adobe Garamond Pro" w:hAnsi="Adobe Garamond Pro"/>
          <w:b/>
          <w:bCs/>
        </w:rPr>
        <w:t>.</w:t>
      </w:r>
    </w:p>
    <w:p w14:paraId="44586741" w14:textId="15048726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b/>
          <w:bCs/>
        </w:rPr>
      </w:pPr>
      <w:r w:rsidRPr="00635FE7">
        <w:rPr>
          <w:rFonts w:ascii="Adobe Garamond Pro" w:hAnsi="Adobe Garamond Pro"/>
          <w:b/>
          <w:bCs/>
        </w:rPr>
        <w:t>Juan</w:t>
      </w:r>
      <w:r w:rsidR="006654BD">
        <w:rPr>
          <w:rFonts w:ascii="Adobe Garamond Pro" w:hAnsi="Adobe Garamond Pro"/>
          <w:b/>
          <w:bCs/>
        </w:rPr>
        <w:t xml:space="preserve"> </w:t>
      </w:r>
      <w:proofErr w:type="spellStart"/>
      <w:r w:rsidRPr="00635FE7">
        <w:rPr>
          <w:rFonts w:ascii="Adobe Garamond Pro" w:hAnsi="Adobe Garamond Pro"/>
          <w:b/>
          <w:bCs/>
        </w:rPr>
        <w:t>Law</w:t>
      </w:r>
      <w:proofErr w:type="spellEnd"/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fue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perseguido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por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Parlamento,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teniendo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que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salir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Francia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sin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fortuna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alguna.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Su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vida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finalizó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Venecia,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casi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la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miseria.</w:t>
      </w:r>
    </w:p>
    <w:p w14:paraId="1026C293" w14:textId="7DA55683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  <w:b/>
          <w:bCs/>
        </w:rPr>
        <w:t>Los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franceses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le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conceden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mérito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de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haber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instaurado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el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crédito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en</w:t>
      </w:r>
      <w:r w:rsidR="006654BD">
        <w:rPr>
          <w:rFonts w:ascii="Adobe Garamond Pro" w:hAnsi="Adobe Garamond Pro"/>
          <w:b/>
          <w:bCs/>
        </w:rPr>
        <w:t xml:space="preserve"> </w:t>
      </w:r>
      <w:r w:rsidRPr="00635FE7">
        <w:rPr>
          <w:rFonts w:ascii="Adobe Garamond Pro" w:hAnsi="Adobe Garamond Pro"/>
          <w:b/>
          <w:bCs/>
        </w:rPr>
        <w:t>Francia.</w:t>
      </w:r>
    </w:p>
    <w:p w14:paraId="7BAF0380" w14:textId="11095C9E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sufrió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conspiración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embajador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español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Antonio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Giudice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(1657-1733),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Cellamare</w:t>
      </w:r>
      <w:proofErr w:type="spellEnd"/>
      <w:r w:rsidRPr="00635FE7">
        <w:rPr>
          <w:rFonts w:ascii="Adobe Garamond Pro" w:hAnsi="Adobe Garamond Pro"/>
        </w:rPr>
        <w:t>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Giovenaz</w:t>
      </w:r>
      <w:proofErr w:type="spellEnd"/>
      <w:r w:rsidRPr="00635FE7">
        <w:rPr>
          <w:rFonts w:ascii="Adobe Garamond Pro" w:hAnsi="Adobe Garamond Pro"/>
        </w:rPr>
        <w:t>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colaboración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Maine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(nieta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Condé</w:t>
      </w:r>
      <w:proofErr w:type="spellEnd"/>
      <w:r w:rsidRPr="00635FE7">
        <w:rPr>
          <w:rFonts w:ascii="Adobe Garamond Pro" w:hAnsi="Adobe Garamond Pro"/>
        </w:rPr>
        <w:t>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nobles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bretones.</w:t>
      </w:r>
    </w:p>
    <w:p w14:paraId="64ECCED3" w14:textId="0DFAE1B3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conspiración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tenía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objetivo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regencia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cardenal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Guillaume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Dubois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(1656-1723),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="00DC6220"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descubrió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expulsó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príncipe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Cellamare</w:t>
      </w:r>
      <w:proofErr w:type="spellEnd"/>
      <w:r w:rsidRPr="00635FE7">
        <w:rPr>
          <w:rFonts w:ascii="Adobe Garamond Pro" w:hAnsi="Adobe Garamond Pro"/>
        </w:rPr>
        <w:t>.</w:t>
      </w:r>
    </w:p>
    <w:p w14:paraId="2832EBDC" w14:textId="53EB3AEF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acontecimientos,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hacer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alianza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España.</w:t>
      </w:r>
    </w:p>
    <w:p w14:paraId="748AB826" w14:textId="64D7F85C" w:rsidR="00DC622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últimos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regencia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vinieron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señalados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peste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Marsella,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destierro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Parlamento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rehabilitación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jesuitas.</w:t>
      </w:r>
    </w:p>
    <w:p w14:paraId="4293CE6E" w14:textId="5E983CCC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1723,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entregó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continuando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negocios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acaecida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mismo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año.</w:t>
      </w:r>
    </w:p>
    <w:p w14:paraId="63E2482E" w14:textId="1C3583AE" w:rsidR="00DC6220" w:rsidRDefault="00DC6220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>
        <w:rPr>
          <w:rFonts w:ascii="Adobe Garamond Pro" w:hAnsi="Adobe Garamond Pro"/>
          <w:vanish/>
        </w:rPr>
        <w:br w:type="page"/>
      </w:r>
    </w:p>
    <w:p w14:paraId="4C09718B" w14:textId="00187105" w:rsidR="004154B6" w:rsidRPr="008F2DE0" w:rsidRDefault="00DC6220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8F2DE0">
        <w:rPr>
          <w:rFonts w:ascii="Adobe Garamond Pro" w:hAnsi="Adobe Garamond Pro"/>
        </w:rPr>
        <w:lastRenderedPageBreak/>
        <w:drawing>
          <wp:anchor distT="0" distB="0" distL="114300" distR="114300" simplePos="0" relativeHeight="251671552" behindDoc="0" locked="0" layoutInCell="1" allowOverlap="1" wp14:anchorId="39247DBF" wp14:editId="11D4CE32">
            <wp:simplePos x="0" y="0"/>
            <wp:positionH relativeFrom="margin">
              <wp:posOffset>-61708</wp:posOffset>
            </wp:positionH>
            <wp:positionV relativeFrom="paragraph">
              <wp:posOffset>185229</wp:posOffset>
            </wp:positionV>
            <wp:extent cx="2361565" cy="3707130"/>
            <wp:effectExtent l="0" t="0" r="635" b="7620"/>
            <wp:wrapSquare wrapText="bothSides"/>
            <wp:docPr id="1934340264" name="Imagen 32" descr="Luis XV (1710-1774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1" descr="Luis XV (1710-1774)"/>
                    <pic:cNvPicPr>
                      <a:picLocks noChangeAspect="1" noChangeArrowheads="1"/>
                    </pic:cNvPicPr>
                  </pic:nvPicPr>
                  <pic:blipFill>
                    <a:blip r:embed="rId2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3707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C10DF1" w14:textId="52EAA67B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(1710-1774)</w:t>
      </w:r>
    </w:p>
    <w:p w14:paraId="37574EA5" w14:textId="5674F159" w:rsidR="00635FE7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Nació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Versalles.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Llamado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'Bienamado',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bisnieto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XIV,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quién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sucedió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trono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contaba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cinco</w:t>
      </w:r>
      <w:r w:rsidR="006654BD">
        <w:rPr>
          <w:rFonts w:ascii="Adobe Garamond Pro" w:hAnsi="Adobe Garamond Pro"/>
        </w:rPr>
        <w:t xml:space="preserve"> </w:t>
      </w:r>
      <w:r w:rsidR="00DC6220" w:rsidRPr="00635FE7">
        <w:rPr>
          <w:rFonts w:ascii="Adobe Garamond Pro" w:hAnsi="Adobe Garamond Pro"/>
        </w:rPr>
        <w:t>años</w:t>
      </w:r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encomendó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regencia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Felipe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Orleáns'</w:t>
      </w:r>
    </w:p>
    <w:p w14:paraId="7177D8B9" w14:textId="39C3A71F" w:rsidR="004154B6" w:rsidRPr="00635FE7" w:rsidRDefault="004154B6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Declarado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mayor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1723,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recayó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algún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tiempo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Borbón'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(1723-1726).</w:t>
      </w:r>
    </w:p>
    <w:p w14:paraId="72D6E640" w14:textId="2B6ADDF9" w:rsidR="004154B6" w:rsidRPr="008F2DE0" w:rsidRDefault="004154B6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1725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casó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María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Leszczynska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(hija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Estanislao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Polonia).</w:t>
      </w:r>
    </w:p>
    <w:p w14:paraId="35299439" w14:textId="3E0A19A8" w:rsidR="004154B6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(1726-1743)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cardenal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André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Hercule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Fleury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sustituyó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Borbón.</w:t>
      </w:r>
    </w:p>
    <w:p w14:paraId="77B4568A" w14:textId="2E9CFC69" w:rsidR="004154B6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administración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cardenal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Fleury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alivió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pueblo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puso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orden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hacienda.</w:t>
      </w:r>
    </w:p>
    <w:p w14:paraId="41A10128" w14:textId="4CA172AF" w:rsidR="004154B6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período,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Sucesión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Polonia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(1733-1735),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donde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ceder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Lorena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destronado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Estanislao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I.</w:t>
      </w:r>
    </w:p>
    <w:p w14:paraId="1092A444" w14:textId="18B78833" w:rsidR="00B41BDE" w:rsidRPr="008F2DE0" w:rsidRDefault="00DC6220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8F2DE0">
        <w:rPr>
          <w:rFonts w:ascii="Adobe Garamond Pro" w:hAnsi="Adobe Garamond Pro"/>
        </w:rPr>
        <w:drawing>
          <wp:anchor distT="0" distB="0" distL="114300" distR="114300" simplePos="0" relativeHeight="251665408" behindDoc="1" locked="0" layoutInCell="1" allowOverlap="1" wp14:anchorId="276ED4C6" wp14:editId="6F5B4560">
            <wp:simplePos x="0" y="0"/>
            <wp:positionH relativeFrom="margin">
              <wp:align>left</wp:align>
            </wp:positionH>
            <wp:positionV relativeFrom="paragraph">
              <wp:posOffset>271145</wp:posOffset>
            </wp:positionV>
            <wp:extent cx="2285365" cy="2647315"/>
            <wp:effectExtent l="0" t="0" r="635" b="635"/>
            <wp:wrapTight wrapText="bothSides">
              <wp:wrapPolygon edited="0">
                <wp:start x="0" y="0"/>
                <wp:lineTo x="0" y="21450"/>
                <wp:lineTo x="21426" y="21450"/>
                <wp:lineTo x="21426" y="0"/>
                <wp:lineTo x="0" y="0"/>
              </wp:wrapPolygon>
            </wp:wrapTight>
            <wp:docPr id="504389847" name="Imagen 30" descr="Cardenal André Hercule de Fleury. (Vigée Le Brun. Museo Nacional del Château de Versalles. Foto, Angela Dematskiy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 descr="Cardenal André Hercule de Fleury. (Vigée Le Brun. Museo Nacional del Château de Versalles. Foto, Angela Dematskiy)"/>
                    <pic:cNvPicPr>
                      <a:picLocks noChangeAspect="1" noChangeArrowheads="1"/>
                    </pic:cNvPicPr>
                  </pic:nvPicPr>
                  <pic:blipFill>
                    <a:blip r:embed="rId2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2659" cy="26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755B05" w14:textId="3032F596" w:rsidR="00B41BDE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1733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firmó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'Tratado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Escorial'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España,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Pacto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Familia.</w:t>
      </w:r>
    </w:p>
    <w:p w14:paraId="276A2B48" w14:textId="04C158CF" w:rsidR="00DC622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ministro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Fleury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(1743),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asumió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riendas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gobierno,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apoyándose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favoritas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(Duquesa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Châteauroux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Marquesa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Pompadour,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Condesa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Barry,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otras).</w:t>
      </w:r>
    </w:p>
    <w:p w14:paraId="22319F5E" w14:textId="42EE7528" w:rsidR="00B41BDE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papel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Marquesa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Pompadour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creció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importancia,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ejerciendo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sombra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mecenas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artistas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pensadores.</w:t>
      </w:r>
    </w:p>
    <w:p w14:paraId="4F3261BD" w14:textId="77777777" w:rsidR="00DC6220" w:rsidRDefault="00DC6220" w:rsidP="006654BD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14EF776F" w14:textId="77777777" w:rsidR="00DC6220" w:rsidRDefault="00DC6220" w:rsidP="006654BD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562AF94B" w14:textId="77777777" w:rsidR="00DC6220" w:rsidRDefault="00DC6220" w:rsidP="006654BD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32D7CB1C" w14:textId="77777777" w:rsidR="00DC6220" w:rsidRPr="00635FE7" w:rsidRDefault="00DC6220" w:rsidP="006654BD">
      <w:pPr>
        <w:spacing w:before="120" w:after="120" w:line="240" w:lineRule="auto"/>
        <w:jc w:val="both"/>
        <w:rPr>
          <w:rFonts w:ascii="Adobe Garamond Pro" w:hAnsi="Adobe Garamond Pro"/>
        </w:rPr>
      </w:pPr>
    </w:p>
    <w:p w14:paraId="64BB96BD" w14:textId="2477220A" w:rsidR="00B41BDE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8F2DE0">
        <w:rPr>
          <w:rFonts w:ascii="Adobe Garamond Pro" w:hAnsi="Adobe Garamond Pro"/>
        </w:rPr>
        <w:lastRenderedPageBreak/>
        <w:drawing>
          <wp:anchor distT="0" distB="0" distL="114300" distR="114300" simplePos="0" relativeHeight="251666432" behindDoc="0" locked="0" layoutInCell="1" allowOverlap="1" wp14:anchorId="42C5D3C2" wp14:editId="73A97C6A">
            <wp:simplePos x="0" y="0"/>
            <wp:positionH relativeFrom="column">
              <wp:posOffset>-69939</wp:posOffset>
            </wp:positionH>
            <wp:positionV relativeFrom="paragraph">
              <wp:posOffset>1227089</wp:posOffset>
            </wp:positionV>
            <wp:extent cx="2552700" cy="3086100"/>
            <wp:effectExtent l="0" t="0" r="0" b="0"/>
            <wp:wrapSquare wrapText="bothSides"/>
            <wp:docPr id="235270006" name="Imagen 29" descr="Jean Baptiste de Machault d'Arnouville. (Hyacinthe Rigaud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4" descr="Jean Baptiste de Machault d'Arnouville. (Hyacinthe Rigaud)"/>
                    <pic:cNvPicPr>
                      <a:picLocks noChangeAspect="1" noChangeArrowheads="1"/>
                    </pic:cNvPicPr>
                  </pic:nvPicPr>
                  <pic:blipFill>
                    <a:blip r:embed="rId2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profunda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indiferencia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asuntos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gobierno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condujo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despotismo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ministerial,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buenos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colaboradores.</w:t>
      </w:r>
    </w:p>
    <w:p w14:paraId="2110FE20" w14:textId="2B937395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Marc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Pierre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Voyer</w:t>
      </w:r>
      <w:proofErr w:type="spellEnd"/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d'Argenson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'Conde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d'Argenson</w:t>
      </w:r>
      <w:proofErr w:type="spellEnd"/>
      <w:r w:rsidRPr="00635FE7">
        <w:rPr>
          <w:rFonts w:ascii="Adobe Garamond Pro" w:hAnsi="Adobe Garamond Pro"/>
        </w:rPr>
        <w:t>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designado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proofErr w:type="gramStart"/>
      <w:r w:rsidRPr="00635FE7">
        <w:rPr>
          <w:rFonts w:ascii="Adobe Garamond Pro" w:hAnsi="Adobe Garamond Pro"/>
        </w:rPr>
        <w:t>Secretario</w:t>
      </w:r>
      <w:proofErr w:type="gram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(1743-1757),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donde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llevo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efecto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profunda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reestructuración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ejército,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aumentó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efectivos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humanos,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encargó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crear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Cuerpo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Granaderos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(1749),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Escuela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París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(1751)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Academia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Marina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(1752).</w:t>
      </w:r>
    </w:p>
    <w:p w14:paraId="0E933791" w14:textId="2C7D3B58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René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Louis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Voyer</w:t>
      </w:r>
      <w:proofErr w:type="spellEnd"/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d'Argenson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'Marqués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d'Argenson</w:t>
      </w:r>
      <w:proofErr w:type="spellEnd"/>
      <w:r w:rsidRPr="00635FE7">
        <w:rPr>
          <w:rFonts w:ascii="Adobe Garamond Pro" w:hAnsi="Adobe Garamond Pro"/>
        </w:rPr>
        <w:t>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nombrado</w:t>
      </w:r>
      <w:r w:rsidR="006654BD">
        <w:rPr>
          <w:rFonts w:ascii="Adobe Garamond Pro" w:hAnsi="Adobe Garamond Pro"/>
        </w:rPr>
        <w:t xml:space="preserve"> </w:t>
      </w:r>
      <w:proofErr w:type="gramStart"/>
      <w:r w:rsidRPr="00635FE7">
        <w:rPr>
          <w:rFonts w:ascii="Adobe Garamond Pro" w:hAnsi="Adobe Garamond Pro"/>
        </w:rPr>
        <w:t>Secretario</w:t>
      </w:r>
      <w:proofErr w:type="gram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Asuntos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Exteriores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(1744-1747).</w:t>
      </w:r>
    </w:p>
    <w:p w14:paraId="220A5270" w14:textId="7F89B490" w:rsidR="00DC622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(1745-1754)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designó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Jean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Baptiste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Machault</w:t>
      </w:r>
      <w:proofErr w:type="spellEnd"/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d'Arnouville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como</w:t>
      </w:r>
      <w:r w:rsidR="006654BD">
        <w:rPr>
          <w:rFonts w:ascii="Adobe Garamond Pro" w:hAnsi="Adobe Garamond Pro"/>
        </w:rPr>
        <w:t xml:space="preserve"> </w:t>
      </w:r>
      <w:proofErr w:type="gramStart"/>
      <w:r w:rsidRPr="00635FE7">
        <w:rPr>
          <w:rFonts w:ascii="Adobe Garamond Pro" w:hAnsi="Adobe Garamond Pro"/>
        </w:rPr>
        <w:t>Secretario</w:t>
      </w:r>
      <w:proofErr w:type="gram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Finanzas.</w:t>
      </w:r>
    </w:p>
    <w:p w14:paraId="3606558E" w14:textId="1A8B85A3" w:rsidR="00DC622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afrontar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endeudamiento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público,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producido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austríaca,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adelantó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fiscal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basada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impuesto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general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cinco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ciento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ingresos)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pagar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estamentos.</w:t>
      </w:r>
    </w:p>
    <w:p w14:paraId="557D8831" w14:textId="6913632F" w:rsidR="00DC622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Cuando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1749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anunció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gravamen,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protesta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surgió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partes,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obispos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introducidos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monarquía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negaron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aceptar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impuesto.</w:t>
      </w:r>
    </w:p>
    <w:p w14:paraId="7FD12431" w14:textId="681A3950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finanzas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Machault</w:t>
      </w:r>
      <w:proofErr w:type="spellEnd"/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d'Arnouville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contestó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'Edicto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Muertas'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limitando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propiedades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eclesiásticas.</w:t>
      </w:r>
    </w:p>
    <w:p w14:paraId="12B511DC" w14:textId="15011103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1750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Asamblea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Clero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apeló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privilegios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firme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decisión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aceptar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impuesto,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concedió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clero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inmunidad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fiscal.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nobleza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también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protestó,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aunque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mecanismos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evadir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impuestos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eficaces.</w:t>
      </w:r>
    </w:p>
    <w:p w14:paraId="13100DF7" w14:textId="4D262CCD" w:rsidR="00635FE7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malestar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ocasionado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impuesto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general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provocó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caída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finanzas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Machault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1756.</w:t>
      </w:r>
      <w:r w:rsidRPr="008F2DE0">
        <w:rPr>
          <w:rFonts w:ascii="Adobe Garamond Pro" w:hAnsi="Adobe Garamond Pro"/>
        </w:rPr>
        <w:drawing>
          <wp:anchor distT="0" distB="0" distL="114300" distR="114300" simplePos="0" relativeHeight="251667456" behindDoc="0" locked="0" layoutInCell="1" allowOverlap="1" wp14:anchorId="18F678CC" wp14:editId="11FAB4C3">
            <wp:simplePos x="0" y="0"/>
            <wp:positionH relativeFrom="margin">
              <wp:align>right</wp:align>
            </wp:positionH>
            <wp:positionV relativeFrom="paragraph">
              <wp:posOffset>273050</wp:posOffset>
            </wp:positionV>
            <wp:extent cx="2505075" cy="3000375"/>
            <wp:effectExtent l="0" t="0" r="9525" b="9525"/>
            <wp:wrapSquare wrapText="bothSides"/>
            <wp:docPr id="1400520199" name="Imagen 28" descr="Étienne François 'Duque Choiseul'. (d'Alexander Rosli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 descr="Étienne François 'Duque Choiseul'. (d'Alexander Roslin)"/>
                    <pic:cNvPicPr>
                      <a:picLocks noChangeAspect="1" noChangeArrowheads="1"/>
                    </pic:cNvPicPr>
                  </pic:nvPicPr>
                  <pic:blipFill>
                    <a:blip r:embed="rId2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5075" cy="3000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B8A900" w14:textId="789C783C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Étienne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François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Choiseul</w:t>
      </w:r>
      <w:proofErr w:type="spellEnd"/>
      <w:r w:rsidRPr="00635FE7">
        <w:rPr>
          <w:rFonts w:ascii="Adobe Garamond Pro" w:hAnsi="Adobe Garamond Pro"/>
        </w:rPr>
        <w:t>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(protegido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Madame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Pompadour),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(1758-1770),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Secretaría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posteriormente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Secretarías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Marina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Guerra.</w:t>
      </w:r>
      <w:r w:rsidRPr="00635FE7">
        <w:rPr>
          <w:rFonts w:ascii="Adobe Garamond Pro" w:hAnsi="Adobe Garamond Pro"/>
        </w:rPr>
        <w:br/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mandato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diferencian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etapas:</w:t>
      </w:r>
      <w:r w:rsidRPr="00635FE7">
        <w:rPr>
          <w:rFonts w:ascii="Adobe Garamond Pro" w:hAnsi="Adobe Garamond Pro"/>
        </w:rPr>
        <w:br/>
        <w:t>w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(1758-1761)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marcada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Siete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Años',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perdió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casi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posesiones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ultramar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favor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británicos: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Canadá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(dejando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aislado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Quebec)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India.</w:t>
      </w:r>
      <w:r w:rsidRPr="00635FE7">
        <w:rPr>
          <w:rFonts w:ascii="Adobe Garamond Pro" w:hAnsi="Adobe Garamond Pro"/>
        </w:rPr>
        <w:br/>
        <w:t>w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(1761-1766)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caracterizada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conflictos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internos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expulsión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jesuitas.</w:t>
      </w:r>
      <w:r w:rsidRPr="00635FE7">
        <w:rPr>
          <w:rFonts w:ascii="Adobe Garamond Pro" w:hAnsi="Adobe Garamond Pro"/>
        </w:rPr>
        <w:br/>
        <w:t>w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Entre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(1766-1770)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donde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actividad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diplomática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refuerzan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lazos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potencias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tradicionalmente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alineadas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(Polonia,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Turquía,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Suecia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Prusia).</w:t>
      </w:r>
      <w:r w:rsidR="006654BD">
        <w:rPr>
          <w:rFonts w:ascii="Adobe Garamond Pro" w:hAnsi="Adobe Garamond Pro"/>
        </w:rPr>
        <w:t xml:space="preserve"> </w:t>
      </w:r>
    </w:p>
    <w:p w14:paraId="39479C4E" w14:textId="77777777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54381E80" w14:textId="769393ED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Durante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período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llevó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cabo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militar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(promulgando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ordenanzas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reglamentos).</w:t>
      </w:r>
    </w:p>
    <w:p w14:paraId="27B20AD0" w14:textId="5563D302" w:rsidR="00B41BDE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diciembre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1770,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cesó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Choiseul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provocar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Inglaterra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oposición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parlamentaria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política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interior.</w:t>
      </w:r>
    </w:p>
    <w:p w14:paraId="5B61A3D6" w14:textId="77777777" w:rsidR="00635FE7" w:rsidRPr="00635FE7" w:rsidRDefault="00635FE7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4A9F59A5" w14:textId="54E8CC59" w:rsidR="00B41BDE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8F2DE0">
        <w:rPr>
          <w:rFonts w:ascii="Adobe Garamond Pro" w:hAnsi="Adobe Garamond Pro"/>
        </w:rPr>
        <w:drawing>
          <wp:anchor distT="0" distB="0" distL="114300" distR="114300" simplePos="0" relativeHeight="251669504" behindDoc="0" locked="0" layoutInCell="1" allowOverlap="1" wp14:anchorId="0A74C646" wp14:editId="3CE718C4">
            <wp:simplePos x="0" y="0"/>
            <wp:positionH relativeFrom="column">
              <wp:posOffset>0</wp:posOffset>
            </wp:positionH>
            <wp:positionV relativeFrom="paragraph">
              <wp:posOffset>-1342390</wp:posOffset>
            </wp:positionV>
            <wp:extent cx="3352800" cy="4562475"/>
            <wp:effectExtent l="0" t="0" r="0" b="9525"/>
            <wp:wrapSquare wrapText="bothSides"/>
            <wp:docPr id="838215471" name="Imagen 27" descr="Jeanne Bécu de Cantigny 'Condesa du Barry'. (Vigée Le Brun. Colecction Wiliam A. Clar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6" descr="Jeanne Bécu de Cantigny 'Condesa du Barry'. (Vigée Le Brun. Colecction Wiliam A. Clark)"/>
                    <pic:cNvPicPr>
                      <a:picLocks noChangeAspect="1" noChangeArrowheads="1"/>
                    </pic:cNvPicPr>
                  </pic:nvPicPr>
                  <pic:blipFill>
                    <a:blip r:embed="rId2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456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caída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Choiseul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1770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inició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'Revolución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Real',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ministros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reformadores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(Emmanuel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Armand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Richelieu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D'Aiguillon</w:t>
      </w:r>
      <w:proofErr w:type="spellEnd"/>
      <w:r w:rsidRPr="00635FE7">
        <w:rPr>
          <w:rFonts w:ascii="Adobe Garamond Pro" w:hAnsi="Adobe Garamond Pro"/>
        </w:rPr>
        <w:t>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René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Maupeau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Joseph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Marie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Terray</w:t>
      </w:r>
      <w:proofErr w:type="spellEnd"/>
      <w:r w:rsidRPr="00635FE7">
        <w:rPr>
          <w:rFonts w:ascii="Adobe Garamond Pro" w:hAnsi="Adobe Garamond Pro"/>
        </w:rPr>
        <w:t>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amigos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favorita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Jeanne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Bécu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Cantigny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'Condesa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Barry'.</w:t>
      </w:r>
    </w:p>
    <w:p w14:paraId="5E3EE662" w14:textId="18BC2691" w:rsidR="00B41BDE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nuevos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ministros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optan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judicial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institucional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favor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pueblo,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oposición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parlamentaria,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aferrada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cargos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hereditarios,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privilegios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nobiliarios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sistemática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oposición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cualquier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beneficiosa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propusiera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corona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francesa.</w:t>
      </w:r>
    </w:p>
    <w:p w14:paraId="7F582194" w14:textId="6982929A" w:rsidR="00635FE7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cercana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Luis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XV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(1774)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quedase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efecto.</w:t>
      </w:r>
    </w:p>
    <w:p w14:paraId="4A3DE62C" w14:textId="7A54C116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estableció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Triunvirato,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dirigirá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asuntos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gubernamentales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hasta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triunvirato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quedó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constituido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Emmanuel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Armand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Richelieu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'Duque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D'Aiguillon</w:t>
      </w:r>
      <w:proofErr w:type="spellEnd"/>
      <w:r w:rsidRPr="00635FE7">
        <w:rPr>
          <w:rFonts w:ascii="Adobe Garamond Pro" w:hAnsi="Adobe Garamond Pro"/>
        </w:rPr>
        <w:t>',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René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Maupeau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Joseph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Marie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Terray</w:t>
      </w:r>
      <w:proofErr w:type="spellEnd"/>
      <w:r w:rsidRPr="00635FE7">
        <w:rPr>
          <w:rFonts w:ascii="Adobe Garamond Pro" w:hAnsi="Adobe Garamond Pro"/>
        </w:rPr>
        <w:t>,</w:t>
      </w:r>
    </w:p>
    <w:p w14:paraId="6A6A3ED5" w14:textId="680BF5D4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Ministerio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Asuntos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Exteriores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estuvo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cargo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D'Aiguillon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continuó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obra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Duque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Choiseul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poder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evitar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primer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reparto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Polonia.</w:t>
      </w:r>
    </w:p>
    <w:p w14:paraId="52DC637F" w14:textId="62834C1F" w:rsidR="00DC622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proofErr w:type="spellStart"/>
      <w:r w:rsidRPr="00635FE7">
        <w:rPr>
          <w:rFonts w:ascii="Adobe Garamond Pro" w:hAnsi="Adobe Garamond Pro"/>
        </w:rPr>
        <w:t>Terray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(Inspector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General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Finanzas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1769)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llevo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política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tradicional,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perfeccionó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sistema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recaudación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impuestos,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declaró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bancarrota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recurrió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="006654BD" w:rsidRPr="00635FE7">
        <w:rPr>
          <w:rFonts w:ascii="Adobe Garamond Pro" w:hAnsi="Adobe Garamond Pro"/>
        </w:rPr>
        <w:t>préstamos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bastante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frecuencia.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opuso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libre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comercio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cereales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procuró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hiciese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acopio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cantidad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evitar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desabastecimiento.</w:t>
      </w:r>
    </w:p>
    <w:p w14:paraId="61EF30AC" w14:textId="4C093536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política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interpretada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levantó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ampollas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muchos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sectores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sociales.</w:t>
      </w:r>
    </w:p>
    <w:p w14:paraId="2533A19B" w14:textId="037FADAE" w:rsidR="00DC622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René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Maupeou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(Canciller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1768)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suprimir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algunos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parlamentos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provinciales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(Ruan,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Dovai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Metz),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disolvió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Parlamento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París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(1771),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desterrando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líderes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más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significativos.</w:t>
      </w:r>
    </w:p>
    <w:p w14:paraId="01211C47" w14:textId="21BD61BD" w:rsidR="00DC6220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atribuciones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Parlamento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depositadas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seis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Consejos,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cuyos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miembros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elegidos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le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rey,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convirtieron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instancias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jurídicas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superiores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Reino.</w:t>
      </w:r>
    </w:p>
    <w:p w14:paraId="03BB7CAD" w14:textId="67798225" w:rsidR="00B41BDE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Llevó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cabo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distintas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reformas:</w:t>
      </w:r>
    </w:p>
    <w:p w14:paraId="2FB6314D" w14:textId="3021E638" w:rsidR="00635FE7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lastRenderedPageBreak/>
        <w:t>Declaró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gratuidad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Justicia.</w:t>
      </w:r>
    </w:p>
    <w:p w14:paraId="30EA0472" w14:textId="6229E3F3" w:rsidR="00635FE7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Agilizó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procesos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judiciales,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erradicando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tortura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simplificando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trámites.</w:t>
      </w:r>
    </w:p>
    <w:p w14:paraId="07B9E176" w14:textId="55747CA4" w:rsidR="00635FE7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Hizo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funcionarios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jueces,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suprimir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sobornos.</w:t>
      </w:r>
    </w:p>
    <w:p w14:paraId="2A6B31CB" w14:textId="7F594E6D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favorecer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centralismo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Consejos,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suprimió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tribunal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encargado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casos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fiscales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'La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Cour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Aides</w:t>
      </w:r>
      <w:proofErr w:type="spellEnd"/>
      <w:r w:rsidRPr="00635FE7">
        <w:rPr>
          <w:rFonts w:ascii="Adobe Garamond Pro" w:hAnsi="Adobe Garamond Pro"/>
        </w:rPr>
        <w:t>'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tribunal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criminal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central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'El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Chatelet</w:t>
      </w:r>
      <w:proofErr w:type="spellEnd"/>
      <w:r w:rsidRPr="00635FE7">
        <w:rPr>
          <w:rFonts w:ascii="Adobe Garamond Pro" w:hAnsi="Adobe Garamond Pro"/>
        </w:rPr>
        <w:t>'.</w:t>
      </w:r>
    </w:p>
    <w:p w14:paraId="62C9A031" w14:textId="66C749DB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Con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introducidas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por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Maupeou</w:t>
      </w:r>
      <w:proofErr w:type="spellEnd"/>
      <w:r w:rsidRPr="00635FE7">
        <w:rPr>
          <w:rFonts w:ascii="Adobe Garamond Pro" w:hAnsi="Adobe Garamond Pro"/>
        </w:rPr>
        <w:t>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encontró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libre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magistratura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intentos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destruir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iniciativas.</w:t>
      </w:r>
    </w:p>
    <w:p w14:paraId="771C3B4D" w14:textId="08EDDF9A" w:rsidR="006654BD" w:rsidRDefault="00B41BDE" w:rsidP="006654BD">
      <w:pPr>
        <w:spacing w:before="120" w:after="120" w:line="240" w:lineRule="auto"/>
        <w:jc w:val="both"/>
        <w:rPr>
          <w:rFonts w:ascii="Adobe Garamond Pro" w:hAnsi="Adobe Garamond Pro"/>
        </w:rPr>
      </w:pP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últimos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años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su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reinado,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René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proofErr w:type="spellStart"/>
      <w:r w:rsidRPr="00635FE7">
        <w:rPr>
          <w:rFonts w:ascii="Adobe Garamond Pro" w:hAnsi="Adobe Garamond Pro"/>
        </w:rPr>
        <w:t>Maupeou</w:t>
      </w:r>
      <w:proofErr w:type="spellEnd"/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intentó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una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reforma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fiscal,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tomando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medidas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para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gravar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estamentos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clero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y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nobleza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(que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se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encontraban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exentos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impuestos).</w:t>
      </w:r>
    </w:p>
    <w:p w14:paraId="33FB2B14" w14:textId="05EFA446" w:rsidR="00B41BDE" w:rsidRPr="008F2DE0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  <w:r w:rsidRPr="00635FE7">
        <w:rPr>
          <w:rFonts w:ascii="Adobe Garamond Pro" w:hAnsi="Adobe Garamond Pro"/>
        </w:rPr>
        <w:t>Las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medidas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fueron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anuladas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la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muerte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monarca,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en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Versalles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el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diez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mayo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de</w:t>
      </w:r>
      <w:r w:rsidR="006654BD">
        <w:rPr>
          <w:rFonts w:ascii="Adobe Garamond Pro" w:hAnsi="Adobe Garamond Pro"/>
        </w:rPr>
        <w:t xml:space="preserve"> </w:t>
      </w:r>
      <w:r w:rsidRPr="00635FE7">
        <w:rPr>
          <w:rFonts w:ascii="Adobe Garamond Pro" w:hAnsi="Adobe Garamond Pro"/>
        </w:rPr>
        <w:t>1774.</w:t>
      </w:r>
    </w:p>
    <w:p w14:paraId="1B8F916B" w14:textId="77777777" w:rsidR="00B41BDE" w:rsidRPr="00635FE7" w:rsidRDefault="00B41BDE" w:rsidP="006654BD">
      <w:pPr>
        <w:spacing w:before="120" w:after="120" w:line="240" w:lineRule="auto"/>
        <w:jc w:val="both"/>
        <w:rPr>
          <w:rFonts w:ascii="Adobe Garamond Pro" w:hAnsi="Adobe Garamond Pro"/>
          <w:vanish/>
        </w:rPr>
      </w:pPr>
    </w:p>
    <w:p w14:paraId="337D0E50" w14:textId="77777777" w:rsidR="00E55AB7" w:rsidRPr="00E55AB7" w:rsidRDefault="00E55AB7" w:rsidP="006654BD">
      <w:pPr>
        <w:spacing w:before="120" w:after="120" w:line="240" w:lineRule="auto"/>
        <w:jc w:val="both"/>
        <w:rPr>
          <w:rFonts w:ascii="Adobe Garamond Pro" w:hAnsi="Adobe Garamond Pro"/>
        </w:rPr>
      </w:pPr>
    </w:p>
    <w:sectPr w:rsidR="00E55AB7" w:rsidRPr="00E55AB7" w:rsidSect="00FD733D">
      <w:pgSz w:w="11906" w:h="16838"/>
      <w:pgMar w:top="1417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C0B5B"/>
    <w:multiLevelType w:val="multilevel"/>
    <w:tmpl w:val="C7489F9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5339E"/>
    <w:multiLevelType w:val="multilevel"/>
    <w:tmpl w:val="EB4688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E0A91"/>
    <w:multiLevelType w:val="multilevel"/>
    <w:tmpl w:val="422CF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04545"/>
    <w:multiLevelType w:val="multilevel"/>
    <w:tmpl w:val="689EE0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AA6289"/>
    <w:multiLevelType w:val="multilevel"/>
    <w:tmpl w:val="E9E8E95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8E2014"/>
    <w:multiLevelType w:val="multilevel"/>
    <w:tmpl w:val="905ECB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F7548"/>
    <w:multiLevelType w:val="hybridMultilevel"/>
    <w:tmpl w:val="5EA2012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591C98"/>
    <w:multiLevelType w:val="multilevel"/>
    <w:tmpl w:val="64FE00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A4637A"/>
    <w:multiLevelType w:val="multilevel"/>
    <w:tmpl w:val="F59AC54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1A6384"/>
    <w:multiLevelType w:val="multilevel"/>
    <w:tmpl w:val="06740A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2C24643"/>
    <w:multiLevelType w:val="multilevel"/>
    <w:tmpl w:val="5948AD4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0C0B92"/>
    <w:multiLevelType w:val="multilevel"/>
    <w:tmpl w:val="1494B87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44F1C"/>
    <w:multiLevelType w:val="multilevel"/>
    <w:tmpl w:val="6E18288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0A703A"/>
    <w:multiLevelType w:val="multilevel"/>
    <w:tmpl w:val="6B26FC0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AC7DB1"/>
    <w:multiLevelType w:val="multilevel"/>
    <w:tmpl w:val="8AB0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371B81"/>
    <w:multiLevelType w:val="multilevel"/>
    <w:tmpl w:val="9AEA6F9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5CE1386"/>
    <w:multiLevelType w:val="multilevel"/>
    <w:tmpl w:val="6FC0AC3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08297E"/>
    <w:multiLevelType w:val="multilevel"/>
    <w:tmpl w:val="E39466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E52854"/>
    <w:multiLevelType w:val="multilevel"/>
    <w:tmpl w:val="91CA780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D585333"/>
    <w:multiLevelType w:val="multilevel"/>
    <w:tmpl w:val="46F8286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DE14813"/>
    <w:multiLevelType w:val="multilevel"/>
    <w:tmpl w:val="7A463A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EAC480D"/>
    <w:multiLevelType w:val="multilevel"/>
    <w:tmpl w:val="C24C6D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1221E"/>
    <w:multiLevelType w:val="multilevel"/>
    <w:tmpl w:val="1A662A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3D24ED6"/>
    <w:multiLevelType w:val="multilevel"/>
    <w:tmpl w:val="356E10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860184"/>
    <w:multiLevelType w:val="multilevel"/>
    <w:tmpl w:val="B194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CD0829"/>
    <w:multiLevelType w:val="multilevel"/>
    <w:tmpl w:val="757A5E1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2C54A0B"/>
    <w:multiLevelType w:val="multilevel"/>
    <w:tmpl w:val="BB8EBC3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9D338F"/>
    <w:multiLevelType w:val="multilevel"/>
    <w:tmpl w:val="7618F9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DF3580"/>
    <w:multiLevelType w:val="multilevel"/>
    <w:tmpl w:val="6AD4D1C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795517"/>
    <w:multiLevelType w:val="multilevel"/>
    <w:tmpl w:val="4998A07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34305D"/>
    <w:multiLevelType w:val="multilevel"/>
    <w:tmpl w:val="4E5EE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CB50D4"/>
    <w:multiLevelType w:val="multilevel"/>
    <w:tmpl w:val="113A62C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FB73EE"/>
    <w:multiLevelType w:val="multilevel"/>
    <w:tmpl w:val="A4ACC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D95148"/>
    <w:multiLevelType w:val="multilevel"/>
    <w:tmpl w:val="EF02CB8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2E4045"/>
    <w:multiLevelType w:val="multilevel"/>
    <w:tmpl w:val="C0A05A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66209D9"/>
    <w:multiLevelType w:val="hybridMultilevel"/>
    <w:tmpl w:val="E94815F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A479C7"/>
    <w:multiLevelType w:val="multilevel"/>
    <w:tmpl w:val="5118624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604439F"/>
    <w:multiLevelType w:val="multilevel"/>
    <w:tmpl w:val="F7CA8DF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B473B6"/>
    <w:multiLevelType w:val="multilevel"/>
    <w:tmpl w:val="B9FC8CF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8393857">
    <w:abstractNumId w:val="32"/>
  </w:num>
  <w:num w:numId="2" w16cid:durableId="259798640">
    <w:abstractNumId w:val="29"/>
  </w:num>
  <w:num w:numId="3" w16cid:durableId="2096247080">
    <w:abstractNumId w:val="0"/>
  </w:num>
  <w:num w:numId="4" w16cid:durableId="1306928476">
    <w:abstractNumId w:val="18"/>
  </w:num>
  <w:num w:numId="5" w16cid:durableId="1338772171">
    <w:abstractNumId w:val="23"/>
  </w:num>
  <w:num w:numId="6" w16cid:durableId="819541678">
    <w:abstractNumId w:val="17"/>
  </w:num>
  <w:num w:numId="7" w16cid:durableId="1985622054">
    <w:abstractNumId w:val="13"/>
  </w:num>
  <w:num w:numId="8" w16cid:durableId="149713457">
    <w:abstractNumId w:val="3"/>
  </w:num>
  <w:num w:numId="9" w16cid:durableId="806167207">
    <w:abstractNumId w:val="4"/>
  </w:num>
  <w:num w:numId="10" w16cid:durableId="36513064">
    <w:abstractNumId w:val="9"/>
  </w:num>
  <w:num w:numId="11" w16cid:durableId="2074348341">
    <w:abstractNumId w:val="28"/>
  </w:num>
  <w:num w:numId="12" w16cid:durableId="214855603">
    <w:abstractNumId w:val="36"/>
  </w:num>
  <w:num w:numId="13" w16cid:durableId="95096921">
    <w:abstractNumId w:val="16"/>
  </w:num>
  <w:num w:numId="14" w16cid:durableId="1978021836">
    <w:abstractNumId w:val="37"/>
  </w:num>
  <w:num w:numId="15" w16cid:durableId="399593642">
    <w:abstractNumId w:val="19"/>
  </w:num>
  <w:num w:numId="16" w16cid:durableId="1567759005">
    <w:abstractNumId w:val="12"/>
  </w:num>
  <w:num w:numId="17" w16cid:durableId="1528176661">
    <w:abstractNumId w:val="5"/>
  </w:num>
  <w:num w:numId="18" w16cid:durableId="1401948403">
    <w:abstractNumId w:val="15"/>
  </w:num>
  <w:num w:numId="19" w16cid:durableId="1744328911">
    <w:abstractNumId w:val="34"/>
  </w:num>
  <w:num w:numId="20" w16cid:durableId="363215035">
    <w:abstractNumId w:val="21"/>
  </w:num>
  <w:num w:numId="21" w16cid:durableId="934628305">
    <w:abstractNumId w:val="33"/>
  </w:num>
  <w:num w:numId="22" w16cid:durableId="350035818">
    <w:abstractNumId w:val="10"/>
  </w:num>
  <w:num w:numId="23" w16cid:durableId="748769778">
    <w:abstractNumId w:val="1"/>
  </w:num>
  <w:num w:numId="24" w16cid:durableId="1173691324">
    <w:abstractNumId w:val="25"/>
  </w:num>
  <w:num w:numId="25" w16cid:durableId="1902445366">
    <w:abstractNumId w:val="8"/>
  </w:num>
  <w:num w:numId="26" w16cid:durableId="1582370571">
    <w:abstractNumId w:val="20"/>
  </w:num>
  <w:num w:numId="27" w16cid:durableId="365645402">
    <w:abstractNumId w:val="7"/>
  </w:num>
  <w:num w:numId="28" w16cid:durableId="2139833547">
    <w:abstractNumId w:val="26"/>
  </w:num>
  <w:num w:numId="29" w16cid:durableId="734475480">
    <w:abstractNumId w:val="38"/>
  </w:num>
  <w:num w:numId="30" w16cid:durableId="1193766672">
    <w:abstractNumId w:val="11"/>
  </w:num>
  <w:num w:numId="31" w16cid:durableId="1888177848">
    <w:abstractNumId w:val="27"/>
  </w:num>
  <w:num w:numId="32" w16cid:durableId="1761027993">
    <w:abstractNumId w:val="22"/>
  </w:num>
  <w:num w:numId="33" w16cid:durableId="704523700">
    <w:abstractNumId w:val="31"/>
  </w:num>
  <w:num w:numId="34" w16cid:durableId="200360678">
    <w:abstractNumId w:val="2"/>
  </w:num>
  <w:num w:numId="35" w16cid:durableId="2137331729">
    <w:abstractNumId w:val="14"/>
  </w:num>
  <w:num w:numId="36" w16cid:durableId="1418358473">
    <w:abstractNumId w:val="35"/>
  </w:num>
  <w:num w:numId="37" w16cid:durableId="535701699">
    <w:abstractNumId w:val="6"/>
  </w:num>
  <w:num w:numId="38" w16cid:durableId="1057708398">
    <w:abstractNumId w:val="30"/>
  </w:num>
  <w:num w:numId="39" w16cid:durableId="167118129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AA8"/>
    <w:rsid w:val="002A336B"/>
    <w:rsid w:val="003A137C"/>
    <w:rsid w:val="003B5AAA"/>
    <w:rsid w:val="004154B6"/>
    <w:rsid w:val="00635FE7"/>
    <w:rsid w:val="006654BD"/>
    <w:rsid w:val="007D574F"/>
    <w:rsid w:val="008F2DE0"/>
    <w:rsid w:val="008F4827"/>
    <w:rsid w:val="00924402"/>
    <w:rsid w:val="0098452B"/>
    <w:rsid w:val="00B41BDE"/>
    <w:rsid w:val="00C521D3"/>
    <w:rsid w:val="00CD052D"/>
    <w:rsid w:val="00D86793"/>
    <w:rsid w:val="00DC6220"/>
    <w:rsid w:val="00DD56D7"/>
    <w:rsid w:val="00E55AB7"/>
    <w:rsid w:val="00E868DB"/>
    <w:rsid w:val="00EA7F85"/>
    <w:rsid w:val="00EC7F8D"/>
    <w:rsid w:val="00F52AA8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42DDD7"/>
  <w15:chartTrackingRefBased/>
  <w15:docId w15:val="{202A73E3-7A2F-4E15-9B9C-C0016A99D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52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52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52A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52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52A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52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52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52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52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52A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F52A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F52A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F52AA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52AA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52A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52A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52A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52A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52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52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52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52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52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52A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52A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52A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52A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52AA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52AA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F52AA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52AA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E5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text">
    <w:name w:val="text"/>
    <w:basedOn w:val="Fuentedeprrafopredeter"/>
    <w:rsid w:val="00E55AB7"/>
  </w:style>
  <w:style w:type="character" w:styleId="Textoennegrita">
    <w:name w:val="Strong"/>
    <w:basedOn w:val="Fuentedeprrafopredeter"/>
    <w:uiPriority w:val="22"/>
    <w:qFormat/>
    <w:rsid w:val="00E55AB7"/>
    <w:rPr>
      <w:b/>
      <w:bCs/>
    </w:rPr>
  </w:style>
  <w:style w:type="character" w:customStyle="1" w:styleId="familyname">
    <w:name w:val="familyname"/>
    <w:basedOn w:val="Fuentedeprrafopredeter"/>
    <w:rsid w:val="00E55AB7"/>
  </w:style>
  <w:style w:type="character" w:styleId="Hipervnculovisitado">
    <w:name w:val="FollowedHyperlink"/>
    <w:basedOn w:val="Fuentedeprrafopredeter"/>
    <w:uiPriority w:val="99"/>
    <w:semiHidden/>
    <w:unhideWhenUsed/>
    <w:rsid w:val="00E55AB7"/>
    <w:rPr>
      <w:color w:val="800080"/>
      <w:u w:val="single"/>
    </w:rPr>
  </w:style>
  <w:style w:type="paragraph" w:customStyle="1" w:styleId="resume">
    <w:name w:val="resume"/>
    <w:basedOn w:val="Normal"/>
    <w:rsid w:val="00E5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fileinfo">
    <w:name w:val="fileinfo"/>
    <w:basedOn w:val="Fuentedeprrafopredeter"/>
    <w:rsid w:val="00E55AB7"/>
  </w:style>
  <w:style w:type="character" w:customStyle="1" w:styleId="num">
    <w:name w:val="num"/>
    <w:basedOn w:val="Fuentedeprrafopredeter"/>
    <w:rsid w:val="00E55AB7"/>
  </w:style>
  <w:style w:type="character" w:styleId="nfasis">
    <w:name w:val="Emphasis"/>
    <w:basedOn w:val="Fuentedeprrafopredeter"/>
    <w:uiPriority w:val="20"/>
    <w:qFormat/>
    <w:rsid w:val="00E55AB7"/>
    <w:rPr>
      <w:i/>
      <w:iCs/>
    </w:rPr>
  </w:style>
  <w:style w:type="paragraph" w:customStyle="1" w:styleId="texte">
    <w:name w:val="texte"/>
    <w:basedOn w:val="Normal"/>
    <w:rsid w:val="00E5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paranumber">
    <w:name w:val="paranumber"/>
    <w:basedOn w:val="Fuentedeprrafopredeter"/>
    <w:rsid w:val="00E55AB7"/>
  </w:style>
  <w:style w:type="paragraph" w:customStyle="1" w:styleId="notesbaspage">
    <w:name w:val="notesbaspage"/>
    <w:basedOn w:val="Normal"/>
    <w:rsid w:val="00E5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E5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description">
    <w:name w:val="description"/>
    <w:basedOn w:val="Normal"/>
    <w:rsid w:val="00E5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paragraph" w:customStyle="1" w:styleId="directionltr">
    <w:name w:val="directionltr"/>
    <w:basedOn w:val="Normal"/>
    <w:rsid w:val="00E55A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customStyle="1" w:styleId="fulltext">
    <w:name w:val="fulltext"/>
    <w:basedOn w:val="Fuentedeprrafopredeter"/>
    <w:rsid w:val="00E55A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8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2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204779">
          <w:marLeft w:val="-1440"/>
          <w:marRight w:val="-14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925980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165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742314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644120">
          <w:marLeft w:val="0"/>
          <w:marRight w:val="-2400"/>
          <w:marTop w:val="0"/>
          <w:marBottom w:val="480"/>
          <w:divBdr>
            <w:top w:val="single" w:sz="6" w:space="6" w:color="707070"/>
            <w:left w:val="single" w:sz="2" w:space="0" w:color="707070"/>
            <w:bottom w:val="single" w:sz="2" w:space="6" w:color="707070"/>
            <w:right w:val="single" w:sz="2" w:space="0" w:color="707070"/>
          </w:divBdr>
        </w:div>
        <w:div w:id="248513051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35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47977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17753">
              <w:marLeft w:val="0"/>
              <w:marRight w:val="0"/>
              <w:marTop w:val="26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8300">
              <w:marLeft w:val="0"/>
              <w:marRight w:val="0"/>
              <w:marTop w:val="26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905474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942308">
              <w:marLeft w:val="0"/>
              <w:marRight w:val="0"/>
              <w:marTop w:val="131"/>
              <w:marBottom w:val="1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07157">
              <w:marLeft w:val="0"/>
              <w:marRight w:val="0"/>
              <w:marTop w:val="131"/>
              <w:marBottom w:val="1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8725">
              <w:marLeft w:val="0"/>
              <w:marRight w:val="0"/>
              <w:marTop w:val="131"/>
              <w:marBottom w:val="1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1725">
              <w:marLeft w:val="0"/>
              <w:marRight w:val="0"/>
              <w:marTop w:val="131"/>
              <w:marBottom w:val="1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833366">
          <w:marLeft w:val="-1440"/>
          <w:marRight w:val="-336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1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574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0687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661729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8478343">
              <w:marLeft w:val="0"/>
              <w:marRight w:val="0"/>
              <w:marTop w:val="7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78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4165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013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553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731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91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939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90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6928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125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57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15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60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32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982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7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728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63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90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68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9572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740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736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02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493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95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25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543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7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97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7937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151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203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5331948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661560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9570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2146281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8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815191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494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0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43591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9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6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1076824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4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3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847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028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210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32697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208645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5858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161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010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41940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95616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6380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81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99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00462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3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5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995198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9111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3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647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978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6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5454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53500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866596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2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0989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23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0887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8016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845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1784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5393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890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76377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839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769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63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6196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521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54128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741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66393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051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2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968393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594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2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9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826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8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5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01415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31521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10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92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7237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193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0832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12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623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5664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3458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09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04449">
                  <w:marLeft w:val="0"/>
                  <w:marRight w:val="0"/>
                  <w:marTop w:val="30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99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9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14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6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644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6881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73718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1819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422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6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4798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5486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49184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356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0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064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8236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02223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33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6880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9654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8173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3990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5550653">
                  <w:marLeft w:val="0"/>
                  <w:marRight w:val="0"/>
                  <w:marTop w:val="15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16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0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4254">
          <w:marLeft w:val="-1440"/>
          <w:marRight w:val="-144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436733">
              <w:marLeft w:val="0"/>
              <w:marRight w:val="0"/>
              <w:marTop w:val="4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807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7457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567973">
          <w:marLeft w:val="0"/>
          <w:marRight w:val="-2400"/>
          <w:marTop w:val="0"/>
          <w:marBottom w:val="480"/>
          <w:divBdr>
            <w:top w:val="single" w:sz="6" w:space="6" w:color="707070"/>
            <w:left w:val="single" w:sz="2" w:space="0" w:color="707070"/>
            <w:bottom w:val="single" w:sz="2" w:space="6" w:color="707070"/>
            <w:right w:val="single" w:sz="2" w:space="0" w:color="707070"/>
          </w:divBdr>
        </w:div>
        <w:div w:id="1863592711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8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7529502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4244">
              <w:marLeft w:val="0"/>
              <w:marRight w:val="0"/>
              <w:marTop w:val="26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729">
              <w:marLeft w:val="0"/>
              <w:marRight w:val="0"/>
              <w:marTop w:val="262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9662004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030199">
              <w:marLeft w:val="0"/>
              <w:marRight w:val="0"/>
              <w:marTop w:val="131"/>
              <w:marBottom w:val="1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1442">
              <w:marLeft w:val="0"/>
              <w:marRight w:val="0"/>
              <w:marTop w:val="131"/>
              <w:marBottom w:val="1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8979">
              <w:marLeft w:val="0"/>
              <w:marRight w:val="0"/>
              <w:marTop w:val="131"/>
              <w:marBottom w:val="1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904">
              <w:marLeft w:val="0"/>
              <w:marRight w:val="0"/>
              <w:marTop w:val="131"/>
              <w:marBottom w:val="131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0791768">
          <w:marLeft w:val="-1440"/>
          <w:marRight w:val="-336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79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187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741125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99395327">
              <w:marLeft w:val="0"/>
              <w:marRight w:val="0"/>
              <w:marTop w:val="7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94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051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398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2350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80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9521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741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081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105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8126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8715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498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3733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411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305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87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7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2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84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72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09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06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93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113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41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9709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878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6359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40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54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834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8212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15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4645026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81950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994981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08214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802175">
          <w:marLeft w:val="0"/>
          <w:marRight w:val="0"/>
          <w:marTop w:val="72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3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journals.openedition.org/e-spania/27532" TargetMode="External"/><Relationship Id="rId21" Type="http://schemas.openxmlformats.org/officeDocument/2006/relationships/hyperlink" Target="https://journals.openedition.org/e-spania/27532" TargetMode="External"/><Relationship Id="rId63" Type="http://schemas.openxmlformats.org/officeDocument/2006/relationships/hyperlink" Target="https://journals.openedition.org/e-spania/27532" TargetMode="External"/><Relationship Id="rId159" Type="http://schemas.openxmlformats.org/officeDocument/2006/relationships/hyperlink" Target="https://journals.openedition.org/e-spania/27532" TargetMode="External"/><Relationship Id="rId170" Type="http://schemas.openxmlformats.org/officeDocument/2006/relationships/hyperlink" Target="https://journals.openedition.org/e-spania/27532" TargetMode="External"/><Relationship Id="rId226" Type="http://schemas.openxmlformats.org/officeDocument/2006/relationships/hyperlink" Target="https://journals.openedition.org/e-spania/27532" TargetMode="External"/><Relationship Id="rId268" Type="http://schemas.openxmlformats.org/officeDocument/2006/relationships/hyperlink" Target="https://journals.openedition.org/e-spania/27532" TargetMode="External"/><Relationship Id="rId32" Type="http://schemas.openxmlformats.org/officeDocument/2006/relationships/hyperlink" Target="https://journals.openedition.org/e-spania/27532" TargetMode="External"/><Relationship Id="rId74" Type="http://schemas.openxmlformats.org/officeDocument/2006/relationships/hyperlink" Target="https://journals.openedition.org/e-spania/27532" TargetMode="External"/><Relationship Id="rId128" Type="http://schemas.openxmlformats.org/officeDocument/2006/relationships/hyperlink" Target="https://journals.openedition.org/e-spania/27532" TargetMode="External"/><Relationship Id="rId5" Type="http://schemas.openxmlformats.org/officeDocument/2006/relationships/webSettings" Target="webSettings.xml"/><Relationship Id="rId181" Type="http://schemas.openxmlformats.org/officeDocument/2006/relationships/hyperlink" Target="https://journals.openedition.org/e-spania/27532" TargetMode="External"/><Relationship Id="rId237" Type="http://schemas.openxmlformats.org/officeDocument/2006/relationships/hyperlink" Target="https://journals.openedition.org/e-spania/27532" TargetMode="External"/><Relationship Id="rId279" Type="http://schemas.openxmlformats.org/officeDocument/2006/relationships/hyperlink" Target="https://journals.openedition.org/e-spania/27538" TargetMode="External"/><Relationship Id="rId43" Type="http://schemas.openxmlformats.org/officeDocument/2006/relationships/hyperlink" Target="https://journals.openedition.org/e-spania/27532" TargetMode="External"/><Relationship Id="rId139" Type="http://schemas.openxmlformats.org/officeDocument/2006/relationships/hyperlink" Target="https://journals.openedition.org/e-spania/27532" TargetMode="External"/><Relationship Id="rId290" Type="http://schemas.openxmlformats.org/officeDocument/2006/relationships/image" Target="media/image9.gif"/><Relationship Id="rId85" Type="http://schemas.openxmlformats.org/officeDocument/2006/relationships/hyperlink" Target="https://journals.openedition.org/e-spania/27532" TargetMode="External"/><Relationship Id="rId150" Type="http://schemas.openxmlformats.org/officeDocument/2006/relationships/hyperlink" Target="https://journals.openedition.org/e-spania/27532" TargetMode="External"/><Relationship Id="rId192" Type="http://schemas.openxmlformats.org/officeDocument/2006/relationships/hyperlink" Target="https://journals.openedition.org/e-spania/27532" TargetMode="External"/><Relationship Id="rId206" Type="http://schemas.openxmlformats.org/officeDocument/2006/relationships/hyperlink" Target="https://journals.openedition.org/e-spania/27532" TargetMode="External"/><Relationship Id="rId248" Type="http://schemas.openxmlformats.org/officeDocument/2006/relationships/hyperlink" Target="https://journals.openedition.org/e-spania/27532" TargetMode="External"/><Relationship Id="rId12" Type="http://schemas.openxmlformats.org/officeDocument/2006/relationships/hyperlink" Target="https://journals.openedition.org/e-spania/27532" TargetMode="External"/><Relationship Id="rId33" Type="http://schemas.openxmlformats.org/officeDocument/2006/relationships/hyperlink" Target="https://journals.openedition.org/e-spania/27532" TargetMode="External"/><Relationship Id="rId108" Type="http://schemas.openxmlformats.org/officeDocument/2006/relationships/hyperlink" Target="https://journals.openedition.org/e-spania/27532" TargetMode="External"/><Relationship Id="rId129" Type="http://schemas.openxmlformats.org/officeDocument/2006/relationships/hyperlink" Target="https://journals.openedition.org/e-spania/27532" TargetMode="External"/><Relationship Id="rId280" Type="http://schemas.openxmlformats.org/officeDocument/2006/relationships/hyperlink" Target="https://journals.openedition.org/e-spania/53493" TargetMode="External"/><Relationship Id="rId54" Type="http://schemas.openxmlformats.org/officeDocument/2006/relationships/hyperlink" Target="https://journals.openedition.org/e-spania/27532" TargetMode="External"/><Relationship Id="rId75" Type="http://schemas.openxmlformats.org/officeDocument/2006/relationships/hyperlink" Target="https://journals.openedition.org/e-spania/27532" TargetMode="External"/><Relationship Id="rId96" Type="http://schemas.openxmlformats.org/officeDocument/2006/relationships/hyperlink" Target="https://journals.openedition.org/e-spania/27532" TargetMode="External"/><Relationship Id="rId140" Type="http://schemas.openxmlformats.org/officeDocument/2006/relationships/hyperlink" Target="https://journals.openedition.org/e-spania/27532" TargetMode="External"/><Relationship Id="rId161" Type="http://schemas.openxmlformats.org/officeDocument/2006/relationships/hyperlink" Target="https://journals.openedition.org/e-spania/27532" TargetMode="External"/><Relationship Id="rId182" Type="http://schemas.openxmlformats.org/officeDocument/2006/relationships/hyperlink" Target="https://journals.openedition.org/e-spania/27532" TargetMode="External"/><Relationship Id="rId217" Type="http://schemas.openxmlformats.org/officeDocument/2006/relationships/hyperlink" Target="https://journals.openedition.org/e-spania/27532" TargetMode="External"/><Relationship Id="rId6" Type="http://schemas.openxmlformats.org/officeDocument/2006/relationships/hyperlink" Target="https://es.wikipedia.org/w/index.php?title=Premio_de_la_plata&amp;action=edit&amp;redlink=1" TargetMode="External"/><Relationship Id="rId238" Type="http://schemas.openxmlformats.org/officeDocument/2006/relationships/hyperlink" Target="https://journals.openedition.org/e-spania/27532" TargetMode="External"/><Relationship Id="rId259" Type="http://schemas.openxmlformats.org/officeDocument/2006/relationships/hyperlink" Target="https://journals.openedition.org/e-spania/27532" TargetMode="External"/><Relationship Id="rId23" Type="http://schemas.openxmlformats.org/officeDocument/2006/relationships/hyperlink" Target="https://journals.openedition.org/e-spania/27532" TargetMode="External"/><Relationship Id="rId119" Type="http://schemas.openxmlformats.org/officeDocument/2006/relationships/hyperlink" Target="https://journals.openedition.org/e-spania/27532" TargetMode="External"/><Relationship Id="rId270" Type="http://schemas.openxmlformats.org/officeDocument/2006/relationships/hyperlink" Target="https://journals.openedition.org/e-spania/27532" TargetMode="External"/><Relationship Id="rId291" Type="http://schemas.openxmlformats.org/officeDocument/2006/relationships/image" Target="media/image10.jpeg"/><Relationship Id="rId44" Type="http://schemas.openxmlformats.org/officeDocument/2006/relationships/hyperlink" Target="https://journals.openedition.org/e-spania/27532" TargetMode="External"/><Relationship Id="rId65" Type="http://schemas.openxmlformats.org/officeDocument/2006/relationships/hyperlink" Target="https://journals.openedition.org/e-spania/27532" TargetMode="External"/><Relationship Id="rId86" Type="http://schemas.openxmlformats.org/officeDocument/2006/relationships/hyperlink" Target="https://journals.openedition.org/e-spania/27532" TargetMode="External"/><Relationship Id="rId130" Type="http://schemas.openxmlformats.org/officeDocument/2006/relationships/hyperlink" Target="https://journals.openedition.org/e-spania/27532" TargetMode="External"/><Relationship Id="rId151" Type="http://schemas.openxmlformats.org/officeDocument/2006/relationships/hyperlink" Target="https://journals.openedition.org/e-spania/27532" TargetMode="External"/><Relationship Id="rId172" Type="http://schemas.openxmlformats.org/officeDocument/2006/relationships/hyperlink" Target="https://journals.openedition.org/e-spania/27532" TargetMode="External"/><Relationship Id="rId193" Type="http://schemas.openxmlformats.org/officeDocument/2006/relationships/hyperlink" Target="https://journals.openedition.org/e-spania/27532" TargetMode="External"/><Relationship Id="rId207" Type="http://schemas.openxmlformats.org/officeDocument/2006/relationships/hyperlink" Target="https://journals.openedition.org/e-spania/27532" TargetMode="External"/><Relationship Id="rId228" Type="http://schemas.openxmlformats.org/officeDocument/2006/relationships/hyperlink" Target="https://journals.openedition.org/e-spania/27532" TargetMode="External"/><Relationship Id="rId249" Type="http://schemas.openxmlformats.org/officeDocument/2006/relationships/hyperlink" Target="https://journals.openedition.org/e-spania/27532" TargetMode="External"/><Relationship Id="rId13" Type="http://schemas.openxmlformats.org/officeDocument/2006/relationships/hyperlink" Target="https://journals.openedition.org/e-spania/27532" TargetMode="External"/><Relationship Id="rId109" Type="http://schemas.openxmlformats.org/officeDocument/2006/relationships/hyperlink" Target="https://journals.openedition.org/e-spania/27532" TargetMode="External"/><Relationship Id="rId260" Type="http://schemas.openxmlformats.org/officeDocument/2006/relationships/hyperlink" Target="https://journals.openedition.org/e-spania/27532" TargetMode="External"/><Relationship Id="rId281" Type="http://schemas.openxmlformats.org/officeDocument/2006/relationships/hyperlink" Target="https://journals.openedition.org/e-spania/53199" TargetMode="External"/><Relationship Id="rId34" Type="http://schemas.openxmlformats.org/officeDocument/2006/relationships/hyperlink" Target="https://journals.openedition.org/e-spania/27532" TargetMode="External"/><Relationship Id="rId55" Type="http://schemas.openxmlformats.org/officeDocument/2006/relationships/hyperlink" Target="https://journals.openedition.org/e-spania/27532" TargetMode="External"/><Relationship Id="rId76" Type="http://schemas.openxmlformats.org/officeDocument/2006/relationships/hyperlink" Target="https://journals.openedition.org/e-spania/27532" TargetMode="External"/><Relationship Id="rId97" Type="http://schemas.openxmlformats.org/officeDocument/2006/relationships/hyperlink" Target="https://journals.openedition.org/e-spania/27532" TargetMode="External"/><Relationship Id="rId120" Type="http://schemas.openxmlformats.org/officeDocument/2006/relationships/hyperlink" Target="https://journals.openedition.org/e-spania/27532" TargetMode="External"/><Relationship Id="rId141" Type="http://schemas.openxmlformats.org/officeDocument/2006/relationships/hyperlink" Target="https://journals.openedition.org/e-spania/27532" TargetMode="External"/><Relationship Id="rId7" Type="http://schemas.openxmlformats.org/officeDocument/2006/relationships/hyperlink" Target="https://es.wikipedia.org/wiki/Quiebra_de_Carlos_II" TargetMode="External"/><Relationship Id="rId162" Type="http://schemas.openxmlformats.org/officeDocument/2006/relationships/hyperlink" Target="https://journals.openedition.org/e-spania/27532" TargetMode="External"/><Relationship Id="rId183" Type="http://schemas.openxmlformats.org/officeDocument/2006/relationships/hyperlink" Target="https://journals.openedition.org/e-spania/27532" TargetMode="External"/><Relationship Id="rId218" Type="http://schemas.openxmlformats.org/officeDocument/2006/relationships/hyperlink" Target="https://journals.openedition.org/e-spania/27532" TargetMode="External"/><Relationship Id="rId239" Type="http://schemas.openxmlformats.org/officeDocument/2006/relationships/hyperlink" Target="https://journals.openedition.org/e-spania/27532" TargetMode="External"/><Relationship Id="rId250" Type="http://schemas.openxmlformats.org/officeDocument/2006/relationships/hyperlink" Target="https://journals.openedition.org/e-spania/27532" TargetMode="External"/><Relationship Id="rId271" Type="http://schemas.openxmlformats.org/officeDocument/2006/relationships/hyperlink" Target="https://journals.openedition.org/e-spania/27532" TargetMode="External"/><Relationship Id="rId292" Type="http://schemas.openxmlformats.org/officeDocument/2006/relationships/image" Target="media/image11.jpeg"/><Relationship Id="rId24" Type="http://schemas.openxmlformats.org/officeDocument/2006/relationships/hyperlink" Target="https://journals.openedition.org/e-spania/27532" TargetMode="External"/><Relationship Id="rId45" Type="http://schemas.openxmlformats.org/officeDocument/2006/relationships/hyperlink" Target="https://journals.openedition.org/e-spania/27532" TargetMode="External"/><Relationship Id="rId66" Type="http://schemas.openxmlformats.org/officeDocument/2006/relationships/hyperlink" Target="https://journals.openedition.org/e-spania/27532" TargetMode="External"/><Relationship Id="rId87" Type="http://schemas.openxmlformats.org/officeDocument/2006/relationships/hyperlink" Target="https://journals.openedition.org/e-spania/27532" TargetMode="External"/><Relationship Id="rId110" Type="http://schemas.openxmlformats.org/officeDocument/2006/relationships/hyperlink" Target="https://journals.openedition.org/e-spania/27532" TargetMode="External"/><Relationship Id="rId131" Type="http://schemas.openxmlformats.org/officeDocument/2006/relationships/hyperlink" Target="https://journals.openedition.org/e-spania/27532" TargetMode="External"/><Relationship Id="rId152" Type="http://schemas.openxmlformats.org/officeDocument/2006/relationships/hyperlink" Target="https://journals.openedition.org/e-spania/27532" TargetMode="External"/><Relationship Id="rId173" Type="http://schemas.openxmlformats.org/officeDocument/2006/relationships/hyperlink" Target="https://journals.openedition.org/e-spania/27532" TargetMode="External"/><Relationship Id="rId194" Type="http://schemas.openxmlformats.org/officeDocument/2006/relationships/hyperlink" Target="https://journals.openedition.org/e-spania/27532" TargetMode="External"/><Relationship Id="rId208" Type="http://schemas.openxmlformats.org/officeDocument/2006/relationships/hyperlink" Target="https://journals.openedition.org/e-spania/27532" TargetMode="External"/><Relationship Id="rId229" Type="http://schemas.openxmlformats.org/officeDocument/2006/relationships/hyperlink" Target="https://journals.openedition.org/e-spania/27532" TargetMode="External"/><Relationship Id="rId240" Type="http://schemas.openxmlformats.org/officeDocument/2006/relationships/hyperlink" Target="https://journals.openedition.org/e-spania/27532" TargetMode="External"/><Relationship Id="rId261" Type="http://schemas.openxmlformats.org/officeDocument/2006/relationships/hyperlink" Target="https://journals.openedition.org/e-spania/27532" TargetMode="External"/><Relationship Id="rId14" Type="http://schemas.openxmlformats.org/officeDocument/2006/relationships/hyperlink" Target="https://journals.openedition.org/e-spania/27532" TargetMode="External"/><Relationship Id="rId35" Type="http://schemas.openxmlformats.org/officeDocument/2006/relationships/hyperlink" Target="https://journals.openedition.org/e-spania/27532" TargetMode="External"/><Relationship Id="rId56" Type="http://schemas.openxmlformats.org/officeDocument/2006/relationships/hyperlink" Target="https://journals.openedition.org/e-spania/27532" TargetMode="External"/><Relationship Id="rId77" Type="http://schemas.openxmlformats.org/officeDocument/2006/relationships/hyperlink" Target="https://journals.openedition.org/e-spania/27532" TargetMode="External"/><Relationship Id="rId100" Type="http://schemas.openxmlformats.org/officeDocument/2006/relationships/hyperlink" Target="https://journals.openedition.org/e-spania/27532" TargetMode="External"/><Relationship Id="rId282" Type="http://schemas.openxmlformats.org/officeDocument/2006/relationships/image" Target="media/image1.jpeg"/><Relationship Id="rId8" Type="http://schemas.openxmlformats.org/officeDocument/2006/relationships/hyperlink" Target="https://doi.org/10.4000/e-spania.27532" TargetMode="External"/><Relationship Id="rId98" Type="http://schemas.openxmlformats.org/officeDocument/2006/relationships/hyperlink" Target="https://journals.openedition.org/e-spania/27532" TargetMode="External"/><Relationship Id="rId121" Type="http://schemas.openxmlformats.org/officeDocument/2006/relationships/hyperlink" Target="https://journals.openedition.org/e-spania/27532" TargetMode="External"/><Relationship Id="rId142" Type="http://schemas.openxmlformats.org/officeDocument/2006/relationships/hyperlink" Target="https://journals.openedition.org/e-spania/27532" TargetMode="External"/><Relationship Id="rId163" Type="http://schemas.openxmlformats.org/officeDocument/2006/relationships/hyperlink" Target="https://journals.openedition.org/e-spania/27532" TargetMode="External"/><Relationship Id="rId184" Type="http://schemas.openxmlformats.org/officeDocument/2006/relationships/hyperlink" Target="https://journals.openedition.org/e-spania/27532" TargetMode="External"/><Relationship Id="rId219" Type="http://schemas.openxmlformats.org/officeDocument/2006/relationships/hyperlink" Target="https://journals.openedition.org/e-spania/27532" TargetMode="External"/><Relationship Id="rId230" Type="http://schemas.openxmlformats.org/officeDocument/2006/relationships/hyperlink" Target="https://journals.openedition.org/e-spania/27532" TargetMode="External"/><Relationship Id="rId251" Type="http://schemas.openxmlformats.org/officeDocument/2006/relationships/hyperlink" Target="https://journals.openedition.org/e-spania/27532" TargetMode="External"/><Relationship Id="rId25" Type="http://schemas.openxmlformats.org/officeDocument/2006/relationships/hyperlink" Target="https://journals.openedition.org/e-spania/27532" TargetMode="External"/><Relationship Id="rId46" Type="http://schemas.openxmlformats.org/officeDocument/2006/relationships/hyperlink" Target="https://journals.openedition.org/e-spania/27532" TargetMode="External"/><Relationship Id="rId67" Type="http://schemas.openxmlformats.org/officeDocument/2006/relationships/hyperlink" Target="https://journals.openedition.org/e-spania/27532" TargetMode="External"/><Relationship Id="rId272" Type="http://schemas.openxmlformats.org/officeDocument/2006/relationships/hyperlink" Target="https://journals.openedition.org/e-spania/27532" TargetMode="External"/><Relationship Id="rId293" Type="http://schemas.openxmlformats.org/officeDocument/2006/relationships/fontTable" Target="fontTable.xml"/><Relationship Id="rId88" Type="http://schemas.openxmlformats.org/officeDocument/2006/relationships/hyperlink" Target="https://journals.openedition.org/e-spania/27532" TargetMode="External"/><Relationship Id="rId111" Type="http://schemas.openxmlformats.org/officeDocument/2006/relationships/hyperlink" Target="https://journals.openedition.org/e-spania/27532" TargetMode="External"/><Relationship Id="rId132" Type="http://schemas.openxmlformats.org/officeDocument/2006/relationships/hyperlink" Target="https://journals.openedition.org/e-spania/27532" TargetMode="External"/><Relationship Id="rId153" Type="http://schemas.openxmlformats.org/officeDocument/2006/relationships/hyperlink" Target="https://journals.openedition.org/e-spania/27532" TargetMode="External"/><Relationship Id="rId174" Type="http://schemas.openxmlformats.org/officeDocument/2006/relationships/hyperlink" Target="https://journals.openedition.org/e-spania/27532" TargetMode="External"/><Relationship Id="rId195" Type="http://schemas.openxmlformats.org/officeDocument/2006/relationships/hyperlink" Target="https://journals.openedition.org/e-spania/27532" TargetMode="External"/><Relationship Id="rId209" Type="http://schemas.openxmlformats.org/officeDocument/2006/relationships/hyperlink" Target="https://journals.openedition.org/e-spania/27532" TargetMode="External"/><Relationship Id="rId220" Type="http://schemas.openxmlformats.org/officeDocument/2006/relationships/hyperlink" Target="https://journals.openedition.org/e-spania/27532" TargetMode="External"/><Relationship Id="rId241" Type="http://schemas.openxmlformats.org/officeDocument/2006/relationships/hyperlink" Target="https://journals.openedition.org/e-spania/27532" TargetMode="External"/><Relationship Id="rId15" Type="http://schemas.openxmlformats.org/officeDocument/2006/relationships/hyperlink" Target="https://journals.openedition.org/e-spania/27532" TargetMode="External"/><Relationship Id="rId36" Type="http://schemas.openxmlformats.org/officeDocument/2006/relationships/hyperlink" Target="https://journals.openedition.org/e-spania/27532" TargetMode="External"/><Relationship Id="rId57" Type="http://schemas.openxmlformats.org/officeDocument/2006/relationships/hyperlink" Target="https://journals.openedition.org/e-spania/27532" TargetMode="External"/><Relationship Id="rId262" Type="http://schemas.openxmlformats.org/officeDocument/2006/relationships/hyperlink" Target="https://journals.openedition.org/e-spania/27532" TargetMode="External"/><Relationship Id="rId283" Type="http://schemas.openxmlformats.org/officeDocument/2006/relationships/image" Target="media/image2.jpeg"/><Relationship Id="rId78" Type="http://schemas.openxmlformats.org/officeDocument/2006/relationships/hyperlink" Target="https://journals.openedition.org/e-spania/27532" TargetMode="External"/><Relationship Id="rId99" Type="http://schemas.openxmlformats.org/officeDocument/2006/relationships/hyperlink" Target="https://journals.openedition.org/e-spania/27532" TargetMode="External"/><Relationship Id="rId101" Type="http://schemas.openxmlformats.org/officeDocument/2006/relationships/hyperlink" Target="https://journals.openedition.org/e-spania/27532" TargetMode="External"/><Relationship Id="rId122" Type="http://schemas.openxmlformats.org/officeDocument/2006/relationships/hyperlink" Target="https://journals.openedition.org/e-spania/27532" TargetMode="External"/><Relationship Id="rId143" Type="http://schemas.openxmlformats.org/officeDocument/2006/relationships/hyperlink" Target="https://journals.openedition.org/e-spania/27532" TargetMode="External"/><Relationship Id="rId164" Type="http://schemas.openxmlformats.org/officeDocument/2006/relationships/hyperlink" Target="https://journals.openedition.org/e-spania/27532" TargetMode="External"/><Relationship Id="rId185" Type="http://schemas.openxmlformats.org/officeDocument/2006/relationships/hyperlink" Target="https://journals.openedition.org/e-spania/27532" TargetMode="External"/><Relationship Id="rId9" Type="http://schemas.openxmlformats.org/officeDocument/2006/relationships/hyperlink" Target="https://journals.openedition.org/e-spania/27532" TargetMode="External"/><Relationship Id="rId210" Type="http://schemas.openxmlformats.org/officeDocument/2006/relationships/hyperlink" Target="https://journals.openedition.org/e-spania/27532" TargetMode="External"/><Relationship Id="rId26" Type="http://schemas.openxmlformats.org/officeDocument/2006/relationships/hyperlink" Target="https://journals.openedition.org/e-spania/27532" TargetMode="External"/><Relationship Id="rId231" Type="http://schemas.openxmlformats.org/officeDocument/2006/relationships/hyperlink" Target="https://journals.openedition.org/e-spania/27532" TargetMode="External"/><Relationship Id="rId252" Type="http://schemas.openxmlformats.org/officeDocument/2006/relationships/hyperlink" Target="https://journals.openedition.org/e-spania/27532" TargetMode="External"/><Relationship Id="rId273" Type="http://schemas.openxmlformats.org/officeDocument/2006/relationships/hyperlink" Target="https://journals.openedition.org/e-spania/27532" TargetMode="External"/><Relationship Id="rId294" Type="http://schemas.openxmlformats.org/officeDocument/2006/relationships/theme" Target="theme/theme1.xml"/><Relationship Id="rId47" Type="http://schemas.openxmlformats.org/officeDocument/2006/relationships/hyperlink" Target="https://journals.openedition.org/e-spania/27532" TargetMode="External"/><Relationship Id="rId68" Type="http://schemas.openxmlformats.org/officeDocument/2006/relationships/hyperlink" Target="https://journals.openedition.org/e-spania/27532" TargetMode="External"/><Relationship Id="rId89" Type="http://schemas.openxmlformats.org/officeDocument/2006/relationships/hyperlink" Target="https://journals.openedition.org/e-spania/27532" TargetMode="External"/><Relationship Id="rId112" Type="http://schemas.openxmlformats.org/officeDocument/2006/relationships/hyperlink" Target="https://journals.openedition.org/e-spania/27532" TargetMode="External"/><Relationship Id="rId133" Type="http://schemas.openxmlformats.org/officeDocument/2006/relationships/hyperlink" Target="https://journals.openedition.org/e-spania/27532" TargetMode="External"/><Relationship Id="rId154" Type="http://schemas.openxmlformats.org/officeDocument/2006/relationships/hyperlink" Target="https://journals.openedition.org/e-spania/27532" TargetMode="External"/><Relationship Id="rId175" Type="http://schemas.openxmlformats.org/officeDocument/2006/relationships/hyperlink" Target="https://journals.openedition.org/e-spania/27532" TargetMode="External"/><Relationship Id="rId196" Type="http://schemas.openxmlformats.org/officeDocument/2006/relationships/hyperlink" Target="https://journals.openedition.org/e-spania/27532" TargetMode="External"/><Relationship Id="rId200" Type="http://schemas.openxmlformats.org/officeDocument/2006/relationships/hyperlink" Target="https://journals.openedition.org/e-spania/27532" TargetMode="External"/><Relationship Id="rId16" Type="http://schemas.openxmlformats.org/officeDocument/2006/relationships/hyperlink" Target="https://journals.openedition.org/e-spania/27532" TargetMode="External"/><Relationship Id="rId221" Type="http://schemas.openxmlformats.org/officeDocument/2006/relationships/hyperlink" Target="https://journals.openedition.org/e-spania/27532" TargetMode="External"/><Relationship Id="rId242" Type="http://schemas.openxmlformats.org/officeDocument/2006/relationships/hyperlink" Target="https://journals.openedition.org/e-spania/27532" TargetMode="External"/><Relationship Id="rId263" Type="http://schemas.openxmlformats.org/officeDocument/2006/relationships/hyperlink" Target="https://journals.openedition.org/e-spania/27532" TargetMode="External"/><Relationship Id="rId284" Type="http://schemas.openxmlformats.org/officeDocument/2006/relationships/image" Target="media/image3.jpeg"/><Relationship Id="rId37" Type="http://schemas.openxmlformats.org/officeDocument/2006/relationships/hyperlink" Target="https://journals.openedition.org/e-spania/27532" TargetMode="External"/><Relationship Id="rId58" Type="http://schemas.openxmlformats.org/officeDocument/2006/relationships/hyperlink" Target="https://journals.openedition.org/e-spania/27532" TargetMode="External"/><Relationship Id="rId79" Type="http://schemas.openxmlformats.org/officeDocument/2006/relationships/hyperlink" Target="https://journals.openedition.org/e-spania/27532" TargetMode="External"/><Relationship Id="rId102" Type="http://schemas.openxmlformats.org/officeDocument/2006/relationships/hyperlink" Target="https://journals.openedition.org/e-spania/27532" TargetMode="External"/><Relationship Id="rId123" Type="http://schemas.openxmlformats.org/officeDocument/2006/relationships/hyperlink" Target="https://journals.openedition.org/e-spania/27532" TargetMode="External"/><Relationship Id="rId144" Type="http://schemas.openxmlformats.org/officeDocument/2006/relationships/hyperlink" Target="https://journals.openedition.org/e-spania/27532" TargetMode="External"/><Relationship Id="rId90" Type="http://schemas.openxmlformats.org/officeDocument/2006/relationships/hyperlink" Target="https://journals.openedition.org/e-spania/27532" TargetMode="External"/><Relationship Id="rId165" Type="http://schemas.openxmlformats.org/officeDocument/2006/relationships/hyperlink" Target="https://journals.openedition.org/e-spania/27532" TargetMode="External"/><Relationship Id="rId186" Type="http://schemas.openxmlformats.org/officeDocument/2006/relationships/hyperlink" Target="https://journals.openedition.org/e-spania/27532" TargetMode="External"/><Relationship Id="rId211" Type="http://schemas.openxmlformats.org/officeDocument/2006/relationships/hyperlink" Target="https://journals.openedition.org/e-spania/27532" TargetMode="External"/><Relationship Id="rId232" Type="http://schemas.openxmlformats.org/officeDocument/2006/relationships/hyperlink" Target="https://journals.openedition.org/e-spania/27532" TargetMode="External"/><Relationship Id="rId253" Type="http://schemas.openxmlformats.org/officeDocument/2006/relationships/hyperlink" Target="https://journals.openedition.org/e-spania/27532" TargetMode="External"/><Relationship Id="rId274" Type="http://schemas.openxmlformats.org/officeDocument/2006/relationships/hyperlink" Target="https://journals.openedition.org/e-spania/27532" TargetMode="External"/><Relationship Id="rId27" Type="http://schemas.openxmlformats.org/officeDocument/2006/relationships/hyperlink" Target="https://journals.openedition.org/e-spania/27532" TargetMode="External"/><Relationship Id="rId48" Type="http://schemas.openxmlformats.org/officeDocument/2006/relationships/hyperlink" Target="https://journals.openedition.org/e-spania/27532" TargetMode="External"/><Relationship Id="rId69" Type="http://schemas.openxmlformats.org/officeDocument/2006/relationships/hyperlink" Target="https://journals.openedition.org/e-spania/27532" TargetMode="External"/><Relationship Id="rId113" Type="http://schemas.openxmlformats.org/officeDocument/2006/relationships/hyperlink" Target="https://journals.openedition.org/e-spania/27532" TargetMode="External"/><Relationship Id="rId134" Type="http://schemas.openxmlformats.org/officeDocument/2006/relationships/hyperlink" Target="https://journals.openedition.org/e-spania/27532" TargetMode="External"/><Relationship Id="rId80" Type="http://schemas.openxmlformats.org/officeDocument/2006/relationships/hyperlink" Target="https://journals.openedition.org/e-spania/27532" TargetMode="External"/><Relationship Id="rId155" Type="http://schemas.openxmlformats.org/officeDocument/2006/relationships/hyperlink" Target="https://journals.openedition.org/e-spania/27532" TargetMode="External"/><Relationship Id="rId176" Type="http://schemas.openxmlformats.org/officeDocument/2006/relationships/hyperlink" Target="https://journals.openedition.org/e-spania/27532" TargetMode="External"/><Relationship Id="rId197" Type="http://schemas.openxmlformats.org/officeDocument/2006/relationships/hyperlink" Target="https://journals.openedition.org/e-spania/27532" TargetMode="External"/><Relationship Id="rId201" Type="http://schemas.openxmlformats.org/officeDocument/2006/relationships/hyperlink" Target="https://journals.openedition.org/e-spania/27532" TargetMode="External"/><Relationship Id="rId222" Type="http://schemas.openxmlformats.org/officeDocument/2006/relationships/hyperlink" Target="https://journals.openedition.org/e-spania/27532" TargetMode="External"/><Relationship Id="rId243" Type="http://schemas.openxmlformats.org/officeDocument/2006/relationships/hyperlink" Target="https://halshs.archives-ouvertes.fr/halshs-00004682/" TargetMode="External"/><Relationship Id="rId264" Type="http://schemas.openxmlformats.org/officeDocument/2006/relationships/hyperlink" Target="https://journals.openedition.org/e-spania/27532" TargetMode="External"/><Relationship Id="rId285" Type="http://schemas.openxmlformats.org/officeDocument/2006/relationships/image" Target="media/image4.jpeg"/><Relationship Id="rId17" Type="http://schemas.openxmlformats.org/officeDocument/2006/relationships/hyperlink" Target="https://journals.openedition.org/e-spania/27532" TargetMode="External"/><Relationship Id="rId38" Type="http://schemas.openxmlformats.org/officeDocument/2006/relationships/hyperlink" Target="https://journals.openedition.org/e-spania/27532" TargetMode="External"/><Relationship Id="rId59" Type="http://schemas.openxmlformats.org/officeDocument/2006/relationships/hyperlink" Target="https://journals.openedition.org/e-spania/27532" TargetMode="External"/><Relationship Id="rId103" Type="http://schemas.openxmlformats.org/officeDocument/2006/relationships/hyperlink" Target="https://journals.openedition.org/e-spania/27532" TargetMode="External"/><Relationship Id="rId124" Type="http://schemas.openxmlformats.org/officeDocument/2006/relationships/hyperlink" Target="https://journals.openedition.org/e-spania/27532" TargetMode="External"/><Relationship Id="rId70" Type="http://schemas.openxmlformats.org/officeDocument/2006/relationships/hyperlink" Target="https://journals.openedition.org/e-spania/27532" TargetMode="External"/><Relationship Id="rId91" Type="http://schemas.openxmlformats.org/officeDocument/2006/relationships/hyperlink" Target="https://journals.openedition.org/e-spania/27532" TargetMode="External"/><Relationship Id="rId145" Type="http://schemas.openxmlformats.org/officeDocument/2006/relationships/hyperlink" Target="https://journals.openedition.org/e-spania/27532" TargetMode="External"/><Relationship Id="rId166" Type="http://schemas.openxmlformats.org/officeDocument/2006/relationships/hyperlink" Target="https://journals.openedition.org/e-spania/27532" TargetMode="External"/><Relationship Id="rId187" Type="http://schemas.openxmlformats.org/officeDocument/2006/relationships/hyperlink" Target="https://doi.org/10.1179/1468273715Z.000000000122" TargetMode="External"/><Relationship Id="rId1" Type="http://schemas.openxmlformats.org/officeDocument/2006/relationships/customXml" Target="../customXml/item1.xml"/><Relationship Id="rId212" Type="http://schemas.openxmlformats.org/officeDocument/2006/relationships/hyperlink" Target="https://journals.openedition.org/e-spania/27532" TargetMode="External"/><Relationship Id="rId233" Type="http://schemas.openxmlformats.org/officeDocument/2006/relationships/hyperlink" Target="https://journals.openedition.org/e-spania/27532" TargetMode="External"/><Relationship Id="rId254" Type="http://schemas.openxmlformats.org/officeDocument/2006/relationships/hyperlink" Target="https://journals.openedition.org/e-spania/27532" TargetMode="External"/><Relationship Id="rId28" Type="http://schemas.openxmlformats.org/officeDocument/2006/relationships/hyperlink" Target="https://journals.openedition.org/e-spania/27532" TargetMode="External"/><Relationship Id="rId49" Type="http://schemas.openxmlformats.org/officeDocument/2006/relationships/hyperlink" Target="https://journals.openedition.org/e-spania/27532" TargetMode="External"/><Relationship Id="rId114" Type="http://schemas.openxmlformats.org/officeDocument/2006/relationships/hyperlink" Target="https://journals.openedition.org/e-spania/27532" TargetMode="External"/><Relationship Id="rId275" Type="http://schemas.openxmlformats.org/officeDocument/2006/relationships/hyperlink" Target="https://journals.openedition.org/e-spania/27532" TargetMode="External"/><Relationship Id="rId60" Type="http://schemas.openxmlformats.org/officeDocument/2006/relationships/hyperlink" Target="https://journals.openedition.org/e-spania/27532" TargetMode="External"/><Relationship Id="rId81" Type="http://schemas.openxmlformats.org/officeDocument/2006/relationships/hyperlink" Target="https://journals.openedition.org/e-spania/27532" TargetMode="External"/><Relationship Id="rId135" Type="http://schemas.openxmlformats.org/officeDocument/2006/relationships/hyperlink" Target="https://journals.openedition.org/e-spania/27532" TargetMode="External"/><Relationship Id="rId156" Type="http://schemas.openxmlformats.org/officeDocument/2006/relationships/hyperlink" Target="https://journals.openedition.org/e-spania/27532" TargetMode="External"/><Relationship Id="rId177" Type="http://schemas.openxmlformats.org/officeDocument/2006/relationships/hyperlink" Target="https://journals.openedition.org/e-spania/27532" TargetMode="External"/><Relationship Id="rId198" Type="http://schemas.openxmlformats.org/officeDocument/2006/relationships/hyperlink" Target="https://journals.openedition.org/e-spania/27532" TargetMode="External"/><Relationship Id="rId202" Type="http://schemas.openxmlformats.org/officeDocument/2006/relationships/hyperlink" Target="https://journals.openedition.org/e-spania/27532" TargetMode="External"/><Relationship Id="rId223" Type="http://schemas.openxmlformats.org/officeDocument/2006/relationships/hyperlink" Target="https://journals.openedition.org/e-spania/27532" TargetMode="External"/><Relationship Id="rId244" Type="http://schemas.openxmlformats.org/officeDocument/2006/relationships/hyperlink" Target="https://journals.openedition.org/e-spania/27532" TargetMode="External"/><Relationship Id="rId18" Type="http://schemas.openxmlformats.org/officeDocument/2006/relationships/hyperlink" Target="https://journals.openedition.org/e-spania/27532" TargetMode="External"/><Relationship Id="rId39" Type="http://schemas.openxmlformats.org/officeDocument/2006/relationships/hyperlink" Target="https://journals.openedition.org/e-spania/27532" TargetMode="External"/><Relationship Id="rId265" Type="http://schemas.openxmlformats.org/officeDocument/2006/relationships/hyperlink" Target="https://journals.openedition.org/e-spania/27532" TargetMode="External"/><Relationship Id="rId286" Type="http://schemas.openxmlformats.org/officeDocument/2006/relationships/image" Target="media/image5.jpeg"/><Relationship Id="rId50" Type="http://schemas.openxmlformats.org/officeDocument/2006/relationships/hyperlink" Target="https://journals.openedition.org/e-spania/27532" TargetMode="External"/><Relationship Id="rId104" Type="http://schemas.openxmlformats.org/officeDocument/2006/relationships/hyperlink" Target="https://journals.openedition.org/e-spania/27532" TargetMode="External"/><Relationship Id="rId125" Type="http://schemas.openxmlformats.org/officeDocument/2006/relationships/hyperlink" Target="https://journals.openedition.org/e-spania/27532" TargetMode="External"/><Relationship Id="rId146" Type="http://schemas.openxmlformats.org/officeDocument/2006/relationships/hyperlink" Target="https://journals.openedition.org/e-spania/27532" TargetMode="External"/><Relationship Id="rId167" Type="http://schemas.openxmlformats.org/officeDocument/2006/relationships/hyperlink" Target="https://journals.openedition.org/e-spania/27532" TargetMode="External"/><Relationship Id="rId188" Type="http://schemas.openxmlformats.org/officeDocument/2006/relationships/hyperlink" Target="https://journals.openedition.org/e-spania/27532" TargetMode="External"/><Relationship Id="rId71" Type="http://schemas.openxmlformats.org/officeDocument/2006/relationships/hyperlink" Target="https://journals.openedition.org/e-spania/27532" TargetMode="External"/><Relationship Id="rId92" Type="http://schemas.openxmlformats.org/officeDocument/2006/relationships/hyperlink" Target="https://journals.openedition.org/e-spania/27532" TargetMode="External"/><Relationship Id="rId213" Type="http://schemas.openxmlformats.org/officeDocument/2006/relationships/hyperlink" Target="https://journals.openedition.org/e-spania/27532" TargetMode="External"/><Relationship Id="rId234" Type="http://schemas.openxmlformats.org/officeDocument/2006/relationships/hyperlink" Target="https://journals.openedition.org/e-spania/27532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s://journals.openedition.org/e-spania/27532" TargetMode="External"/><Relationship Id="rId255" Type="http://schemas.openxmlformats.org/officeDocument/2006/relationships/hyperlink" Target="https://journals.openedition.org/e-spania/27532" TargetMode="External"/><Relationship Id="rId276" Type="http://schemas.openxmlformats.org/officeDocument/2006/relationships/hyperlink" Target="https://journals.openedition.org/e-spania/27532" TargetMode="External"/><Relationship Id="rId40" Type="http://schemas.openxmlformats.org/officeDocument/2006/relationships/hyperlink" Target="https://journals.openedition.org/e-spania/27532" TargetMode="External"/><Relationship Id="rId115" Type="http://schemas.openxmlformats.org/officeDocument/2006/relationships/hyperlink" Target="https://journals.openedition.org/e-spania/27532" TargetMode="External"/><Relationship Id="rId136" Type="http://schemas.openxmlformats.org/officeDocument/2006/relationships/hyperlink" Target="https://journals.openedition.org/e-spania/27532" TargetMode="External"/><Relationship Id="rId157" Type="http://schemas.openxmlformats.org/officeDocument/2006/relationships/hyperlink" Target="https://journals.openedition.org/e-spania/27532" TargetMode="External"/><Relationship Id="rId178" Type="http://schemas.openxmlformats.org/officeDocument/2006/relationships/hyperlink" Target="https://journals.openedition.org/e-spania/27532" TargetMode="External"/><Relationship Id="rId61" Type="http://schemas.openxmlformats.org/officeDocument/2006/relationships/hyperlink" Target="https://journals.openedition.org/e-spania/27532" TargetMode="External"/><Relationship Id="rId82" Type="http://schemas.openxmlformats.org/officeDocument/2006/relationships/hyperlink" Target="https://journals.openedition.org/e-spania/27532" TargetMode="External"/><Relationship Id="rId199" Type="http://schemas.openxmlformats.org/officeDocument/2006/relationships/hyperlink" Target="https://journals.openedition.org/e-spania/27532" TargetMode="External"/><Relationship Id="rId203" Type="http://schemas.openxmlformats.org/officeDocument/2006/relationships/hyperlink" Target="https://journals.openedition.org/e-spania/27532" TargetMode="External"/><Relationship Id="rId19" Type="http://schemas.openxmlformats.org/officeDocument/2006/relationships/hyperlink" Target="https://journals.openedition.org/e-spania/27532" TargetMode="External"/><Relationship Id="rId224" Type="http://schemas.openxmlformats.org/officeDocument/2006/relationships/hyperlink" Target="https://journals.openedition.org/e-spania/27532" TargetMode="External"/><Relationship Id="rId245" Type="http://schemas.openxmlformats.org/officeDocument/2006/relationships/hyperlink" Target="https://journals.openedition.org/e-spania/27532" TargetMode="External"/><Relationship Id="rId266" Type="http://schemas.openxmlformats.org/officeDocument/2006/relationships/hyperlink" Target="https://journals.openedition.org/e-spania/27532" TargetMode="External"/><Relationship Id="rId287" Type="http://schemas.openxmlformats.org/officeDocument/2006/relationships/image" Target="media/image6.jpeg"/><Relationship Id="rId30" Type="http://schemas.openxmlformats.org/officeDocument/2006/relationships/hyperlink" Target="https://journals.openedition.org/e-spania/27532" TargetMode="External"/><Relationship Id="rId105" Type="http://schemas.openxmlformats.org/officeDocument/2006/relationships/hyperlink" Target="https://journals.openedition.org/e-spania/27532" TargetMode="External"/><Relationship Id="rId126" Type="http://schemas.openxmlformats.org/officeDocument/2006/relationships/hyperlink" Target="https://journals.openedition.org/e-spania/27532" TargetMode="External"/><Relationship Id="rId147" Type="http://schemas.openxmlformats.org/officeDocument/2006/relationships/hyperlink" Target="https://journals.openedition.org/e-spania/27532" TargetMode="External"/><Relationship Id="rId168" Type="http://schemas.openxmlformats.org/officeDocument/2006/relationships/hyperlink" Target="https://journals.openedition.org/e-spania/27532" TargetMode="External"/><Relationship Id="rId51" Type="http://schemas.openxmlformats.org/officeDocument/2006/relationships/hyperlink" Target="https://journals.openedition.org/e-spania/27532" TargetMode="External"/><Relationship Id="rId72" Type="http://schemas.openxmlformats.org/officeDocument/2006/relationships/hyperlink" Target="https://journals.openedition.org/e-spania/27532" TargetMode="External"/><Relationship Id="rId93" Type="http://schemas.openxmlformats.org/officeDocument/2006/relationships/hyperlink" Target="https://journals.openedition.org/e-spania/27532" TargetMode="External"/><Relationship Id="rId189" Type="http://schemas.openxmlformats.org/officeDocument/2006/relationships/hyperlink" Target="https://journals.openedition.org/e-spania/27532" TargetMode="External"/><Relationship Id="rId3" Type="http://schemas.openxmlformats.org/officeDocument/2006/relationships/styles" Target="styles.xml"/><Relationship Id="rId214" Type="http://schemas.openxmlformats.org/officeDocument/2006/relationships/hyperlink" Target="https://journals.openedition.org/e-spania/27532" TargetMode="External"/><Relationship Id="rId235" Type="http://schemas.openxmlformats.org/officeDocument/2006/relationships/hyperlink" Target="https://journals.openedition.org/e-spania/27532" TargetMode="External"/><Relationship Id="rId256" Type="http://schemas.openxmlformats.org/officeDocument/2006/relationships/hyperlink" Target="https://journals.openedition.org/e-spania/27532" TargetMode="External"/><Relationship Id="rId277" Type="http://schemas.openxmlformats.org/officeDocument/2006/relationships/hyperlink" Target="https://journals.openedition.org/e-spania/27532" TargetMode="External"/><Relationship Id="rId116" Type="http://schemas.openxmlformats.org/officeDocument/2006/relationships/hyperlink" Target="https://journals.openedition.org/e-spania/27532" TargetMode="External"/><Relationship Id="rId137" Type="http://schemas.openxmlformats.org/officeDocument/2006/relationships/hyperlink" Target="https://journals.openedition.org/e-spania/27532" TargetMode="External"/><Relationship Id="rId158" Type="http://schemas.openxmlformats.org/officeDocument/2006/relationships/hyperlink" Target="https://journals.openedition.org/e-spania/27532" TargetMode="External"/><Relationship Id="rId20" Type="http://schemas.openxmlformats.org/officeDocument/2006/relationships/hyperlink" Target="https://journals.openedition.org/e-spania/27532" TargetMode="External"/><Relationship Id="rId41" Type="http://schemas.openxmlformats.org/officeDocument/2006/relationships/hyperlink" Target="https://journals.openedition.org/e-spania/27532" TargetMode="External"/><Relationship Id="rId62" Type="http://schemas.openxmlformats.org/officeDocument/2006/relationships/hyperlink" Target="https://journals.openedition.org/e-spania/27532" TargetMode="External"/><Relationship Id="rId83" Type="http://schemas.openxmlformats.org/officeDocument/2006/relationships/hyperlink" Target="https://journals.openedition.org/e-spania/27532" TargetMode="External"/><Relationship Id="rId179" Type="http://schemas.openxmlformats.org/officeDocument/2006/relationships/hyperlink" Target="https://journals.openedition.org/e-spania/27532" TargetMode="External"/><Relationship Id="rId190" Type="http://schemas.openxmlformats.org/officeDocument/2006/relationships/hyperlink" Target="https://journals.openedition.org/e-spania/27532" TargetMode="External"/><Relationship Id="rId204" Type="http://schemas.openxmlformats.org/officeDocument/2006/relationships/hyperlink" Target="https://journals.openedition.org/e-spania/27532" TargetMode="External"/><Relationship Id="rId225" Type="http://schemas.openxmlformats.org/officeDocument/2006/relationships/hyperlink" Target="https://journals.openedition.org/e-spania/27532" TargetMode="External"/><Relationship Id="rId246" Type="http://schemas.openxmlformats.org/officeDocument/2006/relationships/hyperlink" Target="https://journals.openedition.org/e-spania/27532" TargetMode="External"/><Relationship Id="rId267" Type="http://schemas.openxmlformats.org/officeDocument/2006/relationships/hyperlink" Target="https://journals.openedition.org/e-spania/27532" TargetMode="External"/><Relationship Id="rId288" Type="http://schemas.openxmlformats.org/officeDocument/2006/relationships/image" Target="media/image7.jpeg"/><Relationship Id="rId106" Type="http://schemas.openxmlformats.org/officeDocument/2006/relationships/hyperlink" Target="https://journals.openedition.org/e-spania/27532" TargetMode="External"/><Relationship Id="rId127" Type="http://schemas.openxmlformats.org/officeDocument/2006/relationships/hyperlink" Target="https://journals.openedition.org/e-spania/27532" TargetMode="External"/><Relationship Id="rId10" Type="http://schemas.openxmlformats.org/officeDocument/2006/relationships/hyperlink" Target="https://journals.openedition.org/e-spania/27532" TargetMode="External"/><Relationship Id="rId31" Type="http://schemas.openxmlformats.org/officeDocument/2006/relationships/hyperlink" Target="https://journals.openedition.org/e-spania/27532" TargetMode="External"/><Relationship Id="rId52" Type="http://schemas.openxmlformats.org/officeDocument/2006/relationships/hyperlink" Target="https://journals.openedition.org/e-spania/27532" TargetMode="External"/><Relationship Id="rId73" Type="http://schemas.openxmlformats.org/officeDocument/2006/relationships/hyperlink" Target="https://journals.openedition.org/e-spania/27532" TargetMode="External"/><Relationship Id="rId94" Type="http://schemas.openxmlformats.org/officeDocument/2006/relationships/hyperlink" Target="https://journals.openedition.org/e-spania/27532" TargetMode="External"/><Relationship Id="rId148" Type="http://schemas.openxmlformats.org/officeDocument/2006/relationships/hyperlink" Target="https://journals.openedition.org/e-spania/27532" TargetMode="External"/><Relationship Id="rId169" Type="http://schemas.openxmlformats.org/officeDocument/2006/relationships/hyperlink" Target="https://journals.openedition.org/e-spania/27532" TargetMode="External"/><Relationship Id="rId4" Type="http://schemas.openxmlformats.org/officeDocument/2006/relationships/settings" Target="settings.xml"/><Relationship Id="rId180" Type="http://schemas.openxmlformats.org/officeDocument/2006/relationships/hyperlink" Target="https://journals.openedition.org/e-spania/27532" TargetMode="External"/><Relationship Id="rId215" Type="http://schemas.openxmlformats.org/officeDocument/2006/relationships/hyperlink" Target="https://journals.openedition.org/e-spania/27532" TargetMode="External"/><Relationship Id="rId236" Type="http://schemas.openxmlformats.org/officeDocument/2006/relationships/hyperlink" Target="https://journals.openedition.org/e-spania/27532" TargetMode="External"/><Relationship Id="rId257" Type="http://schemas.openxmlformats.org/officeDocument/2006/relationships/hyperlink" Target="https://journals.openedition.org/e-spania/27532" TargetMode="External"/><Relationship Id="rId278" Type="http://schemas.openxmlformats.org/officeDocument/2006/relationships/hyperlink" Target="https://dx.doi.org/10.1080/23801883.2023.2280079" TargetMode="External"/><Relationship Id="rId42" Type="http://schemas.openxmlformats.org/officeDocument/2006/relationships/hyperlink" Target="https://journals.openedition.org/e-spania/27532" TargetMode="External"/><Relationship Id="rId84" Type="http://schemas.openxmlformats.org/officeDocument/2006/relationships/hyperlink" Target="https://journals.openedition.org/e-spania/27532" TargetMode="External"/><Relationship Id="rId138" Type="http://schemas.openxmlformats.org/officeDocument/2006/relationships/hyperlink" Target="https://journals.openedition.org/e-spania/27532" TargetMode="External"/><Relationship Id="rId191" Type="http://schemas.openxmlformats.org/officeDocument/2006/relationships/hyperlink" Target="https://journals.openedition.org/e-spania/27532" TargetMode="External"/><Relationship Id="rId205" Type="http://schemas.openxmlformats.org/officeDocument/2006/relationships/hyperlink" Target="https://journals.openedition.org/e-spania/27532" TargetMode="External"/><Relationship Id="rId247" Type="http://schemas.openxmlformats.org/officeDocument/2006/relationships/hyperlink" Target="https://journals.openedition.org/e-spania/27532" TargetMode="External"/><Relationship Id="rId107" Type="http://schemas.openxmlformats.org/officeDocument/2006/relationships/hyperlink" Target="https://journals.openedition.org/e-spania/27532" TargetMode="External"/><Relationship Id="rId289" Type="http://schemas.openxmlformats.org/officeDocument/2006/relationships/image" Target="media/image8.jpeg"/><Relationship Id="rId11" Type="http://schemas.openxmlformats.org/officeDocument/2006/relationships/hyperlink" Target="https://journals.openedition.org/e-spania/27532" TargetMode="External"/><Relationship Id="rId53" Type="http://schemas.openxmlformats.org/officeDocument/2006/relationships/hyperlink" Target="https://journals.openedition.org/e-spania/27532" TargetMode="External"/><Relationship Id="rId149" Type="http://schemas.openxmlformats.org/officeDocument/2006/relationships/hyperlink" Target="https://journals.openedition.org/e-spania/27532" TargetMode="External"/><Relationship Id="rId95" Type="http://schemas.openxmlformats.org/officeDocument/2006/relationships/hyperlink" Target="https://journals.openedition.org/e-spania/27532" TargetMode="External"/><Relationship Id="rId160" Type="http://schemas.openxmlformats.org/officeDocument/2006/relationships/hyperlink" Target="https://journals.openedition.org/e-spania/27532" TargetMode="External"/><Relationship Id="rId216" Type="http://schemas.openxmlformats.org/officeDocument/2006/relationships/hyperlink" Target="https://journals.openedition.org/e-spania/27532" TargetMode="External"/><Relationship Id="rId258" Type="http://schemas.openxmlformats.org/officeDocument/2006/relationships/hyperlink" Target="https://journals.openedition.org/e-spania/27532" TargetMode="External"/><Relationship Id="rId22" Type="http://schemas.openxmlformats.org/officeDocument/2006/relationships/hyperlink" Target="https://journals.openedition.org/e-spania/27532" TargetMode="External"/><Relationship Id="rId64" Type="http://schemas.openxmlformats.org/officeDocument/2006/relationships/hyperlink" Target="https://journals.openedition.org/e-spania/27532" TargetMode="External"/><Relationship Id="rId118" Type="http://schemas.openxmlformats.org/officeDocument/2006/relationships/hyperlink" Target="https://journals.openedition.org/e-spania/27532" TargetMode="External"/><Relationship Id="rId171" Type="http://schemas.openxmlformats.org/officeDocument/2006/relationships/hyperlink" Target="https://journals.openedition.org/e-spania/27532" TargetMode="External"/><Relationship Id="rId227" Type="http://schemas.openxmlformats.org/officeDocument/2006/relationships/hyperlink" Target="https://journals.openedition.org/e-spania/27532" TargetMode="External"/><Relationship Id="rId269" Type="http://schemas.openxmlformats.org/officeDocument/2006/relationships/hyperlink" Target="https://journals.openedition.org/e-spania/27532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937CC-5CC3-4A93-BF0F-C17CAD6FB9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1725</TotalTime>
  <Pages>33</Pages>
  <Words>20859</Words>
  <Characters>114729</Characters>
  <Application>Microsoft Office Word</Application>
  <DocSecurity>0</DocSecurity>
  <Lines>956</Lines>
  <Paragraphs>270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Talavera Salgado</dc:creator>
  <cp:keywords/>
  <dc:description/>
  <cp:lastModifiedBy>Francisco José Talavera Salgado</cp:lastModifiedBy>
  <cp:revision>7</cp:revision>
  <dcterms:created xsi:type="dcterms:W3CDTF">2025-07-31T10:24:00Z</dcterms:created>
  <dcterms:modified xsi:type="dcterms:W3CDTF">2025-08-02T06:51:00Z</dcterms:modified>
</cp:coreProperties>
</file>