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97A32" w14:textId="6A8D0825" w:rsidR="00541AAC" w:rsidRPr="00961A37" w:rsidRDefault="00961A37">
      <w:pPr>
        <w:rPr>
          <w:b/>
          <w:bCs/>
          <w:sz w:val="32"/>
          <w:szCs w:val="32"/>
        </w:rPr>
      </w:pPr>
      <w:proofErr w:type="gramStart"/>
      <w:r w:rsidRPr="00961A37">
        <w:rPr>
          <w:b/>
          <w:bCs/>
          <w:sz w:val="32"/>
          <w:szCs w:val="32"/>
        </w:rPr>
        <w:t>Contenu:</w:t>
      </w:r>
      <w:proofErr w:type="gramEnd"/>
      <w:r w:rsidRPr="00961A37">
        <w:rPr>
          <w:b/>
          <w:bCs/>
          <w:sz w:val="32"/>
          <w:szCs w:val="32"/>
        </w:rPr>
        <w:t xml:space="preserve"> </w:t>
      </w:r>
    </w:p>
    <w:p w14:paraId="440E923A" w14:textId="77777777" w:rsidR="00961A37" w:rsidRDefault="00961A37"/>
    <w:p w14:paraId="1B3A63C5" w14:textId="2A123B95" w:rsidR="00961A37" w:rsidRDefault="00961A37"/>
    <w:p w14:paraId="25D9D124" w14:textId="77777777" w:rsidR="00961A37" w:rsidRPr="00961A37" w:rsidRDefault="00961A37" w:rsidP="00961A37">
      <w:pPr>
        <w:rPr>
          <w:rFonts w:ascii="Times New Roman" w:eastAsia="Times New Roman" w:hAnsi="Times New Roman" w:cs="Times New Roman"/>
          <w:lang w:eastAsia="fr-FR"/>
        </w:rPr>
      </w:pPr>
      <w:hyperlink r:id="rId5" w:history="1">
        <w:r w:rsidRPr="00961A37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×</w:t>
        </w:r>
      </w:hyperlink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hyperlink r:id="rId6" w:history="1">
        <w:r w:rsidRPr="00961A37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Accueil</w:t>
        </w:r>
      </w:hyperlink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hyperlink r:id="rId7" w:history="1">
        <w:r w:rsidRPr="00961A37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About</w:t>
        </w:r>
      </w:hyperlink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hyperlink r:id="rId8" w:history="1">
        <w:r w:rsidRPr="00961A37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Services</w:t>
        </w:r>
      </w:hyperlink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hyperlink r:id="rId9" w:history="1">
        <w:r w:rsidRPr="00961A37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Contact</w:t>
        </w:r>
      </w:hyperlink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</w:p>
    <w:p w14:paraId="4C300DC4" w14:textId="77777777" w:rsidR="00961A37" w:rsidRDefault="00961A37" w:rsidP="00961A37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</w:p>
    <w:p w14:paraId="1ACFB9A2" w14:textId="630183F4" w:rsidR="00961A37" w:rsidRPr="00961A37" w:rsidRDefault="00961A37" w:rsidP="00961A37">
      <w:pPr>
        <w:rPr>
          <w:rFonts w:ascii="Times New Roman" w:eastAsia="Times New Roman" w:hAnsi="Times New Roman" w:cs="Times New Roman"/>
          <w:lang w:eastAsia="fr-FR"/>
        </w:rPr>
      </w:pPr>
      <w:r w:rsidRPr="00961A3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YOUR BUSINESS</w:t>
      </w:r>
    </w:p>
    <w:p w14:paraId="2E114642" w14:textId="77777777" w:rsidR="00961A37" w:rsidRPr="00961A37" w:rsidRDefault="00961A37" w:rsidP="00961A3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961A37">
        <w:rPr>
          <w:rFonts w:ascii="Times New Roman" w:eastAsia="Times New Roman" w:hAnsi="Times New Roman" w:cs="Times New Roman"/>
          <w:lang w:eastAsia="fr-FR"/>
        </w:rPr>
        <w:t xml:space="preserve">Be patient and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fully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unlock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your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potential</w:t>
      </w:r>
      <w:proofErr w:type="spellEnd"/>
    </w:p>
    <w:p w14:paraId="67C1139D" w14:textId="453D8EDB" w:rsidR="00961A37" w:rsidRPr="00961A37" w:rsidRDefault="00961A37" w:rsidP="00961A37">
      <w:pPr>
        <w:rPr>
          <w:rFonts w:ascii="Times New Roman" w:eastAsia="Times New Roman" w:hAnsi="Times New Roman" w:cs="Times New Roman"/>
          <w:lang w:eastAsia="fr-FR"/>
        </w:rPr>
      </w:pPr>
      <w:r w:rsidRPr="00961A37">
        <w:rPr>
          <w:rFonts w:ascii="Times New Roman" w:eastAsia="Times New Roman" w:hAnsi="Times New Roman" w:cs="Times New Roman"/>
          <w:color w:val="0000FF"/>
          <w:u w:val="single"/>
          <w:lang w:eastAsia="fr-FR"/>
        </w:rPr>
        <w:t>GET IN TOUCH</w:t>
      </w:r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</w:p>
    <w:p w14:paraId="751A4C5E" w14:textId="77777777" w:rsidR="00961A37" w:rsidRPr="00961A37" w:rsidRDefault="00961A37" w:rsidP="00961A3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spellStart"/>
      <w:r w:rsidRPr="00961A37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Give</w:t>
      </w:r>
      <w:proofErr w:type="spellEnd"/>
      <w:r w:rsidRPr="00961A37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the best of </w:t>
      </w:r>
      <w:proofErr w:type="spellStart"/>
      <w:r w:rsidRPr="00961A37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yourself</w:t>
      </w:r>
      <w:proofErr w:type="spellEnd"/>
    </w:p>
    <w:p w14:paraId="0CF0A64A" w14:textId="77777777" w:rsidR="00961A37" w:rsidRPr="00961A37" w:rsidRDefault="00961A37" w:rsidP="00961A3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961A37">
        <w:rPr>
          <w:rFonts w:ascii="Times New Roman" w:eastAsia="Times New Roman" w:hAnsi="Times New Roman" w:cs="Times New Roman"/>
          <w:lang w:eastAsia="fr-FR"/>
        </w:rPr>
        <w:t xml:space="preserve">Lorem ipsum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dolor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sit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amet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consectetur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adipisicing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elit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.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Repellat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cumque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provident culpa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blanditiis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consequatur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proofErr w:type="gramStart"/>
      <w:r w:rsidRPr="00961A37">
        <w:rPr>
          <w:rFonts w:ascii="Times New Roman" w:eastAsia="Times New Roman" w:hAnsi="Times New Roman" w:cs="Times New Roman"/>
          <w:lang w:eastAsia="fr-FR"/>
        </w:rPr>
        <w:t>eius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>!</w:t>
      </w:r>
      <w:proofErr w:type="gramEnd"/>
      <w:r w:rsidRPr="00961A37">
        <w:rPr>
          <w:rFonts w:ascii="Times New Roman" w:eastAsia="Times New Roman" w:hAnsi="Times New Roman" w:cs="Times New Roman"/>
          <w:lang w:eastAsia="fr-FR"/>
        </w:rPr>
        <w:t xml:space="preserve"> A officia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consectetur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quasi quia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ratione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aperiam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fugit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laudantium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rem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facilis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mollitia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itaque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,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omnis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proofErr w:type="gramStart"/>
      <w:r w:rsidRPr="00961A37">
        <w:rPr>
          <w:rFonts w:ascii="Times New Roman" w:eastAsia="Times New Roman" w:hAnsi="Times New Roman" w:cs="Times New Roman"/>
          <w:lang w:eastAsia="fr-FR"/>
        </w:rPr>
        <w:t>illum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>?</w:t>
      </w:r>
      <w:proofErr w:type="gramEnd"/>
    </w:p>
    <w:p w14:paraId="07282D58" w14:textId="77777777" w:rsidR="00961A37" w:rsidRPr="00961A37" w:rsidRDefault="00961A37" w:rsidP="00961A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61A3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Et Minus Qui</w:t>
      </w:r>
    </w:p>
    <w:p w14:paraId="2B602EE2" w14:textId="77777777" w:rsidR="00961A37" w:rsidRPr="00961A37" w:rsidRDefault="00961A37" w:rsidP="00961A3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961A37">
        <w:rPr>
          <w:rFonts w:ascii="Times New Roman" w:eastAsia="Times New Roman" w:hAnsi="Times New Roman" w:cs="Times New Roman"/>
          <w:lang w:eastAsia="fr-FR"/>
        </w:rPr>
        <w:t xml:space="preserve">Lorem ipsum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dolor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sit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amet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consectetur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adipisicing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elit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. Ex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maiores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consectetur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officia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obcaecati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proofErr w:type="gramStart"/>
      <w:r w:rsidRPr="00961A37">
        <w:rPr>
          <w:rFonts w:ascii="Times New Roman" w:eastAsia="Times New Roman" w:hAnsi="Times New Roman" w:cs="Times New Roman"/>
          <w:lang w:eastAsia="fr-FR"/>
        </w:rPr>
        <w:t>nulla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>!</w:t>
      </w:r>
      <w:proofErr w:type="gram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Consequatur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libero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sed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dignissimos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gramStart"/>
      <w:r w:rsidRPr="00961A37">
        <w:rPr>
          <w:rFonts w:ascii="Times New Roman" w:eastAsia="Times New Roman" w:hAnsi="Times New Roman" w:cs="Times New Roman"/>
          <w:lang w:eastAsia="fr-FR"/>
        </w:rPr>
        <w:t>ex?</w:t>
      </w:r>
      <w:proofErr w:type="gram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Distinctio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fuga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quis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nemo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veritatis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voluptatibus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velit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ab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voluptatem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accusamus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proofErr w:type="gramStart"/>
      <w:r w:rsidRPr="00961A37">
        <w:rPr>
          <w:rFonts w:ascii="Times New Roman" w:eastAsia="Times New Roman" w:hAnsi="Times New Roman" w:cs="Times New Roman"/>
          <w:lang w:eastAsia="fr-FR"/>
        </w:rPr>
        <w:t>necessitatibus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>!</w:t>
      </w:r>
      <w:proofErr w:type="gramEnd"/>
    </w:p>
    <w:p w14:paraId="23F36A7F" w14:textId="77777777" w:rsidR="00961A37" w:rsidRPr="00961A37" w:rsidRDefault="00961A37" w:rsidP="00961A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961A3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Aliquam</w:t>
      </w:r>
      <w:proofErr w:type="spellEnd"/>
      <w:r w:rsidRPr="00961A3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Fuga</w:t>
      </w:r>
      <w:proofErr w:type="spellEnd"/>
      <w:r w:rsidRPr="00961A3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Porro</w:t>
      </w:r>
      <w:proofErr w:type="spellEnd"/>
    </w:p>
    <w:p w14:paraId="4C494E2C" w14:textId="77777777" w:rsidR="00961A37" w:rsidRPr="00961A37" w:rsidRDefault="00961A37" w:rsidP="00961A3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961A37">
        <w:rPr>
          <w:rFonts w:ascii="Times New Roman" w:eastAsia="Times New Roman" w:hAnsi="Times New Roman" w:cs="Times New Roman"/>
          <w:lang w:eastAsia="fr-FR"/>
        </w:rPr>
        <w:t xml:space="preserve">Lorem ipsum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dolor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sit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amet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consectetur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adipisicing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elit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. Ex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maiores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consectetur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officia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obcaecati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proofErr w:type="gramStart"/>
      <w:r w:rsidRPr="00961A37">
        <w:rPr>
          <w:rFonts w:ascii="Times New Roman" w:eastAsia="Times New Roman" w:hAnsi="Times New Roman" w:cs="Times New Roman"/>
          <w:lang w:eastAsia="fr-FR"/>
        </w:rPr>
        <w:t>nulla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>!</w:t>
      </w:r>
      <w:proofErr w:type="gram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Consequatur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libero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sed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dignissimos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gramStart"/>
      <w:r w:rsidRPr="00961A37">
        <w:rPr>
          <w:rFonts w:ascii="Times New Roman" w:eastAsia="Times New Roman" w:hAnsi="Times New Roman" w:cs="Times New Roman"/>
          <w:lang w:eastAsia="fr-FR"/>
        </w:rPr>
        <w:t>ex?</w:t>
      </w:r>
      <w:proofErr w:type="gram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Distinctio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fuga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quis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nemo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veritatis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voluptatibus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velit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ab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voluptatem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accusamus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proofErr w:type="gramStart"/>
      <w:r w:rsidRPr="00961A37">
        <w:rPr>
          <w:rFonts w:ascii="Times New Roman" w:eastAsia="Times New Roman" w:hAnsi="Times New Roman" w:cs="Times New Roman"/>
          <w:lang w:eastAsia="fr-FR"/>
        </w:rPr>
        <w:t>necessitatibus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>!</w:t>
      </w:r>
      <w:proofErr w:type="gramEnd"/>
    </w:p>
    <w:p w14:paraId="3348C521" w14:textId="77777777" w:rsidR="00961A37" w:rsidRPr="00961A37" w:rsidRDefault="00961A37" w:rsidP="00961A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961A3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Quis</w:t>
      </w:r>
      <w:proofErr w:type="spellEnd"/>
      <w:r w:rsidRPr="00961A3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Alias Hic</w:t>
      </w:r>
    </w:p>
    <w:p w14:paraId="09BF3FFC" w14:textId="77777777" w:rsidR="00961A37" w:rsidRPr="00961A37" w:rsidRDefault="00961A37" w:rsidP="00961A3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961A37">
        <w:rPr>
          <w:rFonts w:ascii="Times New Roman" w:eastAsia="Times New Roman" w:hAnsi="Times New Roman" w:cs="Times New Roman"/>
          <w:lang w:eastAsia="fr-FR"/>
        </w:rPr>
        <w:t xml:space="preserve">Lorem ipsum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dolor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sit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amet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consectetur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adipisicing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elit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. Ex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maiores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consectetur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officia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obcaecati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proofErr w:type="gramStart"/>
      <w:r w:rsidRPr="00961A37">
        <w:rPr>
          <w:rFonts w:ascii="Times New Roman" w:eastAsia="Times New Roman" w:hAnsi="Times New Roman" w:cs="Times New Roman"/>
          <w:lang w:eastAsia="fr-FR"/>
        </w:rPr>
        <w:t>nulla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>!</w:t>
      </w:r>
      <w:proofErr w:type="gram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Consequatur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libero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sed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dignissimos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gramStart"/>
      <w:r w:rsidRPr="00961A37">
        <w:rPr>
          <w:rFonts w:ascii="Times New Roman" w:eastAsia="Times New Roman" w:hAnsi="Times New Roman" w:cs="Times New Roman"/>
          <w:lang w:eastAsia="fr-FR"/>
        </w:rPr>
        <w:t>ex?</w:t>
      </w:r>
      <w:proofErr w:type="gram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Distinctio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fuga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quis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nemo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veritatis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voluptatibus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velit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ab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voluptatem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accusamus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proofErr w:type="gramStart"/>
      <w:r w:rsidRPr="00961A37">
        <w:rPr>
          <w:rFonts w:ascii="Times New Roman" w:eastAsia="Times New Roman" w:hAnsi="Times New Roman" w:cs="Times New Roman"/>
          <w:lang w:eastAsia="fr-FR"/>
        </w:rPr>
        <w:t>necessitatibus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>!</w:t>
      </w:r>
      <w:proofErr w:type="gramEnd"/>
    </w:p>
    <w:p w14:paraId="0906547B" w14:textId="77777777" w:rsidR="00961A37" w:rsidRPr="00961A37" w:rsidRDefault="00961A37" w:rsidP="00961A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961A3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Eaque</w:t>
      </w:r>
      <w:proofErr w:type="spellEnd"/>
      <w:r w:rsidRPr="00961A3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Iure</w:t>
      </w:r>
      <w:proofErr w:type="spellEnd"/>
      <w:r w:rsidRPr="00961A3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Ipsum</w:t>
      </w:r>
    </w:p>
    <w:p w14:paraId="52E3B36C" w14:textId="77777777" w:rsidR="00961A37" w:rsidRPr="00961A37" w:rsidRDefault="00961A37" w:rsidP="00961A3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961A37">
        <w:rPr>
          <w:rFonts w:ascii="Times New Roman" w:eastAsia="Times New Roman" w:hAnsi="Times New Roman" w:cs="Times New Roman"/>
          <w:lang w:eastAsia="fr-FR"/>
        </w:rPr>
        <w:t xml:space="preserve">Lorem ipsum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dolor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sit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amet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consectetur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adipisicing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elit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. Ex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maiores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consectetur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officia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obcaecati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proofErr w:type="gramStart"/>
      <w:r w:rsidRPr="00961A37">
        <w:rPr>
          <w:rFonts w:ascii="Times New Roman" w:eastAsia="Times New Roman" w:hAnsi="Times New Roman" w:cs="Times New Roman"/>
          <w:lang w:eastAsia="fr-FR"/>
        </w:rPr>
        <w:t>nulla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>!</w:t>
      </w:r>
      <w:proofErr w:type="gram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Consequatur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libero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sed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dignissimos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gramStart"/>
      <w:r w:rsidRPr="00961A37">
        <w:rPr>
          <w:rFonts w:ascii="Times New Roman" w:eastAsia="Times New Roman" w:hAnsi="Times New Roman" w:cs="Times New Roman"/>
          <w:lang w:eastAsia="fr-FR"/>
        </w:rPr>
        <w:t>ex?</w:t>
      </w:r>
      <w:proofErr w:type="gram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Distinctio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fuga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quis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nemo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veritatis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voluptatibus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velit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ab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voluptatem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accusamus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proofErr w:type="gramStart"/>
      <w:r w:rsidRPr="00961A37">
        <w:rPr>
          <w:rFonts w:ascii="Times New Roman" w:eastAsia="Times New Roman" w:hAnsi="Times New Roman" w:cs="Times New Roman"/>
          <w:lang w:eastAsia="fr-FR"/>
        </w:rPr>
        <w:t>necessitatibus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>!</w:t>
      </w:r>
      <w:proofErr w:type="gramEnd"/>
    </w:p>
    <w:p w14:paraId="04670DAE" w14:textId="77777777" w:rsidR="00961A37" w:rsidRPr="00961A37" w:rsidRDefault="00961A37" w:rsidP="00961A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61A3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Qui </w:t>
      </w:r>
      <w:proofErr w:type="spellStart"/>
      <w:r w:rsidRPr="00961A3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Totam</w:t>
      </w:r>
      <w:proofErr w:type="spellEnd"/>
      <w:r w:rsidRPr="00961A3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Unde</w:t>
      </w:r>
      <w:proofErr w:type="spellEnd"/>
    </w:p>
    <w:p w14:paraId="00847EB8" w14:textId="77777777" w:rsidR="00961A37" w:rsidRPr="00961A37" w:rsidRDefault="00961A37" w:rsidP="00961A3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961A37">
        <w:rPr>
          <w:rFonts w:ascii="Times New Roman" w:eastAsia="Times New Roman" w:hAnsi="Times New Roman" w:cs="Times New Roman"/>
          <w:lang w:eastAsia="fr-FR"/>
        </w:rPr>
        <w:t xml:space="preserve">Lorem ipsum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dolor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sit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amet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consectetur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adipisicing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elit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. Ex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maiores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consectetur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officia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obcaecati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proofErr w:type="gramStart"/>
      <w:r w:rsidRPr="00961A37">
        <w:rPr>
          <w:rFonts w:ascii="Times New Roman" w:eastAsia="Times New Roman" w:hAnsi="Times New Roman" w:cs="Times New Roman"/>
          <w:lang w:eastAsia="fr-FR"/>
        </w:rPr>
        <w:t>nulla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>!</w:t>
      </w:r>
      <w:proofErr w:type="gram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Consequatur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libero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sed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dignissimos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gramStart"/>
      <w:r w:rsidRPr="00961A37">
        <w:rPr>
          <w:rFonts w:ascii="Times New Roman" w:eastAsia="Times New Roman" w:hAnsi="Times New Roman" w:cs="Times New Roman"/>
          <w:lang w:eastAsia="fr-FR"/>
        </w:rPr>
        <w:t>ex?</w:t>
      </w:r>
      <w:proofErr w:type="gram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Distinctio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fuga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quis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nemo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veritatis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voluptatibus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velit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ab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voluptatem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accusamus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proofErr w:type="gramStart"/>
      <w:r w:rsidRPr="00961A37">
        <w:rPr>
          <w:rFonts w:ascii="Times New Roman" w:eastAsia="Times New Roman" w:hAnsi="Times New Roman" w:cs="Times New Roman"/>
          <w:lang w:eastAsia="fr-FR"/>
        </w:rPr>
        <w:t>necessitatibus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>!</w:t>
      </w:r>
      <w:proofErr w:type="gramEnd"/>
    </w:p>
    <w:p w14:paraId="75FDF64A" w14:textId="77777777" w:rsidR="00961A37" w:rsidRPr="00961A37" w:rsidRDefault="00961A37" w:rsidP="00961A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961A3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Pariatur</w:t>
      </w:r>
      <w:proofErr w:type="spellEnd"/>
      <w:r w:rsidRPr="00961A3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Autem</w:t>
      </w:r>
      <w:proofErr w:type="spellEnd"/>
      <w:r w:rsidRPr="00961A3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Magni</w:t>
      </w:r>
      <w:proofErr w:type="spellEnd"/>
    </w:p>
    <w:p w14:paraId="2ADE5D7C" w14:textId="77777777" w:rsidR="00961A37" w:rsidRPr="00961A37" w:rsidRDefault="00961A37" w:rsidP="00961A3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961A37">
        <w:rPr>
          <w:rFonts w:ascii="Times New Roman" w:eastAsia="Times New Roman" w:hAnsi="Times New Roman" w:cs="Times New Roman"/>
          <w:lang w:eastAsia="fr-FR"/>
        </w:rPr>
        <w:t xml:space="preserve">Lorem ipsum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dolor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sit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amet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consectetur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adipisicing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elit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. Ex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maiores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consectetur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officia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obcaecati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proofErr w:type="gramStart"/>
      <w:r w:rsidRPr="00961A37">
        <w:rPr>
          <w:rFonts w:ascii="Times New Roman" w:eastAsia="Times New Roman" w:hAnsi="Times New Roman" w:cs="Times New Roman"/>
          <w:lang w:eastAsia="fr-FR"/>
        </w:rPr>
        <w:t>nulla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>!</w:t>
      </w:r>
      <w:proofErr w:type="gram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Consequatur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libero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sed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dignissimos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gramStart"/>
      <w:r w:rsidRPr="00961A37">
        <w:rPr>
          <w:rFonts w:ascii="Times New Roman" w:eastAsia="Times New Roman" w:hAnsi="Times New Roman" w:cs="Times New Roman"/>
          <w:lang w:eastAsia="fr-FR"/>
        </w:rPr>
        <w:t>ex?</w:t>
      </w:r>
      <w:proofErr w:type="gram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Distinctio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fuga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quis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nemo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veritatis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voluptatibus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velit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ab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voluptatem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accusamus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proofErr w:type="gramStart"/>
      <w:r w:rsidRPr="00961A37">
        <w:rPr>
          <w:rFonts w:ascii="Times New Roman" w:eastAsia="Times New Roman" w:hAnsi="Times New Roman" w:cs="Times New Roman"/>
          <w:lang w:eastAsia="fr-FR"/>
        </w:rPr>
        <w:t>necessitatibus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>!</w:t>
      </w:r>
      <w:proofErr w:type="gramEnd"/>
    </w:p>
    <w:p w14:paraId="2FB532F1" w14:textId="77777777" w:rsidR="00961A37" w:rsidRPr="00961A37" w:rsidRDefault="00961A37" w:rsidP="00961A3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961A37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lastRenderedPageBreak/>
        <w:t xml:space="preserve">Don't </w:t>
      </w:r>
      <w:proofErr w:type="spellStart"/>
      <w:r w:rsidRPr="00961A37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give</w:t>
      </w:r>
      <w:proofErr w:type="spellEnd"/>
      <w:r w:rsidRPr="00961A37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up</w:t>
      </w:r>
    </w:p>
    <w:p w14:paraId="557019AC" w14:textId="77777777" w:rsidR="00961A37" w:rsidRPr="00961A37" w:rsidRDefault="00961A37" w:rsidP="00961A3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961A37">
        <w:rPr>
          <w:rFonts w:ascii="Times New Roman" w:eastAsia="Times New Roman" w:hAnsi="Times New Roman" w:cs="Times New Roman"/>
          <w:lang w:eastAsia="fr-FR"/>
        </w:rPr>
        <w:t xml:space="preserve">Lorem ipsum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dolor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sit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amet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consectetur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adipisicing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elit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.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Fugit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quidem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culpa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cumque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nam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rerum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eum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error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proofErr w:type="gramStart"/>
      <w:r w:rsidRPr="00961A37">
        <w:rPr>
          <w:rFonts w:ascii="Times New Roman" w:eastAsia="Times New Roman" w:hAnsi="Times New Roman" w:cs="Times New Roman"/>
          <w:lang w:eastAsia="fr-FR"/>
        </w:rPr>
        <w:t>perspiciatis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>?</w:t>
      </w:r>
      <w:proofErr w:type="gram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Obcaecati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, hic culpa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recusandae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assumenda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dignissimos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magnam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atque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deserunt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,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accusamus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quas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ad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optio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>.</w:t>
      </w:r>
    </w:p>
    <w:p w14:paraId="4895B852" w14:textId="77777777" w:rsidR="00961A37" w:rsidRPr="00961A37" w:rsidRDefault="00961A37" w:rsidP="00961A3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spellStart"/>
      <w:r w:rsidRPr="00961A37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Another</w:t>
      </w:r>
      <w:proofErr w:type="spellEnd"/>
      <w:r w:rsidRPr="00961A37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effort</w:t>
      </w:r>
    </w:p>
    <w:p w14:paraId="32CCFDA7" w14:textId="77777777" w:rsidR="00961A37" w:rsidRPr="00961A37" w:rsidRDefault="00961A37" w:rsidP="00961A3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961A37">
        <w:rPr>
          <w:rFonts w:ascii="Times New Roman" w:eastAsia="Times New Roman" w:hAnsi="Times New Roman" w:cs="Times New Roman"/>
          <w:lang w:eastAsia="fr-FR"/>
        </w:rPr>
        <w:t xml:space="preserve">Lorem ipsum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dolor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sit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amet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consectetur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adipisicing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elit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.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Repellat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cumque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provident culpa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blanditiis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consequatur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proofErr w:type="gramStart"/>
      <w:r w:rsidRPr="00961A37">
        <w:rPr>
          <w:rFonts w:ascii="Times New Roman" w:eastAsia="Times New Roman" w:hAnsi="Times New Roman" w:cs="Times New Roman"/>
          <w:lang w:eastAsia="fr-FR"/>
        </w:rPr>
        <w:t>eius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>!</w:t>
      </w:r>
      <w:proofErr w:type="gramEnd"/>
      <w:r w:rsidRPr="00961A37">
        <w:rPr>
          <w:rFonts w:ascii="Times New Roman" w:eastAsia="Times New Roman" w:hAnsi="Times New Roman" w:cs="Times New Roman"/>
          <w:lang w:eastAsia="fr-FR"/>
        </w:rPr>
        <w:t xml:space="preserve"> A officia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consectetur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quasi quia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ratione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aperiam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fugit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laudantium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rem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facilis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mollitia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itaque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,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omnis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proofErr w:type="gramStart"/>
      <w:r w:rsidRPr="00961A37">
        <w:rPr>
          <w:rFonts w:ascii="Times New Roman" w:eastAsia="Times New Roman" w:hAnsi="Times New Roman" w:cs="Times New Roman"/>
          <w:lang w:eastAsia="fr-FR"/>
        </w:rPr>
        <w:t>illum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>?</w:t>
      </w:r>
      <w:proofErr w:type="gramEnd"/>
    </w:p>
    <w:p w14:paraId="7D2BBDAA" w14:textId="77777777" w:rsidR="00961A37" w:rsidRPr="00961A37" w:rsidRDefault="00961A37" w:rsidP="00961A37">
      <w:pPr>
        <w:spacing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Voluptas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quo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accusamus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accusantium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.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Cupiditate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id ex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voluptatum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.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Dolorem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voluptatem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vero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tempore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sint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quod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vel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delectus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consequatur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>.</w:t>
      </w:r>
    </w:p>
    <w:p w14:paraId="12182656" w14:textId="331B5B85" w:rsidR="00961A37" w:rsidRPr="00961A37" w:rsidRDefault="00961A37" w:rsidP="00961A37">
      <w:pPr>
        <w:rPr>
          <w:rFonts w:ascii="Times New Roman" w:eastAsia="Times New Roman" w:hAnsi="Times New Roman" w:cs="Times New Roman"/>
          <w:lang w:eastAsia="fr-FR"/>
        </w:rPr>
      </w:pPr>
      <w:r w:rsidRPr="00961A37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961A37">
        <w:rPr>
          <w:rFonts w:ascii="Times New Roman" w:eastAsia="Times New Roman" w:hAnsi="Times New Roman" w:cs="Times New Roman"/>
          <w:lang w:eastAsia="fr-FR"/>
        </w:rPr>
        <w:instrText xml:space="preserve"> INCLUDEPICTURE "https://i.pravatar.cc/150?img=1" \* MERGEFORMATINET </w:instrText>
      </w:r>
      <w:r w:rsidRPr="00961A37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961A37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09BF89E7" wp14:editId="31C0236A">
            <wp:extent cx="1903730" cy="1903730"/>
            <wp:effectExtent l="0" t="0" r="1270" b="1270"/>
            <wp:docPr id="3" name="Image 3" descr="us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er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1A37">
        <w:rPr>
          <w:rFonts w:ascii="Times New Roman" w:eastAsia="Times New Roman" w:hAnsi="Times New Roman" w:cs="Times New Roman"/>
          <w:lang w:eastAsia="fr-FR"/>
        </w:rPr>
        <w:fldChar w:fldCharType="end"/>
      </w:r>
      <w:r w:rsidRPr="00961A37">
        <w:rPr>
          <w:rFonts w:ascii="Times New Roman" w:eastAsia="Times New Roman" w:hAnsi="Times New Roman" w:cs="Times New Roman"/>
          <w:lang w:eastAsia="fr-FR"/>
        </w:rPr>
        <w:t xml:space="preserve">— Aldous Huxley, </w:t>
      </w:r>
      <w:r w:rsidRPr="00961A37">
        <w:rPr>
          <w:rFonts w:ascii="Times New Roman" w:eastAsia="Times New Roman" w:hAnsi="Times New Roman" w:cs="Times New Roman"/>
          <w:i/>
          <w:iCs/>
          <w:lang w:eastAsia="fr-FR"/>
        </w:rPr>
        <w:t>Brave New World</w:t>
      </w:r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</w:p>
    <w:p w14:paraId="43836338" w14:textId="77777777" w:rsidR="00961A37" w:rsidRPr="00961A37" w:rsidRDefault="00961A37" w:rsidP="00961A37">
      <w:pPr>
        <w:spacing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Blanditiis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dicta in et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amet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voluptatem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. Sed ut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quae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.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Ea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sit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natus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. Est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tempora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labore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at. Dolores ut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consequatur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veniam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pariatur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deserunt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dolores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autem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voluptatum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provident. Non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asperiores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voluptas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repellat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cupiditate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ratione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quis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qui quia.</w:t>
      </w:r>
    </w:p>
    <w:p w14:paraId="22823B1B" w14:textId="4A53416F" w:rsidR="00961A37" w:rsidRPr="00961A37" w:rsidRDefault="00961A37" w:rsidP="00961A37">
      <w:pPr>
        <w:rPr>
          <w:rFonts w:ascii="Times New Roman" w:eastAsia="Times New Roman" w:hAnsi="Times New Roman" w:cs="Times New Roman"/>
          <w:lang w:eastAsia="fr-FR"/>
        </w:rPr>
      </w:pPr>
      <w:r w:rsidRPr="00961A37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961A37">
        <w:rPr>
          <w:rFonts w:ascii="Times New Roman" w:eastAsia="Times New Roman" w:hAnsi="Times New Roman" w:cs="Times New Roman"/>
          <w:lang w:eastAsia="fr-FR"/>
        </w:rPr>
        <w:instrText xml:space="preserve"> INCLUDEPICTURE "https://i.pravatar.cc/150?img=8" \* MERGEFORMATINET </w:instrText>
      </w:r>
      <w:r w:rsidRPr="00961A37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961A37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141A157F" wp14:editId="78F42C45">
            <wp:extent cx="1903730" cy="1903730"/>
            <wp:effectExtent l="0" t="0" r="1270" b="1270"/>
            <wp:docPr id="2" name="Image 2" descr="us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ser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1A37">
        <w:rPr>
          <w:rFonts w:ascii="Times New Roman" w:eastAsia="Times New Roman" w:hAnsi="Times New Roman" w:cs="Times New Roman"/>
          <w:lang w:eastAsia="fr-FR"/>
        </w:rPr>
        <w:fldChar w:fldCharType="end"/>
      </w:r>
      <w:r w:rsidRPr="00961A37">
        <w:rPr>
          <w:rFonts w:ascii="Times New Roman" w:eastAsia="Times New Roman" w:hAnsi="Times New Roman" w:cs="Times New Roman"/>
          <w:lang w:eastAsia="fr-FR"/>
        </w:rPr>
        <w:t xml:space="preserve">— Ned Welch, </w:t>
      </w:r>
      <w:r w:rsidRPr="00961A37">
        <w:rPr>
          <w:rFonts w:ascii="Times New Roman" w:eastAsia="Times New Roman" w:hAnsi="Times New Roman" w:cs="Times New Roman"/>
          <w:i/>
          <w:iCs/>
          <w:lang w:eastAsia="fr-FR"/>
        </w:rPr>
        <w:t>Brave New World</w:t>
      </w:r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</w:p>
    <w:p w14:paraId="79223387" w14:textId="77777777" w:rsidR="00961A37" w:rsidRPr="00961A37" w:rsidRDefault="00961A37" w:rsidP="00961A37">
      <w:pPr>
        <w:spacing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Soluta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voluptate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eos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est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veniam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non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perferendis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est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atque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distinctio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.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Sit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nobis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quia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aspernatur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aliquam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iste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aut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quia. Et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eos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nihil ut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voluptas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quaerat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minima. Et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aut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magnam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. </w:t>
      </w:r>
    </w:p>
    <w:p w14:paraId="301FAF24" w14:textId="40D3143B" w:rsidR="00961A37" w:rsidRPr="00961A37" w:rsidRDefault="00961A37" w:rsidP="00961A37">
      <w:pPr>
        <w:rPr>
          <w:rFonts w:ascii="Times New Roman" w:eastAsia="Times New Roman" w:hAnsi="Times New Roman" w:cs="Times New Roman"/>
          <w:lang w:eastAsia="fr-FR"/>
        </w:rPr>
      </w:pPr>
      <w:r w:rsidRPr="00961A37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961A37">
        <w:rPr>
          <w:rFonts w:ascii="Times New Roman" w:eastAsia="Times New Roman" w:hAnsi="Times New Roman" w:cs="Times New Roman"/>
          <w:lang w:eastAsia="fr-FR"/>
        </w:rPr>
        <w:instrText xml:space="preserve"> INCLUDEPICTURE "https://i.pravatar.cc/150?img=11" \* MERGEFORMATINET </w:instrText>
      </w:r>
      <w:r w:rsidRPr="00961A37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961A37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47B773EA" wp14:editId="76B96135">
            <wp:extent cx="1903730" cy="1903730"/>
            <wp:effectExtent l="0" t="0" r="1270" b="1270"/>
            <wp:docPr id="1" name="Image 1" descr="use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er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1A37">
        <w:rPr>
          <w:rFonts w:ascii="Times New Roman" w:eastAsia="Times New Roman" w:hAnsi="Times New Roman" w:cs="Times New Roman"/>
          <w:lang w:eastAsia="fr-FR"/>
        </w:rPr>
        <w:fldChar w:fldCharType="end"/>
      </w:r>
      <w:r w:rsidRPr="00961A37">
        <w:rPr>
          <w:rFonts w:ascii="Times New Roman" w:eastAsia="Times New Roman" w:hAnsi="Times New Roman" w:cs="Times New Roman"/>
          <w:lang w:eastAsia="fr-FR"/>
        </w:rPr>
        <w:t xml:space="preserve">—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Zackery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Abbott, </w:t>
      </w:r>
      <w:r w:rsidRPr="00961A37">
        <w:rPr>
          <w:rFonts w:ascii="Times New Roman" w:eastAsia="Times New Roman" w:hAnsi="Times New Roman" w:cs="Times New Roman"/>
          <w:i/>
          <w:iCs/>
          <w:lang w:eastAsia="fr-FR"/>
        </w:rPr>
        <w:t>Brave New World</w:t>
      </w:r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</w:p>
    <w:p w14:paraId="4A8EBD89" w14:textId="77777777" w:rsidR="00961A37" w:rsidRPr="00961A37" w:rsidRDefault="00961A37" w:rsidP="00961A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961A3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Thank</w:t>
      </w:r>
      <w:proofErr w:type="spellEnd"/>
      <w:r w:rsidRPr="00961A3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you</w:t>
      </w:r>
      <w:proofErr w:type="spellEnd"/>
      <w:r w:rsidRPr="00961A3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very</w:t>
      </w:r>
      <w:proofErr w:type="spellEnd"/>
      <w:r w:rsidRPr="00961A3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much</w:t>
      </w:r>
      <w:proofErr w:type="spellEnd"/>
      <w:r w:rsidRPr="00961A3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.</w:t>
      </w:r>
    </w:p>
    <w:p w14:paraId="610A1938" w14:textId="77777777" w:rsidR="00961A37" w:rsidRPr="00961A37" w:rsidRDefault="00961A37" w:rsidP="00961A3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Interdum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adipiscing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gravida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odio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porttitor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sem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non mi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integer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non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faucibus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ornare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mi ut ante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amet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placerat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aliquet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. </w:t>
      </w:r>
    </w:p>
    <w:p w14:paraId="5B765B20" w14:textId="77777777" w:rsidR="00961A37" w:rsidRPr="00961A37" w:rsidRDefault="00961A37" w:rsidP="00961A3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proofErr w:type="gramStart"/>
      <w:r w:rsidRPr="00961A37">
        <w:rPr>
          <w:rFonts w:ascii="Times New Roman" w:eastAsia="Times New Roman" w:hAnsi="Times New Roman" w:cs="Times New Roman"/>
          <w:lang w:eastAsia="fr-FR"/>
        </w:rPr>
        <w:t>eu</w:t>
      </w:r>
      <w:proofErr w:type="gram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sed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ante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lacinia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sapien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lorem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accumsan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varius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montes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viverra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nibh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in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adipiscing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. </w:t>
      </w:r>
    </w:p>
    <w:p w14:paraId="6692B609" w14:textId="77777777" w:rsidR="00961A37" w:rsidRPr="00961A37" w:rsidRDefault="00961A37" w:rsidP="00961A3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961A37">
        <w:rPr>
          <w:rFonts w:ascii="Times New Roman" w:eastAsia="Times New Roman" w:hAnsi="Times New Roman" w:cs="Times New Roman"/>
          <w:lang w:eastAsia="fr-FR"/>
        </w:rPr>
        <w:t xml:space="preserve">Lorem ipsum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dolor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vestibulum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ante ipsum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primis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in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faucibus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vestibulum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.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Blandit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adipiscing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eu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felis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iaculis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volutpat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ac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adipiscing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sed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feugiat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eu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faucibus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>.</w:t>
      </w:r>
    </w:p>
    <w:p w14:paraId="255E6830" w14:textId="77777777" w:rsidR="00961A37" w:rsidRPr="00961A37" w:rsidRDefault="00961A37" w:rsidP="00961A3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961A37">
        <w:rPr>
          <w:rFonts w:ascii="Times New Roman" w:eastAsia="Times New Roman" w:hAnsi="Times New Roman" w:cs="Times New Roman"/>
          <w:lang w:eastAsia="fr-FR"/>
        </w:rPr>
        <w:t xml:space="preserve">Integer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ac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sed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amet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praesent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. Nunc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lacinia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ante nunc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ac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lang w:eastAsia="fr-FR"/>
        </w:rPr>
        <w:t>gravida</w:t>
      </w:r>
      <w:proofErr w:type="spellEnd"/>
      <w:r w:rsidRPr="00961A37">
        <w:rPr>
          <w:rFonts w:ascii="Times New Roman" w:eastAsia="Times New Roman" w:hAnsi="Times New Roman" w:cs="Times New Roman"/>
          <w:lang w:eastAsia="fr-FR"/>
        </w:rPr>
        <w:t>.</w:t>
      </w:r>
    </w:p>
    <w:p w14:paraId="31CFC903" w14:textId="77777777" w:rsidR="00961A37" w:rsidRPr="00961A37" w:rsidRDefault="00961A37" w:rsidP="00961A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61A3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Jobs are </w:t>
      </w:r>
      <w:proofErr w:type="spellStart"/>
      <w:r w:rsidRPr="00961A3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waiting</w:t>
      </w:r>
      <w:proofErr w:type="spellEnd"/>
      <w:r w:rsidRPr="00961A3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for </w:t>
      </w:r>
      <w:proofErr w:type="spellStart"/>
      <w:r w:rsidRPr="00961A3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you</w:t>
      </w:r>
      <w:proofErr w:type="spellEnd"/>
      <w:r w:rsidRPr="00961A3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here</w:t>
      </w:r>
      <w:proofErr w:type="spellEnd"/>
    </w:p>
    <w:p w14:paraId="0B5F4E30" w14:textId="77777777" w:rsidR="00961A37" w:rsidRPr="00961A37" w:rsidRDefault="00961A37" w:rsidP="00961A3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hyperlink r:id="rId13" w:history="1">
        <w:proofErr w:type="spellStart"/>
        <w:r w:rsidRPr="00961A37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Fugiat</w:t>
        </w:r>
        <w:proofErr w:type="spellEnd"/>
        <w:r w:rsidRPr="00961A37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 xml:space="preserve"> et provident</w:t>
        </w:r>
      </w:hyperlink>
    </w:p>
    <w:p w14:paraId="62472F99" w14:textId="77777777" w:rsidR="00961A37" w:rsidRPr="00961A37" w:rsidRDefault="00961A37" w:rsidP="00961A3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hyperlink r:id="rId14" w:history="1">
        <w:proofErr w:type="spellStart"/>
        <w:r w:rsidRPr="00961A37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Accusamus</w:t>
        </w:r>
        <w:proofErr w:type="spellEnd"/>
        <w:r w:rsidRPr="00961A37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 xml:space="preserve"> </w:t>
        </w:r>
        <w:proofErr w:type="spellStart"/>
        <w:r w:rsidRPr="00961A37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eaque</w:t>
        </w:r>
        <w:proofErr w:type="spellEnd"/>
      </w:hyperlink>
    </w:p>
    <w:p w14:paraId="5FF9E835" w14:textId="77777777" w:rsidR="00961A37" w:rsidRPr="00961A37" w:rsidRDefault="00961A37" w:rsidP="00961A3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hyperlink r:id="rId15" w:history="1">
        <w:r w:rsidRPr="00961A37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 xml:space="preserve">Ut et </w:t>
        </w:r>
        <w:proofErr w:type="spellStart"/>
        <w:r w:rsidRPr="00961A37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itaque</w:t>
        </w:r>
        <w:proofErr w:type="spellEnd"/>
      </w:hyperlink>
    </w:p>
    <w:p w14:paraId="114E1B1D" w14:textId="77777777" w:rsidR="00961A37" w:rsidRPr="00961A37" w:rsidRDefault="00961A37" w:rsidP="00961A3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hyperlink r:id="rId16" w:history="1">
        <w:r w:rsidRPr="00961A37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 xml:space="preserve">Quia </w:t>
        </w:r>
        <w:proofErr w:type="spellStart"/>
        <w:r w:rsidRPr="00961A37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officiis</w:t>
        </w:r>
        <w:proofErr w:type="spellEnd"/>
        <w:r w:rsidRPr="00961A37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 xml:space="preserve"> </w:t>
        </w:r>
        <w:proofErr w:type="spellStart"/>
        <w:r w:rsidRPr="00961A37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porro</w:t>
        </w:r>
        <w:proofErr w:type="spellEnd"/>
      </w:hyperlink>
    </w:p>
    <w:p w14:paraId="7C72E38D" w14:textId="77777777" w:rsidR="00961A37" w:rsidRPr="00961A37" w:rsidRDefault="00961A37" w:rsidP="00961A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961A3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Well</w:t>
      </w:r>
      <w:proofErr w:type="spellEnd"/>
      <w:r w:rsidRPr="00961A3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done</w:t>
      </w:r>
      <w:proofErr w:type="spellEnd"/>
      <w:r w:rsidRPr="00961A3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, </w:t>
      </w:r>
      <w:proofErr w:type="spellStart"/>
      <w:r w:rsidRPr="00961A3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you</w:t>
      </w:r>
      <w:proofErr w:type="spellEnd"/>
      <w:r w:rsidRPr="00961A3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961A3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become</w:t>
      </w:r>
      <w:proofErr w:type="spellEnd"/>
      <w:r w:rsidRPr="00961A3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a star</w:t>
      </w:r>
    </w:p>
    <w:p w14:paraId="5E908504" w14:textId="77777777" w:rsidR="00961A37" w:rsidRPr="00961A37" w:rsidRDefault="00961A37" w:rsidP="00961A3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hyperlink r:id="rId17" w:history="1">
        <w:r w:rsidRPr="00961A37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Twitter</w:t>
        </w:r>
      </w:hyperlink>
    </w:p>
    <w:p w14:paraId="694BE0C3" w14:textId="77777777" w:rsidR="00961A37" w:rsidRPr="00961A37" w:rsidRDefault="00961A37" w:rsidP="00961A3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hyperlink r:id="rId18" w:history="1">
        <w:r w:rsidRPr="00961A37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Facebook</w:t>
        </w:r>
      </w:hyperlink>
    </w:p>
    <w:p w14:paraId="1EFA91C7" w14:textId="77777777" w:rsidR="00961A37" w:rsidRPr="00961A37" w:rsidRDefault="00961A37" w:rsidP="00961A3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hyperlink r:id="rId19" w:history="1">
        <w:r w:rsidRPr="00961A37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Instagram</w:t>
        </w:r>
      </w:hyperlink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</w:p>
    <w:p w14:paraId="0DB73937" w14:textId="77777777" w:rsidR="00961A37" w:rsidRPr="00961A37" w:rsidRDefault="00961A37" w:rsidP="00961A3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hyperlink r:id="rId20" w:history="1">
        <w:r w:rsidRPr="00961A37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Github</w:t>
        </w:r>
      </w:hyperlink>
    </w:p>
    <w:p w14:paraId="491AB61E" w14:textId="6F3B9C9F" w:rsidR="00961A37" w:rsidRDefault="00961A37" w:rsidP="00961A37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  <w:lang w:eastAsia="fr-FR"/>
        </w:rPr>
      </w:pPr>
      <w:r w:rsidRPr="00961A37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14:paraId="5CF48548" w14:textId="77777777" w:rsidR="00961A37" w:rsidRPr="00961A37" w:rsidRDefault="00961A37" w:rsidP="00961A37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</w:p>
    <w:p w14:paraId="20C96D26" w14:textId="77777777" w:rsidR="00961A37" w:rsidRPr="00961A37" w:rsidRDefault="00961A37" w:rsidP="00961A37">
      <w:pPr>
        <w:rPr>
          <w:rFonts w:ascii="Times New Roman" w:eastAsia="Times New Roman" w:hAnsi="Times New Roman" w:cs="Times New Roman"/>
          <w:lang w:eastAsia="fr-FR"/>
        </w:rPr>
      </w:pPr>
      <w:r w:rsidRPr="00961A37">
        <w:rPr>
          <w:rFonts w:ascii="Times New Roman" w:eastAsia="Times New Roman" w:hAnsi="Times New Roman" w:cs="Times New Roman"/>
          <w:lang w:eastAsia="fr-FR"/>
        </w:rPr>
        <w:t xml:space="preserve">Contact Prénom : Nom : E-Mail : e-mail : Votre message : </w:t>
      </w:r>
    </w:p>
    <w:p w14:paraId="6A6D12E2" w14:textId="77777777" w:rsidR="00961A37" w:rsidRPr="00961A37" w:rsidRDefault="00961A37" w:rsidP="00961A37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961A37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14:paraId="757A5E43" w14:textId="77777777" w:rsidR="00961A37" w:rsidRPr="00961A37" w:rsidRDefault="006F14E3" w:rsidP="00961A37">
      <w:pPr>
        <w:rPr>
          <w:rFonts w:ascii="Times New Roman" w:eastAsia="Times New Roman" w:hAnsi="Times New Roman" w:cs="Times New Roman"/>
          <w:lang w:eastAsia="fr-FR"/>
        </w:rPr>
      </w:pPr>
      <w:r w:rsidRPr="00961A37">
        <w:rPr>
          <w:rFonts w:ascii="Times New Roman" w:eastAsia="Times New Roman" w:hAnsi="Times New Roman" w:cs="Times New Roman"/>
          <w:noProof/>
          <w:lang w:eastAsia="fr-FR"/>
        </w:rPr>
        <w:pict w14:anchorId="63E6BC7C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727F1B56" w14:textId="060E5766" w:rsidR="00961A37" w:rsidRPr="00961A37" w:rsidRDefault="00961A37" w:rsidP="00961A37">
      <w:pPr>
        <w:rPr>
          <w:rFonts w:ascii="Times New Roman" w:eastAsia="Times New Roman" w:hAnsi="Times New Roman" w:cs="Times New Roman"/>
          <w:lang w:eastAsia="fr-FR"/>
        </w:rPr>
      </w:pPr>
      <w:r w:rsidRPr="00961A37">
        <w:rPr>
          <w:rFonts w:ascii="Times New Roman" w:eastAsia="Times New Roman" w:hAnsi="Times New Roman" w:cs="Times New Roman"/>
          <w:sz w:val="20"/>
          <w:szCs w:val="20"/>
          <w:lang w:eastAsia="fr-FR"/>
        </w:rPr>
        <w:t>© 202</w:t>
      </w:r>
      <w:r>
        <w:rPr>
          <w:rFonts w:ascii="Times New Roman" w:eastAsia="Times New Roman" w:hAnsi="Times New Roman" w:cs="Times New Roman"/>
          <w:sz w:val="20"/>
          <w:szCs w:val="20"/>
          <w:lang w:eastAsia="fr-FR"/>
        </w:rPr>
        <w:t>2</w:t>
      </w:r>
      <w:r w:rsidRPr="00961A37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MODE83</w:t>
      </w:r>
      <w:r w:rsidRPr="00961A37">
        <w:rPr>
          <w:rFonts w:ascii="Times New Roman" w:eastAsia="Times New Roman" w:hAnsi="Times New Roman" w:cs="Times New Roman"/>
          <w:lang w:eastAsia="fr-FR"/>
        </w:rPr>
        <w:t xml:space="preserve"> </w:t>
      </w:r>
    </w:p>
    <w:p w14:paraId="188493C1" w14:textId="77777777" w:rsidR="00961A37" w:rsidRDefault="00961A37"/>
    <w:sectPr w:rsidR="00961A37" w:rsidSect="00696914">
      <w:pgSz w:w="11901" w:h="16817"/>
      <w:pgMar w:top="520" w:right="600" w:bottom="800" w:left="600" w:header="0" w:footer="61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450D9"/>
    <w:multiLevelType w:val="multilevel"/>
    <w:tmpl w:val="ADB2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B1468C"/>
    <w:multiLevelType w:val="multilevel"/>
    <w:tmpl w:val="7CF2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9941861">
    <w:abstractNumId w:val="1"/>
  </w:num>
  <w:num w:numId="2" w16cid:durableId="1372340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A37"/>
    <w:rsid w:val="00541AAC"/>
    <w:rsid w:val="00696914"/>
    <w:rsid w:val="006F14E3"/>
    <w:rsid w:val="00961A37"/>
    <w:rsid w:val="00A3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50E23"/>
  <w15:chartTrackingRefBased/>
  <w15:docId w15:val="{26E9A693-A593-3446-B42F-AB3E0A82C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61A3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961A3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961A3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1A3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961A3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961A3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961A37"/>
    <w:rPr>
      <w:color w:val="0000FF"/>
      <w:u w:val="single"/>
    </w:rPr>
  </w:style>
  <w:style w:type="paragraph" w:customStyle="1" w:styleId="font-size-m">
    <w:name w:val="font-size-m"/>
    <w:basedOn w:val="Normal"/>
    <w:rsid w:val="00961A3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61A3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padding-m">
    <w:name w:val="padding-m"/>
    <w:basedOn w:val="Normal"/>
    <w:rsid w:val="00961A3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padding-s">
    <w:name w:val="padding-s"/>
    <w:basedOn w:val="Policepardfaut"/>
    <w:rsid w:val="00961A37"/>
  </w:style>
  <w:style w:type="character" w:styleId="CitationHTML">
    <w:name w:val="HTML Cite"/>
    <w:basedOn w:val="Policepardfaut"/>
    <w:uiPriority w:val="99"/>
    <w:semiHidden/>
    <w:unhideWhenUsed/>
    <w:rsid w:val="00961A37"/>
    <w:rPr>
      <w:i/>
      <w:iCs/>
    </w:rPr>
  </w:style>
  <w:style w:type="paragraph" w:customStyle="1" w:styleId="border-bottom">
    <w:name w:val="border-bottom"/>
    <w:basedOn w:val="Normal"/>
    <w:rsid w:val="00961A3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961A37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961A37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961A37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961A37"/>
    <w:rPr>
      <w:rFonts w:ascii="Arial" w:eastAsia="Times New Roman" w:hAnsi="Arial" w:cs="Arial"/>
      <w:vanish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5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7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112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0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8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4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5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Users/sembrundu/Documents/Mes%20docs%20autres/Dossier%20SEM%20-%20MES%20FORMATIONS/07.03%20MODE%2083/DEVELOPPEUR%20WEB%20&amp;%20WM/SUPPORTS%20FORMATEUR/ECF1-P1/_Eval-Business%20(offline)/index.html" TargetMode="External"/><Relationship Id="rId13" Type="http://schemas.openxmlformats.org/officeDocument/2006/relationships/hyperlink" Target="file:///Users/sembrundu/Documents/Mes%20docs%20autres/Dossier%20SEM%20-%20MES%20FORMATIONS/07.03%20MODE%2083/DEVELOPPEUR%20WEB%20&amp;%20WM/SUPPORTS%20FORMATEUR/ECF1-P1/_Eval-Business%20(offline)/index.html" TargetMode="External"/><Relationship Id="rId18" Type="http://schemas.openxmlformats.org/officeDocument/2006/relationships/hyperlink" Target="file:///Users/sembrundu/Documents/Mes%20docs%20autres/Dossier%20SEM%20-%20MES%20FORMATIONS/07.03%20MODE%2083/DEVELOPPEUR%20WEB%20&amp;%20WM/SUPPORTS%20FORMATEUR/ECF1-P1/_Eval-Business%20(offline)/index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file:///Users/sembrundu/Documents/Mes%20docs%20autres/Dossier%20SEM%20-%20MES%20FORMATIONS/07.03%20MODE%2083/DEVELOPPEUR%20WEB%20&amp;%20WM/SUPPORTS%20FORMATEUR/ECF1-P1/_Eval-Business%20(offline)/index.html" TargetMode="External"/><Relationship Id="rId12" Type="http://schemas.openxmlformats.org/officeDocument/2006/relationships/image" Target="media/image3.jpeg"/><Relationship Id="rId17" Type="http://schemas.openxmlformats.org/officeDocument/2006/relationships/hyperlink" Target="file:///Users/sembrundu/Documents/Mes%20docs%20autres/Dossier%20SEM%20-%20MES%20FORMATIONS/07.03%20MODE%2083/DEVELOPPEUR%20WEB%20&amp;%20WM/SUPPORTS%20FORMATEUR/ECF1-P1/_Eval-Business%20(offline)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Users/sembrundu/Documents/Mes%20docs%20autres/Dossier%20SEM%20-%20MES%20FORMATIONS/07.03%20MODE%2083/DEVELOPPEUR%20WEB%20&amp;%20WM/SUPPORTS%20FORMATEUR/ECF1-P1/_Eval-Business%20(offline)/index.html" TargetMode="External"/><Relationship Id="rId20" Type="http://schemas.openxmlformats.org/officeDocument/2006/relationships/hyperlink" Target="file:///Users/sembrundu/Documents/Mes%20docs%20autres/Dossier%20SEM%20-%20MES%20FORMATIONS/07.03%20MODE%2083/DEVELOPPEUR%20WEB%20&amp;%20WM/SUPPORTS%20FORMATEUR/ECF1-P1/_Eval-Business%20(offline)/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Users/sembrundu/Documents/Mes%20docs%20autres/Dossier%20SEM%20-%20MES%20FORMATIONS/07.03%20MODE%2083/DEVELOPPEUR%20WEB%20&amp;%20WM/SUPPORTS%20FORMATEUR/ECF1-P1/_Eval-Business%20(offline)/index.html" TargetMode="External"/><Relationship Id="rId11" Type="http://schemas.openxmlformats.org/officeDocument/2006/relationships/image" Target="media/image2.jpeg"/><Relationship Id="rId5" Type="http://schemas.openxmlformats.org/officeDocument/2006/relationships/hyperlink" Target="javascript:void(0)" TargetMode="External"/><Relationship Id="rId15" Type="http://schemas.openxmlformats.org/officeDocument/2006/relationships/hyperlink" Target="file:///Users/sembrundu/Documents/Mes%20docs%20autres/Dossier%20SEM%20-%20MES%20FORMATIONS/07.03%20MODE%2083/DEVELOPPEUR%20WEB%20&amp;%20WM/SUPPORTS%20FORMATEUR/ECF1-P1/_Eval-Business%20(offline)/index.html" TargetMode="External"/><Relationship Id="rId10" Type="http://schemas.openxmlformats.org/officeDocument/2006/relationships/image" Target="media/image1.jpeg"/><Relationship Id="rId19" Type="http://schemas.openxmlformats.org/officeDocument/2006/relationships/hyperlink" Target="file:///Users/sembrundu/Documents/Mes%20docs%20autres/Dossier%20SEM%20-%20MES%20FORMATIONS/07.03%20MODE%2083/DEVELOPPEUR%20WEB%20&amp;%20WM/SUPPORTS%20FORMATEUR/ECF1-P1/_Eval-Business%20(offline)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Users/sembrundu/Documents/Mes%20docs%20autres/Dossier%20SEM%20-%20MES%20FORMATIONS/07.03%20MODE%2083/DEVELOPPEUR%20WEB%20&amp;%20WM/SUPPORTS%20FORMATEUR/ECF1-P1/_Eval-Business%20(offline)/index.html" TargetMode="External"/><Relationship Id="rId14" Type="http://schemas.openxmlformats.org/officeDocument/2006/relationships/hyperlink" Target="file:///Users/sembrundu/Documents/Mes%20docs%20autres/Dossier%20SEM%20-%20MES%20FORMATIONS/07.03%20MODE%2083/DEVELOPPEUR%20WEB%20&amp;%20WM/SUPPORTS%20FORMATEUR/ECF1-P1/_Eval-Business%20(offline)/index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1020</Words>
  <Characters>5610</Characters>
  <Application>Microsoft Office Word</Application>
  <DocSecurity>0</DocSecurity>
  <Lines>46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12</vt:i4>
      </vt:variant>
    </vt:vector>
  </HeadingPairs>
  <TitlesOfParts>
    <vt:vector size="13" baseType="lpstr">
      <vt:lpstr/>
      <vt:lpstr>    Give the best of yourself</vt:lpstr>
      <vt:lpstr>        Et Minus Qui</vt:lpstr>
      <vt:lpstr>        Aliquam Fuga Porro</vt:lpstr>
      <vt:lpstr>        Quis Alias Hic</vt:lpstr>
      <vt:lpstr>        Eaque Iure Ipsum</vt:lpstr>
      <vt:lpstr>        Qui Totam Unde</vt:lpstr>
      <vt:lpstr>        Pariatur Autem Magni</vt:lpstr>
      <vt:lpstr>    Don't give up</vt:lpstr>
      <vt:lpstr>    Another effort</vt:lpstr>
      <vt:lpstr>        Thank you very much.</vt:lpstr>
      <vt:lpstr>        Jobs are waiting for you here</vt:lpstr>
      <vt:lpstr>        Well done, you become a star</vt:lpstr>
    </vt:vector>
  </TitlesOfParts>
  <Company>Sem BRUNDU</Company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 Brundu</dc:creator>
  <cp:keywords/>
  <dc:description/>
  <cp:lastModifiedBy>Sem Brundu</cp:lastModifiedBy>
  <cp:revision>1</cp:revision>
  <dcterms:created xsi:type="dcterms:W3CDTF">2022-12-22T07:55:00Z</dcterms:created>
  <dcterms:modified xsi:type="dcterms:W3CDTF">2022-12-22T07:57:00Z</dcterms:modified>
</cp:coreProperties>
</file>