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5C6E1" w14:textId="77777777" w:rsidR="006A7E47" w:rsidRPr="006A7E47" w:rsidRDefault="006A7E47" w:rsidP="006A7E47">
      <w:r w:rsidRPr="006A7E47">
        <w:t xml:space="preserve">Dưới đây là </w:t>
      </w:r>
      <w:r w:rsidRPr="006A7E47">
        <w:rPr>
          <w:b/>
          <w:bCs/>
        </w:rPr>
        <w:t>Cây thư mục toàn diện</w:t>
      </w:r>
      <w:r w:rsidRPr="006A7E47">
        <w:t xml:space="preserve">, </w:t>
      </w:r>
      <w:r w:rsidRPr="006A7E47">
        <w:rPr>
          <w:b/>
          <w:bCs/>
        </w:rPr>
        <w:t>Hệ thống 8 Roles chuẩn cùng phân quyền chi tiết</w:t>
      </w:r>
      <w:r w:rsidRPr="006A7E47">
        <w:t xml:space="preserve"> và </w:t>
      </w:r>
      <w:r w:rsidRPr="006A7E47">
        <w:rPr>
          <w:b/>
          <w:bCs/>
        </w:rPr>
        <w:t>Các luồng xử lý kỹ thuật trọng yếu</w:t>
      </w:r>
      <w:r w:rsidRPr="006A7E47">
        <w:t xml:space="preserve"> của dự án </w:t>
      </w:r>
      <w:r w:rsidRPr="006A7E47">
        <w:rPr>
          <w:b/>
          <w:bCs/>
        </w:rPr>
        <w:t>F&amp;B ERP + POS + Inventory System</w:t>
      </w:r>
      <w:r w:rsidRPr="006A7E47">
        <w:t xml:space="preserve"> (ASP.NET Core Web API + React + SignalR + SQL Server) được tổng hợp và chuẩn hóa từ toàn bộ tài liệu đặc tả:</w:t>
      </w:r>
    </w:p>
    <w:p w14:paraId="149B89FF" w14:textId="77777777" w:rsidR="006A7E47" w:rsidRPr="006A7E47" w:rsidRDefault="006A7E47" w:rsidP="006A7E47">
      <w:pPr>
        <w:rPr>
          <w:b/>
          <w:bCs/>
        </w:rPr>
      </w:pPr>
      <w:r w:rsidRPr="006A7E47">
        <w:rPr>
          <w:b/>
          <w:bCs/>
        </w:rPr>
        <w:t>PHẦN 1: CÂY THƯ MỤC TOÀN BỘ DỰ ÁN (PROJECT STRUCTURE)</w:t>
      </w:r>
    </w:p>
    <w:p w14:paraId="2E09B09D" w14:textId="77777777" w:rsidR="006A7E47" w:rsidRPr="006A7E47" w:rsidRDefault="006A7E47" w:rsidP="006A7E47">
      <w:r w:rsidRPr="006A7E47">
        <w:t xml:space="preserve">Hệ thống được tổ chức theo mô hình </w:t>
      </w:r>
      <w:r w:rsidRPr="006A7E47">
        <w:rPr>
          <w:b/>
          <w:bCs/>
        </w:rPr>
        <w:t>Modular Monolith</w:t>
      </w:r>
      <w:r w:rsidRPr="006A7E47">
        <w:t xml:space="preserve"> phân tầng rõ ràng ở Backend và </w:t>
      </w:r>
      <w:r w:rsidRPr="006A7E47">
        <w:rPr>
          <w:b/>
          <w:bCs/>
        </w:rPr>
        <w:t>Feature-based Architecture</w:t>
      </w:r>
      <w:r w:rsidRPr="006A7E47">
        <w:t xml:space="preserve"> ở Frontend.</w:t>
      </w:r>
    </w:p>
    <w:p w14:paraId="44C93A9F" w14:textId="77777777" w:rsidR="006A7E47" w:rsidRPr="006A7E47" w:rsidRDefault="006A7E47" w:rsidP="006A7E47">
      <w:r w:rsidRPr="006A7E47">
        <w:t>Plaintext</w:t>
      </w:r>
    </w:p>
    <w:p w14:paraId="76DAB974" w14:textId="77777777" w:rsidR="006A7E47" w:rsidRPr="006A7E47" w:rsidRDefault="006A7E47" w:rsidP="006A7E47">
      <w:r w:rsidRPr="006A7E47">
        <w:t>FnbPosSystem/</w:t>
      </w:r>
    </w:p>
    <w:p w14:paraId="40099339" w14:textId="77777777" w:rsidR="006A7E47" w:rsidRPr="006A7E47" w:rsidRDefault="006A7E47" w:rsidP="006A7E47">
      <w:r w:rsidRPr="006A7E47">
        <w:t>│</w:t>
      </w:r>
    </w:p>
    <w:p w14:paraId="4A61C3C1" w14:textId="77777777" w:rsidR="006A7E47" w:rsidRPr="006A7E47" w:rsidRDefault="006A7E47" w:rsidP="006A7E47"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.github/</w:t>
      </w:r>
    </w:p>
    <w:p w14:paraId="239F98FC" w14:textId="77777777" w:rsidR="006A7E47" w:rsidRPr="006A7E47" w:rsidRDefault="006A7E47" w:rsidP="006A7E47">
      <w:r w:rsidRPr="006A7E47">
        <w:t xml:space="preserve">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workflows/</w:t>
      </w:r>
    </w:p>
    <w:p w14:paraId="3CBCB52B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backend-ci.yml                 # Build, Analyzer, xUnit, Testcontainers SQL Server</w:t>
      </w:r>
    </w:p>
    <w:p w14:paraId="2E7F0040" w14:textId="77777777" w:rsidR="006A7E47" w:rsidRPr="006A7E47" w:rsidRDefault="006A7E47" w:rsidP="006A7E47">
      <w:r w:rsidRPr="006A7E47">
        <w:t>│   │   └── frontend-ci.yml                # Lint, Type-check, Playwright E2E</w:t>
      </w:r>
    </w:p>
    <w:p w14:paraId="5939519E" w14:textId="77777777" w:rsidR="006A7E47" w:rsidRPr="006A7E47" w:rsidRDefault="006A7E47" w:rsidP="006A7E47">
      <w:r w:rsidRPr="006A7E47">
        <w:t>│   └── pull_request_template.md           # Template kiểm tra DoD và API Contract</w:t>
      </w:r>
    </w:p>
    <w:p w14:paraId="06FD0759" w14:textId="77777777" w:rsidR="006A7E47" w:rsidRPr="006A7E47" w:rsidRDefault="006A7E47" w:rsidP="006A7E47">
      <w:r w:rsidRPr="006A7E47">
        <w:t>│</w:t>
      </w:r>
    </w:p>
    <w:p w14:paraId="340F98DB" w14:textId="77777777" w:rsidR="006A7E47" w:rsidRPr="006A7E47" w:rsidRDefault="006A7E47" w:rsidP="006A7E47"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docker/</w:t>
      </w:r>
    </w:p>
    <w:p w14:paraId="5567D3E3" w14:textId="77777777" w:rsidR="006A7E47" w:rsidRPr="006A7E47" w:rsidRDefault="006A7E47" w:rsidP="006A7E47">
      <w:r w:rsidRPr="006A7E47">
        <w:t xml:space="preserve">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docker-compose.yml                 # SQL Server, MinIO (S3), Redis, Seq/ELK</w:t>
      </w:r>
    </w:p>
    <w:p w14:paraId="0B388C80" w14:textId="77777777" w:rsidR="006A7E47" w:rsidRPr="006A7E47" w:rsidRDefault="006A7E47" w:rsidP="006A7E47">
      <w:r w:rsidRPr="006A7E47">
        <w:t xml:space="preserve">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Dockerfile.api</w:t>
      </w:r>
    </w:p>
    <w:p w14:paraId="1372C698" w14:textId="77777777" w:rsidR="006A7E47" w:rsidRPr="006A7E47" w:rsidRDefault="006A7E47" w:rsidP="006A7E47">
      <w:r w:rsidRPr="006A7E47">
        <w:t>│   └── Dockerfile.web</w:t>
      </w:r>
    </w:p>
    <w:p w14:paraId="3539829F" w14:textId="77777777" w:rsidR="006A7E47" w:rsidRPr="006A7E47" w:rsidRDefault="006A7E47" w:rsidP="006A7E47">
      <w:r w:rsidRPr="006A7E47">
        <w:t>│</w:t>
      </w:r>
    </w:p>
    <w:p w14:paraId="7A54D996" w14:textId="77777777" w:rsidR="006A7E47" w:rsidRPr="006A7E47" w:rsidRDefault="006A7E47" w:rsidP="006A7E47"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docs/                                  # T</w:t>
      </w:r>
      <w:r w:rsidRPr="006A7E47">
        <w:rPr>
          <w:rFonts w:ascii="Aptos" w:hAnsi="Aptos" w:cs="Aptos"/>
        </w:rPr>
        <w:t>à</w:t>
      </w:r>
      <w:r w:rsidRPr="006A7E47">
        <w:t>i liệu kiến trúc, API Contract OpenAPI, Runbooks</w:t>
      </w:r>
    </w:p>
    <w:p w14:paraId="242C48CE" w14:textId="77777777" w:rsidR="006A7E47" w:rsidRPr="006A7E47" w:rsidRDefault="006A7E47" w:rsidP="006A7E47">
      <w:r w:rsidRPr="006A7E47">
        <w:t xml:space="preserve">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openapi.json</w:t>
      </w:r>
    </w:p>
    <w:p w14:paraId="51F1BD4F" w14:textId="77777777" w:rsidR="006A7E47" w:rsidRPr="006A7E47" w:rsidRDefault="006A7E47" w:rsidP="006A7E47">
      <w:r w:rsidRPr="006A7E47">
        <w:t xml:space="preserve">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visual-runbook-pos.md</w:t>
      </w:r>
    </w:p>
    <w:p w14:paraId="41F85B90" w14:textId="77777777" w:rsidR="006A7E47" w:rsidRPr="006A7E47" w:rsidRDefault="006A7E47" w:rsidP="006A7E47">
      <w:r w:rsidRPr="006A7E47">
        <w:t>│   └── disaster-recovery-drills.md</w:t>
      </w:r>
    </w:p>
    <w:p w14:paraId="6FDD714F" w14:textId="77777777" w:rsidR="006A7E47" w:rsidRPr="006A7E47" w:rsidRDefault="006A7E47" w:rsidP="006A7E47">
      <w:r w:rsidRPr="006A7E47">
        <w:t>│</w:t>
      </w:r>
    </w:p>
    <w:p w14:paraId="1D50E747" w14:textId="77777777" w:rsidR="006A7E47" w:rsidRPr="006A7E47" w:rsidRDefault="006A7E47" w:rsidP="006A7E47"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</w:t>
      </w:r>
      <w:r w:rsidRPr="006A7E47">
        <w:rPr>
          <w:rFonts w:ascii="Segoe UI Emoji" w:hAnsi="Segoe UI Emoji" w:cs="Segoe UI Emoji"/>
        </w:rPr>
        <w:t>📁</w:t>
      </w:r>
      <w:r w:rsidRPr="006A7E47">
        <w:t xml:space="preserve"> backend/ (FnbPos.Api/)</w:t>
      </w:r>
    </w:p>
    <w:p w14:paraId="43C540C5" w14:textId="77777777" w:rsidR="006A7E47" w:rsidRPr="006A7E47" w:rsidRDefault="006A7E47" w:rsidP="006A7E47">
      <w:r w:rsidRPr="006A7E47">
        <w:lastRenderedPageBreak/>
        <w:t xml:space="preserve">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Program.cs                         # Khởi tạo DI, Middleware, Pipeline, SignalR Hubs</w:t>
      </w:r>
    </w:p>
    <w:p w14:paraId="0152A554" w14:textId="77777777" w:rsidR="006A7E47" w:rsidRPr="006A7E47" w:rsidRDefault="006A7E47" w:rsidP="006A7E47">
      <w:r w:rsidRPr="006A7E47">
        <w:t>│   │</w:t>
      </w:r>
    </w:p>
    <w:p w14:paraId="5A9D403C" w14:textId="77777777" w:rsidR="006A7E47" w:rsidRPr="006A7E47" w:rsidRDefault="006A7E47" w:rsidP="006A7E47">
      <w:r w:rsidRPr="006A7E47">
        <w:t xml:space="preserve">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</w:t>
      </w:r>
      <w:r w:rsidRPr="006A7E47">
        <w:rPr>
          <w:rFonts w:ascii="Segoe UI Emoji" w:hAnsi="Segoe UI Emoji" w:cs="Segoe UI Emoji"/>
        </w:rPr>
        <w:t>📁</w:t>
      </w:r>
      <w:r w:rsidRPr="006A7E47">
        <w:t xml:space="preserve"> Controllers/                    # Thin Controllers (Chỉ định tuyến và gọi Application Handlers)</w:t>
      </w:r>
    </w:p>
    <w:p w14:paraId="5DB62AE4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AuthController.cs</w:t>
      </w:r>
    </w:p>
    <w:p w14:paraId="3098641D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CatalogController.cs</w:t>
      </w:r>
    </w:p>
    <w:p w14:paraId="61458CF7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BomController.cs</w:t>
      </w:r>
    </w:p>
    <w:p w14:paraId="443DD72B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InventoryController.cs</w:t>
      </w:r>
    </w:p>
    <w:p w14:paraId="137454A1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ProductionController.cs</w:t>
      </w:r>
    </w:p>
    <w:p w14:paraId="70DF6D51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ProcurementController.cs</w:t>
      </w:r>
    </w:p>
    <w:p w14:paraId="4671AB8B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PosController.cs</w:t>
      </w:r>
    </w:p>
    <w:p w14:paraId="11CEDBB9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KdsController.cs</w:t>
      </w:r>
    </w:p>
    <w:p w14:paraId="47D01515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PaymentController.cs</w:t>
      </w:r>
    </w:p>
    <w:p w14:paraId="14C5AE68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WebhookController.cs           # HMAC-SHA256 listener</w:t>
      </w:r>
    </w:p>
    <w:p w14:paraId="7EC09535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PromotionController.cs</w:t>
      </w:r>
    </w:p>
    <w:p w14:paraId="3D2912C2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CustomerController.cs</w:t>
      </w:r>
    </w:p>
    <w:p w14:paraId="6BC163BB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HrAttendanceController.cs</w:t>
      </w:r>
    </w:p>
    <w:p w14:paraId="751BF32B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PayrollController.cs</w:t>
      </w:r>
    </w:p>
    <w:p w14:paraId="4C4CAABD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EInvoiceController.cs</w:t>
      </w:r>
    </w:p>
    <w:p w14:paraId="343EE0B7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DeliveryPartnerController.cs</w:t>
      </w:r>
    </w:p>
    <w:p w14:paraId="6B3F8DF7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ReservationController.cs</w:t>
      </w:r>
    </w:p>
    <w:p w14:paraId="0036337F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AuditLogController.cs</w:t>
      </w:r>
    </w:p>
    <w:p w14:paraId="3A623EDE" w14:textId="77777777" w:rsidR="006A7E47" w:rsidRPr="006A7E47" w:rsidRDefault="006A7E47" w:rsidP="006A7E47">
      <w:r w:rsidRPr="006A7E47">
        <w:t>│   │   └── ReportsController.cs</w:t>
      </w:r>
    </w:p>
    <w:p w14:paraId="6612992C" w14:textId="77777777" w:rsidR="006A7E47" w:rsidRPr="006A7E47" w:rsidRDefault="006A7E47" w:rsidP="006A7E47">
      <w:r w:rsidRPr="006A7E47">
        <w:t>│   │</w:t>
      </w:r>
    </w:p>
    <w:p w14:paraId="728B22FE" w14:textId="77777777" w:rsidR="006A7E47" w:rsidRPr="006A7E47" w:rsidRDefault="006A7E47" w:rsidP="006A7E47">
      <w:r w:rsidRPr="006A7E47">
        <w:t xml:space="preserve">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</w:t>
      </w:r>
      <w:r w:rsidRPr="006A7E47">
        <w:rPr>
          <w:rFonts w:ascii="Segoe UI Emoji" w:hAnsi="Segoe UI Emoji" w:cs="Segoe UI Emoji"/>
        </w:rPr>
        <w:t>📁</w:t>
      </w:r>
      <w:r w:rsidRPr="006A7E47">
        <w:t xml:space="preserve"> Application/                    # Use Cases, Handlers, DTOs, Validators, Interfaces</w:t>
      </w:r>
    </w:p>
    <w:p w14:paraId="5ECA6DB2" w14:textId="77777777" w:rsidR="006A7E47" w:rsidRPr="006A7E47" w:rsidRDefault="006A7E47" w:rsidP="006A7E47">
      <w:r w:rsidRPr="006A7E47">
        <w:lastRenderedPageBreak/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Common/</w:t>
      </w:r>
    </w:p>
    <w:p w14:paraId="16DF3695" w14:textId="77777777" w:rsidR="006A7E47" w:rsidRPr="006A7E47" w:rsidRDefault="006A7E47" w:rsidP="006A7E47">
      <w:r w:rsidRPr="006A7E47">
        <w:t xml:space="preserve">│   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Interfaces/ (IAppDbContext, ITenantContext, IStorageService, IPrintService)</w:t>
      </w:r>
    </w:p>
    <w:p w14:paraId="0C3DC1B5" w14:textId="77777777" w:rsidR="006A7E47" w:rsidRPr="006A7E47" w:rsidRDefault="006A7E47" w:rsidP="006A7E47">
      <w:r w:rsidRPr="006A7E47">
        <w:t xml:space="preserve">│   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Behaviors/ (ValidationBehavior, LoggingBehavior, IdempotencyBehavior)</w:t>
      </w:r>
    </w:p>
    <w:p w14:paraId="383CEC7C" w14:textId="77777777" w:rsidR="006A7E47" w:rsidRPr="006A7E47" w:rsidRDefault="006A7E47" w:rsidP="006A7E47">
      <w:r w:rsidRPr="006A7E47">
        <w:t xml:space="preserve">│   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Exceptions/ (DomainException, InsufficientStockException, ConcurrencyException)</w:t>
      </w:r>
    </w:p>
    <w:p w14:paraId="14491F93" w14:textId="77777777" w:rsidR="006A7E47" w:rsidRPr="006A7E47" w:rsidRDefault="006A7E47" w:rsidP="006A7E47">
      <w:r w:rsidRPr="006A7E47">
        <w:t>│   │   │   └── Models/ (Result, PagedResult)</w:t>
      </w:r>
    </w:p>
    <w:p w14:paraId="544D0BAA" w14:textId="77777777" w:rsidR="006A7E47" w:rsidRPr="006A7E47" w:rsidRDefault="006A7E47" w:rsidP="006A7E47">
      <w:r w:rsidRPr="006A7E47">
        <w:t>│   │   │</w:t>
      </w:r>
    </w:p>
    <w:p w14:paraId="2AC55A9E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Auth/                          # Login, Refresh Token Rotation, Password Hashing, OTP</w:t>
      </w:r>
    </w:p>
    <w:p w14:paraId="70321B6A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Branches/                      # Multi-Branch Setup, Warehouses, Inter-branch Transfer</w:t>
      </w:r>
    </w:p>
    <w:p w14:paraId="4D529E4E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Catalog/                       # Product Master, SKU, Topping/Modifier Matrix, Units</w:t>
      </w:r>
    </w:p>
    <w:p w14:paraId="758FE648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BOM/                           # Multi-level BOM, DFS Circular Check, Recursive Roll-up</w:t>
      </w:r>
    </w:p>
    <w:p w14:paraId="2C825118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Production/                    # ProductionOrder, Yield Variance, Actual Consumption</w:t>
      </w:r>
    </w:p>
    <w:p w14:paraId="1E6DBFCA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Inventory/                     # Append-Only Ledger, Batch/FEFO, Stock Count, Waste</w:t>
      </w:r>
    </w:p>
    <w:p w14:paraId="73637974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Procurement/                   # Purchase Request, PO Approval, Goods Receipt, MinIO Upload</w:t>
      </w:r>
    </w:p>
    <w:p w14:paraId="4A374582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PurchaseRecommendation/        # Reorder Point (OnHand - Reserved + Incoming PO)</w:t>
      </w:r>
    </w:p>
    <w:p w14:paraId="45727B7F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POS/                           # TableSession, Split Bill, Offline Sync Queue Handler</w:t>
      </w:r>
    </w:p>
    <w:p w14:paraId="53F886DC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KDS/                           # Station Router (Bar/Kitchen), SLA Timer, Void Approval</w:t>
      </w:r>
    </w:p>
    <w:p w14:paraId="005A89F5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QR/                            # Dynamic QR Token Generation, WiFi Network Verification</w:t>
      </w:r>
    </w:p>
    <w:p w14:paraId="2C6B1BED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Payment/                       # Idempotency Processing, Cashier Shift Reconciliation</w:t>
      </w:r>
    </w:p>
    <w:p w14:paraId="241B151D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Promotion/                     # Discount Engine, Conflict Matrix, Stacking Rules</w:t>
      </w:r>
    </w:p>
    <w:p w14:paraId="3E05BC5F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Customer/                      # Loyalty Ledger, Tier Upgrade (Bronze/Silver/Gold/Diamond)</w:t>
      </w:r>
    </w:p>
    <w:p w14:paraId="7D18633F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GiftCard/                      # Append-Only Gift Card Ledger, Balance Concurrency</w:t>
      </w:r>
    </w:p>
    <w:p w14:paraId="2BA466D1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HR/                            # Employee Master, WiFi BSSID Check-in, Device Binding</w:t>
      </w:r>
    </w:p>
    <w:p w14:paraId="5D092E60" w14:textId="77777777" w:rsidR="006A7E47" w:rsidRPr="006A7E47" w:rsidRDefault="006A7E47" w:rsidP="006A7E47">
      <w:r w:rsidRPr="006A7E47">
        <w:lastRenderedPageBreak/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Scheduling/                    # Drag &amp; Drop Shift Scheduler, Conflict Detection</w:t>
      </w:r>
    </w:p>
    <w:p w14:paraId="4444F988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Payroll/                       # Automated Attendance Math, Payslip, Payroll Lock</w:t>
      </w:r>
    </w:p>
    <w:p w14:paraId="2525BC63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EInvoice/                      # VNPT/Viettel/MISA Integration, Background Retry Worker</w:t>
      </w:r>
    </w:p>
    <w:p w14:paraId="33B8DD9C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Delivery/                      # GrabFood/ShopeeFood Webhooks, Buffer Stock Threshold</w:t>
      </w:r>
    </w:p>
    <w:p w14:paraId="561A73A0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Reservation/                   # Table Booking, Auto-release No-show Worker</w:t>
      </w:r>
    </w:p>
    <w:p w14:paraId="4FD2A5AE" w14:textId="77777777" w:rsidR="006A7E47" w:rsidRPr="006A7E47" w:rsidRDefault="006A7E47" w:rsidP="006A7E47">
      <w:r w:rsidRPr="006A7E47">
        <w:t>│   │   └── Reporting/                     # Consolidated P&amp;L, Theoretical vs Actual Food Cost</w:t>
      </w:r>
    </w:p>
    <w:p w14:paraId="5F2AD4E8" w14:textId="77777777" w:rsidR="006A7E47" w:rsidRPr="006A7E47" w:rsidRDefault="006A7E47" w:rsidP="006A7E47">
      <w:r w:rsidRPr="006A7E47">
        <w:t>│   │</w:t>
      </w:r>
    </w:p>
    <w:p w14:paraId="0936BA2D" w14:textId="77777777" w:rsidR="006A7E47" w:rsidRPr="006A7E47" w:rsidRDefault="006A7E47" w:rsidP="006A7E47">
      <w:r w:rsidRPr="006A7E47">
        <w:t xml:space="preserve">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</w:t>
      </w:r>
      <w:r w:rsidRPr="006A7E47">
        <w:rPr>
          <w:rFonts w:ascii="Segoe UI Emoji" w:hAnsi="Segoe UI Emoji" w:cs="Segoe UI Emoji"/>
        </w:rPr>
        <w:t>📁</w:t>
      </w:r>
      <w:r w:rsidRPr="006A7E47">
        <w:t xml:space="preserve"> Domain/                         # Enterprise Core (Entities, Value Objects, Enums, Rules)</w:t>
      </w:r>
    </w:p>
    <w:p w14:paraId="1391076C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Common/ (BaseEntity, IAuditable, ISoftDelete, ITenantScoped)</w:t>
      </w:r>
    </w:p>
    <w:p w14:paraId="3DD6811E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Entities/</w:t>
      </w:r>
    </w:p>
    <w:p w14:paraId="69242F4B" w14:textId="77777777" w:rsidR="006A7E47" w:rsidRPr="006A7E47" w:rsidRDefault="006A7E47" w:rsidP="006A7E47">
      <w:r w:rsidRPr="006A7E47">
        <w:t xml:space="preserve">│   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User.cs, Role.cs, Permission.cs, UserRole.cs, RolePermission.cs</w:t>
      </w:r>
    </w:p>
    <w:p w14:paraId="2C373075" w14:textId="77777777" w:rsidR="006A7E47" w:rsidRPr="006A7E47" w:rsidRDefault="006A7E47" w:rsidP="006A7E47">
      <w:r w:rsidRPr="006A7E47">
        <w:t xml:space="preserve">│   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Branch.cs, Warehouse.cs, WarehouseLocation.cs</w:t>
      </w:r>
    </w:p>
    <w:p w14:paraId="5C4AB4AC" w14:textId="77777777" w:rsidR="006A7E47" w:rsidRPr="006A7E47" w:rsidRDefault="006A7E47" w:rsidP="006A7E47">
      <w:r w:rsidRPr="006A7E47">
        <w:t xml:space="preserve">│   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Product.cs, Category.cs, Unit.cs, ToppingOption.cs, ModifierGroup.cs</w:t>
      </w:r>
    </w:p>
    <w:p w14:paraId="3901FEDB" w14:textId="77777777" w:rsidR="006A7E47" w:rsidRPr="006A7E47" w:rsidRDefault="006A7E47" w:rsidP="006A7E47">
      <w:r w:rsidRPr="006A7E47">
        <w:t xml:space="preserve">│   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Bom.cs, BomVersion.cs, BomDetail.cs</w:t>
      </w:r>
    </w:p>
    <w:p w14:paraId="1C9ADF44" w14:textId="77777777" w:rsidR="006A7E47" w:rsidRPr="006A7E47" w:rsidRDefault="006A7E47" w:rsidP="006A7E47">
      <w:r w:rsidRPr="006A7E47">
        <w:t xml:space="preserve">│   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ProductionOrder.cs, ProductionOrderMaterial.cs</w:t>
      </w:r>
    </w:p>
    <w:p w14:paraId="7C740705" w14:textId="77777777" w:rsidR="006A7E47" w:rsidRPr="006A7E47" w:rsidRDefault="006A7E47" w:rsidP="006A7E47">
      <w:r w:rsidRPr="006A7E47">
        <w:t xml:space="preserve">│   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InventoryTransaction.cs (Append-Only Ledger)</w:t>
      </w:r>
    </w:p>
    <w:p w14:paraId="0A3E4A6C" w14:textId="77777777" w:rsidR="006A7E47" w:rsidRPr="006A7E47" w:rsidRDefault="006A7E47" w:rsidP="006A7E47">
      <w:r w:rsidRPr="006A7E47">
        <w:t xml:space="preserve">│   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InventoryBalance.cs (Read-Model Projection)</w:t>
      </w:r>
    </w:p>
    <w:p w14:paraId="12B9D19A" w14:textId="77777777" w:rsidR="006A7E47" w:rsidRPr="006A7E47" w:rsidRDefault="006A7E47" w:rsidP="006A7E47">
      <w:r w:rsidRPr="006A7E47">
        <w:t xml:space="preserve">│   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Batch.cs (Lot, Expiry Date, FEFO tracking)</w:t>
      </w:r>
    </w:p>
    <w:p w14:paraId="7DAAB58B" w14:textId="77777777" w:rsidR="006A7E47" w:rsidRPr="006A7E47" w:rsidRDefault="006A7E47" w:rsidP="006A7E47">
      <w:r w:rsidRPr="006A7E47">
        <w:t xml:space="preserve">│   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PurchaseOrder.cs, GoodsReceipt.cs, Supplier.cs</w:t>
      </w:r>
    </w:p>
    <w:p w14:paraId="190382F8" w14:textId="77777777" w:rsidR="006A7E47" w:rsidRPr="006A7E47" w:rsidRDefault="006A7E47" w:rsidP="006A7E47">
      <w:r w:rsidRPr="006A7E47">
        <w:t xml:space="preserve">│   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StockCountSession.cs, StockCountLine.cs, WasteLog.cs</w:t>
      </w:r>
    </w:p>
    <w:p w14:paraId="36C4261B" w14:textId="77777777" w:rsidR="006A7E47" w:rsidRPr="006A7E47" w:rsidRDefault="006A7E47" w:rsidP="006A7E47">
      <w:r w:rsidRPr="006A7E47">
        <w:t xml:space="preserve">│   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Table.cs, TableArea.cs, TableSession.cs, Order.cs, OrderItem.cs</w:t>
      </w:r>
    </w:p>
    <w:p w14:paraId="1DF6B4A0" w14:textId="77777777" w:rsidR="006A7E47" w:rsidRPr="006A7E47" w:rsidRDefault="006A7E47" w:rsidP="006A7E47">
      <w:r w:rsidRPr="006A7E47">
        <w:t xml:space="preserve">│   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CashierShift.cs, CashTransaction.cs, PaymentTransaction.cs</w:t>
      </w:r>
    </w:p>
    <w:p w14:paraId="1C7C174C" w14:textId="77777777" w:rsidR="006A7E47" w:rsidRPr="006A7E47" w:rsidRDefault="006A7E47" w:rsidP="006A7E47">
      <w:r w:rsidRPr="006A7E47">
        <w:t xml:space="preserve">│   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IdempotencyRecord.cs, WebhookLog.cs</w:t>
      </w:r>
    </w:p>
    <w:p w14:paraId="5F9688C9" w14:textId="77777777" w:rsidR="006A7E47" w:rsidRPr="006A7E47" w:rsidRDefault="006A7E47" w:rsidP="006A7E47">
      <w:r w:rsidRPr="006A7E47">
        <w:t xml:space="preserve">│   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Customer.cs, LoyaltyTransaction.cs, GiftCard.cs, GiftCardTransaction.cs</w:t>
      </w:r>
    </w:p>
    <w:p w14:paraId="2D0A807B" w14:textId="77777777" w:rsidR="006A7E47" w:rsidRPr="006A7E47" w:rsidRDefault="006A7E47" w:rsidP="006A7E47">
      <w:r w:rsidRPr="006A7E47">
        <w:t xml:space="preserve">│   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Promotion.cs, Voucher.cs, PromotionRule.cs</w:t>
      </w:r>
    </w:p>
    <w:p w14:paraId="06EFB306" w14:textId="77777777" w:rsidR="006A7E47" w:rsidRPr="006A7E47" w:rsidRDefault="006A7E47" w:rsidP="006A7E47">
      <w:r w:rsidRPr="006A7E47">
        <w:lastRenderedPageBreak/>
        <w:t xml:space="preserve">│   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Employee.cs, AttendanceRecord.cs, WorkShift.cs, ShiftAssignment.cs, PayrollPeriod.cs</w:t>
      </w:r>
    </w:p>
    <w:p w14:paraId="34B39378" w14:textId="77777777" w:rsidR="006A7E47" w:rsidRPr="006A7E47" w:rsidRDefault="006A7E47" w:rsidP="006A7E47">
      <w:r w:rsidRPr="006A7E47">
        <w:t xml:space="preserve">│   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EInvoiceRecord.cs, Reservation.cs, DeliveryOrderMapping.cs</w:t>
      </w:r>
    </w:p>
    <w:p w14:paraId="682D3576" w14:textId="77777777" w:rsidR="006A7E47" w:rsidRPr="006A7E47" w:rsidRDefault="006A7E47" w:rsidP="006A7E47">
      <w:r w:rsidRPr="006A7E47">
        <w:t>│   │   │   └── AuditLog.cs (Append-Only)</w:t>
      </w:r>
    </w:p>
    <w:p w14:paraId="2968EC06" w14:textId="77777777" w:rsidR="006A7E47" w:rsidRPr="006A7E47" w:rsidRDefault="006A7E47" w:rsidP="006A7E47">
      <w:r w:rsidRPr="006A7E47">
        <w:t>│   │   └── Enums/ (OrderStatus, KdsStatus, InventoryTxType, PaymentMethod, ShiftStatus...)</w:t>
      </w:r>
    </w:p>
    <w:p w14:paraId="39337B32" w14:textId="77777777" w:rsidR="006A7E47" w:rsidRPr="006A7E47" w:rsidRDefault="006A7E47" w:rsidP="006A7E47">
      <w:r w:rsidRPr="006A7E47">
        <w:t>│   │</w:t>
      </w:r>
    </w:p>
    <w:p w14:paraId="0709FEEA" w14:textId="77777777" w:rsidR="006A7E47" w:rsidRPr="006A7E47" w:rsidRDefault="006A7E47" w:rsidP="006A7E47">
      <w:r w:rsidRPr="006A7E47">
        <w:t xml:space="preserve">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</w:t>
      </w:r>
      <w:r w:rsidRPr="006A7E47">
        <w:rPr>
          <w:rFonts w:ascii="Segoe UI Emoji" w:hAnsi="Segoe UI Emoji" w:cs="Segoe UI Emoji"/>
        </w:rPr>
        <w:t>📁</w:t>
      </w:r>
      <w:r w:rsidRPr="006A7E47">
        <w:t xml:space="preserve"> Infrastructure/                 # Persistence, Security, External Clients</w:t>
      </w:r>
    </w:p>
    <w:p w14:paraId="25851101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Persistence/</w:t>
      </w:r>
    </w:p>
    <w:p w14:paraId="7CEA1D77" w14:textId="77777777" w:rsidR="006A7E47" w:rsidRPr="006A7E47" w:rsidRDefault="006A7E47" w:rsidP="006A7E47">
      <w:r w:rsidRPr="006A7E47">
        <w:t xml:space="preserve">│   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AppDbContext.cs            # DbContext với Global Query Filters (BranchId)</w:t>
      </w:r>
    </w:p>
    <w:p w14:paraId="3C7950B9" w14:textId="77777777" w:rsidR="006A7E47" w:rsidRPr="006A7E47" w:rsidRDefault="006A7E47" w:rsidP="006A7E47">
      <w:r w:rsidRPr="006A7E47">
        <w:t xml:space="preserve">│   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Interceptors/              # AuditLogInterceptor, TenantBindingInterceptor</w:t>
      </w:r>
    </w:p>
    <w:p w14:paraId="151A91AA" w14:textId="77777777" w:rsidR="006A7E47" w:rsidRPr="006A7E47" w:rsidRDefault="006A7E47" w:rsidP="006A7E47">
      <w:r w:rsidRPr="006A7E47">
        <w:t xml:space="preserve">│   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Configurations/            # EntityTypeConfigurations (Index, RowVersion, Relations)</w:t>
      </w:r>
    </w:p>
    <w:p w14:paraId="3752F309" w14:textId="77777777" w:rsidR="006A7E47" w:rsidRPr="006A7E47" w:rsidRDefault="006A7E47" w:rsidP="006A7E47">
      <w:r w:rsidRPr="006A7E47">
        <w:t>│   │   │   └── Migrations/</w:t>
      </w:r>
    </w:p>
    <w:p w14:paraId="044276AA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Storage/                       # MinIO / AWS S3 Object Storage Client</w:t>
      </w:r>
    </w:p>
    <w:p w14:paraId="04CF1BCC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Hardware/                      # ESC/POS Raw Command Generator (Socket 9100 / USB)</w:t>
      </w:r>
    </w:p>
    <w:p w14:paraId="186A11E4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ThirdPartyServices/</w:t>
      </w:r>
    </w:p>
    <w:p w14:paraId="383D14D2" w14:textId="77777777" w:rsidR="006A7E47" w:rsidRPr="006A7E47" w:rsidRDefault="006A7E47" w:rsidP="006A7E47">
      <w:r w:rsidRPr="006A7E47">
        <w:t xml:space="preserve">│   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EInvoiceClient.cs          # VNPT / Viettel / MISA API</w:t>
      </w:r>
    </w:p>
    <w:p w14:paraId="1A549096" w14:textId="77777777" w:rsidR="006A7E47" w:rsidRPr="006A7E47" w:rsidRDefault="006A7E47" w:rsidP="006A7E47">
      <w:r w:rsidRPr="006A7E47">
        <w:t xml:space="preserve">│   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DeliveryPartnerClient.cs   # GrabFood / ShopeeFood Webhook Dispatcher</w:t>
      </w:r>
    </w:p>
    <w:p w14:paraId="393B8B3B" w14:textId="77777777" w:rsidR="006A7E47" w:rsidRPr="006A7E47" w:rsidRDefault="006A7E47" w:rsidP="006A7E47">
      <w:r w:rsidRPr="006A7E47">
        <w:t>│   │   │   └── NotificationFallbackService.cs # Zalo ZNS -&gt; SMS Brandname -&gt; Email</w:t>
      </w:r>
    </w:p>
    <w:p w14:paraId="3C592DE0" w14:textId="77777777" w:rsidR="006A7E47" w:rsidRPr="006A7E47" w:rsidRDefault="006A7E47" w:rsidP="006A7E47">
      <w:r w:rsidRPr="006A7E47">
        <w:t>│   │   └── Logging/                       # Serilog PII Masking Destructuring Policies</w:t>
      </w:r>
    </w:p>
    <w:p w14:paraId="4441C33D" w14:textId="77777777" w:rsidR="006A7E47" w:rsidRPr="006A7E47" w:rsidRDefault="006A7E47" w:rsidP="006A7E47">
      <w:r w:rsidRPr="006A7E47">
        <w:t>│   │</w:t>
      </w:r>
    </w:p>
    <w:p w14:paraId="29EBE556" w14:textId="77777777" w:rsidR="006A7E47" w:rsidRPr="006A7E47" w:rsidRDefault="006A7E47" w:rsidP="006A7E47">
      <w:r w:rsidRPr="006A7E47">
        <w:t xml:space="preserve">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</w:t>
      </w:r>
      <w:r w:rsidRPr="006A7E47">
        <w:rPr>
          <w:rFonts w:ascii="Segoe UI Emoji" w:hAnsi="Segoe UI Emoji" w:cs="Segoe UI Emoji"/>
        </w:rPr>
        <w:t>📁</w:t>
      </w:r>
      <w:r w:rsidRPr="006A7E47">
        <w:t xml:space="preserve"> Hubs/                           # SignalR Realtime Hubs</w:t>
      </w:r>
    </w:p>
    <w:p w14:paraId="59C9D67A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PosHub.cs                      # </w:t>
      </w:r>
      <w:r w:rsidRPr="006A7E47">
        <w:rPr>
          <w:rFonts w:ascii="Aptos" w:hAnsi="Aptos" w:cs="Aptos"/>
        </w:rPr>
        <w:t>Đ</w:t>
      </w:r>
      <w:r w:rsidRPr="006A7E47">
        <w:t>ổi màu bàn, đồng bộ đơn thanh toán</w:t>
      </w:r>
    </w:p>
    <w:p w14:paraId="2F35F60A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KdsHub.cs                      # </w:t>
      </w:r>
      <w:r w:rsidRPr="006A7E47">
        <w:rPr>
          <w:rFonts w:ascii="Aptos" w:hAnsi="Aptos" w:cs="Aptos"/>
        </w:rPr>
        <w:t>Đ</w:t>
      </w:r>
      <w:r w:rsidRPr="006A7E47">
        <w:t>iều phối trạm Bar / Bếp nóng</w:t>
      </w:r>
    </w:p>
    <w:p w14:paraId="442CB0CE" w14:textId="77777777" w:rsidR="006A7E47" w:rsidRPr="006A7E47" w:rsidRDefault="006A7E47" w:rsidP="006A7E47">
      <w:r w:rsidRPr="006A7E47">
        <w:t>│   │   └── CustomerHub.cs                 # Thông báo món ra cho khách</w:t>
      </w:r>
    </w:p>
    <w:p w14:paraId="01879A25" w14:textId="77777777" w:rsidR="006A7E47" w:rsidRPr="006A7E47" w:rsidRDefault="006A7E47" w:rsidP="006A7E47">
      <w:r w:rsidRPr="006A7E47">
        <w:lastRenderedPageBreak/>
        <w:t>│   │</w:t>
      </w:r>
    </w:p>
    <w:p w14:paraId="4A311F9C" w14:textId="77777777" w:rsidR="006A7E47" w:rsidRPr="006A7E47" w:rsidRDefault="006A7E47" w:rsidP="006A7E47">
      <w:r w:rsidRPr="006A7E47">
        <w:t xml:space="preserve">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</w:t>
      </w:r>
      <w:r w:rsidRPr="006A7E47">
        <w:rPr>
          <w:rFonts w:ascii="Segoe UI Emoji" w:hAnsi="Segoe UI Emoji" w:cs="Segoe UI Emoji"/>
        </w:rPr>
        <w:t>📁</w:t>
      </w:r>
      <w:r w:rsidRPr="006A7E47">
        <w:t xml:space="preserve"> BackgroundServices/             # Worker/Hangfire Scheduled Jobs</w:t>
      </w:r>
    </w:p>
    <w:p w14:paraId="599676EB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StockReservationTtlWorker.cs   # Nhả giỏ hàng giữ chỗ quá hạn</w:t>
      </w:r>
    </w:p>
    <w:p w14:paraId="7C5CF31A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BatchExpiryScannerWorker.cs    # Cảnh báo hàng cận date theo FEFO</w:t>
      </w:r>
    </w:p>
    <w:p w14:paraId="14E73591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ReorderRecommendationWorker.cs # T</w:t>
      </w:r>
      <w:r w:rsidRPr="006A7E47">
        <w:rPr>
          <w:rFonts w:ascii="Aptos" w:hAnsi="Aptos" w:cs="Aptos"/>
        </w:rPr>
        <w:t>í</w:t>
      </w:r>
      <w:r w:rsidRPr="006A7E47">
        <w:t>nh to</w:t>
      </w:r>
      <w:r w:rsidRPr="006A7E47">
        <w:rPr>
          <w:rFonts w:ascii="Aptos" w:hAnsi="Aptos" w:cs="Aptos"/>
        </w:rPr>
        <w:t>á</w:t>
      </w:r>
      <w:r w:rsidRPr="006A7E47">
        <w:t xml:space="preserve">n </w:t>
      </w:r>
      <w:r w:rsidRPr="006A7E47">
        <w:rPr>
          <w:rFonts w:ascii="Aptos" w:hAnsi="Aptos" w:cs="Aptos"/>
        </w:rPr>
        <w:t>đ</w:t>
      </w:r>
      <w:r w:rsidRPr="006A7E47">
        <w:t>ề xuất nhập PO</w:t>
      </w:r>
    </w:p>
    <w:p w14:paraId="04FEBEBE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EInvoiceRetryWorker.cs         # Thử lại xuất hóa đơn thuế khi nhà mạng lỗi</w:t>
      </w:r>
    </w:p>
    <w:p w14:paraId="3BE821F1" w14:textId="77777777" w:rsidR="006A7E47" w:rsidRPr="006A7E47" w:rsidRDefault="006A7E47" w:rsidP="006A7E47">
      <w:r w:rsidRPr="006A7E47">
        <w:t>│   │   └── ReservationNoShowWorker.cs     # Tự động hủy bàn đặt nếu quá hạn</w:t>
      </w:r>
    </w:p>
    <w:p w14:paraId="536AE6C1" w14:textId="77777777" w:rsidR="006A7E47" w:rsidRPr="006A7E47" w:rsidRDefault="006A7E47" w:rsidP="006A7E47">
      <w:r w:rsidRPr="006A7E47">
        <w:t>│   │</w:t>
      </w:r>
    </w:p>
    <w:p w14:paraId="4723498A" w14:textId="77777777" w:rsidR="006A7E47" w:rsidRPr="006A7E47" w:rsidRDefault="006A7E47" w:rsidP="006A7E47">
      <w:r w:rsidRPr="006A7E47">
        <w:t xml:space="preserve">│   └── </w:t>
      </w:r>
      <w:r w:rsidRPr="006A7E47">
        <w:rPr>
          <w:rFonts w:ascii="Segoe UI Emoji" w:hAnsi="Segoe UI Emoji" w:cs="Segoe UI Emoji"/>
        </w:rPr>
        <w:t>📁</w:t>
      </w:r>
      <w:r w:rsidRPr="006A7E47">
        <w:t xml:space="preserve"> Middleware/</w:t>
      </w:r>
    </w:p>
    <w:p w14:paraId="2FC8FB4A" w14:textId="77777777" w:rsidR="006A7E47" w:rsidRPr="006A7E47" w:rsidRDefault="006A7E47" w:rsidP="006A7E47">
      <w:r w:rsidRPr="006A7E47">
        <w:t xml:space="preserve">│    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ExceptionHandlingMiddleware.cs</w:t>
      </w:r>
    </w:p>
    <w:p w14:paraId="4C5D1CA6" w14:textId="77777777" w:rsidR="006A7E47" w:rsidRPr="006A7E47" w:rsidRDefault="006A7E47" w:rsidP="006A7E47">
      <w:r w:rsidRPr="006A7E47">
        <w:t xml:space="preserve">│    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CorrelationIdMiddleware.cs</w:t>
      </w:r>
    </w:p>
    <w:p w14:paraId="2B20F32F" w14:textId="77777777" w:rsidR="006A7E47" w:rsidRPr="006A7E47" w:rsidRDefault="006A7E47" w:rsidP="006A7E47">
      <w:r w:rsidRPr="006A7E47">
        <w:t xml:space="preserve">│    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TenantContextMiddleware.cs     # Tr</w:t>
      </w:r>
      <w:r w:rsidRPr="006A7E47">
        <w:rPr>
          <w:rFonts w:ascii="Aptos" w:hAnsi="Aptos" w:cs="Aptos"/>
        </w:rPr>
        <w:t>í</w:t>
      </w:r>
      <w:r w:rsidRPr="006A7E47">
        <w:t>ch xuất BranchId từ JWT</w:t>
      </w:r>
    </w:p>
    <w:p w14:paraId="2A1E149D" w14:textId="77777777" w:rsidR="006A7E47" w:rsidRPr="006A7E47" w:rsidRDefault="006A7E47" w:rsidP="006A7E47">
      <w:r w:rsidRPr="006A7E47">
        <w:t xml:space="preserve">│    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HmacValidationMiddleware.cs    # X</w:t>
      </w:r>
      <w:r w:rsidRPr="006A7E47">
        <w:rPr>
          <w:rFonts w:ascii="Aptos" w:hAnsi="Aptos" w:cs="Aptos"/>
        </w:rPr>
        <w:t>á</w:t>
      </w:r>
      <w:r w:rsidRPr="006A7E47">
        <w:t>c thực chữ ký Webhook Raw Stream</w:t>
      </w:r>
    </w:p>
    <w:p w14:paraId="5F0989E6" w14:textId="77777777" w:rsidR="006A7E47" w:rsidRPr="006A7E47" w:rsidRDefault="006A7E47" w:rsidP="006A7E47">
      <w:r w:rsidRPr="006A7E47">
        <w:t>│       └── RateLimitingMiddleware.cs</w:t>
      </w:r>
    </w:p>
    <w:p w14:paraId="0BFC259C" w14:textId="77777777" w:rsidR="006A7E47" w:rsidRPr="006A7E47" w:rsidRDefault="006A7E47" w:rsidP="006A7E47">
      <w:r w:rsidRPr="006A7E47">
        <w:t>│</w:t>
      </w:r>
    </w:p>
    <w:p w14:paraId="633B781C" w14:textId="77777777" w:rsidR="006A7E47" w:rsidRPr="006A7E47" w:rsidRDefault="006A7E47" w:rsidP="006A7E47"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</w:t>
      </w:r>
      <w:r w:rsidRPr="006A7E47">
        <w:rPr>
          <w:rFonts w:ascii="Segoe UI Emoji" w:hAnsi="Segoe UI Emoji" w:cs="Segoe UI Emoji"/>
        </w:rPr>
        <w:t>📁</w:t>
      </w:r>
      <w:r w:rsidRPr="006A7E47">
        <w:t xml:space="preserve"> frontend/ (src/)</w:t>
      </w:r>
    </w:p>
    <w:p w14:paraId="7B7BAAFA" w14:textId="77777777" w:rsidR="006A7E47" w:rsidRPr="006A7E47" w:rsidRDefault="006A7E47" w:rsidP="006A7E47">
      <w:r w:rsidRPr="006A7E47">
        <w:t xml:space="preserve">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index.html, vite.config.ts, tailwind.config.js</w:t>
      </w:r>
    </w:p>
    <w:p w14:paraId="525B2CBC" w14:textId="77777777" w:rsidR="006A7E47" w:rsidRPr="006A7E47" w:rsidRDefault="006A7E47" w:rsidP="006A7E47">
      <w:r w:rsidRPr="006A7E47">
        <w:t xml:space="preserve">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</w:t>
      </w:r>
      <w:r w:rsidRPr="006A7E47">
        <w:rPr>
          <w:rFonts w:ascii="Segoe UI Emoji" w:hAnsi="Segoe UI Emoji" w:cs="Segoe UI Emoji"/>
        </w:rPr>
        <w:t>📁</w:t>
      </w:r>
      <w:r w:rsidRPr="006A7E47">
        <w:t xml:space="preserve"> app/                            # Router, Providers (Auth, QueryClient, Tenant)</w:t>
      </w:r>
    </w:p>
    <w:p w14:paraId="0ED00224" w14:textId="77777777" w:rsidR="006A7E47" w:rsidRPr="006A7E47" w:rsidRDefault="006A7E47" w:rsidP="006A7E47">
      <w:r w:rsidRPr="006A7E47">
        <w:t xml:space="preserve">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</w:t>
      </w:r>
      <w:r w:rsidRPr="006A7E47">
        <w:rPr>
          <w:rFonts w:ascii="Segoe UI Emoji" w:hAnsi="Segoe UI Emoji" w:cs="Segoe UI Emoji"/>
        </w:rPr>
        <w:t>📁</w:t>
      </w:r>
      <w:r w:rsidRPr="006A7E47">
        <w:t xml:space="preserve"> api/                            # Axios instance, Interceptors, OpenAPI Endpoints</w:t>
      </w:r>
    </w:p>
    <w:p w14:paraId="5CEECA63" w14:textId="77777777" w:rsidR="006A7E47" w:rsidRPr="006A7E47" w:rsidRDefault="006A7E47" w:rsidP="006A7E47">
      <w:r w:rsidRPr="006A7E47">
        <w:t>│   │</w:t>
      </w:r>
    </w:p>
    <w:p w14:paraId="4FD7115B" w14:textId="77777777" w:rsidR="006A7E47" w:rsidRPr="006A7E47" w:rsidRDefault="006A7E47" w:rsidP="006A7E47">
      <w:r w:rsidRPr="006A7E47">
        <w:t xml:space="preserve">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</w:t>
      </w:r>
      <w:r w:rsidRPr="006A7E47">
        <w:rPr>
          <w:rFonts w:ascii="Segoe UI Emoji" w:hAnsi="Segoe UI Emoji" w:cs="Segoe UI Emoji"/>
        </w:rPr>
        <w:t>📁</w:t>
      </w:r>
      <w:r w:rsidRPr="006A7E47">
        <w:t xml:space="preserve"> components/                     # Reusable UI (Button, Modal, Table, Badge, Drawer)</w:t>
      </w:r>
    </w:p>
    <w:p w14:paraId="08C19E4A" w14:textId="77777777" w:rsidR="006A7E47" w:rsidRPr="006A7E47" w:rsidRDefault="006A7E47" w:rsidP="006A7E47">
      <w:r w:rsidRPr="006A7E47">
        <w:t xml:space="preserve">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</w:t>
      </w:r>
      <w:r w:rsidRPr="006A7E47">
        <w:rPr>
          <w:rFonts w:ascii="Segoe UI Emoji" w:hAnsi="Segoe UI Emoji" w:cs="Segoe UI Emoji"/>
        </w:rPr>
        <w:t>📁</w:t>
      </w:r>
      <w:r w:rsidRPr="006A7E47">
        <w:t xml:space="preserve"> layouts/                        # Base Layouts</w:t>
      </w:r>
    </w:p>
    <w:p w14:paraId="06E22247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AdminLayout.tsx</w:t>
      </w:r>
    </w:p>
    <w:p w14:paraId="2C49A369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PosLayout.tsx</w:t>
      </w:r>
    </w:p>
    <w:p w14:paraId="200EADAA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KdsLayout.tsx</w:t>
      </w:r>
    </w:p>
    <w:p w14:paraId="6E292746" w14:textId="77777777" w:rsidR="006A7E47" w:rsidRPr="006A7E47" w:rsidRDefault="006A7E47" w:rsidP="006A7E47">
      <w:r w:rsidRPr="006A7E47">
        <w:lastRenderedPageBreak/>
        <w:t>│   │   └── CustomerLayout.tsx</w:t>
      </w:r>
    </w:p>
    <w:p w14:paraId="3BD4A470" w14:textId="77777777" w:rsidR="006A7E47" w:rsidRPr="006A7E47" w:rsidRDefault="006A7E47" w:rsidP="006A7E47">
      <w:r w:rsidRPr="006A7E47">
        <w:t>│   │</w:t>
      </w:r>
    </w:p>
    <w:p w14:paraId="67B527D7" w14:textId="77777777" w:rsidR="006A7E47" w:rsidRPr="006A7E47" w:rsidRDefault="006A7E47" w:rsidP="006A7E47">
      <w:r w:rsidRPr="006A7E47">
        <w:t xml:space="preserve">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</w:t>
      </w:r>
      <w:r w:rsidRPr="006A7E47">
        <w:rPr>
          <w:rFonts w:ascii="Segoe UI Emoji" w:hAnsi="Segoe UI Emoji" w:cs="Segoe UI Emoji"/>
        </w:rPr>
        <w:t>📁</w:t>
      </w:r>
      <w:r w:rsidRPr="006A7E47">
        <w:t xml:space="preserve"> pages/                          # Các màn hình phân hệ</w:t>
      </w:r>
    </w:p>
    <w:p w14:paraId="2BC64410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auth/ (Login, ForgotPassword)</w:t>
      </w:r>
    </w:p>
    <w:p w14:paraId="702DF54C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admin/ (Dashboard, BranchSetup, Settings)</w:t>
      </w:r>
    </w:p>
    <w:p w14:paraId="2E285C7F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catalog/ (ProductList, ToppingMatrix, BomConfig)</w:t>
      </w:r>
    </w:p>
    <w:p w14:paraId="5D713F97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inventory/ (LedgerView, StockBalance, FEFOManagement, StockCount, Waste)</w:t>
      </w:r>
    </w:p>
    <w:p w14:paraId="5CA15A52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procurement/ (PurchaseOrders, GoodsReceipt, ReorderSuggestions)</w:t>
      </w:r>
    </w:p>
    <w:p w14:paraId="3512ED28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production/ (ProductionOrders, YieldVarianceReport)</w:t>
      </w:r>
    </w:p>
    <w:p w14:paraId="3220EA8E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pos/ (TableMap, CartScreen, SplitBillModal, CashierShiftModal)</w:t>
      </w:r>
    </w:p>
    <w:p w14:paraId="33D306F4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kitchen/ (KdsStationView)</w:t>
      </w:r>
    </w:p>
    <w:p w14:paraId="41BE8F6A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reservation/ (TableReservationList, CalendarView)</w:t>
      </w:r>
    </w:p>
    <w:p w14:paraId="4690A801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marketing/ (Promotions, Vouchers, Loyalty, GiftCards)</w:t>
      </w:r>
    </w:p>
    <w:p w14:paraId="368A07AE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hr/ (EmployeeList, AttendanceCheckin, ShiftSchedule, PayrollSummary)</w:t>
      </w:r>
    </w:p>
    <w:p w14:paraId="68556577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delivery/ (ThirdPartyOrders, ChannelPerformance)</w:t>
      </w:r>
    </w:p>
    <w:p w14:paraId="2F227C78" w14:textId="77777777" w:rsidR="006A7E47" w:rsidRPr="006A7E47" w:rsidRDefault="006A7E47" w:rsidP="006A7E47">
      <w:r w:rsidRPr="006A7E47">
        <w:t>│   │   └── reports/ (FoodCostAnalysis, RevenueConsolidated, ShiftReconciliation)</w:t>
      </w:r>
    </w:p>
    <w:p w14:paraId="590DD332" w14:textId="77777777" w:rsidR="006A7E47" w:rsidRPr="006A7E47" w:rsidRDefault="006A7E47" w:rsidP="006A7E47">
      <w:r w:rsidRPr="006A7E47">
        <w:t>│   │</w:t>
      </w:r>
    </w:p>
    <w:p w14:paraId="026C0992" w14:textId="77777777" w:rsidR="006A7E47" w:rsidRPr="006A7E47" w:rsidRDefault="006A7E47" w:rsidP="006A7E47">
      <w:r w:rsidRPr="006A7E47">
        <w:t xml:space="preserve">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</w:t>
      </w:r>
      <w:r w:rsidRPr="006A7E47">
        <w:rPr>
          <w:rFonts w:ascii="Segoe UI Emoji" w:hAnsi="Segoe UI Emoji" w:cs="Segoe UI Emoji"/>
        </w:rPr>
        <w:t>📁</w:t>
      </w:r>
      <w:r w:rsidRPr="006A7E47">
        <w:t xml:space="preserve"> features/                       # Modules độc lập đóng gói logic</w:t>
      </w:r>
    </w:p>
    <w:p w14:paraId="05B7E8CE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pos-cart/</w:t>
      </w:r>
    </w:p>
    <w:p w14:paraId="7B6AD43E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offline-sync/ (IndexedDB Handler, SyncQueue Worker)</w:t>
      </w:r>
    </w:p>
    <w:p w14:paraId="4C5D4234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escpos-printer/ (Web Print Service, Raw ESC/POS commands)</w:t>
      </w:r>
    </w:p>
    <w:p w14:paraId="30C1A0FB" w14:textId="77777777" w:rsidR="006A7E47" w:rsidRPr="006A7E47" w:rsidRDefault="006A7E47" w:rsidP="006A7E47">
      <w:r w:rsidRPr="006A7E47">
        <w:t>│   │   └── kds-queue/</w:t>
      </w:r>
    </w:p>
    <w:p w14:paraId="0F4979BB" w14:textId="77777777" w:rsidR="006A7E47" w:rsidRPr="006A7E47" w:rsidRDefault="006A7E47" w:rsidP="006A7E47">
      <w:r w:rsidRPr="006A7E47">
        <w:t>│   │</w:t>
      </w:r>
    </w:p>
    <w:p w14:paraId="10CFA56C" w14:textId="77777777" w:rsidR="006A7E47" w:rsidRPr="006A7E47" w:rsidRDefault="006A7E47" w:rsidP="006A7E47">
      <w:r w:rsidRPr="006A7E47">
        <w:t xml:space="preserve">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</w:t>
      </w:r>
      <w:r w:rsidRPr="006A7E47">
        <w:rPr>
          <w:rFonts w:ascii="Segoe UI Emoji" w:hAnsi="Segoe UI Emoji" w:cs="Segoe UI Emoji"/>
        </w:rPr>
        <w:t>📁</w:t>
      </w:r>
      <w:r w:rsidRPr="006A7E47">
        <w:t xml:space="preserve"> hooks/                          # Custom Hooks</w:t>
      </w:r>
    </w:p>
    <w:p w14:paraId="0909D357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useAuth.ts, usePermission.ts</w:t>
      </w:r>
    </w:p>
    <w:p w14:paraId="58FD5F6F" w14:textId="77777777" w:rsidR="006A7E47" w:rsidRPr="006A7E47" w:rsidRDefault="006A7E47" w:rsidP="006A7E47">
      <w:r w:rsidRPr="006A7E47">
        <w:lastRenderedPageBreak/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useSignalR.ts (với Snapshot Recovery)</w:t>
      </w:r>
    </w:p>
    <w:p w14:paraId="0B431353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useNetworkStatus.ts (Detect Online/Offline)</w:t>
      </w:r>
    </w:p>
    <w:p w14:paraId="2748FD25" w14:textId="77777777" w:rsidR="006A7E47" w:rsidRPr="006A7E47" w:rsidRDefault="006A7E47" w:rsidP="006A7E47">
      <w:r w:rsidRPr="006A7E47">
        <w:t>│   │   └── useGsapAnimation.ts (Table status change, KDS alert, Modal transition)</w:t>
      </w:r>
    </w:p>
    <w:p w14:paraId="36242B71" w14:textId="77777777" w:rsidR="006A7E47" w:rsidRPr="006A7E47" w:rsidRDefault="006A7E47" w:rsidP="006A7E47">
      <w:r w:rsidRPr="006A7E47">
        <w:t>│   │</w:t>
      </w:r>
    </w:p>
    <w:p w14:paraId="24A34DF7" w14:textId="77777777" w:rsidR="006A7E47" w:rsidRPr="006A7E47" w:rsidRDefault="006A7E47" w:rsidP="006A7E47">
      <w:r w:rsidRPr="006A7E47">
        <w:t xml:space="preserve">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</w:t>
      </w:r>
      <w:r w:rsidRPr="006A7E47">
        <w:rPr>
          <w:rFonts w:ascii="Segoe UI Emoji" w:hAnsi="Segoe UI Emoji" w:cs="Segoe UI Emoji"/>
        </w:rPr>
        <w:t>📁</w:t>
      </w:r>
      <w:r w:rsidRPr="006A7E47">
        <w:t xml:space="preserve"> stores/                         # State Management (Zustand / Redux Toolkit)</w:t>
      </w:r>
    </w:p>
    <w:p w14:paraId="27F2D440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authStore.ts</w:t>
      </w:r>
    </w:p>
    <w:p w14:paraId="29C554B9" w14:textId="77777777" w:rsidR="006A7E47" w:rsidRPr="006A7E47" w:rsidRDefault="006A7E47" w:rsidP="006A7E47">
      <w:r w:rsidRPr="006A7E47">
        <w:t xml:space="preserve">│   │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posCartStore.ts</w:t>
      </w:r>
    </w:p>
    <w:p w14:paraId="124FFCE6" w14:textId="77777777" w:rsidR="006A7E47" w:rsidRPr="006A7E47" w:rsidRDefault="006A7E47" w:rsidP="006A7E47">
      <w:r w:rsidRPr="006A7E47">
        <w:t>│   │   └── offlineDbStore.ts (IndexedDB persistence)</w:t>
      </w:r>
    </w:p>
    <w:p w14:paraId="21A5C62B" w14:textId="77777777" w:rsidR="006A7E47" w:rsidRPr="006A7E47" w:rsidRDefault="006A7E47" w:rsidP="006A7E47">
      <w:r w:rsidRPr="006A7E47">
        <w:t>│   │</w:t>
      </w:r>
    </w:p>
    <w:p w14:paraId="6FB02574" w14:textId="77777777" w:rsidR="006A7E47" w:rsidRPr="006A7E47" w:rsidRDefault="006A7E47" w:rsidP="006A7E47">
      <w:r w:rsidRPr="006A7E47">
        <w:t xml:space="preserve">│   └── </w:t>
      </w:r>
      <w:r w:rsidRPr="006A7E47">
        <w:rPr>
          <w:rFonts w:ascii="Segoe UI Emoji" w:hAnsi="Segoe UI Emoji" w:cs="Segoe UI Emoji"/>
        </w:rPr>
        <w:t>📁</w:t>
      </w:r>
      <w:r w:rsidRPr="006A7E47">
        <w:t xml:space="preserve"> signalr/                        # SignalR Client Lifecycle &amp; Auto-reconnect</w:t>
      </w:r>
    </w:p>
    <w:p w14:paraId="5399B811" w14:textId="77777777" w:rsidR="006A7E47" w:rsidRPr="006A7E47" w:rsidRDefault="006A7E47" w:rsidP="006A7E47">
      <w:r w:rsidRPr="006A7E47">
        <w:t>│</w:t>
      </w:r>
    </w:p>
    <w:p w14:paraId="4B3757CA" w14:textId="77777777" w:rsidR="006A7E47" w:rsidRPr="006A7E47" w:rsidRDefault="006A7E47" w:rsidP="006A7E47">
      <w:r w:rsidRPr="006A7E47">
        <w:t xml:space="preserve">└── </w:t>
      </w:r>
      <w:r w:rsidRPr="006A7E47">
        <w:rPr>
          <w:rFonts w:ascii="Segoe UI Emoji" w:hAnsi="Segoe UI Emoji" w:cs="Segoe UI Emoji"/>
        </w:rPr>
        <w:t>📁</w:t>
      </w:r>
      <w:r w:rsidRPr="006A7E47">
        <w:t xml:space="preserve"> tests/</w:t>
      </w:r>
    </w:p>
    <w:p w14:paraId="252FC4A4" w14:textId="77777777" w:rsidR="006A7E47" w:rsidRPr="006A7E47" w:rsidRDefault="006A7E47" w:rsidP="006A7E47">
      <w:r w:rsidRPr="006A7E47">
        <w:t xml:space="preserve"> 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FnbPos.UnitTests/                  # DFS BOM Cycle, Promotion Matrix, Payroll Math</w:t>
      </w:r>
    </w:p>
    <w:p w14:paraId="34977C67" w14:textId="77777777" w:rsidR="006A7E47" w:rsidRPr="006A7E47" w:rsidRDefault="006A7E47" w:rsidP="006A7E47">
      <w:r w:rsidRPr="006A7E47">
        <w:t xml:space="preserve"> 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FnbPos.IntegrationTests/           # Testcontainers SQL Server, Concurrency Race Tests</w:t>
      </w:r>
    </w:p>
    <w:p w14:paraId="328C576E" w14:textId="77777777" w:rsidR="006A7E47" w:rsidRPr="006A7E47" w:rsidRDefault="006A7E47" w:rsidP="006A7E47">
      <w:r w:rsidRPr="006A7E47">
        <w:t xml:space="preserve">    └── FnbPos.E2ETests/                   # Playwright (POS Order, Split Bill, KDS Flow)</w:t>
      </w:r>
    </w:p>
    <w:p w14:paraId="4D02F2E6" w14:textId="77777777" w:rsidR="006A7E47" w:rsidRPr="006A7E47" w:rsidRDefault="006A7E47" w:rsidP="006A7E47">
      <w:pPr>
        <w:rPr>
          <w:b/>
          <w:bCs/>
        </w:rPr>
      </w:pPr>
      <w:r w:rsidRPr="006A7E47">
        <w:rPr>
          <w:b/>
          <w:bCs/>
        </w:rPr>
        <w:t>PHẦN 2: HỆ THỐNG 8 ROLES CHUẨN &amp; PHÂN QUYỀN TÍNH NĂNG</w:t>
      </w:r>
    </w:p>
    <w:p w14:paraId="052D3687" w14:textId="77777777" w:rsidR="006A7E47" w:rsidRPr="006A7E47" w:rsidRDefault="006A7E47" w:rsidP="006A7E47">
      <w:r w:rsidRPr="006A7E47">
        <w:t xml:space="preserve">Hệ thống thiết lập </w:t>
      </w:r>
      <w:r w:rsidRPr="006A7E47">
        <w:rPr>
          <w:b/>
          <w:bCs/>
        </w:rPr>
        <w:t>8 Role tiêu chuẩn</w:t>
      </w:r>
      <w:r w:rsidRPr="006A7E47">
        <w:t xml:space="preserve"> kết hợp cơ chế kiểm soát truy cập dựa trên quyền hạn (Permission-based RBAC):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2457"/>
        <w:gridCol w:w="4698"/>
      </w:tblGrid>
      <w:tr w:rsidR="006A7E47" w:rsidRPr="006A7E47" w14:paraId="7570C0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18BC5" w14:textId="77777777" w:rsidR="006A7E47" w:rsidRPr="006A7E47" w:rsidRDefault="006A7E47" w:rsidP="006A7E47">
            <w:r w:rsidRPr="006A7E47">
              <w:rPr>
                <w:b/>
                <w:bCs/>
              </w:rPr>
              <w:t>Role ID &amp; Tên 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BDD49" w14:textId="77777777" w:rsidR="006A7E47" w:rsidRPr="006A7E47" w:rsidRDefault="006A7E47" w:rsidP="006A7E47">
            <w:r w:rsidRPr="006A7E47">
              <w:rPr>
                <w:b/>
                <w:bCs/>
              </w:rPr>
              <w:t>Phạm vi dữ liệu (Scope)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4EF65" w14:textId="77777777" w:rsidR="006A7E47" w:rsidRPr="006A7E47" w:rsidRDefault="006A7E47" w:rsidP="006A7E47">
            <w:r w:rsidRPr="006A7E47">
              <w:rPr>
                <w:b/>
                <w:bCs/>
              </w:rPr>
              <w:t>Danh mục tính năng &amp; Nhiệm vụ chính</w:t>
            </w:r>
          </w:p>
        </w:tc>
      </w:tr>
      <w:tr w:rsidR="006A7E47" w:rsidRPr="006A7E47" w14:paraId="4BFAFB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92098" w14:textId="77777777" w:rsidR="006A7E47" w:rsidRPr="006A7E47" w:rsidRDefault="006A7E47" w:rsidP="006A7E47">
            <w:r w:rsidRPr="006A7E47">
              <w:rPr>
                <w:b/>
                <w:bCs/>
              </w:rPr>
              <w:t>1. SuperAdmin</w:t>
            </w:r>
          </w:p>
          <w:p w14:paraId="04B41B26" w14:textId="77777777" w:rsidR="006A7E47" w:rsidRPr="006A7E47" w:rsidRDefault="006A7E47" w:rsidP="006A7E47">
            <w:r w:rsidRPr="006A7E47">
              <w:br/>
            </w:r>
          </w:p>
          <w:p w14:paraId="0C822F91" w14:textId="77777777" w:rsidR="006A7E47" w:rsidRPr="006A7E47" w:rsidRDefault="006A7E47" w:rsidP="006A7E47">
            <w:r w:rsidRPr="006A7E47">
              <w:rPr>
                <w:i/>
                <w:iCs/>
              </w:rPr>
              <w:t>(Quản trị viên Hệ thống)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77378" w14:textId="77777777" w:rsidR="006A7E47" w:rsidRPr="006A7E47" w:rsidRDefault="006A7E47" w:rsidP="006A7E47">
            <w:r w:rsidRPr="006A7E47">
              <w:t>Toàn bộ chuỗi</w:t>
            </w:r>
          </w:p>
          <w:p w14:paraId="10C5C075" w14:textId="77777777" w:rsidR="006A7E47" w:rsidRPr="006A7E47" w:rsidRDefault="006A7E47" w:rsidP="006A7E47">
            <w:r w:rsidRPr="006A7E47">
              <w:br/>
            </w:r>
          </w:p>
          <w:p w14:paraId="0D7509EB" w14:textId="77777777" w:rsidR="006A7E47" w:rsidRPr="006A7E47" w:rsidRDefault="006A7E47" w:rsidP="006A7E47">
            <w:r w:rsidRPr="006A7E47">
              <w:t>(Consolidated Multi-Branch)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A45CD" w14:textId="77777777" w:rsidR="006A7E47" w:rsidRPr="006A7E47" w:rsidRDefault="006A7E47" w:rsidP="006A7E47">
            <w:r w:rsidRPr="006A7E47">
              <w:t>• Quản lý danh sách Chi nhánh (Branch Master), cấu hình chung toàn chuỗi.</w:t>
            </w:r>
          </w:p>
          <w:p w14:paraId="4B24A39C" w14:textId="77777777" w:rsidR="006A7E47" w:rsidRPr="006A7E47" w:rsidRDefault="006A7E47" w:rsidP="006A7E47">
            <w:r w:rsidRPr="006A7E47">
              <w:br/>
            </w:r>
          </w:p>
          <w:p w14:paraId="57A58537" w14:textId="77777777" w:rsidR="006A7E47" w:rsidRPr="006A7E47" w:rsidRDefault="006A7E47" w:rsidP="006A7E47">
            <w:r w:rsidRPr="006A7E47">
              <w:lastRenderedPageBreak/>
              <w:t>• Quản lý tài khoản Admin, cấp quyền (Role &amp; Permissions Matrix).</w:t>
            </w:r>
          </w:p>
          <w:p w14:paraId="03F47E41" w14:textId="77777777" w:rsidR="006A7E47" w:rsidRPr="006A7E47" w:rsidRDefault="006A7E47" w:rsidP="006A7E47">
            <w:r w:rsidRPr="006A7E47">
              <w:br/>
            </w:r>
          </w:p>
          <w:p w14:paraId="559C2CF9" w14:textId="77777777" w:rsidR="006A7E47" w:rsidRPr="006A7E47" w:rsidRDefault="006A7E47" w:rsidP="006A7E47">
            <w:r w:rsidRPr="006A7E47">
              <w:t>• Cấu hình bảo mật hệ thống, xem Centralized Audit Log, Backup/Restore Drill.</w:t>
            </w:r>
          </w:p>
          <w:p w14:paraId="6376307C" w14:textId="77777777" w:rsidR="006A7E47" w:rsidRPr="006A7E47" w:rsidRDefault="006A7E47" w:rsidP="006A7E47">
            <w:r w:rsidRPr="006A7E47">
              <w:br/>
            </w:r>
          </w:p>
          <w:p w14:paraId="482EF1B1" w14:textId="77777777" w:rsidR="006A7E47" w:rsidRPr="006A7E47" w:rsidRDefault="006A7E47" w:rsidP="006A7E47">
            <w:r w:rsidRPr="006A7E47">
              <w:t>• Xem báo cáo hợp nhất tài chính, Food Cost P&amp;L toàn hệ thống.</w:t>
            </w:r>
          </w:p>
        </w:tc>
      </w:tr>
      <w:tr w:rsidR="006A7E47" w:rsidRPr="006A7E47" w14:paraId="2A53F5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5F6A8" w14:textId="77777777" w:rsidR="006A7E47" w:rsidRPr="006A7E47" w:rsidRDefault="006A7E47" w:rsidP="006A7E47">
            <w:r w:rsidRPr="006A7E47">
              <w:rPr>
                <w:b/>
                <w:bCs/>
              </w:rPr>
              <w:lastRenderedPageBreak/>
              <w:t>2. Admin</w:t>
            </w:r>
          </w:p>
          <w:p w14:paraId="722490ED" w14:textId="77777777" w:rsidR="006A7E47" w:rsidRPr="006A7E47" w:rsidRDefault="006A7E47" w:rsidP="006A7E47">
            <w:r w:rsidRPr="006A7E47">
              <w:br/>
            </w:r>
          </w:p>
          <w:p w14:paraId="7FD8C4B6" w14:textId="77777777" w:rsidR="006A7E47" w:rsidRPr="006A7E47" w:rsidRDefault="006A7E47" w:rsidP="006A7E47">
            <w:r w:rsidRPr="006A7E47">
              <w:rPr>
                <w:i/>
                <w:iCs/>
              </w:rPr>
              <w:t>(Chủ quán / Giám đốc điều hành)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F7A9F" w14:textId="77777777" w:rsidR="006A7E47" w:rsidRPr="006A7E47" w:rsidRDefault="006A7E47" w:rsidP="006A7E47">
            <w:r w:rsidRPr="006A7E47">
              <w:t>Một hoặc nhiều chi nhánh được phân công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FED05" w14:textId="77777777" w:rsidR="006A7E47" w:rsidRPr="006A7E47" w:rsidRDefault="006A7E47" w:rsidP="006A7E47">
            <w:r w:rsidRPr="006A7E47">
              <w:t>• Quản lý danh mục món ăn (Product Master), bảng giá, Topping/Modifier Matrix.</w:t>
            </w:r>
          </w:p>
          <w:p w14:paraId="1304A8B1" w14:textId="77777777" w:rsidR="006A7E47" w:rsidRPr="006A7E47" w:rsidRDefault="006A7E47" w:rsidP="006A7E47">
            <w:r w:rsidRPr="006A7E47">
              <w:br/>
            </w:r>
          </w:p>
          <w:p w14:paraId="34C859E8" w14:textId="77777777" w:rsidR="006A7E47" w:rsidRPr="006A7E47" w:rsidRDefault="006A7E47" w:rsidP="006A7E47">
            <w:r w:rsidRPr="006A7E47">
              <w:t>• Thiết lập định lượng công thức đa tầng (BOM Engine, Standard Yield).</w:t>
            </w:r>
          </w:p>
          <w:p w14:paraId="052DD753" w14:textId="77777777" w:rsidR="006A7E47" w:rsidRPr="006A7E47" w:rsidRDefault="006A7E47" w:rsidP="006A7E47">
            <w:r w:rsidRPr="006A7E47">
              <w:br/>
            </w:r>
          </w:p>
          <w:p w14:paraId="4AAA4DEA" w14:textId="77777777" w:rsidR="006A7E47" w:rsidRPr="006A7E47" w:rsidRDefault="006A7E47" w:rsidP="006A7E47">
            <w:r w:rsidRPr="006A7E47">
              <w:t>• Cấu hình chiến dịch Khuyến mãi (Promotion Conflict Matrix), Voucher, Điểm Loyalty.</w:t>
            </w:r>
          </w:p>
          <w:p w14:paraId="027BDDC8" w14:textId="77777777" w:rsidR="006A7E47" w:rsidRPr="006A7E47" w:rsidRDefault="006A7E47" w:rsidP="006A7E47">
            <w:r w:rsidRPr="006A7E47">
              <w:br/>
            </w:r>
          </w:p>
          <w:p w14:paraId="64F7F7FA" w14:textId="77777777" w:rsidR="006A7E47" w:rsidRPr="006A7E47" w:rsidRDefault="006A7E47" w:rsidP="006A7E47">
            <w:r w:rsidRPr="006A7E47">
              <w:t>• Phê duyệt bảng lương (Payroll Lock), duyệt đơn mua hàng PO giá trị lớn.</w:t>
            </w:r>
          </w:p>
          <w:p w14:paraId="17F1261D" w14:textId="77777777" w:rsidR="006A7E47" w:rsidRPr="006A7E47" w:rsidRDefault="006A7E47" w:rsidP="006A7E47">
            <w:r w:rsidRPr="006A7E47">
              <w:lastRenderedPageBreak/>
              <w:br/>
            </w:r>
          </w:p>
          <w:p w14:paraId="194FED6C" w14:textId="77777777" w:rsidR="006A7E47" w:rsidRPr="006A7E47" w:rsidRDefault="006A7E47" w:rsidP="006A7E47">
            <w:r w:rsidRPr="006A7E47">
              <w:t>• Xem toàn bộ Dashboard báo cáo doanh thu, kho và đối soát két thu ngân.</w:t>
            </w:r>
          </w:p>
        </w:tc>
      </w:tr>
      <w:tr w:rsidR="006A7E47" w:rsidRPr="006A7E47" w14:paraId="4913CE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511E9" w14:textId="77777777" w:rsidR="006A7E47" w:rsidRPr="006A7E47" w:rsidRDefault="006A7E47" w:rsidP="006A7E47">
            <w:r w:rsidRPr="006A7E47">
              <w:rPr>
                <w:b/>
                <w:bCs/>
              </w:rPr>
              <w:lastRenderedPageBreak/>
              <w:t>3. Manager</w:t>
            </w:r>
          </w:p>
          <w:p w14:paraId="61BCFA2C" w14:textId="77777777" w:rsidR="006A7E47" w:rsidRPr="006A7E47" w:rsidRDefault="006A7E47" w:rsidP="006A7E47">
            <w:r w:rsidRPr="006A7E47">
              <w:br/>
            </w:r>
          </w:p>
          <w:p w14:paraId="29D664CB" w14:textId="77777777" w:rsidR="006A7E47" w:rsidRPr="006A7E47" w:rsidRDefault="006A7E47" w:rsidP="006A7E47">
            <w:r w:rsidRPr="006A7E47">
              <w:rPr>
                <w:i/>
                <w:iCs/>
              </w:rPr>
              <w:t>(Quản lý Chi nhánh)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58E6C" w14:textId="77777777" w:rsidR="006A7E47" w:rsidRPr="006A7E47" w:rsidRDefault="006A7E47" w:rsidP="006A7E47">
            <w:r w:rsidRPr="006A7E47">
              <w:t>Chi nhánh hiện tại</w:t>
            </w:r>
          </w:p>
          <w:p w14:paraId="21959470" w14:textId="77777777" w:rsidR="006A7E47" w:rsidRPr="006A7E47" w:rsidRDefault="006A7E47" w:rsidP="006A7E47">
            <w:r w:rsidRPr="006A7E47">
              <w:br/>
            </w:r>
          </w:p>
          <w:p w14:paraId="026C3FF1" w14:textId="77777777" w:rsidR="006A7E47" w:rsidRPr="006A7E47" w:rsidRDefault="006A7E47" w:rsidP="006A7E47">
            <w:r w:rsidRPr="006A7E47">
              <w:t>(Current Branch Scope)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DBD52" w14:textId="77777777" w:rsidR="006A7E47" w:rsidRPr="006A7E47" w:rsidRDefault="006A7E47" w:rsidP="006A7E47">
            <w:r w:rsidRPr="006A7E47">
              <w:t>• Quản lý bàn, mở/đóng ca thu ngân, xử lý chênh lệch tiền két (Shift Variance).</w:t>
            </w:r>
          </w:p>
          <w:p w14:paraId="0EB4B22F" w14:textId="77777777" w:rsidR="006A7E47" w:rsidRPr="006A7E47" w:rsidRDefault="006A7E47" w:rsidP="006A7E47">
            <w:r w:rsidRPr="006A7E47">
              <w:br/>
            </w:r>
          </w:p>
          <w:p w14:paraId="452472D1" w14:textId="77777777" w:rsidR="006A7E47" w:rsidRPr="006A7E47" w:rsidRDefault="006A7E47" w:rsidP="006A7E47">
            <w:r w:rsidRPr="006A7E47">
              <w:t xml:space="preserve">• </w:t>
            </w:r>
            <w:r w:rsidRPr="006A7E47">
              <w:rPr>
                <w:b/>
                <w:bCs/>
              </w:rPr>
              <w:t>Quyền đặc biệt:</w:t>
            </w:r>
            <w:r w:rsidRPr="006A7E47">
              <w:t xml:space="preserve"> Duyệt hủy món (Void) sau khi gửi bếp, duyệt chiết khấu/giảm giá tại bàn.</w:t>
            </w:r>
          </w:p>
          <w:p w14:paraId="2255892E" w14:textId="77777777" w:rsidR="006A7E47" w:rsidRPr="006A7E47" w:rsidRDefault="006A7E47" w:rsidP="006A7E47">
            <w:r w:rsidRPr="006A7E47">
              <w:br/>
            </w:r>
          </w:p>
          <w:p w14:paraId="467C679A" w14:textId="77777777" w:rsidR="006A7E47" w:rsidRPr="006A7E47" w:rsidRDefault="006A7E47" w:rsidP="006A7E47">
            <w:r w:rsidRPr="006A7E47">
              <w:t>• Duyệt xuất hủy hàng hỏng (Waste Approval), chốt sổ phiên kiểm kê kho (Stock Count).</w:t>
            </w:r>
          </w:p>
          <w:p w14:paraId="2D9F5A22" w14:textId="77777777" w:rsidR="006A7E47" w:rsidRPr="006A7E47" w:rsidRDefault="006A7E47" w:rsidP="006A7E47">
            <w:r w:rsidRPr="006A7E47">
              <w:br/>
            </w:r>
          </w:p>
          <w:p w14:paraId="5551A65D" w14:textId="77777777" w:rsidR="006A7E47" w:rsidRPr="006A7E47" w:rsidRDefault="006A7E47" w:rsidP="006A7E47">
            <w:r w:rsidRPr="006A7E47">
              <w:t>• Xếp lịch làm việc (Shift Scheduling), duyệt phép và duyệt điều chỉnh chấm công.</w:t>
            </w:r>
          </w:p>
          <w:p w14:paraId="386819B9" w14:textId="77777777" w:rsidR="006A7E47" w:rsidRPr="006A7E47" w:rsidRDefault="006A7E47" w:rsidP="006A7E47">
            <w:r w:rsidRPr="006A7E47">
              <w:br/>
            </w:r>
          </w:p>
          <w:p w14:paraId="0CAFA32E" w14:textId="77777777" w:rsidR="006A7E47" w:rsidRPr="006A7E47" w:rsidRDefault="006A7E47" w:rsidP="006A7E47">
            <w:r w:rsidRPr="006A7E47">
              <w:t>• Xử lý các đơn hàng Offline Sync bị lỗi hoặc thiếu tồn kho (RequiresManualReview).</w:t>
            </w:r>
          </w:p>
        </w:tc>
      </w:tr>
      <w:tr w:rsidR="006A7E47" w:rsidRPr="006A7E47" w14:paraId="100965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37768" w14:textId="77777777" w:rsidR="006A7E47" w:rsidRPr="006A7E47" w:rsidRDefault="006A7E47" w:rsidP="006A7E47">
            <w:r w:rsidRPr="006A7E47">
              <w:rPr>
                <w:b/>
                <w:bCs/>
              </w:rPr>
              <w:lastRenderedPageBreak/>
              <w:t>4. Warehouse</w:t>
            </w:r>
          </w:p>
          <w:p w14:paraId="0C6886A8" w14:textId="77777777" w:rsidR="006A7E47" w:rsidRPr="006A7E47" w:rsidRDefault="006A7E47" w:rsidP="006A7E47">
            <w:r w:rsidRPr="006A7E47">
              <w:br/>
            </w:r>
          </w:p>
          <w:p w14:paraId="2102A583" w14:textId="77777777" w:rsidR="006A7E47" w:rsidRPr="006A7E47" w:rsidRDefault="006A7E47" w:rsidP="006A7E47">
            <w:r w:rsidRPr="006A7E47">
              <w:rPr>
                <w:i/>
                <w:iCs/>
              </w:rPr>
              <w:t>(Thủ kho / Nhân viên Kho)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45B31" w14:textId="77777777" w:rsidR="006A7E47" w:rsidRPr="006A7E47" w:rsidRDefault="006A7E47" w:rsidP="006A7E47">
            <w:r w:rsidRPr="006A7E47">
              <w:t>Kho chi nhánh / Kho tổng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B6761" w14:textId="77777777" w:rsidR="006A7E47" w:rsidRPr="006A7E47" w:rsidRDefault="006A7E47" w:rsidP="006A7E47">
            <w:r w:rsidRPr="006A7E47">
              <w:t>• Tạo yêu cầu mua hàng (Purchase Request), lập đơn đặt hàng PO.</w:t>
            </w:r>
          </w:p>
          <w:p w14:paraId="7C39C263" w14:textId="77777777" w:rsidR="006A7E47" w:rsidRPr="006A7E47" w:rsidRDefault="006A7E47" w:rsidP="006A7E47">
            <w:r w:rsidRPr="006A7E47">
              <w:br/>
            </w:r>
          </w:p>
          <w:p w14:paraId="4EE33B1D" w14:textId="77777777" w:rsidR="006A7E47" w:rsidRPr="006A7E47" w:rsidRDefault="006A7E47" w:rsidP="006A7E47">
            <w:r w:rsidRPr="006A7E47">
              <w:t>• Thực hiện nhận hàng (Goods Receipt), quét mã vạch, gắn Batch/HSD (FEFO) &amp; upload hóa đơn lên MinIO.</w:t>
            </w:r>
          </w:p>
          <w:p w14:paraId="7E5F97C8" w14:textId="77777777" w:rsidR="006A7E47" w:rsidRPr="006A7E47" w:rsidRDefault="006A7E47" w:rsidP="006A7E47">
            <w:r w:rsidRPr="006A7E47">
              <w:br/>
            </w:r>
          </w:p>
          <w:p w14:paraId="344EC21A" w14:textId="77777777" w:rsidR="006A7E47" w:rsidRPr="006A7E47" w:rsidRDefault="006A7E47" w:rsidP="006A7E47">
            <w:r w:rsidRPr="006A7E47">
              <w:t>• Thực hiện lệnh pha chế/sản xuất (Production Order), ghi nhận Yield Variance.</w:t>
            </w:r>
          </w:p>
          <w:p w14:paraId="4C792F65" w14:textId="77777777" w:rsidR="006A7E47" w:rsidRPr="006A7E47" w:rsidRDefault="006A7E47" w:rsidP="006A7E47">
            <w:r w:rsidRPr="006A7E47">
              <w:br/>
            </w:r>
          </w:p>
          <w:p w14:paraId="601C0843" w14:textId="77777777" w:rsidR="006A7E47" w:rsidRPr="006A7E47" w:rsidRDefault="006A7E47" w:rsidP="006A7E47">
            <w:r w:rsidRPr="006A7E47">
              <w:t>• Điều chuyển kho liên chi nhánh (Inter-branch transfer).</w:t>
            </w:r>
          </w:p>
          <w:p w14:paraId="2E75D2A0" w14:textId="77777777" w:rsidR="006A7E47" w:rsidRPr="006A7E47" w:rsidRDefault="006A7E47" w:rsidP="006A7E47">
            <w:r w:rsidRPr="006A7E47">
              <w:br/>
            </w:r>
          </w:p>
          <w:p w14:paraId="791E0742" w14:textId="77777777" w:rsidR="006A7E47" w:rsidRPr="006A7E47" w:rsidRDefault="006A7E47" w:rsidP="006A7E47">
            <w:r w:rsidRPr="006A7E47">
              <w:t>• Thực hiện đếm kiểm kê thực tế (Physical Count) và ghi nhận phiếu xuất hủy (Waste).</w:t>
            </w:r>
          </w:p>
        </w:tc>
      </w:tr>
      <w:tr w:rsidR="006A7E47" w:rsidRPr="006A7E47" w14:paraId="60251B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B1A03" w14:textId="77777777" w:rsidR="006A7E47" w:rsidRPr="006A7E47" w:rsidRDefault="006A7E47" w:rsidP="006A7E47">
            <w:r w:rsidRPr="006A7E47">
              <w:rPr>
                <w:b/>
                <w:bCs/>
              </w:rPr>
              <w:t>5. Cashier</w:t>
            </w:r>
          </w:p>
          <w:p w14:paraId="1A71BBDC" w14:textId="77777777" w:rsidR="006A7E47" w:rsidRPr="006A7E47" w:rsidRDefault="006A7E47" w:rsidP="006A7E47">
            <w:r w:rsidRPr="006A7E47">
              <w:br/>
            </w:r>
          </w:p>
          <w:p w14:paraId="1840A770" w14:textId="77777777" w:rsidR="006A7E47" w:rsidRPr="006A7E47" w:rsidRDefault="006A7E47" w:rsidP="006A7E47">
            <w:r w:rsidRPr="006A7E47">
              <w:rPr>
                <w:i/>
                <w:iCs/>
              </w:rPr>
              <w:t>(Thu ngân)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4363A" w14:textId="77777777" w:rsidR="006A7E47" w:rsidRPr="006A7E47" w:rsidRDefault="006A7E47" w:rsidP="006A7E47">
            <w:r w:rsidRPr="006A7E47">
              <w:t>Quầy POS Chi nhánh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10DF0" w14:textId="77777777" w:rsidR="006A7E47" w:rsidRPr="006A7E47" w:rsidRDefault="006A7E47" w:rsidP="006A7E47">
            <w:r w:rsidRPr="006A7E47">
              <w:t>• Mở ca (khai báo tiền đầu ca) và Đóng ca (kiểm đếm tiền thực tế cuối ca).</w:t>
            </w:r>
          </w:p>
          <w:p w14:paraId="100072E0" w14:textId="77777777" w:rsidR="006A7E47" w:rsidRPr="006A7E47" w:rsidRDefault="006A7E47" w:rsidP="006A7E47">
            <w:r w:rsidRPr="006A7E47">
              <w:br/>
            </w:r>
          </w:p>
          <w:p w14:paraId="7C43C82C" w14:textId="77777777" w:rsidR="006A7E47" w:rsidRPr="006A7E47" w:rsidRDefault="006A7E47" w:rsidP="006A7E47">
            <w:r w:rsidRPr="006A7E47">
              <w:t>• Mở bàn, thêm món, ghi chú định lượng, tách/gộp hóa đơn (Split Bill).</w:t>
            </w:r>
          </w:p>
          <w:p w14:paraId="4F634728" w14:textId="77777777" w:rsidR="006A7E47" w:rsidRPr="006A7E47" w:rsidRDefault="006A7E47" w:rsidP="006A7E47">
            <w:r w:rsidRPr="006A7E47">
              <w:lastRenderedPageBreak/>
              <w:br/>
            </w:r>
          </w:p>
          <w:p w14:paraId="2EAD9715" w14:textId="77777777" w:rsidR="006A7E47" w:rsidRPr="006A7E47" w:rsidRDefault="006A7E47" w:rsidP="006A7E47">
            <w:r w:rsidRPr="006A7E47">
              <w:t>• Thanh toán: Tiền mặt, Dynamic VietQR, Thẻ POS, Mixed Payment, áp mã Voucher/Loyalty.</w:t>
            </w:r>
          </w:p>
          <w:p w14:paraId="5489DA64" w14:textId="77777777" w:rsidR="006A7E47" w:rsidRPr="006A7E47" w:rsidRDefault="006A7E47" w:rsidP="006A7E47">
            <w:r w:rsidRPr="006A7E47">
              <w:br/>
            </w:r>
          </w:p>
          <w:p w14:paraId="478C1F65" w14:textId="77777777" w:rsidR="006A7E47" w:rsidRPr="006A7E47" w:rsidRDefault="006A7E47" w:rsidP="006A7E47">
            <w:r w:rsidRPr="006A7E47">
              <w:t xml:space="preserve">• Sử dụng chế độ </w:t>
            </w:r>
            <w:r w:rsidRPr="006A7E47">
              <w:rPr>
                <w:b/>
                <w:bCs/>
              </w:rPr>
              <w:t>Offline POS (IndexedDB)</w:t>
            </w:r>
            <w:r w:rsidRPr="006A7E47">
              <w:t xml:space="preserve"> khi rớt mạng; in hóa đơn nhiệt ESC/POS.</w:t>
            </w:r>
          </w:p>
          <w:p w14:paraId="659D4333" w14:textId="77777777" w:rsidR="006A7E47" w:rsidRPr="006A7E47" w:rsidRDefault="006A7E47" w:rsidP="006A7E47">
            <w:r w:rsidRPr="006A7E47">
              <w:br/>
            </w:r>
          </w:p>
          <w:p w14:paraId="5D27EFBD" w14:textId="77777777" w:rsidR="006A7E47" w:rsidRPr="006A7E47" w:rsidRDefault="006A7E47" w:rsidP="006A7E47">
            <w:r w:rsidRPr="006A7E47">
              <w:t>• Tự động phát hành Hóa đơn điện tử (E-Invoice) theo Nghị định 123/TT 78.</w:t>
            </w:r>
          </w:p>
        </w:tc>
      </w:tr>
      <w:tr w:rsidR="006A7E47" w:rsidRPr="006A7E47" w14:paraId="7C2569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51332" w14:textId="77777777" w:rsidR="006A7E47" w:rsidRPr="006A7E47" w:rsidRDefault="006A7E47" w:rsidP="006A7E47">
            <w:r w:rsidRPr="006A7E47">
              <w:rPr>
                <w:b/>
                <w:bCs/>
              </w:rPr>
              <w:lastRenderedPageBreak/>
              <w:t>6. Kitchen</w:t>
            </w:r>
          </w:p>
          <w:p w14:paraId="140E1DD0" w14:textId="77777777" w:rsidR="006A7E47" w:rsidRPr="006A7E47" w:rsidRDefault="006A7E47" w:rsidP="006A7E47">
            <w:r w:rsidRPr="006A7E47">
              <w:br/>
            </w:r>
          </w:p>
          <w:p w14:paraId="7C9A7453" w14:textId="77777777" w:rsidR="006A7E47" w:rsidRPr="006A7E47" w:rsidRDefault="006A7E47" w:rsidP="006A7E47">
            <w:r w:rsidRPr="006A7E47">
              <w:rPr>
                <w:i/>
                <w:iCs/>
              </w:rPr>
              <w:t>(Đầu bếp / Pha chế KDS)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D8418" w14:textId="77777777" w:rsidR="006A7E47" w:rsidRPr="006A7E47" w:rsidRDefault="006A7E47" w:rsidP="006A7E47">
            <w:r w:rsidRPr="006A7E47">
              <w:t>Màn hình KDS Trạm Bar / Bếp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174F2" w14:textId="77777777" w:rsidR="006A7E47" w:rsidRPr="006A7E47" w:rsidRDefault="006A7E47" w:rsidP="006A7E47">
            <w:r w:rsidRPr="006A7E47">
              <w:t>• Nhận phiếu order theo đúng Trạm (Routing: Bar nhận đồ uống, Bếp nhận món ăn).</w:t>
            </w:r>
          </w:p>
          <w:p w14:paraId="3BA034CB" w14:textId="77777777" w:rsidR="006A7E47" w:rsidRPr="006A7E47" w:rsidRDefault="006A7E47" w:rsidP="006A7E47">
            <w:r w:rsidRPr="006A7E47">
              <w:br/>
            </w:r>
          </w:p>
          <w:p w14:paraId="0C161129" w14:textId="77777777" w:rsidR="006A7E47" w:rsidRPr="006A7E47" w:rsidRDefault="006A7E47" w:rsidP="006A7E47">
            <w:r w:rsidRPr="006A7E47">
              <w:t>• Xem thời gian chờ món, nhận cảnh báo quá hạn phục vụ (KDS SLA Delay Timer).</w:t>
            </w:r>
          </w:p>
          <w:p w14:paraId="459D1B53" w14:textId="77777777" w:rsidR="006A7E47" w:rsidRPr="006A7E47" w:rsidRDefault="006A7E47" w:rsidP="006A7E47">
            <w:r w:rsidRPr="006A7E47">
              <w:br/>
            </w:r>
          </w:p>
          <w:p w14:paraId="372E194B" w14:textId="77777777" w:rsidR="006A7E47" w:rsidRPr="006A7E47" w:rsidRDefault="006A7E47" w:rsidP="006A7E47">
            <w:r w:rsidRPr="006A7E47">
              <w:t xml:space="preserve">• Thao tác 1 chạm trên màn hình cảm ứng: </w:t>
            </w:r>
            <w:r w:rsidRPr="006A7E47">
              <w:rPr>
                <w:i/>
                <w:iCs/>
              </w:rPr>
              <w:t>Chờ nhận → Đang chuẩn bị (Preparing) → Đã xong (Ready)</w:t>
            </w:r>
            <w:r w:rsidRPr="006A7E47">
              <w:t>.</w:t>
            </w:r>
          </w:p>
          <w:p w14:paraId="7E8D196D" w14:textId="77777777" w:rsidR="006A7E47" w:rsidRPr="006A7E47" w:rsidRDefault="006A7E47" w:rsidP="006A7E47">
            <w:r w:rsidRPr="006A7E47">
              <w:lastRenderedPageBreak/>
              <w:br/>
            </w:r>
          </w:p>
          <w:p w14:paraId="061559DF" w14:textId="77777777" w:rsidR="006A7E47" w:rsidRPr="006A7E47" w:rsidRDefault="006A7E47" w:rsidP="006A7E47">
            <w:r w:rsidRPr="006A7E47">
              <w:t>• Báo hết nguyên liệu đột xuất để hệ thống tự ẩn món trên menu.</w:t>
            </w:r>
          </w:p>
        </w:tc>
      </w:tr>
      <w:tr w:rsidR="006A7E47" w:rsidRPr="006A7E47" w14:paraId="02F681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B2569" w14:textId="77777777" w:rsidR="006A7E47" w:rsidRPr="006A7E47" w:rsidRDefault="006A7E47" w:rsidP="006A7E47">
            <w:r w:rsidRPr="006A7E47">
              <w:rPr>
                <w:b/>
                <w:bCs/>
              </w:rPr>
              <w:lastRenderedPageBreak/>
              <w:t>7. Staff</w:t>
            </w:r>
          </w:p>
          <w:p w14:paraId="57E715AB" w14:textId="77777777" w:rsidR="006A7E47" w:rsidRPr="006A7E47" w:rsidRDefault="006A7E47" w:rsidP="006A7E47">
            <w:r w:rsidRPr="006A7E47">
              <w:br/>
            </w:r>
          </w:p>
          <w:p w14:paraId="573729DF" w14:textId="77777777" w:rsidR="006A7E47" w:rsidRPr="006A7E47" w:rsidRDefault="006A7E47" w:rsidP="006A7E47">
            <w:r w:rsidRPr="006A7E47">
              <w:rPr>
                <w:i/>
                <w:iCs/>
              </w:rPr>
              <w:t>(Nhân viên phục vụ / Chạy bàn)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E274D" w14:textId="77777777" w:rsidR="006A7E47" w:rsidRPr="006A7E47" w:rsidRDefault="006A7E47" w:rsidP="006A7E47">
            <w:r w:rsidRPr="006A7E47">
              <w:t>Khu vực phục vụ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6A644" w14:textId="77777777" w:rsidR="006A7E47" w:rsidRPr="006A7E47" w:rsidRDefault="006A7E47" w:rsidP="006A7E47">
            <w:r w:rsidRPr="006A7E47">
              <w:t>• Nhận thông báo Realtime từ KDS khi món đã nấu xong để mang ra bàn (Served).</w:t>
            </w:r>
          </w:p>
          <w:p w14:paraId="68654AC1" w14:textId="77777777" w:rsidR="006A7E47" w:rsidRPr="006A7E47" w:rsidRDefault="006A7E47" w:rsidP="006A7E47">
            <w:r w:rsidRPr="006A7E47">
              <w:br/>
            </w:r>
          </w:p>
          <w:p w14:paraId="10F1B5F8" w14:textId="77777777" w:rsidR="006A7E47" w:rsidRPr="006A7E47" w:rsidRDefault="006A7E47" w:rsidP="006A7E47">
            <w:r w:rsidRPr="006A7E47">
              <w:t>• Hỗ trợ khách gọi món qua Tablet, gửi yêu cầu dọn bàn, chuyển bàn.</w:t>
            </w:r>
          </w:p>
          <w:p w14:paraId="23DE9521" w14:textId="77777777" w:rsidR="006A7E47" w:rsidRPr="006A7E47" w:rsidRDefault="006A7E47" w:rsidP="006A7E47">
            <w:r w:rsidRPr="006A7E47">
              <w:br/>
            </w:r>
          </w:p>
          <w:p w14:paraId="2D0BE902" w14:textId="77777777" w:rsidR="006A7E47" w:rsidRPr="006A7E47" w:rsidRDefault="006A7E47" w:rsidP="006A7E47">
            <w:r w:rsidRPr="006A7E47">
              <w:t>• Thực hiện Chấm công WiFi nội bộ (Trusted Network BSSID + Device Binding) + Chụp ảnh selfie.</w:t>
            </w:r>
          </w:p>
          <w:p w14:paraId="3CF6B949" w14:textId="77777777" w:rsidR="006A7E47" w:rsidRPr="006A7E47" w:rsidRDefault="006A7E47" w:rsidP="006A7E47">
            <w:r w:rsidRPr="006A7E47">
              <w:br/>
            </w:r>
          </w:p>
          <w:p w14:paraId="602EEAE7" w14:textId="77777777" w:rsidR="006A7E47" w:rsidRPr="006A7E47" w:rsidRDefault="006A7E47" w:rsidP="006A7E47">
            <w:r w:rsidRPr="006A7E47">
              <w:t>• Xem lịch ca làm việc cá nhân, gửi yêu cầu đổi ca, xem phiếu lương (Payslip).</w:t>
            </w:r>
          </w:p>
        </w:tc>
      </w:tr>
      <w:tr w:rsidR="006A7E47" w:rsidRPr="006A7E47" w14:paraId="168E18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F0BF5" w14:textId="77777777" w:rsidR="006A7E47" w:rsidRPr="006A7E47" w:rsidRDefault="006A7E47" w:rsidP="006A7E47">
            <w:r w:rsidRPr="006A7E47">
              <w:rPr>
                <w:b/>
                <w:bCs/>
              </w:rPr>
              <w:t>8. Customer</w:t>
            </w:r>
          </w:p>
          <w:p w14:paraId="330A910C" w14:textId="77777777" w:rsidR="006A7E47" w:rsidRPr="006A7E47" w:rsidRDefault="006A7E47" w:rsidP="006A7E47">
            <w:r w:rsidRPr="006A7E47">
              <w:br/>
            </w:r>
          </w:p>
          <w:p w14:paraId="376B3813" w14:textId="77777777" w:rsidR="006A7E47" w:rsidRPr="006A7E47" w:rsidRDefault="006A7E47" w:rsidP="006A7E47">
            <w:r w:rsidRPr="006A7E47">
              <w:rPr>
                <w:i/>
                <w:iCs/>
              </w:rPr>
              <w:t>(Khách hàng tại bàn / Online)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30C04" w14:textId="77777777" w:rsidR="006A7E47" w:rsidRPr="006A7E47" w:rsidRDefault="006A7E47" w:rsidP="006A7E47">
            <w:r w:rsidRPr="006A7E47">
              <w:t>Phiên bàn (Session) / Cá nhân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0CA7F" w14:textId="77777777" w:rsidR="006A7E47" w:rsidRPr="006A7E47" w:rsidRDefault="006A7E47" w:rsidP="006A7E47">
            <w:r w:rsidRPr="006A7E47">
              <w:t xml:space="preserve">• Quét mã </w:t>
            </w:r>
            <w:r w:rsidRPr="006A7E47">
              <w:rPr>
                <w:b/>
                <w:bCs/>
              </w:rPr>
              <w:t>Dynamic QR</w:t>
            </w:r>
            <w:r w:rsidRPr="006A7E47">
              <w:t xml:space="preserve"> tại bàn (chỉ truy cập được khi kết nối WiFi nội bộ quán).</w:t>
            </w:r>
          </w:p>
          <w:p w14:paraId="11654A33" w14:textId="77777777" w:rsidR="006A7E47" w:rsidRPr="006A7E47" w:rsidRDefault="006A7E47" w:rsidP="006A7E47">
            <w:r w:rsidRPr="006A7E47">
              <w:br/>
            </w:r>
          </w:p>
          <w:p w14:paraId="75DC34C1" w14:textId="77777777" w:rsidR="006A7E47" w:rsidRPr="006A7E47" w:rsidRDefault="006A7E47" w:rsidP="006A7E47">
            <w:r w:rsidRPr="006A7E47">
              <w:lastRenderedPageBreak/>
              <w:t>• Xem menu điện tử, tùy biến topping/đường/đá, đặt món trực tiếp vào bếp/POS.</w:t>
            </w:r>
          </w:p>
          <w:p w14:paraId="1BE0D317" w14:textId="77777777" w:rsidR="006A7E47" w:rsidRPr="006A7E47" w:rsidRDefault="006A7E47" w:rsidP="006A7E47">
            <w:r w:rsidRPr="006A7E47">
              <w:br/>
            </w:r>
          </w:p>
          <w:p w14:paraId="1B0EE051" w14:textId="77777777" w:rsidR="006A7E47" w:rsidRPr="006A7E47" w:rsidRDefault="006A7E47" w:rsidP="006A7E47">
            <w:r w:rsidRPr="006A7E47">
              <w:t>• Sử dụng các nút tiện ích: Gọi nhân viên, Yêu cầu thanh toán, Đánh giá dịch vụ.</w:t>
            </w:r>
          </w:p>
          <w:p w14:paraId="24C0376E" w14:textId="77777777" w:rsidR="006A7E47" w:rsidRPr="006A7E47" w:rsidRDefault="006A7E47" w:rsidP="006A7E47">
            <w:r w:rsidRPr="006A7E47">
              <w:br/>
            </w:r>
          </w:p>
          <w:p w14:paraId="7D1B2CAE" w14:textId="77777777" w:rsidR="006A7E47" w:rsidRPr="006A7E47" w:rsidRDefault="006A7E47" w:rsidP="006A7E47">
            <w:r w:rsidRPr="006A7E47">
              <w:t>• Đặt món giao hàng (E-commerce), đặt bàn trước (Reservation), tra cứu điểm tích lũy &amp; Gift Card.</w:t>
            </w:r>
          </w:p>
        </w:tc>
      </w:tr>
    </w:tbl>
    <w:p w14:paraId="644DF788" w14:textId="77777777" w:rsidR="006A7E47" w:rsidRPr="006A7E47" w:rsidRDefault="006A7E47" w:rsidP="006A7E47">
      <w:pPr>
        <w:rPr>
          <w:b/>
          <w:bCs/>
        </w:rPr>
      </w:pPr>
      <w:r w:rsidRPr="006A7E47">
        <w:rPr>
          <w:b/>
          <w:bCs/>
        </w:rPr>
        <w:lastRenderedPageBreak/>
        <w:t>PHẦN 3: CÁC LUỒNG XỬ LÝ NGHIỆP VỤ &amp; KỸ THUẬT TRỌNG YẾU</w:t>
      </w:r>
    </w:p>
    <w:p w14:paraId="1E1DF5DF" w14:textId="77777777" w:rsidR="006A7E47" w:rsidRPr="006A7E47" w:rsidRDefault="006A7E47" w:rsidP="006A7E47">
      <w:pPr>
        <w:rPr>
          <w:b/>
          <w:bCs/>
        </w:rPr>
      </w:pPr>
      <w:r w:rsidRPr="006A7E47">
        <w:rPr>
          <w:b/>
          <w:bCs/>
        </w:rPr>
        <w:t>1. Luồng Bán hàng Realtime: Gọi món → KDS Bếp → Thanh toán → Hóa đơn điện tử</w:t>
      </w:r>
    </w:p>
    <w:p w14:paraId="7E6E4134" w14:textId="77777777" w:rsidR="006A7E47" w:rsidRPr="006A7E47" w:rsidRDefault="006A7E47" w:rsidP="006A7E47">
      <w:r w:rsidRPr="006A7E47">
        <w:t>Plaintext</w:t>
      </w:r>
    </w:p>
    <w:p w14:paraId="66C855E2" w14:textId="77777777" w:rsidR="006A7E47" w:rsidRPr="006A7E47" w:rsidRDefault="006A7E47" w:rsidP="006A7E47">
      <w:r w:rsidRPr="006A7E47">
        <w:t>[Khách / Thu ngân]           [ASP.NET Core Web API]             [KDS Bar / Bếp]          [SQL Server / Hangfire]</w:t>
      </w:r>
    </w:p>
    <w:p w14:paraId="2E93B1D1" w14:textId="77777777" w:rsidR="006A7E47" w:rsidRPr="006A7E47" w:rsidRDefault="006A7E47" w:rsidP="006A7E47">
      <w:r w:rsidRPr="006A7E47">
        <w:t xml:space="preserve">       |                               |                                |                         |</w:t>
      </w:r>
    </w:p>
    <w:p w14:paraId="73197C49" w14:textId="77777777" w:rsidR="006A7E47" w:rsidRPr="006A7E47" w:rsidRDefault="006A7E47" w:rsidP="006A7E47">
      <w:r w:rsidRPr="006A7E47">
        <w:t xml:space="preserve">       |-- 1. Thêm món vào giỏ -------&gt;| (Check OnHand &gt; 0)             |                         |</w:t>
      </w:r>
    </w:p>
    <w:p w14:paraId="33C1E2CC" w14:textId="77777777" w:rsidR="006A7E47" w:rsidRPr="006A7E47" w:rsidRDefault="006A7E47" w:rsidP="006A7E47">
      <w:r w:rsidRPr="006A7E47">
        <w:t xml:space="preserve">       |                               | (Tạo Soft Reservation có TTL)  |                         |</w:t>
      </w:r>
    </w:p>
    <w:p w14:paraId="302683B4" w14:textId="77777777" w:rsidR="006A7E47" w:rsidRPr="006A7E47" w:rsidRDefault="006A7E47" w:rsidP="006A7E47">
      <w:r w:rsidRPr="006A7E47">
        <w:t xml:space="preserve">       |-- 2. Xác nhận gửi bếp --------&gt;|                                |                         |</w:t>
      </w:r>
    </w:p>
    <w:p w14:paraId="509750D4" w14:textId="77777777" w:rsidR="006A7E47" w:rsidRPr="006A7E47" w:rsidRDefault="006A7E47" w:rsidP="006A7E47">
      <w:r w:rsidRPr="006A7E47">
        <w:t xml:space="preserve">       |                               |-- 3. Ghi Inventory Ledger ----&gt;|                         |---&gt; Ghi sổ Transaction</w:t>
      </w:r>
    </w:p>
    <w:p w14:paraId="5804B6F2" w14:textId="77777777" w:rsidR="006A7E47" w:rsidRPr="006A7E47" w:rsidRDefault="006A7E47" w:rsidP="006A7E47">
      <w:r w:rsidRPr="006A7E47">
        <w:t xml:space="preserve">       |                               |      (Snapshot BOM Version)    |                         |     (Bút toán Tiêu hao SX)</w:t>
      </w:r>
    </w:p>
    <w:p w14:paraId="47EB4B43" w14:textId="77777777" w:rsidR="006A7E47" w:rsidRPr="006A7E47" w:rsidRDefault="006A7E47" w:rsidP="006A7E47">
      <w:r w:rsidRPr="006A7E47">
        <w:t xml:space="preserve">       |                               |-- 4. SignalR Publish ---------&gt;| (Hiện đơn theo trạm)   |</w:t>
      </w:r>
    </w:p>
    <w:p w14:paraId="28B33204" w14:textId="77777777" w:rsidR="006A7E47" w:rsidRPr="006A7E47" w:rsidRDefault="006A7E47" w:rsidP="006A7E47">
      <w:r w:rsidRPr="006A7E47">
        <w:t xml:space="preserve">       |                               |                                |-- 5. Bấm 'Đã xong' ----&gt;| (Phát SignalR thông báo)</w:t>
      </w:r>
    </w:p>
    <w:p w14:paraId="7D9293C6" w14:textId="77777777" w:rsidR="006A7E47" w:rsidRPr="006A7E47" w:rsidRDefault="006A7E47" w:rsidP="006A7E47">
      <w:r w:rsidRPr="006A7E47">
        <w:lastRenderedPageBreak/>
        <w:t xml:space="preserve">       |-- 6. Thu ngân bấm Thanh toán -&gt;|                                                         |</w:t>
      </w:r>
    </w:p>
    <w:p w14:paraId="7B3C0857" w14:textId="77777777" w:rsidR="006A7E47" w:rsidRPr="006A7E47" w:rsidRDefault="006A7E47" w:rsidP="006A7E47">
      <w:r w:rsidRPr="006A7E47">
        <w:t xml:space="preserve">       |    (Mixed Payment / VietQR)   |-- 7. Xác thực Webhook (HMAC) -&gt;|                         |---&gt; Ghi nhận Doanh thu</w:t>
      </w:r>
    </w:p>
    <w:p w14:paraId="4918E3B9" w14:textId="77777777" w:rsidR="006A7E47" w:rsidRPr="006A7E47" w:rsidRDefault="006A7E47" w:rsidP="006A7E47">
      <w:r w:rsidRPr="006A7E47">
        <w:t xml:space="preserve">       |                               |-- 8. Gửi lệnh In ESC/POS -----&gt;| (Bật két tiền + in bill)|</w:t>
      </w:r>
    </w:p>
    <w:p w14:paraId="5AE4FC42" w14:textId="77777777" w:rsidR="006A7E47" w:rsidRPr="006A7E47" w:rsidRDefault="006A7E47" w:rsidP="006A7E47">
      <w:r w:rsidRPr="006A7E47">
        <w:t xml:space="preserve">       |                               |-- 9. Enqueue Hangfire Job ----&gt;|                         |---&gt; Background Worker</w:t>
      </w:r>
    </w:p>
    <w:p w14:paraId="1DAE57D4" w14:textId="77777777" w:rsidR="006A7E47" w:rsidRPr="006A7E47" w:rsidRDefault="006A7E47" w:rsidP="006A7E47">
      <w:r w:rsidRPr="006A7E47">
        <w:t xml:space="preserve">       |                               |                                                          |     phát hành HĐĐT NĐ 123</w:t>
      </w:r>
    </w:p>
    <w:p w14:paraId="446C306A" w14:textId="77777777" w:rsidR="006A7E47" w:rsidRPr="006A7E47" w:rsidRDefault="006A7E47" w:rsidP="006A7E47">
      <w:pPr>
        <w:rPr>
          <w:b/>
          <w:bCs/>
        </w:rPr>
      </w:pPr>
      <w:r w:rsidRPr="006A7E47">
        <w:rPr>
          <w:b/>
          <w:bCs/>
        </w:rPr>
        <w:t>2. Luồng Chống thất thoát &amp; Chịu lỗi ngoại tuyến (Offline POS Resilience)</w:t>
      </w:r>
    </w:p>
    <w:p w14:paraId="058A2888" w14:textId="77777777" w:rsidR="006A7E47" w:rsidRPr="006A7E47" w:rsidRDefault="006A7E47" w:rsidP="006A7E47">
      <w:r w:rsidRPr="006A7E47">
        <w:t>Plaintext</w:t>
      </w:r>
    </w:p>
    <w:p w14:paraId="20418A9A" w14:textId="77777777" w:rsidR="006A7E47" w:rsidRPr="006A7E47" w:rsidRDefault="006A7E47" w:rsidP="006A7E47">
      <w:r w:rsidRPr="006A7E47">
        <w:t xml:space="preserve">                 [Mất kết nối Internet]</w:t>
      </w:r>
    </w:p>
    <w:p w14:paraId="0D6EFB55" w14:textId="77777777" w:rsidR="006A7E47" w:rsidRPr="006A7E47" w:rsidRDefault="006A7E47" w:rsidP="006A7E47">
      <w:r w:rsidRPr="006A7E47">
        <w:t>[Thu ngân POS] ---------------------------&gt; [IndexedDB Client-side Store]</w:t>
      </w:r>
    </w:p>
    <w:p w14:paraId="75ACA6FF" w14:textId="77777777" w:rsidR="006A7E47" w:rsidRPr="006A7E47" w:rsidRDefault="006A7E47" w:rsidP="006A7E47">
      <w:r w:rsidRPr="006A7E47">
        <w:t xml:space="preserve">      |                                                |</w:t>
      </w:r>
    </w:p>
    <w:p w14:paraId="7B8F6A89" w14:textId="77777777" w:rsidR="006A7E47" w:rsidRPr="006A7E47" w:rsidRDefault="006A7E47" w:rsidP="006A7E47">
      <w:r w:rsidRPr="006A7E47">
        <w:t xml:space="preserve">      |-- 1. Bán hàng &amp; Thu tiền mặt ------------------&gt;| (Tạo Client-generated UUID)</w:t>
      </w:r>
    </w:p>
    <w:p w14:paraId="47F70B2C" w14:textId="77777777" w:rsidR="006A7E47" w:rsidRPr="006A7E47" w:rsidRDefault="006A7E47" w:rsidP="006A7E47">
      <w:r w:rsidRPr="006A7E47">
        <w:t xml:space="preserve">      |-- 2. Gửi lệnh in bill -------------------------&gt;| (In bill tạm qua mạng LAN Socket 9100)</w:t>
      </w:r>
    </w:p>
    <w:p w14:paraId="6B746522" w14:textId="77777777" w:rsidR="006A7E47" w:rsidRPr="006A7E47" w:rsidRDefault="006A7E47" w:rsidP="006A7E47">
      <w:r w:rsidRPr="006A7E47">
        <w:t xml:space="preserve">      |</w:t>
      </w:r>
    </w:p>
    <w:p w14:paraId="6B58B47F" w14:textId="77777777" w:rsidR="006A7E47" w:rsidRPr="006A7E47" w:rsidRDefault="006A7E47" w:rsidP="006A7E47">
      <w:r w:rsidRPr="006A7E47">
        <w:t xml:space="preserve">                 [Có kết nối Internet trở lại]</w:t>
      </w:r>
    </w:p>
    <w:p w14:paraId="451162C0" w14:textId="77777777" w:rsidR="006A7E47" w:rsidRPr="006A7E47" w:rsidRDefault="006A7E47" w:rsidP="006A7E47">
      <w:r w:rsidRPr="006A7E47">
        <w:t>[useNetworkStatus Hook]</w:t>
      </w:r>
    </w:p>
    <w:p w14:paraId="470627E8" w14:textId="77777777" w:rsidR="006A7E47" w:rsidRPr="006A7E47" w:rsidRDefault="006A7E47" w:rsidP="006A7E47">
      <w:r w:rsidRPr="006A7E47">
        <w:t xml:space="preserve">      |</w:t>
      </w:r>
    </w:p>
    <w:p w14:paraId="5235C60C" w14:textId="77777777" w:rsidR="006A7E47" w:rsidRPr="006A7E47" w:rsidRDefault="006A7E47" w:rsidP="006A7E47">
      <w:r w:rsidRPr="006A7E47">
        <w:t xml:space="preserve">      |-- 3. Kích hoạt Background Sync Worker</w:t>
      </w:r>
    </w:p>
    <w:p w14:paraId="73FBA13C" w14:textId="77777777" w:rsidR="006A7E47" w:rsidRPr="006A7E47" w:rsidRDefault="006A7E47" w:rsidP="006A7E47">
      <w:r w:rsidRPr="006A7E47">
        <w:t xml:space="preserve">      |-- 4. Đẩy tuần tự đơn hàng lên /api/pos/sync-offline-order (Kèm Idempotency-Key)</w:t>
      </w:r>
    </w:p>
    <w:p w14:paraId="176563B3" w14:textId="77777777" w:rsidR="006A7E47" w:rsidRPr="006A7E47" w:rsidRDefault="006A7E47" w:rsidP="006A7E47">
      <w:r w:rsidRPr="006A7E47">
        <w:t xml:space="preserve">      |</w:t>
      </w:r>
    </w:p>
    <w:p w14:paraId="27AE88E5" w14:textId="77777777" w:rsidR="006A7E47" w:rsidRPr="006A7E47" w:rsidRDefault="006A7E47" w:rsidP="006A7E47">
      <w:r w:rsidRPr="006A7E47">
        <w:t xml:space="preserve">      v</w:t>
      </w:r>
    </w:p>
    <w:p w14:paraId="6DC67BE0" w14:textId="77777777" w:rsidR="006A7E47" w:rsidRPr="006A7E47" w:rsidRDefault="006A7E47" w:rsidP="006A7E47">
      <w:r w:rsidRPr="006A7E47">
        <w:t>[Server Web API]</w:t>
      </w:r>
    </w:p>
    <w:p w14:paraId="728B3389" w14:textId="77777777" w:rsidR="006A7E47" w:rsidRPr="006A7E47" w:rsidRDefault="006A7E47" w:rsidP="006A7E47">
      <w:r w:rsidRPr="006A7E47">
        <w:t xml:space="preserve">      |-- 5. Giữ nguyên Snapshot Đơn giá tại thời điểm bán offline (Không tính lại giá)</w:t>
      </w:r>
    </w:p>
    <w:p w14:paraId="61451603" w14:textId="77777777" w:rsidR="006A7E47" w:rsidRPr="006A7E47" w:rsidRDefault="006A7E47" w:rsidP="006A7E47">
      <w:r w:rsidRPr="006A7E47">
        <w:t xml:space="preserve">      |-- 6. Re-validate Tồn kho thực tế:</w:t>
      </w:r>
    </w:p>
    <w:p w14:paraId="326A6C0C" w14:textId="77777777" w:rsidR="006A7E47" w:rsidRPr="006A7E47" w:rsidRDefault="006A7E47" w:rsidP="006A7E47">
      <w:r w:rsidRPr="006A7E47">
        <w:t xml:space="preserve">            </w:t>
      </w:r>
      <w:r w:rsidRPr="006A7E47">
        <w:rPr>
          <w:rFonts w:ascii="MS Gothic" w:eastAsia="MS Gothic" w:hAnsi="MS Gothic" w:cs="MS Gothic" w:hint="eastAsia"/>
        </w:rPr>
        <w:t>├</w:t>
      </w:r>
      <w:r w:rsidRPr="006A7E47">
        <w:rPr>
          <w:rFonts w:ascii="Aptos" w:hAnsi="Aptos" w:cs="Aptos"/>
        </w:rPr>
        <w:t>──</w:t>
      </w:r>
      <w:r w:rsidRPr="006A7E47">
        <w:t xml:space="preserve"> [</w:t>
      </w:r>
      <w:r w:rsidRPr="006A7E47">
        <w:rPr>
          <w:rFonts w:ascii="Aptos" w:hAnsi="Aptos" w:cs="Aptos"/>
        </w:rPr>
        <w:t>Đ</w:t>
      </w:r>
      <w:r w:rsidRPr="006A7E47">
        <w:t>ủ tồn kho]  --&gt; Ghi Append-Only Ledger bình thường.</w:t>
      </w:r>
    </w:p>
    <w:p w14:paraId="37BFE4F9" w14:textId="77777777" w:rsidR="006A7E47" w:rsidRPr="006A7E47" w:rsidRDefault="006A7E47" w:rsidP="006A7E47">
      <w:r w:rsidRPr="006A7E47">
        <w:t xml:space="preserve">            └── [Thiếu hàng]  --&gt; Đánh dấu trạng thái 'RequiresManualReview',</w:t>
      </w:r>
    </w:p>
    <w:p w14:paraId="57BFEB6A" w14:textId="77777777" w:rsidR="006A7E47" w:rsidRPr="006A7E47" w:rsidRDefault="006A7E47" w:rsidP="006A7E47">
      <w:r w:rsidRPr="006A7E47">
        <w:lastRenderedPageBreak/>
        <w:t xml:space="preserve">                                  bắn cảnh báo cho Quản lý (Manager), KHÔNG tự động âm kho.</w:t>
      </w:r>
    </w:p>
    <w:p w14:paraId="78B71BDE" w14:textId="77777777" w:rsidR="006A7E47" w:rsidRPr="006A7E47" w:rsidRDefault="006A7E47" w:rsidP="006A7E47">
      <w:pPr>
        <w:rPr>
          <w:b/>
          <w:bCs/>
        </w:rPr>
      </w:pPr>
      <w:r w:rsidRPr="006A7E47">
        <w:rPr>
          <w:b/>
          <w:bCs/>
        </w:rPr>
        <w:t>3. Luồng Xử lý Trừ kho Atomic &amp; Chống Bán trùng (Overselling Race Condition)</w:t>
      </w:r>
    </w:p>
    <w:p w14:paraId="23B5161A" w14:textId="77777777" w:rsidR="006A7E47" w:rsidRPr="006A7E47" w:rsidRDefault="006A7E47" w:rsidP="006A7E47">
      <w:r w:rsidRPr="006A7E47">
        <w:t>Plaintext</w:t>
      </w:r>
    </w:p>
    <w:p w14:paraId="751DA00F" w14:textId="77777777" w:rsidR="006A7E47" w:rsidRPr="006A7E47" w:rsidRDefault="006A7E47" w:rsidP="006A7E47">
      <w:r w:rsidRPr="006A7E47">
        <w:t>[Thu ngân A (Quầy 1)]        [Thu ngân B (Quầy 2)]</w:t>
      </w:r>
    </w:p>
    <w:p w14:paraId="0C925DA2" w14:textId="77777777" w:rsidR="006A7E47" w:rsidRPr="006A7E47" w:rsidRDefault="006A7E47" w:rsidP="006A7E47">
      <w:r w:rsidRPr="006A7E47">
        <w:t>(Cùng bấm mua món cuối cùng có OnHand = 1 tại cùng một mili-giây)</w:t>
      </w:r>
    </w:p>
    <w:p w14:paraId="661EBED4" w14:textId="77777777" w:rsidR="006A7E47" w:rsidRPr="006A7E47" w:rsidRDefault="006A7E47" w:rsidP="006A7E47">
      <w:r w:rsidRPr="006A7E47">
        <w:t xml:space="preserve">         |                           |</w:t>
      </w:r>
    </w:p>
    <w:p w14:paraId="448BC6F2" w14:textId="77777777" w:rsidR="006A7E47" w:rsidRPr="006A7E47" w:rsidRDefault="006A7E47" w:rsidP="006A7E47">
      <w:r w:rsidRPr="006A7E47">
        <w:t xml:space="preserve">         |                           |</w:t>
      </w:r>
    </w:p>
    <w:p w14:paraId="415C1C63" w14:textId="77777777" w:rsidR="006A7E47" w:rsidRPr="006A7E47" w:rsidRDefault="006A7E47" w:rsidP="006A7E47">
      <w:r w:rsidRPr="006A7E47">
        <w:t xml:space="preserve">         v                           v</w:t>
      </w:r>
    </w:p>
    <w:p w14:paraId="05B9E014" w14:textId="77777777" w:rsidR="006A7E47" w:rsidRPr="006A7E47" w:rsidRDefault="006A7E47" w:rsidP="006A7E47">
      <w:r w:rsidRPr="006A7E47">
        <w:t xml:space="preserve">  [Request 1]                 [Request 2]</w:t>
      </w:r>
    </w:p>
    <w:p w14:paraId="46D61823" w14:textId="77777777" w:rsidR="006A7E47" w:rsidRPr="006A7E47" w:rsidRDefault="006A7E47" w:rsidP="006A7E47">
      <w:r w:rsidRPr="006A7E47">
        <w:t xml:space="preserve">         \                           /</w:t>
      </w:r>
    </w:p>
    <w:p w14:paraId="1E68CB63" w14:textId="77777777" w:rsidR="006A7E47" w:rsidRPr="006A7E47" w:rsidRDefault="006A7E47" w:rsidP="006A7E47">
      <w:r w:rsidRPr="006A7E47">
        <w:t xml:space="preserve">          \                         /</w:t>
      </w:r>
    </w:p>
    <w:p w14:paraId="354F522F" w14:textId="77777777" w:rsidR="006A7E47" w:rsidRPr="006A7E47" w:rsidRDefault="006A7E47" w:rsidP="006A7E47">
      <w:r w:rsidRPr="006A7E47">
        <w:t xml:space="preserve">           v                       v</w:t>
      </w:r>
    </w:p>
    <w:p w14:paraId="3F1097E9" w14:textId="77777777" w:rsidR="006A7E47" w:rsidRPr="006A7E47" w:rsidRDefault="006A7E47" w:rsidP="006A7E47">
      <w:r w:rsidRPr="006A7E47">
        <w:t xml:space="preserve">      [Tầng SQL Server Persistence - Thực thi Update có điều kiện]</w:t>
      </w:r>
    </w:p>
    <w:p w14:paraId="7AA0A061" w14:textId="77777777" w:rsidR="006A7E47" w:rsidRPr="006A7E47" w:rsidRDefault="006A7E47" w:rsidP="006A7E47">
      <w:r w:rsidRPr="006A7E47">
        <w:t xml:space="preserve">      "UPDATE InventoryBalances </w:t>
      </w:r>
    </w:p>
    <w:p w14:paraId="7F35A82A" w14:textId="77777777" w:rsidR="006A7E47" w:rsidRPr="006A7E47" w:rsidRDefault="006A7E47" w:rsidP="006A7E47">
      <w:r w:rsidRPr="006A7E47">
        <w:t xml:space="preserve">       SET Quantity = Quantity - @Qty, RowVersion = @NewVersion</w:t>
      </w:r>
    </w:p>
    <w:p w14:paraId="48814812" w14:textId="77777777" w:rsidR="006A7E47" w:rsidRPr="006A7E47" w:rsidRDefault="006A7E47" w:rsidP="006A7E47">
      <w:r w:rsidRPr="006A7E47">
        <w:t xml:space="preserve">       WHERE ProductId = @Id AND BranchId = @BranchId AND Quantity &gt;= @Qty"</w:t>
      </w:r>
    </w:p>
    <w:p w14:paraId="22B6BB46" w14:textId="77777777" w:rsidR="006A7E47" w:rsidRPr="006A7E47" w:rsidRDefault="006A7E47" w:rsidP="006A7E47">
      <w:r w:rsidRPr="006A7E47">
        <w:t xml:space="preserve">                      |</w:t>
      </w:r>
    </w:p>
    <w:p w14:paraId="573B3303" w14:textId="77777777" w:rsidR="006A7E47" w:rsidRPr="006A7E47" w:rsidRDefault="006A7E47" w:rsidP="006A7E47">
      <w:r w:rsidRPr="006A7E47">
        <w:t xml:space="preserve">        +-------------+-------------+</w:t>
      </w:r>
    </w:p>
    <w:p w14:paraId="1520D7FA" w14:textId="77777777" w:rsidR="006A7E47" w:rsidRPr="006A7E47" w:rsidRDefault="006A7E47" w:rsidP="006A7E47">
      <w:r w:rsidRPr="006A7E47">
        <w:t xml:space="preserve">        |                           |</w:t>
      </w:r>
    </w:p>
    <w:p w14:paraId="280A5C27" w14:textId="77777777" w:rsidR="006A7E47" w:rsidRPr="006A7E47" w:rsidRDefault="006A7E47" w:rsidP="006A7E47">
      <w:r w:rsidRPr="006A7E47">
        <w:t xml:space="preserve">  (Khóa Transaction 1)        (Khóa Transaction 2)</w:t>
      </w:r>
    </w:p>
    <w:p w14:paraId="307DFED7" w14:textId="77777777" w:rsidR="006A7E47" w:rsidRPr="006A7E47" w:rsidRDefault="006A7E47" w:rsidP="006A7E47">
      <w:r w:rsidRPr="006A7E47">
        <w:t xml:space="preserve">  RowsAffected = 1            RowsAffected = 0 (Do Quantity đã = 0)</w:t>
      </w:r>
    </w:p>
    <w:p w14:paraId="6CA63A32" w14:textId="77777777" w:rsidR="006A7E47" w:rsidRPr="006A7E47" w:rsidRDefault="006A7E47" w:rsidP="006A7E47">
      <w:r w:rsidRPr="006A7E47">
        <w:t xml:space="preserve">        |                           |</w:t>
      </w:r>
    </w:p>
    <w:p w14:paraId="401383EE" w14:textId="77777777" w:rsidR="006A7E47" w:rsidRPr="006A7E47" w:rsidRDefault="006A7E47" w:rsidP="006A7E47">
      <w:r w:rsidRPr="006A7E47">
        <w:t xml:space="preserve">        v                           v</w:t>
      </w:r>
    </w:p>
    <w:p w14:paraId="47B90D5D" w14:textId="77777777" w:rsidR="006A7E47" w:rsidRPr="006A7E47" w:rsidRDefault="006A7E47" w:rsidP="006A7E47">
      <w:r w:rsidRPr="006A7E47">
        <w:t xml:space="preserve"> [Thành công]                [Ném InsufficientStockDomainException]</w:t>
      </w:r>
    </w:p>
    <w:p w14:paraId="214282B4" w14:textId="77777777" w:rsidR="006A7E47" w:rsidRPr="006A7E47" w:rsidRDefault="006A7E47" w:rsidP="006A7E47">
      <w:r w:rsidRPr="006A7E47">
        <w:t xml:space="preserve"> Ghi Ledger Transaction      Trả về HTTP 409 Conflict cho UI:</w:t>
      </w:r>
    </w:p>
    <w:p w14:paraId="0F9CE5AC" w14:textId="77777777" w:rsidR="006A7E47" w:rsidRPr="006A7E47" w:rsidRDefault="006A7E47" w:rsidP="006A7E47">
      <w:r w:rsidRPr="006A7E47">
        <w:t xml:space="preserve"> In bill cho khách           "Món đã hết hàng, vui lòng chọn món khác"</w:t>
      </w:r>
    </w:p>
    <w:p w14:paraId="1123A665" w14:textId="77777777" w:rsidR="006A7E47" w:rsidRPr="006A7E47" w:rsidRDefault="006A7E47" w:rsidP="006A7E47">
      <w:pPr>
        <w:rPr>
          <w:b/>
          <w:bCs/>
        </w:rPr>
      </w:pPr>
      <w:r w:rsidRPr="006A7E47">
        <w:rPr>
          <w:b/>
          <w:bCs/>
        </w:rPr>
        <w:lastRenderedPageBreak/>
        <w:t>4. Luồng Xác thực Webhook Thanh toán Ngân hàng (HMAC-SHA256 Anti-Fraud)</w:t>
      </w:r>
    </w:p>
    <w:p w14:paraId="1FB318EE" w14:textId="77777777" w:rsidR="006A7E47" w:rsidRPr="006A7E47" w:rsidRDefault="006A7E47" w:rsidP="006A7E47">
      <w:r w:rsidRPr="006A7E47">
        <w:t>Plaintext</w:t>
      </w:r>
    </w:p>
    <w:p w14:paraId="34D02AB1" w14:textId="77777777" w:rsidR="006A7E47" w:rsidRPr="006A7E47" w:rsidRDefault="006A7E47" w:rsidP="006A7E47">
      <w:r w:rsidRPr="006A7E47">
        <w:t>[Cổng thanh toán / Ngân hàng]                   [Hệ thống F&amp;B Web API]</w:t>
      </w:r>
    </w:p>
    <w:p w14:paraId="3102A60A" w14:textId="77777777" w:rsidR="006A7E47" w:rsidRPr="006A7E47" w:rsidRDefault="006A7E47" w:rsidP="006A7E47">
      <w:r w:rsidRPr="006A7E47">
        <w:t xml:space="preserve">              |                                            |</w:t>
      </w:r>
    </w:p>
    <w:p w14:paraId="4DA88A06" w14:textId="77777777" w:rsidR="006A7E47" w:rsidRPr="006A7E47" w:rsidRDefault="006A7E47" w:rsidP="006A7E47">
      <w:r w:rsidRPr="006A7E47">
        <w:t xml:space="preserve">              |-- 1. POST /api/webhook/payment -----------&gt;|</w:t>
      </w:r>
    </w:p>
    <w:p w14:paraId="55C3F174" w14:textId="77777777" w:rsidR="006A7E47" w:rsidRPr="006A7E47" w:rsidRDefault="006A7E47" w:rsidP="006A7E47">
      <w:r w:rsidRPr="006A7E47">
        <w:t xml:space="preserve">              |     (Headers: X-Signature, X-Timestamp)    |</w:t>
      </w:r>
    </w:p>
    <w:p w14:paraId="5912D0D9" w14:textId="77777777" w:rsidR="006A7E47" w:rsidRPr="006A7E47" w:rsidRDefault="006A7E47" w:rsidP="006A7E47">
      <w:r w:rsidRPr="006A7E47">
        <w:t xml:space="preserve">              |     (Raw Body: JSON Payload)               |</w:t>
      </w:r>
    </w:p>
    <w:p w14:paraId="41E2E947" w14:textId="77777777" w:rsidR="006A7E47" w:rsidRPr="006A7E47" w:rsidRDefault="006A7E47" w:rsidP="006A7E47">
      <w:r w:rsidRPr="006A7E47">
        <w:t xml:space="preserve">              |                                            |-- 2. HmacValidationMiddleware chặn lại:</w:t>
      </w:r>
    </w:p>
    <w:p w14:paraId="391C1778" w14:textId="77777777" w:rsidR="006A7E47" w:rsidRPr="006A7E47" w:rsidRDefault="006A7E47" w:rsidP="006A7E47">
      <w:r w:rsidRPr="006A7E47">
        <w:t xml:space="preserve">              |                                            |      a. Đọc Raw Stream byte thô (không parse JSON).</w:t>
      </w:r>
    </w:p>
    <w:p w14:paraId="05BD25CC" w14:textId="77777777" w:rsidR="006A7E47" w:rsidRPr="006A7E47" w:rsidRDefault="006A7E47" w:rsidP="006A7E47">
      <w:r w:rsidRPr="006A7E47">
        <w:t xml:space="preserve">              |                                            |      b. Check Timestamp: Nếu lệch &gt; 5 phút --&gt; REJECT (Chống Replay Attack).</w:t>
      </w:r>
    </w:p>
    <w:p w14:paraId="445FB65C" w14:textId="77777777" w:rsidR="006A7E47" w:rsidRPr="006A7E47" w:rsidRDefault="006A7E47" w:rsidP="006A7E47">
      <w:r w:rsidRPr="006A7E47">
        <w:t xml:space="preserve">              |                                            |      c. Tính ComputedHash = HMAC-SHA256(RawBytes, SecretKey).</w:t>
      </w:r>
    </w:p>
    <w:p w14:paraId="26E3CA8E" w14:textId="77777777" w:rsidR="006A7E47" w:rsidRPr="006A7E47" w:rsidRDefault="006A7E47" w:rsidP="006A7E47">
      <w:r w:rsidRPr="006A7E47">
        <w:t xml:space="preserve">              |                                            |      d. So sánh CryptographicOperations.FixedTimeEquals() (Chống Timing Attack).</w:t>
      </w:r>
    </w:p>
    <w:p w14:paraId="0BDE68FB" w14:textId="77777777" w:rsidR="006A7E47" w:rsidRPr="006A7E47" w:rsidRDefault="006A7E47" w:rsidP="006A7E47">
      <w:r w:rsidRPr="006A7E47">
        <w:t xml:space="preserve">              |                                            |</w:t>
      </w:r>
    </w:p>
    <w:p w14:paraId="6E6E0BEB" w14:textId="77777777" w:rsidR="006A7E47" w:rsidRPr="006A7E47" w:rsidRDefault="006A7E47" w:rsidP="006A7E47">
      <w:r w:rsidRPr="006A7E47">
        <w:t xml:space="preserve">              |                                            |-- 3. Application Layer:</w:t>
      </w:r>
    </w:p>
    <w:p w14:paraId="0ECC330E" w14:textId="77777777" w:rsidR="006A7E47" w:rsidRPr="006A7E47" w:rsidRDefault="006A7E47" w:rsidP="006A7E47">
      <w:r w:rsidRPr="006A7E47">
        <w:t xml:space="preserve">              |                                            |      a. Check bảng IdempotencyRecords theo TransCode.</w:t>
      </w:r>
    </w:p>
    <w:p w14:paraId="4ACF5D27" w14:textId="77777777" w:rsidR="006A7E47" w:rsidRPr="006A7E47" w:rsidRDefault="006A7E47" w:rsidP="006A7E47">
      <w:r w:rsidRPr="006A7E47">
        <w:t xml:space="preserve">              |                                            |      b. Nếu đã xử lý --&gt; Trả về HTTP 200 OK ngay (Không cộng tiền đúp).</w:t>
      </w:r>
    </w:p>
    <w:p w14:paraId="10357C6F" w14:textId="77777777" w:rsidR="006A7E47" w:rsidRPr="006A7E47" w:rsidRDefault="006A7E47" w:rsidP="006A7E47">
      <w:r w:rsidRPr="006A7E47">
        <w:t xml:space="preserve">              |                                            |      c. Nếu chưa --&gt; Ghi sổ PaymentTransaction, bắn SignalR cập nhật POS.</w:t>
      </w:r>
    </w:p>
    <w:p w14:paraId="6EF36AF0" w14:textId="77777777" w:rsidR="006A7E47" w:rsidRPr="006A7E47" w:rsidRDefault="006A7E47" w:rsidP="006A7E47">
      <w:pPr>
        <w:rPr>
          <w:b/>
          <w:bCs/>
        </w:rPr>
      </w:pPr>
      <w:r w:rsidRPr="006A7E47">
        <w:rPr>
          <w:b/>
          <w:bCs/>
        </w:rPr>
        <w:t>5. Luồng Phục hồi Trạng thái Realtime (SignalR State Snapshot Recovery)</w:t>
      </w:r>
    </w:p>
    <w:p w14:paraId="0B5A775F" w14:textId="77777777" w:rsidR="006A7E47" w:rsidRPr="006A7E47" w:rsidRDefault="006A7E47" w:rsidP="006A7E47">
      <w:r w:rsidRPr="006A7E47">
        <w:t>Plaintext</w:t>
      </w:r>
    </w:p>
    <w:p w14:paraId="28A2267E" w14:textId="77777777" w:rsidR="006A7E47" w:rsidRPr="006A7E47" w:rsidRDefault="006A7E47" w:rsidP="006A7E47">
      <w:r w:rsidRPr="006A7E47">
        <w:t>[Màn hình KDS / POS]                                      [SignalR Hub &amp; REST API]</w:t>
      </w:r>
    </w:p>
    <w:p w14:paraId="6FAB8557" w14:textId="77777777" w:rsidR="006A7E47" w:rsidRPr="006A7E47" w:rsidRDefault="006A7E47" w:rsidP="006A7E47">
      <w:r w:rsidRPr="006A7E47">
        <w:t xml:space="preserve">         |                                                           |</w:t>
      </w:r>
    </w:p>
    <w:p w14:paraId="22274515" w14:textId="77777777" w:rsidR="006A7E47" w:rsidRPr="006A7E47" w:rsidRDefault="006A7E47" w:rsidP="006A7E47">
      <w:r w:rsidRPr="006A7E47">
        <w:t xml:space="preserve">         |---- Mạng WiFi chập chờn / Mất kết nối (5 - 10 giây) ------&gt;|</w:t>
      </w:r>
    </w:p>
    <w:p w14:paraId="5791EE73" w14:textId="77777777" w:rsidR="006A7E47" w:rsidRPr="006A7E47" w:rsidRDefault="006A7E47" w:rsidP="006A7E47">
      <w:r w:rsidRPr="006A7E47">
        <w:lastRenderedPageBreak/>
        <w:t xml:space="preserve">         |                                                           |</w:t>
      </w:r>
    </w:p>
    <w:p w14:paraId="147597FC" w14:textId="77777777" w:rsidR="006A7E47" w:rsidRPr="006A7E47" w:rsidRDefault="006A7E47" w:rsidP="006A7E47">
      <w:r w:rsidRPr="006A7E47">
        <w:t xml:space="preserve">         |-- 1. Kích hoạt Exponential Backoff with Jitter            |</w:t>
      </w:r>
    </w:p>
    <w:p w14:paraId="7E5448BA" w14:textId="77777777" w:rsidR="006A7E47" w:rsidRPr="006A7E47" w:rsidRDefault="006A7E47" w:rsidP="006A7E47">
      <w:r w:rsidRPr="006A7E47">
        <w:t xml:space="preserve">         |-- 2. Tự động kết nối lại thành công (onReconnected) ------&gt;|</w:t>
      </w:r>
    </w:p>
    <w:p w14:paraId="027711E4" w14:textId="77777777" w:rsidR="006A7E47" w:rsidRPr="006A7E47" w:rsidRDefault="006A7E47" w:rsidP="006A7E47">
      <w:r w:rsidRPr="006A7E47">
        <w:t xml:space="preserve">         |                                                           |</w:t>
      </w:r>
    </w:p>
    <w:p w14:paraId="2CF6174B" w14:textId="77777777" w:rsidR="006A7E47" w:rsidRPr="006A7E47" w:rsidRDefault="006A7E47" w:rsidP="006A7E47">
      <w:r w:rsidRPr="006A7E47">
        <w:t xml:space="preserve">         |-- 3. KHÔNG phụ thuộc vào event bỏ lỡ trong lúc offline   |</w:t>
      </w:r>
    </w:p>
    <w:p w14:paraId="77E86C51" w14:textId="77777777" w:rsidR="006A7E47" w:rsidRPr="006A7E47" w:rsidRDefault="006A7E47" w:rsidP="006A7E47">
      <w:r w:rsidRPr="006A7E47">
        <w:t xml:space="preserve">         |-- 4. Gửi GET /api/kds/stations/{id}/snapshot ------------&gt;|</w:t>
      </w:r>
    </w:p>
    <w:p w14:paraId="2A9048A0" w14:textId="77777777" w:rsidR="006A7E47" w:rsidRPr="006A7E47" w:rsidRDefault="006A7E47" w:rsidP="006A7E47">
      <w:r w:rsidRPr="006A7E47">
        <w:t xml:space="preserve">         |                                                           |-- 5. Truy vấn DB lấy toàn bộ đơn active</w:t>
      </w:r>
    </w:p>
    <w:p w14:paraId="7C3EFCDC" w14:textId="77777777" w:rsidR="006A7E47" w:rsidRPr="006A7E47" w:rsidRDefault="006A7E47" w:rsidP="006A7E47">
      <w:r w:rsidRPr="006A7E47">
        <w:t xml:space="preserve">         |&lt;--- 6. Trả về Full State Payload JSON --------------------|</w:t>
      </w:r>
    </w:p>
    <w:p w14:paraId="177782DA" w14:textId="77777777" w:rsidR="006A7E47" w:rsidRPr="006A7E47" w:rsidRDefault="006A7E47" w:rsidP="006A7E47">
      <w:r w:rsidRPr="006A7E47">
        <w:t xml:space="preserve">         |                                                           |</w:t>
      </w:r>
    </w:p>
    <w:p w14:paraId="5EE3B3A5" w14:textId="77777777" w:rsidR="006A7E47" w:rsidRPr="006A7E47" w:rsidRDefault="006A7E47" w:rsidP="006A7E47">
      <w:r w:rsidRPr="006A7E47">
        <w:t xml:space="preserve">         |-- 7. Đồng bộ ghi đè State React Component (GSAP Anim)     |</w:t>
      </w:r>
    </w:p>
    <w:p w14:paraId="606FA199" w14:textId="77777777" w:rsidR="006A7E47" w:rsidRPr="006A7E47" w:rsidRDefault="006A7E47" w:rsidP="006A7E47">
      <w:r w:rsidRPr="006A7E47">
        <w:t>Cấu trúc thư mục, ma trận phân quyền 8 roles và 5 luồng xử lý trên tạo thành một bộ tài liệu kiến trúc đồng nhất cho toàn bộ hệ thống F&amp;B ERP + POS + Inventory.</w:t>
      </w:r>
    </w:p>
    <w:p w14:paraId="6E377403" w14:textId="77777777" w:rsidR="006A7E47" w:rsidRDefault="006A7E47"/>
    <w:sectPr w:rsidR="006A7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E47"/>
    <w:rsid w:val="006A7E47"/>
    <w:rsid w:val="00DB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B39C7"/>
  <w15:chartTrackingRefBased/>
  <w15:docId w15:val="{136FEE2F-857C-4533-8267-45DB1EBF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3162</Words>
  <Characters>18024</Characters>
  <Application>Microsoft Office Word</Application>
  <DocSecurity>0</DocSecurity>
  <Lines>150</Lines>
  <Paragraphs>42</Paragraphs>
  <ScaleCrop>false</ScaleCrop>
  <Company/>
  <LinksUpToDate>false</LinksUpToDate>
  <CharactersWithSpaces>21144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Chí Vĩ</dc:creator>
  <cp:keywords/>
  <dc:description/>
  <cp:lastModifiedBy>Trần Chí Vĩ</cp:lastModifiedBy>
  <cp:revision>1</cp:revision>
  <dcterms:created xsi:type="dcterms:W3CDTF">2026-08-28T12:53:00Z</dcterms:created>
  <dcterms:modified xsi:type="dcterms:W3CDTF">2026-08-28T12:54:00Z</dcterms:modified>
</cp:coreProperties>
</file>