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7BFF9" w14:textId="77777777" w:rsidR="0086615E" w:rsidRPr="0086615E" w:rsidRDefault="0086615E" w:rsidP="00866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sz w:val="24"/>
          <w:szCs w:val="24"/>
        </w:rPr>
        <w:pict w14:anchorId="750CB613">
          <v:rect id="_x0000_i1025" style="width:0;height:1.5pt" o:hralign="center" o:hrstd="t" o:hr="t" fillcolor="#a0a0a0" stroked="f"/>
        </w:pict>
      </w:r>
    </w:p>
    <w:p w14:paraId="1AAC782B" w14:textId="77777777" w:rsidR="0086615E" w:rsidRPr="0086615E" w:rsidRDefault="0086615E" w:rsidP="00866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15E">
        <w:rPr>
          <w:rFonts w:ascii="Times New Roman" w:eastAsia="Times New Roman" w:hAnsi="Times New Roman" w:cs="Times New Roman"/>
          <w:b/>
          <w:bCs/>
          <w:sz w:val="27"/>
          <w:szCs w:val="27"/>
        </w:rPr>
        <w:t>GIẢNG VIÊN, TRỢ GIẢNG, ĐỘI NGŨ CÁN BỘ QUẢN LÝ, VÀ CỐ VẤN HỌC TẬP</w:t>
      </w:r>
    </w:p>
    <w:p w14:paraId="658AD2C0" w14:textId="77777777" w:rsidR="0086615E" w:rsidRPr="0086615E" w:rsidRDefault="0086615E" w:rsidP="008661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1. Đội ngũ giảng viên cơ hữu</w:t>
      </w:r>
    </w:p>
    <w:p w14:paraId="19C3F462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sz w:val="24"/>
          <w:szCs w:val="24"/>
        </w:rPr>
        <w:t>Dưới đây là danh sách các giảng viên cơ hữu tham gia giảng dạy chương trình chất lượng cao (CLC).</w:t>
      </w:r>
    </w:p>
    <w:p w14:paraId="0D8304E8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1. Phó Giáo sư, Tiến sĩ Trần Cao Đệ (sinh năm 1969)</w:t>
      </w:r>
    </w:p>
    <w:p w14:paraId="765FFFAF" w14:textId="77777777" w:rsidR="0086615E" w:rsidRPr="0086615E" w:rsidRDefault="0086615E" w:rsidP="00866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Giám đốc Trung tâm.</w:t>
      </w:r>
    </w:p>
    <w:p w14:paraId="5BE0E0BF" w14:textId="77777777" w:rsidR="0086615E" w:rsidRPr="0086615E" w:rsidRDefault="0086615E" w:rsidP="00866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2005, tại Canada).</w:t>
      </w:r>
    </w:p>
    <w:p w14:paraId="5D1AE91C" w14:textId="77777777" w:rsidR="0086615E" w:rsidRPr="0086615E" w:rsidRDefault="0086615E" w:rsidP="00866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Giáo sư (phong năm 2012).</w:t>
      </w:r>
    </w:p>
    <w:p w14:paraId="6C6DBC53" w14:textId="77777777" w:rsidR="0086615E" w:rsidRPr="0086615E" w:rsidRDefault="0086615E" w:rsidP="00866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Công nghệ thông tin.</w:t>
      </w:r>
    </w:p>
    <w:p w14:paraId="48DE9E3C" w14:textId="77777777" w:rsidR="0086615E" w:rsidRPr="0086615E" w:rsidRDefault="0086615E" w:rsidP="00866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Điện toán đám mây, Quy trình và công cụ phát triển phần mềm.</w:t>
      </w:r>
    </w:p>
    <w:p w14:paraId="1F6934CC" w14:textId="77777777" w:rsidR="0086615E" w:rsidRPr="0086615E" w:rsidRDefault="0086615E" w:rsidP="00866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13 bài báo trong nước, 21 bài báo ngoài nước.</w:t>
      </w:r>
    </w:p>
    <w:p w14:paraId="221B3726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2. Tiến sĩ Phạm Thế Phi (sinh năm 1975)</w:t>
      </w:r>
    </w:p>
    <w:p w14:paraId="091F79C2" w14:textId="77777777" w:rsidR="0086615E" w:rsidRPr="0086615E" w:rsidRDefault="0086615E" w:rsidP="00866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Bộ môn.</w:t>
      </w:r>
    </w:p>
    <w:p w14:paraId="178ECFDC" w14:textId="77777777" w:rsidR="0086615E" w:rsidRPr="0086615E" w:rsidRDefault="0086615E" w:rsidP="00866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2012, tại Bỉ).</w:t>
      </w:r>
    </w:p>
    <w:p w14:paraId="5CC8F03B" w14:textId="77777777" w:rsidR="0086615E" w:rsidRPr="0086615E" w:rsidRDefault="0086615E" w:rsidP="00866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23B4E1F3" w14:textId="77777777" w:rsidR="0086615E" w:rsidRPr="0086615E" w:rsidRDefault="0086615E" w:rsidP="00866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trị mạng Windows nâng cao, Mạng không dây và di động.</w:t>
      </w:r>
    </w:p>
    <w:p w14:paraId="6D4CEAEF" w14:textId="77777777" w:rsidR="0086615E" w:rsidRPr="0086615E" w:rsidRDefault="0086615E" w:rsidP="00866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5 bài báo trong nước, 3 bài báo ngoài nước.</w:t>
      </w:r>
    </w:p>
    <w:p w14:paraId="3ADDD3DA" w14:textId="77777777" w:rsidR="0086615E" w:rsidRPr="0086615E" w:rsidRDefault="0086615E" w:rsidP="00866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t>Lưu ý: Giảng viên giảng dạy bằng tiếng Anh.</w:t>
      </w:r>
    </w:p>
    <w:p w14:paraId="6B1523F1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3. Tiến sĩ Lê Văn Lâm (sinh năm 1977)</w:t>
      </w:r>
    </w:p>
    <w:p w14:paraId="2510B4E9" w14:textId="77777777" w:rsidR="0086615E" w:rsidRPr="0086615E" w:rsidRDefault="0086615E" w:rsidP="00866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phòng.</w:t>
      </w:r>
    </w:p>
    <w:p w14:paraId="0CF918E7" w14:textId="77777777" w:rsidR="0086615E" w:rsidRPr="0086615E" w:rsidRDefault="0086615E" w:rsidP="00866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2013, tại New Zealand).</w:t>
      </w:r>
    </w:p>
    <w:p w14:paraId="4B3D099E" w14:textId="77777777" w:rsidR="0086615E" w:rsidRPr="0086615E" w:rsidRDefault="0086615E" w:rsidP="00866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7FA6D8F9" w14:textId="77777777" w:rsidR="0086615E" w:rsidRPr="0086615E" w:rsidRDefault="0086615E" w:rsidP="00866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An ninh máy tính, An ninh mạng.</w:t>
      </w:r>
    </w:p>
    <w:p w14:paraId="3EDEBBD9" w14:textId="77777777" w:rsidR="0086615E" w:rsidRPr="0086615E" w:rsidRDefault="0086615E" w:rsidP="00866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1 bài báo trong nước, 5 bài báo ngoài nước.</w:t>
      </w:r>
    </w:p>
    <w:p w14:paraId="01D9432F" w14:textId="77777777" w:rsidR="0086615E" w:rsidRPr="0086615E" w:rsidRDefault="0086615E" w:rsidP="00866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t>Lưu ý: Giảng viên giảng dạy bằng tiếng Anh.</w:t>
      </w:r>
    </w:p>
    <w:p w14:paraId="06F32344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4. Tiến sĩ Lâm Nhựt Khang (sinh năm 1982)</w:t>
      </w:r>
    </w:p>
    <w:p w14:paraId="389C9C3B" w14:textId="77777777" w:rsidR="0086615E" w:rsidRPr="0086615E" w:rsidRDefault="0086615E" w:rsidP="00866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 chính.</w:t>
      </w:r>
    </w:p>
    <w:p w14:paraId="6B225A90" w14:textId="77777777" w:rsidR="0086615E" w:rsidRPr="0086615E" w:rsidRDefault="0086615E" w:rsidP="00866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2015, tại Hoa Kỳ).</w:t>
      </w:r>
    </w:p>
    <w:p w14:paraId="1FF940BF" w14:textId="77777777" w:rsidR="0086615E" w:rsidRPr="0086615E" w:rsidRDefault="0086615E" w:rsidP="00866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3835B1BC" w14:textId="77777777" w:rsidR="0086615E" w:rsidRPr="0086615E" w:rsidRDefault="0086615E" w:rsidP="00866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Thiết kế và cài đặt mạng, Phát triển ứng dụng chuyên nghiệp .Net.</w:t>
      </w:r>
    </w:p>
    <w:p w14:paraId="7EF044AC" w14:textId="77777777" w:rsidR="0086615E" w:rsidRPr="0086615E" w:rsidRDefault="0086615E" w:rsidP="00866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0 bài báo trong nước, 6 bài báo ngoài nước.</w:t>
      </w:r>
    </w:p>
    <w:p w14:paraId="62877058" w14:textId="77777777" w:rsidR="0086615E" w:rsidRPr="0086615E" w:rsidRDefault="0086615E" w:rsidP="00866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Lưu ý: Giảng viên giảng dạy bằng tiếng Anh.</w:t>
      </w:r>
    </w:p>
    <w:p w14:paraId="00EDD589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5. Phó Giáo sư, Tiến sĩ Huỳnh Xuân Hiệp (sinh năm 1973)</w:t>
      </w:r>
    </w:p>
    <w:p w14:paraId="3F259C05" w14:textId="77777777" w:rsidR="0086615E" w:rsidRPr="0086615E" w:rsidRDefault="0086615E" w:rsidP="00866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Khoa.</w:t>
      </w:r>
    </w:p>
    <w:p w14:paraId="20DF4EF3" w14:textId="77777777" w:rsidR="0086615E" w:rsidRPr="0086615E" w:rsidRDefault="0086615E" w:rsidP="00866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2006, tại Pháp).</w:t>
      </w:r>
    </w:p>
    <w:p w14:paraId="31E48B22" w14:textId="77777777" w:rsidR="0086615E" w:rsidRPr="0086615E" w:rsidRDefault="0086615E" w:rsidP="00866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Giáo sư (phong năm 2012).</w:t>
      </w:r>
    </w:p>
    <w:p w14:paraId="27BA5C70" w14:textId="77777777" w:rsidR="0086615E" w:rsidRPr="0086615E" w:rsidRDefault="0086615E" w:rsidP="00866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Tin học.</w:t>
      </w:r>
    </w:p>
    <w:p w14:paraId="3378FA4C" w14:textId="77777777" w:rsidR="0086615E" w:rsidRPr="0086615E" w:rsidRDefault="0086615E" w:rsidP="00866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lý dự án phần mềm.</w:t>
      </w:r>
    </w:p>
    <w:p w14:paraId="432705A2" w14:textId="77777777" w:rsidR="0086615E" w:rsidRPr="0086615E" w:rsidRDefault="0086615E" w:rsidP="00866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30 bài báo trong nước, 26 bài báo ngoài nước.</w:t>
      </w:r>
    </w:p>
    <w:p w14:paraId="4B0FF164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6. Phó Giáo sư, Tiến sĩ Nguyễn Thái Nghe (sinh năm 1976)</w:t>
      </w:r>
    </w:p>
    <w:p w14:paraId="3DAC657E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19BE5649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2012, tại Đức).</w:t>
      </w:r>
    </w:p>
    <w:p w14:paraId="3600FB3F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Giáo sư (phong năm 2015).</w:t>
      </w:r>
    </w:p>
    <w:p w14:paraId="5EB379B9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2651A63E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Thương mại điện tử, Hệ thống hoạch định nguồn lực doanh nghiệp.</w:t>
      </w:r>
    </w:p>
    <w:p w14:paraId="256371EA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8 bài báo trong nước, 11 bài báo ngoài nước.</w:t>
      </w:r>
    </w:p>
    <w:p w14:paraId="7315EC3B" w14:textId="77777777" w:rsidR="0086615E" w:rsidRPr="0086615E" w:rsidRDefault="0086615E" w:rsidP="00866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t>Lưu ý: Giảng viên giảng dạy bằng tiếng Anh.</w:t>
      </w:r>
    </w:p>
    <w:p w14:paraId="2B14858D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7. Tiến sĩ Phạm Thị Ngọc Diễm (sinh năm 1976)</w:t>
      </w:r>
    </w:p>
    <w:p w14:paraId="4D543E46" w14:textId="77777777" w:rsidR="0086615E" w:rsidRPr="0086615E" w:rsidRDefault="0086615E" w:rsidP="00866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 chính.</w:t>
      </w:r>
    </w:p>
    <w:p w14:paraId="33E5EB48" w14:textId="77777777" w:rsidR="0086615E" w:rsidRPr="0086615E" w:rsidRDefault="0086615E" w:rsidP="00866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2011, tại Pháp).</w:t>
      </w:r>
    </w:p>
    <w:p w14:paraId="167FF98F" w14:textId="77777777" w:rsidR="0086615E" w:rsidRPr="0086615E" w:rsidRDefault="0086615E" w:rsidP="00866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Tin học.</w:t>
      </w:r>
    </w:p>
    <w:p w14:paraId="4695929B" w14:textId="77777777" w:rsidR="0086615E" w:rsidRPr="0086615E" w:rsidRDefault="0086615E" w:rsidP="00866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Tương tác người máy.</w:t>
      </w:r>
    </w:p>
    <w:p w14:paraId="73260BDD" w14:textId="77777777" w:rsidR="0086615E" w:rsidRPr="0086615E" w:rsidRDefault="0086615E" w:rsidP="00866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0 bài báo trong nước, 3 bài báo ngoài nước.</w:t>
      </w:r>
    </w:p>
    <w:p w14:paraId="15A20909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8. Phó Giáo sư, Tiến sĩ Đỗ Thanh Nghị (sinh năm 1973)</w:t>
      </w:r>
    </w:p>
    <w:p w14:paraId="0441598B" w14:textId="77777777" w:rsidR="0086615E" w:rsidRPr="0086615E" w:rsidRDefault="0086615E" w:rsidP="00866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Bộ môn.</w:t>
      </w:r>
    </w:p>
    <w:p w14:paraId="5A14D09B" w14:textId="77777777" w:rsidR="0086615E" w:rsidRPr="0086615E" w:rsidRDefault="0086615E" w:rsidP="00866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2004, tại Pháp).</w:t>
      </w:r>
    </w:p>
    <w:p w14:paraId="6B93C377" w14:textId="77777777" w:rsidR="0086615E" w:rsidRPr="0086615E" w:rsidRDefault="0086615E" w:rsidP="00866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Giáo sư (phong năm 2015).</w:t>
      </w:r>
    </w:p>
    <w:p w14:paraId="1EBEA16C" w14:textId="77777777" w:rsidR="0086615E" w:rsidRPr="0086615E" w:rsidRDefault="0086615E" w:rsidP="00866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Tin học.</w:t>
      </w:r>
    </w:p>
    <w:p w14:paraId="12436303" w14:textId="77777777" w:rsidR="0086615E" w:rsidRPr="0086615E" w:rsidRDefault="0086615E" w:rsidP="00866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trị mạng Linux.</w:t>
      </w:r>
    </w:p>
    <w:p w14:paraId="3E3A1519" w14:textId="77777777" w:rsidR="0086615E" w:rsidRPr="0086615E" w:rsidRDefault="0086615E" w:rsidP="00866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2 bài báo trong nước, 6 bài báo ngoài nước.</w:t>
      </w:r>
    </w:p>
    <w:p w14:paraId="554843F6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9. Tiến sĩ Ngô Bá Hùng (sinh năm 1973)</w:t>
      </w:r>
    </w:p>
    <w:p w14:paraId="50641313" w14:textId="77777777" w:rsidR="0086615E" w:rsidRPr="0086615E" w:rsidRDefault="0086615E" w:rsidP="00866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Khoa.</w:t>
      </w:r>
    </w:p>
    <w:p w14:paraId="2A3CB085" w14:textId="77777777" w:rsidR="0086615E" w:rsidRPr="0086615E" w:rsidRDefault="0086615E" w:rsidP="00866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2010, tại Pháp).</w:t>
      </w:r>
    </w:p>
    <w:p w14:paraId="754CB861" w14:textId="77777777" w:rsidR="0086615E" w:rsidRPr="0086615E" w:rsidRDefault="0086615E" w:rsidP="00866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Tin học.</w:t>
      </w:r>
    </w:p>
    <w:p w14:paraId="1B4A47D1" w14:textId="77777777" w:rsidR="0086615E" w:rsidRPr="0086615E" w:rsidRDefault="0086615E" w:rsidP="00866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Phát triển ứng dụng trên Linux.</w:t>
      </w:r>
    </w:p>
    <w:p w14:paraId="0BB1EA08" w14:textId="77777777" w:rsidR="0086615E" w:rsidRPr="0086615E" w:rsidRDefault="0086615E" w:rsidP="00866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12 bài báo trong nước, 2 bài báo ngoài nước.</w:t>
      </w:r>
    </w:p>
    <w:p w14:paraId="436BE4DC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10. Tiến sĩ Trần Công Án (sinh năm 1978)</w:t>
      </w:r>
    </w:p>
    <w:p w14:paraId="1D37AF5B" w14:textId="77777777" w:rsidR="0086615E" w:rsidRPr="0086615E" w:rsidRDefault="0086615E" w:rsidP="00866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7C4EEAF4" w14:textId="77777777" w:rsidR="0086615E" w:rsidRPr="0086615E" w:rsidRDefault="0086615E" w:rsidP="00866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2013, tại New Zealand).</w:t>
      </w:r>
    </w:p>
    <w:p w14:paraId="7A989BFB" w14:textId="77777777" w:rsidR="0086615E" w:rsidRPr="0086615E" w:rsidRDefault="0086615E" w:rsidP="00866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4BA4EA70" w14:textId="77777777" w:rsidR="0086615E" w:rsidRPr="0086615E" w:rsidRDefault="0086615E" w:rsidP="00866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Lập trình mạng, Lập trình song song.</w:t>
      </w:r>
    </w:p>
    <w:p w14:paraId="10C2A714" w14:textId="77777777" w:rsidR="0086615E" w:rsidRPr="0086615E" w:rsidRDefault="0086615E" w:rsidP="00866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2 bài báo trong nước, 5 bài báo ngoài nước.</w:t>
      </w:r>
    </w:p>
    <w:p w14:paraId="16905C52" w14:textId="77777777" w:rsidR="0086615E" w:rsidRPr="0086615E" w:rsidRDefault="0086615E" w:rsidP="00866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t>Lưu ý: Giảng viên giảng dạy bằng tiếng Anh.</w:t>
      </w:r>
    </w:p>
    <w:p w14:paraId="3B327627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11. Tiến sĩ Nguyễn Hữu Hòa (sinh năm 1973)</w:t>
      </w:r>
    </w:p>
    <w:p w14:paraId="19EB9122" w14:textId="77777777" w:rsidR="0086615E" w:rsidRPr="0086615E" w:rsidRDefault="0086615E" w:rsidP="00866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Khoa.</w:t>
      </w:r>
    </w:p>
    <w:p w14:paraId="7D2B8C75" w14:textId="77777777" w:rsidR="0086615E" w:rsidRPr="0086615E" w:rsidRDefault="0086615E" w:rsidP="00866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2013, tại Pháp).</w:t>
      </w:r>
    </w:p>
    <w:p w14:paraId="0AB84CCF" w14:textId="77777777" w:rsidR="0086615E" w:rsidRPr="0086615E" w:rsidRDefault="0086615E" w:rsidP="00866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Công nghệ thông tin.</w:t>
      </w:r>
    </w:p>
    <w:p w14:paraId="5B674EAE" w14:textId="77777777" w:rsidR="0086615E" w:rsidRPr="0086615E" w:rsidRDefault="0086615E" w:rsidP="00866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trị mạng Linux nâng cao, Phát triển ứng dụng Java.</w:t>
      </w:r>
    </w:p>
    <w:p w14:paraId="25424CDE" w14:textId="77777777" w:rsidR="0086615E" w:rsidRPr="0086615E" w:rsidRDefault="0086615E" w:rsidP="00866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4 bài báo trong nước, 6 bài báo ngoài nước.</w:t>
      </w:r>
    </w:p>
    <w:p w14:paraId="7B8BAA73" w14:textId="77777777" w:rsidR="0086615E" w:rsidRPr="0086615E" w:rsidRDefault="0086615E" w:rsidP="00866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t>Lưu ý: Giảng viên giảng dạy bằng tiếng Anh.</w:t>
      </w:r>
    </w:p>
    <w:p w14:paraId="3816FAC2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12. Tiến sĩ Nguyễn Nhị Gia Vinh (sinh năm 1974)</w:t>
      </w:r>
    </w:p>
    <w:p w14:paraId="649EBD6A" w14:textId="77777777" w:rsidR="0086615E" w:rsidRPr="0086615E" w:rsidRDefault="0086615E" w:rsidP="00866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Bộ môn.</w:t>
      </w:r>
    </w:p>
    <w:p w14:paraId="38D57CA6" w14:textId="77777777" w:rsidR="0086615E" w:rsidRPr="0086615E" w:rsidRDefault="0086615E" w:rsidP="00866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2013, tại Pháp).</w:t>
      </w:r>
    </w:p>
    <w:p w14:paraId="711BD0C8" w14:textId="77777777" w:rsidR="0086615E" w:rsidRPr="0086615E" w:rsidRDefault="0086615E" w:rsidP="00866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Tin học.</w:t>
      </w:r>
    </w:p>
    <w:p w14:paraId="532578C0" w14:textId="77777777" w:rsidR="0086615E" w:rsidRPr="0086615E" w:rsidRDefault="0086615E" w:rsidP="00866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Phát triển ứng dụng trên Windows.</w:t>
      </w:r>
    </w:p>
    <w:p w14:paraId="5F962D66" w14:textId="77777777" w:rsidR="0086615E" w:rsidRPr="0086615E" w:rsidRDefault="0086615E" w:rsidP="00866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3 bài báo trong nước, 7 bài báo ngoài nước.</w:t>
      </w:r>
    </w:p>
    <w:p w14:paraId="1F587F1E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13. Tiến sĩ Trương Quốc Định (sinh năm 1978)</w:t>
      </w:r>
    </w:p>
    <w:p w14:paraId="21116C4E" w14:textId="77777777" w:rsidR="0086615E" w:rsidRPr="0086615E" w:rsidRDefault="0086615E" w:rsidP="00866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Bộ môn.</w:t>
      </w:r>
    </w:p>
    <w:p w14:paraId="3474ADF9" w14:textId="77777777" w:rsidR="0086615E" w:rsidRPr="0086615E" w:rsidRDefault="0086615E" w:rsidP="00866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2008, tại Pháp).</w:t>
      </w:r>
    </w:p>
    <w:p w14:paraId="7B4307CA" w14:textId="77777777" w:rsidR="0086615E" w:rsidRPr="0086615E" w:rsidRDefault="0086615E" w:rsidP="00866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Hệ thống thông tin.</w:t>
      </w:r>
    </w:p>
    <w:p w14:paraId="558EC485" w14:textId="77777777" w:rsidR="0086615E" w:rsidRPr="0086615E" w:rsidRDefault="0086615E" w:rsidP="00866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Hệ quản trị CSDL Oracle.</w:t>
      </w:r>
    </w:p>
    <w:p w14:paraId="61161122" w14:textId="77777777" w:rsidR="0086615E" w:rsidRPr="0086615E" w:rsidRDefault="0086615E" w:rsidP="00866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7 bài báo trong nước, 3 bài báo ngoài nước.</w:t>
      </w:r>
    </w:p>
    <w:p w14:paraId="269C37FE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14. Phó Giáo sư, Tiến sĩ Phạm Nguyên Khang (sinh năm 1977)</w:t>
      </w:r>
    </w:p>
    <w:p w14:paraId="521CE1AA" w14:textId="77777777" w:rsidR="0086615E" w:rsidRPr="0086615E" w:rsidRDefault="0086615E" w:rsidP="00866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Khoa.</w:t>
      </w:r>
    </w:p>
    <w:p w14:paraId="390A2128" w14:textId="77777777" w:rsidR="0086615E" w:rsidRPr="0086615E" w:rsidRDefault="0086615E" w:rsidP="00866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2010, tại Pháp).</w:t>
      </w:r>
    </w:p>
    <w:p w14:paraId="54A6D2AC" w14:textId="77777777" w:rsidR="0086615E" w:rsidRPr="0086615E" w:rsidRDefault="0086615E" w:rsidP="00866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Giáo sư (phong năm 2018).</w:t>
      </w:r>
    </w:p>
    <w:p w14:paraId="1EECF3D7" w14:textId="77777777" w:rsidR="0086615E" w:rsidRPr="0086615E" w:rsidRDefault="0086615E" w:rsidP="00866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03535367" w14:textId="77777777" w:rsidR="0086615E" w:rsidRPr="0086615E" w:rsidRDefault="0086615E" w:rsidP="00866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Nguyên lý máy học.</w:t>
      </w:r>
    </w:p>
    <w:p w14:paraId="2EB35728" w14:textId="77777777" w:rsidR="0086615E" w:rsidRPr="0086615E" w:rsidRDefault="0086615E" w:rsidP="00866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5 bài báo trong nước, 2 bài báo ngoài nước.</w:t>
      </w:r>
    </w:p>
    <w:p w14:paraId="312370FA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15. Tiến sĩ Trần Nguyễn Minh Thư (sinh năm 1980)</w:t>
      </w:r>
    </w:p>
    <w:p w14:paraId="37B1F053" w14:textId="77777777" w:rsidR="0086615E" w:rsidRPr="0086615E" w:rsidRDefault="0086615E" w:rsidP="00866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Bộ môn.</w:t>
      </w:r>
    </w:p>
    <w:p w14:paraId="405D8142" w14:textId="77777777" w:rsidR="0086615E" w:rsidRPr="0086615E" w:rsidRDefault="0086615E" w:rsidP="00866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2012, tại Pháp).</w:t>
      </w:r>
    </w:p>
    <w:p w14:paraId="5E34AA66" w14:textId="77777777" w:rsidR="0086615E" w:rsidRPr="0086615E" w:rsidRDefault="0086615E" w:rsidP="00866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Tin-Y học.</w:t>
      </w:r>
    </w:p>
    <w:p w14:paraId="2579FAB3" w14:textId="77777777" w:rsidR="0086615E" w:rsidRPr="0086615E" w:rsidRDefault="0086615E" w:rsidP="00866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Phát triển phần mềm nguồn mở.</w:t>
      </w:r>
    </w:p>
    <w:p w14:paraId="5393713B" w14:textId="77777777" w:rsidR="0086615E" w:rsidRPr="0086615E" w:rsidRDefault="0086615E" w:rsidP="00866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3 bài báo trong nước, 1 bài báo ngoài nước.</w:t>
      </w:r>
    </w:p>
    <w:p w14:paraId="5A6BB3DB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16. Tiến sĩ Trương Minh Thái (sinh năm 1971)</w:t>
      </w:r>
    </w:p>
    <w:p w14:paraId="70DFC713" w14:textId="77777777" w:rsidR="0086615E" w:rsidRPr="0086615E" w:rsidRDefault="0086615E" w:rsidP="00866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Bộ môn.</w:t>
      </w:r>
    </w:p>
    <w:p w14:paraId="53E52108" w14:textId="77777777" w:rsidR="0086615E" w:rsidRPr="0086615E" w:rsidRDefault="0086615E" w:rsidP="00866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2016, tại Pháp).</w:t>
      </w:r>
    </w:p>
    <w:p w14:paraId="183116EF" w14:textId="77777777" w:rsidR="0086615E" w:rsidRPr="0086615E" w:rsidRDefault="0086615E" w:rsidP="00866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2E499F4C" w14:textId="77777777" w:rsidR="0086615E" w:rsidRPr="0086615E" w:rsidRDefault="0086615E" w:rsidP="00866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Lập trình web, Công nghệ web và dịch vụ web.</w:t>
      </w:r>
    </w:p>
    <w:p w14:paraId="59710398" w14:textId="77777777" w:rsidR="0086615E" w:rsidRPr="0086615E" w:rsidRDefault="0086615E" w:rsidP="00866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Thành tích nghiên cứu (5 năm gần nhất):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0 bài báo trong nước, 3 bài báo ngoài nước.</w:t>
      </w:r>
    </w:p>
    <w:p w14:paraId="5FA3C804" w14:textId="77777777" w:rsidR="0086615E" w:rsidRPr="0086615E" w:rsidRDefault="0086615E" w:rsidP="00866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i/>
          <w:iCs/>
          <w:sz w:val="24"/>
          <w:szCs w:val="24"/>
        </w:rPr>
        <w:t>Lưu ý: Giảng viên giảng dạy bằng tiếng Anh.</w:t>
      </w:r>
    </w:p>
    <w:p w14:paraId="293D2D94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17. Tiến sĩ Nguyễn Thành Quí (sinh năm 1982)</w:t>
      </w:r>
    </w:p>
    <w:p w14:paraId="2B0A3E5D" w14:textId="77777777" w:rsidR="0086615E" w:rsidRPr="0086615E" w:rsidRDefault="0086615E" w:rsidP="00866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viên.</w:t>
      </w:r>
    </w:p>
    <w:p w14:paraId="43074715" w14:textId="77777777" w:rsidR="0086615E" w:rsidRPr="0086615E" w:rsidRDefault="0086615E" w:rsidP="00866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2014, tại Việt Nam).</w:t>
      </w:r>
    </w:p>
    <w:p w14:paraId="093ECD8B" w14:textId="77777777" w:rsidR="0086615E" w:rsidRPr="0086615E" w:rsidRDefault="0086615E" w:rsidP="00866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Toán ứng dụng.</w:t>
      </w:r>
    </w:p>
    <w:p w14:paraId="496009F7" w14:textId="77777777" w:rsidR="0086615E" w:rsidRPr="0086615E" w:rsidRDefault="0086615E" w:rsidP="00866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Toán cho Khoa học máy tính.</w:t>
      </w:r>
    </w:p>
    <w:p w14:paraId="046B129D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18. Tiến sĩ Trần Việt Châu (sinh năm 1983)</w:t>
      </w:r>
    </w:p>
    <w:p w14:paraId="1AB5C843" w14:textId="77777777" w:rsidR="0086615E" w:rsidRPr="0086615E" w:rsidRDefault="0086615E" w:rsidP="00866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4AD060CC" w14:textId="77777777" w:rsidR="0086615E" w:rsidRPr="0086615E" w:rsidRDefault="0086615E" w:rsidP="00866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(năm 2012, tại Nga).</w:t>
      </w:r>
    </w:p>
    <w:p w14:paraId="371E3D43" w14:textId="77777777" w:rsidR="0086615E" w:rsidRPr="0086615E" w:rsidRDefault="0086615E" w:rsidP="00866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Phân tích hệ thống.</w:t>
      </w:r>
    </w:p>
    <w:p w14:paraId="1E21144D" w14:textId="77777777" w:rsidR="0086615E" w:rsidRPr="0086615E" w:rsidRDefault="0086615E" w:rsidP="00866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Nguyên lý hệ quản trị CSDL.</w:t>
      </w:r>
    </w:p>
    <w:p w14:paraId="76148318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19. Thạc sĩ Nguyễn Công Huy (sinh năm 1974)</w:t>
      </w:r>
    </w:p>
    <w:p w14:paraId="0BF6279C" w14:textId="77777777" w:rsidR="0086615E" w:rsidRPr="0086615E" w:rsidRDefault="0086615E" w:rsidP="00866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7D5A30C2" w14:textId="77777777" w:rsidR="0086615E" w:rsidRPr="0086615E" w:rsidRDefault="0086615E" w:rsidP="00866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2005, tại Thái Lan).</w:t>
      </w:r>
    </w:p>
    <w:p w14:paraId="080D7F50" w14:textId="77777777" w:rsidR="0086615E" w:rsidRPr="0086615E" w:rsidRDefault="0086615E" w:rsidP="00866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Hệ thống thông tin máy tính.</w:t>
      </w:r>
    </w:p>
    <w:p w14:paraId="08D9C4DB" w14:textId="77777777" w:rsidR="0086615E" w:rsidRPr="0086615E" w:rsidRDefault="0086615E" w:rsidP="00866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Lập trình hướng đối tượng.</w:t>
      </w:r>
    </w:p>
    <w:p w14:paraId="2561C028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20. Thạc sĩ Võ Huỳnh Trâm (sinh năm 1973)</w:t>
      </w:r>
    </w:p>
    <w:p w14:paraId="321573A8" w14:textId="77777777" w:rsidR="0086615E" w:rsidRPr="0086615E" w:rsidRDefault="0086615E" w:rsidP="00866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7C02C58D" w14:textId="77777777" w:rsidR="0086615E" w:rsidRPr="0086615E" w:rsidRDefault="0086615E" w:rsidP="00866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2000, tại Bỉ).</w:t>
      </w:r>
    </w:p>
    <w:p w14:paraId="1161A40B" w14:textId="77777777" w:rsidR="0086615E" w:rsidRPr="0086615E" w:rsidRDefault="0086615E" w:rsidP="00866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 ứng dụng.</w:t>
      </w:r>
    </w:p>
    <w:p w14:paraId="69DEEA2C" w14:textId="77777777" w:rsidR="0086615E" w:rsidRPr="0086615E" w:rsidRDefault="0086615E" w:rsidP="00866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Cấu trúc dữ liệu.</w:t>
      </w:r>
    </w:p>
    <w:p w14:paraId="27CA9252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21. Thạc sĩ Nguyễn Minh Trung (sinh năm 1971)</w:t>
      </w:r>
    </w:p>
    <w:p w14:paraId="215C22B1" w14:textId="77777777" w:rsidR="0086615E" w:rsidRPr="0086615E" w:rsidRDefault="0086615E" w:rsidP="00866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66AB9E0A" w14:textId="77777777" w:rsidR="0086615E" w:rsidRPr="0086615E" w:rsidRDefault="0086615E" w:rsidP="00866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2005, tại Hà Lan).</w:t>
      </w:r>
    </w:p>
    <w:p w14:paraId="60DAD93F" w14:textId="77777777" w:rsidR="0086615E" w:rsidRPr="0086615E" w:rsidRDefault="0086615E" w:rsidP="00866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Phát triển hệ thống thông tin.</w:t>
      </w:r>
    </w:p>
    <w:p w14:paraId="46CD2A24" w14:textId="77777777" w:rsidR="0086615E" w:rsidRPr="0086615E" w:rsidRDefault="0086615E" w:rsidP="00866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Nền tảng CNTT.</w:t>
      </w:r>
    </w:p>
    <w:p w14:paraId="47D68244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22. Thạc sĩ Lâm Chí Nguyện (sinh năm 1980)</w:t>
      </w:r>
    </w:p>
    <w:p w14:paraId="0B5046B8" w14:textId="77777777" w:rsidR="0086615E" w:rsidRPr="0086615E" w:rsidRDefault="0086615E" w:rsidP="00866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viên.</w:t>
      </w:r>
    </w:p>
    <w:p w14:paraId="21B5B66B" w14:textId="77777777" w:rsidR="0086615E" w:rsidRPr="0086615E" w:rsidRDefault="0086615E" w:rsidP="00866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2008, tại Pháp).</w:t>
      </w:r>
    </w:p>
    <w:p w14:paraId="5323FBD7" w14:textId="77777777" w:rsidR="0086615E" w:rsidRPr="0086615E" w:rsidRDefault="0086615E" w:rsidP="00866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Khai khoáng dữ liệu.</w:t>
      </w:r>
    </w:p>
    <w:p w14:paraId="26814032" w14:textId="77777777" w:rsidR="0086615E" w:rsidRPr="0086615E" w:rsidRDefault="0086615E" w:rsidP="00866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Mạng máy tính.</w:t>
      </w:r>
    </w:p>
    <w:p w14:paraId="478896E1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23. Thạc sĩ Phạm Hữu Tài (sinh năm 1970)</w:t>
      </w:r>
    </w:p>
    <w:p w14:paraId="5E1111F9" w14:textId="77777777" w:rsidR="0086615E" w:rsidRPr="0086615E" w:rsidRDefault="0086615E" w:rsidP="00866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viên.</w:t>
      </w:r>
    </w:p>
    <w:p w14:paraId="4FEB6E4C" w14:textId="77777777" w:rsidR="0086615E" w:rsidRPr="0086615E" w:rsidRDefault="0086615E" w:rsidP="00866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2010, tại Việt Nam).</w:t>
      </w:r>
    </w:p>
    <w:p w14:paraId="15F34895" w14:textId="77777777" w:rsidR="0086615E" w:rsidRPr="0086615E" w:rsidRDefault="0086615E" w:rsidP="00866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Hệ thống thông tin.</w:t>
      </w:r>
    </w:p>
    <w:p w14:paraId="31342FFB" w14:textId="77777777" w:rsidR="0086615E" w:rsidRPr="0086615E" w:rsidRDefault="0086615E" w:rsidP="00866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trị hệ thống.</w:t>
      </w:r>
    </w:p>
    <w:p w14:paraId="3A217E56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24. Thạc sĩ Phan Tấn Tài (sinh năm 1973)</w:t>
      </w:r>
    </w:p>
    <w:p w14:paraId="31F86E07" w14:textId="77777777" w:rsidR="0086615E" w:rsidRPr="0086615E" w:rsidRDefault="0086615E" w:rsidP="00866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Bộ môn.</w:t>
      </w:r>
    </w:p>
    <w:p w14:paraId="22A1D2A5" w14:textId="77777777" w:rsidR="0086615E" w:rsidRPr="0086615E" w:rsidRDefault="0086615E" w:rsidP="00866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2004, tại Hà Lan).</w:t>
      </w:r>
    </w:p>
    <w:p w14:paraId="351ABE16" w14:textId="77777777" w:rsidR="0086615E" w:rsidRPr="0086615E" w:rsidRDefault="0086615E" w:rsidP="00866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Phát triển hệ thống thông tin.</w:t>
      </w:r>
    </w:p>
    <w:p w14:paraId="5DFB2A08" w14:textId="77777777" w:rsidR="0086615E" w:rsidRPr="0086615E" w:rsidRDefault="0086615E" w:rsidP="00866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Kỹ năng học đại học.</w:t>
      </w:r>
    </w:p>
    <w:p w14:paraId="07885F29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25. Thạc sĩ Phan Phương Lan (sinh năm 1975)</w:t>
      </w:r>
    </w:p>
    <w:p w14:paraId="15B74ABD" w14:textId="77777777" w:rsidR="0086615E" w:rsidRPr="0086615E" w:rsidRDefault="0086615E" w:rsidP="00866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 chính.</w:t>
      </w:r>
    </w:p>
    <w:p w14:paraId="33BAF9E5" w14:textId="77777777" w:rsidR="0086615E" w:rsidRPr="0086615E" w:rsidRDefault="0086615E" w:rsidP="00866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2003, tại Thái Lan).</w:t>
      </w:r>
    </w:p>
    <w:p w14:paraId="271199BD" w14:textId="77777777" w:rsidR="0086615E" w:rsidRPr="0086615E" w:rsidRDefault="0086615E" w:rsidP="00866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Khoa học máy tính.</w:t>
      </w:r>
    </w:p>
    <w:p w14:paraId="6943AF70" w14:textId="77777777" w:rsidR="0086615E" w:rsidRPr="0086615E" w:rsidRDefault="0086615E" w:rsidP="00866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Nhập môn Công nghệ phần mềm.</w:t>
      </w:r>
    </w:p>
    <w:p w14:paraId="64AE5C56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26. Thạc sĩ Nguyễn Đức Khoa (sinh năm 1974)</w:t>
      </w:r>
    </w:p>
    <w:p w14:paraId="10194ABA" w14:textId="77777777" w:rsidR="0086615E" w:rsidRPr="0086615E" w:rsidRDefault="0086615E" w:rsidP="00866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 chính.</w:t>
      </w:r>
    </w:p>
    <w:p w14:paraId="3554823C" w14:textId="77777777" w:rsidR="0086615E" w:rsidRPr="0086615E" w:rsidRDefault="0086615E" w:rsidP="00866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2005, tại Việt Nam).</w:t>
      </w:r>
    </w:p>
    <w:p w14:paraId="06150846" w14:textId="77777777" w:rsidR="0086615E" w:rsidRPr="0086615E" w:rsidRDefault="0086615E" w:rsidP="00866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Hệ thống thông tin.</w:t>
      </w:r>
    </w:p>
    <w:p w14:paraId="6FEB1C0D" w14:textId="77777777" w:rsidR="0086615E" w:rsidRPr="0086615E" w:rsidRDefault="0086615E" w:rsidP="00866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Phân tích thiết kế thuật toán.</w:t>
      </w:r>
    </w:p>
    <w:p w14:paraId="29A00886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27. Thạc sĩ Trương Thị Thanh Tuyền (sinh năm 1974)</w:t>
      </w:r>
    </w:p>
    <w:p w14:paraId="7B73C26F" w14:textId="77777777" w:rsidR="0086615E" w:rsidRPr="0086615E" w:rsidRDefault="0086615E" w:rsidP="00866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 chính.</w:t>
      </w:r>
    </w:p>
    <w:p w14:paraId="22F720A6" w14:textId="77777777" w:rsidR="0086615E" w:rsidRPr="0086615E" w:rsidRDefault="0086615E" w:rsidP="00866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(năm 2010, tại Việt Nam).</w:t>
      </w:r>
    </w:p>
    <w:p w14:paraId="7DAC51C0" w14:textId="77777777" w:rsidR="0086615E" w:rsidRPr="0086615E" w:rsidRDefault="0086615E" w:rsidP="00866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Ngành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Hệ thống thông tin.</w:t>
      </w:r>
    </w:p>
    <w:p w14:paraId="56C91D99" w14:textId="77777777" w:rsidR="0086615E" w:rsidRPr="0086615E" w:rsidRDefault="0086615E" w:rsidP="00866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Phân tích thiết kế hệ thống.</w:t>
      </w:r>
    </w:p>
    <w:p w14:paraId="7C815151" w14:textId="77777777" w:rsidR="0086615E" w:rsidRPr="0086615E" w:rsidRDefault="0086615E" w:rsidP="00866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3B1F696">
          <v:rect id="_x0000_i1026" style="width:0;height:1.5pt" o:hralign="center" o:hrstd="t" o:hr="t" fillcolor="#a0a0a0" stroked="f"/>
        </w:pict>
      </w:r>
    </w:p>
    <w:p w14:paraId="08198F5C" w14:textId="77777777" w:rsidR="0086615E" w:rsidRPr="0086615E" w:rsidRDefault="0086615E" w:rsidP="008661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2. Đội ngũ giảng viên thỉnh giảng</w:t>
      </w:r>
    </w:p>
    <w:p w14:paraId="579D6482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1. Thạc sĩ Bùi Quốc Thái (sinh năm 1976)</w:t>
      </w:r>
    </w:p>
    <w:p w14:paraId="4C25AFE2" w14:textId="77777777" w:rsidR="0086615E" w:rsidRPr="0086615E" w:rsidRDefault="0086615E" w:rsidP="00866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Tư vấn chính.</w:t>
      </w:r>
    </w:p>
    <w:p w14:paraId="5CD95714" w14:textId="77777777" w:rsidR="0086615E" w:rsidRPr="0086615E" w:rsidRDefault="0086615E" w:rsidP="00866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(2006, Thái Lan).</w:t>
      </w:r>
    </w:p>
    <w:p w14:paraId="18EE7C46" w14:textId="77777777" w:rsidR="0086615E" w:rsidRPr="0086615E" w:rsidRDefault="0086615E" w:rsidP="00866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TMA Solutions.</w:t>
      </w:r>
    </w:p>
    <w:p w14:paraId="10225363" w14:textId="77777777" w:rsidR="0086615E" w:rsidRPr="0086615E" w:rsidRDefault="0086615E" w:rsidP="00866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Chuyên đề về lập trình nhúng.</w:t>
      </w:r>
    </w:p>
    <w:p w14:paraId="0FE5BB29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2. Thạc sĩ Trần Minh Hùng (sinh năm 1974)</w:t>
      </w:r>
    </w:p>
    <w:p w14:paraId="7B49BE3A" w14:textId="77777777" w:rsidR="0086615E" w:rsidRPr="0086615E" w:rsidRDefault="0086615E" w:rsidP="008661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Giám đốc.</w:t>
      </w:r>
    </w:p>
    <w:p w14:paraId="5713A8F6" w14:textId="77777777" w:rsidR="0086615E" w:rsidRPr="0086615E" w:rsidRDefault="0086615E" w:rsidP="008661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Thạc sĩ (2016, Việt Nam).</w:t>
      </w:r>
    </w:p>
    <w:p w14:paraId="2845C2CE" w14:textId="77777777" w:rsidR="0086615E" w:rsidRPr="0086615E" w:rsidRDefault="0086615E" w:rsidP="008661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F-Soft Cần Thơ.</w:t>
      </w:r>
    </w:p>
    <w:p w14:paraId="174F1FB9" w14:textId="77777777" w:rsidR="0086615E" w:rsidRPr="0086615E" w:rsidRDefault="0086615E" w:rsidP="008661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Chuyên đề về Quy trình và công cụ phát triển phần mềm, Kỹ năng mềm.</w:t>
      </w:r>
    </w:p>
    <w:p w14:paraId="5180A93D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3. Tiến sĩ Phan Anh Cang (sinh năm 1975)</w:t>
      </w:r>
    </w:p>
    <w:p w14:paraId="4FE9695E" w14:textId="77777777" w:rsidR="0086615E" w:rsidRPr="0086615E" w:rsidRDefault="0086615E" w:rsidP="00866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Trưởng khoa.</w:t>
      </w:r>
    </w:p>
    <w:p w14:paraId="487C1DAE" w14:textId="77777777" w:rsidR="0086615E" w:rsidRPr="0086615E" w:rsidRDefault="0086615E" w:rsidP="00866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(2012, Pháp).</w:t>
      </w:r>
    </w:p>
    <w:p w14:paraId="5C8B7094" w14:textId="77777777" w:rsidR="0086615E" w:rsidRPr="0086615E" w:rsidRDefault="0086615E" w:rsidP="00866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Trường Đại học Sư phạm Kỹ thuật Vĩnh Long.</w:t>
      </w:r>
    </w:p>
    <w:p w14:paraId="6C6ACBD5" w14:textId="77777777" w:rsidR="0086615E" w:rsidRPr="0086615E" w:rsidRDefault="0086615E" w:rsidP="00866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Phân tích và thiết kế hệ thống.</w:t>
      </w:r>
    </w:p>
    <w:p w14:paraId="581AA410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4. Tiến sĩ Nguyễn Văn Hòa (sinh năm 1975)</w:t>
      </w:r>
    </w:p>
    <w:p w14:paraId="1114D30E" w14:textId="77777777" w:rsidR="0086615E" w:rsidRPr="0086615E" w:rsidRDefault="0086615E" w:rsidP="00866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Phó Trưởng khoa.</w:t>
      </w:r>
    </w:p>
    <w:p w14:paraId="66F1805F" w14:textId="77777777" w:rsidR="0086615E" w:rsidRPr="0086615E" w:rsidRDefault="0086615E" w:rsidP="00866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(2009, Pháp).</w:t>
      </w:r>
    </w:p>
    <w:p w14:paraId="59D6B6DE" w14:textId="77777777" w:rsidR="0086615E" w:rsidRPr="0086615E" w:rsidRDefault="0086615E" w:rsidP="00866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Trường Đại học An Giang.</w:t>
      </w:r>
    </w:p>
    <w:p w14:paraId="1D32543E" w14:textId="77777777" w:rsidR="0086615E" w:rsidRPr="0086615E" w:rsidRDefault="0086615E" w:rsidP="00866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Nguyên lý máy học.</w:t>
      </w:r>
    </w:p>
    <w:p w14:paraId="2ED69016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5. Tiến sĩ Ian Welch (sinh năm 1969)</w:t>
      </w:r>
    </w:p>
    <w:p w14:paraId="7862735B" w14:textId="77777777" w:rsidR="0086615E" w:rsidRPr="0086615E" w:rsidRDefault="0086615E" w:rsidP="00866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vụ: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Giảng viên chính.</w:t>
      </w:r>
    </w:p>
    <w:p w14:paraId="73F06251" w14:textId="77777777" w:rsidR="0086615E" w:rsidRPr="0086615E" w:rsidRDefault="0086615E" w:rsidP="00866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 (2004, Anh).</w:t>
      </w:r>
    </w:p>
    <w:p w14:paraId="67F8ABCB" w14:textId="77777777" w:rsidR="0086615E" w:rsidRPr="0086615E" w:rsidRDefault="0086615E" w:rsidP="00866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Đại học Victoria, Wellington, New Zealand.</w:t>
      </w:r>
    </w:p>
    <w:p w14:paraId="49E37A04" w14:textId="77777777" w:rsidR="0086615E" w:rsidRPr="0086615E" w:rsidRDefault="0086615E" w:rsidP="00866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An ninh máy tính, An ninh mạng.</w:t>
      </w:r>
    </w:p>
    <w:p w14:paraId="36CCBB2D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6. Giáo sư Sichoon Noh</w:t>
      </w:r>
    </w:p>
    <w:p w14:paraId="67359160" w14:textId="77777777" w:rsidR="0086615E" w:rsidRPr="0086615E" w:rsidRDefault="0086615E" w:rsidP="008661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Hàn Quốc.</w:t>
      </w:r>
    </w:p>
    <w:p w14:paraId="0D16FC86" w14:textId="77777777" w:rsidR="0086615E" w:rsidRPr="0086615E" w:rsidRDefault="0086615E" w:rsidP="008661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Đại học Cần Thơ.</w:t>
      </w:r>
    </w:p>
    <w:p w14:paraId="45E262B1" w14:textId="77777777" w:rsidR="0086615E" w:rsidRPr="0086615E" w:rsidRDefault="0086615E" w:rsidP="008661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An ninh máy tính, An ninh mạng.</w:t>
      </w:r>
    </w:p>
    <w:p w14:paraId="18F0FB1E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Giáo sư Park Won-Hyung</w:t>
      </w:r>
    </w:p>
    <w:p w14:paraId="6FDE6711" w14:textId="77777777" w:rsidR="0086615E" w:rsidRPr="0086615E" w:rsidRDefault="0086615E" w:rsidP="008661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Hàn Quốc.</w:t>
      </w:r>
    </w:p>
    <w:p w14:paraId="4224E7B8" w14:textId="77777777" w:rsidR="0086615E" w:rsidRPr="0086615E" w:rsidRDefault="0086615E" w:rsidP="008661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Đại học Lyon 1, Pháp.</w:t>
      </w:r>
    </w:p>
    <w:p w14:paraId="1CDA5117" w14:textId="77777777" w:rsidR="0086615E" w:rsidRPr="0086615E" w:rsidRDefault="0086615E" w:rsidP="008661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An ninh máy tính, An ninh mạng.</w:t>
      </w:r>
    </w:p>
    <w:p w14:paraId="7E65B1A0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8. Phó Giáo sư Atsushi Nunome</w:t>
      </w:r>
    </w:p>
    <w:p w14:paraId="1E5C31E6" w14:textId="77777777" w:rsidR="0086615E" w:rsidRPr="0086615E" w:rsidRDefault="0086615E" w:rsidP="008661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Nhật Bản.</w:t>
      </w:r>
    </w:p>
    <w:p w14:paraId="51F31840" w14:textId="77777777" w:rsidR="0086615E" w:rsidRPr="0086615E" w:rsidRDefault="0086615E" w:rsidP="008661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Kyoto Institute Of Technology, Nhật Bản.</w:t>
      </w:r>
    </w:p>
    <w:p w14:paraId="75F624F7" w14:textId="77777777" w:rsidR="0086615E" w:rsidRPr="0086615E" w:rsidRDefault="0086615E" w:rsidP="008661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Luận văn tốt nghiệp, Kiến trúc máy tính, Hệ điều hành.</w:t>
      </w:r>
    </w:p>
    <w:p w14:paraId="7EF51023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9. Giáo sư Fukuzawa Masayuki</w:t>
      </w:r>
    </w:p>
    <w:p w14:paraId="1A790B06" w14:textId="77777777" w:rsidR="0086615E" w:rsidRPr="0086615E" w:rsidRDefault="0086615E" w:rsidP="008661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Mỹ.</w:t>
      </w:r>
    </w:p>
    <w:p w14:paraId="30A8A5D8" w14:textId="77777777" w:rsidR="0086615E" w:rsidRPr="0086615E" w:rsidRDefault="0086615E" w:rsidP="008661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Kyoto Institute Of Technology, Nhật Bản.</w:t>
      </w:r>
    </w:p>
    <w:p w14:paraId="50EF1FF1" w14:textId="77777777" w:rsidR="0086615E" w:rsidRPr="0086615E" w:rsidRDefault="0086615E" w:rsidP="008661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Luận văn tốt nghiệp, Lập trình cho thiết bị di động.</w:t>
      </w:r>
    </w:p>
    <w:p w14:paraId="00A93D8A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10. Phó Giáo sư Dewan Farid</w:t>
      </w:r>
    </w:p>
    <w:p w14:paraId="77AA9A91" w14:textId="77777777" w:rsidR="0086615E" w:rsidRPr="0086615E" w:rsidRDefault="0086615E" w:rsidP="008661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Pháp.</w:t>
      </w:r>
    </w:p>
    <w:p w14:paraId="66F898CC" w14:textId="77777777" w:rsidR="0086615E" w:rsidRPr="0086615E" w:rsidRDefault="0086615E" w:rsidP="008661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United International University, Bangladesh.</w:t>
      </w:r>
    </w:p>
    <w:p w14:paraId="6A0AB3AE" w14:textId="77777777" w:rsidR="0086615E" w:rsidRPr="0086615E" w:rsidRDefault="0086615E" w:rsidP="008661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Luận văn tốt nghiệp, Nguyên lý máy học.</w:t>
      </w:r>
    </w:p>
    <w:p w14:paraId="379C17CB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11. Giáo sư Wu-Yuin Hwang</w:t>
      </w:r>
    </w:p>
    <w:p w14:paraId="7A498AB4" w14:textId="77777777" w:rsidR="0086615E" w:rsidRPr="0086615E" w:rsidRDefault="0086615E" w:rsidP="008661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Mỹ.</w:t>
      </w:r>
    </w:p>
    <w:p w14:paraId="725B11ED" w14:textId="77777777" w:rsidR="0086615E" w:rsidRPr="0086615E" w:rsidRDefault="0086615E" w:rsidP="008661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National Central University, Taiwan.</w:t>
      </w:r>
    </w:p>
    <w:p w14:paraId="2ACB98BA" w14:textId="77777777" w:rsidR="0086615E" w:rsidRPr="0086615E" w:rsidRDefault="0086615E" w:rsidP="008661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Mạng máy tính, Điện toán đám mây.</w:t>
      </w:r>
    </w:p>
    <w:p w14:paraId="5FAED323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12. Phó Giáo sư Nittida Elz</w:t>
      </w:r>
    </w:p>
    <w:p w14:paraId="50E6CF10" w14:textId="77777777" w:rsidR="0086615E" w:rsidRPr="0086615E" w:rsidRDefault="0086615E" w:rsidP="008661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Thái Lan.</w:t>
      </w:r>
    </w:p>
    <w:p w14:paraId="41A2817D" w14:textId="77777777" w:rsidR="0086615E" w:rsidRPr="0086615E" w:rsidRDefault="0086615E" w:rsidP="008661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Prince of Songkla University, Thailand.</w:t>
      </w:r>
    </w:p>
    <w:p w14:paraId="124E68BD" w14:textId="77777777" w:rsidR="0086615E" w:rsidRPr="0086615E" w:rsidRDefault="0086615E" w:rsidP="008661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trị hệ thống, Quản trị mạng.</w:t>
      </w:r>
    </w:p>
    <w:p w14:paraId="6514C358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13. Tiến sĩ Jarutas Pattanaphanchai</w:t>
      </w:r>
    </w:p>
    <w:p w14:paraId="6896F902" w14:textId="77777777" w:rsidR="0086615E" w:rsidRPr="0086615E" w:rsidRDefault="0086615E" w:rsidP="008661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Anh.</w:t>
      </w:r>
    </w:p>
    <w:p w14:paraId="02DBAD1A" w14:textId="77777777" w:rsidR="0086615E" w:rsidRPr="0086615E" w:rsidRDefault="0086615E" w:rsidP="008661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Prince of Songkla University, Thailand.</w:t>
      </w:r>
    </w:p>
    <w:p w14:paraId="408C7D16" w14:textId="77777777" w:rsidR="0086615E" w:rsidRPr="0086615E" w:rsidRDefault="0086615E" w:rsidP="008661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Phân tích và thiết kế thuật toán, Tương tác người máy.</w:t>
      </w:r>
    </w:p>
    <w:p w14:paraId="68A78923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14. Tiến sĩ Doulkifli Boukraa</w:t>
      </w:r>
    </w:p>
    <w:p w14:paraId="7E44F3E1" w14:textId="77777777" w:rsidR="0086615E" w:rsidRPr="0086615E" w:rsidRDefault="0086615E" w:rsidP="008661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Algeria.</w:t>
      </w:r>
    </w:p>
    <w:p w14:paraId="364CFBB8" w14:textId="77777777" w:rsidR="0086615E" w:rsidRPr="0086615E" w:rsidRDefault="0086615E" w:rsidP="008661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University of Jijel, Algeria.</w:t>
      </w:r>
    </w:p>
    <w:p w14:paraId="42619AC9" w14:textId="77777777" w:rsidR="0086615E" w:rsidRPr="0086615E" w:rsidRDefault="0086615E" w:rsidP="008661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Quản trị cơ sở dữ liệu.</w:t>
      </w:r>
    </w:p>
    <w:p w14:paraId="357BDBCD" w14:textId="77777777" w:rsidR="0086615E" w:rsidRPr="0086615E" w:rsidRDefault="0086615E" w:rsidP="00866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15. Tiến sĩ Marouane Hachicha</w:t>
      </w:r>
    </w:p>
    <w:p w14:paraId="6BAC0596" w14:textId="77777777" w:rsidR="0086615E" w:rsidRPr="0086615E" w:rsidRDefault="0086615E" w:rsidP="008661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vị, nơi đào tạo: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Tiến sĩ, Pháp.</w:t>
      </w:r>
    </w:p>
    <w:p w14:paraId="415F3B96" w14:textId="77777777" w:rsidR="0086615E" w:rsidRPr="0086615E" w:rsidRDefault="0086615E" w:rsidP="008661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công tác: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University of Nantes, France.</w:t>
      </w:r>
    </w:p>
    <w:p w14:paraId="7D7DB923" w14:textId="77777777" w:rsidR="0086615E" w:rsidRPr="0086615E" w:rsidRDefault="0086615E" w:rsidP="008661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Học phần đảm nhiệm: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Cơ sở dữ liệu.</w:t>
      </w:r>
    </w:p>
    <w:p w14:paraId="5B347723" w14:textId="77777777" w:rsidR="0086615E" w:rsidRPr="0086615E" w:rsidRDefault="0086615E" w:rsidP="00866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sz w:val="24"/>
          <w:szCs w:val="24"/>
        </w:rPr>
        <w:pict w14:anchorId="5D4D7962">
          <v:rect id="_x0000_i1027" style="width:0;height:1.5pt" o:hralign="center" o:hrstd="t" o:hr="t" fillcolor="#a0a0a0" stroked="f"/>
        </w:pict>
      </w:r>
    </w:p>
    <w:p w14:paraId="06CB6AA3" w14:textId="77777777" w:rsidR="0086615E" w:rsidRPr="0086615E" w:rsidRDefault="0086615E" w:rsidP="008661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3. Đội ngũ trợ giảng</w:t>
      </w:r>
    </w:p>
    <w:p w14:paraId="44C6986D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Phan Huy Cường (1979),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Điện toán đám mây, Phân tích &amp; thiết kế thuật toán.</w:t>
      </w:r>
    </w:p>
    <w:p w14:paraId="11D263B2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Huỳnh Quang Nghi (1988),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Quản trị mạng trên MS Windows, Lập trình mạng.</w:t>
      </w:r>
    </w:p>
    <w:p w14:paraId="4F474BD3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Bùi Võ Quốc Bảo (1989),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An ninh máy tính, Nền tảng công nghệ thông tin.</w:t>
      </w:r>
    </w:p>
    <w:p w14:paraId="7D34C546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Thị Xuân Diễm (1984),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Mạng máy tính, Nguyên lý hệ điều hành.</w:t>
      </w:r>
    </w:p>
    <w:p w14:paraId="6C8116A6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Bùi Đăng Hà Phương (1987),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Quản lý dự án phần mềm.</w:t>
      </w:r>
    </w:p>
    <w:p w14:paraId="2F4EC0D6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Phạm Xuân Hiền (1980), Giảng viên chính: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Hệ quản trị CSDL Oracle, Hệ quản trị CSDL SQL Server.</w:t>
      </w:r>
    </w:p>
    <w:p w14:paraId="7B48A62F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Lê Thị Diễm (1974),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Lập trình hướng đối tượng.</w:t>
      </w:r>
    </w:p>
    <w:p w14:paraId="2D1C4E1D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Huỳnh Phụng Toàn (1979), Giảng viên chính: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An ninh mạng, Quản trị mạng Linux nâng cao.</w:t>
      </w:r>
    </w:p>
    <w:p w14:paraId="31ED7DE3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Hoàng Minh Trí (1968),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Quản trị mạng Windows nâng cao, Quản trị hệ thống.</w:t>
      </w:r>
    </w:p>
    <w:p w14:paraId="7F032EA6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Đặng Mỹ Hạnh (1988), Giảng viên: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Nhập môn công nghệ phần mềm.</w:t>
      </w:r>
    </w:p>
    <w:p w14:paraId="3821978F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Thị Trúc Phương (1975), KTV: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Quy trình và công cụ phát triển phần mềm.</w:t>
      </w:r>
    </w:p>
    <w:p w14:paraId="7BC00929" w14:textId="77777777" w:rsidR="0086615E" w:rsidRPr="0086615E" w:rsidRDefault="0086615E" w:rsidP="008661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Bùi Minh Quân (1980), KTV: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Đảm nhiệm Cơ sở dữ liệu, Nguyên lý hệ quản trị CSDL.</w:t>
      </w:r>
    </w:p>
    <w:p w14:paraId="112C5D4A" w14:textId="77777777" w:rsidR="0086615E" w:rsidRPr="0086615E" w:rsidRDefault="0086615E" w:rsidP="00866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sz w:val="24"/>
          <w:szCs w:val="24"/>
        </w:rPr>
        <w:pict w14:anchorId="00369AD8">
          <v:rect id="_x0000_i1028" style="width:0;height:1.5pt" o:hralign="center" o:hrstd="t" o:hr="t" fillcolor="#a0a0a0" stroked="f"/>
        </w:pict>
      </w:r>
    </w:p>
    <w:p w14:paraId="6E0388DE" w14:textId="77777777" w:rsidR="0086615E" w:rsidRPr="0086615E" w:rsidRDefault="0086615E" w:rsidP="008661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4. Đội ngũ cán bộ quản lý và cố vấn học tập</w:t>
      </w:r>
    </w:p>
    <w:p w14:paraId="18A69434" w14:textId="77777777" w:rsidR="0086615E" w:rsidRPr="0086615E" w:rsidRDefault="0086615E" w:rsidP="008661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Nguyễn Hữu Hòa (1973), Tiến sĩ: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Trưởng khoa.</w:t>
      </w:r>
    </w:p>
    <w:p w14:paraId="49904391" w14:textId="77777777" w:rsidR="0086615E" w:rsidRPr="0086615E" w:rsidRDefault="0086615E" w:rsidP="008661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Thế Phi (1975), Tiến sĩ: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Trưởng Bộ môn.</w:t>
      </w:r>
    </w:p>
    <w:p w14:paraId="3E7CDFC0" w14:textId="77777777" w:rsidR="0086615E" w:rsidRPr="0086615E" w:rsidRDefault="0086615E" w:rsidP="008661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Lâm Nhựt Khang (1982), Tiến sĩ: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Giảng viên chính.</w:t>
      </w:r>
    </w:p>
    <w:p w14:paraId="57A0ACEE" w14:textId="77777777" w:rsidR="0086615E" w:rsidRPr="0086615E" w:rsidRDefault="0086615E" w:rsidP="008661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Nguyễn Thị Thủy Chung (1967), Thạc sĩ: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Chuyên viên chính.</w:t>
      </w:r>
    </w:p>
    <w:p w14:paraId="4A16FAAE" w14:textId="77777777" w:rsidR="0086615E" w:rsidRPr="0086615E" w:rsidRDefault="0086615E" w:rsidP="008661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Trần Minh Tân (1980), Thạc sĩ: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Giảng viên.</w:t>
      </w:r>
    </w:p>
    <w:p w14:paraId="6E9BC557" w14:textId="77777777" w:rsidR="0086615E" w:rsidRPr="0086615E" w:rsidRDefault="0086615E" w:rsidP="008661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Huỳnh Tuấn Hảo (1980), Thạc sĩ: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Kỹ sư.</w:t>
      </w:r>
    </w:p>
    <w:p w14:paraId="68EE9C87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Nguyễn Hữu Hòa (1973), GVC, TS: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Trưởng khoa.</w:t>
      </w:r>
    </w:p>
    <w:p w14:paraId="24F7E60C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Lê Văn Lâm (1977), GVC, TS: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Trưởng phòng.</w:t>
      </w:r>
    </w:p>
    <w:p w14:paraId="55412FA0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Phạm Thế Phi (1975), GVC, TS: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Trưởng bộ môn.</w:t>
      </w:r>
    </w:p>
    <w:p w14:paraId="40CD0217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Trần Công Án (1978), GVC, TS: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P. Trưởng bộ môn.</w:t>
      </w:r>
    </w:p>
    <w:p w14:paraId="13D5F497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Lâm Nhựt Khang (1982), GVC, TS: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Giảng viên.</w:t>
      </w:r>
    </w:p>
    <w:p w14:paraId="1214FC3B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Thị Xuân Diễm (1984), GV, ThS: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Giảng viên.</w:t>
      </w:r>
    </w:p>
    <w:p w14:paraId="4A1D1FD3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Nguyễn Ngọc Mỹ (1987), GV, ThS: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Giảng viên.</w:t>
      </w:r>
    </w:p>
    <w:p w14:paraId="5A5ACAED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Nguyễn Thị Thủy Chung (1967), CVC, ThS: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Chánh văn phòng.</w:t>
      </w:r>
    </w:p>
    <w:p w14:paraId="6827C7CD" w14:textId="77777777" w:rsidR="0086615E" w:rsidRPr="0086615E" w:rsidRDefault="0086615E" w:rsidP="00866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15E">
        <w:rPr>
          <w:rFonts w:ascii="Times New Roman" w:eastAsia="Times New Roman" w:hAnsi="Times New Roman" w:cs="Times New Roman"/>
          <w:b/>
          <w:bCs/>
          <w:sz w:val="24"/>
          <w:szCs w:val="24"/>
        </w:rPr>
        <w:t>Trần Minh Tân (1980), GV, ThS:</w:t>
      </w:r>
      <w:r w:rsidRPr="0086615E">
        <w:rPr>
          <w:rFonts w:ascii="Times New Roman" w:eastAsia="Times New Roman" w:hAnsi="Times New Roman" w:cs="Times New Roman"/>
          <w:sz w:val="24"/>
          <w:szCs w:val="24"/>
        </w:rPr>
        <w:t xml:space="preserve"> Vị trí công tác - Bí thư đoàn.</w:t>
      </w:r>
    </w:p>
    <w:p w14:paraId="358C2E80" w14:textId="77777777" w:rsidR="00D31CDA" w:rsidRDefault="00D31CDA"/>
    <w:sectPr w:rsidR="00D31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DA4"/>
    <w:multiLevelType w:val="multilevel"/>
    <w:tmpl w:val="335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5300"/>
    <w:multiLevelType w:val="multilevel"/>
    <w:tmpl w:val="E09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DD9"/>
    <w:multiLevelType w:val="multilevel"/>
    <w:tmpl w:val="482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4225C"/>
    <w:multiLevelType w:val="multilevel"/>
    <w:tmpl w:val="D10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2CAC"/>
    <w:multiLevelType w:val="multilevel"/>
    <w:tmpl w:val="129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157F2"/>
    <w:multiLevelType w:val="multilevel"/>
    <w:tmpl w:val="73B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761A4"/>
    <w:multiLevelType w:val="multilevel"/>
    <w:tmpl w:val="4D0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0FB7"/>
    <w:multiLevelType w:val="multilevel"/>
    <w:tmpl w:val="3E6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E7EEB"/>
    <w:multiLevelType w:val="multilevel"/>
    <w:tmpl w:val="88E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A0CFC"/>
    <w:multiLevelType w:val="multilevel"/>
    <w:tmpl w:val="BEB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31C4"/>
    <w:multiLevelType w:val="multilevel"/>
    <w:tmpl w:val="E9D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12ACF"/>
    <w:multiLevelType w:val="multilevel"/>
    <w:tmpl w:val="1EC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13079"/>
    <w:multiLevelType w:val="multilevel"/>
    <w:tmpl w:val="A53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E461D"/>
    <w:multiLevelType w:val="multilevel"/>
    <w:tmpl w:val="133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775E8"/>
    <w:multiLevelType w:val="multilevel"/>
    <w:tmpl w:val="4C8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D57FE"/>
    <w:multiLevelType w:val="multilevel"/>
    <w:tmpl w:val="0E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64F5E"/>
    <w:multiLevelType w:val="multilevel"/>
    <w:tmpl w:val="FD4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75320"/>
    <w:multiLevelType w:val="multilevel"/>
    <w:tmpl w:val="55E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56351"/>
    <w:multiLevelType w:val="multilevel"/>
    <w:tmpl w:val="A90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81B02"/>
    <w:multiLevelType w:val="multilevel"/>
    <w:tmpl w:val="826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34B0B"/>
    <w:multiLevelType w:val="multilevel"/>
    <w:tmpl w:val="490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20562"/>
    <w:multiLevelType w:val="multilevel"/>
    <w:tmpl w:val="433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E5CEA"/>
    <w:multiLevelType w:val="multilevel"/>
    <w:tmpl w:val="692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201B2"/>
    <w:multiLevelType w:val="multilevel"/>
    <w:tmpl w:val="573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D5316"/>
    <w:multiLevelType w:val="multilevel"/>
    <w:tmpl w:val="534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713CF"/>
    <w:multiLevelType w:val="multilevel"/>
    <w:tmpl w:val="3D4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A376D"/>
    <w:multiLevelType w:val="multilevel"/>
    <w:tmpl w:val="42A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3370B"/>
    <w:multiLevelType w:val="multilevel"/>
    <w:tmpl w:val="AE3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9682C"/>
    <w:multiLevelType w:val="multilevel"/>
    <w:tmpl w:val="5A1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C142C"/>
    <w:multiLevelType w:val="multilevel"/>
    <w:tmpl w:val="2F2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C5722"/>
    <w:multiLevelType w:val="multilevel"/>
    <w:tmpl w:val="D64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B0835"/>
    <w:multiLevelType w:val="multilevel"/>
    <w:tmpl w:val="392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80A99"/>
    <w:multiLevelType w:val="multilevel"/>
    <w:tmpl w:val="73C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0475E"/>
    <w:multiLevelType w:val="multilevel"/>
    <w:tmpl w:val="276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C6BE7"/>
    <w:multiLevelType w:val="multilevel"/>
    <w:tmpl w:val="A3D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4576F"/>
    <w:multiLevelType w:val="multilevel"/>
    <w:tmpl w:val="2F46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34176"/>
    <w:multiLevelType w:val="multilevel"/>
    <w:tmpl w:val="F9A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105AB"/>
    <w:multiLevelType w:val="multilevel"/>
    <w:tmpl w:val="3C8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60A6E"/>
    <w:multiLevelType w:val="multilevel"/>
    <w:tmpl w:val="B24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55E17"/>
    <w:multiLevelType w:val="multilevel"/>
    <w:tmpl w:val="BCF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71721"/>
    <w:multiLevelType w:val="multilevel"/>
    <w:tmpl w:val="F89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92C73"/>
    <w:multiLevelType w:val="multilevel"/>
    <w:tmpl w:val="F96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2629B"/>
    <w:multiLevelType w:val="multilevel"/>
    <w:tmpl w:val="28EC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D7FE6"/>
    <w:multiLevelType w:val="multilevel"/>
    <w:tmpl w:val="D49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10F92"/>
    <w:multiLevelType w:val="multilevel"/>
    <w:tmpl w:val="0DF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1"/>
  </w:num>
  <w:num w:numId="3">
    <w:abstractNumId w:val="17"/>
  </w:num>
  <w:num w:numId="4">
    <w:abstractNumId w:val="11"/>
  </w:num>
  <w:num w:numId="5">
    <w:abstractNumId w:val="3"/>
  </w:num>
  <w:num w:numId="6">
    <w:abstractNumId w:val="10"/>
  </w:num>
  <w:num w:numId="7">
    <w:abstractNumId w:val="40"/>
  </w:num>
  <w:num w:numId="8">
    <w:abstractNumId w:val="34"/>
  </w:num>
  <w:num w:numId="9">
    <w:abstractNumId w:val="28"/>
  </w:num>
  <w:num w:numId="10">
    <w:abstractNumId w:val="8"/>
  </w:num>
  <w:num w:numId="11">
    <w:abstractNumId w:val="5"/>
  </w:num>
  <w:num w:numId="12">
    <w:abstractNumId w:val="20"/>
  </w:num>
  <w:num w:numId="13">
    <w:abstractNumId w:val="2"/>
  </w:num>
  <w:num w:numId="14">
    <w:abstractNumId w:val="29"/>
  </w:num>
  <w:num w:numId="15">
    <w:abstractNumId w:val="4"/>
  </w:num>
  <w:num w:numId="16">
    <w:abstractNumId w:val="14"/>
  </w:num>
  <w:num w:numId="17">
    <w:abstractNumId w:val="24"/>
  </w:num>
  <w:num w:numId="18">
    <w:abstractNumId w:val="19"/>
  </w:num>
  <w:num w:numId="19">
    <w:abstractNumId w:val="32"/>
  </w:num>
  <w:num w:numId="20">
    <w:abstractNumId w:val="22"/>
  </w:num>
  <w:num w:numId="21">
    <w:abstractNumId w:val="6"/>
  </w:num>
  <w:num w:numId="22">
    <w:abstractNumId w:val="44"/>
  </w:num>
  <w:num w:numId="23">
    <w:abstractNumId w:val="7"/>
  </w:num>
  <w:num w:numId="24">
    <w:abstractNumId w:val="12"/>
  </w:num>
  <w:num w:numId="25">
    <w:abstractNumId w:val="43"/>
  </w:num>
  <w:num w:numId="26">
    <w:abstractNumId w:val="13"/>
  </w:num>
  <w:num w:numId="27">
    <w:abstractNumId w:val="41"/>
  </w:num>
  <w:num w:numId="28">
    <w:abstractNumId w:val="1"/>
  </w:num>
  <w:num w:numId="29">
    <w:abstractNumId w:val="26"/>
  </w:num>
  <w:num w:numId="30">
    <w:abstractNumId w:val="36"/>
  </w:num>
  <w:num w:numId="31">
    <w:abstractNumId w:val="27"/>
  </w:num>
  <w:num w:numId="32">
    <w:abstractNumId w:val="18"/>
  </w:num>
  <w:num w:numId="33">
    <w:abstractNumId w:val="25"/>
  </w:num>
  <w:num w:numId="34">
    <w:abstractNumId w:val="30"/>
  </w:num>
  <w:num w:numId="35">
    <w:abstractNumId w:val="38"/>
  </w:num>
  <w:num w:numId="36">
    <w:abstractNumId w:val="35"/>
  </w:num>
  <w:num w:numId="37">
    <w:abstractNumId w:val="16"/>
  </w:num>
  <w:num w:numId="38">
    <w:abstractNumId w:val="23"/>
  </w:num>
  <w:num w:numId="39">
    <w:abstractNumId w:val="37"/>
  </w:num>
  <w:num w:numId="40">
    <w:abstractNumId w:val="9"/>
  </w:num>
  <w:num w:numId="41">
    <w:abstractNumId w:val="33"/>
  </w:num>
  <w:num w:numId="42">
    <w:abstractNumId w:val="21"/>
  </w:num>
  <w:num w:numId="43">
    <w:abstractNumId w:val="42"/>
  </w:num>
  <w:num w:numId="44">
    <w:abstractNumId w:val="0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5E"/>
    <w:rsid w:val="0086615E"/>
    <w:rsid w:val="00D3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6F3F"/>
  <w15:chartTrackingRefBased/>
  <w15:docId w15:val="{38203051-02C6-47BB-AA17-5F71C2F7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6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661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61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6615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Normal"/>
    <w:rsid w:val="00866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866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9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1892</Words>
  <Characters>10786</Characters>
  <Application>Microsoft Office Word</Application>
  <DocSecurity>0</DocSecurity>
  <Lines>89</Lines>
  <Paragraphs>25</Paragraphs>
  <ScaleCrop>false</ScaleCrop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2025-08-04T08:16:00Z</dcterms:created>
  <dcterms:modified xsi:type="dcterms:W3CDTF">2025-08-04T08:17:00Z</dcterms:modified>
</cp:coreProperties>
</file>