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2C5C" w14:textId="77777777" w:rsidR="00676540" w:rsidRPr="00676540" w:rsidRDefault="00676540" w:rsidP="00676540">
      <w:pPr>
        <w:rPr>
          <w:b/>
          <w:bCs/>
        </w:rPr>
      </w:pPr>
      <w:r w:rsidRPr="00676540">
        <w:rPr>
          <w:b/>
          <w:bCs/>
        </w:rPr>
        <w:t>Section 1 — Recall: Linked List Complexity Table</w:t>
      </w:r>
    </w:p>
    <w:p w14:paraId="76479119" w14:textId="77777777" w:rsidR="00676540" w:rsidRPr="00676540" w:rsidRDefault="00676540" w:rsidP="00676540">
      <w:r w:rsidRPr="00676540">
        <w:t>n = number of nodes. All space values are auxiliary space (extra memory beyond the list itself).</w:t>
      </w:r>
    </w:p>
    <w:tbl>
      <w:tblPr>
        <w:tblW w:w="0" w:type="auto"/>
        <w:tblCellMar>
          <w:top w:w="15" w:type="dxa"/>
          <w:left w:w="15" w:type="dxa"/>
          <w:bottom w:w="15" w:type="dxa"/>
          <w:right w:w="15" w:type="dxa"/>
        </w:tblCellMar>
        <w:tblLook w:val="04A0" w:firstRow="1" w:lastRow="0" w:firstColumn="1" w:lastColumn="0" w:noHBand="0" w:noVBand="1"/>
      </w:tblPr>
      <w:tblGrid>
        <w:gridCol w:w="1484"/>
        <w:gridCol w:w="687"/>
        <w:gridCol w:w="1064"/>
        <w:gridCol w:w="849"/>
        <w:gridCol w:w="882"/>
        <w:gridCol w:w="4384"/>
      </w:tblGrid>
      <w:tr w:rsidR="00676540" w:rsidRPr="00676540" w14:paraId="62498357"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32965775" w14:textId="77777777" w:rsidR="00676540" w:rsidRPr="00676540" w:rsidRDefault="00676540" w:rsidP="00676540">
            <w:pPr>
              <w:rPr>
                <w:b/>
                <w:bCs/>
              </w:rPr>
            </w:pPr>
            <w:r w:rsidRPr="00676540">
              <w:rPr>
                <w:b/>
                <w:bCs/>
              </w:rPr>
              <w:t>Linked List Variation &amp; Operation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4CA5E238" w14:textId="77777777" w:rsidR="00676540" w:rsidRPr="00676540" w:rsidRDefault="00676540" w:rsidP="00676540">
            <w:pPr>
              <w:rPr>
                <w:b/>
                <w:bCs/>
              </w:rPr>
            </w:pPr>
            <w:r w:rsidRPr="00676540">
              <w:rPr>
                <w:b/>
                <w:bCs/>
              </w:rPr>
              <w:t>Best</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12E45976" w14:textId="77777777" w:rsidR="00676540" w:rsidRPr="00676540" w:rsidRDefault="00676540" w:rsidP="00676540">
            <w:pPr>
              <w:rPr>
                <w:b/>
                <w:bCs/>
              </w:rPr>
            </w:pPr>
            <w:r w:rsidRPr="00676540">
              <w:rPr>
                <w:b/>
                <w:bCs/>
              </w:rPr>
              <w:t>Average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5D48B28C" w14:textId="77777777" w:rsidR="00676540" w:rsidRPr="00676540" w:rsidRDefault="00676540" w:rsidP="00676540">
            <w:pPr>
              <w:rPr>
                <w:b/>
                <w:bCs/>
              </w:rPr>
            </w:pPr>
            <w:r w:rsidRPr="00676540">
              <w:rPr>
                <w:b/>
                <w:bCs/>
              </w:rPr>
              <w:t>Worst</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48F684EB" w14:textId="77777777" w:rsidR="00676540" w:rsidRPr="00676540" w:rsidRDefault="00676540" w:rsidP="00676540">
            <w:pPr>
              <w:rPr>
                <w:b/>
                <w:bCs/>
              </w:rPr>
            </w:pPr>
            <w:r w:rsidRPr="00676540">
              <w:rPr>
                <w:b/>
                <w:bCs/>
              </w:rPr>
              <w:t>Space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3455FFF7" w14:textId="77777777" w:rsidR="00676540" w:rsidRPr="00676540" w:rsidRDefault="00676540" w:rsidP="00676540">
            <w:pPr>
              <w:rPr>
                <w:b/>
                <w:bCs/>
              </w:rPr>
            </w:pPr>
            <w:r w:rsidRPr="00676540">
              <w:rPr>
                <w:b/>
                <w:bCs/>
              </w:rPr>
              <w:t>Why </w:t>
            </w:r>
          </w:p>
        </w:tc>
      </w:tr>
      <w:tr w:rsidR="00676540" w:rsidRPr="00676540" w14:paraId="1CB0CF2D"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9408DED" w14:textId="77777777" w:rsidR="00676540" w:rsidRPr="00676540" w:rsidRDefault="00676540" w:rsidP="00676540">
            <w:r w:rsidRPr="00676540">
              <w:t>Singly Linked List</w:t>
            </w:r>
          </w:p>
          <w:p w14:paraId="7C919775" w14:textId="77777777" w:rsidR="00676540" w:rsidRPr="00676540" w:rsidRDefault="00676540" w:rsidP="00676540">
            <w:r w:rsidRPr="00676540">
              <w:t>Insert Head / Delete Tail</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86C65F3" w14:textId="77777777" w:rsidR="00676540" w:rsidRPr="00676540" w:rsidRDefault="00676540" w:rsidP="00676540">
            <w:r w:rsidRPr="00676540">
              <w:t>O(n)</w:t>
            </w:r>
          </w:p>
          <w:p w14:paraId="7190249E" w14:textId="77777777" w:rsidR="00676540" w:rsidRPr="00676540" w:rsidRDefault="00676540" w:rsidP="00676540"/>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1D9BFA7" w14:textId="77777777" w:rsidR="00676540" w:rsidRPr="00676540" w:rsidRDefault="00676540" w:rsidP="00676540">
            <w:r w:rsidRPr="00676540">
              <w:t>O(n)</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99A460E" w14:textId="77777777" w:rsidR="00676540" w:rsidRPr="00676540" w:rsidRDefault="00676540" w:rsidP="00676540">
            <w:r w:rsidRPr="00676540">
              <w:t>O(n)</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E7E5F81"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122983B" w14:textId="47B9E8E9" w:rsidR="00676540" w:rsidRPr="00676540" w:rsidRDefault="00676540" w:rsidP="00676540">
            <w:r w:rsidRPr="00676540">
              <w:t>Insert Head: only new-&gt;next = head; head = new. The number of pointer writes is fixed, so it is O(1) in every case.</w:t>
            </w:r>
          </w:p>
          <w:p w14:paraId="4736C408" w14:textId="44246D91" w:rsidR="00676540" w:rsidRPr="00676540" w:rsidRDefault="00676540" w:rsidP="00676540">
            <w:r w:rsidRPr="00676540">
              <w:t xml:space="preserve">Delete Tail: </w:t>
            </w:r>
            <w:r w:rsidR="00F75431" w:rsidRPr="00F75431">
              <w:t>Singly linked nodes can't traverse backward. Finding the predecessor requires walking fr</w:t>
            </w:r>
            <w:r w:rsidR="00F75431">
              <w:t>om</w:t>
            </w:r>
            <w:r w:rsidRPr="00676540">
              <w:t xml:space="preserve"> head to the second-to-last node (n-1 steps), even when a tail pointer is kept. This makes it O(n) on average and in the worst case.</w:t>
            </w:r>
          </w:p>
          <w:p w14:paraId="1B0B5461" w14:textId="77777777" w:rsidR="00676540" w:rsidRPr="00676540" w:rsidRDefault="00676540" w:rsidP="00676540">
            <w:r w:rsidRPr="00676540">
              <w:t>*Best case O(1) occurs only when the list has 0 or 1 node.</w:t>
            </w:r>
          </w:p>
        </w:tc>
      </w:tr>
      <w:tr w:rsidR="00676540" w:rsidRPr="00676540" w14:paraId="22769E7F"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608C531" w14:textId="77777777" w:rsidR="00676540" w:rsidRPr="00676540" w:rsidRDefault="00676540" w:rsidP="00676540">
            <w:r w:rsidRPr="00676540">
              <w:t>Doubly Linked List</w:t>
            </w:r>
          </w:p>
          <w:p w14:paraId="5981CC74" w14:textId="77777777" w:rsidR="00676540" w:rsidRPr="00676540" w:rsidRDefault="00676540" w:rsidP="00676540">
            <w:r w:rsidRPr="00676540">
              <w:t>Delete Given Node Pointer</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38D6E4E"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3CDA351"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2FF335E"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36267ED"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139D395" w14:textId="6ED72537" w:rsidR="00676540" w:rsidRPr="00676540" w:rsidRDefault="00676540" w:rsidP="00676540">
            <w:r w:rsidRPr="00676540">
              <w:t>Each node stores both prev and next</w:t>
            </w:r>
            <w:r w:rsidR="00F75431">
              <w:t xml:space="preserve"> so that</w:t>
            </w:r>
            <w:r w:rsidRPr="00676540">
              <w:t xml:space="preserve"> </w:t>
            </w:r>
            <w:r w:rsidR="00F75431">
              <w:t>you can reach its neighbours</w:t>
            </w:r>
            <w:r w:rsidRPr="00676540">
              <w:t xml:space="preserve"> directly from the given node. Deletion is node-&gt;prev-&gt;next = node-&gt;next; node-&gt;next-&gt;prev = node-&gt;prev; free(node), with extra checks if the node is head or tail. No search is needed, so it is a constant number of pointer updates: O(1) for any n and any position.</w:t>
            </w:r>
          </w:p>
        </w:tc>
      </w:tr>
      <w:tr w:rsidR="00676540" w:rsidRPr="00676540" w14:paraId="699D73A0"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BAB3DCA" w14:textId="77777777" w:rsidR="00676540" w:rsidRPr="00676540" w:rsidRDefault="00676540" w:rsidP="00676540">
            <w:r w:rsidRPr="00676540">
              <w:t>Circular Linked List</w:t>
            </w:r>
          </w:p>
          <w:p w14:paraId="336E3095" w14:textId="77777777" w:rsidR="00676540" w:rsidRPr="00676540" w:rsidRDefault="00676540" w:rsidP="00676540">
            <w:r w:rsidRPr="00676540">
              <w:t>Insert Head with TailPtr</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54A9D25"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A7B6630"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B0C1FCC"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B2C9F38"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9E4CD1B" w14:textId="77777777" w:rsidR="00676540" w:rsidRPr="00676540" w:rsidRDefault="00676540" w:rsidP="00676540">
            <w:r w:rsidRPr="00676540">
              <w:t xml:space="preserve">In a circular list tail-&gt;next is the head, and TailPtr gives direct access to it without traversal. Insert at head: new-&gt;next = tail-&gt;next; tail-&gt;next = new (the tail pointer does not change). Empty list: new-&gt;next = new; tail = new. Only </w:t>
            </w:r>
            <w:r w:rsidRPr="00676540">
              <w:lastRenderedPageBreak/>
              <w:t>constant pointer writes, so O(1) in every case.</w:t>
            </w:r>
          </w:p>
        </w:tc>
      </w:tr>
      <w:tr w:rsidR="00676540" w:rsidRPr="00676540" w14:paraId="21186441"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869B3C4" w14:textId="77777777" w:rsidR="00676540" w:rsidRPr="00676540" w:rsidRDefault="00676540" w:rsidP="00676540">
            <w:r w:rsidRPr="00676540">
              <w:lastRenderedPageBreak/>
              <w:t>Sorted Singly Linked List</w:t>
            </w:r>
          </w:p>
          <w:p w14:paraId="6A223C98" w14:textId="77777777" w:rsidR="00676540" w:rsidRPr="00676540" w:rsidRDefault="00676540" w:rsidP="00676540">
            <w:r w:rsidRPr="00676540">
              <w:t>Search &amp; Insert</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E7B7D9E"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28EED8B" w14:textId="77777777" w:rsidR="00676540" w:rsidRPr="00676540" w:rsidRDefault="00676540" w:rsidP="00676540">
            <w:r w:rsidRPr="00676540">
              <w:t>O(n)</w:t>
            </w:r>
          </w:p>
          <w:p w14:paraId="603BAA7C" w14:textId="77777777" w:rsidR="00676540" w:rsidRPr="00676540" w:rsidRDefault="00676540" w:rsidP="00676540"/>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C0851B4" w14:textId="77777777" w:rsidR="00676540" w:rsidRPr="00676540" w:rsidRDefault="00676540" w:rsidP="00676540">
            <w:r w:rsidRPr="00676540">
              <w:t>O(n)</w:t>
            </w:r>
          </w:p>
          <w:p w14:paraId="16334D7F" w14:textId="77777777" w:rsidR="00676540" w:rsidRPr="00676540" w:rsidRDefault="00676540" w:rsidP="00676540"/>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930B237" w14:textId="77777777" w:rsidR="00676540" w:rsidRPr="00676540" w:rsidRDefault="00676540" w:rsidP="00676540">
            <w:r w:rsidRPr="00676540">
              <w:t>O(1)</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C31C0D8" w14:textId="09945559" w:rsidR="00676540" w:rsidRPr="00676540" w:rsidRDefault="00676540" w:rsidP="00676540">
            <w:r w:rsidRPr="00676540">
              <w:t>Search: a linked list has no random access, so binary search is impossible</w:t>
            </w:r>
            <w:r w:rsidR="00F75431">
              <w:t>,</w:t>
            </w:r>
            <w:r w:rsidRPr="00676540">
              <w:t xml:space="preserve"> and we must follow next pointers from </w:t>
            </w:r>
            <w:r w:rsidR="00F75431">
              <w:t xml:space="preserve">the </w:t>
            </w:r>
            <w:r w:rsidRPr="00676540">
              <w:t>head. Sortedness only lets us stop early at the first node &gt;= target, which does not change the growth rate. Best case is 1 comparison (target at head), average is about n/2 nodes, and worst case is n nodes (target is the largest or absent).</w:t>
            </w:r>
          </w:p>
          <w:p w14:paraId="4BC008A4" w14:textId="77777777" w:rsidR="00676540" w:rsidRPr="00676540" w:rsidRDefault="00676540" w:rsidP="00676540">
            <w:r w:rsidRPr="00676540">
              <w:t>Insert: finding the position costs the same traversal (O(1) if the value belongs at head). Once found, splicing with new-&gt;next = cur-&gt;next; cur-&gt;next = new is O(1), so the search dominates. Extra space is one node, O(1).</w:t>
            </w:r>
          </w:p>
        </w:tc>
      </w:tr>
    </w:tbl>
    <w:p w14:paraId="33507294" w14:textId="77777777" w:rsidR="00995432" w:rsidRDefault="00995432"/>
    <w:p w14:paraId="499B7F16" w14:textId="77777777" w:rsidR="00676540" w:rsidRPr="00676540" w:rsidRDefault="00676540" w:rsidP="00676540">
      <w:pPr>
        <w:rPr>
          <w:b/>
          <w:bCs/>
        </w:rPr>
      </w:pPr>
      <w:r w:rsidRPr="00676540">
        <w:rPr>
          <w:b/>
          <w:bCs/>
        </w:rPr>
        <w:t>Section 4 — Singly vs. Doubly Linked List Traversal Counter</w:t>
      </w:r>
    </w:p>
    <w:p w14:paraId="6D673E7D" w14:textId="77777777" w:rsidR="00676540" w:rsidRPr="00676540" w:rsidRDefault="00676540" w:rsidP="00676540">
      <w:r w:rsidRPr="00676540">
        <w:t>Setup: n = 10,000 distinct random integers; 10,000 random successful searches. One traversal = one execution of current = current-&gt;next (or current-&gt;prev); the counter is incremented on that exact line. "Empirical Traversals" is the average per search.</w:t>
      </w:r>
    </w:p>
    <w:tbl>
      <w:tblPr>
        <w:tblW w:w="0" w:type="auto"/>
        <w:tblCellMar>
          <w:top w:w="15" w:type="dxa"/>
          <w:left w:w="15" w:type="dxa"/>
          <w:bottom w:w="15" w:type="dxa"/>
          <w:right w:w="15" w:type="dxa"/>
        </w:tblCellMar>
        <w:tblLook w:val="04A0" w:firstRow="1" w:lastRow="0" w:firstColumn="1" w:lastColumn="0" w:noHBand="0" w:noVBand="1"/>
      </w:tblPr>
      <w:tblGrid>
        <w:gridCol w:w="911"/>
        <w:gridCol w:w="2003"/>
        <w:gridCol w:w="1604"/>
        <w:gridCol w:w="1623"/>
        <w:gridCol w:w="1552"/>
        <w:gridCol w:w="1657"/>
      </w:tblGrid>
      <w:tr w:rsidR="00676540" w:rsidRPr="00676540" w14:paraId="43EFAA7E"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2CD536E6" w14:textId="77777777" w:rsidR="00676540" w:rsidRPr="00676540" w:rsidRDefault="00676540" w:rsidP="00676540">
            <w:pPr>
              <w:rPr>
                <w:b/>
                <w:bCs/>
              </w:rPr>
            </w:pPr>
            <w:r w:rsidRPr="00676540">
              <w:rPr>
                <w:b/>
                <w:bCs/>
              </w:rPr>
              <w:t>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0AA7E834" w14:textId="77777777" w:rsidR="00676540" w:rsidRPr="00676540" w:rsidRDefault="00676540" w:rsidP="00676540">
            <w:pPr>
              <w:rPr>
                <w:b/>
                <w:bCs/>
              </w:rPr>
            </w:pPr>
            <w:r w:rsidRPr="00676540">
              <w:rPr>
                <w:b/>
                <w:bCs/>
              </w:rPr>
              <w:t>Structure / Strategy</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6683D3C7" w14:textId="77777777" w:rsidR="00676540" w:rsidRPr="00676540" w:rsidRDefault="00676540" w:rsidP="00676540">
            <w:pPr>
              <w:rPr>
                <w:b/>
                <w:bCs/>
              </w:rPr>
            </w:pPr>
            <w:r w:rsidRPr="00676540">
              <w:rPr>
                <w:b/>
                <w:bCs/>
              </w:rPr>
              <w:t>Empirical Traversals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6A605EAB" w14:textId="77777777" w:rsidR="00676540" w:rsidRPr="00676540" w:rsidRDefault="00676540" w:rsidP="00676540">
            <w:pPr>
              <w:rPr>
                <w:b/>
                <w:bCs/>
              </w:rPr>
            </w:pPr>
            <w:r w:rsidRPr="00676540">
              <w:rPr>
                <w:b/>
                <w:bCs/>
              </w:rPr>
              <w:t>Theoretical Worst</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0E1CBD1C" w14:textId="77777777" w:rsidR="00676540" w:rsidRPr="00676540" w:rsidRDefault="00676540" w:rsidP="00676540">
            <w:pPr>
              <w:rPr>
                <w:b/>
                <w:bCs/>
              </w:rPr>
            </w:pPr>
            <w:r w:rsidRPr="00676540">
              <w:rPr>
                <w:b/>
                <w:bCs/>
              </w:rPr>
              <w:t>Theoretical Avg</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7F8F9FBA" w14:textId="77777777" w:rsidR="00676540" w:rsidRPr="00676540" w:rsidRDefault="00676540" w:rsidP="00676540">
            <w:pPr>
              <w:rPr>
                <w:b/>
                <w:bCs/>
              </w:rPr>
            </w:pPr>
            <w:r w:rsidRPr="00676540">
              <w:rPr>
                <w:b/>
                <w:bCs/>
              </w:rPr>
              <w:t>Ratio (Empirical / Avg)</w:t>
            </w:r>
          </w:p>
        </w:tc>
      </w:tr>
      <w:tr w:rsidR="00676540" w:rsidRPr="00676540" w14:paraId="25BE2D56"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C6C6A6E" w14:textId="77777777" w:rsidR="00676540" w:rsidRPr="00676540" w:rsidRDefault="00676540" w:rsidP="00676540">
            <w:r w:rsidRPr="00676540">
              <w:t>10,000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63BE2D0" w14:textId="77777777" w:rsidR="00676540" w:rsidRPr="00676540" w:rsidRDefault="00676540" w:rsidP="00676540">
            <w:r w:rsidRPr="00676540">
              <w:t>Singly Linked List (Head Search)</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2793223" w14:textId="77777777" w:rsidR="00676540" w:rsidRPr="00676540" w:rsidRDefault="00676540" w:rsidP="00676540">
            <w:r w:rsidRPr="00676540">
              <w:t>4,976.49</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E8523C1" w14:textId="77777777" w:rsidR="00676540" w:rsidRPr="00676540" w:rsidRDefault="00676540" w:rsidP="00676540">
            <w:r w:rsidRPr="00676540">
              <w:t>10,000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4B9A86A" w14:textId="77777777" w:rsidR="00676540" w:rsidRPr="00676540" w:rsidRDefault="00676540" w:rsidP="00676540">
            <w:r w:rsidRPr="00676540">
              <w:t>5,000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17EBA4E" w14:textId="77777777" w:rsidR="00676540" w:rsidRPr="00676540" w:rsidRDefault="00676540" w:rsidP="00676540">
            <w:r w:rsidRPr="00676540">
              <w:t>0.995</w:t>
            </w:r>
          </w:p>
        </w:tc>
      </w:tr>
      <w:tr w:rsidR="00676540" w:rsidRPr="00676540" w14:paraId="0DC00F7E"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BDDFE68" w14:textId="77777777" w:rsidR="00676540" w:rsidRPr="00676540" w:rsidRDefault="00676540" w:rsidP="00676540">
            <w:r w:rsidRPr="00676540">
              <w:lastRenderedPageBreak/>
              <w:t>10,000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E759E2B" w14:textId="77777777" w:rsidR="00676540" w:rsidRPr="00676540" w:rsidRDefault="00676540" w:rsidP="00676540">
            <w:r w:rsidRPr="00676540">
              <w:t>Doubly Linked List (Head Search)</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141AEE9" w14:textId="77777777" w:rsidR="00676540" w:rsidRPr="00676540" w:rsidRDefault="00676540" w:rsidP="00676540">
            <w:r w:rsidRPr="00676540">
              <w:t>4,976.49</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FE011F0" w14:textId="77777777" w:rsidR="00676540" w:rsidRPr="00676540" w:rsidRDefault="00676540" w:rsidP="00676540">
            <w:r w:rsidRPr="00676540">
              <w:t>10,000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21CF03D" w14:textId="77777777" w:rsidR="00676540" w:rsidRPr="00676540" w:rsidRDefault="00676540" w:rsidP="00676540">
            <w:r w:rsidRPr="00676540">
              <w:t>5,000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B393C02" w14:textId="77777777" w:rsidR="00676540" w:rsidRPr="00676540" w:rsidRDefault="00676540" w:rsidP="00676540">
            <w:r w:rsidRPr="00676540">
              <w:t>0.995</w:t>
            </w:r>
          </w:p>
        </w:tc>
      </w:tr>
      <w:tr w:rsidR="00676540" w:rsidRPr="00676540" w14:paraId="640D9F0C" w14:textId="77777777">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1C1F0481" w14:textId="77777777" w:rsidR="00676540" w:rsidRPr="00676540" w:rsidRDefault="00676540" w:rsidP="00676540">
            <w:r w:rsidRPr="00676540">
              <w:t>10,000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CFC9763" w14:textId="77777777" w:rsidR="00676540" w:rsidRPr="00676540" w:rsidRDefault="00676540" w:rsidP="00676540">
            <w:r w:rsidRPr="00676540">
              <w:t>Doubly Linked List (Bi-directional)</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1489898" w14:textId="77777777" w:rsidR="00676540" w:rsidRPr="00676540" w:rsidRDefault="00676540" w:rsidP="00676540">
            <w:r w:rsidRPr="00676540">
              <w:t>2,475.43</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912BAC9" w14:textId="77777777" w:rsidR="00676540" w:rsidRPr="00676540" w:rsidRDefault="00676540" w:rsidP="00676540">
            <w:r w:rsidRPr="00676540">
              <w:t>10,000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E949A5E" w14:textId="77777777" w:rsidR="00676540" w:rsidRPr="00676540" w:rsidRDefault="00676540" w:rsidP="00676540">
            <w:r w:rsidRPr="00676540">
              <w:t>2,500</w:t>
            </w:r>
          </w:p>
        </w:tc>
        <w:tc>
          <w:tcPr>
            <w:tcW w:w="0" w:type="auto"/>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5F2F0D2" w14:textId="77777777" w:rsidR="00676540" w:rsidRPr="00676540" w:rsidRDefault="00676540" w:rsidP="00676540">
            <w:r w:rsidRPr="00676540">
              <w:t>0.990</w:t>
            </w:r>
          </w:p>
        </w:tc>
      </w:tr>
    </w:tbl>
    <w:p w14:paraId="799B8BBD" w14:textId="77777777" w:rsidR="00676540" w:rsidRPr="00676540" w:rsidRDefault="00676540" w:rsidP="00676540">
      <w:pPr>
        <w:rPr>
          <w:b/>
          <w:bCs/>
        </w:rPr>
      </w:pPr>
      <w:r w:rsidRPr="00676540">
        <w:rPr>
          <w:b/>
          <w:bCs/>
        </w:rPr>
        <w:t>Analysis</w:t>
      </w:r>
    </w:p>
    <w:p w14:paraId="5F4CBF94" w14:textId="77777777" w:rsidR="00676540" w:rsidRPr="00676540" w:rsidRDefault="00676540" w:rsidP="00676540">
      <w:r w:rsidRPr="00676540">
        <w:t>- Singly vs. Doubly (head search): both give the same result (≈ n/2). Without using prev, the doubly list scans exactly like the singly list, so a target at position i costs i steps and the average is about (n-1)/2 ≈ 5,000.</w:t>
      </w:r>
    </w:p>
    <w:p w14:paraId="1E5E7C97" w14:textId="77777777" w:rsidR="00676540" w:rsidRPr="00676540" w:rsidRDefault="00676540" w:rsidP="00676540">
      <w:r w:rsidRPr="00676540">
        <w:t>- Bi-directional search: with head and tail pointers and a known target position, the search starts from the closer end and costs min (i, n-1-i) steps. The maximum is n/2, and the average is n/4 ≈ 2,500, which matches the measured 2,475.43 (about 50% fewer traversals).</w:t>
      </w:r>
    </w:p>
    <w:p w14:paraId="29DE6EF2" w14:textId="77777777" w:rsidR="00676540" w:rsidRPr="00676540" w:rsidRDefault="00676540" w:rsidP="00676540">
      <w:r w:rsidRPr="00676540">
        <w:t>- Singly list limit: it can only move forward from head (no prev, no backward step), so its average cannot drop below n/2.</w:t>
      </w:r>
    </w:p>
    <w:p w14:paraId="5552F555" w14:textId="77777777" w:rsidR="00676540" w:rsidRPr="00676540" w:rsidRDefault="00676540" w:rsidP="00676540">
      <w:r w:rsidRPr="00676540">
        <w:t>- Small discrepancy (ratio 0.990–0.995): the theory (n+1)/2 counts comparisons, while the counter counts move (comparisons − 1), so the exact value is (n-1)/2; random sampling adds a little extra noise.</w:t>
      </w:r>
    </w:p>
    <w:p w14:paraId="6A9A994A" w14:textId="77777777" w:rsidR="00676540" w:rsidRDefault="00676540" w:rsidP="00676540">
      <w:r w:rsidRPr="00676540">
        <w:t>- Trade-off: the doubly list pays one extra pointer per node and more pointer updates on insert/delete.</w:t>
      </w:r>
    </w:p>
    <w:p w14:paraId="1C87CB49" w14:textId="77777777" w:rsidR="00676540" w:rsidRDefault="00676540" w:rsidP="00676540"/>
    <w:p w14:paraId="11C91EB1" w14:textId="77777777" w:rsidR="00676540" w:rsidRDefault="00676540" w:rsidP="00676540"/>
    <w:p w14:paraId="1ED22843" w14:textId="77777777" w:rsidR="00676540" w:rsidRDefault="00676540" w:rsidP="00676540"/>
    <w:p w14:paraId="05623077" w14:textId="77777777" w:rsidR="00676540" w:rsidRDefault="00676540" w:rsidP="00676540"/>
    <w:p w14:paraId="0267A6EB" w14:textId="77777777" w:rsidR="00676540" w:rsidRDefault="00676540" w:rsidP="00676540"/>
    <w:p w14:paraId="584410E8" w14:textId="77777777" w:rsidR="00676540" w:rsidRPr="00676540" w:rsidRDefault="00676540" w:rsidP="00676540"/>
    <w:p w14:paraId="00A9F6D5" w14:textId="77777777" w:rsidR="00676540" w:rsidRPr="00676540" w:rsidRDefault="00676540" w:rsidP="00676540">
      <w:pPr>
        <w:rPr>
          <w:b/>
          <w:bCs/>
        </w:rPr>
      </w:pPr>
      <w:r w:rsidRPr="00676540">
        <w:rPr>
          <w:b/>
          <w:bCs/>
        </w:rPr>
        <w:lastRenderedPageBreak/>
        <w:t>Section 5 — Music Player Playlist System</w:t>
      </w:r>
    </w:p>
    <w:p w14:paraId="136EF6B7" w14:textId="77777777" w:rsidR="00676540" w:rsidRPr="00676540" w:rsidRDefault="00676540" w:rsidP="00676540">
      <w:pPr>
        <w:rPr>
          <w:b/>
          <w:bCs/>
        </w:rPr>
      </w:pPr>
      <w:r w:rsidRPr="00676540">
        <w:rPr>
          <w:b/>
          <w:bCs/>
        </w:rPr>
        <w:t>1. Proposed structure: Circular Doubly Linked List</w:t>
      </w:r>
    </w:p>
    <w:p w14:paraId="22FB79D7" w14:textId="77777777" w:rsidR="00676540" w:rsidRPr="00676540" w:rsidRDefault="00676540" w:rsidP="00676540">
      <w:r w:rsidRPr="00676540">
        <w:t>Each track is a node {track, prev, next}. The list is circular in both directions: tail-&gt;next = head and head-&gt;prev = tail. A current pointer marks the playing track.</w:t>
      </w:r>
    </w:p>
    <w:p w14:paraId="247DE44B" w14:textId="77777777" w:rsidR="00676540" w:rsidRPr="00676540" w:rsidRDefault="00676540" w:rsidP="00676540">
      <w:r w:rsidRPr="00676540">
        <w:t>Why it fits: a playlist needs Next, Previous and Repeat All with no dead ends. Following prev or next from any node (including across the head/tail boundary) is one pointer move, so no index or special case is needed.</w:t>
      </w:r>
    </w:p>
    <w:p w14:paraId="0CABCF67" w14:textId="77777777" w:rsidR="00676540" w:rsidRPr="00676540" w:rsidRDefault="00676540" w:rsidP="00676540">
      <w:r w:rsidRPr="00676540">
        <w:t>- Singly list is insufficient: there is no prev, so Previous needs an O(n) walk from head; the last node points to nullptr, so looping needs a manual reset to head.</w:t>
      </w:r>
    </w:p>
    <w:p w14:paraId="36405C73" w14:textId="77777777" w:rsidR="00676540" w:rsidRPr="00676540" w:rsidRDefault="00676540" w:rsidP="00676540">
      <w:r w:rsidRPr="00676540">
        <w:t>- Standard doubly list is insufficient: head-&gt;prev and tail-&gt;next are nullptr, so wrapping from last to first (and first to last) needs extra checks and a separate tail pointer.</w:t>
      </w:r>
    </w:p>
    <w:p w14:paraId="5E27888C" w14:textId="77777777" w:rsidR="00676540" w:rsidRPr="00676540" w:rsidRDefault="00676540" w:rsidP="00676540">
      <w:pPr>
        <w:rPr>
          <w:b/>
          <w:bCs/>
        </w:rPr>
      </w:pPr>
      <w:r w:rsidRPr="00676540">
        <w:rPr>
          <w:b/>
          <w:bCs/>
        </w:rPr>
        <w:t>2. Phase 1 — Navigation in O(1)</w:t>
      </w:r>
    </w:p>
    <w:p w14:paraId="2DAE4012" w14:textId="77777777" w:rsidR="00676540" w:rsidRPr="00676540" w:rsidRDefault="00676540" w:rsidP="00676540">
      <w:r w:rsidRPr="00676540">
        <w:t>nextSong():      current = current-&gt;next;   play(current)</w:t>
      </w:r>
    </w:p>
    <w:p w14:paraId="10DCCAE2" w14:textId="77777777" w:rsidR="00676540" w:rsidRPr="00676540" w:rsidRDefault="00676540" w:rsidP="00676540">
      <w:r w:rsidRPr="00676540">
        <w:t>previousSong():  current = current-&gt;prev;   play(current)</w:t>
      </w:r>
    </w:p>
    <w:p w14:paraId="015FF980" w14:textId="77777777" w:rsidR="00676540" w:rsidRPr="00676540" w:rsidRDefault="00676540" w:rsidP="00676540"/>
    <w:p w14:paraId="59F35C38" w14:textId="77777777" w:rsidR="00676540" w:rsidRPr="00676540" w:rsidRDefault="00676540" w:rsidP="00676540">
      <w:r w:rsidRPr="00676540">
        <w:t>- Each call is a single pointer assignment: O(1) time, O(1) space, no reindexing and no element copying, whatever the playlist size.</w:t>
      </w:r>
    </w:p>
    <w:p w14:paraId="6825BD70" w14:textId="77777777" w:rsidR="00676540" w:rsidRPr="00676540" w:rsidRDefault="00676540" w:rsidP="00676540">
      <w:r w:rsidRPr="00676540">
        <w:t>- The last track wraps to the first (and the first to the last) automatically through the circular links.</w:t>
      </w:r>
    </w:p>
    <w:p w14:paraId="0AE168FA" w14:textId="77777777" w:rsidR="00676540" w:rsidRPr="00676540" w:rsidRDefault="00676540" w:rsidP="00676540">
      <w:pPr>
        <w:rPr>
          <w:b/>
          <w:bCs/>
        </w:rPr>
      </w:pPr>
      <w:r w:rsidRPr="00676540">
        <w:rPr>
          <w:b/>
          <w:bCs/>
        </w:rPr>
        <w:t>3. Phase 2 — Playlist management and looping</w:t>
      </w:r>
    </w:p>
    <w:p w14:paraId="0484F8E5" w14:textId="77777777" w:rsidR="00676540" w:rsidRPr="00676540" w:rsidRDefault="00676540" w:rsidP="00676540">
      <w:r w:rsidRPr="00676540">
        <w:t>- Add after node p: new-&gt;prev = p; new-&gt;next = p-&gt;next; p-&gt;next-&gt;prev = new; p-&gt;next = new. Append = add after tail (head-&gt;prev); add at front = append, then head = new. Empty list: new-&gt;next = new-&gt;prev = new. O(1) once the position is reached.</w:t>
      </w:r>
    </w:p>
    <w:p w14:paraId="7C4D13E6" w14:textId="77777777" w:rsidR="00676540" w:rsidRPr="00676540" w:rsidRDefault="00676540" w:rsidP="00676540">
      <w:r w:rsidRPr="00676540">
        <w:t>- Delete node x: x-&gt;prev-&gt;next = x-&gt;next; x-&gt;next-&gt;prev = x-&gt;prev; if x was head or current, move it to x-&gt;next; free(x). O(1) with a pointer to x, and the wrap-around links stay valid with no special case.</w:t>
      </w:r>
    </w:p>
    <w:p w14:paraId="34014CED" w14:textId="77777777" w:rsidR="00676540" w:rsidRPr="00676540" w:rsidRDefault="00676540" w:rsidP="00676540">
      <w:r w:rsidRPr="00676540">
        <w:t>- Repeat All: because tail-&gt;next = head, calling nextSong() after the last track moves to the first track automatically, so the loop is simply while (repeatAll) nextSong(). Traversal of the whole list stops when the pointer returns to head.</w:t>
      </w:r>
    </w:p>
    <w:p w14:paraId="69885317" w14:textId="77777777" w:rsidR="00676540" w:rsidRPr="00676540" w:rsidRDefault="00676540" w:rsidP="00676540"/>
    <w:sectPr w:rsidR="00676540" w:rsidRPr="00676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40"/>
    <w:rsid w:val="001455E3"/>
    <w:rsid w:val="004B557F"/>
    <w:rsid w:val="00676540"/>
    <w:rsid w:val="00995432"/>
    <w:rsid w:val="00E70017"/>
    <w:rsid w:val="00F75431"/>
    <w:rsid w:val="00FD6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5335"/>
  <w15:chartTrackingRefBased/>
  <w15:docId w15:val="{9687C3DC-C129-42DA-88EC-348E9A68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540"/>
    <w:rPr>
      <w:rFonts w:eastAsiaTheme="majorEastAsia" w:cstheme="majorBidi"/>
      <w:color w:val="272727" w:themeColor="text1" w:themeTint="D8"/>
    </w:rPr>
  </w:style>
  <w:style w:type="paragraph" w:styleId="Title">
    <w:name w:val="Title"/>
    <w:basedOn w:val="Normal"/>
    <w:next w:val="Normal"/>
    <w:link w:val="TitleChar"/>
    <w:uiPriority w:val="10"/>
    <w:qFormat/>
    <w:rsid w:val="0067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540"/>
    <w:pPr>
      <w:spacing w:before="160"/>
      <w:jc w:val="center"/>
    </w:pPr>
    <w:rPr>
      <w:i/>
      <w:iCs/>
      <w:color w:val="404040" w:themeColor="text1" w:themeTint="BF"/>
    </w:rPr>
  </w:style>
  <w:style w:type="character" w:customStyle="1" w:styleId="QuoteChar">
    <w:name w:val="Quote Char"/>
    <w:basedOn w:val="DefaultParagraphFont"/>
    <w:link w:val="Quote"/>
    <w:uiPriority w:val="29"/>
    <w:rsid w:val="00676540"/>
    <w:rPr>
      <w:i/>
      <w:iCs/>
      <w:color w:val="404040" w:themeColor="text1" w:themeTint="BF"/>
    </w:rPr>
  </w:style>
  <w:style w:type="paragraph" w:styleId="ListParagraph">
    <w:name w:val="List Paragraph"/>
    <w:basedOn w:val="Normal"/>
    <w:uiPriority w:val="34"/>
    <w:qFormat/>
    <w:rsid w:val="00676540"/>
    <w:pPr>
      <w:ind w:left="720"/>
      <w:contextualSpacing/>
    </w:pPr>
  </w:style>
  <w:style w:type="character" w:styleId="IntenseEmphasis">
    <w:name w:val="Intense Emphasis"/>
    <w:basedOn w:val="DefaultParagraphFont"/>
    <w:uiPriority w:val="21"/>
    <w:qFormat/>
    <w:rsid w:val="00676540"/>
    <w:rPr>
      <w:i/>
      <w:iCs/>
      <w:color w:val="0F4761" w:themeColor="accent1" w:themeShade="BF"/>
    </w:rPr>
  </w:style>
  <w:style w:type="paragraph" w:styleId="IntenseQuote">
    <w:name w:val="Intense Quote"/>
    <w:basedOn w:val="Normal"/>
    <w:next w:val="Normal"/>
    <w:link w:val="IntenseQuoteChar"/>
    <w:uiPriority w:val="30"/>
    <w:qFormat/>
    <w:rsid w:val="0067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540"/>
    <w:rPr>
      <w:i/>
      <w:iCs/>
      <w:color w:val="0F4761" w:themeColor="accent1" w:themeShade="BF"/>
    </w:rPr>
  </w:style>
  <w:style w:type="character" w:styleId="IntenseReference">
    <w:name w:val="Intense Reference"/>
    <w:basedOn w:val="DefaultParagraphFont"/>
    <w:uiPriority w:val="32"/>
    <w:qFormat/>
    <w:rsid w:val="00676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Nguyen Hoang Phu</dc:creator>
  <cp:keywords/>
  <dc:description/>
  <cp:lastModifiedBy>TAI Nguyen Hoang Phu</cp:lastModifiedBy>
  <cp:revision>1</cp:revision>
  <dcterms:created xsi:type="dcterms:W3CDTF">2026-10-06T06:26:00Z</dcterms:created>
  <dcterms:modified xsi:type="dcterms:W3CDTF">2026-10-06T06:41:00Z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e5391371-6b35-4837-a61f-c8599f79bc63</vt:lpwstr>
  </property>
</Properties>
</file>