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5D0C" w14:textId="78040FA1" w:rsidR="003A25AE" w:rsidRDefault="003A25AE" w:rsidP="006B2059">
      <w:r>
        <w:rPr>
          <w:rFonts w:hint="eastAsia"/>
        </w:rPr>
        <w:t>It</w:t>
      </w:r>
      <w:r>
        <w:t xml:space="preserve"> takes two people and an ordered chess board </w:t>
      </w:r>
      <w:r w:rsidR="00195CAF">
        <w:t xml:space="preserve">to start a </w:t>
      </w:r>
      <w:r>
        <w:t>game</w:t>
      </w:r>
      <w:r w:rsidR="007E38DD">
        <w:t xml:space="preserve"> of</w:t>
      </w:r>
      <w:r>
        <w:t xml:space="preserve"> chess.</w:t>
      </w:r>
    </w:p>
    <w:p w14:paraId="49B557BD" w14:textId="4CF3C9E5" w:rsidR="003A25AE" w:rsidRDefault="003A25AE" w:rsidP="006B2059"/>
    <w:p w14:paraId="5911B5F6" w14:textId="45D5DC1F" w:rsidR="003A25AE" w:rsidRDefault="003A25AE" w:rsidP="006B2059">
      <w:r>
        <w:rPr>
          <w:rFonts w:hint="eastAsia"/>
        </w:rPr>
        <w:t>F</w:t>
      </w:r>
      <w:r>
        <w:t>or the board alone is a world, story and life set in static.</w:t>
      </w:r>
    </w:p>
    <w:p w14:paraId="6E0C4A6D" w14:textId="77777777" w:rsidR="003A25AE" w:rsidRDefault="003A25AE" w:rsidP="006B2059"/>
    <w:p w14:paraId="025FAE31" w14:textId="60D9351F" w:rsidR="003A25AE" w:rsidRDefault="003A25AE" w:rsidP="006B2059">
      <w:r>
        <w:t>Me alone</w:t>
      </w:r>
      <w:r w:rsidR="007E38DD">
        <w:t xml:space="preserve"> on this board</w:t>
      </w:r>
      <w:r>
        <w:t xml:space="preserve"> is but my self-indulgence </w:t>
      </w:r>
      <w:r w:rsidR="007E38DD">
        <w:t xml:space="preserve">of destined victory of manipulating either side. </w:t>
      </w:r>
    </w:p>
    <w:p w14:paraId="07D7CFB1" w14:textId="7D475C37" w:rsidR="007E38DD" w:rsidRDefault="007E38DD" w:rsidP="006B2059"/>
    <w:p w14:paraId="35A99C8C" w14:textId="1A978E96" w:rsidR="007E38DD" w:rsidRDefault="007E38DD" w:rsidP="006B2059">
      <w:r>
        <w:rPr>
          <w:rFonts w:hint="eastAsia"/>
        </w:rPr>
        <w:t>O</w:t>
      </w:r>
      <w:r>
        <w:t xml:space="preserve">nly with both </w:t>
      </w:r>
      <w:r w:rsidR="00BE4405">
        <w:t>player</w:t>
      </w:r>
      <w:r>
        <w:t xml:space="preserve"> can the board showcase its full beauty and complexity</w:t>
      </w:r>
      <w:r w:rsidR="00BE4405">
        <w:rPr>
          <w:rFonts w:hint="eastAsia"/>
        </w:rPr>
        <w:t>， allowing</w:t>
      </w:r>
      <w:r>
        <w:t xml:space="preserve"> us </w:t>
      </w:r>
      <w:r w:rsidR="00BE4405">
        <w:rPr>
          <w:rFonts w:hint="eastAsia"/>
        </w:rPr>
        <w:t>t</w:t>
      </w:r>
      <w:r w:rsidR="00BE4405">
        <w:t xml:space="preserve">o </w:t>
      </w:r>
      <w:r>
        <w:t xml:space="preserve">experience the full transcendent of love an glory. </w:t>
      </w:r>
    </w:p>
    <w:p w14:paraId="35131789" w14:textId="77777777" w:rsidR="007E38DD" w:rsidRDefault="007E38DD" w:rsidP="006B2059"/>
    <w:p w14:paraId="5BED6774" w14:textId="6EEDC3BA" w:rsidR="006B2059" w:rsidRDefault="006B2059" w:rsidP="006B2059">
      <w:r>
        <w:t>That’s why I’m so glad I have chance to play with her</w:t>
      </w:r>
      <w:r w:rsidR="001D3820">
        <w:t>.</w:t>
      </w:r>
    </w:p>
    <w:p w14:paraId="3DA6A2A2" w14:textId="77777777" w:rsidR="006B2059" w:rsidRDefault="006B2059" w:rsidP="006B2059"/>
    <w:p w14:paraId="3CBA045B" w14:textId="77777777" w:rsidR="006B2059" w:rsidRDefault="006B2059" w:rsidP="006B2059">
      <w:r>
        <w:t>T</w:t>
      </w:r>
      <w:r>
        <w:rPr>
          <w:rFonts w:hint="eastAsia"/>
        </w:rPr>
        <w:t>o</w:t>
      </w:r>
      <w:r>
        <w:t xml:space="preserve"> be honest, it’s not the game itself that’s interesting, I </w:t>
      </w: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really</w:t>
      </w:r>
      <w:r>
        <w:t xml:space="preserve"> expected </w:t>
      </w:r>
      <w:r>
        <w:rPr>
          <w:rFonts w:hint="eastAsia"/>
        </w:rPr>
        <w:t>her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win</w:t>
      </w:r>
      <w:r>
        <w:t xml:space="preserve"> in first place</w:t>
      </w:r>
      <w:r>
        <w:rPr>
          <w:rFonts w:hint="eastAsia"/>
        </w:rPr>
        <w:t>.</w:t>
      </w:r>
      <w:r>
        <w:t xml:space="preserve"> It’s mostly me playing with myself in my mind.  </w:t>
      </w:r>
    </w:p>
    <w:p w14:paraId="4745F94A" w14:textId="77777777" w:rsidR="006B2059" w:rsidRDefault="006B2059" w:rsidP="006B2059"/>
    <w:p w14:paraId="62796ABE" w14:textId="39C51ED0" w:rsidR="006B2059" w:rsidRDefault="006B2059" w:rsidP="006B2059">
      <w:r>
        <w:t>But it was interesting nevertheless. It’s been a long time since I ever actually played with anyone, and</w:t>
      </w:r>
      <w:r w:rsidR="001D3820">
        <w:t xml:space="preserve"> it</w:t>
      </w:r>
      <w:r>
        <w:t xml:space="preserve"> seems like she is really enjoying</w:t>
      </w:r>
      <w:r w:rsidR="001D3820">
        <w:t xml:space="preserve"> it.  </w:t>
      </w:r>
      <w:r w:rsidR="00560E81">
        <w:t xml:space="preserve">I </w:t>
      </w:r>
      <w:r w:rsidR="00560E81">
        <w:rPr>
          <w:rFonts w:hint="eastAsia"/>
        </w:rPr>
        <w:t>li</w:t>
      </w:r>
      <w:r w:rsidR="00560E81">
        <w:t>ke laughing with her, though it is also selfish for me to do so.</w:t>
      </w:r>
    </w:p>
    <w:p w14:paraId="74A9B4E4" w14:textId="4D31034B" w:rsidR="008D26DD" w:rsidRPr="006B2059" w:rsidRDefault="008D26DD"/>
    <w:p w14:paraId="6C5841AD" w14:textId="10DC81E3" w:rsidR="007B1B9A" w:rsidRDefault="007B1B9A"/>
    <w:p w14:paraId="766F94A3" w14:textId="273BAD44" w:rsidR="007B1B9A" w:rsidRDefault="001D3820">
      <w:r>
        <w:t xml:space="preserve"> </w:t>
      </w:r>
    </w:p>
    <w:sectPr w:rsidR="007B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165F" w14:textId="77777777" w:rsidR="00A0034A" w:rsidRDefault="00A0034A" w:rsidP="007B1B9A">
      <w:r>
        <w:separator/>
      </w:r>
    </w:p>
  </w:endnote>
  <w:endnote w:type="continuationSeparator" w:id="0">
    <w:p w14:paraId="27F3E41B" w14:textId="77777777" w:rsidR="00A0034A" w:rsidRDefault="00A0034A" w:rsidP="007B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C27C" w14:textId="77777777" w:rsidR="00A0034A" w:rsidRDefault="00A0034A" w:rsidP="007B1B9A">
      <w:r>
        <w:separator/>
      </w:r>
    </w:p>
  </w:footnote>
  <w:footnote w:type="continuationSeparator" w:id="0">
    <w:p w14:paraId="3CC47BB8" w14:textId="77777777" w:rsidR="00A0034A" w:rsidRDefault="00A0034A" w:rsidP="007B1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DD"/>
    <w:rsid w:val="00195CAF"/>
    <w:rsid w:val="001A0690"/>
    <w:rsid w:val="001D3820"/>
    <w:rsid w:val="003A25AE"/>
    <w:rsid w:val="00560E81"/>
    <w:rsid w:val="006B2059"/>
    <w:rsid w:val="007B1B9A"/>
    <w:rsid w:val="007E38DD"/>
    <w:rsid w:val="008D26DD"/>
    <w:rsid w:val="00A0034A"/>
    <w:rsid w:val="00BE4405"/>
    <w:rsid w:val="00E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8D7E0"/>
  <w15:chartTrackingRefBased/>
  <w15:docId w15:val="{9FE372F9-51C5-4C06-BD98-DB0B1721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9</cp:revision>
  <dcterms:created xsi:type="dcterms:W3CDTF">2022-03-11T11:57:00Z</dcterms:created>
  <dcterms:modified xsi:type="dcterms:W3CDTF">2022-03-14T13:44:00Z</dcterms:modified>
</cp:coreProperties>
</file>