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C71748" w14:textId="077E74EA" w:rsidR="00276D24" w:rsidRPr="00276D24" w:rsidRDefault="00773641" w:rsidP="00276D24">
      <w:pPr>
        <w:jc w:val="center"/>
        <w:rPr>
          <w:sz w:val="30"/>
          <w:szCs w:val="30"/>
        </w:rPr>
      </w:pPr>
      <w:r>
        <w:rPr>
          <w:sz w:val="30"/>
          <w:szCs w:val="30"/>
        </w:rPr>
        <w:t>USING</w:t>
      </w:r>
      <w:r w:rsidRPr="00276D24">
        <w:rPr>
          <w:sz w:val="30"/>
          <w:szCs w:val="30"/>
        </w:rPr>
        <w:t xml:space="preserve"> INTEGRATED POPULATION M</w:t>
      </w:r>
      <w:r w:rsidR="00816D79">
        <w:rPr>
          <w:sz w:val="30"/>
          <w:szCs w:val="30"/>
        </w:rPr>
        <w:t>ODELLING</w:t>
      </w:r>
      <w:r>
        <w:rPr>
          <w:sz w:val="30"/>
          <w:szCs w:val="30"/>
        </w:rPr>
        <w:t xml:space="preserve"> IN DECISION-SUPPORT TOOLS TO CONNECT </w:t>
      </w:r>
      <w:r w:rsidR="00134FBC">
        <w:rPr>
          <w:sz w:val="30"/>
          <w:szCs w:val="30"/>
        </w:rPr>
        <w:t>SCIENCE</w:t>
      </w:r>
      <w:r w:rsidR="00F803ED">
        <w:rPr>
          <w:sz w:val="30"/>
          <w:szCs w:val="30"/>
        </w:rPr>
        <w:t xml:space="preserve"> AND DECISION MAKERS </w:t>
      </w:r>
    </w:p>
    <w:p w14:paraId="48D4E658" w14:textId="0AC771D1" w:rsidR="00276D24" w:rsidRPr="00700516" w:rsidRDefault="00276D24" w:rsidP="00276D24">
      <w:pPr>
        <w:jc w:val="center"/>
        <w:rPr>
          <w:sz w:val="30"/>
          <w:szCs w:val="30"/>
        </w:rPr>
      </w:pPr>
    </w:p>
    <w:p w14:paraId="2C687FE4" w14:textId="6461A34B" w:rsidR="0056100B" w:rsidRDefault="00E97F7B" w:rsidP="0056100B">
      <w:pPr>
        <w:jc w:val="center"/>
      </w:pPr>
      <w:r>
        <w:t>A proposal for USGS Mendenhall</w:t>
      </w:r>
      <w:r w:rsidR="00276D24" w:rsidRPr="00700516">
        <w:t xml:space="preserve"> </w:t>
      </w:r>
      <w:r>
        <w:t xml:space="preserve">Research Fellowship Program </w:t>
      </w:r>
      <w:r w:rsidR="00276D24" w:rsidRPr="00700516">
        <w:t>RO</w:t>
      </w:r>
      <w:r>
        <w:t xml:space="preserve"> </w:t>
      </w:r>
      <w:r w:rsidR="00276D24" w:rsidRPr="00700516">
        <w:t>#</w:t>
      </w:r>
      <w:r>
        <w:t>S</w:t>
      </w:r>
      <w:r w:rsidR="00276D24" w:rsidRPr="00700516">
        <w:t>31</w:t>
      </w:r>
    </w:p>
    <w:p w14:paraId="5ACF5A90" w14:textId="77777777" w:rsidR="0056100B" w:rsidRDefault="0056100B" w:rsidP="0056100B">
      <w:pPr>
        <w:jc w:val="center"/>
      </w:pPr>
      <w:r>
        <w:t>Bridging the Disconnects Between Science and Decision Making</w:t>
      </w:r>
    </w:p>
    <w:p w14:paraId="4815F00F" w14:textId="3FE366B6" w:rsidR="00276D24" w:rsidRDefault="00276D24" w:rsidP="0056100B">
      <w:pPr>
        <w:jc w:val="center"/>
      </w:pPr>
    </w:p>
    <w:p w14:paraId="0CA75BE0" w14:textId="779C1E21" w:rsidR="00276D24" w:rsidRDefault="00276D24" w:rsidP="00276D24">
      <w:pPr>
        <w:jc w:val="center"/>
      </w:pPr>
      <w:r w:rsidRPr="00700516">
        <w:t>Jessica L. Burnett, M.Sc</w:t>
      </w:r>
      <w:r w:rsidR="009B184D">
        <w:t>.</w:t>
      </w:r>
    </w:p>
    <w:p w14:paraId="38101075" w14:textId="10FD2AF6" w:rsidR="005F666D" w:rsidRDefault="00101591" w:rsidP="00C95323">
      <w:pPr>
        <w:pStyle w:val="Heading1"/>
        <w:numPr>
          <w:ilvl w:val="0"/>
          <w:numId w:val="25"/>
        </w:numPr>
      </w:pPr>
      <w:bookmarkStart w:id="0" w:name="_Toc534801135"/>
      <w:r>
        <w:t>Summary</w:t>
      </w:r>
      <w:bookmarkEnd w:id="0"/>
    </w:p>
    <w:p w14:paraId="79D25BE5" w14:textId="463F2832" w:rsidR="00F3617A" w:rsidRPr="00F3617A" w:rsidRDefault="00F3617A" w:rsidP="00E30D91">
      <w:pPr>
        <w:pStyle w:val="Quote"/>
      </w:pPr>
      <w:r>
        <w:t>“…most models in ecology are intended for other ecologists, cooked up by scientists for consumption by scientists...”</w:t>
      </w:r>
      <w:r w:rsidR="004A3A59">
        <w:t xml:space="preserve"> </w:t>
      </w:r>
      <w:r w:rsidRPr="004A3A59">
        <w:t>—</w:t>
      </w:r>
      <w:r>
        <w:fldChar w:fldCharType="begin"/>
      </w:r>
      <w:r w:rsidR="00E01FD6">
        <w:instrText xml:space="preserve"> ADDIN ZOTERO_ITEM CSL_CITATION {"citationID":"EFBMa9wQ","properties":{"formattedCitation":"(Roughgarden, 1997)","plainCitation":"(Roughgarden, 1997)","dontUpdate":true,"noteIndex":0},"citationItems":[{"id":9712,"uris":["http://zotero.org/users/1567006/items/SPN8H9FA"],"uri":["http://zotero.org/users/1567006/items/SPN8H9FA"],"itemData":{"id":9712,"type":"chapter","title":"Production Functions from Ecological Populations: A Survey with Emphasis on Spatially Implicit Models","container-title":"Spatial ecology: the role of space in population dynamics and interspecific interactions","publisher":"Princeton University Press","author":[{"family":"Roughgarden","given":"Jonathan"}],"issued":{"date-parts":[["1997"]]},"accessed":{"date-parts":[["2018",12,31]]}}}],"schema":"https://github.com/citation-style-language/schema/raw/master/csl-citation.json"} </w:instrText>
      </w:r>
      <w:r>
        <w:fldChar w:fldCharType="separate"/>
      </w:r>
      <w:r>
        <w:t>Roughgarden (1997)</w:t>
      </w:r>
      <w:r>
        <w:fldChar w:fldCharType="end"/>
      </w:r>
    </w:p>
    <w:p w14:paraId="5DB950DB" w14:textId="06240DFF" w:rsidR="00961E0B" w:rsidRDefault="00783263" w:rsidP="004C4962">
      <w:r>
        <w:t xml:space="preserve">Herein I </w:t>
      </w:r>
      <w:r w:rsidR="004C4962">
        <w:t xml:space="preserve">propose a project which </w:t>
      </w:r>
      <w:r>
        <w:t xml:space="preserve">seeks to </w:t>
      </w:r>
      <w:r w:rsidR="004C4962" w:rsidRPr="00783263">
        <w:t>strengthen</w:t>
      </w:r>
      <w:r w:rsidR="004C4962">
        <w:t xml:space="preserve"> </w:t>
      </w:r>
      <w:r>
        <w:t xml:space="preserve">the research-implementation connection, or the bridge </w:t>
      </w:r>
      <w:r w:rsidR="004C4962">
        <w:t xml:space="preserve">between </w:t>
      </w:r>
      <w:r>
        <w:t xml:space="preserve">scientists and decision makers [Figure 1(a-b)], </w:t>
      </w:r>
      <w:r w:rsidR="004C4962">
        <w:t xml:space="preserve">by building </w:t>
      </w:r>
      <w:r w:rsidR="00EC30BA">
        <w:t xml:space="preserve">a high-value </w:t>
      </w:r>
      <w:r w:rsidR="00E748D5">
        <w:t>d</w:t>
      </w:r>
      <w:r w:rsidR="00EC30BA">
        <w:t xml:space="preserve">ecision-support </w:t>
      </w:r>
      <w:r w:rsidR="00E748D5">
        <w:t>t</w:t>
      </w:r>
      <w:r w:rsidR="00EC30BA">
        <w:t xml:space="preserve">ool (DST) using a powerful yet under-rated, </w:t>
      </w:r>
      <w:r w:rsidR="00057FD3">
        <w:t xml:space="preserve">integrative </w:t>
      </w:r>
      <w:r w:rsidR="00432283">
        <w:t>modelling</w:t>
      </w:r>
      <w:r w:rsidR="004C4962">
        <w:t xml:space="preserve"> </w:t>
      </w:r>
      <w:r w:rsidR="00E748D5">
        <w:t>framework</w:t>
      </w:r>
      <w:r w:rsidR="00EC30BA">
        <w:t xml:space="preserve">: Integrated </w:t>
      </w:r>
      <w:r w:rsidR="00432283">
        <w:t>Modelling</w:t>
      </w:r>
      <w:r w:rsidR="00253CD6">
        <w:t xml:space="preserve">. </w:t>
      </w:r>
      <w:r w:rsidR="004C4962">
        <w:t xml:space="preserve">The </w:t>
      </w:r>
      <w:r w:rsidR="00EC30BA">
        <w:t xml:space="preserve">aim of </w:t>
      </w:r>
      <w:r w:rsidR="004C4962">
        <w:t xml:space="preserve">this project is to identify and ameliorate the barriers to </w:t>
      </w:r>
      <w:r w:rsidR="00EC30BA">
        <w:t xml:space="preserve">the </w:t>
      </w:r>
      <w:r w:rsidR="004C4962">
        <w:t>adoption and use of Integrated Models</w:t>
      </w:r>
      <w:r w:rsidR="00EC30BA">
        <w:t xml:space="preserve"> (IMs)</w:t>
      </w:r>
      <w:r w:rsidR="004C4962">
        <w:t xml:space="preserve"> in decision-making processes at various management levels. </w:t>
      </w:r>
      <w:r w:rsidR="00961E0B">
        <w:t xml:space="preserve">Adopting these and other </w:t>
      </w:r>
      <w:r w:rsidR="00057FD3">
        <w:t>integrat</w:t>
      </w:r>
      <w:r w:rsidR="00AD4EC5">
        <w:t>ive</w:t>
      </w:r>
      <w:r w:rsidR="00961E0B">
        <w:t xml:space="preserve"> approaches to ecological understanding and management becomes increasingly important to both the scientist and the decision-maker as we progress through the era of Big Data </w:t>
      </w:r>
      <w:r w:rsidR="00961E0B">
        <w:fldChar w:fldCharType="begin"/>
      </w:r>
      <w:r w:rsidR="0019059E">
        <w:instrText xml:space="preserve"> ADDIN ZOTERO_ITEM CSL_CITATION {"citationID":"GfG6OpPT","properties":{"formattedCitation":"[2, 3]","plainCitation":"[2, 3]","noteIndex":0},"citationItems":[{"id":9978,"uris":["http://zotero.org/users/1567006/items/QZNSMZ9V"],"uri":["http://zotero.org/users/1567006/items/QZNSMZ9V"],"itemData":{"id":9978,"type":"article-journal","title":"Critical Questions for Big Data","container-title":"Information, Communication &amp; Society","page":"662-679","volume":"15","issue":"5","source":"Taylor and Francis+NEJM","abstract":"The era of Big Data has begun. Computer scientists, physicists, economists, mathematicians, political scientists, bio-informaticists, sociologists, and other scholars are clamoring for access to the massive quantities of information produced by and about people, things, and their interactions. Diverse groups argue about the potential benefits and costs of analyzing genetic sequences, social media interactions, health records, phone logs, government records, and other digital traces left by people. Significant questions emerge. Will large-scale search data help us create better tools, services, and public goods? Or will it usher in a new wave of privacy incursions and invasive marketing? Will data analytics help us understand online communities and political movements? Or will it be used to track protesters and suppress speech? Will it transform how we study human communication and culture, or narrow the palette of research options and alter what ‘research’ means? Given the rise of Big Data as a socio-technical phenomenon, we argue that it is necessary to critically interrogate its assumptions and biases. In this article, we offer six provocations to spark conversations about the issues of Big Data: a cultural, technological, and scholarly phenomenon that rests on the interplay of technology, analysis, and mythology that provokes extensive utopian and dystopian rhetoric.","DOI":"10.1080/1369118X.2012.678878","ISSN":"1369-118X","author":[{"family":"Boyd","given":"Danah"},{"family":"Crawford","given":"Kate"}],"issued":{"date-parts":[["2012",6,1]]}}},{"id":8674,"uris":["http://zotero.org/users/1567006/items/VDNY4MMM"],"uri":["http://zotero.org/users/1567006/items/VDNY4MMM"],"itemData":{"id":8674,"type":"article-journal","title":"Opportunities and challenges for big data ornithology","container-title":"The Condor","page":"414–426","volume":"120","issue":"2","source":"Google Scholar","author":[{"family":"La Sorte","given":"Frank A."},{"family":"Lepczyk","given":"Christopher A."},{"family":"Burnett","given":"Jessica L."},{"family":"Hurlbert","given":"Allen H."},{"family":"Tingley","given":"Morgan W."},{"family":"Zuckerberg","given":"Benjamin"}],"issued":{"date-parts":[["2018"]]}}}],"schema":"https://github.com/citation-style-language/schema/raw/master/csl-citation.json"} </w:instrText>
      </w:r>
      <w:r w:rsidR="00961E0B">
        <w:fldChar w:fldCharType="separate"/>
      </w:r>
      <w:r w:rsidR="0019059E">
        <w:t>[2, 3]</w:t>
      </w:r>
      <w:r w:rsidR="00961E0B">
        <w:fldChar w:fldCharType="end"/>
      </w:r>
      <w:r w:rsidR="00961E0B">
        <w:t xml:space="preserve"> and information overload </w:t>
      </w:r>
      <w:r w:rsidR="00961E0B">
        <w:fldChar w:fldCharType="begin"/>
      </w:r>
      <w:r w:rsidR="0019059E">
        <w:instrText xml:space="preserve"> ADDIN ZOTERO_ITEM CSL_CITATION {"citationID":"YNV6ZoXd","properties":{"formattedCitation":"[4]","plainCitation":"[4]","noteIndex":0},"citationItems":[{"id":9981,"uris":["http://zotero.org/users/1567006/items/XSGAJNP9"],"uri":["http://zotero.org/users/1567006/items/XSGAJNP9"],"itemData":{"id":9981,"type":"article-journal","title":"Big data and the future of ecology","container-title":"Frontiers in Ecology and the Environment","page":"156-162","volume":"11","issue":"3","source":"Wiley Online Library","abstract":"The need for sound ecological science has escalated alongside the rise of the information age and “big data” across all sectors of society. Big data generally refer to massive volumes of data not readily handled by the usual data tools and practices and present unprecedented opportunities for advancing science and informing resource management through data-intensive approaches. The era of big data need not be propelled only by “big science” – the term used to describe large-scale efforts that have had mixed success in the individual-driven culture of ecology. Collectively, ecologists already have big data to bolster the scientific effort – a large volume of distributed, high-value information – but many simply fail to contribute. We encourage ecologists to join the larger scientific community in global initiatives to address major scientific and societal problems by bringing their distributed data to the table and harnessing its collective power. The scientists who contribute such information will be at the forefront of socially relevant science – but will they be ecologists?","DOI":"10.1890/120103","ISSN":"1540-9309","language":"en","author":[{"family":"Hampton","given":"Stephanie E."},{"family":"Strasser","given":"Carly A."},{"family":"Tewksbury","given":"Joshua J."},{"family":"Gram","given":"Wendy K."},{"family":"Budden","given":"Amber E."},{"family":"Batcheller","given":"Archer L."},{"family":"Duke","given":"Clifford S."},{"family":"Porter","given":"John H."}],"issued":{"date-parts":[["2013"]]}}}],"schema":"https://github.com/citation-style-language/schema/raw/master/csl-citation.json"} </w:instrText>
      </w:r>
      <w:r w:rsidR="00961E0B">
        <w:fldChar w:fldCharType="separate"/>
      </w:r>
      <w:r w:rsidR="0019059E">
        <w:t>[4]</w:t>
      </w:r>
      <w:r w:rsidR="00961E0B">
        <w:fldChar w:fldCharType="end"/>
      </w:r>
      <w:r w:rsidR="00961E0B">
        <w:t xml:space="preserve">. Refining both the analytical methods and </w:t>
      </w:r>
      <w:r w:rsidR="00253CD6">
        <w:t xml:space="preserve">the delivery of IMs </w:t>
      </w:r>
      <w:r w:rsidR="004A3A59">
        <w:t>will</w:t>
      </w:r>
      <w:r w:rsidR="00253CD6">
        <w:t xml:space="preserve"> strengthen the bridge between the scientist and decision-maker.</w:t>
      </w:r>
      <w:r w:rsidR="00284F0F">
        <w:t xml:space="preserve"> </w:t>
      </w:r>
      <w:r w:rsidR="00C6305F">
        <w:t xml:space="preserve">This project will not only </w:t>
      </w:r>
      <w:r w:rsidR="008309E3">
        <w:t>advance</w:t>
      </w:r>
      <w:r w:rsidR="00F64753">
        <w:t xml:space="preserve"> Open Science by encouraging the reuse and integration of disparate, publicly-funded data to advantage scientific understanding, but </w:t>
      </w:r>
      <w:r w:rsidR="00284F0F">
        <w:t xml:space="preserve">will </w:t>
      </w:r>
      <w:r w:rsidR="00F64753">
        <w:t xml:space="preserve">link this understanding to </w:t>
      </w:r>
      <w:r w:rsidR="00C6305F">
        <w:t xml:space="preserve">a high-value decision support tool for </w:t>
      </w:r>
      <w:r w:rsidR="00284F0F">
        <w:t xml:space="preserve">wildlife </w:t>
      </w:r>
      <w:r w:rsidR="00C6305F">
        <w:t>risk assessment and management</w:t>
      </w:r>
      <w:r w:rsidR="004A3A59">
        <w:t>.</w:t>
      </w:r>
    </w:p>
    <w:p w14:paraId="5A810288" w14:textId="5F1CE4BD" w:rsidR="0018664B" w:rsidRPr="00253CD6" w:rsidRDefault="00253CD6" w:rsidP="00C95323">
      <w:pPr>
        <w:pStyle w:val="Heading1"/>
        <w:numPr>
          <w:ilvl w:val="0"/>
          <w:numId w:val="25"/>
        </w:numPr>
      </w:pPr>
      <w:bookmarkStart w:id="1" w:name="_Toc534801136"/>
      <w:r>
        <w:t>Background and rationale</w:t>
      </w:r>
      <w:bookmarkEnd w:id="1"/>
    </w:p>
    <w:p w14:paraId="75BA00E2" w14:textId="7F4C7ED2" w:rsidR="00CF09F8" w:rsidRDefault="00E81EA6" w:rsidP="00CF09F8">
      <w:r>
        <w:t xml:space="preserve">Decision support tools (DST) </w:t>
      </w:r>
      <w:r w:rsidR="0084756F">
        <w:t>are</w:t>
      </w:r>
      <w:r w:rsidR="000130F9">
        <w:t xml:space="preserve"> a powerful package within which scientist and modelers can deliver science</w:t>
      </w:r>
      <w:r>
        <w:t>-based knowledge to decision makers and other end-users. DSTs can be described in two inversely</w:t>
      </w:r>
      <w:r w:rsidR="00F72FA7">
        <w:t xml:space="preserve"> </w:t>
      </w:r>
      <w:r>
        <w:t>related dimensions: 1) ease of use and 2) utility</w:t>
      </w:r>
      <w:r w:rsidR="00F72FA7">
        <w:t>. T</w:t>
      </w:r>
      <w:r>
        <w:t xml:space="preserve">ools that are relatively easy to use and interpret are </w:t>
      </w:r>
      <w:r w:rsidR="00F05B7B">
        <w:t xml:space="preserve">considered </w:t>
      </w:r>
      <w:r w:rsidR="000130F9" w:rsidRPr="000130F9">
        <w:rPr>
          <w:i/>
        </w:rPr>
        <w:t xml:space="preserve">high-value </w:t>
      </w:r>
      <w:r w:rsidR="000130F9" w:rsidRPr="00F05B7B">
        <w:t>DSTs</w:t>
      </w:r>
      <w:r w:rsidR="000130F9">
        <w:t xml:space="preserve">. One way to enhance the value of a DST is to create a tool which </w:t>
      </w:r>
      <w:r w:rsidR="00EC30BA">
        <w:t>incorporate</w:t>
      </w:r>
      <w:r w:rsidR="000130F9">
        <w:t>s</w:t>
      </w:r>
      <w:r w:rsidR="00EC30BA">
        <w:t xml:space="preserve"> a multitude of information (data)</w:t>
      </w:r>
      <w:r w:rsidR="00C6305F">
        <w:t xml:space="preserve">, or </w:t>
      </w:r>
      <w:r w:rsidR="000130F9">
        <w:t xml:space="preserve">data </w:t>
      </w:r>
      <w:r w:rsidR="00EC30BA">
        <w:t xml:space="preserve">gathered from </w:t>
      </w:r>
      <w:r w:rsidR="000130F9">
        <w:t xml:space="preserve">multiple sources. Developing high-value DSTs </w:t>
      </w:r>
      <w:r w:rsidR="00C6305F">
        <w:t>advance</w:t>
      </w:r>
      <w:r w:rsidR="000130F9">
        <w:t>s</w:t>
      </w:r>
      <w:r w:rsidR="00C6305F">
        <w:t xml:space="preserve"> </w:t>
      </w:r>
      <w:r w:rsidR="008928A9">
        <w:t>the</w:t>
      </w:r>
      <w:r w:rsidR="008928A9" w:rsidRPr="00C77C34">
        <w:rPr>
          <w:noProof/>
        </w:rPr>
        <w:t xml:space="preserve"> </w:t>
      </w:r>
      <w:r w:rsidR="008928A9">
        <w:t>mission</w:t>
      </w:r>
      <w:r>
        <w:t xml:space="preserve"> </w:t>
      </w:r>
      <w:r w:rsidR="00C6305F">
        <w:t xml:space="preserve">of the USGS </w:t>
      </w:r>
      <w:r w:rsidR="000130F9">
        <w:t xml:space="preserve">by </w:t>
      </w:r>
      <w:r w:rsidR="00360B66">
        <w:t xml:space="preserve">1) </w:t>
      </w:r>
      <w:r w:rsidR="00C6305F">
        <w:t>increas</w:t>
      </w:r>
      <w:r w:rsidR="000130F9">
        <w:t xml:space="preserve">ing </w:t>
      </w:r>
      <w:r w:rsidR="00C6305F">
        <w:t xml:space="preserve">the value of </w:t>
      </w:r>
      <w:r w:rsidR="000130F9">
        <w:t xml:space="preserve">its </w:t>
      </w:r>
      <w:r w:rsidR="00C6305F">
        <w:t>monitoring programs</w:t>
      </w:r>
      <w:r w:rsidR="000130F9">
        <w:t xml:space="preserve"> and data collection schemes and </w:t>
      </w:r>
      <w:r w:rsidR="00DA7E3B">
        <w:t xml:space="preserve">2) expediting the </w:t>
      </w:r>
      <w:r w:rsidR="00C6305F">
        <w:t xml:space="preserve">decision-making and management </w:t>
      </w:r>
      <w:r w:rsidR="000130F9">
        <w:t xml:space="preserve">processes by </w:t>
      </w:r>
      <w:r w:rsidR="00DA7E3B">
        <w:t xml:space="preserve">consolidating </w:t>
      </w:r>
      <w:r w:rsidR="000130F9">
        <w:t xml:space="preserve">information packages </w:t>
      </w:r>
      <w:r w:rsidR="00C6305F">
        <w:t>regarding the same issue</w:t>
      </w:r>
      <w:r w:rsidR="000130F9">
        <w:t>. High-value and real-time DSTs were recently identified as potential solutions or products for the majority of the USGS’s Grand Challenges</w:t>
      </w:r>
      <w:r w:rsidR="004A3A59">
        <w:t xml:space="preserve"> </w:t>
      </w:r>
      <w:r w:rsidR="004A3A59">
        <w:fldChar w:fldCharType="begin"/>
      </w:r>
      <w:r w:rsidR="0019059E">
        <w:instrText xml:space="preserve"> ADDIN ZOTERO_ITEM CSL_CITATION {"citationID":"B6Uh0orZ","properties":{"formattedCitation":"[5]","plainCitation":"[5]","noteIndex":0},"citationItems":[{"id":9873,"uris":["http://zotero.org/users/1567006/items/HQYM8NN9"],"uri":["http://zotero.org/users/1567006/items/HQYM8NN9"],"itemData":{"id":9873,"type":"report","title":"Grand challenges for integrated USGS science—A workshop report","collection-title":"Open-File Report","publisher":"U.S. Geological Survey","publisher-place":"Reston, VA","genre":"USGS Numbered Series","source":"pubs.er.usgs.gov","event-place":"Reston, VA","abstract":"Executive SummaryThe U.S. Geological Survey (USGS) has a long history of advancing the traditional Earth science disciplines and identifying opportunities to integrate USGS science across disciplines to address complex societal problems. The USGS science strategy for 2007–2017 laid out key challenges in disciplinary and interdisciplinary arenas, culminating in a call for increased focus on a number of crosscutting science directions. Ten years on, to further the goal of integrated science and at the request of the Executive Leadership Team (ELT), a workshop with three dozen invited scientists spanning different disciplines and career stages in the Bureau convened on February 7–10, 2017, at the USGS John Wesley Powell Center for Analysis and Synthesis in Fort Collins, Colorado.The workshop focused on identifying “grand challenges” for integrated USGS science. Individual participants identified nearly 70 potential grand challenges before the workshop and through workshop discussions. After discussion, four overarching grand challenges emerged:Natural resource security,Societal risk from existing and emerging threats,Smart infrastructure development, andAnticipatory science for changing landscapes.Participants also identified a “comprehensive science challenge” that highlights the development of integrative science, data, models, and tools—all interacting in a modular framework—that can be used to address these and other future grand challenges:Earth Monitoring, Analyses, and Projections (EarthMAP)EarthMAP is our long-term vision for an integrated scientific framework that spans traditional scientific boundaries and disciplines, and integrates the full portfolio of USGS science: research, monitoring, assessment, analysis, and information delivery.The Department of Interior, and the Nation in general, have a vast array of information needs. The USGS meets these needs by having a broadly trained and agile scientific workforce. Encouraging and supporting cross-discipline engagement would position the USGS to tackle complex and multifaceted scientific and societal challenges in the 21st Century.","URL":"http://pubs.er.usgs.gov/publication/ofr20171076","note":"IP-085873","number":"2017-1076","author":[{"family":"Jenni","given":"Karen E."},{"family":"Goldhaber","given":"Martin B."},{"family":"Betancourt","given":"Julio L."},{"family":"Baron","given":"Jill S."},{"family":"Bristol","given":"R. Sky"},{"family":"Cantrill","given":"Mary"},{"family":"Exter","given":"Paul E."},{"family":"Focazio","given":"Michael J."},{"family":"Haines","given":"John W."},{"family":"Hay","given":"Lauren E."},{"family":"Hsu","given":"Leslie"},{"family":"Labson","given":"Victor F."},{"family":"Lafferty","given":"Kevin D."},{"family":"Ludwig","given":"K.A."},{"family":"Milly","given":"Paul C. D."},{"family":"Morelli","given":"Toni L."},{"family":"Morman","given":"Suzette A."},{"family":"Nassar","given":"Nedal T."},{"family":"Newman","given":"Timothy R."},{"family":"Ostroff","given":"Andrea C."},{"family":"Read","given":"Jordan S."},{"family":"Reed","given":"Sasha C."},{"family":"Shapiro","given":"Carl D."},{"family":"Smith","given":"Richard A."},{"family":"Sanford","given":"Ward E."},{"family":"Sohl","given":"Terry L."},{"family":"Stets","given":"Edward G."},{"family":"Terando","given":"Adam J."},{"family":"Tillitt","given":"Donald E."},{"family":"Tischler","given":"Michael A."},{"family":"Toccalino","given":"Patricia L."},{"family":"Wald","given":"David J."},{"family":"Waldrop","given":"Mark P."},{"family":"Wein","given":"Anne"},{"family":"Weltzin","given":"Jake F."},{"family":"Zimmerman","given":"Christian E."}],"issued":{"date-parts":[["2017"]]},"accessed":{"date-parts":[["2019",1,3]]}}}],"schema":"https://github.com/citation-style-language/schema/raw/master/csl-citation.json"} </w:instrText>
      </w:r>
      <w:r w:rsidR="004A3A59">
        <w:fldChar w:fldCharType="separate"/>
      </w:r>
      <w:r w:rsidR="0019059E">
        <w:t>[5]</w:t>
      </w:r>
      <w:r w:rsidR="004A3A59">
        <w:fldChar w:fldCharType="end"/>
      </w:r>
      <w:r w:rsidR="00C6305F">
        <w:t xml:space="preserve">. </w:t>
      </w:r>
    </w:p>
    <w:p w14:paraId="128BAC0D" w14:textId="3264C8A0" w:rsidR="00CF09F8" w:rsidRDefault="000130F9" w:rsidP="00CF09F8">
      <w:pPr>
        <w:ind w:firstLine="720"/>
      </w:pPr>
      <w:r>
        <w:t xml:space="preserve">Integrated Models (IMs) are a potentially powerful approach for ecological understanding and management and for the decision-making process. Succinctly described, IMs use multiple data or information sources to inform a single model. IMs </w:t>
      </w:r>
      <w:r w:rsidR="00C24765">
        <w:t xml:space="preserve">broadly describe models which incorporate many data sources and types, and </w:t>
      </w:r>
      <w:r>
        <w:t xml:space="preserve">have been used to inform decisions </w:t>
      </w:r>
      <w:r w:rsidR="00C24765">
        <w:t xml:space="preserve">ranging from </w:t>
      </w:r>
      <w:r>
        <w:t xml:space="preserve">single species (e.g. Integrated Population Models; </w:t>
      </w:r>
      <w:r w:rsidR="00C24765">
        <w:fldChar w:fldCharType="begin"/>
      </w:r>
      <w:r w:rsidR="007923F1">
        <w:instrText xml:space="preserve"> ADDIN ZOTERO_ITEM CSL_CITATION {"citationID":"Dfs3mw4N","properties":{"formattedCitation":"[6, 7]","plainCitation":"[6, 7]","noteIndex":0},"citationItems":[{"id":9411,"uris":["http://zotero.org/users/1567006/items/IT2K8HT6"],"uri":["http://zotero.org/users/1567006/items/IT2K8HT6"],"itemData":{"id":9411,"type":"article-journal","title":"Use of Integrated Modeling to Enhance Estimates of Population Dynamics Obtained from Limited Data","container-title":"Conservation Biology","page":"945-955","volume":"21","issue":"4","source":"Wiley Online Library","abstract":"Abstract: Demographic data of rare and endangered species are often too sparse to estimate vital rates and population size with sufficient precision for understanding population growth and decline. Yet, the combination of different sources of demographic data into one statistical model holds promise. We applied Bayesian integrated population modeling to demographic data from a colony of the endangered greater horseshoe bats (Rhinolophus ferrumequinum). Available data were the number of subadults and adults emerging from the colony roost at dusk, the number of newborns from 1991 to 2005, and recapture data of subadults and adults from 2004 and 2005. Survival rates did not differ between sexes, and demographic rates remained constant across time. The greater horseshoe bat is a long-lived species with high survival rates (first year: 0.49 [SD 0.06]; adults: 0.91 [SD 0.02]) and low fecundity (0.74 [SD 0.12]). The yearly average population growth was 4.4% (SD 0.1%) and there were 92 (SD 10) adults in the colony in year 2005. Had we analyzed each data set separately, we would not have been able to estimate fecundity, the estimates of survival would have been less precise, and the estimate of population growth biased. Our results demonstrate that integrated models are suitable for obtaining crucial demographic information from limited data.","DOI":"10.1111/j.1523-1739.2007.00743.x","ISSN":"1523-1739","language":"en","author":[{"family":"Schaub","given":"Michael"},{"family":"Gimenez","given":"Olivier"},{"family":"Sierro","given":"Antoine"},{"family":"Arlettaz","given":"Raphaël"}],"issued":{"date-parts":[["2007",8,1]]}}},{"id":9365,"uris":["http://zotero.org/users/1567006/items/LIFL742X"],"uri":["http://zotero.org/users/1567006/items/LIFL742X"],"itemData":{"id":9365,"type":"article-journal","title":"An integrated population model for bird monitoring in North America","container-title":"Ecological Applications","page":"916–924","volume":"27","issue":"3","source":"Google Scholar","author":[{"family":"Ahrestani","given":"Farshid S."},{"family":"Saracco","given":"James F."},{"family":"Sauer","given":"John R."},{"family":"Pardieck","given":"Keith L."},{"family":"Royle","given":"J. Andrew"}],"issued":{"date-parts":[["2017"]]}}}],"schema":"https://github.com/citation-style-language/schema/raw/master/csl-citation.json"} </w:instrText>
      </w:r>
      <w:r w:rsidR="00C24765">
        <w:fldChar w:fldCharType="separate"/>
      </w:r>
      <w:r w:rsidR="007923F1">
        <w:t>[6, 7]</w:t>
      </w:r>
      <w:r w:rsidR="00C24765">
        <w:fldChar w:fldCharType="end"/>
      </w:r>
      <w:r>
        <w:t xml:space="preserve"> to whole-system and natural resource </w:t>
      </w:r>
      <w:r w:rsidR="007209C6">
        <w:t xml:space="preserve">management </w:t>
      </w:r>
      <w:r>
        <w:t>(e.g. Multi-resource Analysis</w:t>
      </w:r>
      <w:r>
        <w:fldChar w:fldCharType="begin"/>
      </w:r>
      <w:r w:rsidR="007923F1">
        <w:instrText xml:space="preserve"> ADDIN ZOTERO_ITEM CSL_CITATION {"citationID":"TRpAJVS2","properties":{"formattedCitation":"[8]","plainCitation":"[8]","noteIndex":0},"citationItems":[{"id":9714,"uris":["http://zotero.org/users/1567006/items/W5AVL33C"],"uri":["http://zotero.org/users/1567006/items/W5AVL33C"],"itemData":{"id":9714,"type":"report","title":"Multi-Resource Analysis—Methodology and synthesis","collection-title":"Circular","publisher":"U.S. Geological Survey","publisher-place":"Reston, VA","genre":"USGS Numbered Series","source":"pubs.er.usgs.gov","event-place":"Reston, VA","abstract":"This document introduces the Multi-Resource Analysis (MRA), a set of products that are being designed to integrate information on multiple natural resources in a region, combine that information with models of resource interrelationships and scenarios of change, and provide meaningful insights on the implications of those changes to people and the resources they value. The MRA builds from and enhances a wide range of existing U.S. Geological Survey assessment products. These enhancements will help natural resource managers better understand the connections among the resources they manage and the changes that might occur due to natural events and human decisions. This knowledge will help them identify solutions to landscape-scale management issues that best meet their objectives. MRA products are developed through a structured process that brings together scientists, decision makers, and other stakeholders to address relevant issues and decisions for a specified geographic region, ensuring that the analysis is directly relevant. This circular introduces the MRA, describes the envisioned process for developing a region-specific MRA, and discusses the various MRA components and products. The MRA process and products are shown through descriptions and examples drawn from two proof-of-concept studies and related work.","URL":"http://pubs.er.usgs.gov/publication/cir1442","note":"IP-086230","number":"1442","author":[{"family":"Jenni","given":"Karen E."},{"family":"Pindilli","given":"Emily"},{"family":"Bernknopf","given":"Richard"},{"family":"Nieman","given":"Timothy L."},{"family":"Shapiro","given":"Carl"}],"issued":{"date-parts":[["2018"]]},"accessed":{"date-parts":[["2018",12,21]]}}}],"schema":"https://github.com/citation-style-language/schema/raw/master/csl-citation.json"} </w:instrText>
      </w:r>
      <w:r>
        <w:fldChar w:fldCharType="separate"/>
      </w:r>
      <w:r w:rsidR="007923F1">
        <w:t>[8]</w:t>
      </w:r>
      <w:r>
        <w:fldChar w:fldCharType="end"/>
      </w:r>
      <w:r>
        <w:t>.</w:t>
      </w:r>
      <w:r w:rsidR="000A4CB7" w:rsidRPr="000A4CB7">
        <w:t xml:space="preserve"> </w:t>
      </w:r>
      <w:r w:rsidR="000A4CB7">
        <w:t xml:space="preserve">Integrated Population </w:t>
      </w:r>
      <w:r w:rsidR="00816D79">
        <w:t>Modelling</w:t>
      </w:r>
      <w:r w:rsidR="000A4CB7">
        <w:t xml:space="preserve"> has great potential as a high-value DST in applied ecology. Integrated Population Models (IPMs) have, </w:t>
      </w:r>
      <w:r w:rsidR="000A4CB7">
        <w:lastRenderedPageBreak/>
        <w:t>however, not been adopted by the broader ecological research community, which may be stunting its development as a DST.</w:t>
      </w:r>
    </w:p>
    <w:p w14:paraId="386E26F8" w14:textId="7FFB685B" w:rsidR="002F081A" w:rsidRDefault="00CC4AB5" w:rsidP="00CF09F8">
      <w:pPr>
        <w:ind w:firstLine="720"/>
      </w:pPr>
      <w:r>
        <w:rPr>
          <w:noProof/>
        </w:rPr>
        <mc:AlternateContent>
          <mc:Choice Requires="wpg">
            <w:drawing>
              <wp:anchor distT="0" distB="0" distL="114300" distR="114300" simplePos="0" relativeHeight="251687936" behindDoc="0" locked="0" layoutInCell="1" allowOverlap="1" wp14:anchorId="021887A7" wp14:editId="14D802B8">
                <wp:simplePos x="0" y="0"/>
                <wp:positionH relativeFrom="column">
                  <wp:posOffset>2344366</wp:posOffset>
                </wp:positionH>
                <wp:positionV relativeFrom="paragraph">
                  <wp:posOffset>659860</wp:posOffset>
                </wp:positionV>
                <wp:extent cx="3426460" cy="3980218"/>
                <wp:effectExtent l="0" t="0" r="2540" b="0"/>
                <wp:wrapSquare wrapText="bothSides"/>
                <wp:docPr id="7" name="Group 7"/>
                <wp:cNvGraphicFramePr/>
                <a:graphic xmlns:a="http://schemas.openxmlformats.org/drawingml/2006/main">
                  <a:graphicData uri="http://schemas.microsoft.com/office/word/2010/wordprocessingGroup">
                    <wpg:wgp>
                      <wpg:cNvGrpSpPr/>
                      <wpg:grpSpPr>
                        <a:xfrm>
                          <a:off x="0" y="0"/>
                          <a:ext cx="3426460" cy="3980218"/>
                          <a:chOff x="0" y="0"/>
                          <a:chExt cx="3426460" cy="3980218"/>
                        </a:xfrm>
                      </wpg:grpSpPr>
                      <pic:pic xmlns:pic="http://schemas.openxmlformats.org/drawingml/2006/picture">
                        <pic:nvPicPr>
                          <pic:cNvPr id="6" name="Picture 6"/>
                          <pic:cNvPicPr>
                            <a:picLocks noChangeAspect="1"/>
                          </pic:cNvPicPr>
                        </pic:nvPicPr>
                        <pic:blipFill rotWithShape="1">
                          <a:blip r:embed="rId8" cstate="print">
                            <a:extLst>
                              <a:ext uri="{28A0092B-C50C-407E-A947-70E740481C1C}">
                                <a14:useLocalDpi xmlns:a14="http://schemas.microsoft.com/office/drawing/2010/main" val="0"/>
                              </a:ext>
                            </a:extLst>
                          </a:blip>
                          <a:srcRect l="19054" t="5080" r="20528" b="44947"/>
                          <a:stretch/>
                        </pic:blipFill>
                        <pic:spPr bwMode="auto">
                          <a:xfrm>
                            <a:off x="0" y="0"/>
                            <a:ext cx="3426460" cy="2834640"/>
                          </a:xfrm>
                          <a:prstGeom prst="rect">
                            <a:avLst/>
                          </a:prstGeom>
                          <a:ln>
                            <a:noFill/>
                          </a:ln>
                          <a:extLst>
                            <a:ext uri="{53640926-AAD7-44D8-BBD7-CCE9431645EC}">
                              <a14:shadowObscured xmlns:a14="http://schemas.microsoft.com/office/drawing/2010/main"/>
                            </a:ext>
                          </a:extLst>
                        </pic:spPr>
                      </pic:pic>
                      <wps:wsp>
                        <wps:cNvPr id="1" name="Text Box 1"/>
                        <wps:cNvSpPr txBox="1"/>
                        <wps:spPr>
                          <a:xfrm>
                            <a:off x="136187" y="2840393"/>
                            <a:ext cx="3202305" cy="1139825"/>
                          </a:xfrm>
                          <a:prstGeom prst="rect">
                            <a:avLst/>
                          </a:prstGeom>
                          <a:solidFill>
                            <a:prstClr val="white"/>
                          </a:solidFill>
                          <a:ln>
                            <a:noFill/>
                          </a:ln>
                        </wps:spPr>
                        <wps:txbx>
                          <w:txbxContent>
                            <w:p w14:paraId="395369F0" w14:textId="301FFCC8" w:rsidR="00C77C34" w:rsidRPr="00A13C41" w:rsidRDefault="00C77C34" w:rsidP="00C77C34">
                              <w:pPr>
                                <w:pStyle w:val="Caption"/>
                                <w:rPr>
                                  <w:noProof/>
                                  <w:color w:val="000000" w:themeColor="text1"/>
                                </w:rPr>
                              </w:pPr>
                              <w:r w:rsidRPr="00A13C41">
                                <w:rPr>
                                  <w:color w:val="000000" w:themeColor="text1"/>
                                </w:rPr>
                                <w:t xml:space="preserve">Figure </w:t>
                              </w:r>
                              <w:r w:rsidRPr="00A13C41">
                                <w:rPr>
                                  <w:color w:val="000000" w:themeColor="text1"/>
                                </w:rPr>
                                <w:fldChar w:fldCharType="begin"/>
                              </w:r>
                              <w:r w:rsidRPr="00A13C41">
                                <w:rPr>
                                  <w:color w:val="000000" w:themeColor="text1"/>
                                </w:rPr>
                                <w:instrText xml:space="preserve"> SEQ Figure \* ARABIC </w:instrText>
                              </w:r>
                              <w:r w:rsidRPr="00A13C41">
                                <w:rPr>
                                  <w:color w:val="000000" w:themeColor="text1"/>
                                </w:rPr>
                                <w:fldChar w:fldCharType="separate"/>
                              </w:r>
                              <w:r w:rsidR="00FF01D0">
                                <w:rPr>
                                  <w:noProof/>
                                  <w:color w:val="000000" w:themeColor="text1"/>
                                </w:rPr>
                                <w:t>1</w:t>
                              </w:r>
                              <w:r w:rsidRPr="00A13C41">
                                <w:rPr>
                                  <w:color w:val="000000" w:themeColor="text1"/>
                                </w:rPr>
                                <w:fldChar w:fldCharType="end"/>
                              </w:r>
                              <w:r>
                                <w:rPr>
                                  <w:i w:val="0"/>
                                  <w:color w:val="000000" w:themeColor="text1"/>
                                </w:rPr>
                                <w:t xml:space="preserve">. </w:t>
                              </w:r>
                              <w:r>
                                <w:rPr>
                                  <w:color w:val="000000" w:themeColor="text1"/>
                                </w:rPr>
                                <w:t>Conceptual diagram of the information and knowledge used to inform decision makers and end-users in applied ecology. Line width, relative strength of connections. Connections (b-c), weak bridges between science/knowledge generation and decision makers. Links (a-d) comprise science-based knowledge transfer, where (e-f) may be further subjected to misinterpretation and noise. Although all connections are important, this project stresses the value of vectors (b-c) in strengthening bridges between science and decision makers.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021887A7" id="Group 7" o:spid="_x0000_s1026" style="position:absolute;left:0;text-align:left;margin-left:184.6pt;margin-top:51.95pt;width:269.8pt;height:313.4pt;z-index:251687936" coordsize="34264,39802"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oC2BeLAQAAKcJAAAOAAAAZHJzL2Uyb0RvYy54bWykVttu4zYQfS/QfyD0&#13;&#10;7liS5SviLBzbCRZIN0aTRZ5pirKIlUiWpCOnRf+9M6RkbxIXm24fLA/vM2fOHPLy06GuyDM3Vig5&#13;&#10;j5KLOCJcMpULuZtHXx9vepOIWEdlTisl+Tx64Tb6dPXrL5eNnvFUlarKuSGwibSzRs+j0jk96/ct&#13;&#10;K3lN7YXSXMJgoUxNHTTNrp8b2sDuddVP43jUb5TJtVGMWwu9qzAYXfn9i4Izd18UljtSzSPwzfmv&#13;&#10;8d8tfvtXl3S2M1SXgrVu0J/woqZCwqHHrVbUUbI34t1WtWBGWVW4C6bqvioKwbiPAaJJ4jfR3Bq1&#13;&#10;1z6W3azZ6SNMAO0bnH56W/bleWOIyOfROCKS1pAifyoZIzSN3s1gxq3RD3pj2o5daGG0h8LU+A9x&#13;&#10;kIMH9eUIKj84wqBzkKWjbATYMxgbTCdxmkwC7KyE3Lxbx8r1D1b2u4P76N/RHS3YDH4tSmC9Q+nH&#13;&#10;bIJVbm941G5Sf2iPmppve92DhGrqxFZUwr14ckLq0Cn5vBFsY0LjBPioAxxG8VAyQlhwAc4JKyhG&#13;&#10;dKfYN0ukWpZU7vjCamA11BrO7r+e7puvjttWQt+IqiJGuSfhyoeSashx4smKg22kUBJvKHUGrEDX&#13;&#10;lWL7mksX6s/wCoJW0pZC24iYGa+3HOhkPucJ5Bxq38F52gjp/JlAizvrkDRIEF8if6WTRRxP0+ve&#13;&#10;chgve1k8XvcW02zcG8frcRZnk2SZLP/G1Uk221sOeNBqpUXrOvS+c/5sPbTKESrNVyx5pl4XEEnv&#13;&#10;UPfvXYQuRAh9tYb9DqijiiTTeJh5JRnGE6A1IJfGwxR0DgQly8DvwG7rDHes7JLUJSJk2EI5kW3z&#13;&#10;m8oBHLp3ymPzn8spnQyyUeZV7FgUQBlj3S1XNUEDMgGO++3pM4QVQu2mYGyVxK9USJMwGnrOZWo4&#13;&#10;gOOm6ai3WKzGvSxbTXrX12Atl+tpNkhG2XB9zJQtaa6a+61lQO78/yfrX5KEFYBwtsUATdQtuE1s&#13;&#10;x21ofYwgeJec02FfNAAhbnuqX6B3EMxHZPK1OhBfku0kFEziDtDdlir2Bz87+TrqZjIYJRPQXxDI&#13;&#10;dJLFg+kgUAj39RKaxukgHgYJTRIQ0XToq/+0U5fQD+bcqkrkmHBMPa5dViYUQ1MKx9vNX806TxOQ&#13;&#10;4C4stNxhe4A8oblV+QtAALrjLwar2Y2Ag+6odRtq4JKF2oGHg7uHT1GpZh6p1opIqcyf5/pxPqQS&#13;&#10;RiPSwKU9j+wfe4p6XX2WkGS84TvDdMa2M+S+XiqsYHiSaOZNrF9XdWZhVP0EHFjgKTBEJYOz5pHr&#13;&#10;zKWDFgzAe4TxxcLbQfbv5IOGyyLoKgL6eHiiRrfpcJDJL6qjEZ29qcQw1+uMXoAY3AhfpicUgdvY&#13;&#10;AEp7y78GvFS1Lxd8bnzf9rNO76urfwAAAP//AwBQSwMECgAAAAAAAAAhAKcet+M0eQEANHkBABQA&#13;&#10;AABkcnMvbWVkaWEvaW1hZ2UxLnBuZ4lQTkcNChoKAAAADUlIRFIAAAXcAAAF3AgCAAAAt1fbMwAA&#13;&#10;AAFzUkdCAK7OHOkAAAAJcEhZcwAAD2EAAA9hAag/p2kAAEAASURBVHgB7N154A3V/8fxbJE1u+xr&#13;&#10;lih7WbKULVkKyRJFtMe3RMmSfS1EtJFS2UMlopCdUET2KPuefV9+r993vt/53mY+n+ve+5l75y5P&#13;&#10;f2jmzJlzzjzm9qn7/pzzPolu3LhxC38QQAABBBBAAAEEEEAAAQQQQAABBEIrkDi03dEbAggggAAC&#13;&#10;CCCAAAIIIIAAAggggMD/CxCU4XOAAAIIIIAAAggggAACCCCAAAIIuCBAUMYFdLpEAAEEEEAAAQQQ&#13;&#10;QAABBBBAAAEECMrwGUAAAQQQQAABBBBAAAEEEEAAAQRcECAo4wI6XSKAAAIIIIAAAggggAACCCCA&#13;&#10;AAIEZfgMIIAAAggggAACCCCAAAIIIIAAAi4IEJRxAZ0uEUAAAQQQQAABBBBAAAEEEEAAAYIyfAYQ&#13;&#10;QAABBBBAAAEEEEAAAQQQQAABFwQIyriATpcIIIAAAggggAACCCCAAAIIIIAAQRk+AwgggAACCCCA&#13;&#10;AAIIIIAAAggggIALAgRlXECnSwQQQAABBBBAAAEEEEAAAQQQQICgDJ8BBBBAAAEEEEAAAQQQQAAB&#13;&#10;BBBAwAUBgjIuoNMlAggggAACCCCAAAIIIIAAAgggQFCGzwACCCCAAAIIIIAAAggggAACCCDgggBB&#13;&#10;GRfQ6RIBBBBAAAEEEEAAAQQQQAABBBAgKMNnAAEEEEAAAQQQQAABBBBAAAEEEHBBgKCMC+h0iQAC&#13;&#10;CCCAAAIIIIAAAggggAACCBCU4TOAAAIIIIAAAggggAACCCCAAAIIuCBAUMYFdLpEAAEEEEAAAQQQ&#13;&#10;QAABBBBAAAEECMrwGUAAAQQQQAABBBBAAAEEEEAAAQRcECAo4wI6XSKAAAIIIIAAAggggAACCCCA&#13;&#10;AAIEZfgMIIAAAggggAACCCCAAAIIIIAAAi4IEJRxAZ0uEUAAAQQQQAABBBBAAAEEEEAAAYIyfAYQ&#13;&#10;QAABBBBAAAEEEEAAAQQQQAABFwQIyriATpcIIIAAAggggAACCCCAAAIIIIAAQRk+AwgggAACCCCA&#13;&#10;AAIIIIAAAggggIALAgRlXECnSwQQQAABBBBAAAEEEEAAAQQQQICgDJ8BBBBAAAEEEEAAAQQQQAAB&#13;&#10;BBBAwAUBgjIuoNMlAggggAACCCCAAAIIIIAAAgggQFCGzwACCCCAAAIIIIAAAggggAACCCDgggBB&#13;&#10;GRfQ6RIBBBBAAAEEEEAAAQQQQAABBBAgKMNnAAEEEEAAAQQQQAABBBBAAAEEEHBBgKCMC+h0iQAC&#13;&#10;CCCAAAIIIIAAAggggAACCBCU4TOAAAIIIIAAAggggAACCCCAAAIIuCBAUMYFdLpEAAEEEEAAAQQQ&#13;&#10;QAABBBBAAAEECMrwGUAAAQQQQAABBBBAAAEEEEAAAQRcECAo4wI6XSKAAAIIIIAAAggggAACCCCA&#13;&#10;AAIEZfgMIIAAAggggAACCCCAAAIIIIAAAi4IEJRxAZ0uEUAAAQQQQAABBBBAAAEEEEAAAYIyfAYQ&#13;&#10;QAABBBBAAAEEEEAAAQQQQAABFwQIyriATpcIIIAAAggggAACCCCAAAIIIIAAQRk+AwgggAACCCCA&#13;&#10;AAIIIIAAAggggIALAgRlXECnSwQQQAABBBBAAAEEEEAAAQQQQICgDJ8BBBBAAAEEEEAAAQQQQAAB&#13;&#10;BBBAwAUBgjIuoNMlAggggAACCCCAAAIIIIAAAgggQFCGzwACCCCAAAIIIIAAAggggAACCCDgggBB&#13;&#10;GRfQ6RIBBBBAAAEEEEAAAQQQQAABBBAgKMNnAAEEEEAAAQQQQAABBBBAAAEEEHBBgKCMC+h0iQAC&#13;&#10;CCCAAAIIIIAAAggggAACCBCU4TOAAAIIIIAAAggggAACCCCAAAIIuCBAUMYFdLpEAAEEEEAAAQQQ&#13;&#10;QAABBBBAAAEECMrwGUAAAQQQQAABBBBAAAEEEEAAAQRcECAo4wI6XSKAAAIIIIAAAggggAACCCCA&#13;&#10;AAIEZfgMIIAAAggggAACCCCAAAIIIIAAAi4IEJRxAZ0uEUAAAQQQQAABBBBAAAEEEEAAAYIyfAYQ&#13;&#10;QAABBBBAAAEEEEAAAQQQQAABFwQIyriATpcIIIAAAggggAACCCCAAAIIIIAAQRk+AwgggAACCCCA&#13;&#10;AAIIIIAAAggggIALAgRlXECnSwQQQAABBBBAAAEEEEAAAQQQQICgDJ8BBBBAAAEEEEAAAQQQQAAB&#13;&#10;BBBAwAUBgjIuoNMlAggggAACCCCAAAIIIIAAAgggQFCGzwACCCCAAAIIIIAAAggggAACCCDgggBB&#13;&#10;GRfQ6RIBBBBAAAEEEEAAAQQQQAABBBAgKMNnAAEEEEAAAQQQQAABBBBAAAEEEHBBgKCMC+h0iQAC&#13;&#10;CCCAAAIIIIAAAggggAACCBCU4TOAAAIIIIAAAggggAACCCCAAAIIuCBAUMYFdLpEAAEEEEAAAQQQ&#13;&#10;QAABBBBAAAEECMrwGUAAAQQQQAABBBBAAAEEEEAAAQRcECAo4wI6XSKAAAIIIIAAAggggAACCCCA&#13;&#10;AAIEZfgMIIAAAggggAACCCCAAAIIIIAAAi4IEJRxAZ0uEUAAAQQQQAABBBBAAAEEEEAAAYIyfAYQ&#13;&#10;QAABBBBAAAEEEEAAAQQQQAABFwQIyriATpcIIIAAAggggAACCCCAAAIIIIAAQRk+AwgggAACCCCA&#13;&#10;AAIIIIAAAggggIALAgRlXECnSwQQQAABBBBAAAEEEEAAAQQQQICgDJ8BBBBAAAEEEEAAAQQQQAAB&#13;&#10;BBBAwAUBgjIuoNMlAggggAACCCCAAAIIIIAAAgggQFCGzwACCCCAAAIIIIAAAggggAACCCDgggBB&#13;&#10;GRfQ6RIBBBBAAAEEEEAAAQQQQAABBBAgKMNnAAEEEEAAAQQQQAABBBBAAAEEEHBBgKCMC+h0iQAC&#13;&#10;CCCAAAIIIIAAAggggAACCBCU4TOAAAIIIIAAAggggAACCCCAAAIIuCBAUMYFdLpEAAEEEEAAAQQQ&#13;&#10;QAABBBBAAAEECMrwGUAAAQQQQAABBBBAAAEEEEAAAQRcECAo4wI6XSKAAAIIIIAAAggggAACCCCA&#13;&#10;AAIEZfgMIIAAAggggAACCCCAAAIIIIAAAi4IEJRxAZ0uEUAAAQQQQAABBBBAAAEEEEAAAYIyfAYQ&#13;&#10;QAABBBBAAAEEEEAAAQQQQAABFwQIyriATpcIIIAAAggggAACCCCAAAIIIIAAQRk+AwgggAACCCCA&#13;&#10;AAIIIIAAAggggIALAgRlXECnSwQQQAABBBBAAAEEEEAAAQQQQICgDJ8BBBBAAAEEEEAAAQQQQAAB&#13;&#10;BBBAwAUBgjIuoNMlAggggAACCCCAAAIIIIAAAgggQFCGzwACCCCAAAIIIIAAAggggAACCCDgggBB&#13;&#10;GRfQ6RIBBBBAAAEEEEAAAQQQQAABBBAgKMNnAAEEEEAAAQQQQAABBBBAAAEEEHBBgKCMC+h0iQAC&#13;&#10;CCCAAAIIIIAAAggggAACCBCU4TOAAAIIIIAAAggggAACCCCAAAIIuCCQ1IU+6RIBBBBAAIHIFEic&#13;&#10;OPGNGzcic+yMGgF3BBIlSnT9+nV3+qZXBBBAAAEEwl6AoEzYvyIGiAACCCAQNgKKyBCUCZu3wUAi&#13;&#10;Q0BBmcgYKKNEAAEEEEDADQGWL7mhTp8IIIAAAggggAACCCCAAAIIIBDzAgRlYv4jAAACCCCAAAII&#13;&#10;IIAAAggggAACCLghQFDGDXX6RAABBBBAAAEEEEAAAQQQQACBmBcgKBPzHwEAEEAAAQQQQAABBBBA&#13;&#10;AAEEEEDADQGCMm6o0ycCCCCAAAIIIIAAAggggAACCMS8AEGZmP8IAIAAAggggAACCCCAAAIIIIAA&#13;&#10;Am4IEJRxQ50+EUAAAQQQQAABBBBAAAEEEEAg5gUIysT8RwAABBBAAAEEEEAAAQQQQAABBBBwQ4Cg&#13;&#10;jBvq9IkAAggggAACCCCAAAIIIIAAAjEvQFAm5j8CACCAAAIIIIAAAggggAACCCCAgBsCBGXcUKdP&#13;&#10;BBBAAAEEEAhU4PDhwydPngz0bu5DAAEEEEAAAQTCSICgTBi9DIaCAAIIIIAAAt4FBgwYkC1btgwZ&#13;&#10;MmzcuNF7Ta4igAACCCCAAALhL0BQJvzfESNEAAEEEEAAgf8XuHHjxocffqiDjBkzFilSBBRnBVau&#13;&#10;XFmpUqWKFSsuWrTI2ZZpDQEEEEAAAQTiE0ga3wXKEUAAAQQQQCDhAlevXv3jjz927Nixd+/e22+/&#13;&#10;vfi//yRKlCghLe/cufOjjz5Sy+3bty9atGhCmoqsexcvXrxnzx6NuVmzZsmSJYuswYf/aLds2bJi&#13;&#10;xQqN87fffqtevXr4D5gRIoAAAgggEAUCBGWi4CXyCAgggAAC4Shw/fr1zz//vFevXn/++afn+HLk&#13;&#10;yPHiiy+++uqryZMn9yz3/XjEiBGjR49W/b///nv8+PG+3xjpNeVpPEKrVq0i/VkYPwIIIIAAAggg&#13;&#10;IAGCMnwMEEAAAQQQCIqAZnNMmzbN3vT+/fvffPNNrcTR3/arvpRojoxRLYEzbnzpK3zqXLhwYfr0&#13;&#10;6RqPFi6VL18+fAbGSBBAAAEEEEAAgYAFCMoETMeNCCCAAAIIxCvw7rvvGhEZpaTt06dPnTp1lJ5W&#13;&#10;S2+WL1/+wQcfrFu37tixY/HefLMLHTt2NBbvPPfcczerGz3Xv/7669OnT+t5nnjiieh5Kp4EAQQQ&#13;&#10;QAABBGJbgKBMbL9/nh4BBBBAIDgCo0aNUsOayTJz5swqVaoYnSj/i/60a9dO8QWlqg24ZzVitB9w&#13;&#10;C5F4o7F2SaQEZSLx9TFmBBBAAAEEEIhTgKBMnCwUIoAAAgggELiAUr0oua/uL1CggBmR8WyuYcOG&#13;&#10;nqcc31Tg8OHD8+fPVzV55smT56b1qYAAAggggAACCESEAEGZiHhNDBIBBBBAIJIE/vrrL2O4yvXr&#13;&#10;77h1y9atWzdu3Pj777/feuutxYoVq1GjRtq0aT3bOXv2rDYtVlaaatWqWS6Z1Q4ePPjLL7/8+uuv&#13;&#10;iRMnLlmyZKlSpe644w7zqnlw5syZBQsWpEiRolatWqqpct2oxjdv3qx9osqUKVOoUCGzcpwHvgzY&#13;&#10;vNHHUZn1zYPJkycbmXR8TPFrea7jx49roo2Wjymg07x58yxZspgtGwd+DUyNL126dNu2bUoPlClT&#13;&#10;JiW4qVq1apIkSSxtBtCybpGnNj/SLkgHDhzQcb58+RTaq1y5sj4Mlvb9eka/XpPZ0b59+3766Sd9&#13;&#10;IH38MJg3coAAAggggAACvgrof+n4gwACCCCAAAK+COg/rr5UO3/+vPkVfdOmTb7cYtTR9/z77rvP&#13;&#10;8p/wNGnS9O3bVyEJs51PPvnEqDNy5Eiz0DxQAOKRRx6xNKLTpk2bnjp1yqxmHJhNaTtkfclv1KiR&#13;&#10;5cZnnnnm8uXLlrvMUx8HrPp+jcps3zwoXbq0BnbbbbedPHnSLPRy4Plcy5Yt81ws9tJLL3ne6O/A&#13;&#10;xo0bZ4/p5M2bV3E0z2Z17G/LV65cGTZsWO7cuS2vQKcKjX333XeW9n1/Rh9fkx7N6Frbeynwp0zV&#13;&#10;lpF4/zBYhmeeqhHzmAMEEEAAAQQQsAjwn0kLCKcIIIAAAgjEK+D710tNTjG+0GqmgybOxNuix4Wv&#13;&#10;vvpKQQfza7C+5yscY56+/fbbZl3PL89moXGwevXqnDlzGndlzpy5bt261atXV7Jho0RzLrQ/t+ct&#13;&#10;ZlP6zq/ZEEa11KlTJ036v7m0itR43mIe+z5gf0dldmEcKLBlDOzxxx+3XIrv1HyuGTNmeDKqHWVH&#13;&#10;Nu/yd2CTJk0yRqI3peTNLVq0qFixomE1aNAgs1kd+NuybunSpYvRuP7Onj27ZsdoppLehVGoeUya&#13;&#10;9+TZhY/P6PtrMht8/vnnNUXL6NfHD4PnwCzHasdSwikCCCCAAAIImAL8Z9Kk4AABBBBAAIGbCPj+&#13;&#10;9VIrgMz9qhUUGDx4sHZ09tK69hXKmjWr8TX41Vdf1d5MRmXNv3jsscdU/vLLL5u3m1+eNaPBLNSB&#13;&#10;plpou2hVVpjA89LFixdfeOEFo3FlyfW8xWwqefLkqlChQgVFMVRfk33UgrGgSeVaUON5l459H3AA&#13;&#10;o7L09cYbbxiDnz17tuVSfKfmcxkBKU200RvZtWuXlkEtXrzYuMvfgWkFkBYraSQ5cuTYu3ev2fWh&#13;&#10;Q4c6d+787bffmiX+tmzcqFejWI/evpYLmU1p+tJTTz1lPP4DDzxgluvAl2f0/TV5Nmh0Z/kwmJO/&#13;&#10;7B8Gz1HZj9WavZASBBBAAAEEEDAE+M8knwQEEEAAAQR8FfDr66XmtphBDd2omMuAAQP0JTnOzsy4&#13;&#10;w7/+9S97BU12WLJkiVlufhv3jLzo6vvvv298nR44cKBZ2TzQnA5d1ZCUrcYsNJvSJSWvUSzGvKQD&#13;&#10;rfQxGtQm3J7lOvZ9wAGMyrOva9euGXN/tGhIwQ7PS16OPZ9L+XTs67Z0r78D27Fjh6Hx+uuve+k6&#13;&#10;gJaN1jSj6siRI/aW9VK0n7q6VuBMGmYFX57R99ekZj0b9OvDYA4pzgONPM5yChFAAAEEEEBAAvxn&#13;&#10;ko8BAggggAACvgr4+/Xy+++/t6QI0VQLRVI058LSpbHERjNclDvWcsl+an55tgRlcuXKpREqf4ol&#13;&#10;tmK0MGXKFF3Vn+HDh5ttmk1pFoZ9Lo9SBRu3aLso8xbjwPcBBzAqz76Uh9gYQ4cOHTzLvR+bz5Uq&#13;&#10;VaqdO3fGWdnfgZlBGc1dirNBs9Dfls0b4zuoV6+egaDMu2YdX57R99ekZs0G/f0wmEOK80Ajj7Oc&#13;&#10;QgQQQAABBBCQwP/vs8AfBBBAAAEEEAiGQO3atbdv3/7uu+9qwYvRvtYlaS7Mww8/rG2zzR61/kWr&#13;&#10;VHSq/Z6VTMQs9+tAk0G0pka3lC1b1jM3jdmIuY+SsV23WW4cNGjQQHswWQqVEMco0U5Anpd8H3AC&#13;&#10;R6VOtWuS0XXr1q09x+DjcadOnZRJx145gIGpnfTp06spTVxSYEuRNXuzKgmg5Tjb8Sw0ZsqoRFuD&#13;&#10;e5Ybx/E9o++vydKm9w+Ddqqy1OcUAQQQQAABBAIW+F8av4Cb4EYEEEAAAQQQiE9AS040xUPJZRVc&#13;&#10;6NGjh/GFdu7cuW3btp05c6ZxlzkFwzKtJr424yzXfBCjXKl827RpY69z7tw5o3D37t32q3GW3H77&#13;&#10;7dqJWbsveYaQVNP3ASdwVJryowiIelTeWWW9jXOQ3gvNJMeWagEMTEmC3nnnHb04hWOU+eXDDz/U&#13;&#10;m23ZsmW6dOk8Gw+gZc/bdaxVWsolpI+K/pw4cUK/Q1MaF6OOji2VdRrfM/r+muxt2kvMD4OGZL9K&#13;&#10;CQIIIIAAAggEJkBQJjA37kIAAQQQQMAPAYU2nn76aW0epL+nTp2qO2f9+4+xd7X5NT7gaTJq0PwG&#13;&#10;rv2P9cfL4Dz3h/ZSzbikFVUKyliq+T7gBI5KSMYcIiXBtYwhgaeBDUzRLmV10VwnRbiE/OKLLyq/&#13;&#10;TPv27d966y0zNBNYy8bjKK3Me++999lnnx09ejSBD6jbfX9NPvYV54fBx3uphgACCCCAAAJxChCU&#13;&#10;iZOFQgQQQAABBJwX0O7CX375pbLGLF++XK1rPyAjKGNGPTRFIuBezaTC2jSnSZMm8bWj8JC2uI7v&#13;&#10;qo/lvg84gaMy1i6pEceDMgEPrF27dnprCp2MHTtWr/Ls2bNayqTpPMp9U7BgQQEG3LKiOVq/pjVH&#13;&#10;akSBs/Lly99xxx1GUhg1bu4L7uM7UjXfX5PvbVITAQQQQAABBJwVICjjrCetIYAAAggg4E1Acw2a&#13;&#10;NWtmBGU2bNhgVM2bN69xoDSu3m72es3MnKL8I1pc47VuQi/6PuCEjEqLd3744QeNtWrVqkbq3ISO&#13;&#10;2+P+hAxM2Zp79eqlxWia9NS9e3fttL1nzx6FjVatWqUeAm5ZGYiMiIx26XrllVc8U/w8++yzAQRl&#13;&#10;fH9NHjAcIoAAAggggEBIBUj0G1JuOkMAAQQQQEBbOxsImTNnNg7MfLrmypcAlMxYgJbABHC7X7f4&#13;&#10;PuCEjGrSpElaK6SBtWrVyq/h+VI5IQMz2k+SJEnz5s1Xr15tZALSgaJIuhRYy1u3bjVy/Wijpa5d&#13;&#10;u3pGZHx5nDjr+P6a4rydQgQQQAABBBAIgQBBmRAg0wUCCCCAQGwJxLcvj6GwcuVK46BcuXLGQZ48&#13;&#10;eYz9ktauXfvrr7/GieW9Td2iPKxGShrtY23OwYmzqYQX+j7ghIzKWLuUMmVKL6uxAn6WhAzMs1PN&#13;&#10;mtFeWkaJ5svoILCW16xZYzSilMae7RvHga1r8/012XukBAEEEEAAAQRCI0BQJjTO9IIAAgggEEMC&#13;&#10;StqiL+raQMf+zFq4NHr0aJVrK5/q1asbFbRD0wsvvGAcd+nSRVsOed548uRJzchQTlnPwjiPtZTG&#13;&#10;KO/cubO515KlpnKgWEoCOPVrwIGNSnrr16/X2Bo2bGjkVQlgnN5v8Xdgmzdv1kole5vG/Calkrnr&#13;&#10;rruMq/62rLvMTdO1J5dliyUlrzH3Bbf37qXEr9fkpR0uIYAAAggggEDwBAjKBM+WlhFAAAEEYlRA&#13;&#10;YZQ5c+bcfffdytuqTZS1hZBmx0yZMkVbLyk9ijHrQUtUzJkyYtImPqlSpdLBjz/+WLlyZe2/o12Q&#13;&#10;lQm4X79+Sh87efJktXlTTW0DVLRoUVVTKhZtIK3ss4oXaIqNNjDasmXL+++//8ADD2geh7Gf0U1b&#13;&#10;817B9wEHNiozDBGMtUvGo/k7sFGjRhUpUuSZZ55R7hgjcHbgwIFOnTrplalBvTUlcg6sZd1VunRp&#13;&#10;Y7aUXpkCc3pfCs1o2pR23dY4r169arTs79++vyZ/W6Y+AggggAACCDgjoP/k8wcBBBBAAAEEfBHQ&#13;&#10;f3p9qabwhybCePnvdNOmTfU129KUYjfmtsqWe5UeeNq0aWb9cePGGRVGjBhhFhoHCuUoGOR5u7kZ&#13;&#10;kFGopjRZxrzLS1NGHa0e0o0KDJm3mAe+D9jfUSmVjLEUS0mL7VDmALwc3PS5jHv9Gpj2vfaE9Uz7&#13;&#10;ojxBWrvkOR6/WjZu/PDDDz3bN0M8WbNm7dOnj3FJC9zMXnx8Rt9f000b9PJhMEdlP9DI7YWUIIAA&#13;&#10;AggggIAhwEwZz///4RgBBBBAAAEHBJ577jl9edYUjwwZMng2p9Sw999//5IlSzRrRseel3SsdTqa&#13;&#10;GVGzZk1jxoRxVStQtBhKCUc886qYX9ft63pKlCihrnv37q3ss0ZgyExGo8CBhqTejSk5RvtemvKs&#13;&#10;YFYzCo2/fR+wv6NauHChJqGoF63bskN5jiG+Y3PAdiLPW/wamCawaF2Stqk2Wrh48aIOtMW48bot&#13;&#10;+0P51bLRoObgTJw40czOq9iZBt+4cWMt42rQoIHepv4YYRGjvo/P6PtrummDRgWzmjEM/kYAAQQQ&#13;&#10;QACBhAgkUmwmIfdzLwIIIIAAArEjoG/Ffv13UwERrUbRpjz6Ap8/f359306WLNlNuXTX9u3blb5E&#13;&#10;SWSLFy/u+T3cvFermVTNEvQxrxoHSiujPX3Uu6rlzJnT2CTIUken3pu6dOnSqVOn0qdP72XkvgzY&#13;&#10;7NeXUbVu3dpYvqSkxaVKlTLv9evA+3PZm/JlYMZdeqeaF6NlaNpzWn88p8zYm1WJ7y2rsjD37t27&#13;&#10;c+fOjBkzKrJjxqROnz6tq2nTpvXswq9n9OU1eW/Qlw+D5/CMY3//rbG3QAkCCCCAAAJRLODf/1xG&#13;&#10;MQSPhgACCCCAwE0F+Hp5U6KEV1AIQwt29LcCUnEmS054F7QQSgH+rQmlNn0hgAACCEScAMuXIu6V&#13;&#10;MWAEEEAAAQSiWUDbDykioycMXorfaObj2RBAAAEEEEAgogQIykTU62KwCCCAAAIIRLvAhAkT9IjK&#13;&#10;T9yyZctof1aeDwEEEEAAAQRiXSBprAPw/AgggAACCCAQTgLK0nLvvffWqlUrR44c4TQuxoIAAggg&#13;&#10;gAACCDgvQE4Z501pEQEEEEAgWgXIjhGtb5bnCp4A/9YEz5aWEUAAAQSiQIDlS1HwEnkEBBBAAAEE&#13;&#10;EEAAAQQQQAABBBCIPAGCMpH3zhgxAggggAACCCCAAAIIIIAAAghEgQBBmSh4iTwCAggggAACCCCA&#13;&#10;AAIIIIAAAghEngBBmch7Z4wYAQQQQAABBBBAAAEEEEAAAQSiQICgTBS8RB4BAQQQQAABBBBAAAEE&#13;&#10;EEAAAQQiT4CgTOS9M0aMAAIIIIAAAggggAACCCCAAAJRIEBQJgpeIo+AAAIIIIAAAreMHz/+0Ucf&#13;&#10;vXbtGhYIIIAAAggggECkCBCUiZQ3xTgRQAABBBBAIF6BoUOHtm3bdtasWU8//XS8lbiAAAIIIIAA&#13;&#10;AgiEmUCiGzduhNmQGA4CCCCAAAJhKpA4cWL+uxmm74ZhhatAokSJrl+/Hq6jY1wIIIAAAgi4LEBQ&#13;&#10;xuUXQPcIIIAAAghEk4CCVhf+/ef8v//o0PPAcqpLRkl85apw9erVAHx69OjRp0+fAG7kFgQQQAAB&#13;&#10;BBBAIJQCBGVCqU1fCCCAAAIIRLxAp06d9u7dG18w5eLFiyF+wtSpU589e9be6ccff9yuXTt7OSUI&#13;&#10;IIAAAggggED4CCQNn6EwEgQQQAABBBAIf4FcuXINGzYsTMaZPHnyBQsWvPTSS2vWrLEM6dlnn82Q&#13;&#10;IUOjRo0s5ZwigAACCCCAAALhI8BMmfB5F4wEAQQQQACBCBC4fPlykSJFdu/eHQ5jffvttzVz5/jx&#13;&#10;45UrV966datlSArZzJ07t3r16pZyThFAAAEEEEAAgTARICgTJi+CYSCAAAIIIBAxAlOmTGnWrJnr&#13;&#10;w61aterChQuVfVkj0YqqihUr7tu3zzKqNGnSLFq0qEyZMpZyThFAAAEEEEAAgXAQICgTDm+BMSCA&#13;&#10;AAIIIBBJAsrmW758+bVr17o46LRp0/7222958uQxx6CZMpovo1kzZolxkDlz5mXLlt15552Wck4R&#13;&#10;QAABBBBAAAHXBf7/l0v8QQABBBBAAAEEfBfQJsdDhw71vX4wao4cOdIzIqMutKhKi5VSpUpl6e7o&#13;&#10;0aO1atXav3+/pZxTBBBAAAEEEEDAdQGCMq6/AgaAAAIIIIBA5AlUq1atXr16bo370UcfffLJJ+29&#13;&#10;lytXbtasWbfeeqvl0l9//aW4zIkTJyzlnCKAAAIIIIAAAu4KsHzJXX96RwABBBBAIFIFNm/efPfd&#13;&#10;d1+7di3ED5A1a9ZNmzZlypQpvn6nTZumlDfXr1+3VLjvvvu0VVPKlCkt5ZwigAACCCCAAAJuCTBT&#13;&#10;xi15+kUAAQQQQCCyBYoVK9a2bdvQP8PYsWO9RGQ0nscee2z06NH2ga1atUo7ZF+5csV+iRIEEEAA&#13;&#10;AQQQQMAVAWbKuMJOpwgggAACCESDwMGDBwsWLHj+/PmQPUz79u0/+ugjX7rr169fjx497DU1iWbi&#13;&#10;xIlKi2O/RAkCCCCAAAIIIBBigSS9evUKcZd0hwACCCCAAALRIaANpy9durRkyZLQPE7+/PnjTBkT&#13;&#10;Z+9VqlS5ePHi8uXLLVe19OnYsWN169a1lHOKAAIIIIAAAgiEXoCZMqE3p0cEEEAAAQSiR+DMmTOa&#13;&#10;LHPkyJFgP1LixIkV/alUqZLvHWnr7latWn355Zf2W7p06TJ48GB7OSUIIIAAAggggEAoBcgpE0pt&#13;&#10;+kIAAQQQQCDaBDRZJjSzbl9//XW/IjKC1hqlTz/99KGHHrKjDxkyJM68M/aalCCAAAIIIIAAAsET&#13;&#10;YKZM8GxpGQEEEEAAgZgQ2L17t5L+aq1Q8J62ZMmSq1evtu917UuPSnlTs2bNFStWWCorZKPkMkox&#13;&#10;YynnFAEEEEAAAQQQCJkAM2VCRk1HCCCAAAIIRJvAqVOnevbsGeyITPLkyb/44ovAIjIS1x7Ys2fP&#13;&#10;Ll68uEVfi5tat249b948SzmnCCCAAAIIIIBAyAQIyoSMmo4QQAABBBCIHgFtLD1mzJgCBQr07ds3&#13;&#10;qHNkRDZgwIC77rorIXbp06efP39+3rx5LY3oKRo3bqytsi3lnCKAAAIIIIAAAqERYPlSaJzpBQEE&#13;&#10;EEAAgegRmDlz5muvvbZr164QPFK1atUWLlzoyA7WO3fuVFYae07iDBkyLF26VPN9QvA4dIEAAggg&#13;&#10;gAACCHgKEJTx1OAYAQQQQAABBLwJaP+jzp07//zzz94qOXctbdq0GzduzJ07t1NN/vrrr4rynD59&#13;&#10;2tJgjhw5tHl2njx5LOWcIoAAAggggAACQRVg+VJQeWkcAQQQQACBKBHYsmWLVvpUrVo1ZBEZwY0a&#13;&#10;NcrBiIwaLFWq1DfffJMiRQrLW9m/f3+tWrWOHj1qKecUAQQQQAABBBAIqgBBmaDy0jgCCCCAAAIR&#13;&#10;L3Do0KGXXnqpRIkSM2bMCOXDNGrUSIl4He9RcaXJkycnSZLE0vL27du1efaZM2cs5ZwigAACCCCA&#13;&#10;AALBE2D5UvBsaRkBBBBAAIHIFjh79uyIESMGDRp07ty5ED9JtmzZtHApU6ZMQep3/Pjxbdu2tTde&#13;&#10;vXr1uXPnar8n+yVKEEAAAQQQQAABxwWYKeM4KQ0igAACCCAQ8QJXr14dN25cwYIFe/ToEfqIjPjG&#13;&#10;jh0bvIiM2m/Tps2QIUPs72nRokUtWrS4fv26/RIlCCCAAAIIIICA4wIEZRwnpUEEEEAAAQQiW+C7&#13;&#10;774rXrx4u3btDh8+7MqTPPvssw8//HCwu1bG4p49e9p70SotDcBeTgkCCCCAAAIIIOC4AMuXHCel&#13;&#10;QQQQQAABBCJVYNWqVdrrWvsQufgABQoU2LBhQ6pUqUIzBi1i0lIme19vvPHGwIED7eWUIIAAAggg&#13;&#10;gAACDgowU8ZBTJpCAAEEEEAgUgV27typZTsVKlRwNyKj/LsTJkwIWURGb+vjjz9u2LCh/bUpk07/&#13;&#10;/v3t5ZQggAACCCCAAAIOChCUcRCTphBAAAEEEIg8gWPHjnXq1KlYsWKTJk1yffSvv/56xYoVQzkM&#13;&#10;hYGmTJmiLZnsnSqfjiJE9nJKEEAAAQQQQAABpwRYvuSUJO0ggAACCCAQYQIXLlwwNlc6ffq040NP&#13;&#10;lChRlixZ/MpKU6pUqdWrVydLlszxwdy0QQlUq1bt119/tdRMmjSpUszUr1/fUs4pAggggAACCCDg&#13;&#10;iABBGUcYaQQBBBBAAIFIEtDuQhMnTlTalP379wdj3FWqVBk+fPiNGzfKlSunv33pIkWKFOvWrdOE&#13;&#10;HV8qB6POkSNHKlWqpGVclsY1sPnz599///2Wck4RQAABBBBAAIGEC7B8KeGGtIAAAggggEAkCfz4&#13;&#10;448lS5Zs1apVMCIyJUqUmDt37uLFi0uXLl2mTJnmzZv7SDNgwAAXIzIapOb1/PDDD9mzZ7cM+OLF&#13;&#10;i5opo9zDlnJOEUAAAQQQQACBhAswUybhhrSAAAIIIIBAZAhoeY72gV6wYEEwhpsjRw7tMK2NtBMn&#13;&#10;/t+vfP78888iRYpcunTJe4/Vq1fXqLTiyXu1EFzdtGmTpvn8/ffflr6yZcumFMj58+e3lHOKAAII&#13;&#10;IIAAAggkROB//9uUkFa4FwEEEEAAAQTCWeCvv/5q06aNpq4EIyKTNm3aXr167dix45lnnvGMyAgk&#13;&#10;b968L774oneZdOnSffrpp+EQkdE4ixcvPnv27JQpU1rGfOjQoZo1a+pvSzmnCCCAAAIIIIBAQgQI&#13;&#10;yiREj3sRQAABBPwQaNy4ceHChSdPnuzHPf+sql1yNO2iSZMm/yzmzJuAJn107dpV8gp8+JjexVtz&#13;&#10;/7ympLzPPffcH3/88dZbb912223/vPifs27duqVPnz7OS0bhqFGjcufO7aVCiC9p+6fp06crxa+l&#13;&#10;3127dtWuXfvUqVOWck4RQAABBBBAAIGABQjKBEzHjQgggAACfghogoZ2sdm+fXvOnDn9uO2fVXPl&#13;&#10;yrVt27avvvpqzZo1/7zCWRwCWjQ0cuTIAgUKDBo06KYLiOK4/2ZFDRs23Lx58/vvv58pUyYvdTNk&#13;&#10;yPDmm2/GV0GhOmW3ie+qW+UPPfTQZ599Zp+889tvv9WrV0+7Vrk1MPpFAAEEEEAAgSgTICgTZS+U&#13;&#10;x0EAAQTCVEB78Whkiqpog5uAh1ihQgVjSsUnn3wScCOxcKNmxEydOlWzijp27GhPj5JwgcqVK69c&#13;&#10;uXLWrFkFCxb0pbWXX345T5489ppK1PLhhx/ay8OhpEWLFtov3D6SZcuWNW3a9OrVq/ZLlCCAAAII&#13;&#10;IIAAAv4KEJTxV4z6CCCAAAJ+C2iCzJw5c3Sbvs3aZx/43pzuVQuqP2nSJGYrxOe2dOlSbUT9+OOP&#13;&#10;K8lufHUCLtcyqGnTpqmL++67z/dGkidP3q9fP3v9cePGZcyY0V4eJiUdOnTo37+/fTBKOtO2bVvH&#13;&#10;14LZO6IEAQQQQAABBKJegKBM1L9iHhABBBBwX+CLL74wvsE2a9YsgaNRrEEtKK+HFkMlsKnou107&#13;&#10;Bz388MPaPGjdunWOP13WrFm1GEpdBJbTp2XLlqVKlfIclZLR1K1b17MkDI+18ErjtA/s888/79Sp&#13;&#10;k72cEgQQQAABBBBAwC8BtsT2i4vKCCCAAAKBCNx1111KPqLkJjt37gzk/n/eoyUzyiz7wAMPBGMj&#13;&#10;oX92FTFnBw4c6NOnz8cff3z9+nXHB50qVSotg1K24NSpUyekcb2vGjVqGC3oJa5fv14tJ6TB0Nwr&#13;&#10;0ubNm2s5mL27Hj16iN1eTgkCCCCAAAIIIOCjADNlfISiGgIIIIBAgAJbt25VREY3J3yajDECY7LM&#13;&#10;okWLdu/eHeCYoui2M2fOaDvqQoUKKTmL4xGZJEmSaCNthdK0iieBERmRP/jgg3Xq1NGBmtVMk4iI&#13;&#10;yGi02uRbo9V+2PZPTd++fRUIs5dTggACCCCAAAII+ChAUMZHKKohgAACCAQoYGST0c0NGjSIswmF&#13;&#10;ElavXv32229rOsaLL774zjvvKIPs5cuX46ysQm36o7+1HirGVzBduXJFgRjNP+rdu/f58+fj4wq4&#13;&#10;XDsQbdy4UTmVlY434EYsNw4ZMkQxDk268SsljaWR0J/eeuutM2fOLF++vL1rLW7SdmD2ckoQQAAB&#13;&#10;BBBAAAFfBJL6Uok6CCCAAAIIBCxgbl+dP39+eyNK9aoUsPaUtFre8sEHH2huhf0Wsx2zZXudqC9R&#13;&#10;IEChjR07dgTjSe+9915FT5SbxvHGS5QoMWzYsBdeeMHxloPdoOb1KLx4//33b9myxbMvhRS1T9Pc&#13;&#10;uXO1ns6znGMEEEAAAQQQQMAXAXLK+KJEHQQQQACBwAXuvPNOxQ5SpEhh3y9pxYoVxg7ZKVOm1Ndd&#13;&#10;RVs0QWbt2rUbNmxQf+nSpdO2TVmyZLH3fdttt128eNGpJDX29sO5ZPny5Z07d9aO1MEYpF6BkqQo&#13;&#10;KW8wGo+CNvft21exYsW9e/dankVru7SermzZspZyThFAAAEEEEAAAe8CLF/y7sNVBBBAAIEECZw+&#13;&#10;fdpI7psjRw57Q1rJkj179hEjRhw6dOj7778fM2bM2LFjf/31V215o8raYklrmux3qcRobdeuXaoT&#13;&#10;Z4WoLFSISjuCV65cORgRGW1NPXToUE0DISLj5cOTM2fOH374IVOmTJY6Z8+e1Wqvbdu2Wco5RQAB&#13;&#10;BBBAAAEEvAsQlPHuw1UEEEAAgQQJaFcgYzNsfZu1N6TEIvv371cqmTRp0phXEyVK1LNnT02TUYly&#13;&#10;mpjlnge5cuXSqVpW+57l0Xp85MiRDh06aBOradOmOf6MmsSk3Z21odVrr72m5CmOtx9lDRYuXFiL&#13;&#10;lexpj48dO1arVi1NpYmy5+VxEEAAAQQQQCCoAgRlgspL4wgggECsC5w4ccIgiDMoE59O8uTJjcQx&#13;&#10;8e2vZLZ28uTJ+BqJjnJl8B04cKAWao0aNerq1avOPpRmKikfiibgaEaSEQVztv1obU3LlJSL2h7A&#13;&#10;2rNnj+Iy5mc+Wh+f50IAAQQQQAABBwUIyjiISVMIIIAAAlYB8wuqGUax1ojnPG3atLpy7ty5OK+b&#13;&#10;rf39999xVoiCwmvXro0fP14Jj7WYS6tjHH8iJab95ZdfvvzyS2PakePtR3eDSkEtOkW1LI+p9V91&#13;&#10;69aN73NrqcwpAggggAACCCBg/Z8JRBBAAAEEEHBQwNyq2QiyxNmyUvZOnDhRUzaqVq2qrMBK2KH8&#13;&#10;JkpnG2dlo9Cc1mG276VyJF5Shp277767bdu2Bw8edHz8JUuWnD9//oIFC+655x7HG4+dBps0afL+&#13;&#10;++/bn1f7uzdq1EgbltsvUYIAAggggAACCFgE2BLbAsIpAggggICTAmYsJr7kLzNmzGjXrp3nhBdj&#13;&#10;9oF2GvYyDrM1s30vlSPrkjafUm6XxYsXB2PYmhTTq1evNm3aKHFPMNqPtTafeeaZo0ePdu/e3fLg&#13;&#10;inm1atVKoUb7VBpLTU4RQAABBBBAIMYFmCkT4x8AHh8BBBAIrsDtt99udGDfRVjlP/74Y/PmzRWR&#13;&#10;yZMnj7ZeUq5ZzXzRsh390awZLyMz06ma7XupHCmXlEBH3+TLly8fjIiMoPr376/0MZp9Q0TGwY9E&#13;&#10;t27d3njjDXuDU6ZMefnll+3llCCAAAIIIIAAAp4CzJTx1OAYAQQQQMBhATNoYoZRPDt47733Ll++&#13;&#10;fNttty1cuNDI7Ot51cuxGeIx2/dSOfwvKfOOsvmOHDlSGo6PVvloNaGjd+/eGTJkcLxxGpTAgAED&#13;&#10;9PH+4osvLBqKM2qTpsGDB1vKOUUAAQQQQAABBEwBZsqYFBwggAACCDgvoCkwSZIkUbtmGMWzj2XL&#13;&#10;lulUmU38isjoFiPEkzRp0ty5c3s2GHHHyqczbNgwba6k/Y8cj8hoRozynmzdulU7NxGRCd5nQ85K&#13;&#10;yfzwww/buxgyZIgij/ZyShBAAAEEEEAAAUOAoAyfBAQQQACBIApoFkzhwoXVwbFjxy5dumTpydhU&#13;&#10;eNOmTZbdhb777julVrFUNk+VQvXw4cM6LVq0aIoUKczyyDq4ceOGco4Ip1OnTsHY2Fvrv5Rxdtq0&#13;&#10;afny5YssmUgcreKDoq5UqZJ98B06dJg0aZK9nBIEEEAAAQQQQEACBGX4GCCAAAIIBFegVKlS6kAx&#13;&#10;CPsKJuVP0SVFZHr06GHEWY4fPz506NCGDRt62VRYWX7Vmm40Wg7u6IPT+qJFi0qXLt2yZcs9e/Y4&#13;&#10;3kOxYsVmzpz5008/lStXzvHGaTA+AcUfZ8+eXaJECUsFfVaffPJJbadlKecUAQQQQAABBBCQAEEZ&#13;&#10;PgYIIIAAAsEVMCIv6mP9+vWWngYNGpQqVSoVjhgxInv27Jo2kiVLli5duujv1q1bWyqbp2Y7Zsvm&#13;&#10;pfA/2LBhQ+3atR944AHzKRwc8x133KE8Jr/99tsjjzziYLM05aOAMhzNmzfPPjVJc7saN268cuVK&#13;&#10;H9uhGgIIIIAAAgjEjgBBmdh51zwpAggg4I6Apr0YHWt9h2UERYoUUYpfY9GH9sDW3kApU6ZUGhRF&#13;&#10;LmrVqqXKRsjGctfUqVONkgYNGlguhfOpsuo8/fTTmiCj/ZIdH6cSyvbs2XPnzp3PP/+8kcTH8S5o&#13;&#10;0BcBxcV++OGHrFmzWiprWzElnfn9998t5ZwigAACCCCAQIwLJDJmgMe4Ao+PAAIIIBBUAa2jUY4Y&#13;&#10;RViOHj2qVR72vo4cObJjxw5FZO6++24zpqA9iXRL8uTJPesrM67m0Zw5c0Zt/vzzz56Xwvb41KlT&#13;&#10;WpP1zjvvaPCOD1LZTNq0adOvXz+xON44DQYmoGlQ1apV03u33K7pYCtWrFD2a0s5pwgggAACCCAQ&#13;&#10;swLMlInZV8+DI4AAAqET0NoNdaY0McrgG2evCihovoxyxJgRGVXThkGWiIwK586dq4iMDow242wt&#13;&#10;fAq1oZI239HmSv379w9GRKZ+/fqafPHRRx8RkQmfl66RlCxZ8ptvvrFnoVY6pJo1ayo0GVajZTAI&#13;&#10;IIAAAggg4KIAQRkX8ekaAQQQiBUBTeUwwiv2FUz+Ehhrl9TaU0895e+9Ia7/1VdfaX+ol19+WdmL&#13;&#10;He+6QoUK2lBc3/zvvPNOxxunwYQLVKlSZcqUKZ5BRqNNzQirU6eOEVhMeC+0gAACCCCAAAKRLkBQ&#13;&#10;JtLfIONHAAEEIkBAKTaMxL2aKaPkGgGP+MKFC9rgRre3atXKnrYj4GYdv3HJkiX33nuvkuPs2rXL&#13;&#10;8cYLFSo0efJkrYKJcwNmx7ujwYAFlPNo7Nix9tt/+eUXXbLvEG+vSQkCCCCAAAIIRL0AQZmof8U8&#13;&#10;IAIIIBAWAq+99lrixIm1gmnOnDkBD0hrl7R/dqJEidRawI0E9cYtW7Y0atSoatWqwch3kzlzZm1T&#13;&#10;pfVKjz/+eFCfgsadEtB8rrffftvemjYsb968+bVr1+yXKEEAAQQQQACBmBJI0qtXr5h6YB4WAQQQ&#13;&#10;QMAVgYwZM+bNm7dgwYKaQpIrV67AxnDy5Mn06dO3b9++Ro0agbUQvLsOHTqkzbzbtWu3efNmx3tR&#13;&#10;CuRXX311+vTpWhRjXxHjeHc06KBAxYoV1drixYstbW7dunX//v2RtYOY5RE4RQABBBBAAIGEC7D7&#13;&#10;UsINaQEBBBBAIKYFNHln+PDhgwcP1jwgxyE0vUhrtQYMGKCNexxvnAZDJqBo3bhx4+zdvf7664MG&#13;&#10;DbKXU4IAAggggAACMSJAUCZGXjSPiQACCCDgvMDVq1fHjx/fo0ePw4cPO9/6LbfUqlVLG2kXL148&#13;&#10;GI3TZigFtFLpsccemzlzpr1TbWferVs3ezklCCCAAAIIIBALAgRlYuEt84wIIIAAAs4LKOWwUtts&#13;&#10;27bN+aZvuaVMmTJDhw6tXr16MBqnTVcElNlX+y4pm4y9d4X2wn83MfuwKUEAAQQQQACBhAsQlEm4&#13;&#10;IS0ggAACCMSWwKpVqzp37qwdqYPx2Mq807t3by1ZUj7jYLRPmy4KaCfsatWqafclyxiUJ2jGjBnk&#13;&#10;l7GwcIoAAggggEAsCBCUiYW3zDMigAACCDgjsHPnzu7du0+ZMsWZ5v7ZinIYv/HGGx07dkyePPk/&#13;&#10;r3AWPQJHjx7VXuY7duywPFKKFCnmzZunRM6Wck4RQAABBBBAILoFCMpE9/vl6RBAAAEEnBE4duxY&#13;&#10;//79R48efeXKFWda9GhFUZjnn3++Z8+eist4FHMYnQJ//fWXtmQ6cOCA5fHSpUunxU0lS5a0lHOK&#13;&#10;AAIIIIAAAlEsQFAmil8uj4YAAggg4IDAhQsXRo4cqf2PTp8+7UBz/2xCa5Qef/xx7b+TJ0+ef17h&#13;&#10;LJoFfv/99/vvv//vv/+2PGTWrFmXL19eoEABSzmnCCCAAAIIIBCtAgRlovXN8lwIIIAAAgkVuH79&#13;&#10;+hdffPHmm2/u378/oW3FdX/VqlWHDRtWunTpuC5SFuUCK1eurFGjxvnz5y3PmS9fPsVl7rjjDks5&#13;&#10;pwgggAACCCAQlQKJo/KpeCgEEEAAAQQSKDB//nwtJHnyySeDEZEpUaLE3LlztVaFiEwCX1Pk3l6h&#13;&#10;QoWvvvoqWbJklkfYvXt37dq1T548aSnnFAEEEEAAAQSiUoCgTFS+Vh4KAQQQQCBwAW2OoykM+mK8&#13;&#10;cePGwFuJ584cOXJ8/PHH69ev1+7I8VShOFYE9Bn47LPP7Nts6YNXr149rZuLFQieEwEEEEAAgRgW&#13;&#10;ICgTwy+fR0cAAQQQ+KeAMrBqakzZsmUXLFjwzysOnKVNm7ZPnz7adqddu3aJE/PfXwdIo6CJ5s2b&#13;&#10;K2OR/UG0gqlJkyZXr161X6IEAQQQQAABBKJJgJwy0fQ2eRYEEEAAgQAFlHJ18ODBI0aMuHTpUoBN&#13;&#10;xH+blqi0b9++d+/emTJlir8WV2JXYODAgUpdZH/+J554YsKECfapNPaalCCAAAIIIIBAhAoQlInQ&#13;&#10;F8ewEUAAAQScEVAU5v3339ccFvtWOI508Oijjw4ZMqRgwYKOtEYj0Srw4osvjhkzxv50HTt2VKzQ&#13;&#10;Xk4JAggggAACCESHAEGZ6HiPPAUCCCCAgN8CN27cmDp16htvvPHnn3/6fbMPN1SuXHno0KH33Xef&#13;&#10;D3WpEusC2uqrRYsWU6ZMsUP06NFDQUN7OSUIIIAAAgggEAUCBGWi4CXyCAgggAACfgssWrSoc+fO&#13;&#10;69at8/tOH24oXLhw//79Gzdu7ENdqiDwH4ErV64ov6+2/bKLfPDBB88++6y9nBIEEEAAAQQQiHQB&#13;&#10;gjKR/gYZPwIIIICAfwKbNm3q2rXr7Nmz/bvNt9pZs2bVvAZ9f06aNKlvd1ALgf8JnDt37sEHH1y9&#13;&#10;evX/iv59pMzQmkSj1L+Wck4RQAABBBBAINIFCMpE+htk/AgggAACvgocOHCgV69e48aN01IRX+/x&#13;&#10;uV6qVKn+9a9/aTFU6tSpfb6JighYBU6cOHH//fdv3rzZcuHWW2+dM2eOQjaWck4RQAABBBBAIKIF&#13;&#10;CMpE9Otj8AgggAACPgmcOXNG6V3eeeed8+fP+3SDP5WSJEny1FNP9evXL1u2bP7cR10E4hbYt29f&#13;&#10;pUqV9uzZY7mseN/ChQvLlStnKecUAQQQQAABBCJXgKBM5L47Ro4AAgggcHMB5ekYO3bsW2+9dfTo&#13;&#10;0ZvX9r9G3bp133777aJFi/p/K3cgEK/Atm3blCj62LFjlhraVX3p0qVFihSxlHOKAAIIIIAAAhEq&#13;&#10;QFAmQl8cw0YAAQQQuLnAzJkzX3/99R07dty8qv81ypcvr9k3VapU8f9W7kDg5gJr16594IEHNMnL&#13;&#10;UjVXrlwrVqzImTOnpZxTBBBAAAEEEIhEgcSROGjGjAACCCCAgHeB5cuXV6xYsVGjRsGIyOTPn3/i&#13;&#10;xInKxkpExvtb4GpCBMqWLTtr1qzkyZNbGtm7d2+tWrWOHz9uKecUAQQQQAABBCJRgKBMJL41xowA&#13;&#10;AgggEK/A9u3btUmNln6sXLky3kqBXsiYMaMS02zZsqV58+aBtsF9CPgqoJkyX375pbZestygT6DW&#13;&#10;zWmrJks5pwgggAACCCAQcQIsX4q4V8aAEUAAAQTiFjhy5Ejfvn0/+OCDq1evxl0jAaUpUqR4+eWX&#13;&#10;u3Xrli5dugQ0w60I+C3w8ccfP/PMM/bbatasqZ3dtSuT/RIlCCCAAAIIIBApAgRlIuVNMU4EEEAA&#13;&#10;gXgFtKfS8OHDBw0adPbs2XgrBXpB8xRatGgxYMAA5fIItA3uQyBBAgMHDnzzzTftTTRt2nTSpEn2&#13;&#10;qTT2mpQggAACCCCAQHgKEJQJz/fCqBBAAAEEfBK4du3aZ5991r1794MHD/p0g5+VatSooc2V7rnn&#13;&#10;Hj/vozoCDgt07dpVYUd7o88999z7779vL6cEAQQQQAABBCJCgKBMRLwmBokAAgggEIfAnDlzOnfu&#13;&#10;vHnz5jiuJbioZMmSQ4YM0QqRBLdEAwg4IHDjxo0nn3zy888/t7fVpUuXwYMH28spQQABBBBAAIHw&#13;&#10;FyAoE/7viBEigAACCFgF1qxZo3DM4sWLrRecOM+dO3fv3r1bt27NqhAnOGnDMQElS3r00UeVR8be&#13;&#10;4rvvvtuhQwd7OSUIIIAAAgggEOYCBGXC/AUxPAQQQACBfwjs3r1bi5WUR0MTB/5xwYmT22+/XZMO&#13;&#10;XnnlFaX1daI92kDAYYELFy5oP+xly5ZZ2k2UKJEm0bRs2dJSzikCCCCAAAIIhLkAQZkwf0EMDwEE&#13;&#10;EEDgPwInTpzo37//e++9d/nyZcdRtIWNcnO89dZbGTJkcLxxGkTAQYGTJ09WrVr1t99+s7SZNGnS&#13;&#10;b7755qGHHrKUc4oAAggggAAC4SxAUCac3w5jQwABBBD4f4GLFy8qFqOIjL6OOi6iKQZNmjRRSo58&#13;&#10;+fI53jgNIhAMgUOHDlWqVGnXrl2WxlOmTPnDDz9UrFjRUs4pAggggAACCIStAEGZsH01DAwBBBBA&#13;&#10;4Jbr169PnDixW7due/bsCQaHZhwMHTq0XLlywWicNhEInsAff/xRuXJlRWcsXaRPn37JkiXFixe3&#13;&#10;lHOKAAIIIIAAAuEpQFAmPN8Lo0IAAQQQuGXBggWvvfba+vXrg2FRrFixgQMHNmjQIBiN0yYCIRDY&#13;&#10;sGGDooqnTp2y9JU9e/bly5fnzZvXUs4pAggggAACCIShQOIwHBNDQgABBBCIcQF926xdu3aNGjWC&#13;&#10;EZG54447PvjgA6XkICIT4x+zSH/8e+6559tvv7UnpT5w4IC2cj9y5EikPyDjRwABBBBAIBYEmCkT&#13;&#10;C2+ZZ0QAAQQiRmDv3r3KtvvZZ59p4ZLjg06dOrWm3mgvbaXecLxxGkTAFQHFZRo1aqTdsi29lypV&#13;&#10;6qeffkqbNq2Ow1oBAABAAElEQVSlnFMEEEAAAQQQCCsBgjJh9ToYDAIIIBC7AlqFoWy7w4cPV1pf&#13;&#10;xxW0Mc3TTz/dp0+fLFmyON44DSLgrsCECROeeuop+ybxWtz0/fff26fSuDtaekcAAQQQQAABTwGC&#13;&#10;Mp4aHCOAAAIIuCCgLa4//PDD3r17Hz9+PBjdN2zYcMiQIXfeeWcwGqdNBMJBYNiwYZ06dbKPRB/+&#13;&#10;r776KkmSJPZLlCCAAAIIIIBAOAiQUyYc3gJjQAABBGJUQL/bnzZtWtGiRTt06BCMiEyFChWWLVs2&#13;&#10;a9YsIjIx+gmLmcd+9dVXte7P/rhff/11+/bt7eVhUtK4cePChQtPnjzZczzacG3kyJEbN270LPR+&#13;&#10;XKVKFaXu/vHHH71X4yoCCCCAAAJhKEBQJgxfCkNCAAEEYkJAG/fed999TZs23bVrl+MPXKhQoalT&#13;&#10;p65YsaJSpUqON06DCIShQK9evdq1a2cf2Pjx47t06WIvd71E26vNmDFj+/btOXPmNAej1YstW7bs&#13;&#10;2LGj5v6YhTc90BKtLVu2aPHjTWtSAQEEEEAAgXATICgTbm+E8SCAAALRL6CvT4888ogSXvz888+O&#13;&#10;P23mzJnffffd33///bHHHnO8cRpEIJwFtK2Ykv7aRzh06ND+/fvby90tMWIouXLlSnjk9PHHH9ez&#13;&#10;zJs3TztPuftQ9I4AAggggIC/AgRl/BWjPgIIIIBA4AKHDh167rnnSpQooVUVgbcSz53aU6lr165/&#13;&#10;/PGHFkMlS5YsnloUIxC1Asodo7U/1atXtz9h9+7dNWXGXu5WiSbIzJkzR71rrlyiRIkSOAyFovSv&#13;&#10;/LVr17RxWwKb4nYEEEAAAQRCLEBQJsTgdIcAAgjEqMDZs2eVyrdgwYLK6avvTs4qJE6cWLvP7Nix&#13;&#10;Y8CAAWnSpHG2cVpDIIIEkidProhnmTJl7GNWcplgBEPtHflS8sUXXxjbRTVr1syX+t7rpE+fvlat&#13;&#10;WqoTVoEn72PmKgIIIIAAAoYAQRk+CQgggAACwRW4evWqAjEKxyjnxblz5xzvrE6dOhs2bNCXsezZ&#13;&#10;szveOA0iEHECikvOnTvXntxawVBFQBYvXhwOT6Q9oTSMAgUKlC1b1pHxGMEdRWaXLl3qSIM0ggAC&#13;&#10;CCCAQGgECMqExpleEEAAgRgV+Oabb4oXL64lS4cPH3acQNMBFi5cqO+f6sLxxmkQgcgVUGal+fPn&#13;&#10;58iRw/IISqPboEGDX3/91VIe4tOtW7du3rxZnToyTcYYvDb/VrpfHX/yySchfhy6QwABBBBAICEC&#13;&#10;BGUSose9CCCAAALxCqxater+++/XN6Vt27bFWynQC3nz5v3888/XrFkTZ/qMQFvlPgSiRyBPnjyK&#13;&#10;y2TIkMHySKdPn9bksp07d1rKQ3lqZJNRj4oQ3bRfTe158803X3zxRUVblIkmvvqaH2T8NNCOTtev&#13;&#10;X4+vGuUIIIAAAgiEm0DScBsQ40EAAQQQiHQBfd/r1q2bdqQOxoMoeYS+ob388svKnRGM9mkTgagR&#13;&#10;KFas2HfffVejRg3LssEjR47UrFlz+fLlbq34UzjVQM6fP78X7b/++qtNmzaLFi3yrKONlhSQjTOT&#13;&#10;t9Gaok6K3RQpUsTzLo4RQAABBBAIWwFmyoTtq2FgCCCAQOQJHDt2rGPHjvoqGIyIjKIwr776qjZX&#13;&#10;eu2114jIRN6HgxG7IXDfffcpe4s9hPHnn3/Wrl3777//dmNQt6xbt079arVRpkyZ4huAljhVqFBB&#13;&#10;EZl06dJpao+5RHHKlCn169ePcy5Mzpw5jdbWrl0bX7OUI4AAAgggEG4CBGXC7Y0wHgQQQCAiBS5c&#13;&#10;uDBo0CCl7Rw5cuSVK1ecfQbtmNuiRQstg3rnnXc0U8bZxmkNgegWUPBlwoQJ2qHM8pibNm2qV6/e&#13;&#10;+fPnLeXBPtVMFmPxlD3ljWfXWv948ODBZ599ds+ePcobtXHjRg04Y8aMqjNv3jxzAZTnLWZQ5pdf&#13;&#10;fvEs5xgBBBBAAIFwFrD+Fzqcx8rYEEAAAQTCUEC/sv70008LFSrUtWtXfd1yfIQPPvigfu/95Zdf&#13;&#10;KkeG443TIAKxIKB8uoqW2p90xYoVTZo00f5o9kvBKzlw4ICxGbYZQ4mvrx49enzwwQdp06Y1Ktx1&#13;&#10;112KLhnHY8aMsd+VK1cuo3D//v32q5QggAACCCAQngIEZcLzvTAqBBBAIDIE9CvrkiVLKu9DML4F&#13;&#10;lShRQhkxfvzxx9KlS0cGB6NEIFwFlCh3wIAB9tFpEspTTz1lREnsV4NRcuLECaNZ70EZZb3p06eP&#13;&#10;ZQBax5Q1a1YV6ifP5cuXLVfNBk+ePGm5xCkCCCCAAAJhK0BQJmxfDQNDAAEEwlpACwSUQFTfkbSs&#13;&#10;wPGBal3D2LFj169fX7duXccbp0EEYlNAc9kUmrE/u6ah/etf/7KXB6nEx6BMnIubtAiratWqGpgm&#13;&#10;6NkDweYtbuXKCZIYzSKAAAIIRLcAQZnofr88HQIIIOC8gLZEadWqVdmyZRcsWOB461qq0K9fvx07&#13;&#10;djz99NP2LBiOd0eDCMSUwKhRo7SUyf7IWtzUs2dPe3kwSswsNua6JL96MWbK6BZ7UEaZg40U4GYX&#13;&#10;frVMZQQQQAABBFwRICjjCjudIoAAAhEpoN8/d+nSpXDhwl988YXj6x20QYx+ja/NlbSd9m233RaR&#13;&#10;QAwagfAWUM5spWVR6l/7MPv27asELvZyx0vMWIySywTQuHn7pUuXLLdrDo5RaNaxVOAUAQQQQACB&#13;&#10;MBQgKBOGL4UhIYAAAmEnoK86w4YN0+ZKQ4cOtX8XSvhwGzduvHnz5vfee8/LFrkJ74UWEEBA0U9t&#13;&#10;kq2tsu0UiopOmzbNXu5sye233240uHfv3gBaPnr0qHGXPfP3vn37jEtmFwG0zy0IIIAAAgiEWICg&#13;&#10;TIjB6Q4BBBCIMAHNiJk0aVKRIkU6deoUjEwNlStXXrly5fTp0wsWLBhhNAwXgcgUSJUqlVJoFytW&#13;&#10;zDJ8JWp54oknfvjhB0u5s6dmxMSMofjVvrGdtqb8mHstmbebUR6zC/MSBwgggAACCIStAEGZsH01&#13;&#10;DAwBBBBwX2DhwoXlypVr0aLFn3/+6fhotAxqxowZS5cujfOX9o53R4MIIGAKZMiQYf78+fbJJtrS&#13;&#10;qFGjRj///LNZ0/EDdZokSRI1a8ZQ4uxi7dq19k2Ujhw5smTJEtXPly+fkT7G814zyqM5fZ7lHCOA&#13;&#10;AAIIIBDOAgRlwvntMDYEEEDANYFNmzbVq1fvwQcfXLduneODUKrOMWPGqItHH33U8cZpEAEEfBHQ&#13;&#10;XkWKy2TOnNlS+ezZs9r1bMuWLZZyp06VMUoBWbV27NgxL2sh9fNBP3+OHz/u2a82yb569apK4txG&#13;&#10;ygzKlCpVyvMujhFAAAEEEAhnAYIy4fx2GBsCCCDggoCyb7Zr1+6ee+7RAgfHu9e6iR49emgBwvPP&#13;&#10;P580aVLH26dBBBDwXeDOO++cO3dumjRpLLcoFFKrVi3vM1kst/h1agRNtDTSDKPYb9fPh19++aVS&#13;&#10;pUqjR48+dOjQb7/9pn27dayamubzzDPP2G8xWyMoY8ehBAEEEEAgbAUIyoTtq2FgCCCAQKgFzpw5&#13;&#10;o4hJoUKFxo0bp+wSznavBQvt27dXOEa/606dOrWzjdMaAggEJlCmTJmvv/46zqVAistoMktgzXq/&#13;&#10;q3z58kaF9evXx1fz7bffVsxo27ZtL7300h133KEw8bvvvqvK6dKlmzhxYpw/Q4zWNPdHi5via5Zy&#13;&#10;BBBAAAEEwk2AoEy4vRHGgwACCLggcOXKFf0KWokY+vXrd/78ecdHoJVQGzdu/Oijj7Jly+Z44zSI&#13;&#10;AAIJEahevbrCHEaeF892tm7dqnVMWs3kWejIccOGDY127Js9aRi33nqrrhYtWlSpbZ5++mltF2VU&#13;&#10;VrkmzigveJxbeu/YscMIyjRo0MCRQdIIAggggAACoRFIpLmjoemJXhBAAAEEAhbYs2ePdoyuU6dO&#13;&#10;wC14uVHZdt944w19pfFSJ+BL+pW4dtGuUqVKwC1wIwIIhEBg7Nixmstm76hGjRpayWgESuxXAy5R&#13;&#10;BnGl8tV6Rm1xrSwznu0oLqx8w+YOSlpL9fvvv6dIkUKTZewzeswb+/fv3717d51qtIolmeUcIIAA&#13;&#10;AgggEOYCzJQJ8xfE8BBAAIFbFD1/6qmnlE/ByHDpoMjy5csrVqzYuHHjYERk8ufPr720V61aRUTG&#13;&#10;wVdGUwgESUCZpAYOHGhv/Mcff2zZsqXj6xn1Y0d9nTt3zp67KmXKlGZERnUyZsyonyEK73qJyKja&#13;&#10;1KlT9bcWNymKpAP+IIAAAgggECkCBGUi5U0xTgQQiF2B4cOHL1q0SLkVtPzHKYXt27dr49vKlStr&#13;&#10;LYBTbZrt6EuUxqzdW5o1a5YoUSKznAMEEAhnAc2Y0x/7CKdPn/7CCy/YyxNS0qZNGyPIYl/BFECz&#13;&#10;+vGoTMC6UfFrxyf1BDAebkEAAQQQQMB3AZYv+W5FTQQQQMAFAc3bL1u27MWLF9V3lixZ/vjjjzgz&#13;&#10;XPo+siNHjvTu3VvxHcfn3WgMWmLQoUOHN998U7+v9n1I1EQAgTAR0Lw8hUs+++wz+3i6dOkyePBg&#13;&#10;e3nAJdpB6eOPP9YKJv1Q0uyYgNvRjX379u3Zs6c2bFIq8Tx58iSkKe5FAAEEEEAgxALMlAkxON0h&#13;&#10;gAACfggo/26rVq2MiIxu01eXhHwpUqYGfXVRNt8xY8Y4HpFJnDhx69atNQFHIyQi48c7pioC4SSg&#13;&#10;qW1KLlO/fn37oIYMGWLsf2S/FFjJa6+9pp8bWsE0Z86cwFow7zKm2zRt2pSIjGnCAQIIIIBApAgw&#13;&#10;UyZS3hTjRACBWBTQlBNLlgf9Vln5X7RBrF8c165dGz9+vH6TfPDgQb9u9LFyzZo1lc1XaTh9rE81&#13;&#10;BBAIZwEFgrUf9tKlSy2DVMhmwoQJTzzxhKU84FNNydm0aZOWUlaoUCHgRnSjws0KOj/33HMEZRLC&#13;&#10;yL0IIIAAAq4IEJRxhZ1OEUAAgZsLrFixQuktFU+xVFU+Ts35txR6OZ09e/brr7+uzZu81An4UsmS&#13;&#10;JfX7cwVlAm6BGxFAIAwFTp06VbVq1Q0bNljGpiVCX3/9NdsbWVg4RQABBBBAIGABgjIB03EjAggg&#13;&#10;EEQBTenXxBNlkLH3kSRJEqW0LFasmP2SpWTNmjWdO3devHixpdyR09y5c+u30/qduRYgONIgjSCA&#13;&#10;QFgJHD58uFKlSvafQtrB+ocfftClsBotg0EAAQQQQCBCBfg/6Qh9cQwbAQSiXOCVV16xfxcynllz&#13;&#10;Z5Rx0/vz7969u3nz5vfee28wIjLarXbQoEHa7kRJZIjIeH8RXEUgcgWyZs06f/78bNmyWR7hwoUL&#13;&#10;9erV27hxo6WcUwQQQAABBBAIQICZMgGgcQsCCCAQXIHvvvtO33m89/HTTz9pcYG9zokTJ/r16zd6&#13;&#10;9OjLly/bryawRHvNamfcHj16ZMiQIYFNcTsCCESEgObl6UfNyZMnLaNVZqvly5fny5fPUs4pAggg&#13;&#10;gAACCPglQFDGLy4qI4AAAkEXOHbsWPHixbVwwHtP5cqVW716tfJumtWUm3PkyJFKDGz/+mTWCfhA&#13;&#10;HWlnEzXOd7CADbkRgQgVWLZsmfL+aoKMZfzayk1xGU2osZRzigACCCCAAAK+C7B8yXcraiKAAAKh&#13;&#10;EHj22WdvGpHROJQvZsqUKcaArl+//vnnnxcuXFgJfYMRkdHvyRUAmjx5MhGZUHwC6AOBMBOoXLmy&#13;&#10;9pxWil/LuLTEsk6dOkoJbCnnFAEEEEAAAQR8F2CmjO9W1EQAAQSCLvDpp5+2adPGx27y58+/ZcsW&#13;&#10;ZY1Ripn169f7eJdf1ZROWOlj6tev79ddVEYAgegTUOT3ySefvHHjhuXRtEncvHnzUqRIYSnnFAEE&#13;&#10;EEAAAQR8ESAo44sSdRBAAIFQCPz1119333336dOnfe+sUKFCO3bs8L2+7zWVMKJPnz6KEGmzJ9/v&#13;&#10;oiYCCESxwIgRI5SD3P6ADRo0mDFjBj8r7DKUIIAAAgggcFOBJL169bppJSoggAACCARbQL9/fvTR&#13;&#10;R7WlkV8dKa2vX/V9qZw6depu3bppsZI2b2JzJV/EqINAjAjcd999elL7nm76wbVnz55HHnkkRhx4&#13;&#10;TAQQQAABBBwUICjjICZNIYAAAoELDBs27KOPPgr8fifuVM4IZbSZOXNm3bp1kyVL5kSTtIEAAlEl&#13;&#10;UK1atYMHD65bt87yVFpBee7cOeUDtpRzigACCCCAAALeBVi+5N2HqwgggEAoBDZt2lS2bNlLly6F&#13;&#10;orN4+tBvuQcPHnznnXfGc51iBBBA4P8FlFlce7F99dVXdo6+fft2797dXk4JAggggAACCMQnQFAm&#13;&#10;PhnKEUAAgRAJXL58WQuFgpSp15dnqFChwtChQytVquRLZeoggAAC+qml+XQLFiywU4wdO/bpp5+2&#13;&#10;l1OCAAIIIIAAAnEKsCV2nCwUIoAAAqETeOutt9yKyChP8PTp01esWEFEJnTvm54QiHyBW2+9ddas&#13;&#10;WZrfZ38ULYHUJXs5JQgggAACCCAQpwAzZeJkoRABBBAIkcDy5cu1oayWA4Sov/92kzlz5p49e+rr&#13;&#10;E7lj/kvCPxFAwD+BY8eOVa5c2Z6ePHny5N9//72yz/jXHLURQAABBBCISQGCMjH52nloBBAID4Gz&#13;&#10;Z8/ec889u3btCuVwUqZMqU1tX3/99TRp0oSyX/pCAIHoE9CmS5pnt2/fPsujpU2bdtGiRaVLl7aU&#13;&#10;c4oAAggggAACFgGWL1lAOEUAAQRCJ6DgSCgjMtrfum3btjt27OjXrx8RmdC9ZnpCIHoFcufOPX/+&#13;&#10;/IwZM1oe8fTp0w899JB+2ljKOUUAAQQQQAABiwAzZSwgnCKAAAIhEvj2228bNGgQos5uuUVZObW5&#13;&#10;UvHixUPWIx0hgECMCKxevfrBBx/UltiW582bN69WaGbPnt1SzikCCCCAAAIImAIEZUwKDhBAAIHQ&#13;&#10;CRw9erREiRKHDx8OQZdlypTR5krVq1cPQV90gQACsSmg+TL169fXrkyWx7/rrruWLl2aPn16Szmn&#13;&#10;CCCAAAIIIGAIsHyJTwICCCDggsAzzzwTgoiMfk395ZdfrlmzhoiMC++YLhGIJYFatWpNmDBBayQt&#13;&#10;D/37778//PDD58+ft5RzigACCCCAAAKGgPW/nbgggAACCARbYPz48cHeMla/l3777be3bt3aokWL&#13;&#10;RIkSBfuJaB8BBBB4/PHH33vvPbvDypUrGzdufOXKFfslShBAAAEEEECA5Ut8BhBAAIGQCvz555/a&#13;&#10;cUlZMIPXq3Y8+fHHH1kvEDxhWkYAgfgEBg4c+Oabb9qvNm/eXBP3iBHbZShBAAEEEIhxAWbKxPgH&#13;&#10;gMdHAIGQCly/fv3JJ58MakRGz7Np06a///47pA9GZwgggMC/Bbp27fryyy/bMSZNmtShQwd7OSUI&#13;&#10;IIAAAgjEuECSXr16xTgBj48AAgiETEBLisaOHRvs7q5du3bo0KHHHnss2B3RPgIIIGAXqFOnjjbD&#13;&#10;3rhxo+XSzz//rJ9ODzzwgKWcUwQQQAABBGJZgOVLsfz2eXYEEAipgL6ilCtX7tKlSyHoVWsEVq1a&#13;&#10;Vb58+RD0RRcIIICARUAZZBo0aPD9999bynU6evToF154wV5OCQIIIIAAArEpQFAmNt87T40AAqEW&#13;&#10;0E6xCpFs2LAhZB1XqVJl8eLFIeuOjhBAAAFPAe24VKNGDWX59SzUsXZomjhxorICW8o5RQABBBBA&#13;&#10;IDYFyCkTm++dp0YAgVAL9OzZM5QRGT3ekiVLvv3221A/J/0hgAAC/xZImTLld999d9ddd1k8lFqr&#13;&#10;VatW8+fPt5RzigACCCCAQGwKMFMmNt87T40AAiEVWLZsWdWqVfVVJKS93nJL0aJFtWYqSZIkIe6X&#13;&#10;7hBAAAFD4MCBA5UqVdKucxaQVKlSLViw4N5777WUc4oAAggggECsCTBTJtbeOM+LAAKhFjhz5kzr&#13;&#10;1q1DH5HRc27ZsmXcuHGhfmD6QwABBP4rkD17dk2KyZIly38L/vPPc+fOPfzww/oZZSnnFAEEEEAA&#13;&#10;gVgTYKZMrL1xnhcBBEIt0K5dOxcjI9myZdu5c6d+KR3qx6Y/BBBA4L8Cv/zyS/Xq1U+fPv3fgv/8&#13;&#10;M2fOnMuXL8+dO7elnFMEEEAAAQRiR4CZMrHzrnlSBBBwQeCbb75xMSKjB9be2O+8844LT06XCCCA&#13;&#10;wH8FSpcu/fXXXydPnvy/Bf/55759+2rVqnXs2DFLOacIIIAAAgjEjgAzZWLnXfOkCCAQaoGjR48W&#13;&#10;L178yJEjoe74n/2lTp1ak2WyZs36z2LOEEAAgZAKzJo1q0mTJteuXbP0WrZs2YULF6ZJk8ZSzikC&#13;&#10;CCCAAAKxIMBMmVh4yzwjAgi4I9C+fXvXIzJ68rNnz/bq1csdAnpFAAEE/ivwyCOPfPTRR/89+98/&#13;&#10;165dq0uXLl36XxFHCCCAAAIIxIwAQZmYedU8KAIIhFbgk08+0XT90PYZb29jx47dtm1bvJe5gAAC&#13;&#10;CIREoG3btoMHD7Z3pZkyLVu2dCUhun0wlCCAAAIIIBBKgST8+jSU3PSFAAIxIqD9Xxs2bHj58uXQ&#13;&#10;P2+yZMm0CiBDhgza7iRHjhx58uQpVKhQkSJFlM1BawRCPx56RAABBDwFtEO2JsUsW7bMs1DH2onp&#13;&#10;4MGD9evXt5RzigACCCCAQHQLkFMmut8vT4cAAi4I6Je91apVW7p0qS99J06c+LbbbkuZMqXxt3lg&#13;&#10;OfW9PEmSJL70Sx0EEEDARYE2bdp8+umn9gF07tx5yJAh9nJKEEAAAQQQiFYBgjLR+mZ5rpgQ0Pf5&#13;&#10;GzduxMSj8pAIOCGQKFEi1kc4AUkbCCRUQOl+GzVqpP3p7A0NGzbslVdesZdTggACCCCAQFQKEJSJ&#13;&#10;ytfKQ8WKgL5hEpSJlZfNczohwL8yTijSBgLOCFy8eLF27dpLliyxNKd/Tz/77LNWrVpZyjlFAAEE&#13;&#10;EEAgKgX4RheVr5WHihUBvmHGypvmOR0S4F8ZhyBpBgFnBE6fPl21atX169dbmkuaNOnMmTPr1atn&#13;&#10;KecUAQQQQACB6BMgKBN975QniiEBvmHG0MvmUZ0Q4F8ZJxRpAwEnBQ4fPly5cuWdO3daGlVerfnz&#13;&#10;5+uSpZxTBBBAAAEEokyAoEyUvVAeJ7YE+IYZW++bp02wAP/KJJiQBhBwXmD37t3akklbL1mavv32&#13;&#10;2xcvXnz33XdbyjlFAAEEEEAgmgQSR9PD8CwIIIAAAggggAACkSWQL1++efPmKQRjGfbJkyeVdGbX&#13;&#10;rl2Wck4RQAABBBCIJgGCMtH0NnkWBBBAAAEEEEAg8gRKlCgxe/ZsLVmyDP3QoUO1atXS35ZyThFA&#13;&#10;AAEEEIgaAYIyUfMqeRAEEEAAAQQQQCBSBbSCafr06Urxa3mAP/74o06dOqdOnbKUc4oAAggggEB0&#13;&#10;CBCUiY73yFMggAACCCCAAAKRLVC3bt3x48cr95PlMTZs2FC/fn1toW0p5xQBBBBAAIEoECAoEwUv&#13;&#10;kUdAAAEEEEAAAQSiQeCJJ54YPny4/UmWLl3atGnTq1ev2i9RggACCCCAQEQLEJSJ6NfH4BFAAAEE&#13;&#10;EEAAgagS6Nix41tvvWV/pG+//bZdu3Y3btywX6IEAQQQQACByBVgS+zIfXeMHIFb2N+XDwECfgnw&#13;&#10;r4xfXFRGwEWB55577sMPP7QP4NVXX33nnXfs5ZQggAACCCAQoQLMlInQF8ewEUAAARcEDh8+rE1q&#13;&#10;XeiYLhFAIMYExowZ06RJE/tDDxs2rF+/fvZyShBAAAEEEIhQAYIyEfriGDYCCCAQaoEBAwZky5Yt&#13;&#10;Q4YMGzduDHXf9IcAAjEmkDhx4i+//LJGjRr25+7Ro8fYsWPt5ZQggAACCCAQiQIsX4rEt8aYEfiP&#13;&#10;AGsx+CiETEB5HPLmzbtnz55MmTIdOHAgWbJkIevawY74V8ZBTJpCIAQCZ8+efeCBB9asWWPpK0mS&#13;&#10;JFOnTm3UqJGlnFMEEEAAAQQiToCZMhH3yhgwAlEisHfv3nXr1h07duymz7Nz584uXbooj8CWLVtu&#13;&#10;WpkKQRJYvHixIjJqvFmzZhEakQmSDM0igEDwBFKnTj1nzpwiRYpYurh27VqLFi0WLVpkKecUAQQQ&#13;&#10;QACBiBNIGnEjZsAIIBAFAvrlZ548eTT5omDBgjt27PD+RCNGjBg9erTq/P333+PHj/dematBEvj8&#13;&#10;88+Nllu1ahWkLmgWAQQQsAtodt78+fMrVaqkUL7n1UuXLjVs2FBxmTJlyniWc4wAAggggEBkCTBT&#13;&#10;JrLeF6NFIEoE9EtOY1vTK1eu3PSRrl69atTR2hNL5Z9//nn48OGKFxitWa6Gz2mkjDM+sQsXLkyf&#13;&#10;Pl1X9fvq8uXLx1eNcgQQQCAYArly5VJcJmPGjJbGz5w589BDD23fvt1SzikCCCCAAAIRJMBMmQh6&#13;&#10;WQwVgRgV6Nixo7FeRjukWgjeeuut77//XoVKBnnHHXdYrobPaaSMMz6xr7/++vTp07r6xBNPxFeH&#13;&#10;cgQQQCB4AooIax3Tgw8+qImWnr0cPXq0Vq1ay5cvz5Ejh2c5xwgggAACCESKAEGZSHlTjBOB2BUo&#13;&#10;WrToqFGjYvf5w+DJjbVLmqlEUCYM3gZDQCBGBTRNb8aMGfXq1bt8+bInwV9//aW4zNKlS7U3nGc5&#13;&#10;xwgggAACCESEAMuXIuI1MUgEEEDANYHDhw9r4YC6r1KlijIBuTYOOkYAgZgXqFmz5hdffKHdsi0S&#13;&#10;mzdvfvjhh8+dO2cp5xQBBBBAAIHwF2CmTPi/I0aIQKwLaLK6Ujkqa0y1atXSpk0rDqU4Wb16tQ6O&#13;&#10;Hz9u6KxYscJMN1C8eHElhrSoHTx48Jdffvn111/1f/MlS5YsVapUnMudlKFgwYIFKVKk0O9dVVPt&#13;&#10;a5KIdh1SMKJ58+ZZsmQxm71+/fpvv/2mfrU/tI7z5ctXoECBypUr33rrrWYd38epHMba3kibvGrz&#13;&#10;11SpUpktmAdLlizRLP277rrLcxcS30drtOMjgtmpcTB58mQjrQ8pfi0ynCKAQOgFHnvsMf1kfv75&#13;&#10;5y1dr1q1qnHjxt9++y3bw1lkOEUAAQQQCHcBfc/hDwIIRKiAfr5E6MhPnjxp/HA09mDy/hSffPKJ&#13;&#10;UXnkyJFGzXHjxnn52dqhQwfPBvW/74888oi9ftOmTU+dOuVZU8dmX9p+e9myZWagR7e/9NJLRmUl&#13;&#10;Jx42bFju3LntbRYqVOi7774z2/R9nIMGDTJaM5IWmy0YB+avf++9917PS76M1qjvF4JnFzouXbq0&#13;&#10;xnbbbbfprVkuRdypHiTixsyAEUDALjBgwAD7T2CVNGvWzEgkb7+FEgQQQAABBMJTwDr/M87/wlGI&#13;&#10;AAIIuCign55G75qQYhx4TxzgOU1G2x7dc889s2bN0o2ZM2euW7du9erVjdunTp2qcIOSEXg+mtmX&#13;&#10;gjLa1EOxDPOquQlUt27dXn31VU2f0aXs2bNrdow2ZE2dOrVOtb13/fr1169fb9zl+zjNfs0Ds18d&#13;&#10;mIWmgHHVLPcyWtX0F8Gz699//10zjFTSoEGDdOnSeV7iGAEEEHBLoGvXroq/23vXzL44y+01KUEA&#13;&#10;AQQQQCBMBAjKhMmLYBgIIOCHgGa+HDlyRLlOFGExbtuwYYNOjT8KmhiFCqM8+eST+/btS5o06YgR&#13;&#10;I3SLprEsXLhQC45eeOEF1fnjjz+6d+8eZ8ft2rXT4iBFbbRyateuXfoffS1fMmrqdk0bUVxm69at&#13;&#10;+/fvV3bJtWvXamXQU089pQqKm3Tq1Mmo6eM4jcoJ+dvLaBOCoCEpfYMxMNYuJeQFcS8CCDguoJ/q&#13;&#10;LVu2tDc7evToHj162MspQQABBBBAIDwFyCkTnu+FUSGAwE0ENO1FNZInT27U06lnwhejcOzYsYqb&#13;&#10;6Lhv377aV9so1N+6S//XrvksyggzceJE/ca1WLFi5lXj4MSJE8o7o4iMkcVGKWPMCv3799fyJWMA&#13;&#10;ZqFmyowZM0b7cx86dEibsyo0Y6Si9GWcZiMBH3gZbUIQ9BRGUEa2tWvXDnh43IgAAgg4LqD94D79&#13;&#10;9FMl5NJW2ZbG+/Xrly1bthdffNFSzikCCCCAAAJhKMBMmTB8KQwJAQScETCSDigvjGdExmzaKFTc&#13;&#10;wdhayCw3DpRtd9q0aUZExnJJ2WQsERmjgqbPlC1bVseXLl3SxBnLXUE99TLahCD89NNPmmekkStN&#13;&#10;g2YbBfURaBwBBBDwV0A/l/SDumLFivYbtYhJMxzt5ZQggAACCCAQbgIEZcLtjTAeBBBwRkBJfPfu&#13;&#10;3au2FChRuMTeqJLyGoVaxGS/qiVI2k3JXu69RL+bNSpoIZX3ms5ejW+0CURQ1mFjnK1bt3Z2wLSG&#13;&#10;AAIIOCKQMmXK2bNna9M9S2sKuOsH17x58yzlnCKAAAIIIBBuAvzmM9zeCONBAAFnBHbu3Gk09Oef&#13;&#10;f7Zp08beqLml0e7du+1XvefoNeprG6aNGzdqUoz+aAGR0u5qk2zjkpmC195yMEriG21CEM6fP//V&#13;&#10;V19ptFrbpUzGwRg2bSKAAAIJF0ifPr2CL5UqVfo/9s4E3qaq/eO7QanI0IAopYloQimlIoUKjQpp&#13;&#10;Jq9KSXOUNHnr9SKpCA00UST+b2QMGVKmMmsyVUSGCpX6f491W7a9zz33zHefc37r0+e29hqetdZ3&#13;&#10;333c/Zxn4NPeLY2PaJJkjxs37owzznC3qy4CIiACIiACgSIgpUygboc2IwIikDQCJEIyspbsLBHk&#13;&#10;uvNeRxjm7iJn0/PPP//aa6+tW7fO3R60eiIQSFlFqGNOdO211wbtXNqPCIiACLgJkAhv7Nix6GUI&#13;&#10;6O5uR/l+8cUXE47dHzjMPUx1ERABERABEShEAlLKFCJ8LS0CIpBCAibOLguceeaZV155ZX4r7bPP&#13;&#10;Ppdffnl+vWHb0XScc845BPSlF4XO6aefXq5cueLFi3M5fvz4L7/8MuysQmlMBILxXUKClDKFcu+0&#13;&#10;qAiIQEwEjjnmGEKtn3feeZs3b3ZPxIzxwgsvJP56xYoV3e2qi4AIiIAIiEBACEgpE5AboW2IgAgk&#13;&#10;mYCNCEOcF9JXJ1E6eYiMRoYYuh06dChatKgVfuutt8anlNlrr72MkK1bt1ppiVfihoBDFl87s4Fz&#13;&#10;zz338MMPT3wnkiACIiACqSZAyrwPPvigYcOG27Ztc6+1evVq9DJTp04NG6PdPVJ1ERABERABEUg/&#13;&#10;AQX6TT9zrSgCIpB8Ajt27PAItfoIXI08XYlckmPbxKC55JJLyKXt1shEI9a/TzPL5vMOGyE47gg1&#13;&#10;cUN46623zFZbtWoVzbk0RgREQASCQAA9MkmXrJrbbmnp0qWNGjUyLpm2URUREAEREAERCAIBKWWC&#13;&#10;cBe0BxEQgTgJkArazCRujEdEyZIliTJA4+zZs+fNm+fpjfty1qxZZm7YCAXElQwrOcI+zXgcoEzF&#13;&#10;b2iDRiZuS5+4IRjfJdKaRPD8CntSNYqACIhA4RJo2rTpyy+/7N/D559/Ttf27dv9XWoRAREQAREQ&#13;&#10;gUIkIKVMIcLX0iIgAokSKF++vBGB5sUvq1OnTqbx3nvvtbmWPMN++eUXT0vkS7vi8OHDPQYs/fv3&#13;&#10;tzmkPULsrLD7ZHCVKlVM/BfEfv3113Y6WV1vueWWsC8YdkzkShwQSCk1d+5cxPICY2LlRF5CvSIg&#13;&#10;AiIQKAJk3HvmmWf8W5o4cWKLFi3ys1j0j1eLCIiACIiACKSBgGLKpAGylhABEciXwM8//4zGxN+9&#13;&#10;xx57tG/fvkKFCv4ud8tJJ51kLnv37l2tWrWjjjrq008/Jfgu6TZob926Ne2LFi0iPApJnZ988knG&#13;&#10;49GDgmbVqlWTJk0aOnTo5MmT2UP0qofq1avvt99+RH4h3O9999130003Va5cGRXGK6+8wlruvbnr&#13;&#10;kffJSOK2XHbZZaSgxtamTp06vE6ccsopH3/88auvvoptDoY2GK3El+kpDghWtSTfJfdNVF0ERCCD&#13;&#10;CPAvC5/tTz/9tGfPw4YNa9u2bSKabo9AXYqACIiACIhAogT4pldFBEQgQwnw/Gfozj3ZMcJ+kA0Y&#13;&#10;MMCcjooZ0LNnT895ieZoHX+sEP7gtsPmz59vFSJmgE1IZC733ntvjGXs+Ahr2TF9+/a1a1EpVqyY&#13;&#10;uSxTpkzXrl1N/bPPPrPjqRS4T8ZgnxI2CCWaJk5Ru3ZtJJ922mlusdHslvExQeA7ZOP2RYDkP//8&#13;&#10;071cFtRhmAWn0BFEQASiJIDe3Hwme34+8MADUUrQMBEQAREQARFINQG5L3n+mdalCIhAOghgmULM&#13;&#10;xQgrYSljzWSs1sNvz7LvvvuOGzcOKxgrCiULlib28sQTT0Q/8thjjx1xxBHIpB2HINNLbF0sQbCU&#13;&#10;sQFfaI+wlpXZpk2bN998E12JaUGnw8auuOIK7GWaNGnCKhQMW+x4KgXukzFY+mAUc/bZZ9sQlUSE&#13;&#10;ueaaa2jkFEag3Z4Rbi/9ZNyrxwRhwoQJa9asYXrz5s3tTtzSVBcBERCBTCHQr1+/Sy+91L/bbt26&#13;&#10;Pfvss/52tYiACIiACIhA+gnsgdYn/atqRREQgaQQ4OU/Rx7hjRs3okwpXbp0ftxIWkRyDaxgUG2U&#13;&#10;KFEi7DC8lsidRLJn5KDxQU0TdliBa5lZ7GflypXLly/HWwqth9VfGCOgAw88MKzwaPaJbxSRidEu&#13;&#10;4Spl7XowWtmwYQM7p90tOcrd2ikFQrjuuuuM+xLhb8gvaydmRyV3HpnsuF86hQgkTgBDRZJk4w3q&#13;&#10;EcWnAW6n119/vaddlyIgAiIgAiKQZgK58kaXZqxaTgTSQ0BvmOnhnDuroLLBCYuf6LZwp8q+g+uR&#13;&#10;yb57qhOJQIEE0JWfd955c+bM8YxEx02ImcaNG3vadSkCIiACIiAC6SQg96V00tZaIiACIhBoAuR+&#13;&#10;QiPDFhXiN9D3SZsTARGIhQCmi6NHjz7mmGM8k7BAbNas2ZQpUzztuhQBERABERCBdBKQUiadtLWW&#13;&#10;CIiACASawOuvv87+8Jlq2bJloDeqzYmACIhALAQIIkYaPhPF3D0P5yYsZfAYdTeqLgIiIAIiIALp&#13;&#10;JCClTDppay0REAERCDSBI488slatWg8//HD58uUDvVFtTgREQARiJMDn25gxY0qVKuWZt2nTJoLO&#13;&#10;fPXVV552XYqACIiACIhAeggopkx6OGsVEUgJAQXISAlWCc1eAnpksvfe6mQiEBWBadOmXXDBBb/9&#13;&#10;9ptndKVKlT755JOyZct62nUpAiIgAiIgAqkmIEuZVBOWfBEQAREQAREQAREQgUAQqF279rvvvluk&#13;&#10;SBHPbr7++usGDRqQz87TrksREAEREAERSDUBKWVSTVjyRUAEREAEREAEREAEgkKgUaNGr776KnZz&#13;&#10;ng3Nnz+f+DJbt271tOtSBERABERABFJKQEqZlOKVcBEQAREQAREQAREQgWARaNGiRc+ePf17mjp1&#13;&#10;KvmYyMrk71KLCIiACIiACKSIgJQyKQIrsSIgAiIgAiIgAiIgAgEl0L59+y5duvg3N2rUqJtuuunv&#13;&#10;v//2d6lFBERABERABFJBQEqZVFCVTBEQAREQAREQAREQgUATePTRR9u2bevf4qBBgzp27OhvV4sI&#13;&#10;iIAIiIAIpIKAlDKpoCqZIiACIiACIiACIiACQSfQp08f/JX8u+zRo8cTTzzhb1eLCIiACIiACCSd&#13;&#10;gFJiJx2pBIpA+ggov2/6WGulrCCgRyYrbqMOIQLJJPD7779fcsklY8eO9Qvt169f69at/e1qEQER&#13;&#10;EAEREIEkEpBSJokwJUoE0k1Ab5jpJq71MpyAHpkMv4HavgikhMCvv/5ar169Tz/91CN9zz33HDJk&#13;&#10;yBVXXOFp16UIiIAIiIAIJJGAlDJJhClRIpBuAnrDTDdxrZfhBPTIZPgN1PZFIFUE1q9fX6dOnUWL&#13;&#10;FnkW2Hffff/3v/+hsvG061IEREAEREAEkkVASplkkZQcESgEAnrDLAToWjKTCeiRyeS7p72LQGoJ&#13;&#10;rFq1qnbt2itXrvQsU7x48QkTJtSsWdPTrksREAEREAERSAoBBfpNCkYJEQEREAEREAEREAERyGAC&#13;&#10;FSpU+Oijjw4++GDPGbZs2dKoUaMlS5Z42nUpAiIgAiIgAkkhIKVMUjBKiAiIgAgUAoEvvvjiuuuu&#13;&#10;4/vb8uXL16pVq1evXoWwCS0pAiIgAtlCoHLlyjgrFStWzHOgn3766cILL8SUxtOuSxEQAREQARFI&#13;&#10;nIDclxJnKAkiUGgEcsQX488///zqq6+WLVuGVXnJkiWr7SycPRHuy5cvJ60GksmsUaVKlUREpW5u&#13;&#10;5E0SfhKNzPbt2+0GYMJlkSJFIk+043OwkiOPTA7eWR1ZBJJIYPz48RdddBFZmTwy+cdiypQpBx10&#13;&#10;kKddlyIgAiIgAiKQCIG9E5msuSIgAiKQUgJ//fXXoEGDunTp8u2337oXwjDktttuu/vuuwnB6G6P&#13;&#10;vt6zZ88+ffow/ueff37llVein5jOkRE2ydsCxzcamauuugozmdWrV0+aNGnvvUOf6hEmpnP/WksE&#13;&#10;REAEMpHA+eef/8Ybb1x99dX8G+TeP2GAL774YlQ2BxxwgLtddREQAREQARFIhICUMonQ01wREIHU&#13;&#10;ErjmmmuGDh3qXwMFxEMPPfT333/z098bTQs2MmZYghY30ayV3xjSr37yySfEL7j22mvDbiPCJkeM&#13;&#10;GAEEJLds2XLw4MGeJSJM9IzUpQiIgAiIgJ/AlVde+cILL7Rt29bTNXPmzMsvv3zkyJH77LOPp0uX&#13;&#10;IiACIiACIhAfASll4uOmWSIgAiknQIQUo5EpXbp0165dGzZsWLZs2RUrVqDIeOmllz7//HOc/OPe&#13;&#10;xJ133ombD9P9f3PHLTPWiY8++ujo0aOZVb9+/XLlyvmnR9gk/lxm/BVXXBHTRP9gtYiACIiACPgJ&#13;&#10;3HrrrZhSPvjgg54uggHjOvrmm2/uuaciM3rY6FIEREAERCAeAoopEw81zRGBgBDI7gAZxxxzDKoH&#13;&#10;zohXzjnnnONhjqkIjv1nn322pz2DLknnYZQya9asCauUiXCW22+/3bhfoaIih2uEkepyE8juR8Z9&#13;&#10;UtVFQASSQqBDhw44hPpFtWvXznwI+7vUIgIiIAIiIAIxEZClTEy4NFgERCBNBPh+0hiDHH300X6N&#13;&#10;DJto2rRpmrYSyGU2bNhg9qXQBoG8P9qUCIhAlhD473//i1Wm30sU5yasOB9//PEsOaeOIQIiIAIi&#13;&#10;UHgEpJQpPPZaWQREIH8C3333nen0xFnMf8auHqYsXryYdNELFizA7f+EE07AP+jAAw/cNcJxfvnl&#13;&#10;l4kTJxKV5rzzzvN02WHff//97Nmz58yZg436Kaeccuqpp+Znz7JlyxZCPxYtWpScqcagnbnIX7hw&#13;&#10;IamiatSoceyxx1qxW7duJSoBl+vXrzeN06ZNs+k8GE+UGdPu3yTxfadPn862f/zxRzNm1qxZKLCo&#13;&#10;E/P4zDPPzG+iabc/o0FkB6siAiIgAjlLAPM6gsHzMft///d/HghPPPFEmTJlsFv0tOtSBERABERA&#13;&#10;BGIjwB/3KiIgAhlKgKc9Q3de4LZ/++23vfbay3ycffnllwWOtwOWLFlyxhlneD4HixcvzveZhL+1&#13;&#10;wwYOHGjGPPfcc7bRVlCXXHrppR4hXDZr1mzTpk12mK1YaeTmQEFDGEjP3DZt2qBPMeMHDBjg6XVf&#13;&#10;tm/f3i/WbvLdd991D/bUsS0yc+1+7EQrk0qUiNxTsqYOsaw5iw4iAiKQNgL8k3TWWWd5PnK5RGVD&#13;&#10;cJm0bUMLiYAIiIAIZCUBhSjz/wurFhEQgcInsN9++5144olmH40bNya+bzR7GjZsGCYtM2bMMIOP&#13;&#10;PPJI1DHUUZR07tzZHReAD3Qzxm+JQ1Kkk08++f3332fAIYccctFFF9WtWxczdS6HDBlSvXp1a8Vj&#13;&#10;JPDTSvv6668xV2EbNBYrVswkqKber18/MkmZ8UaUqft/WjMZuqxYu8kIc4lbbA4bdqJdKHpEdooq&#13;&#10;IiACIpDjBPgnadSoUfZfJUuDT+nrr7/eRAezjaqIgAiIgAiIQEwEpJSJCZcGi4AIpI9Ajx49+BKS&#13;&#10;9b755hucep555plt27ZFWB7NC5EXcQ5izN13300UACZu3rwZP6arrrqKRr8yxS8Naxr+wl61ahX6&#13;&#10;FJQ4a9euxWR9woQJxOJFOOOxRunUqZN/omnBRga7HqOXYQOsjhDj0IQ2hJ0wDBscxOJ/hK7HzJo3&#13;&#10;bx6Xpjz88MP5CaedKevWrWPkZZddZobhNmUm0o4KKcJcupKCKPIS6hUBERCBrCRQsmTJMWPGHHXU&#13;&#10;UZ7T/fHHH2TBw7HU065LERABERABEYiSgJQyUYLSMBEQgXQTINrLs88+azQaaBPuv/9+LF+efvpp&#13;&#10;6mG38tRTT6GeoOuuu+7q3r27O0oLFi7vvfeeUc2EnWsb+/fvTzwaLnF3IiO1bSdiC4k2TJ4jjNUJ&#13;&#10;FmO73JXt27cTvwZFCUoTpvDlKkKMNodh1nEJ7cmhhx7KADPXXNJCMed1y/TUMaVhGPFrTDvH3Dnv&#13;&#10;0BIlSnhG+i+TgsgvVi0iIAIikAsECCs2duxY4sh4Dotz08UXX0wUM0+7LkVABERABEQgGgJSykRD&#13;&#10;SWNEQAQKh0DHjh3/97//HXHEEWZ5dC4PPfRQpUqVevXqZV177M5MdlIsXO69917baCvYsNSpU8de&#13;&#10;5ldBbUEXmg63RsYONo04E3300Ue20V2pV6/eyJEj0cW4G2+66SZz+e2337rb019PCqL0b1srioAI&#13;&#10;iEBACJAQEGclvxKcSMAEei/0D/mAUNI2REAEREAEYiIgpUxMuDRYBEQg3QQaNGiwdOlStDDly5c3&#13;&#10;a+MWhC0MX0uarEOm8YcffjAWNOTPPuyww+LbJUF8V65cydyaNWt6FCtGoE2iZNJ1+1dp0qSJtWGx&#13;&#10;vdbcHR8o25j+SlIQpX/bWlEEREAEAkWAyGUffPCB/6OeT3j0MninBmq32owIiIAIiEDwCSgldvDv&#13;&#10;kXYoArlOADcfchK1bdt20KBBxOsl2zREPvzwQyxQhg8fbugsW7bMVKxZTRzUli9fbmbxbeeNN97o&#13;&#10;l/Drr7+aRqLV+HvzayESAZm5yb7k1iLlNzh17UlBlLrtSbIIiIAIZAoBtP/vvPMOBpg7duxw75mP&#13;&#10;2UaNGk2cOPHAAw90t6suAiIgAiIgAhEISCkTAY66REAEAkQAvcbNN9989dVX85MYMeyMBEkUk7va&#13;&#10;6lPiNpNBoFVbkDSaEuHwNmBNhDHuLpyqUMq4W9JfTwqi9G9bK4qACIhAAAlgF0kMMr4b8PjSzp49&#13;&#10;u2nTprg42ahhAdy8tiQCIiACIhAoAlLKBOp2aDMiIAIFECDP9BtvvLF69epPPvmEoXwhaZQyVuVB&#13;&#10;IowCROTfbYPskj7pyiuvzG8g6iG+IM2vN7DtSUEU2NNpYyIgAiKQZgI33HDD+vXr77nnHs+6kyZN&#13;&#10;at68+dChQ/faay9Ply5FQAREQAREwE9AShk/E7WIgAgEmgBWJ9dcc41RypBM2uyVxEymQjbruHdP&#13;&#10;BEczt2zZsiTVjltOMCcmBVEwj6ZdiYAIiEChECAaPXoZ0gJ6Vse19tZbb8WUxtOuSxEQAREQARHw&#13;&#10;E1CgXz8TtYiACASdAEmgzRZJJm0qNpiudUGK4wxWKfPdd9/FMT3uKZ6oBHHLiTwxKYgiL6FeERAB&#13;&#10;Ecg1AuTsw6nWf+oBAwY88MAD/na1iIAIiIAIiICHgJQyHiC6FAERCAQB0k5H2Mf06dNN72mnnWYq&#13;&#10;FStWNPmSPvvsszlz5oSdG1kmU4jIa0LSEBTA2uCEFZWUxgMOOMDIiRy/JilrISQpiJK1GckRAREQ&#13;&#10;gawh0Ldv38suu8x/nH//+9/PPvusv10tIiACIiACIuAmIKWMm4bqIiACQSFA0BaSXn/xxRf+DeG4&#13;&#10;1KdPH9r32GOPunXrmgGEVGzXrp2p33fffb/99pt74saNG/Hwv+2229yNYeudOnUy7ffee6/NteQZ&#13;&#10;+csvv3ha4ru0Sb7RAcUnIaZZyUIU06IanAsExo4de8IJJ9SpUye+w5LIhunjxo2Lb7pmiUChEyB2&#13;&#10;zFtvvWX/PXLv5/7773/11VfdLaqLgAiIgAiIgIeAlDIeILoUAREIBAHUKP/73/9OOukkXti6d+9O&#13;&#10;liWsY0hBipX4ueeea6L5Pvjgg9ZShk3zt6+xPeHt7uyzz37ttdfmz59PJOAnnnjimGOOefvtt5FZ&#13;&#10;4Nlat25dpUoVhvGeWaNGjffeew9/KExstmzZsmjRohdffLFevXoY1HBZoKgCB3A6M6Z3795k+F68&#13;&#10;ePHrr7/+f//3fwVOjHtAUhDFvbomZiuBrl278nTEnWumaNGiTO/Ro0e28tG5coEAv/8jRoyoXr26&#13;&#10;57DkZrrllls++OADT7suRUAEREAERMASUKBfi0IVERCBABEglO/kyZP5c3bKzuLfWbNmzXgVdLcT&#13;&#10;X4bETNdff/2mTZvwYCIvhruX8MBXXHGFuyVsnWGofq699loUOngVmRxMZGVyuz4xxuZpCiskykZW&#13;&#10;6dy58/fff79y5cqLLrrIzGrbti0mQlFKiHVYUhDFuqjGZzcBHAanTp3KGXlm4zspee7RgY4ZM2bN&#13;&#10;mjWJpLSPb3XNEoFkEShevDjqdb4S8IQ2I2oYv+T8hvMdQ7LWkhwREAEREIFsIiBLmWy6mzqLCGQP&#13;&#10;AXQTvOy1atWqdOnS7lNhJY6XBPoaVCf+bKNNmzZFHXPBBReY+DJmIl9g4gw1a9Ysd5ZrUmubXv6M&#13;&#10;dsunfuKJJ7L0Y489dsQRR+AhRYvVyBBgmC2xug0HY+ZGkOYeYIeZRjaGUQ/2OOaSn6h73D4gdrx/&#13;&#10;k6YF3dD+++9vp9tKhInRI7LSVBGBCASMhUuRIkXizhPPRKbz4op1W4SF1CUCwSfAvxFoGK1rqt3w&#13;&#10;tm3bmjRpMnfuXNuiigiIgAiIgAhYAnvwRbS9UEUERCCzCKAyyPpHGIUI3zpiTsIftZUqVSKFEO9v&#13;&#10;Bd4mZi1duvTrr78++OCDq1WrFlZzgTcTwzxKH49kwsrgVcTqDKtQoQJqGs8AexlZ2vbt27HfKVWq&#13;&#10;VNjN//jjj+wWDQtbLVGihJVJJT+x3PeffvqJc3nUQ3ZufhPtgGgQ2cFZU8mFRyadN4sHBPOrrVu3&#13;&#10;Yt41atSouJe+5JJLcNw79thjeRDiFqKJIhAQAgsWLMAoZsOGDZ79lClTBrMy3Gk97boUAREQARHI&#13;&#10;cQLZ/0aX4zdYx89uAnrDzO77q9MlnYAemeQiHTp0KI6EyBw0aBDueHELHzx4MDZoTMcMzW0sFrdA&#13;&#10;TRSBwiVAELT69et7Qs6zJb5XIFZ9uXLlCnd7Wl0EREAERCBQBOS+FKjboc2IgAiIgAiIQMYQIBI2&#13;&#10;eyVSL25xiWya6QhBwsCBAxORo7kiEBACZ555Jk+H3zTym2++adCgAZaMAdmntiECIiACIhAEArKU&#13;&#10;CcJd0B5EIE4C+to/TnCalqsE9Mgk8c7jQ0cmss2bNzdq1IhcaflJ/uGHHz799FMiZ1Mh1gb5y2rV&#13;&#10;quUfTKxrgqQeeOCBP//8c1ICafuXUIsIpJkAebJbtmzp9zI+66yzCD3jjn2W5o1pOREQAREQgUAR&#13;&#10;UPalQN0ObUYEREAEREAEMoMA8V/QyLBXgj2F3THvon369CERu8eJo3bt2rg7eWaZSwQitnLlymEF&#13;&#10;qlEEMotA8+bN169ff8cdd3i2jQfTVVdd9f777xPc3dOlSxEQAREQgRwkIPelHLzpOrIIiIAIiIAI&#13;&#10;JErg888/NyKIgR1WFlFmeB1FI0OiMbw5Lr300uOOO46R06ZNa926tWeKFULuM0+XLkUgcwncfvvt&#13;&#10;Xbp08e+fyNY33nij34jGP1ItIiACIiACWU9ASpmsv8U6oAiIgAiIwC4Cl112Wf/+/desWbOrSbW4&#13;&#10;CERWyowfP/7NN99E8EknnUQeNBQxw4cPX7JkCaF8q1atSjI1z5pWKTN79mxPly5FIKMJPProo+3a&#13;&#10;tfMfgfjWHTp08LerRQREQAREINcIyGwy1+64zisCIiACOU0AlwEKCKpUqYKChlzOp59+upwI4vid&#13;&#10;WL16tZll9SlWCN//33333VwS6HT06NHuXDMkV0KbQ7hTO9hUDj/8cFOxYj0DFPt0EAAAQABJREFU&#13;&#10;dCkCmUugd+/e+DG98847niP06tXr4IMP7tSpk6ddlyIgAiIgAjlFQJYyOXW7dVgREAEREIE8AosW&#13;&#10;LXrqqaeIuHnQQQcRjPONN94gEq3oRE9gw4YNZrBfKbNy5Uoi+9J75ZVXujUyZjzeTP6oMVaIEtNE&#13;&#10;fws0MlMIELuaOEoXXnihf8OdO3fu27evv10tIiACIiACuUNASpncudc6qQiIgAiIQBgCBJfF0YYA&#13;&#10;KIcddhgxaJ988sk5c+Yo1kMYUrs3WaUMOZV273GWLVtmWs4++2xPV36XVgjZl/Ibo3YRyFwCWI0N&#13;&#10;GzYsbOoxnJvefffdzD2adi4CIiACIpAgASllEgSo6SIgAiIgAplBwGoK8tsuipjp06fjSlC9evUy&#13;&#10;ZcrccssthEGR4UZ+uExOpX322cef2Xf58uVmFnqu/KZ72osWLYoFDY2eVE2eYboUgcwlcMABB5A8&#13;&#10;/oQTTvAc4a+//sJYb9y4cZ52XYqACIiACOQIASllcuRG65giIAIikOsEeB2KHsG6desGDBhw+eWX&#13;&#10;E/Ghfv36//3vfwlSG/30XBh54IEHcszff//9p59+8px31apVpqVUqVKervwusbvZvn07vUZsfsPU&#13;&#10;LgIZTaB06dJjxow54ogjPKfgOSLE1axZszztuhQBERABEcgFAlLK5MJd1hlFQAREQAQcctDGQWHH&#13;&#10;jh0kEurYsSNhUHiVat++PZFrZc0ByZIlSxqeRJDxgMXOyLREH6bH6nGsWI9MXYpAdhAgfNJHH310&#13;&#10;yCGHeI7zyy+/XHTRRYsXL/a061IEREAERCDrCUgpk/W3WAcUAREQARFwsMIgK3OCINA+kEWlUaNG&#13;&#10;fN3duHHjl1566auvvkpQZuZOt9oTq0+xZznqqKNM3a+vsWM8FTvSivUM0KUIZA2B448/HsO94sWL&#13;&#10;e06E0RnBgO2z4OnVpQiIgAiIQLYSkFImW++sziUCIiACIrCLAPFK1qxZw3WLFi2sHceu7hhrqHhG&#13;&#10;jRr1r3/965hjjuH96v777588eTIOCDGKyezhlSpVMgfwv0ParujDl1rNztFHH53ZXLR7EYiCQM2a&#13;&#10;Nd9//30TR8k9nKepQYMG5M92N6ouAiIgAiKQ3QSklMnu+6vTiYAIiIAI5BEwwUpIff39999/8skn&#13;&#10;Dz300CmnnLLHHnskCGjp0qXPPPPMueeeS2rtq6+++rXXXjPanwTFBn/6qaeeajZp9Sl2z1WqVDnt&#13;&#10;tNO4nDlzJt5ett1UJk6ceOutt3oarRAr1jNAlyKQZQTq1avHxxHZsj3nWrRoEX5MeDN52nUpAiIg&#13;&#10;AiKQrQT2UNbPbL21OlcuEOB9Uo9wLtxonTFZBPyPDAF9R4wYQbiZSZMmJTHREiqJiy++mDerGjVq&#13;&#10;+F+6knWcwpVDiqVjjz2WPZBNfNCgQZ7NoIvBz4tG0jN169YNGmXLll2wYEHfvn0ZTFiN7777zj3l&#13;&#10;xhtvfPXVV2n5+uuvrfeTe4DqIpCVBF5++eU2bdr4j3bBBRdgjsfj4+9SiwiIgAiIQJYR0Btdlt1Q&#13;&#10;HSe3CPjfMHPr/DqtCMRIIMIjQ0BfLDgI9ICCBuOXGAXnO9xEn0ElwbfimNLkOy4DO9AIE6wUP4tq&#13;&#10;1ap98cUX/hN06NChZ8+e/nZabr755v79+7u7MJCZO3cuAteuXetuV10Esp4AWssHH3zQf8xmzZq9&#13;&#10;9dZb2arV9Z9XLSIgAiKQswSklMnZW6+DZwOBCG+Y2XA8nSFJBKZPn37PPffwCv3kk0/WrVs3SVIz&#13;&#10;UkyUjwxhHYYPH46CZsqUKclKtMSbVZ06dbCdQUFTtWrVjMTn2/RNN930yiuv0IzDBdmpfP0OUTPu&#13;&#10;u+8+bGqsTR8anLvvvvuGG27gXtjxy5YtO+6447j0K2vsGFVEIIsJ8FD06NHDf8C2bdu++OKL/na1&#13;&#10;iIAIiIAIZBMBKWWy6W7qLDlHIMo3zMzlgvGCOzwH5y1SpAiRQfbbb7/MPVT6dz5w4EDedVkXs4U7&#13;&#10;77wz/RsIzoqxPjIE9CV5LbYzKGj84WzjPtdhhx3WtGlTFDTnnXdesWLF4pZT6BMhc8kll7CNxx57&#13;&#10;7JFHHslvP0THmD9//h9//EEQXxyX/MNQF3bq1Il2BILFP0AtIpDdBNBaoql8/fXX/cfk0Xj88cf9&#13;&#10;7WoRAREQARHIGgJSymTNrdRBcpFArG+YGceIOKzz5s3zb5tXO95pr7vuupNPPtnfqxYPASllLJBE&#13;&#10;HpklS5Zg94HWYMaMGegXrMxEKigZzz//fBN9xmYsSkRgmueScAqHo82bN2P78+WXX8a9Og8yWpsS&#13;&#10;JUrgu6QgGnFj1MSMJvDnn39edtllxJHxn6JXr17t27f3t6tFBERABEQgOwh4Q75nx6l0ChEQgSwg&#13;&#10;sGnTprAaGY721Vdf/fe//yWW6rPPPmvdIrLgyDpCkAnY1NcbNmx4++230Qli8JLghlHuEBD3jjvu&#13;&#10;QM9I6dix44QJEzDPSVBs2qajQCFAL8sRwRcPpvjWRduFRoa5WApIIxMfQ83KAgJ77733kCFDzj77&#13;&#10;bP9Z7rrrLvI0+dvVIgIiIAIikB0EpJTJjvuoU4hANhPgq3gsFCjDhg0bPHhw586dS5YsyYF5oSVc&#13;&#10;RVh772zGobMVNgEcjkzq69WrV5PyGbedmjVrJh6Mk6xDqBoxnCE28BVXXDFgwIAkOkyljhmxMHiZ&#13;&#10;RD7vk/GtYiYihMDA8UnQLBHIDgJ45o4cOfKkk07yHIfvHtB+fvjhh552XYqACIiACGQHAbkvZcd9&#13;&#10;1ClylEAivhjBR4aljFG+VKxY8dtvv3VvmJdhIowS7IPGMmXKkFt33333dQ9Q3U1A7kuWRuoeGZIQ&#13;&#10;8TaFcxOmLpjS2BUTrJCTyDg3YRdmdB8JCkzFdFJi8zV+3B5MvIKSvKlFixayBUjF3ZHMjCPwww8/&#13;&#10;nHXWWWhpPTvff//9x44dW7t2bU+7LkVABERABDKdgJQymX4Htf+cJpC6N8wgYI2glGF75HM59thj&#13;&#10;zT7xfTjxxBODsOdg7kFKGXtf0vDI/PXXX5MnTzaptRcuXGiXTrCCghLtDKV+/frYjiUoLbnTV6xY&#13;&#10;QYIY3hixYotDMkFMSXFFlhnUr3FM1xQRyD4CuOjix4R2xnO0UqVK8fFCCjNPuy5FQAREQAQymoCU&#13;&#10;Mhl9+7T5XCeQhjfMQkQcWSnDxo488khsZKi8++67uHv4t/r999/Pnj17zpw5uJYQMxijg3LlyvmH&#13;&#10;2ZYtW7aQApkIF1jiHHzwwaeffvq5556711572QHuSqzCeVdHeTRt2jTySVE/6qijiCHCn93+IBps&#13;&#10;Y/z48UWLFr3wwgvZOSYYgwYN4r2XV9bmzZsfeuih7m0gavHixRgaENQDUSeccAIv7SSoco/xK2VW&#13;&#10;rVo1adIkJvLHfY0aNax6yz0rK+tpfmS417jdoaD5+OOPyUCUFKQcga/KTWptbEy4TIpYCREBEQgU&#13;&#10;AUKq8Q8Q/w56dkUoq08++YR//jztuhQBERABEchgAvipqoiACGQoAT56MnTn0Wx748aN5rMVZUTY&#13;&#10;8dY6ZuLEiZ4BKDIuvfRS/0dzs2bN+BvXM9hcEsLDo+9gOn/4ou/wjI9VOLFviBVyxBFH+PeDNgSH&#13;&#10;F498dChmJJFTp06detBBB9mJt99+u3sw+qMzzjjD9ppK8eLFMT0gkYcdydFMFymxUQ1cc801nilt&#13;&#10;2rQhjY4dn8UVDl4opyN2L6qZ2267DWWcB34il/jutW7devjw4TwshXIuLSoCIpA6AhjFEGXG/xFx&#13;&#10;zDHH/Pjjj6lbV5JFQAREQATSTKBw/jxN8yG1nAhkK4HCesNMD8/IShn+JCWdMASwFMDG270lYq9W&#13;&#10;qFDB/CGLowc2BXXr1iV4qmnBPoUINe7x1N966y3Ty1/ADRs2JLwFxggmhEe3bt3cg+MQTjRiI5yf&#13;&#10;fMmJdQzGKQSLNY3YwmDL417C6lAIbIyGxc6lgouHHfnee++5/15Hf+Qe/J///MeOtAL/9a9/YUpj&#13;&#10;BLIBd4ySyy+/3I7P4gpnL/TT4XnH3eF3MomBkLiVWEj16NEDPV2hH1AbEAERSBaBDz74wP1Bbf85&#13;&#10;wPAzvy8YkrW05IiACIiACKSNQOH/eZq2o2ohEcg+AkF4w0wd1QhKmV9//ZXgGubPUzITu/eAWUrl&#13;&#10;ypXp4g9ZDENs17Zt29q1a2emEJfUtlPBAwhnJbrKly9Pvhvbha7n3nvvJXqrbYlDOHNZDu0JSWpw&#13;&#10;F7Ki8FEiAbDZT7169Ww7FatDMYqk6tWrYwpE0EfSMOMFY0Zu3rwZKwkzHck//fSTaceu56qrrqKd&#13;&#10;LMtWphVoxp955pmoewBCIA8QWf8svKvslGytQCA4R+PXGM87QlYffvjh5tYk5SeWZe3btx8zZgz3&#13;&#10;NziH1U5EQATiI/Daa6+F9VLEuWnr1q3xydQsERABERCBQBEI0J+ngeKizYhARhAI1Btm0olZpQza&#13;&#10;B0K9ULDlRjHx2GOPoT0xr6/E1PCYyRBw1HQ9/fTT/i2ZvBUYpxCBxfYuW7bMTLn//vttY9hKHMKR&#13;&#10;Q+CbtWvX+gXyzly2bFmWxmJix44ddoBbh5Lf16EPPPCA2fNdd91lJ9oKRjSwspdugdhTeN7VcYky&#13;&#10;ou688047JVsrnDSYR/v888+7du2KM5rVkZmbkshPwhI1adLkpZdecqsag3l87UoERCACge7du4f9&#13;&#10;KGjatKnbUzWCBHWJgAiIgAgEmUBA/zwNMjLtTQSCQyCwb5hJQWSVMmH/GEWRceutt/rtt43RAXFY&#13;&#10;PKoHs6V33nnHSMPRw27SKmWwMbGNYStxCA8rxzZecsklZj9E3rWNVodywAEH4Opi290V46mENRAx&#13;&#10;id3tYetWICY5/m9WiYVs9sDf92GnZ1MjJw34cX7++WfiOhP3J7kplqpUqYIiD1VdjgQPCvhd1vZE&#13;&#10;IFYCDz74oPmg9vy88cYbYxWl8SIgAiIgAkEjsKfnw12XIiACIpARBG6++ebevXt70gyho8EogP3X&#13;&#10;rFnTHW/FnsimGSLhqG0kygx5RrnEwARlDd5MtstdiU+4W4K/bixlaCdEjr+3Y8eO7M3fjnEQ3k+0&#13;&#10;n3POOQSp8Q/IrwW7CawnPL029Cz5pDxdukw/AVJf4+9GkCPuMtZhvIklJcUSQaOJjsQvDJ56aHzQ&#13;&#10;+yA//afTiiIgAvEReOqpp2655Rb/3FdeecUdtsw/QC0iIAIiIALBJ7B38LeoHYqACOQ4AfQOxhkH&#13;&#10;c5IZM2bgl0RElRdeeGHdunVYvrid7bErMawI5cv3h35uRPEwjd98843tRQLG4YT2QB1DfJa+ffsS&#13;&#10;kqNly5YlSpSwY6jEJ9wtgZA0xHxB90HZsGEDSnrCuJgB1N0jTd0GJ/Z0WdOesBmdPIMLvEQLQC5t&#13;&#10;DCjYUoGDNSBtBHCyIyY0hZcxFCjE+yR/E9GF+OVPZA9M56kxDw5J301qbbzkWC4RsZorAiKQagK4&#13;&#10;IvIpTUQwz0LPPvssylapZjxYdCkCIiACGURASpkMulnaqgjkKAGyLBmDEfKAnnfeeVdffTUvk4S2&#13;&#10;HTp0KK+UNlwudKy2ghw0lAi83HmmGYYGh6guxGdBa8NEUhcTX4Zkw48++qhVzcQtHPmElXn++eeJ&#13;&#10;14giKcKuouyy6qGYzGQiCMcNCqVMhAHqKlwCWFSRtpxC/Aj0MqRRR0FjfyHj2xt6QFKJUfgl542u&#13;&#10;cePGPE3nn3++sRqLT6ZmiYAIpI4AAafefPNNntMJEyZ4VuEfLBwew34V4RmpSxEQAREQgQASkFIm&#13;&#10;gDdFWxIBEYhEAHcbzGSaNWvGoEceeQRfD5sx1H7bT4KhK6+8Mj8pGIaQAdrTi2X4pZdeiuqkf//+&#13;&#10;BGr55ZdfcGXCoWn8+PEogxgct3BennEbMd4iKIPQKJUrV84EhUH4l19+6dlJgZdWgYLpTYGDNSCb&#13;&#10;CPCrfsHOQtoszMFGjBiBgmbq1KmECkrkmKg4cYKg8NZXp04dUpvx4mezpyciWXNFQASSSIBgau+/&#13;&#10;/37dunUJDe4Ry7cIGFcSGszTrksREAEREIHgE5BSJvj3SDsUARHwEkDhwhvjwoULiSCDvUzz5s3N&#13;&#10;CBuBBcsCHJG80wq6xl6gS5cunTt3HjJkSKdOnchCvWLFCpQ++EwxNW7hDRo0MBoZ/FA6dOjgjupC&#13;&#10;rOI4lDJHHnmkOQr+XAWdSf1ZS4BfAxJmUdDIfPTRR9jO8BNNTSIHxl5s0s5CMvgKFSoQhAgFDZl3&#13;&#10;iTmdiFjNFQERSBYBFPoffvghjo1Lly51y+ThJVzU6NGjeWDd7aqLgAiIgAgEn4B8yIN/j7RDERAB&#13;&#10;LwGiwBD2xbRiNWO7rd4EdyHbGGsFYwG0PLh1mIgtVAgBg5D4hC9evNjEryHREkFb3RqZWDdmx9vQ&#13;&#10;vAk6sFiBqmQ0AWJa8/U4sZD4TZs3bx66P17YrPlY3EdD5cfDhVIG8y5+9unTJ0GNT9w70UQREAE3&#13;&#10;ATyV0MCWL1/e3Uh927ZtKFLnzJnjadelCIiACIhAwAlIKRPwG6TtiYAIhCeA3mT//fenD9+NBQsW&#13;&#10;mEHErDVhVkjzzNtp+JnRtWI1w4uoGYu9DJX4hM+aNcsICesMEp//UcWKFU1uqc8++yy/v7/zyyEV&#13;&#10;3ek1KlMJkKoJ3R9pm9avX08KJ+y8ypQpk+Bhtm/fjhnO7bffjjbwuOOOw4iGuDbWhy5B4ZouAiIQ&#13;&#10;BwH+FUAv4w8GTyTvhg0b2rhjcUjWFBEQAREQgfQTkFIm/cy1ogiIQBIIkAzbhJVBFjkprETcjkyd&#13;&#10;V0eba8n2mgrxYtwtuEHhqeRuMXVjh0IomapVq5qWOITbLzOHDx/uSbFE8BoyE/vXLbCFsALt2rUz&#13;&#10;w8i48dtvv7mnbNy4EY0VsYrdjarnGgEeEJP6Gjuv6dOn45RXvXp1Gxcpbho8FP/5z3/q1auH+Qxe&#13;&#10;hIShIQBT3NI0UQREIG4CKPoJKeV3LVy7di2Bp9asWRO3ZE0UAREQARFIMwEpZdIMXMuJgAgkjQCh&#13;&#10;eY0sVBtWMUGwwypVqtA+duzYGjVqEKmX10jMRrZs2bJo0aIXX3yR90lsXri0++jdu3flypVJbUPs&#13;&#10;GCOHP2c7duw4btw4xuAJUqxYMTM4DuG8CRurFraBAoU9oJrBvAX3K6SRTMduI6YKuTbM3+Jskh2S&#13;&#10;14ns2tgvPPHEE4Qlfvvtt1HNxCRQg7OVAL5+Z5xxRteuXYkMSmyjAQMGXHHFFTwCCZ4XzSYPF4nk&#13;&#10;CT1Ts2ZNQm7j6EdUiwTFaroIiED0BHi0eQxJUOiZgqchscx+/vlnT7suRUAEREAEAkqA1wMVERCB&#13;&#10;DCXAx0qG7jyabVu1Anba+Y1HmWI+W/nG3o5BPYETh/sz12MgQLgNXinteFICuwe7w74ceuih+C7Z&#13;&#10;kVRiFc4Ugn245VsVD34lvCqbLhyR7Cq8NptGMuzYRn+FHBw2XbdbPnUOSPxjO6VAgcYRDG2OnZKt&#13;&#10;FeBk69FiOhfaQLLqonk0GkzP70/clzhTtGrVCrcp0jnFtB8NFgERiJsAT5zn3zjzCNeuXRtzUb9Y&#13;&#10;vnvgawl/u1pEQAREQAQKi4AsZeL+41MTRUAEUkuAb/+MjUl+qgeWt+F+iSxjd3PiiSei43jssceI&#13;&#10;1IuZAO02wApKFl4aJ0+e7Db5xoAFvyTSVBsJxEqkQtrstm3bIufwww+3kqnEKpwp2OC8+eabNjov&#13;&#10;+iDSZ2CtMHfuXIIyskOKUYuYhazWxqTNdq/urhPbFYsbzNQNJdOFZxPZvglk484IXqBAM8AOc6+i&#13;&#10;elYSIJo1WXVxRMJ3D7UjmeAbNWrk/iWM79QbNmzAbA3vOR40Umt369YNJWZ8ojRLBEQgSgI4Kj73&#13;&#10;3HP+wdOmTeMfAk/kMr7tuPDCC/F78o9XiwiIgAiIQGER2ANtUGGtrXVFQAQSJMDLfHY/wkQY3bRp&#13;&#10;E9EreIfMjxUDiDlKXF5o+MfwPSH5jwirwXf4+FmYhEr+YaYFDyNeUPkTlmTDFLfJTNgpMQlHMUQC&#13;&#10;b+Ivchw0O/ZExGVEOBFA3EvwdzPj/UEc3WNsnZHkRiUsDhCqVasW9tU6skDDuVSpUn4zeLtKdlSy&#13;&#10;/pFJ5Dbxa4A3HDF9eWFLJH+ZZw+oOxs3bkzYbNRAkfWMnom6FAERiJ4A30N06dLFP75ly5aoSs2/&#13;&#10;jzgw4taEqvS6667D6dU/WC0iIAIiIAKFQiDL3+gKhakWFYG0EdAbZtpQa6HsIKBHJsr7iJpvxIgR&#13;&#10;KGj4sj1ZiZZQ+aGXueiii1DQ4CsX5U40TAREIEoCpEgjdb1/MCalvXr1+uqrr7CRMVHtsWVDQWM0&#13;&#10;Nf7xahEBERABEUgzASll0gxcy4lAMgnoDTOZNCUrBwjokYn1JuNtN3r0aGxnyL+bxHwulSpVwncP&#13;&#10;BQ1eTgWapMW6Z40XgdwkgNUkdjEEevcfH29cMgD++OOPtgsvV0J020tVREAEREAECpGAlDKFCF9L&#13;&#10;i0CiBPSGmShBzc8xAnpkErnhhFgyzk1UeP1LRJSdi7cdcZGwncGrIrJ3oZ2iigiIQH4EcL/FW3DM&#13;&#10;mDH5DbDthJnv3LmzvVRFBERABESgEAlIKVOI8LW0CCRKQG+YiRLU/BwjoEcmKTecgL6jRo1CQUMM&#13;&#10;mvXr1ydFJkJOPvlk49xUq1YtMoglS6zkiEBOESDYWf369WfMmBH51KTTnj59euQx6hUBERABEUgP&#13;&#10;ASll0sNZq4hASgjoDTMlWCU0ewnokUnuvcVe5pNPPsG5CQXNF198kSzhJUuWJBsUChpCYBD8Illi&#13;&#10;JUcEcoQAatNzzjlnwYIFEc5LFu21a9cSeD7CGHWJgAiIgAikh4CUMunhrFVEICUE9IaZEqwSmr0E&#13;&#10;9Mik7t4ScWbkyJEoaCZOnEgkmqQsxP3CagbnJhQ0p556KpdJESshIpD1BFavXk2av59//jnCSd94&#13;&#10;440WLVpEGKAuERABERCB9BCQUiY9nLWKCKSEgN4wU4JVQrOXgB6ZNNxbsjWhlzHRZ0j4kqwVMZm5&#13;&#10;5JJLUNCcf/75JUqUSJZYyRGBrCTw4IMPduvWLfLRrr32WrJlRx6jXhEQAREQgTQQkFImDZC1hAik&#13;&#10;ioDeMFNFVnKzlIAemTTfWJQyH3zwAQqaKVOmbN++PSmrE24G1wwTfaZy5cpJkSkhIpA1BHbs2EGu&#13;&#10;pf79+xd4ooMPPph8TPgxFThSA0RABERABFJKQEqZlOKVcBFILQG9YaaWr6RnHQE9MoV1S3/77TeS&#13;&#10;auPcRF6YlStXJmsbFStWJNcMCprzzjtvv/32S5ZYyRGBDCWA6rN58+Zkv45y/zNnzjz99NOjHKxh&#13;&#10;IiACIiACKSIgpUyKwEqsCKSDgN4w00FZa2QRAT0yQbiZc+fONc5Nn3766Z9//pmULRUtWhS3Jpyb&#13;&#10;GjZseNRRRyVFpoSIQGYR4GlCQTl27Njot/3oo4926dIl+vEaKQIiIAIikAoCUsqkgqpkikCaCOgN&#13;&#10;M02gtUy2ENAjE6g7uXHjRrQzFIxo1q1bl6y9Va1a1Tg31a5du0iRIskSKzkiEHwCP/zww+uvv/7K&#13;&#10;K68sXrw4mt1iJoOxTDQjNUYEREAERCB1BKSUSR1bSRaBlBPQG2bKEWuB7CKgRyaY9/Pvv/+eMWOG&#13;&#10;Sa2NHQ2XSdln8eLFMZxBQdOgQYNy5colRaaEiEBGEJg+fTqqmXfeeWfz5s0RNkxAGfQ4hxxySIQx&#13;&#10;6hIBERABEUg1ASllUk1Y8kUghQT0hplCuBKdjQT0yAT/rhJ5dNSoUShoJkyYsGnTpqRsmPteo0YN&#13;&#10;k1q7Zs2aimyaFKoSEnwCxHJ677330M5MmjQpP10nCZhIwxT8s2iHIiACIpDFBKSUyeKbq6NlPwG9&#13;&#10;YWb/PdYJk0pAj0xScaZWGAEyPv74Y5ybUNAsWbIkWYuRccY4N11wwQWlSpVKlljJEYEgE/jmm29e&#13;&#10;3VlWrFjh2SeBgd98801Poy5FQAREQATSSUBKmXTS1loikGQCesNMMlCJy3YCemQy9A5/9913JrU2&#13;&#10;apqtW7cm5RR77bXXWWedZRQ01apVS4pMCRGBIBP466+/MEAbOHAg6Zm2bdtmtnrQQQetXbtW5mNB&#13;&#10;vnHamwiIQNYTkFIm62+xDpjNBPSGmc13V2dLAQE9MimAmlaRvEmOGzfOpNbmy/9krV2hQoVLLrkE&#13;&#10;BU29evUOOOCAZImVHBEIJgFibL/11lu4Nc2aNYsdTps27cwzzwzmVrUrERABEcgFAlLK5MJd1hmz&#13;&#10;loDeMLP21upgqSGgRyY1XAtH6pdffmmcm4hp+scffyRlE/vuu+95551nos8cffTRSZEpISIQWAIL&#13;&#10;FizAcIYs8rfffntgN6mNiYAIiEDWE5BSJutvsQ6YzQT0hpnNd1dnSwEBPTIpgFr4IskvM3r0aBQ0&#13;&#10;Y8aMIZVMsjZ07LHHYj6Dgubss89GWZMssbksp02bxhs3fp3LBHR2EYiJQMmSlfr1GxnTFA0WARHI&#13;&#10;RAJSymTiXdOeRSCPQGDfMHExmD9//vLly3FW58WmUqVKumepIwDnfv36ERW1devWVapUiWmhRObG&#13;&#10;tFBABgf2kQkIn0zfBvllPvvsM5Na+/PPPyeCRlJOhEPThRdeiHMTCbZxdEqKzNwU0qxZ1SFDFubm&#13;&#10;2XVqEYiDQLNmJwwZsiCOiZoiAiKQWQT2zqztarciIAJBJrBly5ZOnToRiROLaHQEdquYRt90001Y&#13;&#10;R5csWdI2qpIsAj179uzTpw/Sfv75Z2IExCQ2kbkxLaTBIpAGAijdTttZunTp8tNPP6GdoRCDhkcj&#13;&#10;kdV//fVXAqNSEHLKKacY56ZatWoRKjgRsZorAiIgAiIgAiIgAhDYUxREQAREICkEZs+eXb169eee&#13;&#10;e27evHlujQzCicfZuXPnqlWrYj6TlLUkxE3A0uaN1N1O/dNPP+3Ro8egQYOwIPB0mcsIc8OOV6MI&#13;&#10;ZAoBUl9ff/31Q4YMWbdu3aRJk+677z4+ghLf/Ny5c5988knSNh1yyCEtW7YklzDan8TFSoIIiIAI&#13;&#10;iIAIiEDOEpD7Us7eeh08GwgExxeDSIH/+te/fv/9d7AefvjhBGIglQOOSytWrFi0aNHrr7/+9deh&#13;&#10;OAK33Xbb888/nw3og3QGCL/wwgvsqG3btp7XzkaNGhFrg641a9aUK1fOv+sIc/2Ds6AlOI9MFsDM&#13;&#10;xCOsWrVq5MiRRJ+ZOHEi9i9JOQK5hM844wyTWvvkk0/260aTskp2CJH7UnbcR50ibQTkvpQ21FpI&#13;&#10;BAqXgJQyhctfq4tAQgQC8oaJ5uW4447bvn07hyFxyXvvvVe6dGn3wYjsgLFGhw4d+GK5d+/e7i7V&#13;&#10;U0qgQKVMSlcPoPCAPDIBJJNrW+LzCr0Mzk0oaIzKOCkEUH0a56b69esXL148KTKzSYiUMtl0N3WW&#13;&#10;NBCQUiYNkLWECASBgJQyQbgL2oMIxEkgIG+Y1113HToXztC4cWM0MkWKFAl7ng0bNmzdurV8+fJh&#13;&#10;e9WYCgJSynioBuSR8exKl4VLYOnSpaNGjUJBM3XqVGPul/h++Bg855xzjILm+OOPT1xgdkiQUiY7&#13;&#10;7qNOkTYCUsqkDbUWEoHCJSClTOHy1+oikBCBILxhEmGBUDKELGEzxPeNNfuPOT8Rgr/44gtErVy5&#13;&#10;EqcnfHAoxYoV89Nh5Pjx44sWLUoyFLwGGPDtt99+9NFH/DzyyCObNm1apkwZ9yzesvg+fMeOHUT/&#13;&#10;JDAnYSbcvaaeCpkEFiXgMXFA69WrR+oW/6KTJ08m1AXHrFy5su317+T7779n/wsXLqxWrVqNGjWA&#13;&#10;Ywfbyi+//MIYbgFmSgceeCDtKL9mzpxJhTgas2bNovLuu++SCctMQZTl4J9rxrh/sgcCBs2ZMwfg&#13;&#10;RDk99dRTw3pCmSkcYcqUKUuWLFm9ejWrnH766eeee25w4qEG4ZFxs1U9UAR4HPgwwXYGpz9+gZO1&#13;&#10;NyKdm9TaPAt8diVLbCbKkVImE++a9lyIBKSUKUT4WloE0kqAv+NVREAEMpQAHxaFvvNWrVqZz6zL&#13;&#10;Lrssjs3wFnTjjTfyquz54Nt33327d++O35NHJsFrzEiCoaD4aNCggXsiLzzEtTVTUNPwCuTu3W+/&#13;&#10;/YYOHeoRyGUqZHbr1s0sbYLseha1wSzQE7m73DtBu3H55Ze790+9TZs2fJPvnuLeP1GWTdeAAQM8&#13;&#10;E92X7du3txLsinau7aKyfv36Sy+91D3X1Js1a7Zp0yb3SFNn3UMPPdQzHmUZGjf/4EJpYW+Fsq4W&#13;&#10;zTgCKCIff/xxYmMlUaW4//77Y0744osv8umUcUCSsuGrrjqBmOP6TwREIEoCOx+ZpDx8EiICIhBo&#13;&#10;Asq+5Hl90KUIiEBsBLCOMRNuvvnm2GY6DnmasLIhizMfk8wlYTZ2/sb+hYgPHTt2JC4Dugm3WDOS&#13;&#10;luXLl/O+NGbMGOolSpQwY7Zt20bkmnfeeYcXKuxKsFVx92I/gjZhxIgRZrD9mVKZVrhdjoptROsU&#13;&#10;tp0gF5xu2LBh9GIxtPfee5th/fr1u+aaa9xTqPuleWL6eMZbM5mwc+1gMjcRtfT999+nhUQzxDGt&#13;&#10;W7eukUxGG27cd999ZwdTefvtt/kdWLt2Lcqvhg0btmjRonbt2uyc908cQ9wjVReB4BPAIqxTp07T&#13;&#10;pk3jV3rw4MHNmze3tmZxb/63334jzDAx0dFUnnjiiQ888AAWczYDWtxiNVEEREAEREAERCCzCfDX&#13;&#10;vIoIiECGEuDTp9B3boNZLl68OKbN/PHHH4QHNh+gKF9weDF2MZhgvPXWW9blh1zabrHWBgRTGubi&#13;&#10;HIS7Ad5JvDgRvsFII2wN+h1PL19Qm16PcQrCUyHz6aefNsuRecq9f1PHPsj04lTl7vXsxOhl0DTx&#13;&#10;LtezZ0+jrmIimcXDzmKMbQfIjz/+iBrFLIT+i0tTwGWH2RXdc+nl7hi/KrQq7i42065dOyPz2muv&#13;&#10;tXK4d0bXA3x80Gz7Dz/8cO+99/IialsKt8LOC3cDWj1zCfDg4A750EMPoaw0j0BSfqJTRln82muv&#13;&#10;8bBkLpwody5LmSjtIzRMBAwBWcpE+dmiYSKQ6QT052mm30HtP6cJFPobJm8R5rUE/yMUBzHdjJde&#13;&#10;esnMRV2CCsAzd/r06cY8BO0MMU1sr1UiMJcwDRjU2C4MYdwWIuho3L1oE+wX3R79USpkJqiU4XQo&#13;&#10;qjxIb7/9dkPszjvvtKemYvfv1p6YAVismCmkxHZPsfX85uJhYSZyEDvYVjCBoRclEXZSpnHZsmVm&#13;&#10;/P3332+HBbDCJgO4K20p4wjwQGG2hnOf1Uqb3/9EfvIpSgymLl26EAfK77mZcYjCblhKGekaRCAm&#13;&#10;AlLKhP0kUaMIZB8BuS8l8heU5opArhOwr+JEEsFpJXocfJg+9thjZjyBG6x7jpVwxhln4C/DJeFX&#13;&#10;Xn31VdtuK+effz7Ba/fZZx/bQkCZK6+80lzSSx4ody+WNTZEyzfffGNnuSupkOmWH30dCyCsSzxI&#13;&#10;b7rpJiMBh6DoRcU38qmnnmIiaiwUQH4JppH3RsyUPL1JzC7skaxLEQgOAWJdt27devjw4cRdGjt2&#13;&#10;7F133WXt/uLeJJ+K+AyilMGArmzZsgTbIgbWxo0b4xaoiSIgAsEk8OOPjp7sYN4a7UoECouAlDKF&#13;&#10;RV7rikA2ELAvDPmlwc7vkHzPjP0Lvbx+5OcLgHeMmU7CWr8c7GuMB5O76+ijjzaXTZo08fcSx8H0&#13;&#10;rlq1yj3L1lMh0wqPqcL+/VlayOFihEAvJmmxDsaDDBckZtWsWdOjGDKibBKor776yrRAvlSpUtTR&#13;&#10;hRFrGX2NaddPEchuAnz0YdTG7zwOmDwOvXr1IjGc/+GNFQLuhyijcWsinBNZ1Z599lkbvStWURov&#13;&#10;AiIQKAJ85VG2rFO6tPPFF4HalzYjAiJQmATygkcW5ha0tgiIQMYSqFSpktk7agJckKJXzRCm10w8&#13;&#10;5phj8ju97bJv/vmNtO3WQcm2uCvWuQm3IHd75HoqZEZeMb9eAuVg+0P2JdJO5TcmKe327mCSw9f1&#13;&#10;fpk2e5S1OcLzgmxZ2PKgjrn77rv79u1LjqeWLVvaGMx+IWoRgSwjwOchv/YUPmHGjRtHau0PP/xw&#13;&#10;xYoViRyTMMAELKeQ3v6II47AK5NCrCgSOSUiVnNFIOAEpk937rkHb1PnySedf2KjBXzLUW2PE/Xt&#13;&#10;Gxp50EFO5cpRTdEgERCBXCAgpUwu3GWdUQRSRYCXEN7GsbrnVRzbCqujKXA9+9p/+OGH5zcYBwHT&#13;&#10;5cnyk9/46NvZc/SDoxyZCpn+pfHzQinjb09ui/VK48t/SgThbo0V6hsioeLHgcqGWbfddhvxZXDx&#13;&#10;ePTRR6WaicBQXdlHAI0Jxm4UjkY+eLKPoaAhTlaCiZbQ7xDsiYIlDnoZHDwp0X/qZhbnHTscj0Ug&#13;&#10;DrIEcP8nE10hn4avFfr1c/7802nd2qlSJebNJDg95vUycMKiRc60aaF9z5+fVUoZckIaPS15FIsU&#13;&#10;ycAboy2LgAikhoCUMqnhKqkikBsEeDcg247xBsJoIvrXA+veEkHFQJheQ9FauOQG1MI/pU3zRPon&#13;&#10;G6bHvy3MdmyYHtN7yy23EPr0+eef79+//+rVq0kyhVsHDk3jx4+3dk9+OWoRgSwmQOprk/0ar8DR&#13;&#10;o0ejoBkzZgzeSYkcmbDl2OBQ7rjjDrKkYTuDdqZOnTrR2ypGXh2/1IEDB2LyFnlYSntr1HDmzQuz&#13;&#10;Al6Sp51G3r2QNgQHkMIqPXs6ffqEFsds8ZVXYt5FgtNjXk8TAkNg0KC8rbRqFZg9aSMiIAIBICCl&#13;&#10;TABugrYgAplMgGAiRilDSlcC5UZ5FBsexUSWCTvLRn6xEUzCDgtm41577WU2Rk6oYO4wwq5saB6i&#13;&#10;jcb6YkZibCKVksh8yJAhnTp1Iu4vX+8THmjGjBkRVlSXCGQ9AezFrt5ZTEBfbGdQ0MyePZvLRM5O&#13;&#10;LjkKzoPkgbrgggtQ0DRq1MiaGcYnGbVRx44df/rpJxPwOz4hiczatCm8RgaZKEEIL85/PXo4zz3n&#13;&#10;NGuWyDrxz8VGxpT4zC4TnB7/vjWzUAnw58C774Z2gOPS6acX6la0uAiIQMAISCkTsBui7YhAphFo&#13;&#10;0aIF8Q7Y9VtvvcXbeJTGMnbY3Llz8zvxvH++J81EIwvSUZlz/UiWBV9J8DXMJ6/gBhyLCh70zwir&#13;&#10;lInbcQydVPPmzXlFrFGjBkqZmTNnon1L8EXxn93p/yKQ2QRwday1s5CBjs8HtDMUUjhhSpPIwbZs&#13;&#10;2TJsZ0H+qaeeiu0MChpybFvDt+iFsx8GP/300+SWwlsqDgnRrxV55MEHOy++mDfkl1+c9eudOXOc&#13;&#10;MWOcn35y+GS9+mpn8GBnwADnkEMii0l+L1npjO9J27bxCE9wejxLak4ACIwY4WzeHNrHP2kMArAn&#13;&#10;bUEERCAYBJR9KRj3QbsQgYwlcPPNN2M/z/YJl3DPPfdEcEf64YcfeDk3ByViJWFrqRN8ZOrUqf7T&#13;&#10;o7bAC8a0N2zY0D8g4C1WAfHll196tsrRYjU/8UiI/vKAAw4wgyOHhvEI5NYcdthhNPI1vlWNecZE&#13;&#10;c4nVDK+FZmSC4U6jWU5jRCDjCJQpU8akvsYsZeLEiXyEnnDCCQmegk8YntwnnngC90O0w61atUJj&#13;&#10;vmHDhijFMh03KzO4X79+11xzTYRP9Shlxj2MD7Arr8z774YbnI4dQ1qY775zbr45T+TIkc7tt8ct&#13;&#10;Pv6JxJHp3Tv0X9Wq8QhJcHo8S2pOAAgY3yWsq6SUCcDd0BZEIFgEpJQJ1v3QbkQg4whgE8EXqmbb&#13;&#10;w4cPJ3urP2EzuUiILXLcccd169bNjCRg7QMPPGDqJCtZt26d5+CPP/74IgL9OQ5v9cRK8PQG/7JK&#13;&#10;lSrm62WY4MJjN0wwHQKvvPzyy7YlpRUi/hj5vKTFtBCeR2b8vffea3MteSQQMsa2LFy40H1M225i&#13;&#10;BoOianzvLlaQKiKQ1QT4SLSpr8l61qdPH0xdwiakjwkDpi6DBw/GnhHtzNlnn81ndYFq1lmzZrlD&#13;&#10;3gwdOrRx48b5fQjEtJlkDSbxVP/+2GY6++wTEjlkiDN+fLJkS44IpIoAtl243VHOOcepWDFVq0iu&#13;&#10;CIhAhhKQ+1KG3jhtWwQCRIDYrnwZO2jnd0BkGOGb3tq1a+O3ghaGaK/YaIwYMcJkcXancUUX89xz&#13;&#10;z6HBmTNnzllnnUXWHiz6sa34/PPP+V733Z2O17yoWD1OgA4cxVbIKnXZZZcR45ZM4SiVnnnmmVNO&#13;&#10;OQU/r1dffZV3HgxYQOFXRUUhOLYhJ510kpnQu3fvatWqEcrn008/JWWSNWDJTxxZk5iCXgyvCm7l&#13;&#10;k08+iSjcmng3I9bPpEmTeFWbPHkyt5VIFghh8IABA2644QayYjOS03FniXNBYmB6eRssVqxYfmup&#13;&#10;XQREwE2gYsWK7XYWAvpOmDBhp3vT/2z6effI6Os4MH6yszz00EPoao1zE1HA/A8mkW48Yj/66KP6&#13;&#10;9euzjVJE2Q1MIXkNRpYm2i7GMuToyS+XzfffY/QX8nvac0/nlFOcU091/snsF/4wf/3lLF5M2ixn&#13;&#10;wYKQ3gfTpfr1nQMP3G0wGumJE0MJm887z9vFuC1bnClTsAN1Vq928MAiesi55zr/xBkLyYk83ayE&#13;&#10;EPaAg+/Klc6xx4ZMcvgv7OcoI1FLFS3qXHhh6IwUjsz2Fi50qlVzCJnM9JiKX+C334YUCvw88kin&#13;&#10;aVOnTJnd5HEjWA4fWWIw16oVOnLYAlhuEzmVyKtF/aijnKOP5l+HPOVa2ClhGzduDOH944/Qcv78&#13;&#10;jVHebs8Z8YzjTxjyIqEuad7c+cf/OLQ+IyPfzbCb9De+/XYoXRdFIX79cNQiAiLAvygqIiACmUqA&#13;&#10;j7DgbB11g3k/z++DlXf7r776yr3hzz777Pjjj89vPC5OU6ZMcY+nzpu/Gd+zZ09PF5ck/TG9vXr1&#13;&#10;8vcSHMH0ogxy96ZCJvJJhXtIuFAHaEbmz5+P3orNnHbaadHvhJFGq0WQnShn8VJnHanM2fnZtm1b&#13;&#10;Oz3C2dmk1emYuZ7QEqjMMJYxosh7beVTIS2XveQrenyX7IqFW2FXhbsBrS4C8RHAGO3ZZ58lE3ay&#13;&#10;UizxLJBAjcBPmDEuXbrU7qpmzZr24XVX0OqiZLfD4qtcddUJKDIK/I+3blN4Q44wmHd78mSb8sEH&#13;&#10;YUbypn3ppXkD3P8jPDABfMJKRpNyxhnusaE6mufHHw+9UdspAwfmjSHYsG00Ff6Ncr/Sm3HoMtCw&#13;&#10;2JERpjMGlc2NNzr+EML77ut07x5SZ1g5pmKlYV2KBuHyy/P2Zv/Xpo3z++/eWR4h7ku3QCIrN2hg&#13;&#10;JYUqfLoTZdmMR02DvslduCNDh3rXQoHy3/86RxzhHphXR2GEGtC9uqn/80+9Q6Yqdy83HW2OKV27&#13;&#10;7tYV0+12nxGl0kEH7dobOj67YjR30w6OXKlePbQEfPj1jjzS3bvzkYnvadMsERCBTCIg96Vdn8Kq&#13;&#10;iYAIJELg+uuvx+YFQ4nq1avvyx+P/xT0CE2bNsXyBQsRG9/XdKKmwa0Gk5kKFSr8M5y/RPdAbYGP&#13;&#10;D2b2WFjYdlOx3+uGVQBF7rVT7LDUyUQy7zAcmSPYTEzEaiFAA42kyDXqlZh2gkwzPvpZ3AhsVeBs&#13;&#10;TspPNCludzArysKxI9kkWjNikaId46bQbhOZm0AVWMrYmDX33XcfHk9WAYQyiPG88qEAQgh2Q1as&#13;&#10;KiIgAnEQwCOSiDMYzhB9ho9TItHYxy0OaWYKwWIwhevQoQNWjSS5w1wRCzhsFcMKJDwWn2Yo1sP2&#13;&#10;FkojBi8tWuStvNPbdbddfPqpc/LJzvvvhxpRj190kVO3bl4WbTyeeEMmNo2nDBsWMqWxmeLQpOw0&#13;&#10;BAxpOjp3DmkHbOG12RRUJO6CNQTxbsh4zrs3wdDYHur3vfcO2Zi4LZDym44oAtyzN9JsmzHEXuOb&#13;&#10;C2P/sn17KKoOZjvsx12sNDxlzzzT4RQUbGpY15R+/RwMi6IvVuDy5SGBRFamlCiRJ4BP9w4dnHfe&#13;&#10;Cdkf8W/LzkD/u3pJMITOi4i27vLwww4J1rFDoRCvjH/YmWisfpYtcxo3DhkERVNQZ0D1m29CYzHY&#13;&#10;+ccHOnQZ6+22Z+Q3p1GjUAxpW2xurCjvpp0YoYLVlfEhbtJkF6sI49UlAiKQcwQySYOkvYqACOxO&#13;&#10;gA+s3RuCcoXPDnYi06ZNw+Sev/uj2dbGjRsxruc9n0rk8bjMECghvzH0EtIyv166ws5NhUy7B0Lq&#13;&#10;4NWFLgYPAtsIIhKv8NO2mErknaDsYJYfaeRZSCbKMmyJqezHW+BcpmMRg25l5MiR3CNSMnn27L7k&#13;&#10;K3fUQB9++CGuT6QDd3cFoR7YRyYIcLSHzCKAkpSnsmvXrjh+eqzYUve3bNmyZVGXxw0quZYyvFdj&#13;&#10;OWLKTTftZn2AacbOAPQhxYTb1AKFQrt2eVMItooE+x9pcaxXDhoEEjyZLixcrroqNOWOO3YNDmvH&#13;&#10;gYLGeO4QywufIyv5hx+ce+91iElsW8JOp5dtH3dc3vZQvmC2Y+xisOshhs4/cdtDGiIrioqVZr4N&#13;&#10;MXoZTvrbb6GzG4UOQnEdcs+KUPcIrFcv5LuEdxLKpn9CtzuccWewfsfdi3rFFJyY3PJBjZYKqviF&#13;&#10;2XZUSwRvNgUhtt1U7B7s7UPdY+PLoZFx2/7Ecbut/NKlQ1tAEYYHFlotFDGomdhD9HfTs/Owl1Z/&#13;&#10;NGqU96Rhx9tGWcrE/WmjiSKQWQT4aFARARHIVAL8JZGpW9e+RaAwCOiRKQzqWjPlBAhQ9frrr2OI&#13;&#10;l4awL1j8od6N70hJV8oMHx56o6ZgkGLfY6n846tKYu/d2s2Ync6jIW0F9gt2ln1tvuuuXY229733&#13;&#10;nMmTd7XbV3qrMmAkRh+m3H//rpFWgrsSdjoDXnopTwLaDRQN7inUp0/PM35BO0PkFNtrpTEZVQ66&#13;&#10;GNtFxWanIg+3uz1C3S3wkkscLHTsYDQjRothNoqOxt2LJsj6Abn1LxglodCxQmyFrZYtG5KEOgml&#13;&#10;j22nYvdgCGO9Yj3RPBoZBsdxu618VifMkN+dLfq76d522DpHM9bA+LX5b2vYKbZRSpn4Pmo0SwQy&#13;&#10;joDcl8w/K/opAiIgAiIgAiIgAhlJgBDpJvU12hlCcZHbzhMQKomnwtqOSDRYwyVRZtyi8DAyxZXj&#13;&#10;LtTw1FOhnygI0ET4i2nEFMJkwzEDTMxgLGuwavEXArVYMw1/r6fFsxlPb36XvIc/9lheJyFsrPOR&#13;&#10;HU+wG5ywKL/+6rz6qm3eVcHeBHscbFLcBRsiU3ChirWcf75DzH2T5crMJaAMScpNoRddlbsX3YqN&#13;&#10;aGOcjMxIosmEC7AW2qoJYYRmBzVThNK2bZ4nGhoZYtZ4gjrHcbvtWmi4EOgJ5Gx7qcR3N90SJk1y&#13;&#10;Vq0KNeBE5r+t7pGqi4AI5CwBKWVy9tbr4CIgAiIgAiIgAllFgAhWRH4xqa9XrlzZt2/fJk2a2NhP&#13;&#10;yToqnolECiNNXrIExi0HnyNTrOcRl1g94D1E4YXfo6Ewg202IhshBw8jE6iFdMUEPYmvkEvI5KdC&#13;&#10;VUEoXJQ+MRVC2BrFBEmFiIYTtuAHZMrSpWH6iVfiirGeN8CGxUV+rAWDHeMS5Z7IMU1hOX+vVZMZ&#13;&#10;NYR7Yti6sZShi4zR+ZVOnUJJ0ClhNTJx3G73QoTpsSdytyd4N92idqamDDVcd527WXUREAER2EXg&#13;&#10;nyBgu1pUEwEREAEREAEREAERyGwCBFBvs7Ns3779448/Jqc16a6XE7s1GYV4WNdeey0RqUjenQx5&#13;&#10;ccqw1h9Wz4Ige0R6SWPkL1iamGKtOayvStgMQX4JYVuIh06MGyxTUMcQP6VvX6d9e6dly2gDu9pt&#13;&#10;H3NMWPGhRttl1Un5Dv2ng8gvGLMQgYU8Skkp1kEprDTr3IRrkr/gvEOMHnRP/LdhQ8hfiUg3plAP&#13;&#10;W157LZTOnEIMZr+NDO2WW/S3272Q3bC7kXqCd9NKgwNKOgq51V0x922/KiIgAiIQIiCljH4PREAE&#13;&#10;REAEREAERCBrCZCF7cKdpWfPnsuWLUM1g4IGNQ0hwxM5M5GGb7vtNkKndybwbCEVq5Sx8XHZiNWw&#13;&#10;ECiX/yIUq1+wL/Zxm8mYVdABEUCEqDTofVj6ttsc4su0bu08+mjBqhm7hwjZ6kg4ZYo/dVSEY+Iy&#13;&#10;k9itjiA73y5PSm82/PzzDhqWdevynRK2A4sV9DjElOHnlCmhuMKeEsft9kjI7zKRu2llkv/LGGFZ&#13;&#10;KyfbpYoIiIAIWAJSylgUqoiACIiACIiACIhANhMwqa/Jfv3rr7+SKA0FDdFhVkXpahIOzCOPPIJe&#13;&#10;pkePHnt43sLDDU56m/XicVvK2HxD5CGyAVD8S2M/YgOgWJ0FphwJlltuCYWkRQGBx83q1c4vv4Rc&#13;&#10;mbCVGD9+l51L2CWsu5PdjH8YsVdMyc++wz8lCC3oTfALw0eMgiLs9NMdtEsm3ThYvvwy0h7Jn00u&#13;&#10;JwL9oO1q3jxkNeNRnMVxuyOtt3tf3HfTijG+S2xSShnLRBUREAE/ASll/EzUIgIiIAIiIAIiIALZ&#13;&#10;TIBAM8SFoXBIslyjW/nggw/iO3CvXr02bNgwcODAvdMbxRTjC8LQmnLSSbv2bkOEEK8EN6JoSqyR&#13;&#10;UCLLJDF2ly6hxNVDhjjEQyFS7IoVoXfyGTMizbPBXyKEvLXaM7cSKpLQYPQ1aJCnkSEib4cOuwW+&#13;&#10;ufXWApQynOCee5ypU50RI0IpnJo1c4ib6/5Fi+N2x0QlvrtpluBWjh0bqp57rhPBACqm/WiwCIhA&#13;&#10;VhJQoN+svK06lAiIgAiIgAiIgAhEReDkk0/egR1CAmXQoEGXX375NlIip7HgE2QsR7BMqV5918L2&#13;&#10;LT16Hx+rELG+MLvExVvba6+QZcfMmY6JU0MlgraFRSpVyltp7tx8l5w3L6/LBpfJd2hgOsiNbWL3&#13;&#10;kF37wQd308hEv0eyTRk+n3zi3HffbvPiuN27zY/uIta7aaQSC9s8WK1aRbeMRomACOQqASllcvXO&#13;&#10;69wiIAIiIAIiIAIi4DgoUyZMmJAgiZEjRzZs2HCzzYeUoLiCpvO6axxD9t/f6dlzt9GEtjUeLrNn&#13;&#10;YwS0W1d+FxUr5uVp+uyzvLCy/pHWvcjfFaEFO4uLL87rx14mQkF3w84pBKPBMMRfCIWLV5QpDRv6&#13;&#10;+wPaMmtW3saIdOsvUfqLQYYovybZE+5g1kIKgXHcbv82omyJ/m4agfZXNIIbXZRLa5gIiEB2E5BS&#13;&#10;Jrvvr04nAiIgAiIgAiIgApEITJw4kSzXkUYU1IczVK1atY4//vjPP/+8oLGJ9uPDcsUVTosWeTmn&#13;&#10;H37YQaXiKTgNmUIsEptryTOGaC+28LZvs0hhiOHJHLRxY8jmhai9kcvChSFPJX8x1jdEFala1d+5&#13;&#10;qwWXnAceyLskbZM/IO7jjzuLFoUGoOWpU2fXxIDXypfP2+Dw4aF0S+5C2B2bLtrdHraOMVSvXnk9&#13;&#10;pLiy4YRoivV2h5XvaUzwbiKNyMTG6AkfQRNAx7OELkVABETAEpBSxqJQRQREQAREQAREQARyjgDh&#13;&#10;fmM9c8WKFZs0aULepaFDhy5duhQDmRkzZvTt27du3bqxioowftMm55ln8v4jsEiTJk7lyk6FCs6w&#13;&#10;YaFJRYqEchvR7i8kPKpSJdRMRA/yEBNnF80Ipi7kwUGv8eKLoSQ+WFiYtDhmOqIOOCBUHTfOIbgs&#13;&#10;eYLI1jxxovPEE6EAvW+/7aCaiVx69w5tr02bUOwYo9ZZs8bp2DEkkILMYsUiCwil0DY2PoSzPess&#13;&#10;54UXHHRcOGFx3quuCqVwoqC76datADmB6kaZst9+oR1xC1B4wR/VDAfksNwm0ipFXwhAY8LlcuNQ&#13;&#10;zFndWRy3u8BFE7+bVt8k36UCaWuACIiAAv3qd0AEREAEREAEREAEcpcAGbIjH37//fevVq0aoWdO&#13;&#10;Oukk87NEiRKRpyTSa/PpoAdBVxK2nHee06ePE9YjhvFoLt55J/QCj2IFbyDjPIJYtwsSY+xCTDnk&#13;&#10;EOeNN5zrr3fQBKEyuOGG3ZZlMFqAyKVMGQdnnJdfDv1HKVoUv7C8GYce6gweHHl2qBflBdGWW7YM&#13;&#10;7RkVht82BxcnNlmtWsGigjMC5Rf+ZehTKIzCxtcAAEAASURBVP/5T+g/lFPGTAlinPGRR2LY7Esv&#13;&#10;OXilYcZCzqa2bZ3XXw/NjeN2F7hkgneT3zTuFIVo0xdeWOBqGiACIpDrBGQpk+u/ATq/CIiACIiA&#13;&#10;CIhAzhJYtGjRNyYQqwvBEUcc0bhx406dOg0ZMmTJkiVbtmyZOXNmv379br/99jp16qRUI8Mu8PVo&#13;&#10;1Mi1G8ch3TYGMljhYIeC7czo0SEblvw0MmbmiSc6BIh57LFQnF2TrdtqZFCRYLwweXKeaYxdCTcT&#13;&#10;1DEXXJBn2WHa8WwiczaBUdxhQazNi9stBTMQ/GhI9myK0ciQeBvdATtxJ98JO93Mwq4HpQNWJJzX&#13;&#10;FvZPKGLSMxMiB4sbT4kgzYw0A+wwz3T/pR3pPp0dFrnXTrHDmMhde/PN0BFMQSPDMJRcePdg/cTp&#13;&#10;+I/YQO5ip1uBphdrJgLKkFebgp5r+fK8SbHe7vzk54lzQkY9Ud5NO8VdIUYTdlIUHN8IEqwiAiIg&#13;&#10;ApEJ7PG3x78z8nD1ioAIBInAHnvoEQ7S/dBeAk9Aj0zgb5E2mG4C3bt3Jx921apVMYExVjCYw5TE&#13;&#10;vCEFpVmzqkOGLEyB4AJEElaGHEAkPypdOqTsMOmQIsxBfUPIEgLEENgVsxSPvsBMxIqHYQj0F4xc&#13;&#10;iOmL1QyZtvkPkxl/iTDdDsZmZ8GCUPoeEn5HtkyKLI0cVYgqVSrk8BVliSyQXt4eEBi2/PxzqNdP&#13;&#10;BlwrV4bUKKhU0KFYVYWJDX3ggV5hEfaA09P69SGdmtWtuCdHebsjyHdLi+Zuuseb+nXX5YXLQcV2&#13;&#10;6qn+/mhbmjU7YciQBdGO1jgREIGMJaA3uoy9ddq4CIS+PNQjrN8DEYiBgB6ZGGBpaG4QWL9+falS&#13;&#10;pfZ0e/Kk7OCFpZRJ2YEkWATCEEArhPcTP9HoEe43kSKlTCL0NFcEMoiAYspk0M3SVkXAS4A3TIq3&#13;&#10;VdciIAL5ENDzkg8YNecugYOMK0juAtDJRSDJBMgzhUaGohC/SSYrcSKQvQSklMnee6uT5QCBv6yL&#13;&#10;fA4cNlOO2Lx587lz5y5YsCA93zxnChbtUwREQAREQARygYAJP4zxGTGbVURABEQgGgIK9BsNJY0R&#13;&#10;AREQgagIzJ8//5133lm8ePEwk7I1qkkaJAIiIAIiIAIikCUECCRUq5bz8MNO+fJZciIdQwREINUE&#13;&#10;ZCmTasKSLwIikEMEHn74YRM9/emnn77SnasjhxjoqCIgAiIgAiKQuwT69cvds+vkIiAC8RGQpUx8&#13;&#10;3DRLBERABLwEpk+fPmrUKNM6e/bs0WRtVREBERABERABERABERABERCB/AlIKZM/G/WIgAiIQCwE&#13;&#10;MJNxD3/qqafcl6qLgAiIgAiIgAiIgAiIgAiIgIeAlDIeILoUAREQgXgIjB07duLEie6ZU6ZMmTp1&#13;&#10;qrtFdREQAREQAREQAREQAREQARFwE5BSxk1DdREQARGIk4DHTMZIkbFMnDQ1TQREQAREQAREQARE&#13;&#10;QARyg4CUMrlxn3VKERCBVBIYPnz4rFmz/Ct8+OGHpMf2t6tFBERABERABERABERABERABCAgpYx+&#13;&#10;DURABEQgIQJ//fVX586d8xMhY5n8yKhdBERABERABERABERABERAShn9DoiACIhAQgTeeOONBQsW&#13;&#10;5CfivffeW7p0aX69ahcBERABERABERABERABEchlAlLK5PLd19lFQAQSJfDHH3906dIlghTsaLp1&#13;&#10;6xZhgLpEQAREQAREQAREQAREQARyloCUMjl763VwERCBJBDo37//119/HVnQ4MGDV6xYEXmMekVA&#13;&#10;BERABERABERABERABHKQgJQyOXjTdWQREIHkENi6desTTzxRoCysaf7zn/8UOEwDREAEREAEREAE&#13;&#10;REAEREAEco2AlDK5dsd1XhEQgaQReP7559esWRONOAxq1q5dG81IjREBERABERABERABERABEcgd&#13;&#10;AlLK5M691klFQASSSWDz5s3//ve/o5SITU3Pnj2jHKxhIiACIiACIhAlgR07nBtucBo2dGSRGSUx&#13;&#10;DRMBERCBoBHYO2gb0n5EQAREICMIdO/eff369dFvtU+fPvfff3+JEiWin6KRIiACIiACQSaAQiSy&#13;&#10;ueR++zkHH5zaE2zb5rz2WmiJDRuce+5J7VqSLgIiIAIikAoCUsqkgqpkioAIZDmBn376qUePHjEd&#13;&#10;Essa3J0efvjhmGZpsAiIgAiIQGAJ1KjhzJsXaXf77OP8/LOz//6RxqhPBERABEQgxwnIfSnHfwF0&#13;&#10;fBEQgXgIPP3001u2bIl1Zq9evX777bdYZ2m8CIiACIhAAAls2lSARoY9//67s317APeuLYmACIiA&#13;&#10;CASIgCxlAnQztBUREIGMILB69eoXXnghjq2uW7fu5ZdfvvPOO+OYqykiIAIiIALBJICD0osvht/a&#13;&#10;gQc6pUqF71KrCIiACIiACBgCUsroN0EEREAEYiPQtWvXbTjxx1XIjd2uXbsiRYrENVuTREAEREAE&#13;&#10;AkfggAOcK68M3K60IREQAREQgUwhIPelTLlT2qcIiEAgCCxfvnzgwIFxb2XVqlWvv/563NM1UQRE&#13;&#10;QAREQAREQAREQAREIJsIyFImm+6mziICIpByAo8++uiff/6ZyDIk0r7xxhv33FM68UQoaq4IiIAI&#13;&#10;ZB4BYpGNH+8ULepceKFj/hH4/ntn4kRn4UKnWjWHsMHHHhvpUH/84cyf73z6qfPDD86ZZzq1azu4&#13;&#10;R8VdiED88cfOXns59eo5GPv4y+TJzrp1TtWqTuXK3k4OMmWKs2SJs3p1KL3U6ac7554bEpVf4Ziz&#13;&#10;Zztz5oROfcopzqmnOuXKhRnr4UOGw0GDnBUrnIoVnebNnUMP3TUl1g3smqmaCIiACASPgJQywbsn&#13;&#10;2pEIiEBQCXzxxRdvv/12grtbtmzZ0KFDr7766gTlaLoIiIAIiEBmEXj3Xeemm0JbXrTIqVDBuf56&#13;&#10;Z9iw3U7Qpo3z/PNOWA/XqVOdyy8PaUls2Xff0GC0FfGVfv2cBx4ITUXxce21XhlEpUfPQqlVy5kx&#13;&#10;Y7derEUffNBZu3a3xiOPdEaODKmWPIVE3Tff7Lz/vqfZadbMefllr1LJzQeNTNOmDj9NWb7c6d07&#13;&#10;rx7TBrwL61oEREAEgkdAX9UG755oRyIgAkEl0KlTp7/++ivx3ZG8KXEhkiACIiACIpBZBP7+O2+/&#13;&#10;X38dMnUxGplixZy9//mSFEXJNdeEOdMbbzjnn79LI1O6dGgMeZ1at3ZuvTXM+Gia7GZsxT3LNnr+&#13;&#10;0eOLCZQsaGT2289p2NBp0SJksMP+v/3W+b//cwsI1THqOfnkPI3MIYc4F13k1K3rmM0PGeJUr+58&#13;&#10;991uU+yiKK0aNdqlkWGQNVGNaQO7SdeFCIiACASVgJQyQb0z2pcIiEDACMycOfODDz5IyqbmzZv3&#13;&#10;f/6/XpMiWkJEQAREQAQCTwCbly+/zNPL/PSTs3mz07NnnkMTmpovvtjtABs3Ov/6Vyi7NgVTmq++&#13;&#10;Cmkr8GO6//6QxxD6mrQVlCZ33BFarXx5Z+lS58MPQ6t/8omzapVz770hRyd3QY2CKRBdqGw4HXoc&#13;&#10;/t2bMMFZs8Zp1y40kIN06uSesat+yy0ODkpobfDtQoGFIsYYBMW0gV3iVBMBERCBYBP4RzMf7F1q&#13;&#10;dyIgAiJQ6AQeeuihJO7hqaeeuvjii5MoUKJEQAREQAQKhcCPPzoXXBBmZRx/nngiTDtNGLnUr++g&#13;&#10;58fexJQ773Tw0MEdiTJgQEiLYQv5ttFQUMjx9NJLzh57hOonnuh06xaKz9Kq1S4rklBHKgtqFFRI&#13;&#10;FNydcL+ypUwZ55ln7FVepX9/Z/HiUP3xxx1OZwteV336OHPnOtOmOW++GfKEOuEE25lXwemJuDNo&#13;&#10;ZEzQnKOOymuPaQNeoboWAREQgaASkFImqHdG+xIBEQgSgfHjx0/gC77klWnTpn388cfnGpf95ImV&#13;&#10;JBEQAREQgTQT2LbNGTcuzJrffJOvUobYukRgIeKvuxBuxihlcAVyF1QYpjzySJ5Gxvbi60To3PTH&#13;&#10;KMN6pcDy1FOhIQcdtJtGxs5CTYNSBt+ojz4Ko5Qh8PDQod6IM3YulWg24B6vugiIgAgEmYCUMkG+&#13;&#10;O9qbCIhAUAg8/PDDSd8KxjJSyiSdqgSKgAiIQJoJoEG49NIwa2LGkl9p0sSrkWGktQfBwccWbGTI&#13;&#10;cETBnATrGH9Jp83l0Uc7pUo5pG167z2nR4+QtiW/RIKbNjkrV4Y2W7PmLmsg9+ZtnimMX/ylY0eH&#13;&#10;tfwl+g3456pFBERABAJLQEqZwN4abUwERCAoBBYsWFCsWLFzzjmHZNh//FNsfdOmTZuJBxB7+eij&#13;&#10;jz777LOa/MWqIgIiIAIikLEEyAk9eHASdl+ypLPPPqHYMWg9bLGhcK0Ww3ZFrnTt6owaFWYIYVxQ&#13;&#10;CcVX8Jzq3j2UQAoLl7vvdvr2ddq3d1q2dEqU8MrDFcsUrH5uvNHby/Wvv+Y1Yk/kLyYYsL89+g34&#13;&#10;56pFBERABAJLQEqZwN4abUwERCAoBKpWrTourG36zg127979nnvuyW+vbdu2JWcTmhyrxHHXS+f3&#13;&#10;h2d+4tQuAiIgAiKQvQSIiWsC+tojrliRVy1b1rZFVRk92pk1K8zIOXPiV8ogDg3Ljh3OXXeFtCpL&#13;&#10;lji33RaKN0wSqEcf3U01s2xZ3tKM4b8IBf+mmEqUG4hJpgaLgAiIQOESkFKmcPlrdREQgYwngLYl&#13;&#10;whlKlChRnjQVKiIgAiIgAiIQOwGroyE2cEwFXcmUKWFmNGsWpjGmJlIj4a5F+BtC+eJa9csvIVcm&#13;&#10;HJrGj3eOOSZPknVrIvM38YnzK1gGkYgq1hLNBmKVqfEiIAIiUIgEpJQpRPhaWgREIBsIYPkS4RhF&#13;&#10;ihSJ0KsuERABERABEYhAwCY5MmmPIoz0dDVt6vBfhEI6bVO2bo0wKnwXHltdujidOztDhoTSWhN2&#13;&#10;F4seUjLNmJE33kaEwcAHR6eklwI3kPQVJVAEREAEUkdgz9SJlmQREAERyAUCkZUye2OMriICIiAC&#13;&#10;IiACcRGwppbz5oWf//ff4dsLbD300LwhpPT2l2jEotZp3tyZOdM54oiQACrff58nySplbEwc/xKJ&#13;&#10;t0TYQOLCJUEEREAE0kZASpm0odZCIiAC2UkgslJGljLZedd1KhEQARFIC4EyZZxy5UIrkczos8/C&#13;&#10;LPngg2Eao2kyYhn55Zfe4WhkojdvwWjFZoCyEXAIWnzYYSGxs2c7+amTvKvGex12A/EK0zwREAER&#13;&#10;KAQC+gq3EKBrSREQgWwiEDmmjJQy2XSvdRYRyE0Cf//99/bt27ftLFu3buX//p+2sUGDBieddFJu&#13;&#10;gkrFqQnOQhhdUilRUJQQdJ44LKaQAonAMcR2ia9UqRJKaI2Q4cND/keVKu0Sy4oDB4aRunBhKJO3&#13;&#10;HWlHmLC+SKta1baF3JratQtd3ntvaAkSh/sL8WiKFfM359sS0wbylaIOERABEQgYASllAnZDtB0R&#13;&#10;EIFMIyBLmUy7Y9qvCGQngb/++stqRiIoTdxd0Y+PEhnqmPYkSc6xsnlzKNJt2IICpU0bJ8HYYkh4&#13;&#10;6imHmPIE7m3c2Ln5ZqdmzVBKo27dnMmTQ1oSzFJ++CHs+pEaDz/cueyyUIBeAqPVqeM884xzyinO&#13;&#10;xx87r74aStuEDmX//Z1163aT0Lu3M2CAc8MNoazYaN4YsGZNKEm2yU949tm7aVjQ7DB+0SJn7Fin&#13;&#10;Rg3nySdDU3BrIm3TqlXOpEnO0KGh/ZP/u3jx3VaJcBHTBiLIUZcIiIAIBIqAlDKBuh3ajAiIQOYR&#13;&#10;iKyUUUyZzLuj2rEIZAiBXr169ejRwypZIn8WpeFM++677+DBg/mZhrWCsIRNMIRaIYKzDwqUWrUS&#13;&#10;2i9hZYYNc66+2iEi70cfhf6zha733w/ZpMShlEFIly4htQiaF3QrhOm15aijnBEjnLZtvUoZfKnQ&#13;&#10;4Lz8cug/CvqgbdvyJhGhZvBgKyBUIaLaO++ExM6fH1IhmRxMxjbHjmOMxWgbI1Ri2kAEOeoSAREQ&#13;&#10;gUARUEyZQN0ObUYERCDzCER+EZL7UubdUe1YBDKEQKtWrTZu3Lh27drNmzdH/iBKz4GefvrpE088&#13;&#10;MT1rBWEV7DsaNSpgI9jIHHLIrjHWVSc/2xAzwA6zMzGQQRdzxhm7fJdQT6DvIMoMSh8zPqx/kJUQ&#13;&#10;tlKtWsgoBgsXm4kJo5trrgk1cicxhKG4N3PffSEFkA1GYzQyWAOhvmEnmN54CkJof+yxUCTgPfYI&#13;&#10;deItZQpKnFatQioh97btWvnxiXUDeYvpfyIgAiIQbAJ74Ccc7B1qdyIgAiIQaAI333zzwLDO9zt3&#13;&#10;PWDAgJuw81YRAREQgRQQ+Pe///3AAw+kQHDMIuvWrTt+/Pg9zJt3PrObNas6ZMjCfDpzpXnjxpBi&#13;&#10;onTp8Ofdvt3ZtMkpVSpfjyf0IJ9/HvJXckdv2bHDWb8+0qzwi7lascEhHC92K9Wr7zJdwWFqw4bQ&#13;&#10;Vmn3FILIENMXq5kjjwz9h8lMgQWvpcWLQ+mZEEieb5OwyT8rMh87Po4N2LkZVGnW7IQhQxZk0Ia1&#13;&#10;VREQgfgI+D5l4xOjWSIgAiKQqwQif0EtS5lc/b3QuUUgHQQI4NK7d+/Vq1enY7H81yhZsuRr/8/e&#13;&#10;ncBfNe3/H/8lSrMGRFFKKUOFzGMZr5ArVMYSCpGQJpXmlGuIBtymaw4hU0jcBhlK6iolkoRISXNR&#13;&#10;/d/u+v3Wf9tn+J5h73P23ufV4z6+d5+91157ref6+n7P93PW+qwJE5JHZBLfXVhXFE9J8k9rv+xO&#13;&#10;1XGLKfxx0knuK5rnkvwu9w0xr0uV+nMajuufYjGJqq1T53/0v7T+aUaMMssU+S+5j709gwbYezlA&#13;&#10;AAEEgibA8qWgjQjtQQCBkAkkD8qQUyZkw0lzEQiVQKlSpfqZjXny2uyRI0ceELt2Ja9N4uEIIIAA&#13;&#10;AgiERYCgTFhGinYigEBABZIHZZgpE9Bho1kIREXgmmuuOcy5lCXn/br88stbt26d88fyQAQQQAAB&#13;&#10;BCIiQFAmIgNJNxBAIF8Cf2jZfeJ/BGUS23AFAQQ8EChevPgQ7Y2cp3+aIDNixIg8PZzHIoAAAggg&#13;&#10;EAUBgjJRGEX6gAACeRRgpkwe8Xk0AghI4Pzzzz/llFNyT6EkMuPHj1dCmdw/micigAACCCAQGQGC&#13;&#10;MpEZSjqCAAL5EUgelCGnTH5GhaciUGACQ4cOzX2Pb7/99qZNm+b+uTwRAQQQQACBKAkQlInSaNIX&#13;&#10;BBDIg0DyoAzLl/IwJDwSgcITOP7441u0aJHLfh9xxBEDBw7M5RN5FgIIIIAAApEUICgTyWGlUwgg&#13;&#10;kDsBcsrkzponIYBAYoFBgwblbGpeyZIln3zySX1N3ByuIIAAAggggEBKAgRlUmKiEAIIIJBIgJky&#13;&#10;iWQ4jwACuRSoW7fuddddl5snao5MgwYNcvMsnoIAAggggEC0BQjKRHt86R0CCPgukDwok7MPrn3v&#13;&#10;Jw9AAIHAC/Tp06dMmTJ+N7NJkybKJuP3U6gfAQQQQACBAhEgKFMgA003EUDAL4HkQRlyyvjlTr0I&#13;&#10;IBAjsGbNmurVq8ec9vKE9lqaMGGC9l3yslLqQgABBBBAoIAFCMoU8ODTdQQQ8EKAnDJeKFIHAghk&#13;&#10;JbBy5cobbrhBS4qWLFmSVUVF3Txy5MgDDjigqFJcRwABBBBAAIFUBXZPtSDlEEAAAQTiCTBTJp4K&#13;&#10;5xBAIEcC69atGzZs2AMPPLBlyxa/H9mqVavWrVv7/RTqRwABBBBAoKAECMoU1HDTWQQQ8F4geVCG&#13;&#10;nDLei1MjAgj8V2Dbtm2jR4/u16/f2rVrc0CihVGjRo3KwYN4BAIIIIAAAgUlQFCmoIabziKAgPcC&#13;&#10;yYMy5JTxXpwaESh4gZ07dz777LM9evT49ttvc4OhJDLjx49XQplsHrfXXrUuuyybCrjXL4Ht238v&#13;&#10;UWIPv2qn3kwFKlaslemt3IcAAmESICgTptGirQggEEABcsoEcFBoEgIRFpg6deqdd945f/78XPax&#13;&#10;c+fOZ5xxRpZPfOyxV7Osgdv9EPjtt98aNWo0b97HWQbd/GgbdSKAAAKFIECi30IYZfqIAAI+CjBT&#13;&#10;xkdcqkYAAYfA3LlzFRk566yzchyROfzwwwcNGuRoCIeRElBCouXLlz/44IOR6hWdQQABBMIjUGzX&#13;&#10;rl3haS0tRQABBAInUK5cuY0bNyZq1vr161Ug0VXOI4AAAqkILFu2rHfv3k8//XTu37aVKFHik08+&#13;&#10;0b5OqbSTMqET0DSZmjVrKl10hQoVFJphskzoRpAGI4BABASYKROBQaQLCCCQTwFmyuRTn2cjEHWB&#13;&#10;1atXa+lQvXr1nnrqqdxHZKQ7cOBAIjIR/i7TNBlFZNRBRWeYLBPhgaZrCCAQZAFmygR5dGgbAgiE&#13;&#10;QED7K+3YsSNRQ5Vxpnjx4omuch4BBBBIJLBp06bhw4cPHjx4w4YNicr4ff70009/9913d9uNz/D8&#13;&#10;ls5P/XaajHk8k2XyMww8FQEECl6A37IF/y0AAAIIZCeQJCKjionIZKfL3QgUooCCuf/85z/r1Kmj&#13;&#10;/ZXyGJHRn+gTJkwgIhPhb0E7Tcb0kckyER5ruoYAAkEWYKZMkEeHtiGAQNAFtm/fXrJkyUSt1H7Y&#13;&#10;KpDoKucRQACBWIHJkyffddddS5Ysib2U4zNPPvnkFVdckeOH8ricCbimyZjnMlkmZ/48CAEEELAC&#13;&#10;zJSxFBwggAACaQuQUCZtMm5AAIEEAjNnzjzxxBObN28ehIhMy5YticgkGKiInHZNkzG9YrJMREaX&#13;&#10;biCAQKgEmCkTquGisQggEDABvX9NsleFPnI0CRQD1mqagwACwRL44osvunXrpjkyfjRL2ycdc8wx&#13;&#10;s2bNSr3y6tWrL1iwoGLFiqnfQslwCcSdJmO6wGSZcA0lrUUAgQgIMFMmAoNIFxAIn0CLFi0OOeSQ&#13;&#10;Z599NsWmb968+fnnn1d5vY903nLqqaceeuihU6dOdZ7M5TEzZXKpzbMQiJ7ADz/80KFDhyOOOMKP&#13;&#10;iEyxYsUuu+wyRXz0Q/KAAw5IUU93jR8/nohMilwhLRZ3mozpC5NlQjqmNBsBBMIrQFAmvGNHyxEI&#13;&#10;q4D28pg0adKXX36pD2NT7MP06dP1p0Xr1q1ffPFF5y177rmn/t7Qm0vnyVweJw/KaGOmXDaGZyGA&#13;&#10;QIgE9Kdvr169Dj744EcffTR5vvDMOqWNk+bMmfPcc8/VqlVLPyr79euXYj2dOnU644wzUixMsTAK&#13;&#10;6HvvoYceStJy7Y3NNM8kPlxCAAEEvBUgKOOtJ7UhgEDRAiaGoo9tTzrppKJL/7fErl27TEl7YF4q&#13;&#10;64EO3nrrLX3abM7k+GvyoIwS/ea4PTwOAQSCL6D83w8//HDt2rUHDBiwZcsWzxvcqFEj/VR87733&#13;&#10;jjrqKFv51Vdfffjhh9uXiQ4OO+wwbcKd6CrnoyGQZJqM6SCTZaIx0PQCAQTCIkBQJiwjRTsRiIiA&#13;&#10;Jsi88cYb6oxmvmiSfJa9uvjiixX40IfM2rc1y6oyu1071ya5kaBMEhwuIVCAAgoraxmmFm/eeuut&#13;&#10;a9as8VygRo0aWnn06aefnn322a7KtbP1vffe6zrpeqnsM0899ZSm1bjO8zJKAkVOkzGdZbJMlAad&#13;&#10;viCAQMAFCMoEfIBoHgJRE9Aeq2a2S6tWrbLvm7IemL89xo0bl31tGdTATJkM0LgFgcIUmDZt2tFH&#13;&#10;H61lmMuXL/dcoHLlysOGDdO2Tddcc02iePd555132mmnJXm0Zu40bNgwSQEuRUCgyGkypo9MlonA&#13;&#10;WNMFBBAIiwBBmbCMFO1EICICJimM5u03btzYky6Z4M7SpUtnzJjhSYVpVZI8KENOmbQwKZyNwDvv&#13;&#10;vKOk16eccko2lejevCfPzrL9wbx93rx5Ch8rUYsOPG9hqVKlunTp8vXXX995550lS5ZMXv/QoUMT&#13;&#10;FVC85o477kh0lfPREEhxmozpLJNlojHo9AIBBIIvQFAm+GNECxGIjsDixYsXLVqk/ngyTca4NG/e&#13;&#10;3Ey2Hzt2bO6lkgdlWL6U+xEp2CcqjauSXhf5N3mRPnlPnl1kC8NV4JtvvlEyF02QUdTM85YXL168&#13;&#10;TZs2Ckkr1KJtjFOp/9hjj7300ktjS+p2LQLVEqfYS5yJkkCK02RMl5ksE6Whpy8IIBBkAX77Bnl0&#13;&#10;aBsCURMw2WTUqwsvvDBR37T79b///W/Nw+/cubP2DVm1alWikuZ8uXLlmjRpomPt6LRz587khT2/&#13;&#10;Sk4Zz0mpMAMBbbIzc+ZM3Zh9uDPvybMz6H4wb1HKGE08qVev3hNPPOHKUO5Jg7UWacGCBVq5Wa1a&#13;&#10;tbQqHDRoUGy8+JFHHlE+mrTqoXDoBNKaJmN6x2SZ0I0yDUYAgTAKEJQJ46jRZgTCKvDJJ5+YpmuL&#13;&#10;1rh9mD9/fv369bWT61133aX3gvoLs2bNmmPGjIlb2J40ta1fv15ZhO3J3BwwUyY3zjwluYDZ0Ux/&#13;&#10;aSv1dfKSRV7Ne/LsIlsY/AKKLCulrn4u3X///dpoyfMGH3/88dOnT3/99de1YC2DyrUJ9/XXX++8&#13;&#10;UWnXr7zySucZjiMpkNY0GSPAZJlIfifQKQQQCJoAQZmgjQjtQSDKAnPnzlX3tD6iSpUqsf3Unxna&#13;&#10;JHvFihW6pAy+yr9QtmzZbdu2XXfddb169Yotb89Ur17dHGu+gD2Zm4PkQRlyyuRmFAr8KZs2bXrp&#13;&#10;pZeEoKwllSpVylIj78mzs2x/fm/XTnBaR1mnTp1u3bopTOx5Y+rWrTtx4sTZs2dnmTyoT58++ulq&#13;&#10;mqeJNqNHj/a8qVQYNIEMpsmYLjBZJmhDSXsQQCB6AgRlojem9AiBgAroT5SvvvpKjUs02V65KvXn&#13;&#10;pQooO8bq1aunTp2qr5r5rzSWJpqTqGM2KKONYBOV8el88qBM7BoBn5pBtYUsoFWBW7ZskUD2a5cM&#13;&#10;o6knX8mzwzuUr7322hFHHNGuXbsffvjB815UrVpVK4wWLlwYNyNMuo/bZ599lBVYd2mfJm2hrUhc&#13;&#10;ujVQPnQCGUyTMX1kskzoxpoGI4BA6AQIyoRuyGgwAmEV0B8qJrGCjaE4e6I8Mh9//LHOaCK95sUo&#13;&#10;gaWONadGk+r1N2eZMmWchV3HBxxwgDnz/fffuy75/ZKcMn4LU3+RAmZHM/3HoqTXRRZOpUB+k2en&#13;&#10;0sKglfnggw9OPvnkCy64QLmWPW+b0mZpYosi2jfffLOHk++U72bfffe99dZbzzzzTM/bTIVBE8h4&#13;&#10;mozpCJNlgjagtAcBBCImQFAmYgNKdxAIrsDatWtN4+IGZZTT11zt0KGDqw9KMTNq1CjXSedLW+G6&#13;&#10;deuc53NwzEyZHCDziCQCCnS++eabKqB01/rrPUnJJUuWPPPMM8rW1L17dy2B0USYRIXzmzw7UauC&#13;&#10;eV5RmEsuuUTrLmfNmuV5CzXVrmPHjtrr+p577kkemM7g0Vq+pHRdQ4YMyeBebgmdQMbTZExPmSwT&#13;&#10;uhGnwQggEC6B3cPVXFqLAALhFUgelFm+fLm6pg19TzvttNg+xs1BY4vZ9VC//vqrPZmbg+RBGQ8/&#13;&#10;1s5Nd3hK6ASU3NrkLkmUPFs90h9U7du3t3FP20cttHn44Ye1PNCesQfO5NnaP8ie58AK/Pjjj/37&#13;&#10;93/ssceUR8ae9OpAq4patGihiEnt2rW9qjO2nmbNmsWe5Ez0BLKcJmNANFnmtttu22uvvaLnQ48Q&#13;&#10;QACBvAswUybvQ0ADECgUAe1IYrpavnz52D6b/L777bffbrul/XNJCzcUzVGd9hGx9ft0JnlQhpwy&#13;&#10;PrFTrRWw6ZbsfDF7yRwo3NmoUSNFZPR3vmbTKAFtp06djj76aF3VRIkTTzwx7vZAtrbcJ892tT+A&#13;&#10;LxUF03oi7WGkGXx+RGQ0TFrL+fzzz/sakQkgLE3ySSDLaTKmVUyW8Wl0qBYBBBCQQNp//KCGAAII&#13;&#10;ZCZgYzFxs2CuWrVK1WY2RV9zcLRJk263j8ishRncRU6ZDNC4xUOBIoMyXbt2VVymdOnSSj0zbdq0&#13;&#10;wYMH6xNvbU6vsIKa8dlnnz3++OOx7bFBmdwnz45tTHDOKIA1YsQIxUqUjNyPEHCDBg2ULVjD1Lhx&#13;&#10;4+D0mpaEWsCTaTJGgMwyof5OoPEIIBBkAYIyQR4d2oZApATstOfvvvsutmOVK1fWSbvEKbZAkjMr&#13;&#10;V640V+0jkhT29hIzZbz1pLZ0BWxyaxtGcdbw0UcfKX2Mzmhrs7///e/2kmbNKCijEIDODBw40GTg&#13;&#10;tld1kMfk2c5mBOdYRJKsX7++krz88ssvnjfswAMP1F7a8+bNY0mR57YFXqEn02SMIZNlCvx7ie4j&#13;&#10;gIB/AgRl/LOlZgQQ+IuAjZjYGIrzsvmTUntgm12xnZeKPLZRHvuIIm/xqkDyoAw5Zbxypp5EAjaO&#13;&#10;GTco869//cvcqE12XDWYrCU6qdwo+ue6amvLffJsV0uC8PL9998/5phjWrZsuWzZMs/bo+2o7733&#13;&#10;XuUGatu2bQaLNz1vDxVGScDDaTKGhckyUfr2oC8IIBAcAYIywRkLWoJAxAVq1KhhNrq2MRRnh5Wg&#13;&#10;QS+1GmjKlCnO8+ZYu2LHnrRnbJQn9ykYkgdlyCljx4gDnwRsUMamu3Y+yGyxZC6ppOufDWJqfx/n&#13;&#10;XTq2teU+ebarJfl9OX/+/HPPPVdJXuwyMQ/bo2RY2pdagR5tiWWyYnlYOVUhIAEPp8kYTybL8H2F&#13;&#10;AAII+CFAUMYPVepEAIE4Atrk5ZBDDtEFTf43KWCcha655hrz8v7773dlHtUWJ4888oizsOvYBmWO&#13;&#10;PPJI1yW/X5JTxm9h6k8uYDKblChRIu4mSl999ZVu1xInLQ+M/aeMv6ZyzVBzPSWPybNdLcnXy2+/&#13;&#10;/bZNmzb6kfLWW2953gbNiLn66qs1O+a+++6zoTHPn0KFBS7g+TQZ48lkmQL/vqL7CCDghwBBGT9U&#13;&#10;qRMBBOILmKCJsjPYMIotp11gTIaLDz74oFWrVrNnz9YklM8///ySSy7p3bu3MvhqtYUt7DqwteU+&#13;&#10;KMNMGddY8DLHAia5teKYcROdmHVJmrGleWqJ/mlhzqmnnupqtubU5Ct5tqsluX+pvisFjyLIEyZM&#13;&#10;iM22k317NPVGE3BUuU3ck32d1IBArIDn02TMI5gsE0vNGQQQQCBLgd2zvJ/bEUAAgdQFjj322Kee&#13;&#10;ekrltedL7FIjXTrnnHO0N9NL//2nKIz5i6hOnTqTJ09WyCZRBES1qc699977oIMOSr0xnpRM1CRT&#13;&#10;OTllPEGmkiQCdp6FVgVWqVLFVVJ/9msFk9YiffPNN65LyV/aQKetP3n5aFzdsmWLJuUNGjTIp0w6&#13;&#10;+gE4dOjQ0047LRpc9CLIAj5NkzFd1mSZ2267raB+OAR5rGkbAghEQICZMhEYRLqAQGgEmjdvbtr6&#13;&#10;/PPPxzb68MMPnzVr1plnnqnte3VVEZmqVatee+21H3/8cb169cxJ89V5r/7mNEGZCy+80Hk+N8fJ&#13;&#10;gzLklMnNKBTyU+zfRTaM4tQwoU8FOtOd8WETP9n6ndVG73jHjh3jx4+vW7eu0rv4EZFRZPnZZ5/V&#13;&#10;ZlhEZKL3zRPMHvk0TcZ0lskywRx0WoUAAuEVYKZMeMeOliMQPgEtoGjcuPGcOXNee+01fSgdmwWj&#13;&#10;Zs2a77zzjhK1KM5SpkwZbUBrO7lq1Sqlz6hUqZI9Yw7Mjr86vvjii12XcvCSnDI5QOYRSQRq1apl&#13;&#10;rtowirOwCcpocdN7773XtGlT56XkxzbEEzujLfmNYbyqPOKKxSxcuNCPxu+77749e/a88cYbmTfn&#13;&#10;By91xhXwdZqMeSKTZeLKcxIBBBDITICZMpm5cRcCCGQo0KJFC92pfa9ff/31RFXorxfFbpwRGZVU&#13;&#10;5tHYiIzOm6BMhQoVNMUmUYX+nWemjH+21JyKgM2jZMMozruuv/56s8vyPffck/x71XmXjm1ttn5X&#13;&#10;gWi8/PDDDzV1pVmzZn5EZMqWLdurVy/lWr7llluIyETjGyYsvfB1moxBYLJMWL4ZaCcCCIRCgKBM&#13;&#10;KIaJRiIQHYG2bduazV/jrmBKt59LlixZsGCB7tI+KdqAJt3bsy+f/A9d/hLLXpgakgvYoEncmTIN&#13;&#10;GzbUf3GqYcaMGcqlrRiEZqiZCpXOVv8NXnTRRQrcxD4i8kEZ7Xx02WWXnXDCCdOnT4/tfpZn9B9+&#13;&#10;+/btFY7p16+fQjNZ1sbtCKQlkINpMqY9bMOU1rhQGAEEEEgiQFAmCQ6XEEDAewFN5tdesKpXM2XM&#13;&#10;br7ZPMNMk9GfQJ07d86mnozvTR6UIadMxrDcmKKAlhdpr2sVNpmVYu8aPHhwkyZNdF7LBhWDUIzg&#13;&#10;wAMP1Mwy3aWoxCuvvLJmzZrYu/KYPDu2Md6e0ULIjh07HnbYYZ7EhWPbpnWUixYtGj16tH7WxV7l&#13;&#10;DAJ+C+RgmozpApNl/B5K6kcAgcIRIChTOGNNTxEIisCdd96pJRVawaRUDlm2yfxZpb8tla0my6oy&#13;&#10;u52cMpm5cZdXAtqkzKS41v7xixcvjq1Wu5K9++67ihEo+4z+u9u5c6fm1Kxfv14ltVuZtlB56KGH&#13;&#10;XHflN3m2qzEevtywYUPfvn0PPvjgESNGJP8vN7OHaiWUUvm++OKLSuubWQ3chUCWAjmbJmPayWSZ&#13;&#10;LMeL2xFAAAEjQFCG7wQEEMi1gLY4GTt2rEIz2qk3y2dfeuml3bp10xa2WdaT8e3MlMmYjhu9EjB5&#13;&#10;mlSbTXrtqlmBG62m+frrrzdu3KgpMFOmTNGOZj///POyZcv0obq2zXaVt/XkJXm2qzGevNR/p6NG&#13;&#10;jVI4Rrl1FA72pE5nJdo5bvLkye+//742vXae5xiBHAvkbJqM6ReTZXI8vjwOAQSiKlAs3W0yowpB&#13;&#10;vxBAAIEMBLRj97hx4xLdOGbMGBVIdJXzCHgioM2VNB1Gk1+0JEfzZbKvU5lolKpJS5wUuMlLqqbs&#13;&#10;u2Br0JscTV3p3r27MrzYkx4eVK9eXYEeJe4xCZU9rJmqEEhXQCES7WDox57uSVqiHxTLly/fa6+9&#13;&#10;kpThEgIIIIBAcgFmyiT34SoCCCCQTICZMsl0uJYTAcVNTDZfbSH0xRdfZPnMvCfPzrL9zts1deW4&#13;&#10;447TfDo/IjL6K1T5erTUq127dkRknOwc50sgx9NkTDeZLJOv4ea5CCAQJQGCMlEaTfqCAAK5Fkie&#13;&#10;mYJEv7kej0J93u233262+rIrjzKWyHvy7Ixb7rzxP//5z/nnn68Mx5988onzvCfH2j9OmcW1+Etr&#13;&#10;J/fcc09P6qQSBLIUyHE2GWdrySzj1OAYAQQQyECAoEwGaNyCAAII/K8AM2X4VgiCgDZUatmypVqS&#13;&#10;/Y5CeU+enaXnihUrtGawUaNG2t8ty6pib9eMmCuvvFLbad9///0VK1aMLcAZBPIlkJdpMqazTJbJ&#13;&#10;16DzXAQQiIzA7pHpCR1BAAEEci+QPChjJi/kvlU8sQAFlO5aKXtLly6dZd+12KdZs2YdOnTIsp7c&#13;&#10;3/7rr78OGTJk+PDhW7du9ePpZ5999rBhwxo0aOBH5dSJQDYCeZwmY5qtyTLayo3MMtkMIvcigEAh&#13;&#10;CxCUKeTRp+8IIJCtQPKgDMuXsvXl/pQFNFlGKU5SLp6wYK9evRJeC+oFRWG0y/XAgQMVl/GjjY0b&#13;&#10;Nx46dKgWQ/lROXUikL1AHqfJmMabyTJKep19X6gBAQQQKEABgjIFOOh0GQEEPBMgp4xnlFSEQPoC&#13;&#10;O3fufPLJJ+++++7vvvsu/buLvqN27dr9+/dv1aqVthUvujQlEMiTgKao9OnTJ8WH9+3bN8WSKpZ6&#13;&#10;tUyTSV2VkggggIBLgC2xXSC8RAABBNIQ0Ifn2uEl0Q3vvffe6aefnugq5xFAIBuBKVOm3HXXXcrp&#13;&#10;m00lie7VLuM9e/a86aabmO+WiIjzIRVIK8KoTeVD2k2ajQACCIRIgJkyIRosmooAAoETSL58iZwy&#13;&#10;gRswGhQJAe2ppHBMknhoNr0sU6aMsmN07dq1XLly2dTDvQgggAACCCCAQCoCBGVSUaIMAgggEF8g&#13;&#10;eVCGz9jjq3EWgUwFvvrqKy1Weu655zKtINl9iqK2bdu2X79+VatWTVaOawgggAACCCCAgHcCBGW8&#13;&#10;s6QmBBAoPAFyyhTemNPj/Aj8/PPPAwYMGD16dPJIaMaNu+iii+699966detmXAM3IoAAAggggAAC&#13;&#10;GQgQlMkAjVsQQACB/xVI/vchM2X4RkEge4GNGzdqcxntf6SD7GuLreGUU05R5ccff3zsJc4ggAAC&#13;&#10;CCCAAAJ+CxCU8VuY+hFAIMoCyYMy5JSJ8tjTN/8FNBNtzJgx2v/lp59+8uNphx566KBBg5o3b+5H&#13;&#10;5dSJAAIIIIAAAgikIkBQJhUlyiCAAALxBZIHZZgpE1+NswikIDBp0qRu3botXbo0hbJpF6lWrZpi&#13;&#10;Pddee23x4sXTvpkbEEAAAQQQQAAB7wQIynhnSU0IIFB4AuSUKbwxp8e+C0yfPl2bK3300Ud+PKlC&#13;&#10;hQqqvHPnzqVKlfKjfupEAAEEEEAAAQTSEiAokxYXhRFAAIG/CDBT5i8cvEAgO4GFCxd279791Vdf&#13;&#10;za6a+HeXLFmyQ4cOvXr1qly5cvwSnEUAAQQQQAABBHIuQFAm5+Q8EAEEIiSQPChDTpkIDTVd8Vdg&#13;&#10;5cqV99xzz7hx43bu3On5k4oVK9a6deuBAwfWrFnT88qpEAEEEEAAAQQQyEaAoEw2etyLAAKFLpA8&#13;&#10;KENOmUL//qD/KQisW7dOe1E/+OCDW7duTaF42kXOPPPMYcOGNWrUKO07uQEBBBBAAAEEEPBfgKCM&#13;&#10;/8Y8AQEEoitATpnoji09811g27ZtI0eOHDBgwNq1a/142FFHHaVwj4IyflROnQgggAACCCCAgCcC&#13;&#10;BGU8YaQSBBAoUAFmyhTowNPt7AS0Runpp5++++67v/322+xqin/3QQcd1L9//8svv1wLl+KX4CwC&#13;&#10;CCCAAAIIIBAMAYIywRgHWoEAAuEUSB6UIadMOEeVVvsr8Pbbb2v/o/nz5/vxmCpVqvTo0ePmm28u&#13;&#10;UaKEH/VTJwIIIIAAAggg4K0AQRlvPakNAQQKSGDXrl1JkpLqI/rixYsXEAddRaAogblz5yocM23a&#13;&#10;tKIKZnK9dOnSnTp16tatW/ny5TO5n3sQQAABBBBAAIF8CBCUyYc6z0QAgUgIJJ8mQ5bfSAwynfBG&#13;&#10;4Ouvv9Ze1M8++6xCmd7U6KhF0c82bdpovdJ+++3nOM0hAggggAACCCAQAgGCMiEYJJqIAALBFCAo&#13;&#10;E8xxoVWBEli9erX2olZC3+T/vWTc5gsvvFDZfOvVq5dxDdyIAAIIIIAAAgjkUYCgTB7xeTQCCIRb&#13;&#10;IPkfmSSUCffo0vqsBTZt2qSNrhUx2bBhQ9aVxangpJNOGjp06IknnhjnGqcQQAABBBBAAIGQCBCU&#13;&#10;CclA0UwEEAieQPKgDMuXgjditChHAtoqfty4cb179161apUfj9S8mEGDBv3973/3o3LqRAABBBBA&#13;&#10;AAEEcilAUCaX2jwLAQQiJaC/PJP0h6BMEhwuRVjg5ZdfVrbdJUuW+NHH/fffX7Ge6667jizafvBS&#13;&#10;JwIIIIAAAgjkXoCgTO7NeSICCEREgJkyERlIuuGRwMyZM7W50uzZsz2q7y/VaE+lLl263H777dpl&#13;&#10;6S8XeIEAAggggAACCIRZgKBMmEePtiOAQF4FkgdlyCmT18Hh4TkVWLRoUY8ePV555RU/nlqiRIn2&#13;&#10;7dtrgkyVKlX8qJ86EUAAAQQQQACBPAoQlMkjPo9GAIFwCyQPyrB8KdyjS+tTE/j+++/79u07duzY&#13;&#10;HTt2pHZHGqWKFSvWsmVLpY856KCD0riNoggggAACCCCAQHgECMqEZ6xoKQIIBEyAnDIBGxCak1OB&#13;&#10;3377TZsfPfDAA1u2bPHjwU2bNh02bNhRRx3lR+XUiQACCCCAAAIIBESAoExABoJmIIBA+ASYKRO+&#13;&#10;MaPFXghs37591KhR/fv3X7NmjRf1ueto1KiRNtI+++yz3Rd4jQACCCCAAAIIRE6AoEzkhpQOIYBA&#13;&#10;rgSSB2XIKZOrceA5uRPYtWvXM88807Nnz+XLl/vx1Jo1a/br1+/KK6/UwiU/6qdOBBBAAAEEEEAg&#13;&#10;aAIEZYI2IrQHAQRCI5A8KENOmdAMJA1NTWDq1KnaXGnevHmpFU+vVOXKlbt3737LLbcorW96d1Ia&#13;&#10;AQQQQAABBBAIswBBmTCPHm1HAIG8CpBTJq/8PDx3Ap9++mnXrl0VlPHjkaVKlbr11lsVkalQoYIf&#13;&#10;9VMnAggggAACCCAQZAGCMkEeHdqGAAKBFmCmTKCHh8Z5IfDNN9/06tXr6aef1sIlL+r7Sx3Fixe/&#13;&#10;+uqrlZumWrVqf7nACwQQQAABBBBAoGAECMoUzFDTUQQQ8FogeVCGnDJee1NfTgV++eUX7UU9YsQI&#13;&#10;pfX148Hnn3++svkeeuihflROnQgggAACCCCAQFgECMqEZaRoJwIIBE4geVCGnDKBGzAalJrA5s2b&#13;&#10;H3rooSFDhqxfvz61O9IrdcIJJygcc8opp6R3G6URQAABBBBAAIEoChCUieKo0icEEMiJADllcsLM&#13;&#10;Q3InsGPHjvHjx/fu3fuHH37w46mHHHLIwIEDW7Ro4Ufl1IkAAggggAACCIRRgKBMGEeNNiOAQCAE&#13;&#10;mCkTiGGgER4JTJ48uVu3bl988YVH9f2lmqpVqyrWc/3117Os7y8uvEAAAQQQQACBghcgKFPw3wIA&#13;&#10;IIBApgLJgzL88ZmpK/flWuCDDz7QXtezZs3y48HlypW7884777jjjjJlyvhRP3UigAACCCCAAAKh&#13;&#10;FiAoE+rho/EIIJBPgeRBGXLK5HNseHZqAosXL+7Ro8dLL72UWvH0Suk/gRtuuKFPnz577713endS&#13;&#10;GgEEEEAAAQQQKBgBgjIFM9R0FAEEvBYgp4zXotSXO4Eff/yxb9++//znP5VHxvOnFitW7NJLL9Xm&#13;&#10;TbVr1/a8cipEAIFQCLzzzjudOnWqXLnyjBkzYhu8atWq999/X3Hh3Xbb7Zhjjjn33HP1c0PFTj31&#13;&#10;VG39Nnz48DPPPDP2Ls4ggAACkRQgKBPJYaVTCCCQCwFmyuRCmWd4LaA9lYYNG3b//fdrlyWv6/6z&#13;&#10;vqZNm2pzpcaNG/tROXUigEBYBPr166ccVWeccUZsgydNmtSuXbt169bZSxMnTlQkVy/33HNP3fXA&#13;&#10;Aw8QlLE4HCCAQOQFCMpEfojpIAIIZC6wdOnSN998U6swzD+lifm/wz10vHDhwiRVax7Nb7/9Zm80&#13;&#10;nwEmKc8lBPwW2L59+6OPPqq/lPRBtB/PatCgweDBg8877zw/KqdOBBAIkcCcOXNmzpypBrdq1crV&#13;&#10;bP38ueqqqxQULl68uObFKNvU7Nmzt2zZYoq1bNlSU2zeeust7QG3//77u+7lJQIIIBBJgWK7du2K&#13;&#10;ZMfoFAIIIJC9wIYNG2rUqPHrr79mX5XefToDOtp4+G9/+1v21VIDAqkI6Hf9c88917Nnz2XLlqVS&#13;&#10;Pt0yBx54oGI9+kNLKxHSvZfyCCCQS4G0PiHI+M+EK6644umnn9ZvPS1TqlSpkrOD/fv3115sOqPf&#13;&#10;g9dcc40OzLRTFdaxfuHuu+++OqP1j927d3feyDECCCAQVQHePEV1ZOkXAgh4IKCNY2655RYPKvqf&#13;&#10;/1Hmjq1btyrKs3btWm0PrPXznlRLJQgUKfDuu+9qMVHr1q39iMjoz62hQ4d++eWX+uOKiEyRY0EB&#13;&#10;BApBYNOmTSZ9+Nlnn+2KyKj7n3/+ub6WLl368ssvNxrmEwtzXLFiRd2l43HjxpkzfEUAAQQiL0BQ&#13;&#10;JvJDTAcRQCArgVtvvdXzrXwHDBiQ1meVWXWAmwtY4LPPPtOELKVm+PTTTz1nUOqHLl26fP311/pa&#13;&#10;smRJz+unQgQQCKnAG2+8YZYjxa5dUo++//57fdWmbGZqTGwfzV1aPhw3Q3Bsec4ggAACYRcgKBP2&#13;&#10;EaT9CCDgr4B2jmjfvr2Hzzj++OMvuOACDyukKgRiBb799turr776qKOOmjJlSuzVLM9oRozmxehP&#13;&#10;Js2R2WuvvbKsjdsRQCBiAi+++KJ6pLht8+bNY7u2Zs0anUzyaYfu0r0qM3bs2NjbOYMAAghET4Cc&#13;&#10;MtEbU3qEAAIeCyjdYK1atbZt2+ZJvdOmTWvSpIknVVEJArECWh+nXAyPPPKIV9+xrkcoj682Vzr8&#13;&#10;8MNd53mJAAKhEEhrnmYGOWV0i2K12uVN0/Q0ZcaaKPO9llLqpeafarJM9erVH3roIXNVW2IfcMAB&#13;&#10;tqQO9HNGWfbLly+vFDOsi3TKcIwAApEUYPelSA4rnUIAAS8FtAFEmzZttG1N9pVqIQkRmewZqSGu&#13;&#10;gNYLDB8+XPsf6Y+fuAWyPHnsscdqasxpp52WZT3cjgACERZQhilFZNRBfZjh7ObLL7+s36T2zMqV&#13;&#10;K1u0aGFedurU6cEHH7SXdGDuVT2qrV69es5LHCOAAALRE2D5UvTGlB4hgID3AnfddZe2T8q+3oED&#13;&#10;B2ZfCTUg4BJQGmklxaxTp063bt38iMio5okTJ3700UdEZFzyvEQAAZfA3LlzzRnNhXFe0o8RbdOm&#13;&#10;GTG77/7nR8L6qmPz74gjjnCW1LG9V1truy7xEgEEEIieAEGZ6I0pPUIAAe8F9Kld3ISFaT3poosu&#13;&#10;0lyDtG6hMAJFCrz22msNGza89tprTfrMIsunVUB702ol1KJFiy699NK0bqQwAggUpkCioMyJJ56o&#13;&#10;XFcrVqw4+OCDJVO3bl0dm3/t2rVzWdmgjB9Jyl3P4iUCCCCQdwGCMnkfAhqAAALhENAchLSW4rt6&#13;&#10;pVXx/fv3d53kJQLZCHz44Yennnqq8kYvXLgwm3ri3lu2bNk+ffp89dVXN998s/lkO24xTiKAAAJO&#13;&#10;ARsdtoEV59UUjzWDxpS0taV4I8UQQACBMAoQlAnjqNFmBBDIg4Aym1544YUZP/jyyy8nN2rGetzo&#13;&#10;ElCehUsuueSEE07wY8tY7VN74403aq/re+65R6EZ16N5iQACCCQRUK5xczWboIy9d926dUmexSUE&#13;&#10;EEAgGgIEZaIxjvQCAQRyIdC9e/fMHqO/cvv27ZvZvdyFgFNg1apVN91002GHHWY2nXVe8uRYsR4t&#13;&#10;Vho5cuQ+++zjSYVUggACBSVggzLVqlXLuOP2Xu2+lHEl3IgAAgiERYCgTFhGinYigED+BY477rgz&#13;&#10;zjgjg3ZowbxrH4oMKuGWAhfYsGGD1hMpHcOoUaP++OMPzzWUxFepfJ9//nmT8cHz+qkQAQQKQWDz&#13;&#10;5s3qZokSJUqVKpVxf/fcc8+SJUvqdlNbxvVwIwIIIBAKAYIyoRgmGokAAkER6NGjR7pN0RvTXr16&#13;&#10;pXsX5RGwAr///vuIESMUK+nXr9+mTZvsea8OtLDu1Vdfff/990lE7RUp9SBQsALly5dX37dv3/7L&#13;&#10;L79kjKDpNtu2bdPtpraM6+FGBBBAIBQCBGVCMUw0EgEEgiLQtGlTzZdJqzXKk7r//vundQuFETAC&#13;&#10;u3bt0l7U9evX79ix488//+w5i7Jpjh07dv78+eeff77nlVMhAggUoMBee+1lev3dd99l3P2VK1ea&#13;&#10;e21tGVfFjQgggEDwBQjKBH+MaCECCARLIK3JMvqUT9s2BasDtCYkAu+9956mrrRs2VI5dz1vsv7U&#13;&#10;GTJkiBIGt23bVluDeV4/FSKAQGEK2DCKDaxk4GADOra2DCrhFgQQQCAsArwPC8tI0U4EEAiKgHYg&#13;&#10;Tn0fpdtvv71y5cpBaTrtCInAggULmjVrpmlZc+bM8bzJytRwxx13LFu2rGvXrkrc4Hn9VIgAAoUs&#13;&#10;YBOo2cBKBho2oFO7du0MbucWBBBAIFwCBGXCNV60FgEE8i9QrFixFLdhqlKlioIy+W8xLQiPwIoV&#13;&#10;K9q0aXPkkUe+8cYbnrdaM2KuuuoqzY657777Klas6Hn9VIgAAgjox5dBsIGVDEzsvba2DCrhFgQQ&#13;&#10;QCAsAgRlwjJStBMBBAIkoBUlqXx8p4VL5cqVC1C7aUqABbTz61133VW3bt0JEybs3LnT85aee+65&#13;&#10;8+bN+9e//nXggQd6XjkVIoAAAkbAhlE8mSlja4MXAQQQiLAAQZkIDy5dQwABvwSKFy+uv5+T116t&#13;&#10;WjWl+E02eaIgAABAAElEQVRehqsISGDr1q3Dhg3TnH99NRuOeMvSuHHjadOmvfnmmw0aNPC2ZmpD&#13;&#10;AAEEXAL6xMIs2v3ss89cl1J/ae7de++9DzrooNTvoiQCCCAQUgGCMiEdOJqNAAJ5FtAak+R7Kmkb&#13;&#10;bBJ25HmQAv94zYjRvBjNjlGMb926dZ63V38dPfvssx9//HGTJk08r5wKEUAAgVgBrfC98MILdf7z&#13;&#10;zz9fvHhxbIGyZcvqpPkae1Vnli5daoIypp64ZTiJAAIIREmAoEyURpO+IIBA7gRKlCihbKmJnqc/&#13;&#10;htu1a5foKucRkICyxjRs2FDRvWwm+SeS3GeffYYPH/7FF19oqZ3+RkpUjPMIIICA5wItWrQwdU6c&#13;&#10;ODG28tmzZ//888+zZs2KveS66+KLL05UhvMIIIBAlASK7dq1K0r9oS8IIIBAzgQ2bdpUo0aNNWvW&#13;&#10;xD7xySefvOKKK2LPcwYBCWjqiqbG/Pvf//ZDo0yZMkov3aVLF/IZ+cFLnQiEXSCtKG1mfyZs375d&#13;&#10;K4/Wr19/2GGHab5MumKKVmsHugoVKih2o88/0r2d8ggggEDoBJgpE7oho8EIIBAUAf3126lTp9jW&#13;&#10;aMPs1q1bx57nDAKaln/ZZZcdd9xxfkRkdt999/bt23/11Vf9+vUjIsM3GwII5EtAkZS2bdvq6QsX&#13;&#10;LtR8vbSasWTJEkVkdItmERKRSYuOwgggEF4BgjLhHTtajgAC+Rfo2LFj7F+/AwYM0N7D+W8cLQiS&#13;&#10;gD7y1XeLPjd+/vnn/WiX5vnr75/Ro0dXrVrVj/qpEwEEEEhdQPP1FCZW+bgrmJLUY8rr3s6dOycp&#13;&#10;xiUEEEAgSgL82RCl0aQvCCCQa4GKFSveeOONzqdqEkTz5s2dZzgucIGNGzf27dtXaYZGjBjx+++/&#13;&#10;e65xyimnKEfDiy++qITBnldOhQgggEAGAgceeKASWunGdMPQprxmFGp1cAbP5RYEEEAgjALklAnj&#13;&#10;qNFmBBAIkMCqVau0Z6d2NTZtmjp16hlnnBGg9tGU/An88ccfjz/+uCIyP/30kx+t0LybQYMGsUGJ&#13;&#10;H7bUiUBUBXKQU8bQrVixYtSoUaVLl9ZehKlj9u/ff/PmzR06dCAokzoaJRFAIOwCBGXCPoK0HwEE&#13;&#10;8i9w8803jxw5Uu1o2rTpu+++m/8G0YIACLzwwgs9evRQEhk/2lKtWjXFepRzoXjx4n7UT50IIBBV&#13;&#10;gZwFZaIKSL8QQAABzwUIynhOSoUIIFBwAsuXL69Tp46mRXz44YdavlRw/afDfxVQEl9trqQtlv56&#13;&#10;2ptX2pGka9eut912W6lSpbypkVoQQKCQBAjKFNJo01cEEAiHAEGZcIwTrUQAgYALXHPNNevWrXvl&#13;&#10;lVcC3k6a56uANn/t3r37a6+95sdTSpYsedNNN919992VKlXyo37qRACBQhAgKFMIo0wfEUAgXAJ/&#13;&#10;5kXnHwIIIFCkgLYT2rVrV5HFCrxAWm92C9NKRDt37oxe31euXNm7d+8JEyb40TuhXX755QMHDiTJ&#13;&#10;QvS+c+gRAggggAACCBS4AEGZAv8GoPsIpCqgiAxBmVSxKJdYIHpxK82QGjJkyEMPPWSTPSfufSZX&#13;&#10;zj777HvvvbdRo0aZ3Mw9CCCAAAIIIIAAAsEWICgT7PGhdQgggAACQRXYtm3bI488ov2P1q5d60cb&#13;&#10;jz76aIVj2MzLD1vqRAABBBBAAAEEAiJAUCYgA0EzEEAAAQRCI6A1Sk899ZTSu2jPVz8aXatWrQED&#13;&#10;BrRq1Sp6E4v84KJOBBBAAAEEEEAgvAIEZcI7drQcAQQQQCAPAlOmTNH+RwsWLPDj2VWqVFGs58Yb&#13;&#10;byxRooQf9VMnAggggAACCCCAQKAECMoEajhoDAIIIIBAcAXmzJmjcMy0adP8aGLp0qU7d+6svbTL&#13;&#10;ly/vR/3UiQACCCCAAAIIIBBAAYIyARwUmoQAAgggECyBr7/+umfPnhMnTvQj3XXx4sWvvfbavn37&#13;&#10;7rfffsHqNq1BAAEEEEAAAQQQ8FlgN5/rp3oEEEAAAQT8Fdi+ffukSZN8esbq1atvvfXW+vXrP/fc&#13;&#10;c35EZC666KLPP//8scceIyLj0whSLQIIIIAAAgggEGQBgjJBHh3ahgACCCBQtECvXr0002TNmjVF&#13;&#10;F02nxKZNm/r371+7du2HH374999/T+fWlMqedNJJs2bNeumll+rVq5fSDRRCAAEEEEAAAQQQiJwA&#13;&#10;QZnIDSkdQgABBApJYMaMGffdd99vv/2m7Yq86vcff/zx6KOPHnzwwb17996wYYNX1dp6NO9GsZiZ&#13;&#10;M2eeeOKJ9iQHCCCAAAIIIIAAAgUoUMyPydgF6EiXEYi8gLbm5cdF5Ec5Bx309htp/fr1DRs2XL58&#13;&#10;uVqu7YqWLFlSs2bNLHuhlVA9evRQVVnWE/f2/fff/5577tG8HuWRiVuAkwgggICvAvohnHr9/N5P&#13;&#10;3YqSCCCAQMYCzJTJmI4bEUAAAQTyLNCxY0cTkVE7lFlGm0ln0yBNujnhhBNatGjhR0RGeyppLs/S&#13;&#10;pUuvv/56IjLZDBP3IoAAAggggAACURLgo+8ojSZ9QcBHAW8nOPjYUKoOtoCH30gvvPDCpZde6uyu&#13;&#10;Kv/0008bNWrkPJnK8aJFi7p37z558uRUCqdbRlN4brzxRgWMqlSpku69lEcAAQS8FWCmjLee1IYA&#13;&#10;AghkL0BQJntDakCgIAQ8/Fu6ILzoZAIBr76RfvjhhyOOOGLt2rWu55x11llvv/2262SSl99//32f&#13;&#10;Pn3Gjx+/Y8eOJMUyu6TOtmrVauDAgQcddFBmNXAXAggg4K0AQRlvPakNAQQQyF6A5UvZG1IDAggg&#13;&#10;8BeB2bNna2Md5XB97733/nLB6xeKI7Rp0+bcc89Vpluv6w50fUpz0LZt29iIjBr9zjvvTJ06NZXW&#13;&#10;KzewcsfUqVNnzJgxfkRkzjzzzLlz5z799NNEZFIZDsoggAACCCCAAAKFKUBQpjDHnV4jkAeB7777&#13;&#10;Tn+j/vLLL4mevWLFijlz5vz000+JCoTl/BdffPHBBx8oNLNgwQJf27x169YJEya89dZbEydO9PVB&#13;&#10;Qatce1QnmQ7TtWvX5Mkpt23b9sADD2iv68GDB2/ZssXz3h155JEaFIWHdOB55VSIAAIIIIAAAggg&#13;&#10;ECUBgjJRGk36gkBwBTZu3FijRo3GjRsrkWrcVo4YMUIFjjnmmDPOOCNuAU4iYAQU81LYJYmG0so8&#13;&#10;88wzcQsoWPPUU0/Vq1fv9ttvX7NmTdwy2ZzU3k9PPvmkgo9nn312NvVwLwIIIIAAAggggECBCBCU&#13;&#10;KZCBppsI5FlAy0PM5IXff/89tinTp0+/7bbbdH633Xa79957YwtwBgEjoO+fK664QlOEkoMoq642&#13;&#10;Y3KV0eSao4466sorr7QbNrkKZPOycuXK999/v7ZtUvPSStmQzUO5FwEEEEAAAQQQQCDsAgRlwj6C&#13;&#10;tB+B0AusXLlSe+j88ccf6smQIUOaNWsW+i7RAd8EevfuPW/evCKr/+abb0aNGmWLae6MEgCfc845&#13;&#10;n332mT3p1UGpUqW0c9PXX3/duXNnbbTkVbXUgwACCCCAAAIIIFAIAgRlCmGU6SMCwRVQdo+LL774&#13;&#10;559/VhOVs7ZLly7BbSsty7fAzJkzhw4dmmIrBgwYsH79ekVnLr/8cq2bSzH7b4qVm2LFixdv167d&#13;&#10;0qVLBw0aVKFChbTupTACCCCAAAIIIIAAAhLYHQUEEEAgjwI33XTTJ598ogacfPLJjz76aB5bwqMD&#13;&#10;LrBhw4arrrpq586dKbZTKaW1/9H8+fNj1zGlWEPyYhdeeKHyBB966KHJi3EVAQQQQAABBBBAAIEk&#13;&#10;AgRlkuBwCQEE/BXQApOxY8fqGdoz+KWXXnIt/dAf4e++++6ee+6pnKnKNaNiP/74ozaZXrRo0eGH&#13;&#10;H3700UdrM+Mi26dK/vOf/2jRivZ+UvnD/vuvbNmyrhuVbUSzKpT/VTW7LumlwkbffvttrVq1lJEk&#13;&#10;9qoSlCixa+nSpbU6xrQztkzsGfVFa2q0Eke3NGrUSNv07LfffrHF7BnlUtFeTh9//PGqVauULFn7&#13;&#10;bZcvX95eTXSgSRzq++LFi5XTp3r16uqCbaHynqgel7nqSbdhiR7t+fmOHTummwvGxPs8b4ncNGFH&#13;&#10;YUTPa6ZCBBBAAAEEEEAAgYITUOpN/iGAAAJFCuiHY5FlkhRYt26d+fGqLZZMMS1F2WOPPXRSwYXP&#13;&#10;P/889l4Tr1EB7baj2IpWOZka7NcbbrhBkyBibzRntN9T27ZtY1OulixZ8h//+IcmXNgbN23atPvu&#13;&#10;f0aoK1WqpNiHPW8OfvvtN9NOpQ5RSddVvTz22GN1rx60du1ac3XMmDGmkQ8++GBseW36c9FFF9le&#13;&#10;2IPLLrtMz4otrzMzZszYe++9bUkdqBePP/64+mhOatcq140//PCDMtrGdt9ZyWOPPea8K4OGOW9P&#13;&#10;8VgNSLGks9gLL7zgbHm+jg855JAXX3zR2TCOEUAAgXAJpPXzM1xdo7UIIIBASAXIKZPW7yYKI4CA&#13;&#10;NwIKGVxyySWKgGjihnYv1vyV2Hr1U9WcXLZsmeYmTJo0SS81ycUEUHSsmEKrVq1ib9QZLVrRrJZx&#13;&#10;48aZSvbaay/9OW0miSiLzR133KGFLQr0mHs1ycXMelBUZfbs2a4K33//fbVTJ7ds2aJ5Oq6ryoZj&#13;&#10;pmMoNFOxYkXX1diXmurSsGHDl19+WZcUZznvvPOaNGmiYJBeTpw4UW3WlBzXXdrCWduEr1692pw3&#13;&#10;hdWL66+/vn379q7C5uXmzZtVrfZmVvc1O0bUSnMbOz/IGejJoGFxH+3HSU3eSdRTPx4Xt86qVauO&#13;&#10;Hj1a0cPY4GDc8pxEAAEEEEAAAQQQQCAVAYIyqShRBgEEvBTQ9BaFCbQMR5Xed999Ckwkr11/BuuP&#13;&#10;YROXUaIQrTPSDBQTYVGkRquTXLdrIyfNOvnyyy91XsEX7VKsaIuW8Pz6668KAJUpU0bnp02bNmzY&#13;&#10;MHtj8+bNzfHrr79uT5qDd955x55544037LE5mDJlion72BpcBZwv1bBrrrlGu00prqQuKKCjx6kl&#13;&#10;ClEpt45Kagcf7eXsvEUzjG688UaTFUUzg1RA81m0jqlr167KMqt4jbOwPe7Zs6d6rZcqphVMzz//&#13;&#10;vNZnSUDrpHRSsZiffvpJkSY7YSeDhtln+X0gXs14Uq/9flCi+suVK9evX7+vvvpKgSEbEExUmPMI&#13;&#10;IIAAAggggAACCKQnoPe7/EMAAQSKFNBPliLLJCngXL5kZz1cd911SW6xi4D0aMVWNPvDWVgZRswP&#13;&#10;u06dOjnP61gzGsylCy64IHY5kubCmD+tFZ3RFAxzr4Id5hbllHHVpkQz5pK+KveN66qdqqNMN/aS&#13;&#10;bblr+ZLdpFkJYm1he6A0MXqEgk0LFy60J7Wtj3m6wljOJVcqoACTjRG4li9pjZjuql+/vlLJ2Kp0&#13;&#10;oCVjprY+ffo4z2fQMOftaR2rAWmVHz58uGlz7r9q2dott9yi2FlaDaYwAgggEGSBtH6WBrkjtA0B&#13;&#10;BBCIjAAzZdL63URhBBDIVkDRmSeeeMLUogy+qVTXtGnTV199VSldnIWvvfZa89KV/FU/nfv27Wsu&#13;&#10;9e/f34Yt7L3HH3+8mZujBDHjx48357XGx6T41ZScFStW2MKa1aIJJnp5xBFH6Kv2V1aCG3tVIY+3&#13;&#10;3npLL5VCWBEQez7RgYmwVK5cWYGk2DLmpCIvmtVir44YMcIc9+7d25UgRvGguDNlNCHIrIE67bTT&#13;&#10;zHwiW5tiN5pfo5fK/mtP6iCDhjlv9+9Y2prs41/9iWoWdcuWLTX0Cgk5F3klKs95BBBAAAEEEEAA&#13;&#10;AQQyEyAok5kbdyGAQIYCSu/y8MMPm5u1HkdhjiIr0t7D2oPJVUyTVswZrf1xXtJLzX/RGQUglL3F&#13;&#10;eckeKwOuOTZLnMyxXX/kXKNk1i4psqO5LaaY8+qHH36oCIjO23tNmbhflcRXO0DpUuPGjV0BJlPe&#13;&#10;biZlp+0o683333+vq9p32USFXDU3a9bMdUYvt27dak66IjI6qSiS2VLa2YAMGhb7UD/OaJaTRkqp&#13;&#10;fPyoPEmdCgIqT9Czzz6rUF2SYlxCAAEEEEAAAQQQQCB7AbbEzt6QGhBAID0BTXLRXtdPP/20Zs0o&#13;&#10;+cusWbNiN2YuskYFd3SXkq2YsIgtr9wf5vjggw+2J10H9pINf6iAAisDBw7UgfK8dOjQwdwydepU&#13;&#10;HSiJ77nnnqs8vnqWgjLKE2yu2gCNTc5izsf9ahumqT1KkhJbRjN3zEkbqLJJf228Jvau2DPaWrtC&#13;&#10;hQoKtWixkkIwztCMuqOZRLrFGa7KoGGxD/XjjNZYaddwP2pOVKdYhgwZorFOVIDzCCCAAAIIIIAA&#13;&#10;Agh4K0BQxltPakMAgZQElPblo48+Ukxkzpw5d955Z2Z5QzSBxWTAdT7ShhgOOOAA53nnscIW5qWN&#13;&#10;euilJrDsv//+mmijzLuabKK5OYpfmKCMMtpo1Y8WWz333HOKdGgCi5K/6hYTlNlnn32UhNhZf9xj&#13;&#10;Jdw155WC12ThjVtMJ7W+yVyyC6m09U+iwnHPK+ijdDbKB9ytWzdFmsyW3lqZZVZI6aVzik0GDYv7&#13;&#10;UG9Pyvnee+/1ts4ktSkLjxa7XXHFFc4YVpLyXEIAAQQQQAABBBBAwBMBgjKeMFIJAgikJ6CghgIc&#13;&#10;Sm2rqIpWMyn7SYsWLdKrIkFpszxHF2PjNfYO7Sdtjs320uZYaUSUGPjRRx9VRmFtff23v/1N+zop&#13;&#10;yauuaj9pfVUmGrVZ1SpS8/e//12LpExmlvPPPz+Vv+RtGUVwlLXXPDT2q6b/2E2XbRdsg2PLxz2j&#13;&#10;VT8KyuiSdpiaMGGCdhzX7kVKRaxdlnRSOXeci6EyaFjch3p4UmGvq6++2g6lhzXHVqXvgR49eihv&#13;&#10;dMmSJWOvcgYBBBBAAAEEEEAAAV8FCMr4ykvlCCCQUODoo4/WUpHbb79dJdq1a6fdmmvXrp2wdMoX&#13;&#10;bK4Zk1km7n1K32vOu5YFaQWTgjK6pBVMCsqYhDKKHx133HE6qVUtCtxo+sybb76poIy+mkpSWbuk&#13;&#10;krZ3mvZiem1uT/K1evXq5qo2Ak9SzHVJkRftoq2TdevWVVDJ/DNlNBVIyXGuuuoq5y0ZNMx5ux/H&#13;&#10;t956q13D5Uf9pk5NhtLUIU0m0lI4/55CzQgggAACCCCAAAIIJBEgKJMEh0sIIOCvQOfOnbVW6LXX&#13;&#10;XlMCFCWX+eCDD7KfrWCTs7o2GHL2ZP78+ealTS5jXirDa9myZTdu3GjWJZmgjGbxmOU/WqakJU5K&#13;&#10;AWuumq+lS5fW4iZn5YmObezDuWYqUWFzvlq1aubANthV3iSIcZ38+OOP1UidfOGFF7QqZ/r06cuW&#13;&#10;LVPc4ZBDDmnQoIEzxa+5MYOGuZ7o7ctJkybZXbG8rdnWpslB11xzTb9+/WzYy17iAAEEEEAAAQQQ&#13;&#10;QACBXAqw+1IutXkWAgi4BfTntwk9KKVrivNH3FX89fWBBx5oJj4ob4vykvz14p+vFMh45JFHzHlX&#13;&#10;SleFhM455xxd0jQNxXRmzJihY2fMxeylrR2R5s6da0I2SjQTG+Ywlbu+qlWaqKKT6mmiIIvrln33&#13;&#10;3dekv9G2TUq+47qql927d489qaCMPVm+fHmtrtLEE60G0nyfuE3NoGG2fs8PNL9Je3J5Xq2zQoXt&#13;&#10;lG1n7NixRGScLBwjgAACCCCAAAII5EWAoExe2HkoAgj8r4CS2j711FNKo6vXI0eOnDhxYpY0yv6r&#13;&#10;BSmmEgUjVq9e7apQ+Vy/+OILnVSy21NOOcV11W5u3bNnTyWX0VWTUMYUs/lxdXX9+vU6meLaJXP7&#13;&#10;3XffbQ66dOli91oyZ+xXzdOxx5rQcf3115uXiljZFDM6o3wrqsRGl+wtOrDTf9QXtVNbO7/66qva&#13;&#10;7kobeGvjp7iJWtJtmPNx3h5rZy6lv/G2TldtWrym+U2uk7xEAAEEEEAAAQQQQCA/AvrQmH8IIIBA&#13;&#10;kQL6CVVkmSQFtPu1+RmnBTWxxe655x5zVTM7tBmQKTBmzBhzUjlrY2/RGfOntWIQrqsKppg5Kbpd&#13;&#10;WWNGjBihaSaKR7z44os2w65iN8rj67pRL5W9xUSIzKNVj7OMIhp77723uaSvKqnyzgLmOFHLf//9&#13;&#10;9/r165vbtZhIy4u+/PLLHTt2KL6jLLyKSTVp0kR16qWtUxEENdXcYrZ/0pZVWjl16qmn6qSyopiN&#13;&#10;mY455hh7i7IC226aG51fdYtCS1opZsvrIIOGOW9P61iNSVReKZ+dTfXvuHXr1onawHkEEEAg2gJp&#13;&#10;/WiNNgW9QwABBAIikPDNcUDaRzMQQCAgAkn+lk6lhcmDMspNq9Qt5p2iMv5qSojqTBTasI9LFJRR&#13;&#10;AUVhFPVI9NZTS5y0NMnW4zqwLdHtWvXjuqoztlpFRlxXzcskLdfCGSV2sTXowG5+ZE4qBKPJMs5q&#13;&#10;J0+eHHfZkZZ9KXeMWW/lDMroXu0eZUJLFSpU0FwkQbmeopcvv/yy8ykZNMx5e+rH6mbcwpq+FLeb&#13;&#10;TiuvjpWwWQvQ4jaDkwgggEC0BdL6QRptCnqHAAIIBESA5Utp/W6iMAIIZCigXLnmT27NhYmtQhEE&#13;&#10;LWLSJBpdUjIX5abVgXLumpLa/yj2FlvAFnOW0dZOSt2i5UvOvCH6U1x7M1133XVK6XLyySc7yzuP&#13;&#10;FXZRSZ1R5MLuTm0LtGzZ0sQ7dMa1jZEtY5sU23LtRa2AkTalVmDIPMWuJ1IiYVWovpcpU8ZWpQNt&#13;&#10;1P32228ff/zx2i3bnFeuGW16rXqUeNg8y3mLALV1lCbgnHTSSUoqrLk8Wiqll4qLKaeyydiihyrT&#13;&#10;rU7aB2XQMHtv9geaqqMebdmyJfuqUqlBv4DvuuuuVEpSBgEEEEAAAQQQQAABXwX+3N7V1wdQOQII&#13;&#10;RENAEYQsf1xoWY12WdLEDRvUcMkoUqB8IlpfY2MZiiPoZKVKlVwlzUtTYcWKFc3uSHHL6KQeunDh&#13;&#10;QgUgNEVFM0cSFXOeVxRjw4YNih/FTT6i2IFWGOmSbafzXnOcvOWmjJ6yePFipbZVBxU8Upgmth7n&#13;&#10;ma1bt2p+h/LyHnbYYfa8+iU0J4LWQL3//vsK1mihkwI9tqQ9UB6cV155RS/nzZuneUn2vD1It2H2&#13;&#10;xlQO4n4jKffNoEGDUrndwzJvvfWWVoR5WCFVIYAAAsEXMJ8HpNjOLH/vp/gUiiGAAAIFLpDtX1kF&#13;&#10;zkf3ESgcgbh/SxdO98PSU638UlRLb6O1sdSbb74Zt9maLPP444/rkpYsaYJM3DL+nYz9Rpo1a5aW&#13;&#10;jDmn7fj3dGfNCkhpOlVaf584b+cYAQQQCKNAWj/0CMqEcYhpMwIIhE6A5UuhGzIajAACCCQU0Bto&#13;&#10;M29IO4LHDXNoOyotYtL9mubjnHGTsEafL2hGktaLxW2qz0/+c6GcFs35/RTqRwABBBBAAAEEEEAg&#13;&#10;iQBBmSQ4XEIAAQRCJlCyZMkTTjhBjf7mm2+UA3jq1Kla9KSXCtasWrVKMQjtAq4FUzrTr18/V/bf&#13;&#10;vHS1U6dOy5Yty8uj9dBevXppEVy+ns5zEUAAAQQQQAABBBBg+RLfAwggkJJA7KqTlG6jUM4FtPm3&#13;&#10;Uvz+8MMP9snKL6NlTfpnzmgoO3bsOHz4cFsglwfOb6SXXnopNpVyLhujZ91///2dO3fO8UN5HAII&#13;&#10;ZC+gsDKLa7JnpAZvBfQ7zubv97ZmakMAgQgLEJSJ8ODSNQS8FHD+Le1lvdTlg4DWKI0bN27s2LFL&#13;&#10;ly617w41glWrVlUa4B49euRx4ZL9RtLMHWW00eZQPgCkUaUyTysjcooZoNOol6IIIOCzgP1h4vNz&#13;&#10;qB6BNAT4tkwDi6IIIPB/AgRl/k+C/0cAgaQCvM9IyhPQi3/88cdPP/2k8IcyyGh3J+UAzntD7TfS&#13;&#10;eeedlygVcY4b2a1bt8GDB+f4oTwOAQSyFLA/TLKsh9sR8FCAb0sPMakKgcIRIChTOGNNTxHISoD3&#13;&#10;GVnxcfP/CZhvpJEjR958883/dy7P/1+qVClNKapWrVqe28HjEUAgHQF+K6WjRdkcCfBtmSNoHoNA&#13;&#10;tARI9But8aQ3CCCAQOAFtDNUly5d8ttMZaNQLKZixYr777//fvvt98QTT+S3PTwdAQQQQAABBBBA&#13;&#10;oDAFdi/MbtNrBBBAAIF8CVx55ZWbN29O5enFixdX6ESrrmK/pn7S3Osqr22qUmkAZRBAAAEEEEAA&#13;&#10;AQQQ8FWA5Uu+8lI5AtERYEZudMYyrz3RN9I//vGPFIMsu+/OJwd5HS0ejkCABfitFODBKdym8W1Z&#13;&#10;uGNPzxHIQoCgTBZ43IpAIQnwPqOQRtvHvvKN5CMuVSNQSAL8MCmk0Q5NX/m2DM1Q0VAEgiRATpkg&#13;&#10;jQZtQQABBBBAAAEEEEAAAQQQQACBghEgKFMwQ01HEUAAAQQQQAABBBBAAAEEEEAgSAIEZYI0GrQF&#13;&#10;AQQQQAABBBBAAAEEEEAAAQQKRoCgTMEMNR1FAAEEEEAAAQQQQAABBBBAAIEgCRCUCdJo0BYEEEAA&#13;&#10;AQQQQAABBBBAAAEEECgYAYIyBTPUdBSBqAjMnj37pJNOOvHEE997770g9Clo7QmCCW1AAAEEEEAA&#13;&#10;AQQQQACBVAQIyqSiRBkEEAiQwBdffPHBBx8oFLJgwYIgNCto7QmCCW1AAAEEEEAAAQQQQACBVAR2&#13;&#10;T6UQZRBAAAEEEEAAAQQQKEyBHTt2/PDDD0n6XqpUqSpVqiQpEJZLX3311WOPPfbHH39cf/319evX&#13;&#10;D0uzaScCCCAQagGCMqEePhqPAAIIIIAAAggg4K/A0UcfPX/+/CTPKFGixK+//lq6dOkkZUJx6cEH&#13;&#10;HxwxYoSaqu6MGzcuFG2mkQgggEDYBVi+FPYRpP0IIIAAAggggAACfgn89ttvySMyevD27du3bdvm&#13;&#10;VwtyWK/myJinFStWLIeP5VEIIIBAQQswU6agh5/OI4AAAggggAACCKQioAVKo0aNiluyfPnyFStW&#13;&#10;jHspXCc7deq0xx57qM0dOnQIV8tpLQIIIBBeAYIy4R07Wo4AAggggAACCCCQI4EyZcpccsklOXpY&#13;&#10;nh6jPDIPP/xwnh7OYxFAAIECFSAoU6ADT7cRiJLAf/7znylTpvzyyy8NGzbUbtk1atSI7d2GDRve&#13;&#10;fffdPffc8+yzz95tt93WrFnzxBNPrFixQoVbt269zz77uG5ReVX72Weffffdd3Xq1Dnsv//Kli3r&#13;&#10;Kpb85bp162bMmPH7778fc8wxBxxwgKvwjz/++Omnn86bN0/tadSo0ZFHHrnffvu5yuhl6i1XST1u&#13;&#10;yZIl33//vT7RPfbYY0877bTixYvH1skZBBBAAAEEEEAAAQQQCIIAQZkgjAJtQACBDAUU17jpppte&#13;&#10;fvll5/2Ky0yePLlSpUrOky+88MK1116rM9rBWhGZ5s2b66spoM0mnB8Mbtq06ZZbbhk/fvyuXbuc&#13;&#10;NZQsWXLQoEGdO3dOcaW92qaWfPPNN6qkX79+vXr1srWtXbu2Xbt2rmbr6mWXXfb4449rGrwtqYMU&#13;&#10;Wz527Nju3bv//PPPzntr1qz56quvHn744c6THCOAAAII+Ccwc+bMVatWaTVT06ZNY39fLFu2TLF4&#13;&#10;pQQ+66yzdt/9z/fh69evnzZtmoL+Z555pmmVfk+9+eabP/30k3566/dIrVq1krfWwxD/xo0b33vv&#13;&#10;Pf36O/30012/jGwbUnycyrs+VNAZ3av6Fy1apK4pfbI+87DVxh7s3Llz8eLF+oBk4cKFSqV86KGH&#13;&#10;iihRq0zlqXzUEfsgziCAAAJ5FtCPXf4hgAACRQroR1WRZXJTYMyYMebnpjbsrF69ujnWxBDtSGp/&#13;&#10;nmpei7YvdbbH3jVp0qRy5crZkjrQynlbUlNj6tata6/utddehxxyiGay2DN6k6030La8DmzN2rTC&#13;&#10;nte+FQ0aNDB3KQCkHJD20kcffWSbvffee5933nlNmjSxIaTatWsvX77cFnbWn6TlzzzzjHmWEM49&#13;&#10;99zLL7/8xBNPNG/3hwwZ4qwt78dqZ97bQAMQQCACAjn7YaI5j+YHrGZWpuJWr149U3748OGu8prR&#13;&#10;aXbOVshG+YPNVYXUTXlFYfSbS78yzEv7VdMeV69e7arKvNSnCxdddJEtaQ8U4rf12xvtgxT0UeSo&#13;&#10;cuXKtnzHjh1djYltvAqk9TiVdz5RAZqLL77YPtEc3HDDDc7fj7apOtCsz+OPP95VXr+++/fvr2zE&#13;&#10;zpI6Trdhrts9fKkGe1gbVSGAQIEI8IOjQAaabiKQrUBw3mfYIIh5r3byySfPnTtX3duyZYtmhdjo&#13;&#10;Rvv27Z19tneZAkcddZQ+rNMnls8+++y///1vU1LrjGxERh/H6R2hPqbTJb21VdRD2QTMEzXnJW7N&#13;&#10;NiijlpxyyimmsCsio0eY9+uKmNjyqm3r1q2a8mNuufLKK+PWn6jlaqR5l1+tWjUttrL36qPaLl26&#13;&#10;yMSeCcKB+hiEZtAGBBAIu0DOfpikG5TRUlnzw1xzOlwfD7Rt29Zceuyxx6y//fX01ltvVa1a1RRQ&#13;&#10;xMS5wbY+Hli5cqW9xRz4EeK3jXH+hsrscbrL1vb666/bOZuaE2Q+MzA9VaTG1S+9fPHFF50ftGjW&#13;&#10;p/PTlPvuu895S7oOzns9P1anPK+TChFAIPIC/OCI/BDTQQS8EQjO+wz7Jk9N0pQQ14ds77//vpku&#13;&#10;rrd9zs8JnXcpe4vzkgUaPXq0eY94wQUXKHpiz5uD2bNnm/eRis5oAra9ams2b2H1CZ793NIVkdEt&#13;&#10;dueOwYMH2xrsgaa3qAGamKOp2vakrV+X4rZ86dKlptldu3a1dwX2QE0NbNtoGAIIhEggZz9M0g3K&#13;&#10;yPDqq682P5aVs8yS6gMAc1JRexPxN5fsD3kThtD0EEUZdEnBei1iMjF33XjdddfZqnTgR4hf1drG&#13;&#10;uIIyGTzOWZvW/6oLJ5xwgqZ8ql+bN29W/XYW6oIFC5xd03TUfffd11jdfvvtml5krmod06WXXqrz&#13;&#10;WmJsy2fWMHu75wdqnud1UiECCERegB8ckR9iOoiANwLBeZ9h3zJqJZErImO6akIbarBK2s7buxRS&#13;&#10;URIZe94e6C2yzbOrRUz2vPPgwgsvVLX65wyp2JrNW1i9bzZlYiMyqsqk+9VHoHpL6qzZHD/33HPm&#13;&#10;3gceeMBetfUnarkNyujdqr0rsAfqYGDbRsMQQCBEAjn7YWKDMkoVr0mUsf969uzpctNqI7s4aOrU&#13;&#10;qbq6bds2bWykNis3ijKqOMvbH/K62rJlS5V0Xp01a5YJXmjijBbG2kt+hPhVuW2MKyiTweOctalr&#13;&#10;cnP94tOaKZ3XP+3Dbfulg27dupnzt912m/O8OdYkmunTp9vzmTXM3u75gVrueZ1UiAACkRf4/4kS&#13;&#10;zI8/viKAAAJhEVCIZI899ohtrQ2d2GiFs8wdd9yhvC3OM+ZYk8w1/0XH2ilJuzjFFtAZLSwy57/8&#13;&#10;8su4Be6+++5//vOfuqSIzPPPP+9qnqbnaHmRrjZu3Ng5MdtWZVMefv311/akPUjUcnVH6QlUTG9V&#13;&#10;Fc1RdMnewgECCCCAgFcCmuKhCEvsPy2DdT1C01u0xMac1NJUfX4wbNgwZXLRGUUcTHTGdYte6pMG&#13;&#10;bQuoqI3zkj5mUK5fnVFEQ3nf7SUlntexQj+KaNiT9sCc1K+Dt99+2560Bwrx6zdUkoy5tqQ9yOZx&#13;&#10;qkRd01pa1y8+k31fV5VJzT5IByNGjNBXTU3VClzneXOs5U52gbDOZNmw2Po5gwACCORegN2Xcm/O&#13;&#10;ExFAwF+Bgw8+2DxAK/Bjn2STzrguafqMOWNvdxXQS3spbtBkwoQJ2lNDxbS/dWxERuftI/QG1GYW&#13;&#10;cD5FGz+Zl2bPJuclHSdquZZr/eMf/9C7W73/1kzvRx999NZbb73iiisqVKjgqoGXCCCAAAIZCyiW&#13;&#10;YVenOivRz3znS3Pcpk0b/VLQiloF8W+++eYnn3xS55W2rEePHrGFzZlEnzRoRe2MGTNUxv4S8SnE&#13;&#10;n6hhWT5O1aprmmfkqv+ggw4yZ/ShiL2kbGhKCayXp5566v7772/Pxz3IvmFxq+UkAgggkGMBgjI5&#13;&#10;BudxCCDgu4Bdga/3dqk/zL7ZNSuM4t5o1zd9++23sQU0Y0Ur3pVTRl/1BlofDLrK2Jk7SiGsf66r&#13;&#10;zpd23rvzZJJjhXh27Nihmd4K66hm/QGg/DLanapPnz6EZpK4cQkBBBBIXUC/XExsJcVblKdM8y61&#13;&#10;HMnMoNRdCpqb7Cop1mCK2dmd9pMG+wvL2xB/olZl+bhE1Wp/Q00L0jQiLcuyZewvygMPPNCeTHTg&#13;&#10;U8MSPY7zCCCAgE8CBGV8gqVaBBDIm4DCE+bZZlFPiu2wq370BjHRLXpvbS7FnbSifaCOO+44TbdW&#13;&#10;A5TcUbNmXJ/y2aSGSnZ4ySWXJHqK3qTG7huaqLA9r1w2+gj3kUce0bv/77//fuPGjVrKpAVN2gfE&#13;&#10;TvCxhTlAAAEEEPBbQFsmaRnR0KFDzYM0W+T000/P4KGxnzTYyMV/I/xehvjjNs+/x2mNkut3ro2z&#13;&#10;uH6B5rhhcR/HSQQQQMAnAYIyPsFSLQII5E3ApIbR42vUqJF6I+w8ant77L32U0qb/MVV5s4775w5&#13;&#10;c+Yrr7zy888/X3bZZZq47tz4037aqU1Ptc7IdW/2L/XG/Z577tGO3RMnTlR2G234vWLFCuXB+fDD&#13;&#10;D7OvnBoQQAABBNIS0MRJZ0oX/UbQOp1UYg2up2iDIXPGTqL0NcTverpe5vJxNkZjex3bHnsmlw2z&#13;&#10;D+UAAQQQ8FyAoIznpFSIAAJ5Fpg7d65pQVpBmVq1apm7tPVSog7Mnz/fXEoy92T8+PFHH320AiLa&#13;&#10;MuOuu+66//77bW02KBN39ZMtluVB8eLFNU/nrLPOUjMUlNHWqgoz2YVXWVbO7QgggAACKQro57/5&#13;&#10;haIf/spEpp2eNXFGGcdSvN0W0+RHc2x/qdnfJj6F+O2jzUEuH1ezZk3zUPspiKsxzpe5bJjzuRwj&#13;&#10;gAAC3gqw+5K3ntSGAAK5Exg5cqR9q2qfqqVDzzzzjHmpxUT2fJEHWr6u9e0qptngmu0SW1678Wlx&#13;&#10;kDl/7rnnxhYwZ1SJ3nObrAFaQOTcLEOXzGekn376qY3vJKony/OaNdOsWTNTiUIzWdbG7QgggAAC&#13;&#10;aQkoCqOpi7pFMysVHK9WrZqO9RvhtddeS6seFf7kk0/MLbFBGV9D/LadNvaRg8fZWat2zZRtRuxB&#13;&#10;LhsW+3TOIIAAAl4JEJTxSpJ6EEAg1wLa0uK0005zRRx69uxp8vvqkja3Tr1NWmeknUpNee1etHr1&#13;&#10;ate9/fv3NxuaKtjh3I/TVUwvjzrqqIceesic16ZIzv2ztarInFfqGbvXkqsGpYNxnUn+ctGiRZqY&#13;&#10;E1vGvKPV7O7DDjss9ipnEEAAAQT8E2jfvv2WLVtU/8MPP6xlR4rRm2d17Ngx0Q9/xf1jp4doDdRz&#13;&#10;zz1n7j322GPNQS5D/HpiLh+nwJPZOXvOnDlmQ0PTZedXmwMulw1zNoBjBBBAwFsBgjLeelIbAgjk&#13;&#10;TqBs2bL6KLJx48adO3f+4IMPpkyZomS39957r2mBjbCk3iDFYsxMFr0RPOmkkzQTRyuh9MHgpEmT&#13;&#10;Lr30Uu1kpKoUuxkyZEiRdertuJK5qJi29mzRosXmzZvNLdoRqX79+jp+5513tLxIiXgVOtH7SxVT&#13;&#10;xGfUqFHas0nvMs2GoEU+xRTQO/569erdcMMNyh1jHqS0BXfcccfUqVNVQOmHBZViVRRDAAEEEMhe&#13;&#10;QOtYlWRd9ejn/znnnKMD/RLRqlId6HeK+W0S+xTluI39pEHLYM2HBEoS7PykwY8Qf2yT7JmcPU7z&#13;&#10;TG+66SbzXPXd/vY0Z9atW6f1udphMPcNs0/kAAEEEPBcgJwynpNSIQII5EhA+XTbtGnz3XffPfjf&#13;&#10;f/apmhui0EySFUa2pOtAn85Nnjz5iiuu0AomxUqcb/tMSS1xeuqppw4//HDXjXFfajNULVPSNJbP&#13;&#10;P/+8Q4cO//rXv1RMMR195ql4zYIFC/QUsweTGmw/9zNlbPLCuDW7Tu67775KiPj4f//p0p577rl1&#13;&#10;61ZTZp999klrA1dXzbxEAAEEELACSgpjJ7zYk+ZAu+YpMr7HHnvopRK9KyyugzJlyjjLayLMEUcc&#13;&#10;oUS2+pWl3wKNGjVyVaKXmvaoyIt+DSmIo42itRhW8R1TzPVJg0L8isgrmm9C/AMHDmzQoIGW82ga&#13;&#10;jqbbKKmw7p0+fboqKVeuXOyD0j2Ty8d17dpVv0DVEX20oM8VlIjnyCOPXLNmjTK1iU4HrVq1su3P&#13;&#10;ZcPsQzlAAAEEPBZQlgT+IYAAAkUK6EdPkWVyU8CkjFF0Qx8e6s3ZVVddZd4Hq4WKZShi8uqrr8a2&#13;&#10;xE7/HjNmTOxV5xm9EdSUmerVq9uftsWKFdMqd03D0btbZ0lznKRmRWTMZhmqQVEee6/elPft21ch&#13;&#10;Hp23T9GBYijqjmb92JI6SFK/KaYG6zNMVypf/YWgSJDWdjmrCsKxuhmEZtAGBBAIu0DOfpgoFuP8&#13;&#10;QZ3oWHMVDammcpgygwcPdiH36NHDXFLkRRnQzFX9VjIn9asnbhZ5pW9XzmBXVXqp4L4CMc72uAL6&#13;&#10;+kWp9bD2RvsghTbsSddBkjLpPk41J6nNPLd06dJqv3rtasbLL79coUIFZ9fssTqleJOzfAYNc97u&#13;&#10;7bHa6W2F1IYAAoUgwA+OQhhl+oiABwKBep/xyy+/ON9oKjozbdo0fTCoVT9JuqqQioI4SQq4Lmma&#13;&#10;tD6X0yeNOnBdcr1MUrPmsCjHTaKGqRdaNq8okh6kOe2uau3LJPXbMjpQ8hp9rvjmm2/qs1PlMnBe&#13;&#10;Cs5xoL6RgsNCSxBAIF2BXP4w+dvf/qbHJfmnzwa0nFZd0I9fU0zhkm3btrk6pRh63bp1TQEtuTVX&#13;&#10;nZEL/bRXJjL7SYPCMQ0bNrQlXbXppbchflWY/GOAtB5XZG0qoI8ipKFJQzp2/dOkIS34MvlljJhW&#13;&#10;Nl188cVaX+wqqZfpNiy2Bq/OqKleVUU9CCBQOALF1FXzk46vCCCAQBIBzengx0USHy6lKMA3UopQ&#13;&#10;FEMAgeQCgf1h8ttvvykcoy3wXPNWTHe0WFWfK2gyo9KHmTNjx45t166djjWBRUt1dKACmv2hMkob&#13;&#10;b+aSmJJJvircs3jx4h9//LFSpUqa6amZmHEL6zMGNUBl4l41J1Mpk+LjVGHy2gQlrooVK9o4lKth&#13;&#10;aq0+b1CARp6aCVukRuoNcz3Iq5eB/bb0qoPUgwACfgjwV5YfqtSJQAQFeJ8RwUHNR5f4RsqHOs9E&#13;&#10;IIICkflhEhuUieBoFUyXIvNtWTAjRkcRCIQAuy8FYhhoBAIIIIAAAggggAACCCCAAAIIFJoAQZlC&#13;&#10;G3H6iwACCCCAAAIIIIAAAggggAACgRAgKBOIYaARCCCAAAIIIIAAAggggAACCCBQaAIEZQptxOkv&#13;&#10;AggggAACCCCAQFAEtMezaUqiZLdBaSjtQAABBBDwR4BEv/64UisCkRMgd13khjQ/HeIbKT/uPBWB&#13;&#10;yAlE5ofJjh07Pv/8c+1vqN2FbIAmcsNVKB2KzLdloQwY/UQgGAIEZYIxDrQCgcAL8D4j8EMUjgby&#13;&#10;jRSOcaKVCARegB8mgR+iQmwg35aFOOr0GYGsBVi+lDUhFSCAAAIIIIAAAggggAACCCCAAALpCxCU&#13;&#10;Sd+MOxBAAAEEEEAAAQQQQAABBBBAAIGsBQjKZE1IBQgggAACCCCAAAIIIIAAAggggED6AgRl0jfj&#13;&#10;DgQQQAABBBBAAAEEEEAAAQQQQCBrAYIyWRNSAQIIIIAAAggggAACCCCAAAIIIJC+AEGZ9M24AwEE&#13;&#10;EEAAAQQQQAABBBBAAAEEEMhaYPesa6ACBBBAAAEEEEAAAQRyKqC9h/Uvp4/kYQgUJcD3ZFFCXEcA&#13;&#10;gTgCBGXioHAKAQRiBf777pe3v7EwnElPgDes6XlRGgEEEgjs3LkzwRVOI4AAAgggECaBYrt27QpT&#13;&#10;e2krAggggAACCCCAAAIIIIAAAgggEAkBcspEYhjpBAIIIIAAAggggAACCCCAAAIIhE2AoEzYRoz2&#13;&#10;IoAAAggggAACCCCAAAIIIIBAJAQIykRiGOkEAggggAACCCCAAAIIIIAAAgiETYCgTNhGjPYigAAC&#13;&#10;CCCAAAIIIIAAAggggEAkBAjKRGIY6QQCCCCAAAIIIIAAAggggAACCIRNgKBM2EaM9iKAAAIIIIAA&#13;&#10;AggggAACCCCAQCQECMpEYhjpBAIIIIAAAggggAACCCCAAAIIhE2AoEzYRoz2IoAAAggggAACCCCA&#13;&#10;AAIIIIBAJAQIykRiGOkEAggggAACCCCAAAIIIIAAAgiETYCgTNhGjPYigAACCCCAAAIIIIAAAggg&#13;&#10;gEAkBAjKRGIY6QQCCCCAAAIIIIAAAggggAACCIRNgKBM2EaM9iKAAAIIIIAAAggggAACCCCAQCQE&#13;&#10;CMpEYhjpBAIIIIAAAggggAACCCCAAAIIhE2AoEzYRoz2IoAAAggggAACCCCAAAIIIIBAJAQIykRi&#13;&#10;GOkEAggggAACCCCAAAIIIIAAAgiETYCgTNhGjPYigAACCCCAAAIIIIAAAggggEAkBAjKRGIY6QQC&#13;&#10;CCCAAAIIIIAAAggggAACCIRNgKBM2EaM9iKAAAIIIIAAAggggAACCCCAQCQECMpEYhjpBAIIIIAA&#13;&#10;AggggAACCCCAAAIIhE2AoEzYRoz2IoAAAggggAACCCCAAAIIIIBAJAQIykRiGOkEAggggAACCCCA&#13;&#10;AAIIIIAAAgiETYCgTNhGjPYigAACCCCAAAIIIIAAAggggEAkBAjKRGIY6QQCCCCAAAIIIIAAAggg&#13;&#10;gAACCIRNgKBM2EaM9iKAAAIIIIAAAggggAACCCCAQCQECMpEYhjpBAIIIIAAAggggAACCCCAAAII&#13;&#10;hE2AoEzYRoz2IoAAAggggAACCCCAAAIIIIBAJAQIykRiGOkEAggggAACCCCAAAIIIIAAAgiETYCg&#13;&#10;TNhGjPYigAACCCCAAAIIIIAAAggggEAkBAjKRGIY6QQCCCCAAAIIIIAAAggggAACCIRNgKBM2EaM&#13;&#10;9iKAAAIIIIAAAggggAACCCCAQCQECMpEYhjpBAIIIIAAAggggAACCCCAAAIIhE2AoEzYRoz2IoAA&#13;&#10;AggggAACCCCAAAIIIIBAJAQIykRiGOkEAggggAACCCCAAAIIIIAAAgiETYCgTNhGjPYigAACCCCA&#13;&#10;AAIIIIAAAggggEAkBAjKRGIY6QQCCCCAAAIIIIAAAggggAACCIRNgKBM2EaM9iKAAAIIIIAAAggg&#13;&#10;gAACCCCAQCQECMpEYhjpBAIIIIAAAggggAACCCCAAAIIhE2AoEzYRoz2IoAAAggggAACCCCAAAII&#13;&#10;IIBAJAQIykRiGOkEAggggAACCCCAAAIIIIAAAgiETYCgTNhGjPYigAACCCCAAAIIIIAAAggggEAk&#13;&#10;BAjKRGIY6QQCCCCAAAIIIIAAAggggAACCIRNgKBM2EaM9iKAAAIIIIAAAggggAACCCCAQCQECMpE&#13;&#10;YhjpBAIIIIAAAggggAACCCCAAAIIhE2AoEzYRoz2IoAAAggggAACCCCAAAIIIIBAJAQIykRiGOkE&#13;&#10;AggggAACCCCAAAIIIIAAAgiETYCgTNhGjPYigAACCCCAAAIIIIAAAggggEAkBAjKRGIY6QQCCCCA&#13;&#10;AAIIIIAAAggggAACCIRNgKBM2EaM9iKAAAIIIIAAAggggAACCCCAQCQECMpEYhjpBAIIIIAAAggg&#13;&#10;gAACCCCAAAIIhE2AoEzYRoz2IoAAAggggAACCCCAAAIIIIBAJAQIykRiGOkEAggggAACCCCAAAII&#13;&#10;IIAAAgiETYCgTNhGjPYigAACCCCAAAIIIIAAAggggEAkBAjKRGIY6QQCCCCAAAIIIIAAAggggAAC&#13;&#10;CIRNgKBM2EaM9iKAAAIIIIAAAggggAACCCCAQCQECMpEYhjpBAIIIIAAAggggAACCCCAAAIIhE2A&#13;&#10;oEzYRoz2IoAAAggggAACCCCAAAIIIIBAJAQIykRiGOkEAggggAACCCCAAAIIIIAAAgiETYCgTNhG&#13;&#10;jPYigAACCCCAAAIIIIAAAggggEAkBAjKRGIY6QQCCCCAAAIIIIAAAggggAACCIRNgKBM2EaM9iKA&#13;&#10;AAIIIIAAAggggAACCCCAQCQECMpEYhjpBAIIIIAAAggggAACCCCAAAIIhE2AoEzYRoz2IoAAAggg&#13;&#10;gAACCCCAAAIIIIBAJAQIykRiGOkEAggggAACCCCAAAIIIIAAAgiETYCgTNhGjPYigAACCCCAAAII&#13;&#10;IIAAAggggEAkBAjKRGIY6QQCCCCAAAIIIIAAAggggAACCIRNgKBM2EaM9iKAAAIIIIAAAggggAAC&#13;&#10;CCCAQCQECMpEYhjpBAIIIIAAAggggAACCCCAAAIIhE2AoEzYRoz2IoAAAggggAACCCCAAAIIIIBA&#13;&#10;JAQIykRiGOkEAggggAACCCCAAAIIIIAAAgiETYCgTNhGjPYigAACCCCAAAIIIIAAAggggEAkBAjK&#13;&#10;RGIY6QQCCCCAAAIIIIAAAggggAACCIRNgKBM2EaM9iKAAAIIIIAAAggggAACCCCAQCQECMpEYhjp&#13;&#10;BAIIIIAAAggggAACCCCAAAIIhE2AoEzYRoz2IoAAAggggAACCCCAAAIIIIBAJAQIykRiGOkEAggg&#13;&#10;gAACCCCAAAIIIIAAAgiETYCgTNhGjPYigAACCCCAAAIIIIAAAggggEAkBAjKRGIY6QQCCCCAAAII&#13;&#10;IIAAAggggAACCIRNgKBM2EaM9iKAAAIIIIAAAggggAACCCCAQCQECMpEYhjpBAIIIIAAAggggAAC&#13;&#10;CCCAAAIIhE2AoEzYRoz2IoAAAggggAACCCCAAAIIIIBAJAQIykRiGOkEAggggAACCCCAAAIIIIAA&#13;&#10;AgiETYCgTNhGjPYigAACCCCAAAIIIIAAAggggEAkBAjKRGIY6QQCCCCAAAIIIIAAAggggAACCIRN&#13;&#10;gKBM2EaM9iKAAAIIIIAAAggggAACCCCAQCQECMpEYhjpBAIIIIAAAggggAACCCCAAAIIhE2AoEzY&#13;&#10;Roz2IoAAAggggAACCCCAAAIIIIBAJAQIykRiGOkEAggggAACCCCAAAIIIIAAAgiETYCgTNhGjPYi&#13;&#10;gAACCCCAAAIIIIAAAggggEAkBAjKRGIY6QQCCCCAAAIIIIAAAggggAACCIRNgKBM2EaM9iKAAAII&#13;&#10;IIAAAggggAACCCCAQCQECMpEYhjpBAIIIIAAAggggAACCCCAAAIIhE2AoEzYRoz2IoAAAggggAAC&#13;&#10;CCCAAAIIIIBAJAQIykRiGOkEAggggAACCCCAAAIIIIAAAgiETYCgTNhGjPYigAACCCCAAAIIIIAA&#13;&#10;AggggEAkBAjKRGIY6QQCCCCAAAIIIIAAAggggAACCIRNgKBM2EaM9iKAAAIIIIAAAggggAACCCCA&#13;&#10;QCQECMpEYhjpBAIIIIAAAggggAACCCCAAAIIhE2AoEzYRoz2IoAAAggggAACCCCAAAIIIIBAJAQI&#13;&#10;ykRiGOkEAggggAACCCCAAAIIIIAAAgiETYCgTNhGjPYigAACCCCAAAIIIIAAAggggEAkBAjKRGIY&#13;&#10;6QQCCCCAAAIIIIAAAggggAACCIRNgKBM2EaM9iKAAAIIIIAAAggggAACCCCAQCQECMpEYhjpBAII&#13;&#10;IIAAAggggAACCCCAAAIIhE2AoEzYRoz2IoAAAggggAACCCCAAAIIIIBAJAQIykRiGOkEAggggAAC&#13;&#10;CCCAAAIIIIAAAgiETYCgTNhGjPYigAACCCCAAAIIIIAAAggggEAkBAjKRGIY6QQCCCCAAAIIIIAA&#13;&#10;AggggAACCIRNgKBM2EaM9iKAAAIIIIAAAggggAACCCCAQCQECMpEYhjpBAIIIIAAAggggAACCCCA&#13;&#10;AAIIhE2AoEzYRoz2IoAAAggggAACCCCAAAIIIIBAJAQIykRiGOkEAggggAACCCCAAAIIIIAAAgiE&#13;&#10;TYCgTNhGjPYigAACCCCAAAIIIIAAAggggEAkBAjKRGIY6QQCCCCAAAIIIIAAAggggAACCIRNgKBM&#13;&#10;2EaM9iLw/9qxgyIAAAACgv1by+FmG7B+CBAgQIAAAQIECBAgQIBAQsAp3rthPwAAOJ1JREFUk5hR&#13;&#10;CQIECBAgQIAAAQIECBAgQOBNwCnztpi8BAgQIECAAAECBAgQIECAQELAKZOYUQkCBAgQIECAAAEC&#13;&#10;BAgQIEDgTcAp87aYvAQIECBAgAABAgQIECBAgEBCwCmTmFEJAgQIECBAgAABAgQIECBA4E3AKfO2&#13;&#10;mLwECBAgQIAAAQIECBAgQIBAQsApk5hRCQIECBAgQIAAAQIECBAgQOBNwCnztpi8BAgQIECAAAEC&#13;&#10;BAgQIECAQELAKZOYUQkCBAgQIECAAAECBAgQIEDgTcAp87aYvAQIECBAgAABAgQIECBAgEBCwCmT&#13;&#10;mFEJAgQIECBAgAABAgQIECBA4E3AKfO2mLwECBAgQIAAAQIECBAgQIBAQsApk5hRCQIECBAgQIAA&#13;&#10;AQIECBAgQOBNwCnztpi8BAgQIECAAAECBAgQIECAQELAKZOYUQkCBAgQIECAAAECBAgQIEDgTcAp&#13;&#10;87aYvAQIECBAgAABAgQIECBAgEBCwCmTmFEJAgQIECBAgAABAgQIECBA4E3AKfO2mLwECBAgQIAA&#13;&#10;AQIECBAgQIBAQsApk5hRCQIECBAgQIAAAQIECBAgQOBNwCnztpi8BAgQIECAAAECBAgQIECAQELA&#13;&#10;KZOYUQkCBAgQIECAAAECBAgQIEDgTcAp87aYvAQIECBAgAABAgQIECBAgEBCwCmTmFEJAgQIECBA&#13;&#10;gAABAgQIECBA4E3AKfO2mLwECBAgQIAAAQIECBAgQIBAQsApk5hRCQIECBAgQIAAAQIECBAgQOBN&#13;&#10;wCnztpi8BAgQIECAAAECBAgQIECAQELAKZOYUQkCBAgQIECAAAECBAgQIEDgTcAp87aYvAQIECBA&#13;&#10;gAABAgQIECBAgEBCwCmTmFEJAgQIECBAgAABAgQIECBA4E3AKfO2mLwECBAgQIAAAQIECBAgQIBA&#13;&#10;QsApk5hRCQIECBAgQIAAAQIECBAgQOBNwCnztpi8BAgQIECAAAECBAgQIECAQELAKZOYUQkCBAgQ&#13;&#10;IECAAAECBAgQIEDgTcAp87aYvAQIECBAgAABAgQIECBAgEBCwCmTmFEJAgQIECBAgAABAgQIECBA&#13;&#10;4E3AKfO2mLwECBAgQIAAAQIECBAgQIBAQsApk5hRCQIECBAgQIAAAQIECBAgQOBNwCnztpi8BAgQ&#13;&#10;IECAAAECBAgQIECAQELAKZOYUQkCBAgQIECAAAECBAgQIEDgTcAp87aYvAQIECBAgAABAgQIECBA&#13;&#10;gEBCwCmTmFEJAgQIECBAgAABAgQIECBA4E3AKfO2mLwECBAgQIAAAQIECBAgQIBAQsApk5hRCQIE&#13;&#10;CBAgQIAAAQIECBAgQOBNwCnztpi8BAgQIECAAAECBAgQIECAQELAKZOYUQkCBAgQIECAAAECBAgQ&#13;&#10;IEDgTcAp87aYvAQIECBAgAABAgQIECBAgEBCwCmTmFEJAgQIECBAgAABAgQIECBA4E3AKfO2mLwE&#13;&#10;CBAgQIAAAQIECBAgQIBAQsApk5hRCQIECBAgQIAAAQIECBAgQOBNwCnztpi8BAgQIECAAAECBAgQ&#13;&#10;IECAQELAKZOYUQkCBAgQIECAAAECBAgQIEDgTcAp87aYvAQIECBAgAABAgQIECBAgEBCwCmTmFEJ&#13;&#10;AgQIECBAgAABAgQIECBA4E3AKfO2mLwECBAgQIAAAQIECBAgQIBAQsApk5hRCQIECBAgQIAAAQIE&#13;&#10;CBAgQOBNwCnztpi8BAgQIECAAAECBAgQIECAQELAKZOYUQkCBAgQIECAAAECBAgQIEDgTcAp87aY&#13;&#10;vAQIECBAgAABAgQIECBAgEBCwCmTmFEJAgQIECBAgAABAgQIECBA4E3AKfO2mLwECBAgQIAAAQIE&#13;&#10;CBAgQIBAQsApk5hRCQIECBAgQIAAAQIECBAgQOBNwCnztpi8BAgQIECAAAECBAgQIECAQELAKZOY&#13;&#10;UQkCBAgQIECAAAECBAgQIEDgTcAp87aYvAQIECBAgAABAgQIECBAgEBCwCmTmFEJAgQIECBAgAAB&#13;&#10;AgQIECBA4E3AKfO2mLwECBAgQIAAAQIECBAgQIBAQsApk5hRCQIECBAgQIAAAQIECBAgQOBNwCnz&#13;&#10;tpi8BAgQIECAAAECBAgQIECAQELAKZOYUQkCBAgQIECAAAECBAgQIEDgTcAp87aYvAQIECBAgAAB&#13;&#10;AgQIECBAgEBCwCmTmFEJAgQIECBAgAABAgQIECBA4E3AKfO2mLwECBAgQIAAAQIECBAgQIBAQsAp&#13;&#10;k5hRCQIECBAgQIAAAQIECBAgQOBNwCnztpi8BAgQIECAAAECBAgQIECAQELAKZOYUQkCBAgQIECA&#13;&#10;AAECBAgQIEDgTcAp87aYvAQIECBAgAABAgQIECBAgEBCwCmTmFEJAgQIECBAgAABAgQIECBA4E3A&#13;&#10;KfO2mLwECBAgQIAAAQIECBAgQIBAQsApk5hRCQIECBAgQIAAAQIECBAgQOBNwCnztpi8BAgQIECA&#13;&#10;AAECBAgQIECAQELAKZOYUQkCBAgQIECAAAECBAgQIEDgTcAp87aYvAQIECBAgAABAgQIECBAgEBC&#13;&#10;wCmTmFEJAgQIECBAgAABAgQIECBA4E3AKfO2mLwECBAgQIAAAQIECBAgQIBAQsApk5hRCQIECBAg&#13;&#10;QIAAAQIECBAgQOBNwCnztpi8BAgQIECAAAECBAgQIECAQELAKZOYUQkCBAgQIECAAAECBAgQIEDg&#13;&#10;TcAp87aYvAQIECBAgAABAgQIECBAgEBCwCmTmFEJAgQIECBAgAABAgQIECBA4E3AKfO2mLwECBAg&#13;&#10;QIAAAQIECBAgQIBAQsApk5hRCQIECBAgQIAAAQIECBAgQOBNwCnztpi8BAgQIECAAAECBAgQIECA&#13;&#10;QELAKZOYUQkCBAgQIECAAAECBAgQIEDgTcAp87aYvAQIECBAgAABAgQIECBAgEBCwCmTmFEJAgQI&#13;&#10;ECBAgAABAgQIECBA4E3AKfO2mLwECBAgQIAAAQIECBAgQIBAQsApk5hRCQIECBAgQIAAAQIECBAg&#13;&#10;QOBNwCnztpi8BAgQIECAAAECBAgQIECAQELAKZOYUQkCBAgQIECAAAECBAgQIEDgTcAp87aYvAQI&#13;&#10;ECBAgAABAgQIECBAgEBCwCmTmFEJAgQIECBAgAABAgQIECBA4E3AKfO2mLwECBAgQIAAAQIECBAg&#13;&#10;QIBAQsApk5hRCQIECBAgQIAAAQIECBAgQOBNwCnztpi8BAgQIECAAAECBAgQIECAQELAKZOYUQkC&#13;&#10;BAgQIECAAAECBAgQIEDgTcAp87aYvAQIECBAgAABAgQIECBAgEBCwCmTmFEJAgQIECBAgAABAgQI&#13;&#10;ECBA4E3AKfO2mLwECBAgQIAAAQIECBAgQIBAQsApk5hRCQIECBAgQIAAAQIECBAgQOBNwCnztpi8&#13;&#10;BAgQIECAAAECBAgQIECAQELAKZOYUQkCBAgQIECAAAECBAgQIEDgTcAp87aYvAQIECBAgAABAgQI&#13;&#10;ECBAgEBCwCmTmFEJAgQIECBAgAABAgQIECBA4E3AKfO2mLwECBAgQIAAAQIECBAgQIBAQsApk5hR&#13;&#10;CQIECBAgQIAAAQIECBAgQOBNwCnztpi8BAgQIECAAAECBAgQIECAQELAKZOYUQkCBAgQIECAAAEC&#13;&#10;BAgQIEDgTcAp87aYvAQIECBAgAABAgQIECBAgEBCwCmTmFEJAgQIECBAgAABAgQIECBA4E3AKfO2&#13;&#10;mLwECBAgQIAAAQIECBAgQIBAQsApk5hRCQIECBAgQIAAAQIECBAgQOBNwCnztpi8BAgQIECAAAEC&#13;&#10;BAgQIECAQELAKZOYUQkCBAgQIECAAAECBAgQIEDgTcAp87aYvAQIECBAgAABAgQIECBAgEBCwCmT&#13;&#10;mFEJAgQIECBAgAABAgQIECBA4E3AKfO2mLwECBAgQIAAAQIECBAgQIBAQsApk5hRCQIECBAgQIAA&#13;&#10;AQIECBAgQOBNwCnztpi8BAgQIECAAAECBAgQIECAQELAKZOYUQkCBAgQIECAAAECBAgQIEDgTcAp&#13;&#10;87aYvAQIECBAgAABAgQIECBAgEBCwCmTmFEJAgQIECBAgAABAgQIECBA4E3AKfO2mLwECBAgQIAA&#13;&#10;AQIECBAgQIBAQsApk5hRCQIECBAgQIAAAQIECBAgQOBNwCnztpi8BAgQIECAAAECBAgQIECAQELA&#13;&#10;KZOYUQkCBAgQIECAAAECBAgQIEDgTcAp87aYvAQIECBAgAABAgQIECBAgEBCwCmTmFEJAgQIECBA&#13;&#10;gAABAgQIECBA4E3AKfO2mLwECBAgQIAAAQIECBAgQIBAQsApk5hRCQIECBAgQIAAAQIECBAgQOBN&#13;&#10;wCnztpi8BAgQIECAAAECBAgQIECAQELAKZOYUQkCBAgQIECAAAECBAgQIEDgTcAp87aYvAQIECBA&#13;&#10;gAABAgQIECBAgEBCwCmTmFEJAgQIECBAgAABAgQIECBA4E3AKfO2mLwECBAgQIAAAQIECBAgQIBA&#13;&#10;QsApk5hRCQIECBAgQIAAAQIECBAgQOBNwCnztpi8BAgQIECAAAECBAgQIECAQELAKZOYUQkCBAgQ&#13;&#10;IECAAAECBAgQIEDgTcAp87aYvAQIECBAgAABAgQIECBAgEBCwCmTmFEJAgQIECBAgAABAgQIECBA&#13;&#10;4E3AKfO2mLwECBAgQIAAAQIECBAgQIBAQsApk5hRCQIECBAgQIAAAQIECBAgQOBNwCnztpi8BAgQ&#13;&#10;IECAAAECBAgQIECAQELAKZOYUQkCBAgQIECAAAECBAgQIEDgTcAp87aYvAQIECBAgAABAgQIECBA&#13;&#10;gEBCwCmTmFEJAgQIECBAgAABAgQIECBA4E3AKfO2mLwECBAgQIAAAQIECBAgQIBAQsApk5hRCQIE&#13;&#10;CBAgQIAAAQIECBAgQOBNwCnztpi8BAgQIECAAAECBAgQIECAQELAKZOYUQkCBAgQIECAAAECBAgQ&#13;&#10;IEDgTcAp87aYvAQIECBAgAABAgQIECBAgEBCwCmTmFEJAgQIECBAgAABAgQIECBA4E3AKfO2mLwE&#13;&#10;CBAgQIAAAQIECBAgQIBAQsApk5hRCQIECBAgQIAAAQIECBAgQOBNwCnztpi8BAgQIECAAAECBAgQ&#13;&#10;IECAQELAKZOYUQkCBAgQIECAAAECBAgQIEDgTcAp87aYvAQIECBAgAABAgQIECBAgEBCwCmTmFEJ&#13;&#10;AgQIECBAgAABAgQIECBA4E3AKfO2mLwECBAgQIAAAQIECBAgQIBAQsApk5hRCQIECBAgQIAAAQIE&#13;&#10;CBAgQOBNwCnztpi8BAgQIECAAAECBAgQIECAQELAKZOYUQkCBAgQIECAAAECBAgQIEDgTcAp87aY&#13;&#10;vAQIECBAgAABAgQIECBAgEBCwCmTmFEJAgQIECBAgAABAgQIECBA4E3AKfO2mLwECBAgQIAAAQIE&#13;&#10;CBAgQIBAQsApk5hRCQIECBAgQIAAAQIECBAgQOBNwCnztpi8BAgQIECAAAECBAgQIECAQELAKZOY&#13;&#10;UQkCBAgQIECAAAECBAgQIEDgTcAp87aYvAQIECBAgAABAgQIECBAgEBCwCmTmFEJAgQIECBAgAAB&#13;&#10;AgQIECBA4E3AKfO2mLwECBAgQIAAAQIECBAgQIBAQsApk5hRCQIECBAgQIAAAQIECBAgQOBNwCnz&#13;&#10;tpi8BAgQIECAAAECBAgQIECAQELAKZOYUQkCBAgQIECAAAECBAgQIEDgTcAp87aYvAQIECBAgAAB&#13;&#10;AgQIECBAgEBCwCmTmFEJAgQIECBAgAABAgQIECBA4E3AKfO2mLwECBAgQIAAAQIECBAgQIBAQsAp&#13;&#10;k5hRCQIECBAgQIAAAQIECBAgQOBNwCnztpi8BAgQIECAAAECBAgQIECAQELAKZOYUQkCBAgQIECA&#13;&#10;AAECBAgQIEDgTcAp87aYvAQIECBAgAABAgQIECBAgEBCwCmTmFEJAgQIECBAgAABAgQIECBA4E3A&#13;&#10;KfO2mLwECBAgQIAAAQIECBAgQIBAQsApk5hRCQIECBAgQIAAAQIECBAgQOBNwCnztpi8BAgQIECA&#13;&#10;AAECBAgQIECAQELAKZOYUQkCBAgQIECAAAECBAgQIEDgTcAp87aYvAQIECBAgAABAgQIECBAgEBC&#13;&#10;wCmTmFEJAgQIECBAgAABAgQIECBA4E3AKfO2mLwECBAgQIAAAQIECBAgQIBAQsApk5hRCQIECBAg&#13;&#10;QIAAAQIECBAgQOBNwCnztpi8BAgQIECAAAECBAgQIECAQELAKZOYUQkCBAgQIECAAAECBAgQIEDg&#13;&#10;TcAp87aYvAQIECBAgAABAgQIECBAgEBCwCmTmFEJAgQIECBAgAABAgQIECBA4E3AKfO2mLwECBAg&#13;&#10;QIAAAQIECBAgQIBAQsApk5hRCQIECBAgQIAAAQIECBAgQOBNwCnztpi8BAgQIECAAAECBAgQIECA&#13;&#10;QELAKZOYUQkCBAgQIECAAAECBAgQIEDgTcAp87aYvAQIECBAgAABAgQIECBAgEBCwCmTmFEJAgQI&#13;&#10;ECBAgAABAgQIECBA4E3AKfO2mLwECBAgQIAAAQIECBAgQIBAQsApk5hRCQIECBAgQIAAAQIECBAg&#13;&#10;QOBNwCnztpi8BAgQIECAAAECBAgQIECAQELAKZOYUQkCBAgQIECAAAECBAgQIEDgTcAp87aYvAQI&#13;&#10;ECBAgAABAgQIECBAgEBCwCmTmFEJAgQIECBAgAABAgQIECBA4E3AKfO2mLwECBAgQIAAAQIECBAg&#13;&#10;QIBAQsApk5hRCQIECBAgQIAAAQIECBAgQOBNwCnztpi8BAgQIECAAAECBAgQIECAQELAKZOYUQkC&#13;&#10;BAgQIECAAAECBAgQIEDgTcAp87aYvAQIECBAgAABAgQIECBAgEBCwCmTmFEJAgQIECBAgAABAgQI&#13;&#10;ECBA4E3AKfO2mLwECBAgQIAAAQIECBAgQIBAQsApk5hRCQIECBAgQIAAAQIECBAgQOBNwCnztpi8&#13;&#10;BAgQIECAAAECBAgQIECAQELAKZOYUQkCBAgQIECAAAECBAgQIEDgTcAp87aYvAQIECBAgAABAgQI&#13;&#10;ECBAgEBCwCmTmFEJAgQIECBAgAABAgQIECBA4E3AKfO2mLwECBAgQIAAAQIECBAgQIBAQsApk5hR&#13;&#10;CQIECBAgQIAAAQIECBAgQOBNwCnztpi8BAgQIECAAAECBAgQIECAQELAKZOYUQkCBAgQIECAAAEC&#13;&#10;BAgQIEDgTcAp87aYvAQIECBAgAABAgQIECBAgEBCwCmTmFEJAgQIECBAgAABAgQIECBA4E3AKfO2&#13;&#10;mLwECBAgQIAAAQIECBAgQIBAQsApk5hRCQIECBAgQIAAAQIECBAgQOBNwCnztpi8BAgQIECAAAEC&#13;&#10;BAgQIECAQELAKZOYUQkCBAgQIECAAAECBAgQIEDgTcAp87aYvAQIECBAgAABAgQIECBAgEBCwCmT&#13;&#10;mFEJAgQIECBAgAABAgQIECBA4E3AKfO2mLwECBAgQIAAAQIECBAgQIBAQsApk5hRCQIECBAgQIAA&#13;&#10;AQIECBAgQOBNwCnztpi8BAgQIECAAAECBAgQIECAQELAKZOYUQkCBAgQIECAAAECBAgQIEDgTcAp&#13;&#10;87aYvAQIECBAgAABAgQIECBAgEBCwCmTmFEJAgQIECBAgAABAgQIECBA4E3AKfO2mLwECBAgQIAA&#13;&#10;AQIECBAgQIBAQsApk5hRCQIECBAgQIAAAQIECBAgQOBNwCnztpi8BAgQIECAAAECBAgQIECAQELA&#13;&#10;KZOYUQkCBAgQIECAAAECBAgQIEDgTcAp87aYvAQIECBAgAABAgQIECBAgEBCwCmTmFEJAgQIECBA&#13;&#10;gAABAgQIECBA4E3AKfO2mLwECBAgQIAAAQIECBAgQIBAQsApk5hRCQIECBAgQIAAAQIECBAgQOBN&#13;&#10;wCnztpi8BAgQIECAAAECBAgQIECAQELAKZOYUQkCBAgQIECAAAECBAgQIEDgTcAp87aYvAQIECBA&#13;&#10;gAABAgQIECBAgEBCwCmTmFEJAgQIECBAgAABAgQIECBA4E3AKfO2mLwECBAgQIAAAQIECBAgQIBA&#13;&#10;QsApk5hRCQIECBAgQIAAAQIECBAgQOBNwCnztpi8BAgQIECAAAECBAgQIECAQELAKZOYUQkCBAgQ&#13;&#10;IECAAAECBAgQIEDgTcAp87aYvAQIECBAgAABAgQIECBAgEBCwCmTmFEJAgQIECBAgAABAgQIECBA&#13;&#10;4E3AKfO2mLwECBAgQIAAAQIECBAgQIBAQsApk5hRCQIECBAgQIAAAQIECBAgQOBNwCnztpi8BAgQ&#13;&#10;IECAAAECBAgQIECAQELAKZOYUQkCBAgQIECAAAECBAgQIEDgTcAp87aYvAQIECBAgAABAgQIECBA&#13;&#10;gEBCwCmTmFEJAgQIECBAgAABAgQIECBA4E3AKfO2mLwECBAgQIAAAQIECBAgQIBAQsApk5hRCQIE&#13;&#10;CBAgQIAAAQIECBAgQOBNwCnztpi8BAgQIECAAAECBAgQIECAQELAKZOYUQkCBAgQIECAAAECBAgQ&#13;&#10;IEDgTcAp87aYvAQIECBAgAABAgQIECBAgEBCwCmTmFEJAgQIECBAgAABAgQIECBA4E3AKfO2mLwE&#13;&#10;CBAgQIAAAQIECBAgQIBAQsApk5hRCQIECBAgQIAAAQIECBAgQOBNwCnztpi8BAgQIECAAAECBAgQ&#13;&#10;IECAQELAKZOYUQkCBAgQIECAAAECBAgQIEDgTcAp87aYvAQIECBAgAABAgQIECBAgEBCwCmTmFEJ&#13;&#10;AgQIECBAgAABAgQIECBA4E3AKfO2mLwECBAgQIAAAQIECBAgQIBAQsApk5hRCQIECBAgQIAAAQIE&#13;&#10;CBAgQOBNwCnztpi8BAgQIECAAAECBAgQIECAQELAKZOYUQkCBAgQIECAAAECBAgQIEDgTcAp87aY&#13;&#10;vAQIECBAgAABAgQIECBAgEBCwCmTmFEJAgQIECBAgAABAgQIECBA4E3AKfO2mLwECBAgQIAAAQIE&#13;&#10;CBAgQIBAQsApk5hRCQIECBAgQIAAAQIECBAgQOBNwCnztpi8BAgQIECAAAECBAgQIECAQELAKZOY&#13;&#10;UQkCBAgQIECAAAECBAgQIEDgTcAp87aYvAQIECBAgAABAgQIECBAgEBCwCmTmFEJAgQIECBAgAAB&#13;&#10;AgQIECBA4E3AKfO2mLwECBAgQIAAAQIECBAgQIBAQsApk5hRCQIECBAgQIAAAQIECBAgQOBNwCnz&#13;&#10;tpi8BAgQIECAAAECBAgQIECAQELAKZOYUQkCBAgQIECAAAECBAgQIEDgTcAp87aYvAQIECBAgAAB&#13;&#10;AgQIECBAgEBCwCmTmFEJAgQIECBAgAABAgQIECBA4E3AKfO2mLwECBAgQIAAAQIECBAgQIBAQsAp&#13;&#10;k5hRCQIECBAgQIAAAQIECBAgQOBNwCnztpi8BAgQIECAAAECBAgQIECAQELAKZOYUQkCBAgQIECA&#13;&#10;AAECBAgQIEDgTcAp87aYvAQIECBAgAABAgQIECBAgEBCwCmTmFEJAgQIECBAgAABAgQIECBA4E3A&#13;&#10;KfO2mLwECBAgQIAAAQIECBAgQIBAQsApk5hRCQIECBAgQIAAAQIECBAgQOBNwCnztpi8BAgQIECA&#13;&#10;AAECBAgQIECAQELAKZOYUQkCBAgQIECAAAECBAgQIEDgTcAp87aYvAQIECBAgAABAgQIECBAgEBC&#13;&#10;wCmTmFEJAgQIECBAgAABAgQIECBA4E3AKfO2mLwECBAgQIAAAQIECBAgQIBAQsApk5hRCQIECBAg&#13;&#10;QIAAAQIECBAgQOBNwCnztpi8BAgQIECAAAECBAgQIECAQELAKZOYUQkCBAgQIECAAAECBAgQIEDg&#13;&#10;TcAp87aYvAQIECBAgAABAgQIECBAgEBCwCmTmFEJAgQIECBAgAABAgQIECBA4E3AKfO2mLwECBAg&#13;&#10;QIAAAQIECBAgQIBAQsApk5hRCQIECBAgQIAAAQIECBAgQOBNwCnztpi8BAgQIECAAAECBAgQIECA&#13;&#10;QELAKZOYUQkCBAgQIECAAAECBAgQIEDgTcAp87aYvAQIECBAgAABAgQIECBAgEBCwCmTmFEJAgQI&#13;&#10;ECBAgAABAgQIECBA4E3AKfO2mLwECBAgQIAAAQIECBAgQIBAQsApk5hRCQIECBAgQIAAAQIECBAg&#13;&#10;QOBNwCnztpi8BAgQIECAAAECBAgQIECAQELAKZOYUQkCBAgQIECAAAECBAgQIEDgTcAp87aYvAQI&#13;&#10;ECBAgAABAgQIECBAgEBCwCmTmFEJAgQIECBAgAABAgQIECBA4E3AKfO2mLwECBAgQIAAAQIECBAg&#13;&#10;QIBAQsApk5hRCQIECBAgQIAAAQIECBAgQOBNwCnztpi8BAgQIECAAAECBAgQIECAQELAKZOYUQkC&#13;&#10;BAgQIECAAAECBAgQIEDgTcAp87aYvAQIECBAgAABAgQIECBAgEBCwCmTmFEJAgQIECBAgAABAgQI&#13;&#10;ECBA4E3AKfO2mLwECBAgQIAAAQIECBAgQIBAQsApk5hRCQIECBAgQIAAAQIECBAgQOBNwCnztpi8&#13;&#10;BAgQIECAAAECBAgQIECAQELAKZOYUQkCBAgQIECAAAECBAgQIEDgTcAp87aYvAQIECBAgAABAgQI&#13;&#10;ECBAgEBCwCmTmFEJAgQIECBAgAABAgQIECBA4E3AKfO2mLwECBAgQIAAAQIECBAgQIBAQsApk5hR&#13;&#10;CQIECBAgQIAAAQIECBAgQOBNwCnztpi8BAgQIECAAAECBAgQIECAQELAKZOYUQkCBAgQIECAAAEC&#13;&#10;BAgQIEDgTcAp87aYvAQIECBAgAABAgQIECBAgEBCwCmTmFEJAgQIECBAgAABAgQIECBA4E3AKfO2&#13;&#10;mLwECBAgQIAAAQIECBAgQIBAQsApk5hRCQIECBAgQIAAAQIECBAgQOBNwCnztpi8BAgQIECAAAEC&#13;&#10;BAgQIECAQELAKZOYUQkCBAgQIECAAAECBAgQIEDgTcAp87aYvAQIECBAgAABAgQIECBAgEBCwCmT&#13;&#10;mFEJAgQIECBAgAABAgQIECBA4E3AKfO2mLwECBAgQIAAAQIECBAgQIBAQsApk5hRCQIECBAgQIAA&#13;&#10;AQIECBAgQOBNwCnztpi8BAgQIECAAAECBAgQIECAQELAKZOYUQkCBAgQIECAAAECBAgQIEDgTcAp&#13;&#10;87aYvAQIECBAgAABAgQIECBAgEBCwCmTmFEJAgQIECBAgAABAgQIECBA4E3AKfO2mLwECBAgQIAA&#13;&#10;AQIECBAgQIBAQsApk5hRCQIECBAgQIAAAQIECBAgQOBNwCnztpi8BAgQIECAAAECBAgQIECAQELA&#13;&#10;KZOYUQkCBAgQIECAAAECBAgQIEDgTcAp87aYvAQIECBAgAABAgQIECBAgEBCwCmTmFEJAgQIECBA&#13;&#10;gAABAgQIECBA4E3AKfO2mLwECBAgQIAAAQIECBAgQIBAQsApk5hRCQIECBAgQIAAAQIECBAgQOBN&#13;&#10;wCnztpi8BAgQIECAAAECBAgQIECAQELAKZOYUQkCBAgQIECAAAECBAgQIEDgTcAp87aYvAQIECBA&#13;&#10;gAABAgQIECBAgEBCwCmTmFEJAgQIECBAgAABAgQIECBA4E3AKfO2mLwECBAgQIAAAQIECBAgQIBA&#13;&#10;QsApk5hRCQIECBAgQIAAAQIECBAgQOBNwCnztpi8BAgQIECAAAECBAgQIECAQELAKZOYUQkCBAgQ&#13;&#10;IECAAAECBAgQIEDgTcAp87aYvAQIECBAgAABAgQIECBAgEBCwCmTmFEJAgQIECBAgAABAgQIECBA&#13;&#10;4E3AKfO2mLwECBAgQIAAAQIECBAgQIBAQsApk5hRCQIECBAgQIAAAQIECBAgQOBNwCnztpi8BAgQ&#13;&#10;IECAAAECBAgQIECAQELAKZOYUQkCBAgQIECAAAECBAgQIEDgTcAp87aYvAQIECBAgAABAgQIECBA&#13;&#10;gEBCwCmTmFEJAgQIECBAgAABAgQIECBA4E3AKfO2mLwECBAgQIAAAQIECBAgQIBAQsApk5hRCQIE&#13;&#10;CBAgQIAAAQIECBAgQOBNwCnztpi8BAgQIECAAAECBAgQIECAQELAKZOYUQkCBAgQIECAAAECBAgQ&#13;&#10;IEDgTcAp87aYvAQIECBAgAABAgQIECBAgEBCwCmTmFEJAgQIECBAgAABAgQIECBA4E3AKfO2mLwE&#13;&#10;CBAgQIAAAQIECBAgQIBAQsApk5hRCQIECBAgQIAAAQIECBAgQOBNwCnztpi8BAgQIECAAAECBAgQ&#13;&#10;IECAQELAKZOYUQkCBAgQIECAAAECBAgQIEDgTcAp87aYvAQIECBAgAABAgQIECBAgEBCwCmTmFEJ&#13;&#10;AgQIECBAgAABAgQIECBA4E3AKfO2mLwECBAgQIAAAQIECBAgQIBAQsApk5hRCQIECBAgQIAAAQIE&#13;&#10;CBAgQOBNwCnztpi8BAgQIECAAAECBAgQIECAQELAKZOYUQkCBAgQIECAAAECBAgQIEDgTcAp87aY&#13;&#10;vAQIECBAgAABAgQIECBAgEBCwCmTmFEJAgQIECBAgAABAgQIECBA4E3AKfO2mLwECBAgQIAAAQIE&#13;&#10;CBAgQIBAQsApk5hRCQIECBAgQIAAAQIECBAgQOBNwCnztpi8BAgQIECAAAECBAgQIECAQELAKZOY&#13;&#10;UQkCBAgQIECAAAECBAgQIEDgTcAp87aYvAQIECBAgAABAgQIECBAgEBCwCmTmFEJAgQIECBAgAAB&#13;&#10;AgQIECBA4E3AKfO2mLwECBAgQIAAAQIECBAgQIBAQsApk5hRCQIECBAgQIAAAQIECBAgQOBNwCnz&#13;&#10;tpi8BAgQIECAAAECBAgQIECAQELAKZOYUQkCBAgQIECAAAECBAgQIEDgTcAp87aYvAQIECBAgAAB&#13;&#10;AgQIECBAgEBCwCmTmFEJAgQIECBAgAABAgQIECBA4E3AKfO2mLwECBAgQIAAAQIECBAgQIBAQsAp&#13;&#10;k5hRCQIECBAgQIAAAQIECBAgQOBNwCnztpi8BAgQIECAAAECBAgQIECAQELAKZOYUQkCBAgQIECA&#13;&#10;AAECBAgQIEDgTcAp87aYvAQIECBAgAABAgQIECBAgEBCwCmTmFEJAgQIECBAgAABAgQIECBA4E3A&#13;&#10;KfO2mLwECBAgQIAAAQIECBAgQIBAQsApk5hRCQIECBAgQIAAAQIECBAgQOBNwCnztpi8BAgQIECA&#13;&#10;AAECBAgQIECAQELAKZOYUQkCBAgQIECAAAECBAgQIEDgTcAp87aYvAQIECBAgAABAgQIECBAgEBC&#13;&#10;wCmTmFEJAgQIECBAgAABAgQIECBA4E3AKfO2mLwECBAgQIAAAQIECBAgQIBAQsApk5hRCQIECBAg&#13;&#10;QIAAAQIECBAgQOBNwCnztpi8BAgQIECAAAECBAgQIECAQELAKZOYUQkCBAgQIECAAAECBAgQIEDg&#13;&#10;TcAp87aYvAQIECBAgAABAgQIECBAgEBCwCmTmFEJAgQIECBAgAABAgQIECBA4E3AKfO2mLwECBAg&#13;&#10;QIAAAQIECBAgQIBAQsApk5hRCQIECBAgQIAAAQIECBAgQOBNwCnztpi8BAgQIECAAAECBAgQIECA&#13;&#10;QELAKZOYUQkCBAgQIECAAAECBAgQIEDgTcAp87aYvAQIECBAgAABAgQIECBAgEBCwCmTmFEJAgQI&#13;&#10;ECBAgAABAgQIECBA4E3AKfO2mLwECBAgQIAAAQIECBAgQIBAQsApk5hRCQIECBAgQIAAAQIECBAg&#13;&#10;QOBNwCnztpi8BAgQIECAAAECBAgQIECAQELAKZOYUQkCBAgQIECAAAECBAgQIEDgTcAp87aYvAQI&#13;&#10;ECBAgAABAgQIECBAgEBCwCmTmFEJAgQIECBAgAABAgQIECBA4E3AKfO2mLwECBAgQIAAAQIECBAg&#13;&#10;QIBAQsApk5hRCQIECBAgQIAAAQIECBAgQOBNwCnztpi8BAgQIECAAAECBAgQIECAQELAKZOYUQkC&#13;&#10;BAgQIECAAAECBAgQIEDgTcAp87aYvAQIECBAgAABAgQIECBAgEBCwCmTmFEJAgQIECBAgAABAgQI&#13;&#10;ECBA4E3AKfO2mLwECBAgQIAAAQIECBAgQIBAQsApk5hRCQIECBAgQIAAAQIECBAgQOBNwCnztpi8&#13;&#10;BAgQIECAAAECBAgQIECAQELAKZOYUQkCBAgQIECAAAECBAgQIEDgTcAp87aYvAQIECBAgAABAgQI&#13;&#10;ECBAgEBCwCmTmFEJAgQIECBAgAABAgQIECBA4E3AKfO2mLwECBAgQIAAAQIECBAgQIBAQsApk5hR&#13;&#10;CQIECBAgQIAAAQIECBAgQOBNwCnztpi8BAgQIECAAAECBAgQIECAQELAKZOYUQkCBAgQIECAAAEC&#13;&#10;BAgQIEDgTcAp87aYvAQIECBAgAABAgQIECBAgEBCwCmTmFEJAgQIECBAgAABAgQIECBA4E3AKfO2&#13;&#10;mLwECBAgQIAAAQIECBAgQIBAQsApk5hRCQIECBAgQIAAAQIECBAgQOBNwCnztpi8BAgQIECAAAEC&#13;&#10;BAgQIECAQELAKZOYUQkCBAgQIECAAAECBAgQIEDgTcAp87aYvAQIECBAgAABAgQIECBAgEBCwCmT&#13;&#10;mFEJAgQIECBAgAABAgQIECBA4E3AKfO2mLwECBAgQIAAAQIECBAgQIBAQsApk5hRCQIECBAgQIAA&#13;&#10;AQIECBAgQOBNwCnztpi8BAgQIECAAAECBAgQIECAQELAKZOYUQkCBAgQIECAAAECBAgQIEDgTcAp&#13;&#10;87aYvAQIECBAgAABAgQIECBAgEBCwCmTmFEJAgQIECBAgAABAgQIECBA4E3AKfO2mLwECBAgQIAA&#13;&#10;AQIECBAgQIBAQsApk5hRCQIECBAgQIAAAQIECBAgQOBNwCnztpi8BAgQIECAAAECBAgQIECAQELA&#13;&#10;KZOYUQkCBAgQIECAAAECBAgQIEDgTcAp87aYvAQIECBAgAABAgQIECBAgEBCwCmTmFEJAgQIECBA&#13;&#10;gAABAgQIECBA4E3AKfO2mLwECBAgQIAAAQIECBAgQIBAQsApk5hRCQIECBAgQIAAAQIECBAgQOBN&#13;&#10;wCnztpi8BAgQIECAAAECBAgQIECAQELAKZOYUQkCBAgQIECAAAECBAgQIEDgTcAp87aYvAQIECBA&#13;&#10;gAABAgQIECBAgEBCwCmTmFEJAgQIECBAgAABAgQIECBA4E3AKfO2mLwECBAgQIAAAQIECBAgQIBA&#13;&#10;QsApk5hRCQIECBAgQIAAAQIECBAgQOBNwCnztpi8BAgQIECAAAECBAgQIECAQELAKZOYUQkCBAgQ&#13;&#10;IECAAAECBAgQIEDgTcAp87aYvAQIECBAgAABAgQIECBAgEBCwCmTmFEJAgQIECBAgAABAgQIECBA&#13;&#10;4E3AKfO2mLwECBAgQIAAAQIECBAgQIBAQsApk5hRCQIECBAgQIAAAQIECBAgQOBNwCnztpi8BAgQ&#13;&#10;IECAAAECBAgQIECAQELAKZOYUQkCBAgQIECAAAECBAgQIEDgTcAp87aYvAQIECBAgAABAgQIECBA&#13;&#10;gEBCwCmTmFEJAgQIECBAgAABAgQIECBA4E3AKfO2mLwECBAgQIAAAQIECBAgQIBAQsApk5hRCQIE&#13;&#10;CBAgQIAAAQIECBAgQOBNwCnztpi8BAgQIECAAAECBAgQIECAQELAKZOYUQkCBAgQIECAAAECBAgQ&#13;&#10;IEDgTcAp87aYvAQIECBAgAABAgQIECBAgEBCwCmTmFEJAgQIECBAgAABAgQIECBA4E3AKfO2mLwE&#13;&#10;CBAgQIAAAQIECBAgQIBAQsApk5hRCQIECBAgQIAAAQIECBAgQOBNwCnztpi8BAgQIECAAAECBAgQ&#13;&#10;IECAQELAKZOYUQkCBAgQIECAAAECBAgQIEDgTcAp87aYvAQIECBAgAABAgQIECBAgEBCwCmTmFEJ&#13;&#10;AgQIECBAgAABAgQIECBA4E3AKfO2mLwECBAgQIAAAQIECBAgQIBAQsApk5hRCQIECBAgQIAAAQIE&#13;&#10;CBAgQOBNwCnztpi8BAgQIECAAAECBAgQIECAQELAKZOYUQkCBAgQIECAAAECBAgQIEDgTcAp87aY&#13;&#10;vAQIECBAgAABAgQIECBAgEBCwCmTmFEJAgQIECBAgAABAgQIECBA4E3AKfO2mLwECBAgQIAAAQIE&#13;&#10;CBAgQIBAQsApk5hRCQIECBAgQIAAAQIECBAgQOBNwCnztpi8BAgQIECAAAECBAgQIECAQELAKZOY&#13;&#10;UQkCBAgQIECAAAECBAgQIEDgTcAp87aYvAQIECBAgAABAgQIECBAgEBCwCmTmFEJAgQIECBAgAAB&#13;&#10;AgQIECBA4E3AKfO2mLwECBAgQIAAAQIECBAgQIBAQsApk5hRCQIECBAgQIAAAQIECBAgQOBNwCnz&#13;&#10;tpi8BAgQIECAAAECBAgQIECAQELAKZOYUQkCBAgQIECAAAECBAgQIEDgTcAp87aYvAQIECBAgAAB&#13;&#10;AgQIECBAgEBCwCmTmFEJAgQIECBAgAABAgQIECBA4E3AKfO2mLwECBAgQIAAAQIECBAgQIBAQsAp&#13;&#10;k5hRCQIECBAgQIAAAQIECBAgQOBNwCnztpi8BAgQIECAAAECBAgQIECAQELAKZOYUQkCBAgQIECA&#13;&#10;AAECBAgQIEDgTcAp87aYvAQIECBAgAABAgQIECBAgEBCwCmTmFEJAgQIECBAgAABAgQIECBA4E3A&#13;&#10;KfO2mLwECBAgQIAAAQIECBAgQIBAQsApk5hRCQIECBAgQIAAAQIECBAgQOBNwCnztpi8BAgQIECA&#13;&#10;AAECBAgQIECAQELAKZOYUQkCBAgQIECAAAECBAgQIEDgTcAp87aYvAQIECBAgAABAgQIECBAgEBC&#13;&#10;wCmTmFEJAgQIECBAgAABAgQIECBA4E3AKfO2mLwECBAgQIAAAQIECBAgQIBAQsApk5hRCQIECBAg&#13;&#10;QIAAAQIECBAgQOBNwCnztpi8BAgQIECAAAECBAgQIECAQELAKZOYUQkCBAgQIECAAAECBAgQIEDg&#13;&#10;TcAp87aYvAQIECBAgAABAgQIECBAgEBCwCmTmFEJAgQIECBAgAABAgQIECBA4E3AKfO2mLwECBAg&#13;&#10;QIAAAQIECBAgQIBAQsApk5hRCQIECBAgQIAAAQIECBAgQOBNwCnztpi8BAgQIECAAAECBAgQIECA&#13;&#10;QELAKZOYUQkCBAgQIECAAAECBAgQIEDgTcAp87aYvAQIECBAgAABAgQIECBAgEBCwCmTmFEJAgQI&#13;&#10;ECBAgAABAgQIECBA4E3AKfO2mLwECBAgQIAAAQIECBAgQIBAQsApk5hRCQIECBAgQIAAAQIECBAg&#13;&#10;QOBNwCnztpi8BAgQIECAAAECBAgQIECAQELAKZOYUQkCBAgQIECAAAECBAgQIEDgTcAp87aYvAQI&#13;&#10;ECBAgAABAgQIECBAgEBCwCmTmFEJAgQIECBAgAABAgQIECBA4E3AKfO2mLwECBAgQIAAAQIECBAg&#13;&#10;QIBAQsApk5hRCQIECBAgQIAAAQIECBAgQOBNwCnztpi8BAgQIECAAAECBAgQIECAQELAKZOYUQkC&#13;&#10;BAgQIECAAAECBAgQIEDgTcAp87aYvAQIECBAgAABAgQIECBAgEBCwCmTmFEJAgQIECBAgAABAgQI&#13;&#10;ECBA4E3AKfO2mLwECBAgQIAAAQIECBAgQIBAQsApk5hRCQIECBAgQIAAAQIECBAgQOBNwCnztpi8&#13;&#10;BAgQIECAAAECBAgQIECAQELAKZOYUQkCBAgQIECAAAECBAgQIEDgTcAp87aYvAQIECBAgAABAgQI&#13;&#10;ECBAgEBCwCmTmFEJAgQIECBAgAABAgQIECBA4E3AKfO2mLwECBAgQIAAAQIECBAgQIBAQsApk5hR&#13;&#10;CQIECBAgQIAAAQIECBAgQOBNwCnztpi8BAgQIECAAAECBAgQIECAQELAKZOYUQkCBAgQIECAAAEC&#13;&#10;BAgQIEDgTcAp87aYvAQIECBAgAABAgQIECBAgEBCwCmTmFEJAgQIECBAgAABAgQIECBA4E3AKfO2&#13;&#10;mLwECBAgQIAAAQIECBAgQIBAQsApk5hRCQIECBAgQIAAAQIECBAgQOBNwCnztpi8BAgQIECAAAEC&#13;&#10;BAgQIECAQELAKZOYUQkCBAgQIECAAAECBAgQIEDgTcAp87aYvAQIECBAgAABAgQIECBAgEBCwCmT&#13;&#10;mFEJAgQIECBAgAABAgQIECBA4E3AKfO2mLwECBAgQIAAAQIECBAgQIBAQsApk5hRCQIECBAgQIAA&#13;&#10;AQIECBAgQOBNwCnztpi8BAgQIECAAAECBAgQIECAQELAKZOYUQkCBAgQIECAAAECBAgQIEDgTcAp&#13;&#10;87aYvAQIECBAgAABAgQIECBAgEBCwCmTmFEJAgQIECBAgAABAgQIECBA4E3AKfO2mLwECBAgQIAA&#13;&#10;AQIECBAgQIBAQsApk5hRCQIECBAgQIAAAQIECBAgQOBNwCnztpi8BAgQIECAAAECBAgQIECAQELA&#13;&#10;KZOYUQkCBAgQIECAAAECBAgQIEDgTcAp87aYvAQIECBAgAABAgQIECBAgEBCwCmTmFEJAgQIECBA&#13;&#10;gAABAgQIECBA4E3AKfO2mLwECBAgQIAAAQIECBAgQIBAQsApk5hRCQIECBAgQIAAAQIECBAgQOBN&#13;&#10;wCnztpi8BAgQIECAAAECBAgQIECAQELAKZOYUQkCBAgQIECAAAECBAgQIEDgTcAp87aYvAQIECBA&#13;&#10;gAABAgQIECBAgEBCwCmTmFEJAgQIECBAgAABAgQIECBA4E3AKfO2mLwECBAgQIAAAQIECBAgQIBA&#13;&#10;QsApk5hRCQIECBAgQIAAAQIECBAgQOBNwCnztpi8BAgQIECAAAECBAgQIECAQELAKZOYUQkCBAgQ&#13;&#10;IECAAAECBAgQIEDgTcAp87aYvAQIECBAgAABAgQIECBAgEBCwCmTmFEJAgQIECBAgAABAgQIECBA&#13;&#10;4E3AKfO2mLwECBAgQIAAAQIECBAgQIBAQsApk5hRCQIECBAgQIAAAQIECBAgQOBNwCnztpi8BAgQ&#13;&#10;IECAAAECBAgQIECAQELAKZOYUQkCBAgQIECAAAECBAgQIEDgTcAp87aYvAQIECBAgAABAgQIECBA&#13;&#10;gEBCwCmTmFEJAgQIECBAgAABAgQIECBA4E3AKfO2mLwECBAgQIAAAQIECBAgQIBAQsApk5hRCQIE&#13;&#10;CBAgQIAAAQIECBAgQOBNwCnztpi8BAgQIECAAAECBAgQIECAQELAKZOYUQkCBAgQIECAAAECBAgQ&#13;&#10;IEDgTcAp87aYvAQIECBAgAABAgQIECBAgEBCwCmTmFEJAgQIECBAgAABAgQIECBA4E3AKfO2mLwE&#13;&#10;CBAgQIAAAQIECBAgQIBAQsApk5hRCQIECBAgQIAAAQIECBAgQOBNwCnztpi8BAgQIECAAAECBAgQ&#13;&#10;IECAQELAKZOYUQkCBAgQIECAAAECBAgQIEDgTcAp87aYvAQIECBAgAABAgQIECBAgEBCwCmTmFEJ&#13;&#10;AgQIECBAgAABAgQIECBA4E3AKfO2mLwECBAgQIAAAQIECBAgQIBAQsApk5hRCQIECBAgQIAAAQIE&#13;&#10;CBAgQOBNwCnztpi8BAgQIECAAAECBAgQIECAQELAKZOYUQkCBAgQIECAAAECBAgQIEDgTcAp87aY&#13;&#10;vAQIECBAgAABAgQIECBAgEBCwCmTmFEJAgQIECBAgAABAgQIECBA4E3AKfO2mLwECBAgQIAAAQIE&#13;&#10;CBAgQIBAQmDZijikTevKsQAAAABJRU5ErkJgglBLAwQUAAYACAAAACEAFQ3QuuYAAAAQAQAADwAA&#13;&#10;AGRycy9kb3ducmV2LnhtbEyPzW7CMBCE75X6DtYi9VbsEBVIiIMQ/TkhpEKlipuJlyQitqPYJOHt&#13;&#10;uz21l5VWMzs7X7YeTcN67HztrIRoKoChLZyubSnh6/j+vATmg7JaNc6ihDt6WOePD5lKtRvsJ/aH&#13;&#10;UDIKsT5VEqoQ2pRzX1RolJ+6Fi1pF9cZFWjtSq47NVC4afhMiDk3qrb0oVItbissroebkfAxqGET&#13;&#10;R2/97nrZ3k/Hl/33LkIpnybj64rGZgUs4Bj+LuCXgfpDTsXO7ma1Z42EeJ7MyEqCiBNg5EjEkojO&#13;&#10;EhaxWADPM/4fJP8BAAD//wMAUEsDBBQABgAIAAAAIQCqJg6+vAAAACEBAAAZAAAAZHJzL19yZWxz&#13;&#10;L2Uyb0RvYy54bWwucmVsc4SPQWrDMBBF94XcQcw+lp1FKMWyN6HgbUgOMEhjWcQaCUkt9e0jyCaB&#13;&#10;QJfzP/89ph///Cp+KWUXWEHXtCCIdTCOrYLr5Xv/CSIXZINrYFKwUYZx2H30Z1qx1FFeXMyiUjgr&#13;&#10;WEqJX1JmvZDH3IRIXJs5JI+lnsnKiPqGluShbY8yPTNgeGGKyShIk+lAXLZYzf+zwzw7Taegfzxx&#13;&#10;eaOQzld3BWKyVBR4Mg4fYddEtiCHXr48NtwBAAD//wMAUEsBAi0AFAAGAAgAAAAhALGCZ7YKAQAA&#13;&#10;EwIAABMAAAAAAAAAAAAAAAAAAAAAAFtDb250ZW50X1R5cGVzXS54bWxQSwECLQAUAAYACAAAACEA&#13;&#10;OP0h/9YAAACUAQAACwAAAAAAAAAAAAAAAAA7AQAAX3JlbHMvLnJlbHNQSwECLQAUAAYACAAAACEA&#13;&#10;qAtgXiwEAACnCQAADgAAAAAAAAAAAAAAAAA6AgAAZHJzL2Uyb0RvYy54bWxQSwECLQAKAAAAAAAA&#13;&#10;ACEApx634zR5AQA0eQEAFAAAAAAAAAAAAAAAAACSBgAAZHJzL21lZGlhL2ltYWdlMS5wbmdQSwEC&#13;&#10;LQAUAAYACAAAACEAFQ3QuuYAAAAQAQAADwAAAAAAAAAAAAAAAAD4fwEAZHJzL2Rvd25yZXYueG1s&#13;&#10;UEsBAi0AFAAGAAgAAAAhAKomDr68AAAAIQEAABkAAAAAAAAAAAAAAAAAC4EBAGRycy9fcmVscy9l&#13;&#10;Mm9Eb2MueG1sLnJlbHNQSwUGAAAAAAYABgB8AQAA/oEB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style="position:absolute;width:34264;height:2834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nPilyAAAAN8AAAAPAAAAZHJzL2Rvd25yZXYueG1sRI9Ba8JA&#13;&#10;FITvgv9heYVepG7qQSVmlaK1FKoHbX/AS/Y1SZt9G3bXJP77bkHwMjAM8w2TbQbTiI6cry0reJ4m&#13;&#10;IIgLq2suFXx97p+WIHxA1thYJgVX8rBZj0cZptr2fKLuHEoRIexTVFCF0KZS+qIig35qW+KYfVtn&#13;&#10;METrSqkd9hFuGjlLkrk0WHNcqLClbUXF7/liFEzyxStfD3n/VvhLt3T25zh87JR6fBh2qygvKxCB&#13;&#10;hnBv3BDvWsEc/v/ELyDXfwAAAP//AwBQSwECLQAUAAYACAAAACEA2+H2y+4AAACFAQAAEwAAAAAA&#13;&#10;AAAAAAAAAAAAAAAAW0NvbnRlbnRfVHlwZXNdLnhtbFBLAQItABQABgAIAAAAIQBa9CxbvwAAABUB&#13;&#10;AAALAAAAAAAAAAAAAAAAAB8BAABfcmVscy8ucmVsc1BLAQItABQABgAIAAAAIQDLnPilyAAAAN8A&#13;&#10;AAAPAAAAAAAAAAAAAAAAAAcCAABkcnMvZG93bnJldi54bWxQSwUGAAAAAAMAAwC3AAAA/AIAAAAA&#13;&#10;">
                  <v:imagedata r:id="rId9" o:title="" croptop="3329f" cropbottom="29456f" cropleft="12487f" cropright="13453f"/>
                </v:shape>
                <v:shapetype id="_x0000_t202" coordsize="21600,21600" o:spt="202" path="m,l,21600r21600,l21600,xe">
                  <v:stroke joinstyle="miter"/>
                  <v:path gradientshapeok="t" o:connecttype="rect"/>
                </v:shapetype>
                <v:shape id="Text Box 1" o:spid="_x0000_s1028" type="#_x0000_t202" style="position:absolute;left:1361;top:28403;width:32023;height:113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QOpyAAAAN8AAAAPAAAAZHJzL2Rvd25yZXYueG1sRI/BagIx&#13;&#10;EIbvQt8hTMGL1GytSFmNIraC9SLdeult2IybbTeTJcnq9u0bQfAyw/Dzf8O3WPW2EWfyoXas4Hmc&#13;&#10;gSAuna65UnD82j69gggRWWPjmBT8UYDV8mGwwFy7C3/SuYiVSBAOOSowMba5lKE0ZDGMXUucspPz&#13;&#10;FmM6fSW1x0uC20ZOsmwmLdacPhhsaWOo/C06q+Aw/T6YUXd636+nL/7j2G1mP1Wh1PCxf5unsZ6D&#13;&#10;iNTHe+OG2OnkAFef65bLfwAAAP//AwBQSwECLQAUAAYACAAAACEA2+H2y+4AAACFAQAAEwAAAAAA&#13;&#10;AAAAAAAAAAAAAAAAW0NvbnRlbnRfVHlwZXNdLnhtbFBLAQItABQABgAIAAAAIQBa9CxbvwAAABUB&#13;&#10;AAALAAAAAAAAAAAAAAAAAB8BAABfcmVscy8ucmVsc1BLAQItABQABgAIAAAAIQB+BQOpyAAAAN8A&#13;&#10;AAAPAAAAAAAAAAAAAAAAAAcCAABkcnMvZG93bnJldi54bWxQSwUGAAAAAAMAAwC3AAAA/AIAAAAA&#13;&#10;" stroked="f">
                  <v:textbox style="mso-fit-shape-to-text:t" inset="0,0,0,0">
                    <w:txbxContent>
                      <w:p w14:paraId="395369F0" w14:textId="301FFCC8" w:rsidR="00C77C34" w:rsidRPr="00A13C41" w:rsidRDefault="00C77C34" w:rsidP="00C77C34">
                        <w:pPr>
                          <w:pStyle w:val="Caption"/>
                          <w:rPr>
                            <w:noProof/>
                            <w:color w:val="000000" w:themeColor="text1"/>
                          </w:rPr>
                        </w:pPr>
                        <w:r w:rsidRPr="00A13C41">
                          <w:rPr>
                            <w:color w:val="000000" w:themeColor="text1"/>
                          </w:rPr>
                          <w:t xml:space="preserve">Figure </w:t>
                        </w:r>
                        <w:r w:rsidRPr="00A13C41">
                          <w:rPr>
                            <w:color w:val="000000" w:themeColor="text1"/>
                          </w:rPr>
                          <w:fldChar w:fldCharType="begin"/>
                        </w:r>
                        <w:r w:rsidRPr="00A13C41">
                          <w:rPr>
                            <w:color w:val="000000" w:themeColor="text1"/>
                          </w:rPr>
                          <w:instrText xml:space="preserve"> SEQ Figure \* ARABIC </w:instrText>
                        </w:r>
                        <w:r w:rsidRPr="00A13C41">
                          <w:rPr>
                            <w:color w:val="000000" w:themeColor="text1"/>
                          </w:rPr>
                          <w:fldChar w:fldCharType="separate"/>
                        </w:r>
                        <w:r w:rsidR="00FF01D0">
                          <w:rPr>
                            <w:noProof/>
                            <w:color w:val="000000" w:themeColor="text1"/>
                          </w:rPr>
                          <w:t>1</w:t>
                        </w:r>
                        <w:r w:rsidRPr="00A13C41">
                          <w:rPr>
                            <w:color w:val="000000" w:themeColor="text1"/>
                          </w:rPr>
                          <w:fldChar w:fldCharType="end"/>
                        </w:r>
                        <w:r>
                          <w:rPr>
                            <w:i w:val="0"/>
                            <w:color w:val="000000" w:themeColor="text1"/>
                          </w:rPr>
                          <w:t xml:space="preserve">. </w:t>
                        </w:r>
                        <w:r>
                          <w:rPr>
                            <w:color w:val="000000" w:themeColor="text1"/>
                          </w:rPr>
                          <w:t>Conceptual diagram of the information and knowledge used to inform decision makers and end-users in applied ecology. Line width, relative strength of connections. Connections (b-c), weak bridges between science/knowledge generation and decision makers. Links (a-d) comprise science-based knowledge transfer, where (e-f) may be further subjected to misinterpretation and noise. Although all connections are important, this project stresses the value of vectors (b-c) in strengthening bridges between science and decision makers.</w:t>
                        </w:r>
                      </w:p>
                    </w:txbxContent>
                  </v:textbox>
                </v:shape>
                <w10:wrap type="square"/>
              </v:group>
            </w:pict>
          </mc:Fallback>
        </mc:AlternateContent>
      </w:r>
      <w:r w:rsidR="000A4CB7">
        <w:t>Ecological models rarely mature to high-value DSTs when they are fostered only within disciplinary bubbles. Although progress has been made over the last two decades, many powerful and potentially highly-useful tools and knowledge remain unseen by decision makers</w:t>
      </w:r>
      <w:r w:rsidR="008E0635">
        <w:t xml:space="preserve"> and</w:t>
      </w:r>
      <w:r w:rsidR="000A4CB7">
        <w:t xml:space="preserve"> consequently </w:t>
      </w:r>
      <w:r w:rsidR="008E0635">
        <w:t xml:space="preserve">do not fully </w:t>
      </w:r>
      <w:r w:rsidR="000A4CB7">
        <w:t>benefit of ecological management</w:t>
      </w:r>
      <w:r w:rsidR="00155EBF">
        <w:t>, conservation, and science</w:t>
      </w:r>
      <w:r w:rsidR="000A4CB7">
        <w:t xml:space="preserve">. Integrated Population Models (IPMs) are an example a potentially high-value tool which is stuck in </w:t>
      </w:r>
      <w:r w:rsidR="006C4986">
        <w:t>its disciplinary bubble</w:t>
      </w:r>
      <w:r w:rsidR="000A4CB7">
        <w:t>.</w:t>
      </w:r>
      <w:r w:rsidR="006C4986">
        <w:t xml:space="preserve"> </w:t>
      </w:r>
      <w:r w:rsidR="00B44AC3">
        <w:t xml:space="preserve">Operating within an Open Science framework, </w:t>
      </w:r>
      <w:r w:rsidR="00155EBF">
        <w:t xml:space="preserve">I propose to </w:t>
      </w:r>
      <w:r w:rsidR="00B44AC3">
        <w:t xml:space="preserve">translate IPMs into a high-value DST by incorporating spatial landscape features into existing </w:t>
      </w:r>
      <w:r w:rsidR="00C47982">
        <w:t>models. Additionally, I will make an option to conduct spatially-explicit analyses, which allow for spatiotemporal extrapolation by the end-user. T</w:t>
      </w:r>
      <w:r w:rsidR="004527E4">
        <w:t xml:space="preserve">hese </w:t>
      </w:r>
      <w:r w:rsidR="008B328B">
        <w:t xml:space="preserve">IPMs </w:t>
      </w:r>
      <w:r w:rsidR="00C47982">
        <w:t xml:space="preserve">and DSTs </w:t>
      </w:r>
      <w:r w:rsidR="008B328B">
        <w:t xml:space="preserve">can be used to </w:t>
      </w:r>
      <w:r w:rsidR="004527E4">
        <w:t xml:space="preserve">understand the impact of various management strategies </w:t>
      </w:r>
      <w:r w:rsidR="00C47982">
        <w:t xml:space="preserve">and effects of land use change </w:t>
      </w:r>
      <w:r w:rsidR="004527E4">
        <w:t xml:space="preserve">on </w:t>
      </w:r>
      <w:r w:rsidR="00C47982">
        <w:t xml:space="preserve">wildlife </w:t>
      </w:r>
      <w:r w:rsidR="004527E4">
        <w:t xml:space="preserve">populations at </w:t>
      </w:r>
      <w:r w:rsidR="00AC1D38">
        <w:t>m</w:t>
      </w:r>
      <w:r w:rsidR="004527E4">
        <w:t>anagement</w:t>
      </w:r>
      <w:r w:rsidR="00C47982">
        <w:t xml:space="preserve">-relevant </w:t>
      </w:r>
      <w:r w:rsidR="004527E4">
        <w:t xml:space="preserve">scales. </w:t>
      </w:r>
    </w:p>
    <w:p w14:paraId="3554006C" w14:textId="710AF210" w:rsidR="003237F6" w:rsidRDefault="008A6ECB" w:rsidP="00C95323">
      <w:pPr>
        <w:pStyle w:val="Heading1"/>
        <w:numPr>
          <w:ilvl w:val="0"/>
          <w:numId w:val="25"/>
        </w:numPr>
      </w:pPr>
      <w:bookmarkStart w:id="2" w:name="_Toc534801137"/>
      <w:r w:rsidRPr="002C52F3">
        <w:t>Research</w:t>
      </w:r>
      <w:r>
        <w:t xml:space="preserve"> objectives</w:t>
      </w:r>
      <w:bookmarkEnd w:id="2"/>
      <w:r>
        <w:t xml:space="preserve"> </w:t>
      </w:r>
    </w:p>
    <w:p w14:paraId="1BA78439" w14:textId="28716E5B" w:rsidR="003237F6" w:rsidRDefault="003237F6" w:rsidP="003237F6">
      <w:r>
        <w:t xml:space="preserve">This project has three research objectives (Figure 2), each of which can be considered mutually exclusive but will, ideally, interact to build a cohesive decision-support tool (DST; Objective 3). </w:t>
      </w:r>
    </w:p>
    <w:p w14:paraId="1AEEAED3" w14:textId="1866D2AE" w:rsidR="002E41AC" w:rsidRDefault="003237F6" w:rsidP="005F666D">
      <w:r>
        <w:rPr>
          <w:noProof/>
        </w:rPr>
        <w:t xml:space="preserve"> </w:t>
      </w:r>
    </w:p>
    <w:p w14:paraId="0A22209C" w14:textId="5EDE6EED" w:rsidR="005F666D" w:rsidRDefault="00320400" w:rsidP="00C95323">
      <w:pPr>
        <w:pStyle w:val="Heading2"/>
      </w:pPr>
      <w:bookmarkStart w:id="3" w:name="_Toc534801138"/>
      <w:r>
        <w:t>2</w:t>
      </w:r>
      <w:r w:rsidR="0001202C" w:rsidRPr="00391ADF">
        <w:t xml:space="preserve">.1 </w:t>
      </w:r>
      <w:r w:rsidR="0001202C">
        <w:t xml:space="preserve">Objective 1: </w:t>
      </w:r>
      <w:r w:rsidR="005F666D" w:rsidRPr="002965BC">
        <w:t xml:space="preserve">Incorporate </w:t>
      </w:r>
      <w:r w:rsidR="0001202C">
        <w:t>landscape features and habitat relationships into the spatially implicit IPM</w:t>
      </w:r>
      <w:bookmarkEnd w:id="3"/>
      <w:r w:rsidR="0001202C">
        <w:t xml:space="preserve"> </w:t>
      </w:r>
    </w:p>
    <w:p w14:paraId="26540F15" w14:textId="3D929817" w:rsidR="00133040" w:rsidRDefault="00133040" w:rsidP="005F666D">
      <w:r>
        <w:t>This objective</w:t>
      </w:r>
      <w:r w:rsidR="005C0690">
        <w:t xml:space="preserve"> (Figure 1)</w:t>
      </w:r>
      <w:r>
        <w:t xml:space="preserve"> incorporates landscape and habitat features and relationships into existing, spatially-</w:t>
      </w:r>
      <w:r>
        <w:rPr>
          <w:i/>
        </w:rPr>
        <w:t>implicit</w:t>
      </w:r>
      <w:r>
        <w:t xml:space="preserve"> IPMs. This objective is a logical first step to this project because identifying and incorporating the appropriate USGS data and models into an IPM will require a significant amount of time and correspondence with multiple collaborators. </w:t>
      </w:r>
    </w:p>
    <w:p w14:paraId="0B7895BA" w14:textId="120B177F" w:rsidR="0001202C" w:rsidRDefault="00320400" w:rsidP="00C95323">
      <w:pPr>
        <w:pStyle w:val="Heading2"/>
      </w:pPr>
      <w:bookmarkStart w:id="4" w:name="_Toc534801139"/>
      <w:r>
        <w:t>2</w:t>
      </w:r>
      <w:r w:rsidR="0001202C">
        <w:t>.2 Objective 2: Incorporate spatial dynamics into the IPM</w:t>
      </w:r>
      <w:bookmarkEnd w:id="4"/>
    </w:p>
    <w:p w14:paraId="4BF4DABE" w14:textId="7AF5D7D8" w:rsidR="0001202C" w:rsidRDefault="00133040" w:rsidP="005F666D">
      <w:r>
        <w:t>Th</w:t>
      </w:r>
      <w:r w:rsidR="0063751B">
        <w:t>e</w:t>
      </w:r>
      <w:r>
        <w:t xml:space="preserve"> </w:t>
      </w:r>
      <w:r w:rsidR="0063751B">
        <w:t xml:space="preserve">model produced in this Objective </w:t>
      </w:r>
      <w:r w:rsidR="0098356E">
        <w:t xml:space="preserve">can be programmed with ease when </w:t>
      </w:r>
      <w:r w:rsidR="0063751B">
        <w:t xml:space="preserve">landscape features </w:t>
      </w:r>
      <w:r>
        <w:t>data are identified</w:t>
      </w:r>
      <w:r w:rsidR="001A15ED">
        <w:t>.</w:t>
      </w:r>
      <w:r>
        <w:t xml:space="preserve"> This </w:t>
      </w:r>
      <w:r w:rsidR="0063751B">
        <w:t>O</w:t>
      </w:r>
      <w:r>
        <w:t>bjective incorporate</w:t>
      </w:r>
      <w:r w:rsidR="0063751B">
        <w:t>s</w:t>
      </w:r>
      <w:r>
        <w:t xml:space="preserve"> </w:t>
      </w:r>
      <w:r w:rsidR="001A15ED">
        <w:t>spatial location of sampling sites into the model built in Objective 1 (</w:t>
      </w:r>
      <w:r w:rsidR="001A15ED">
        <w:rPr>
          <w:b/>
        </w:rPr>
        <w:t>see 2.</w:t>
      </w:r>
      <w:r w:rsidR="001A15ED" w:rsidRPr="001A15ED">
        <w:rPr>
          <w:b/>
        </w:rPr>
        <w:t>1</w:t>
      </w:r>
      <w:r w:rsidR="001A15ED">
        <w:t>)</w:t>
      </w:r>
      <w:r>
        <w:t xml:space="preserve">, allowing for more detailed </w:t>
      </w:r>
      <w:r w:rsidR="0063751B">
        <w:t>understanding of the influence of spatial variation on population trends and demography</w:t>
      </w:r>
      <w:r w:rsidR="0091142D">
        <w:t>.</w:t>
      </w:r>
    </w:p>
    <w:p w14:paraId="1E81DBCF" w14:textId="0852DD97" w:rsidR="005F666D" w:rsidRDefault="00320400" w:rsidP="00C95323">
      <w:pPr>
        <w:pStyle w:val="Heading2"/>
      </w:pPr>
      <w:bookmarkStart w:id="5" w:name="_Toc534801140"/>
      <w:r>
        <w:lastRenderedPageBreak/>
        <w:t>2</w:t>
      </w:r>
      <w:r w:rsidR="0001202C">
        <w:t xml:space="preserve">.3 Objective 3: </w:t>
      </w:r>
      <w:r w:rsidR="001F41CF">
        <w:t xml:space="preserve">Generate </w:t>
      </w:r>
      <w:r w:rsidR="00496599">
        <w:t xml:space="preserve">a </w:t>
      </w:r>
      <w:r w:rsidR="001F41CF">
        <w:t>high-value</w:t>
      </w:r>
      <w:r w:rsidR="00496599">
        <w:t xml:space="preserve">, </w:t>
      </w:r>
      <w:r w:rsidR="001F41CF">
        <w:t xml:space="preserve">generalizable </w:t>
      </w:r>
      <w:r w:rsidR="00496599">
        <w:t>Decision Support Tool</w:t>
      </w:r>
      <w:bookmarkEnd w:id="5"/>
    </w:p>
    <w:p w14:paraId="00660856" w14:textId="1999C90A" w:rsidR="002F081A" w:rsidRDefault="00885243" w:rsidP="003B69E5">
      <w:r>
        <w:rPr>
          <w:noProof/>
        </w:rPr>
        <mc:AlternateContent>
          <mc:Choice Requires="wpg">
            <w:drawing>
              <wp:anchor distT="0" distB="0" distL="114300" distR="114300" simplePos="0" relativeHeight="251692032" behindDoc="0" locked="0" layoutInCell="1" allowOverlap="1" wp14:anchorId="7552A986" wp14:editId="21AE5A75">
                <wp:simplePos x="0" y="0"/>
                <wp:positionH relativeFrom="column">
                  <wp:posOffset>45085</wp:posOffset>
                </wp:positionH>
                <wp:positionV relativeFrom="paragraph">
                  <wp:posOffset>1572260</wp:posOffset>
                </wp:positionV>
                <wp:extent cx="5943600" cy="2624455"/>
                <wp:effectExtent l="0" t="0" r="0" b="4445"/>
                <wp:wrapTopAndBottom/>
                <wp:docPr id="8" name="Group 8"/>
                <wp:cNvGraphicFramePr/>
                <a:graphic xmlns:a="http://schemas.openxmlformats.org/drawingml/2006/main">
                  <a:graphicData uri="http://schemas.microsoft.com/office/word/2010/wordprocessingGroup">
                    <wpg:wgp>
                      <wpg:cNvGrpSpPr/>
                      <wpg:grpSpPr>
                        <a:xfrm>
                          <a:off x="0" y="0"/>
                          <a:ext cx="5943600" cy="2624455"/>
                          <a:chOff x="0" y="0"/>
                          <a:chExt cx="5943600" cy="2624939"/>
                        </a:xfrm>
                      </wpg:grpSpPr>
                      <pic:pic xmlns:pic="http://schemas.openxmlformats.org/drawingml/2006/picture">
                        <pic:nvPicPr>
                          <pic:cNvPr id="3" name="Picture 3"/>
                          <pic:cNvPicPr>
                            <a:picLocks noChangeAspect="1"/>
                          </pic:cNvPicPr>
                        </pic:nvPicPr>
                        <pic:blipFill rotWithShape="1">
                          <a:blip r:embed="rId10" cstate="print">
                            <a:extLst>
                              <a:ext uri="{28A0092B-C50C-407E-A947-70E740481C1C}">
                                <a14:useLocalDpi xmlns:a14="http://schemas.microsoft.com/office/drawing/2010/main" val="0"/>
                              </a:ext>
                            </a:extLst>
                          </a:blip>
                          <a:srcRect t="22747" b="23431"/>
                          <a:stretch/>
                        </pic:blipFill>
                        <pic:spPr bwMode="auto">
                          <a:xfrm>
                            <a:off x="0" y="0"/>
                            <a:ext cx="5943600" cy="2399031"/>
                          </a:xfrm>
                          <a:prstGeom prst="rect">
                            <a:avLst/>
                          </a:prstGeom>
                          <a:ln>
                            <a:noFill/>
                          </a:ln>
                          <a:extLst>
                            <a:ext uri="{53640926-AAD7-44D8-BBD7-CCE9431645EC}">
                              <a14:shadowObscured xmlns:a14="http://schemas.microsoft.com/office/drawing/2010/main"/>
                            </a:ext>
                          </a:extLst>
                        </pic:spPr>
                      </pic:pic>
                      <wps:wsp>
                        <wps:cNvPr id="4" name="Text Box 4"/>
                        <wps:cNvSpPr txBox="1"/>
                        <wps:spPr>
                          <a:xfrm>
                            <a:off x="0" y="2453489"/>
                            <a:ext cx="5943600" cy="171450"/>
                          </a:xfrm>
                          <a:prstGeom prst="rect">
                            <a:avLst/>
                          </a:prstGeom>
                          <a:solidFill>
                            <a:prstClr val="white"/>
                          </a:solidFill>
                          <a:ln>
                            <a:noFill/>
                          </a:ln>
                        </wps:spPr>
                        <wps:txbx>
                          <w:txbxContent>
                            <w:p w14:paraId="5A1EE5EF" w14:textId="3106389E" w:rsidR="00FF01D0" w:rsidRPr="00FF01D0" w:rsidRDefault="00FF01D0" w:rsidP="00FF01D0">
                              <w:pPr>
                                <w:pStyle w:val="Caption"/>
                                <w:rPr>
                                  <w:b/>
                                  <w:bCs/>
                                  <w:noProof/>
                                  <w:color w:val="000000" w:themeColor="text1"/>
                                  <w:kern w:val="36"/>
                                  <w:sz w:val="20"/>
                                  <w:szCs w:val="20"/>
                                </w:rPr>
                              </w:pPr>
                              <w:r w:rsidRPr="00FF01D0">
                                <w:rPr>
                                  <w:color w:val="000000" w:themeColor="text1"/>
                                  <w:sz w:val="20"/>
                                  <w:szCs w:val="20"/>
                                </w:rPr>
                                <w:t xml:space="preserve">Figure </w:t>
                              </w:r>
                              <w:r w:rsidRPr="00FF01D0">
                                <w:rPr>
                                  <w:color w:val="000000" w:themeColor="text1"/>
                                  <w:sz w:val="20"/>
                                  <w:szCs w:val="20"/>
                                </w:rPr>
                                <w:fldChar w:fldCharType="begin"/>
                              </w:r>
                              <w:r w:rsidRPr="00FF01D0">
                                <w:rPr>
                                  <w:color w:val="000000" w:themeColor="text1"/>
                                  <w:sz w:val="20"/>
                                  <w:szCs w:val="20"/>
                                </w:rPr>
                                <w:instrText xml:space="preserve"> SEQ Figure \* ARABIC </w:instrText>
                              </w:r>
                              <w:r w:rsidRPr="00FF01D0">
                                <w:rPr>
                                  <w:color w:val="000000" w:themeColor="text1"/>
                                  <w:sz w:val="20"/>
                                  <w:szCs w:val="20"/>
                                </w:rPr>
                                <w:fldChar w:fldCharType="separate"/>
                              </w:r>
                              <w:r w:rsidRPr="00FF01D0">
                                <w:rPr>
                                  <w:noProof/>
                                  <w:color w:val="000000" w:themeColor="text1"/>
                                  <w:sz w:val="20"/>
                                  <w:szCs w:val="20"/>
                                </w:rPr>
                                <w:t>2</w:t>
                              </w:r>
                              <w:r w:rsidRPr="00FF01D0">
                                <w:rPr>
                                  <w:color w:val="000000" w:themeColor="text1"/>
                                  <w:sz w:val="20"/>
                                  <w:szCs w:val="20"/>
                                </w:rPr>
                                <w:fldChar w:fldCharType="end"/>
                              </w:r>
                              <w:r w:rsidRPr="00FF01D0">
                                <w:rPr>
                                  <w:color w:val="000000" w:themeColor="text1"/>
                                  <w:sz w:val="20"/>
                                  <w:szCs w:val="20"/>
                                </w:rPr>
                                <w:t>. Outline of research objectives, major modelling components, and potential data.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7552A986" id="Group 8" o:spid="_x0000_s1029" style="position:absolute;margin-left:3.55pt;margin-top:123.8pt;width:468pt;height:206.65pt;z-index:251692032;mso-height-relative:margin" coordsize="59436,26249"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w6jx/EgQAAJUJAAAOAAAAZHJzL2Uyb0RvYy54bWykVttu4zYQfS/QfyD0&#13;&#10;7li25SviLBw7CRZIN0GTIs80RVnESiJL0pGzRf+9ZyjJ2VwW3aYPpofXmTlzZkannw5lwR6ldUpX&#13;&#10;y2hwEkdMVkKnqtotoz/uL3uziDnPq5QXupLL6Em66NPZr7+c1mYhhzrXRSotwyOVW9RmGeXem0W/&#13;&#10;70QuS+5OtJEVNjNtS+4xtbt+anmN18uiP4zjSb/WNjVWC+kcVjfNZnQW3s8yKfxNljnpWbGMYJsP&#13;&#10;ow3jlsb+2Slf7Cw3uRKtGfwDVpRcVVB6fGrDPWd7q948VSphtdOZPxG67OssU0IGH+DNIH7lzZXV&#13;&#10;exN82S3qnTnCBGhf4fThZ8WXx1vLVLqMEKiKlwhR0MpmBE1tdgucuLLmztzadmHXzMjbQ2ZL+ocf&#13;&#10;7BBAfTqCKg+eCSyO58loEgN7gb3hZJgk43EDu8gRmzf3RH7xo5vz0Zxu9jvFfbLvaI5RYoFfixKk&#13;&#10;Nyj9O5twy++tjNpHyp96o+T26970EFDDvdqqQvmnQE6EjoyqHm+VuLXN5BnwUQc4dkkpG5FzdIHO&#13;&#10;NDc4eXStxVfHKr3OebWTK2fAauRagOLl8T5NX6jbFspcqqJgVvsH5fO7nBvEeBDISputp0iJV5R6&#13;&#10;B6yGrhst9qWsfJN/VhZwWlcuV8ZFzC5kuZWgk/2cDhBz5L6HPmNV5YNO0OLaeSINESSkyF/D2SqO&#13;&#10;58Pz3nocr3tJPL3orebJtDeNL6ZJnMwG68H6b7o9SBZ7J4EHLzZGtaZj9Y3x7+ZDWzmaTAsZyx55&#13;&#10;qAsNqWBQIFdnInhGCJGtzorfgTrVj+FwmkwjhuoxHCWjEAXseyu9yOkdCkGHehNOh9xh2/o3nQIJ&#13;&#10;vvc6APHfc2c0n8eNwmMGgB/W+SupS0YCYIeV4Xn+CJgbv7oj5EhR0Vhp4kSz26x0Pn8flvFokiAs&#13;&#10;k95qtZn2kmQz652fQ1qvL5DTg0kyvjiGxeU81fXN1gkwOf3/kflBRAhcgrPFGVMqUmgdriMyZj/H&#13;&#10;Bmoc7xXdkCGAkJ59TtakS9Z7ou25PrCE8q89RNWR+QOW27yk9cbOrla9KpLDZDxKZqGcNZC/KZWD&#13;&#10;6SAZhwb18Wg7XaiUQk1BJxqsC9twvs6Vl20xfXHqfYKg0nYOkeQP20NoGoH+tLLV6RMwQJUJbcAZ&#13;&#10;camg75o7f8stWioaAD4T/A2GrND1MtKtFLFc22/vrdN5xBK7EavRopeR+3PPqToXnytEmfp5J9hO&#13;&#10;2HZCtS/XGtmNKgRrgogL1hedmFldPoAEK9KCLV4J6FpGvhPXHjNs4OtDyNUqyE2Rv67uDFpDU0UJ&#13;&#10;1/vDA7emzUEPinzRHY/44lUqNmebNFyhGmQq5OkziiA3TcDpIIXeD+nFx8X383Dq+Wvq7B8AAAD/&#13;&#10;/wMAUEsDBAoAAAAAAAAAIQBjCzFxmacBAJmnAQAUAAAAZHJzL21lZGlhL2ltYWdlMS5wbmeJUE5H&#13;&#10;DQoaCgAAAA1JSERSAAAF3AAABGUIAgAAACzlkjoAAAABc1JHQgCuzhzpAAAACXBIWXMAAAuJAAAL&#13;&#10;iQE3ycutAABAAElEQVR4Aezdd5wsRd037IeMgCQBUYLkIEFAESUqSXKQKBKUICKggJIEJEdFiRIV&#13;&#10;FQRJCiKoJEFEJQcVyUgGQZLk+H7vuz9PPf3O7M7O7tk9veHaP86np6e6qvqa6j7Tv6kwwXvvvfd/&#13;&#10;/BEgQIAAAQIECBAgQIAAAQIECIxfgQnHb3FKI0CAAAECBAgQIECAAAECBAgQ+B8BQRntgAABAgQI&#13;&#10;ECBAgAABAgQIECDQgICgTAPoiiRAgAABAgQIECBAgAABAgQICMpoAwQIECBAgAABAgQIECBAgACB&#13;&#10;BgQEZRpAVyQBAgQIECBAgAABAgQIECBAQFBGGyBAgAABAgQIECBAgAABAgQINCAgKNMAuiIJECBA&#13;&#10;gAABAgQIECBAgAABAoIy2gABAgQIECBAgAABAgQIECBAoAEBQZkG0BVJgAABAgQIECBAgAABAgQI&#13;&#10;EBCU0QYIECBAgAABAgQIECBAgAABAg0ICMo0gK5IAgQIECBAgAABAgQIECBAgICgjDZAgAABAgQI&#13;&#10;ECBAgAABAgQIEGhAQFCmAXRFEiBAgAABAgQIECBAgAABAgQEZbQBAgQIECBAgAABAgQIECBAgEAD&#13;&#10;AoIyDaArkgABAgQIECBAgAABAgQIECAgKKMNECBAgAABAgQIECBAgAABAgQaEBCUaQBdkQQIECBA&#13;&#10;gAABAgQIECBAgAABQRltgAABAgQIECBAgAABAgQIECDQgICgTAPoiiRAgAABAgQIECBAgAABAgQI&#13;&#10;CMpoAwQIECBAgAABAgQIECBAgACBBgQEZRpAVyQBAgQIECBAgAABAgQIECBAQFBGGyBAgAABAgQI&#13;&#10;ECBAgAABAgQINCAgKNMAuiIJECBAgAABAgQIECBAgAABAoIy2gABAgQIECBAgAABAgQIECBAoAEB&#13;&#10;QZkG0BVJgAABAgQIECBAgAABAgQIEBCU0QYIECBAgAABAgQIECBAgAABAg0ICMo0gK5IAgQIECBA&#13;&#10;gAABAgQIECBAgICgjDZAgAABAgQIECBAgAABAgQIEGhAQFCmAXRFEiBAgAABAgQIECBAgAABAgQE&#13;&#10;ZbQBAgQIECBAgAABAgQIECBAgEADAoIyDaArkgABAgQIECBAgAABAgQIECAgKKMNECBAgAABAgQI&#13;&#10;ECBAgAABAgQaEBCUaQBdkQQIECBAgAABAgQIECBAgAABQRltgAABAgQIECBAgAABAgQIECDQgICg&#13;&#10;TAPoiiRAgAABAgQIECBAgAABAgQICMpoAwQIECBAgAABAgQIECBAgACBBgQEZRpAVyQBAgQIECBA&#13;&#10;gAABAgQIECBAQFBGGyBAgAABAgQIECBAgAABAgQINCAgKNMAuiIJECBAgAABAgQIECBAgAABAoIy&#13;&#10;2gABAgQIECBAgAABAgQIECBAoAEBQZkG0BVJgAABAgQIECBAgAABAgQIEBCU0QYIECBAgAABAgQI&#13;&#10;ECBAgAABAg0ICMo0gK5IAgQIECBAgAABAgQIECBAgICgjDZAgAABAgQIECBAgAABAgQIEGhAQFCm&#13;&#10;AXRFEiBAgAABAgQIECBAgAABAgQEZbQBAgQIECBAgAABAgQIECBAgEADAoIyDaArkgABAgQIECBA&#13;&#10;gAABAgQIECAgKKMNECBAgAABAgQIECBAgAABAgQaEBCUaQBdkQQIECBAgAABAgQIECBAgAABQRlt&#13;&#10;gAABAgQIECBAgAABAgQIECDQgICgTAPoiiRAgAABAgQIECBAgAABAgQICMpoAwQIECBAgAABAgQI&#13;&#10;ECBAgACBBgQEZRpAVyQBAgQIECBAgAABAgQIECBAQFBGGyBAgAABAgQIECBAgAABAgQINCAgKNMA&#13;&#10;uiIJECBAgAABAgQIECBAgAABAoIy2gABAgQIECBAgAABAgQIECBAoAEBQZkG0BVJgAABAgQIECBA&#13;&#10;gAABAgQIEBCU0QYIECBAgAABAgQIECBAgAABAg0ICMo0gK5IAgQIECBAgAABAgQIECBAgICgjDZA&#13;&#10;gAABAgQIECBAgAABAgQIEGhAQFCmAXRFEiBAgAABAgQIECBAgAABAgQEZbQBAgQIECBAgAABAgQI&#13;&#10;ECBAgEADAoIyDaArkgABAgQIECBAgAABAgQIECAgKKMNECBAgAABAgQIECBAgAABAgQaEBCUaQBd&#13;&#10;kQQIECBAgAABAgQIECBAgAABQRltgAABAgQIECBAgAABAgQIECDQgICgTAPoiiRAgAABAgQIECBA&#13;&#10;gAABAgQICMpoAwQIECBAgAABAgQIECBAgACBBgQEZRpAVyQBAgQIECBAgAABAgQIECBAQFBGGyBA&#13;&#10;gAABAgQIECBAgAABAgQINCAgKNMAuiIJECBAgAABAgQIECBAgAABAoIy2gABAgQIECBAgAABAgQI&#13;&#10;ECBAoAEBQZkG0BVJgAABAgQIECBAgAABAgQIEBCU0QYIECBAgAABAgQIECBAgAABAg0ICMo0gK5I&#13;&#10;AgQIECBAgAABAgQIECBAgICgjDZAgAABAgQIECBAgAABAgQIEGhAQFCmAXRFEiBAgAABAgQIECBA&#13;&#10;gAABAgQEZbQBAgQIECBAgAABAgQIECBAgEADAoIyDaArkgABAgQIECBAgAABAgQIECAgKKMNECBA&#13;&#10;gAABAgQIECBAgAABAgQaEBCUaQBdkQQIECBAgAABAgQIECBAgAABQRltgAABAgQIECBAgAABAgQI&#13;&#10;ECDQgICgTAPoiiRAgAABAgQIECBAgAABAgQICMpoAwQIECBAgAABAgQIECBAgACBBgQEZRpAVyQB&#13;&#10;AgQIECBAgAABAgQIECBAQFBGGyBAgAABAgQIECBAgAABAgQINCAgKNMAuiIJECBAgAABAgQIECBA&#13;&#10;gAABAoIy2gABAgQIECBAgAABAgQIECBAoAEBQZkG0BVJgAABAgQIECBAgAABAgQIEBCU0QYIECBA&#13;&#10;gAABAgQIECBAgAABAg0ICMo0gK5IAgQIECBAgAABAgQIECBAgICgjDZAgAABAgQIECBAgAABAgQI&#13;&#10;EGhAQFCmAXRFEiBAgAABAgQIECBAgAABAgQEZbQBAgQIECBAgAABAgQIECBAgEADAoIyDaArkgAB&#13;&#10;AgQIECBAgAABAgQIECAgKKMNECBAgAABAgQIECBAgAABAgQaEBCUaQBdkQQIECBAgAABAgQIECBA&#13;&#10;gAABQRltgAABAgQIECBAgAABAgQIECDQgICgTAPoiiRAgAABAgQIECBAgAABAgQICMpoAwQIECBA&#13;&#10;gAABAgQIECBAgACBBgQEZRpAVyQBAgQIECBAgAABAgQIECBAQFBGGyBAgAABAgQIECBAgAABAgQI&#13;&#10;NCAgKNMAuiIJECBAgAABAgQIECBAgAABAoIy2gABAgQIECBAgAABAgQIECBAoAEBQZkG0BVJgAAB&#13;&#10;AgQIECBAgAABAgQIEBCU0QYIECBAgAABAgQIECBAgAABAg0ICMo0gK5IAgQIECBAgAABAgQIECBA&#13;&#10;gICgjDZAgAABAgQIECBAgAABAgQIEGhAQFCmAXRFEiBAgAABAgQIECBAgAABAgQEZbQBAgQIECBA&#13;&#10;gAABAgQIECBAgEADAoIyDaArkgABAgQIECBAgAABAgQIECAgKKMNECBAgAABAgQIECBAgAABAgQa&#13;&#10;EBCUaQBdkQQIECBAgAABAgQIECBAgAABQRltgAABAgQIECBAgAABAgQIECDQgICgTAPoiiRAgAAB&#13;&#10;AgQIECBAgAABAgQICMpoAwQIECBAgAABAgQIECBAgACBBgQEZRpAVyQBAgQIECBAgAABAgQIECBA&#13;&#10;QFBGGyBAgAABAgQIECBAgAABAgQINCAgKNMAuiIJECBAgAABAgQIECBAgAABAoIy2gABAgQIECBA&#13;&#10;gAABAgQIECBAoAEBQZkG0BVJgAABAgQIECBAgAABAgQIEBCU0QYIECBAgAABAgQIECBAgAABAg0I&#13;&#10;CMo0gK5IAgQIECBAgAABAgQIECBAgICgjDZAgAABAgQIECBAgAABAgQIEGhAQFCmAXRFEiBAgAAB&#13;&#10;AgQIECBAgAABAgQEZbQBAgQIECBAgAABAgQIECBAgEADAoIyDaArkgABAgQIECBAgAABAgQIECAg&#13;&#10;KKMNECBAgAABAgQIECBAgAABAgQaEBCUaQBdkQQIECBAgAABAgQIECBAgAABQRltgAABAgQIECBA&#13;&#10;gAABAgQIECDQgICgTAPoiiRAgAABAgQIECBAgAABAgQICMpoAwQIECBAgAABAgQIECBAgACBBgQE&#13;&#10;ZRpAVyQBAgQIECBAgAABAgQIECBAQFBGGyBAgAABAgQIECBAgAABAgQINCAgKNMAuiIJECBAgAAB&#13;&#10;AgQIECBAgAABAoIy2gABAgQIECBAgAABAgQIECBAoAEBQZkG0BVJgAABAgQIECBAgAABAgQIEBCU&#13;&#10;0QYIECBAgAABAgQIECBAgAABAg0ICMo0gK5IAgQIECBAgAABAgQIECBAgICgjDZAgAABAgQIECBA&#13;&#10;gAABAgQIEGhAQFCmAXRFEiBAgAABAgQIECBAgAABAgQEZbQBAgQIECBAgAABAgQIECBAgEADAoIy&#13;&#10;DaArkgABAgQIECBAgAABAgQIECAgKKMNECBAgAABAgQIECBAgAABAgQaEBCUaQBdkQQIECBAgAAB&#13;&#10;AgQIECBAgAABQRltgAABAgQIECBAgAABAgQIECDQgICgTAPoiiRAgAABAgQIECBAgAABAgQICMpo&#13;&#10;AwQIECBAgAABAgQIECBAgACBBgQEZRpAVyQBAgQIECBAgAABAgQIECBAQFBGGyBAgAABAgQIECBA&#13;&#10;gAABAgQINCAgKNMAuiIJECBAgAABAgQIECBAgAABAoIy2gABAgQIECBAgAABAgQIECBAoAEBQZkG&#13;&#10;0BVJgAABAgQIECBAgAABAgQIEBCU0QYIECBAgAABAgQIECBAgAABAg0ICMo0gK5IAgQIECBAgAAB&#13;&#10;AgQIECBAgICgjDZAgAABAgQIECBAgAABAgQIEGhAQFCmAXRFEiBAgAABAgQIECBAgAABAgQEZbQB&#13;&#10;AgQIECBAgAABAgQIECBAgEADAoIyDaArkgABAgQIECBAgAABAgQIECAgKKMNECBAgAABAgQIECBA&#13;&#10;gAABAgQaEBCUaQBdkQQIECBAgAABAgQIECBAgAABQRltgAABAgQIECBAgAABAgQIECDQgICgTAPo&#13;&#10;iiRAgAABAgQIECBAgAABAgQICMpoAwQIECBAgAABAgQIECBAgACBBgQEZRpAVyQBAgQIECBAgAAB&#13;&#10;AgQIECBAQFBGGyBAgAABAgQIECBAgAABAgQINCAgKNMAuiIJECBAgAABAgQIECBAgAABAoIy2gAB&#13;&#10;AgQIECBAgAABAgQIECBAoAEBQZkG0BVJgAABAgQIECBAgAABAgQIEBCU0QYIECBAgAABAgQIECBA&#13;&#10;gAABAg0ICMo0gK5IAgQIECBAgAABAgQIECBAgICgjDZAgAABAgQIECBAgAABAgQIEGhAQFCmAXRF&#13;&#10;EiBAgAABAgQIECBAgAABAgQEZbQBAgQIECBAgAABAgQIECBAgEADAoIyDaArkgABAgQIECBAgAAB&#13;&#10;AgQIECAgKKMNECBAgAABAgQIECBAgAABAgQaEBCUaQBdkQQIECBAgAABAgQIECBAgAABQRltgAAB&#13;&#10;AgQIECBAgAABAgQIECDQgICgTAPoiiRAgAABAgQIECBAgAABAgQICMpoAwQIECBAgAABAgQIECBA&#13;&#10;gACBBgQEZRpAVyQBAgQIECBAgAABAgQIECBAQFBGGyBAgAABAgQIECBAgAABAgQINCAgKNMAuiIJ&#13;&#10;ECBAgAABAgQIECBAgAABAoIy2gABAgQIECBAgAABAgQIECBAoAEBQZkG0BVJgAABAgQIECBAgAAB&#13;&#10;AgQIEBCU0QYIECBAgAABAgQIECBAgAABAg0ICMo0gK5IAgQIECBAgAABAgQIECBAgICgjDZAgAAB&#13;&#10;AgQIECBAgAABAgQIEGhAQFCmAXRFEiBAgAABAgQIECBAgAABAgQEZbQBAgQIECBAgAABAgQIECBA&#13;&#10;gEADAoIyDaArkgABAgQIECBAgAABAgQIECAgKKMNECBAgAABAgQIECBAgAABAgQaEBCUaQBdkQQI&#13;&#10;ECBAgAABAgQIECBAgAABQRltgAABAgQIECBAgAABAgQIECDQgICgTAPoiiRAgAABAgQIECBAgAAB&#13;&#10;AgQICMpoAwQIECBAgAABAgQIECBAgACBBgQEZRpAVyQBAgQIECBAgAABAgQIECBAQFBGGyBAgAAB&#13;&#10;AgQIECBAgAABAgQINCAgKNMAuiIJECBAgAABAgQIECBAgAABAoIy2gABAgQIECBAgAABAgQIECBA&#13;&#10;oAEBQZkG0BVJgAABAgQIECBAgAABAgQIEBCU0QYIECBAgAABAgQIECBAgAABAg0ICMo0gK5IAgQI&#13;&#10;ECBAgAABAgQIECBAgICgjDZAgAABAgQIECBAgAABAgQIEGhAQFCmAXRFEiBAgAABAgQIECBAgAAB&#13;&#10;AgQEZbQBAgQIECBAgAABAgQIECBAgEADAoIyDaArkgABAgQIECBAgAABAgQIECAgKKMNECBAgAAB&#13;&#10;AgQIECBAgAABAgQaEBCUaQBdkQQIECBAgAABAgQIECBAgAABQRltgAABAgQIECBAgAABAgQIECDQ&#13;&#10;gICgTAPoiiRAgAABAgQIECBAgAABAgQICMpoAwQIECBAgAABAgQIECBAgACBBgQEZRpAVyQBAgQI&#13;&#10;ECBAgAABAgQIECBAQFBGGyBAgAABAgQIECBAgAABAgQINCAgKNMAuiIJECBAgAABAgQIECBAgAAB&#13;&#10;AoIy2gABAgQIECBAgAABAgQIECBAoAEBQZkG0BVJgAABAgQIECBAgAABAgQIEBCU0QYIECBAgAAB&#13;&#10;AgQIECBAgAABAg0ICMo0gK5IAgQIECBAgAABAgQIECBAgICgjDZAgAABAgQIECBAgAABAgQIEGhA&#13;&#10;QFCmAXRFEiBAgAABAgQIECBAgAABAgQEZbQBAgQIECBAgAABAgQIECBAgEADAoIyDaArkgABAgQI&#13;&#10;ECBAgAABAgQIECAgKKMNECBAgAABAgQIECBAgAABAgQaEBCUaQBdkQQIECBAgAABAgQIECBAgAAB&#13;&#10;QRltgAABAgQIECBAgAABAgQIECDQgICgTAPoiiRAgAABAgQIECBAgAABAgQICMpoAwQIECBAgAAB&#13;&#10;AgQIECBAgACBBgQEZRpAVyQBAgQIECBAgAABAgQIECBAQFBGGyBAgAABAgQIECBAgAABAgQINCAg&#13;&#10;KNMAuiIJECBAgAABAgQIECBAgAABAoIy2gABAgQIECBAgAABAgQIECBAoAEBQZkG0BVJgAABAgQI&#13;&#10;ECBAgAABAgQIEBCU0QYIECBAgAABAgQIECBAgAABAg0ICMo0gK5IAgQIECBAgAABAgQIECBAgICg&#13;&#10;jDZAgAABAgQIECBAgAABAgQIEGhAQFCmAXRFEiBAgAABAgQIECBAgAABAgQEZbQBAgQIECBAgAAB&#13;&#10;AgQIECBAgEADAoIyDaArkgABAgQIECBAgAABAgQIECAgKKMNECBAgAABAgQIECBAgAABAgQaEBCU&#13;&#10;aQBdkQQIECBAgAABAgQIECBAgAABQRltgAABAgQIECBAgAABAgQIECDQgICgTAPoiiRAgAABAgQI&#13;&#10;ECBAgAABAgQICMpoAwQIECBAgAABAgQIECBAgACBBgQEZRpAVyQBAgQIECBAgAABAgQIECBAQFBG&#13;&#10;GyBAgAABAgQIECBAgAABAgQINCAgKNMAuiIJECBAgAABAgQIECBAgAABAoIy2gABAgQIECBAgAAB&#13;&#10;AgQIECBAoAEBQZkG0BVJgAABAgQIECBAgAABAgQIEBCU0QYIECBAgAABAgQIECBAgAABAg0ICMo0&#13;&#10;gK5IAgQIECBAgAABAgQIECBAgICgjDZAgAABAgQIECBAgAABAgQIEGhAQFCmAXRFEiBAgAABAgQI&#13;&#10;ECBAgAABAgQEZbQBAgQIECBAgAABAgQIECBAgEADAoIyDaArkgABAgQIECBAgAABAgQIECAgKKMN&#13;&#10;ECBAgAABAgQIECBAgAABAgQaEBCUaQBdkQQIECBAgAABAgQIECBAgAABQRltgAABAgQIECBAgAAB&#13;&#10;AgQIECDQgICgTAPoiiRAgAABAgQIECBAgAABAgQICMpoAwQIECBAgAABAgQIECBAgACBBgQEZRpA&#13;&#10;VyQBAgQIECBAgAABAgQIECBAQFBGGyBAgAABAgQIECBAgAABAgQINCAgKNMAuiIJECBAgAABAgQI&#13;&#10;ECBAgAABAoIy2gABAgQIECBAgAABAgQIECBAoAEBQZkG0BVJgAABAgQIECBAgAABAgQIEBCU0QYI&#13;&#10;ECBAgAABAgQIECBAgAABAg0ICMo0gK5IAgQIECBAgAABAgQIECBAgICgjDZAgAABAgQIECBAgAAB&#13;&#10;AgQIEGhAQFCmAXRFEiBAgAABAgQIECBAgAABAgQEZbQBAgQIECBAgAABAgQIECBAgEADAoIyDaAr&#13;&#10;kgABAgQIECBAgAABAgQIECAgKKMNECBAgAABAgQIECBAgAABAgQaEBCUaQBdkQQIECBAgAABAgQI&#13;&#10;ECBAgAABQRltgAABAgQIECBAgAABAgQIECDQgICgTAPoiiRAgAABAgQIECBAgAABAgQICMpoAwQI&#13;&#10;ECBAgAABAgQIECBAgACBBgQEZRpAVyQBAgQIECBAgAABAgQIECBAQFBGGyBAgAABAgQIECBAgAAB&#13;&#10;AgQINCAwcQNlKpLAyBd477337r777ptuuunOO++87777Hnnkkaeffvqll156/fXX33777ZF/fs6A&#13;&#10;AAECBAgQIECAAAECBIZcQFBmyIkVMJoEXn755d/85jcXX3zxVVdd9cwzz4ymU3MuBAgQIECAAAEC&#13;&#10;BAgQIDCeBQRlxjO44kaqwJ/+9KdTTz31ggsueO2110bqOag3AQIECBAgQIAAAQIECAwnAUGZ4fRp&#13;&#10;qMuwFLjkkksOPvjgjFQalrVTKQIECBAgQIAAAQIECBAYqQKCMiP1k1Pv8SBwyy23fPOb37z22mt7&#13;&#10;LGvqqadeeumll1xyyQUXXHCeeeaZeeaZp59++sknn7zHxHYSIECAAAECBAgQIECAAIEWAUGZFhAv&#13;&#10;CfyPwPPPP7/LLruceeaZmdC3RWT22Wdfb7311l577RVWWGGSSSZpeddLAgQIECBAgAABAgQIECDQ&#13;&#10;pYCgTJdQko0hgUziu9VWWz3++OMt57zSSivtvPPOCcdMOKG15FtsvCRAgAABAgQIECBAgACBfgsI&#13;&#10;yvSbzAGjWCCrWe+xxx7HHHNMSweZNdZY44gjjlhkkUVG8bk7NQIECBAgQIAAAQIECBAYzwKCMuMZ&#13;&#10;XHHDV+DFF1/ccMMNr7zyynoVE4g5+uijV1lllfpO2wQIECBAgAABAgQIECBAYNwFBGXG3VAOo0Hg&#13;&#10;4YcfXnPNNf/xj3+Uk8kYpb333vuAAw6YeOLhcpmkSi1deEptbRAYVgITTDDBu+++O6yqNCIq85Wv&#13;&#10;fOWFF14YEVVVSQIEuhSYbrrpTjnllC4TS0aAAAECY1BguDxtjkF6pzx8BO65557PfOYzTz31VKnS&#13;&#10;Rz7ykbPOOmvZZZcte4bDRiIygjLD4YNQhz4FEpTpM40E7QKJyJx33nnt++0hQGDkCmy88cYjt/Jq&#13;&#10;ToAAAQLjQUBQZjwgK2JYCzz00EMrr7xyPSKzzDLLXHzxxR/4wAeGdb1VjgABAgQIECBAgAABAgRG&#13;&#10;uIBFZEb4B6j64yaQJZYSkXnsscdKNhtttFGmlRGRKSA2CBAgQIAAAQIECBAgQGCIBARlhghWtiNA&#13;&#10;4JVXXllttdUefPDBUtcddtjh3HPPnXzyycseGwQIECBAgAABAgQIECBAYIgEBGWGCFa2I0Bgm222&#13;&#10;+fvf/14qusUWW5x44onmwiggNggQIECAAAECBAgQIEBgSAUEZYaUV+bDVyALXadTTKnf+uuvf8YZ&#13;&#10;Z4jIFBAbBAgQIECAAAECBAgQIDDUAoIyQy0s/+Eo8Je//GXPPfcsNVt88cXPPvvsiSaaqOyxQYAA&#13;&#10;AQIECBAgQIAAAQIEhlpAUGaoheU/7ATeeOONDFx65513qppNN910F154oXlkht3npEIECBAgQIAA&#13;&#10;AQIECBAY7QKCMqP9E3Z+bQKHHHLIP//5z2p3xiudddZZc845Z1sqOwgQIECAAAECBAgQIECAwNAK&#13;&#10;CMoMra/ch5vAnXfeeeSRR5Zabb/99mussUZ5aWNQBB555JGdd9556623Pu200wYlw2GYyU033ZRz&#13;&#10;XHXVVdddd93E9YZhDVWJQJcCRx111Kabbrrddts9+uijnQ9577337rrrrpdeeqlzsrH27vPPP3/3&#13;&#10;3XcHZ/ifeD6+L3/5y1/4whdOPfXUQaztcBDo/tQ040H86GVFgAABAoMiMPGg5CITAiNFYPfdd3/r&#13;&#10;rbeq2s4yyyz1AM1IOYUO9cxcOX/4wx/S/edzn/vcEkss0SHlkL51ww03nHDCCSnir3/9a570hrSs&#13;&#10;RjI///zzN9tss7fffrsq/cYbb9x8880bqYlCx5RAucBXW221zIRVP/dXX331Rz/60QsvvPDBD34w&#13;&#10;wzP7NUPWMccc8+STTya3RBhnm222erYt24suumhWrEvmV1xxxWc/+9mWd8fmy/POOy8xjnfffTcg&#13;&#10;V1999TBH+NOf/vSTn/wklbzvvvu+8pWvDEpth4lA96emGQ/K5y4TAgQIEBhEAUGZQcSU1XAXuOaa&#13;&#10;ay6//PJSyx/+8IdTTz11eTkKNjIy67LLLsuJ/OMf/9B9Y4g+0MxGtNdee1URmbSf2WefPc/Dg15W&#13;&#10;HpIfeOCBKaaYYrHFFptwQl0aBx14RGZYLvB77rmnerQup3HHHXd8/etfr16m99+ss85a3hqsjfSG&#13;&#10;SEQmueUSSE+xEpQZx7aa3G6//fbXX399nnnmSURpsGo73vK5/vrrE5FJcQlGpwvGKF7Cr7cPemQJ&#13;&#10;9NaMx1uDURABAgQIEGgX8F2/3cSeUSuw9957l3NbZZVV1llnnfLSBoEuBTLE48EHH6wSp4/M3/72&#13;&#10;tzwhd3ls98lWXHHF5ZZb7uMf//ivf/3r7o+SksDQCWRO9JVWWilBh5lnnjn3z1LQOLbVCy644BOf&#13;&#10;+MSyyy6b/n0lzxG0kTGM00477cQTT5whYKM4IpNPpLcPemQJ9NaMR1CTU1UCBAgQGH0CesqMvs/U&#13;&#10;GfUscOmll2Y0TXnv0EMPLds2CHQv8Nhjj1WJ8+V+/vnnz3aex7o/vMuUZXWwMkiqywMlIzB0Alde&#13;&#10;eeXLL7881VRT1YsYx7Y6jofXa9LI9pprrvmf//wnPX3Sr62RCoy3Qnv7pEacQI/NeLwxKogAAQIE&#13;&#10;CLQLDP6zRHsZ9hAYDgLHHXdcqcZ666235JJLlpdjbSODm2655ZZnnnlmmmmmyRQSSy+99Pvf//46&#13;&#10;QnqCZLLeLEr1kY98JPuzWNV1112XGETQ5phjjnrKavu5555L1/0clbE2n/zkJ9sTVHvynT75ZC6D&#13;&#10;//73v8k5wx+mn376lsRPP/10BmKk70lGBq2wwgotxXVZ87nnnjvnlaEEKS4jI/LD/jLLLJMphFrK&#13;&#10;ysuMO8gMnSkxj1Uf/ehHM9fADDPM0J6s7EkF0jWmeplRRck8v40nNFOWVA9Fckuy5LPwwgsvuOCC&#13;&#10;Pc7u0eFEUpN0xsnC7VUpDz30UEpJWckt/7722mu33XZb5kVKbWecccZSsYSK7r///ve9733pXFMF&#13;&#10;iZLDzTffnOrlU8ueBCVzpumP8KlPfaoc1U1t0xIyVuXhhx+ecsopk3k6NZTDbYwIgczLmwEmaUhp&#13;&#10;ErkK0iYXWWSR3mqeqybDPNPkMgAqreVDH/pQPWWaWUbVJSiTKavStDq31erADk09CfJumlaVMm07&#13;&#10;5WY7F2z+qp09/tvhTlI1+1wpVbPPXe63v/3tiy++mHab1jvppJO2Z9jNVZCjers1JWx66623pvKB&#13;&#10;nWmmmer5d3N76XAu9ayq7cG6qNtzzp4On1TnD7qDQLLN3Syj3u699958pgsssECUWj6Ffv130z1X&#13;&#10;6pxmn9I/9rGP5dMvt+hUqaUZZ09/m427YtD8ESBAgMBgCuQbmD8Co14gD/n1juX56j8STzlXfudq&#13;&#10;l5WkvvjFL/aY8le/+tV8883Xcgf5wAc+kClC6+mr+EUiFE899VQG0ZT0edTJ1Mj1lNnO3Bb1L9n5&#13;&#10;+nv44YdXh+T7d0mcWRhbis635Dz+lQT5WrzPPvvUe53kI8tCIVWCftU8dUjopyU8tOeee5ayqo0E&#13;&#10;m1qmQ86J5ATzvb8lZfWyjFoqINXGiSeemAQ5Kic+ySST1N9NTaplWUqGfZ5IBkHUcyjbldV3v/vd&#13;&#10;as/qq69e8sxGQjbV/kxCXO0vS19lGs4NN9ywejfxo+rdbmqbZ60ddtih/okkk5Zy63Wobydl/aXt&#13;&#10;LgU22mijDinLBb7VVlu1JPvzn/9cfcT5Nw+i1buZPmPLLbesX55VmswTnEu75FAiL8cff3xLtDqX&#13;&#10;ZEmWjTINcCIdedm5rfbZ1HNplDrXNz7zmc/UC23Z7nwnKc3+kksuyapSk002Wck5lc9/BPXcurkK&#13;&#10;kr7zrSk3z6qIpZZaqp55N7eXzudSz63aLmc34Iv6lFNOqWqbEFXJv89PqvMH3ZtA2uHKK69c/KuN&#13;&#10;xPqvuuqqUnQ2uv/vpjNX/dTyv1K9P1f+L8vduxTa0oyzv8D22WwGdlfsfF2XitkgQIAAgTEr4Hvz&#13;&#10;mP3ox9aJ77LLLuWrYX7+HaEnn1PoXPPyzNZbUCZzHxSH+qNaHrzrgarqIS0dMXrsXZIVRko1zj77&#13;&#10;7JJh+0YJyuQJsPRAyS/w+aE+fTqSPt2XSlaf//zn23PInswumTT9qnl+kq33IinZ1iNK6fBShhsk&#13;&#10;cT39vvvuW2pV30gfgZJVfSNLTSXZFltsUe1M15h55523BAFT82effbbk0+eJbLLJJvXMy3bW1Uom&#13;&#10;OYVqTybgKHlmIx1nqv3nnntutb88oiy00EIlk7nmmqt6t5va7rffftWBebLNr83V3LHp3FQvt7ft&#13;&#10;HNjbW/Z3EOj88FYu8C6DMllWqXz0aZYJqpaX9YJKUKaeoKQ8+uijS4VLyjy7ZmfnttpnU0/YopRS&#13;&#10;30gXuVJiy0afd5LS7PMcXs+z2s5Ewuk3VPLs5ipI4s63plJiPczRze2lz3Mp9SwbpawBX9Qlh3pt&#13;&#10;+/ykOn/QPeaZDzc9Mds/guzJvbFqP9V5dfnfTZ9cpRo9dk6sN6qWZpxqlGP7bDYDuyvWL7fyadog&#13;&#10;QIAAAQJFwPfmQmFj1Arkd876l87EEUboqebrbOeal2e23oIyeSbPpIz5XTQ/oSerRBkSN6m+N2ex&#13;&#10;8JJ5+c6at/K0n9BJln0pvzmX75fpnF9iAXli//GPf5yfTPP0XmWYf9NZvcrzzDPPrHauv/76OSo7&#13;&#10;X3nllSSu1ivJy6ywW45KTTJCJx1DchbZmbFOSTCAmuepIxGKrLFVAi6JMeV3zqpK6SxQlZillLIn&#13;&#10;jeSMM86o9iRY88QTT1TJ6v/md/Wf/exnZY2bDLA6+eST823+3//+d9Yqro6NQzrp5Kj0AijL0+y6&#13;&#10;664lnz5P5M4770y2ZRxElq3Ny9NPPz3jI5LJAIIyVcXyue+8885f+9rXkkmXtc0osOrYErBL3eqB&#13;&#10;rXJS7Rs5sH2nPX0KlIurx5TlAk+HrDzx1v8yuKz6sPJv6Snz05/+NMHQ/fff/6677sqQtzfffPN7&#13;&#10;3/teSZbZYapS6td7esqks1WumtIC062gXDUlZfVQ3bmt9tnUc0GlhltvvXVVpWSepp6/TP7V4+ln&#13;&#10;Z593kvJ0nTyjlADrRRddVI8pnHTSSVXmXV4Ffd6aSon1MEc3t5c+z6UdoZRViQ3goi451Gvb5yfV&#13;&#10;+YPuMc9MNFNVMiNVf/e73+WO+vvf/z7dZKqd+a8hDbI6wdKo8laH/2765CrVSD6Jy+TOmdZV7+mZ&#13;&#10;q6ClxBIbqh/budkM7K7Y+bpu/6DtIUCAAIGxJuB781j7xMfi+VarRFffBfOkkcfvEaqQU+hc8/LM&#13;&#10;1ltQJk9lLTmU4TAJl5S3yrfkzD+S6Riq/Rn+Uxkuvvji1Z76iImM3q92Jn2ZtaQEZcqjYHqzl+/i&#13;&#10;pbhsrLXWWlXm+VG6vj8TYVQv+1vz5Zdfvopi5PCLL764yjz/VoOAyrww+eW8nnOJMZ1zzjn1atS3&#13;&#10;84BR5ZZjy/4NNtig2lnv+5MhBtXOMmgo6evFVYf3+BGkr011bBmOVCUeWFCmHhVKPl3WtvT/r9Cq&#13;&#10;CnT5byrfZUrJ6gKdH97KBV61jd7+LUGZBEBbLrfsKR9rJj+qii7Xe8YNZcLaamd92a8//vGPLSnL&#13;&#10;02z299ZWu2zqP//5z6sTSe+PqpQO//Z5JylP13ksL5VM9CcxiKqUMjaqy6ugz1tTKbGEObq8vfR5&#13;&#10;Lu0Opaycy8Au6pJDqW1K6fKT6u2Dbs8zUfXSODMjVTmRzHJV9l977bXV/tL8Ov930ydXqUY++jSq&#13;&#10;KvNMGFT1yky5adItJZYWUj+27Oyx2ZTLp193xc7XdfGxQYAAAQJjVsBEv+Ubgo1RK/DLX/6ynFu+&#13;&#10;G9WH7ZT9Y2SjmvEk97t8VU3/jkyFmH+rc0/fmXaEzCiR/iDV/jLZRLqRV3vKcJ5Mx5vZgqudSb/b&#13;&#10;brttvPHG9dzK9C5Z9iJdaXbcccfNNtus3n0p00BW6VsOLBP99rfm6W5TZnbMNCjp/PLqq6+miGpW&#13;&#10;0fxkWhWXfgTpN1Sqmphd9VY5tfJW542SYWBLLCaTjFZH/etf/8rDcDU2pL8n0rncbt6NYSbXqKfs&#13;&#10;srb51DJULQfmB/mE+fLLcwm31XOzPf4F8pyZbjL1chN8yeVc35PtjBOppgRKqCVXev7SQy3Hpo9M&#13;&#10;3m2/5L/5zW+WDnG5avL8WaVMA673OGgppbeX49LUzzrrrPp9O0VkdvbMj9PnnaRUJpOOl3hKLr1E&#13;&#10;ezO7ed4t8wp3eRX0eWsqJZaNknPn20v351JyLhsDvqhLDvWNcfmk6vmU7RKWSr+SzKtV9icSNPvs&#13;&#10;s2eW3OzJPTah8/JWNjr/d9M9Vz76/P9S5Zz56VOHzDScl+V/rnqhLdt9Nht3xRYxLwkQIEBgUAQE&#13;&#10;ZQaFUSbDVyAPw/WffNMfZPjWdehr9sILL6RfRh54qq/F/SqwRGcylqE6sDzepPd7j1mVeVXyRLft&#13;&#10;tttmDE6S5YklQZkMGsrIgoROkiYZpkdMlUOZgrElw3GpeR458mNsFWfJDDXJOSOMqvyz4Eh9aEMp&#13;&#10;NGOmynafG2ljJYhzwAEHtKfPD9FlxdxxOZH2nLvZk4mc65P1dl/bH/zgByuuuGIe9VP/jO3KXxax&#13;&#10;yr/lB/NuSpdmKAQSu8xUpvWcMxinBEbr+zNmJNP35t9y2dbf7bCdNvPhD3+4Cklk7EmHlL29NS5N&#13;&#10;PYNMM5dwPee02wRlOt9J6ulbthMLqPZUd4Aur4JE8Pu8NbUUlJdd3l4GfC4pYsAXdXtts2dcPqke&#13;&#10;MywChb0kyxjS6n+fRPrKzvaN9v9uBsxVskrgsr2gzntK/atmk8Tuip3FvEuAAAECAxMQlBmYm6NG&#13;&#10;jECeVfL7cFXd/GiW2f5GTNUHu6L50Tuzw954443JOB28M6Ymk7YGp/wU3N8Cy3fcbp73srxF5lg5&#13;&#10;4ogjqh9RE/XIeKjkkF9H82/+qtLz/N9ejXGvecm/6l9QKpzpZloWYErp6UpQTWfTXpMe96TnUZ7x&#13;&#10;qrc+/elPl2eAkjjLslSTCo/7iZQ8S4llT5cb3dc2c15mNpmDDjooUbyMBUv+GaSWR6NEsvJM2GVx&#13;&#10;kjUokDmV0mWgaipp6ulekbadGVt6vMra61kuk5ZeOe0p2/eMY1NPf7oy50uVeUZNVhsd7iTt1Sh7&#13;&#10;Wu4AXV4FafblwC7RUmJx6/P2MrBzKSdVNro8nZK+vjGOn1Q9q7KdgT/VdqEobxXGATSqweIqlelz&#13;&#10;o3z6pbbuin2iSUCAAAECAxAQlBkAmkNGkkAW0SzVzYwM9S4DZf8Y2chQ+Soik44tWcqn+g0ws+2m&#13;&#10;D8vABMraTNXUtqVfTPna3ZJtng/zlwf7dJCpnriOPfbYBGXyoJieLNVPkffff38mfWg5cAA1L1+m&#13;&#10;k1WGaZSf+quzLpM15jG1zBHTUmj3LxPhymSWVWeZdP/pMPHHAE6kPN5U9SljslrGnvRm3n4W3dc2&#13;&#10;x2be4lNPPTW9qzLzazoBpZSnn346j/qZMLg9Z3uGm8B3vvOdKiKTxdr32GOPagBdOqM99thjPVa1&#13;&#10;/gidVYpKsjTvHtO37Ky31QE09XqcMRXOX0v+5WVvd5KSIBv1O0BeVgNYslHdAbq8Cvq8NdVLLNv9&#13;&#10;ur10cy4l5942ujydHg8fwCdV/6B7zLP0nawWoi7/NeTA0kFmYB3uBoWrxzpXOzs3myqNu2IHQG8R&#13;&#10;IECAwMAEJhzYYY4iMFIE6j+3toxgHymnMFj1LJMvZrbd0is7j14Dzj99bapjE0+59NJLq+2Mafr2&#13;&#10;t79dbef322qj/riVITCZRrfaXw2NyXb5gp7fQsvX4oQAsupT5oIZQM0zO0amO61KSUChetrMs0E1&#13;&#10;lW8pLj1BysijKvHA/i0ZXnjhhR1y6P5Eqp41yeqee+6pZ1gmxUyHozJFwje+8Y0Es6pkxbx+VMt2&#13;&#10;l7Utn1p+Jd57773zOFTlUyJcLdl6OawEMn1M6QSXJbSriEyuqcx03ls9c9WUQEymPq0ifeWq6e2o&#13;&#10;Httq9009gY8q5zzAVyX2VlD2lzaZ7R7vJOXYLBh06KGHVi9zn8l4qGq7LCbd5VVQkvV4ayrF1TfK&#13;&#10;IZ1vL92fSz3z3rZLoZ1vQe2Hd/9J9fhBt2eYPeW/hscff/zyyy8vaS644IJq5qMMKS1dn8q7nTcG&#13;&#10;l6u3svpsNqUa7oq9GdpPgAABAgMQ0FNmAGgOGUkC9aBMhpaMpKqPQ12zjGt9oFaex9IjpkzXkkl2&#13;&#10;tttuu3nmmecXv/hFHrYHXE5GsiSTKhywxRZbbLPNNnm+yoq2zz77bEue+cU+fXOymHSeo9LXI4tn&#13;&#10;VwmyIHc173JWa84KL9mZvjypeWblTLQoK2jkOW3DDTccQM0zE0QmlcwopEyXkHWsq+KySmu6xmQ7&#13;&#10;kzWmMaRtJACUWWwT+kmn9Hzbzq+4V111VWqSOUHLr7vVsZ3/3WWXXaoeN5lyJSe46aabzjzzzHG4&#13;&#10;9dZbo52ZjL761a8mh+5PJCmzOE4OyXJOGUMRjURe5ptvvoUXXriqSR6tl1122XXWWSewefbrXL2W&#13;&#10;d7upbSbByZQi6UWVc8nv3vkgrrvuuiqfzIXZkqGXw1Agi2RnfGJmnk7djj766HRJS5gy12CZf7q9&#13;&#10;zvmUc9Uk+pb2luWEqwRrr712554yPbbV7pt6CRCnSWdq3qqjXAnstlSyzztJPX26reXqyFQ7WcKs&#13;&#10;RDB32mmnKk03V0FSdr41ZYG5eonVdpe3l36dS3spLXu6PJ2Wo/Ky+0+qxw86N6X2PHNrqm6weSvz&#13;&#10;H2UGsdzqc5sqi8flfpj+Ju0HdtgzuFwdCurQbNwVO7h5iwABAgTGSSA/q/ojMFoF6p0g3v/+96fv&#13;&#10;9Ig+01zqnevfYeBMQgOJOLRPd5IIQhUWKSvFpojSHSM920uJ5QfPTJRQdiZu0h68yDNJljFKbcuS&#13;&#10;2Bk60eN9qixcmgwz40yPafIkOYCalx91S555Rk3Ep9Q8C7WWn+hLmrKRnjUlZctGGe5UXxI7abKw&#13;&#10;Vzm8ZWO//farMun+RBLcackk855Wmay22motb+Vk8+Rc7UygrUpWFnmtr31bvZV/+6xttVhVS0F5&#13;&#10;mYhMumCUfHrbSMre3rK/g0DnpXPLBZ6eLy2Z1NenL0tiJ5DX/gmW2THKmr7V9Z5/24MvWYApyxiX&#13;&#10;snq8M/TYVrtv6gmMJrZbr2fmYColtmz0eScpzT5Xd/utKQGCeoZ9XgVV4g63piQoJdYvtG5uL32e&#13;&#10;S72q1XaPZZVk3ZxOew7df1I9ftC9CWTqorJ6dP3DzXYi4AlYl2r32Kja/7vpk6v91KoiygTYJ554&#13;&#10;YrWnvcRybOdmM+C7YufrulDYIECAAIExK2D4Usu3BS9HlUBZmjRnlYU5qw78o+oM//8nk7VyMrnA&#13;&#10;/3/f/7zKw0l6PeSJ66KLLiody7M/s2necMMNVeeRBK3KgZkROdvhqgdxsl0BVu9WifOjegIrCU9U&#13;&#10;L/MtfIcddkhPkxSXPSXPPEMmUlOlqf5NZ/tMH1tGxGRnFohJt52ETkqyVCwdfPKDavc1L8emw84G&#13;&#10;G2xQXiY8lNmFyqre2Z/2kOaRniYtYvnd/sADD2zZWfLJRo8O2Z+ZVjL9SjrI1BMn4LXKKquUBZ66&#13;&#10;P5EsNJNODaXFBrb8Ip3BX+nyU0pJlCQP5Jtvvnm1p3xkZcXx+udVjuqztnk4yU/TJbccmPmYUquM&#13;&#10;U2sPeJVsbQypQJZYrvJvn2g5n1S1sHGuoBJtTMeEdEkoE2llf/rLZDGmZJJ7QrnWqus0l1s6Q2Vs&#13;&#10;YzmF3CuyJ7GGsqfHO0OPbbX7pp7q5R5Sj8u0z71dKtDNnaRKnIGK6SCTCHL1Mue+6667lkFM1c4+&#13;&#10;r4IqWYdbUxL0eKF1c3vp/lyqavRWVnm3m9Npr233n1SPH3RvtUpkLfP4ZGH1qllWlUwDTq+ZRKzq&#13;&#10;DbjHRtV+m+2Tq/3UqkLLDbAlQct/cFXizs3GXbFS8i8BAgQIDLrABAlHDXqmMiQwTAQy9KP8Vrz9&#13;&#10;9tvnQX2YVGxg1chz1LhfsBmkkw5EmRYk/cmr/izpFZK+D3kwKyGApMn4hXwBnWyyyepVzfiCDKUp&#13;&#10;X5frbyXPTD2bAEH1BJhOSVlfKXnWoxuZIzaTXCTzPP6lJ3wprp5PTjBjKDKxRcI6ZZaEKkE3Nc9R&#13;&#10;1YTB6eOToRD5ETjjmPI9u4SN6mVV2/mhPsmySmtiDalY+RG1PWXZ08EhaTJpQmY+DlSeQPJYW3VE&#13;&#10;Ksdmo5sTqdLnU6gmUc4ptIRCMiwrqyDlUbacWj7EtJB6stQhk3Tk88r+egXq251rm7aR0FWW6MrD&#13;&#10;7Zxzzpms6sd22B6Uttoh/9H6VrpynHfeeR3OLpdVbHvsg5CWXF3I9YsuWeXCzHWXdrjIIotUl2cy&#13;&#10;yUYu8KqgfMpZgqdc17mWczkkjtl+LfR2Z0g+PbbV7pt6UmY6qtyXcgmnpXUQyFsd7iQJjOZWnzSJ&#13;&#10;JaWPT9p//k1/wPTOqM69x5w7XwXVIR1uTR0utD5vLx3OpceqdiirpO98Oj3m0P0n1eMH3WOeVX3S&#13;&#10;ujLENfeQ3AzLzapUNRu9Naoeb7OduXqrxosvvpj2Xxp8e4n9ajYDuCv2eV3XQWwTIECAwBgUGIRn&#13;&#10;vDGo5pRHikCG2Wd9n6q2WYw5azCPlJr3WE8Puj2y1He2BGXqb9kenwLa6sC0PbwNzK0c1fJ0Xfbb&#13;&#10;INBBYKibjeu6A763CBAgQCAChi9pBqNZIH0uyumVRTrLHhsECBAgQIAAAQIECBAgQKBBAUGZBvEV&#13;&#10;PeQCZVHklJSRKUNengIIECBAgAABAgQIECBAgEDXApbE7ppKwhEoUC0HW1W8TPI3As9DlbsV2H//&#13;&#10;/bPwambcyESb3R4jHQECo0Ugk51nQt/MLbL88suPlnNyHkMuoNkMObECCBAgQKCjgKBMRx5vjnCB&#13;&#10;TIZazqAsNVL22Bh9AtUcn6PvvJwRAQLdCGTq6+9///vdpJSGQBHQbAqFDQIECBBoRMDwpUbYFTqe&#13;&#10;BLJ8Qympx/VKyrs2CBAgQIAAAQIECBAgQIDAeBYQlBnP4IobrwJZD7WUV18quOy0QYAAAQIECBAg&#13;&#10;QIAAAQIEmhIQlGlKXrnjQ+C9994rxUw8scF6BcMGAQIECBAgQIAAAQIECDQvICjT/GegBgQIECBA&#13;&#10;gAABAgQIECBAgMAYFBCUGYMfulMmQIAAAQIECBAgQIAAAQIEmhcQlGn+M1ADAgQIECBAgAABAgQI&#13;&#10;ECBAYAwKCMqMwQ/dKRMgQIAAAQIECBAgQIAAAQLNCwjKNP8ZqAEBAgQIECBAgAABAgQIECAwBgUE&#13;&#10;Zcbgh+6UCRAgQIAAAQIECBAgQIAAgeYFLBLc/GegBgSGp8Cjjz76s5/9bJ555tlkk03aa/j6668f&#13;&#10;f/zxk0466de//vUJJpigJHjllVfOOeecf/7zn08//fQss8yy4oorrrLKKhNO2HP898EHH7zjjjtu&#13;&#10;v/32Rx55ZIYZZvjoRz+66qqr5qiSW9m44YYbrrzyygceeGCiiSZadNFFP//5z/eYLOl///vf33vv&#13;&#10;veXAHjdWX331nFfeuu222/70pz9VaXIWM80002yzzZb8p5xyypYD6ylzOkk2//zzzzXXXJNMMklL&#13;&#10;Si8JjCCBXK25DLfaaqtZZ521vdrXXnvtH//4xzXWWOPjH/94/d3ur8fcEHKN5+/OO+9MDill2WWX&#13;&#10;XWaZZSaeuPXrR79uHfXKZLv7UsqBZ511Vu4nH/nIR770pS+VnfWNv/3tb9dcc021JzeHqaaaKpf8&#13;&#10;Ukst1dvdrH6sbQIECBAgQIBAPwTe80dg9ArUr4RRcJY5nfF5Fr/4xS9S4kILLdRjoXmeqXhfffXV&#13;&#10;kuDSSy9NXKPOnu3FFlvs7bffLmmqjcceeyyRkZaUeZkHno033vjZZ58t6d94442EYFpSJhSSh8mS&#13;&#10;pr6x5JJLtiRuf3nkkUdWh3z6059uf3fGGWc86aST6nlmu8eUebBcaaWV7rnnnpbEXkYVwgAENtpo&#13;&#10;owEcNS6HLLDAAvmwzj///B4z2WKLLfLuHnvsUd7t1/V4xhlnTDPNNO2XWGKaub2UPLPR/a2jflS1&#13;&#10;3X0p5dhy+0rd/v73v5f99Y1EjtprniDOr371q3oy2wT6FBj/13WfVZKAAAECBIaVQOtPVe1fQewh&#13;&#10;QIBANwL5vf0LX/jCSy+9lH+33Xbb6aab7u677/7JT35y+eWX//e//5122mlLJhdccMF22233wgsv&#13;&#10;5GfzBFw+8YlP5CEtYZpbb701oZbzzjvvYx/72Le//e0q/Te/+c1f/vKXM88880EHHZSUOeoPf/jD&#13;&#10;ySef/Ne//nXTTTcteZaNgw8+uN5T5thjj80D2IYbbrj88suXNCUelIhSdu68886Jubz77rtPPvnk&#13;&#10;ZZddlvx32GGHlLjeeuuVQ6qU22yzTVK+8847999//z/+8Y8bb7zxqquuSm1T6Le+9a2S2AaB0SrQ&#13;&#10;5fX44osvfvGLX0yoJQ5rrbVWescsscQSCejkLnHJJZdcffXVW265ZcKvVSe77m8dLar9KqV+7M9/&#13;&#10;/vO8TEe/N998M11mDj/88Pq71fbLL7+cjdypEp1JWPnxxx/PrSlXfW5Z5557bh6z2w+xhwABAgQI&#13;&#10;ECAwEIFhFSJSGQKDK1C/JAY350Zyy+mMz3L721PmqKOOSg2XXnrplkpm2EJ9z0MPPfS+970vKdde&#13;&#10;e+3//Oc/9beynce273//+4naVPsT/siogSTOoKR6yoR+kk99T2/bVSzmuOOO6zFB4inJvOVH+w02&#13;&#10;2CA7V1hhhfohVcqM56rvfO6550rg5oorrqi/Nca3AzjGBQZ2+uP/F/V+9ZTp/npMWDNtIN1keuyD&#13;&#10;k9FMiW8Woi5vHSV92ehXKeWobMw333ypXhWLSUQ4Adn6u9V2+yWfu9PKK6+cA2efffb23n/tOdhD&#13;&#10;oBIY/9c1eQIECBAYWQI9T/SQ7xz+CBAYWQJPPPFEN9OpDN1JVXNGVE8y9VIWWWSR+suddtrptdde&#13;&#10;y4/PF1988fTTT19/K9v57XrXXXetwiJ5mchL9Xt1xkDVU77//e+fY4456nsGcbv6DTw/ifeZZ3oD&#13;&#10;ZSzD+uuvn5Q5r/zq3uchEhAYsMBbb72VzlmZ56W6KAacz4AP7PJ6TCVPOeWUlJKITDqptReXaZtO&#13;&#10;P/30sr/LW0dJX230t5RyeA5MZ7rMkrPLLrtMPfXUmTwrpOXdDhu5O+29995JkDmw/vWvf3VI6S0C&#13;&#10;BAgQIECAQPcCgjLdW0lJYPgK5KfmTHaw2mqrZSrKjAvID9rjv67VRKEZ+9MhNpFZdasRDd/73vfq&#13;&#10;0wP3VtsPfehD1bSav/vd73pLM+j78+ibPBP36TLnQw89NJXMzDIJM3V5iGQE+iuQKECG72Wi2c98&#13;&#10;5jPzzjtv5t/tbw7jnr7L6zFjD9P3JLejTPLdTaHd3Dra8+lvKSWHORculQAAQABJREFUM888M9sZ&#13;&#10;ZTn55JNX81VVe0qCDhslOpyJzDsk8xYBAgQIECBAoHsBQZnuraQkMEwF8jPvnnvume70Vf3ygHHM&#13;&#10;MceM/7pWE7VkHpk85zz11FM9VuDmm2/O/sUXX/xTn/pUjwladk4xxRR5BM3OjFPIPA4t7w7FyzxM&#13;&#10;Zh6c5Fw9rXVTxIILLlidzl133dVNemkIDEDgy1/+ctWjJMfm+sqaaFlyaAD5jMshXV6Pt9xyS0qp&#13;&#10;xhZ1U1w3t472fPpbSpVD7pO5kyQinBltsiehmfx74YUXZjm59iLa92Tqq2pnNeyrPYE9BAgQIECA&#13;&#10;AIH+CgjK9FdMegLDTqDqe1KvVvue+rtDtJ3ZWzIJaDJP6ZmyIf38//3vf7eUVYUtEsVo2d/h5amn&#13;&#10;npoVnTLPbqb1zXShQ3FqmTM4s9hkqEWCWZlKJnP3JhJ04IEHdqhVy1tzzz139iQg1bLfSwKDIpDx&#13;&#10;Si1DbBKXqaISg5J/95n0eT1mHGVm406G3V/m3dw6Wmo4gFKqHDLG85lnnsmdJFPJZE9WT/vgBz+Y&#13;&#10;CYMz/XBLET2+PP7447M/97f2oZc9preTAAECBAgQINCngKBMn0QSEBjuAlNOOWVLFdv3tCQYopcZ&#13;&#10;lHTaaad94AMfyHJLRxxxxJxzzrnffvtVo4GqEquJWjL4ol6BvJyo9peJG+qdYhLvyKpMa6yxRg65&#13;&#10;/vrrs5JLRnBUPW7qmYzLdmIxmUcmv5xnOpsMsMp62+n50uUv51W5mfgzGw8//PC4VMOxBHoTmGyy&#13;&#10;ydIsW95t5DLv83qsrvFc0Ln8S4XTfa92if/P5sILL1zezUaft4564mwPrJQcWI1UKgu3pSZVl5ne&#13;&#10;RjBlMGbmwHr++edvuOGGdFbKVDjpZXPSSSe11MdLAgQIECBAgMCABQRlBkznQALDRSAPGJkcoV6b&#13;&#10;PDzUX47P7SyGnQVuDzvssKp7yyGHHPLZz362BDgmnnjiVCZPOPUqZcbNzNRQ/WUmlwRx7rvvvnqC&#13;&#10;WWaZJR1krrvuuio0k3k6M09wRhzU04zLdhaCyVNW/rIaS+qfB+BElBL66W0QVntZWUYqOz/84Q+3&#13;&#10;v2UPgXEXSEQmK0zX88kYwPZJtesJhm678/VYXeOZ1iqR2VKHzBrzfy/xxdLNJIME27uVdb51lKyq&#13;&#10;jYGVklXbfv3rXycQU03mXWVVjWDKrFXVVdxSUGqVQVvpF5NAbQY2JuKcuMyKK67YksxLAgQIECBA&#13;&#10;gMCABQRlBkznQALDRSCT++ZJY6655kqF8vDwwx/+sPv5UIbiHLKgScYu3X///VmQKPmne8tBBx1U&#13;&#10;FVSNaGh5HsuK1BmIUf1VK1j3WKtq7FIGcaRbSn6+zsNS+/CoHg/sc2emI/3q//7ttdde6emTlVkS&#13;&#10;XnnggQe+853v9HlslaBaiqWlB1CXx0pGoBuBDJzZeuut048ss0pnYeaLLrqoCkx0c+xQpOnteiyj&#13;&#10;luqXeSKz//cSv+XnP/95b/XpcOtoOWRgpfzyl79Mt5flllsugdcEaKq/j370oxnKlFhwvYNeKS53&#13;&#10;1wxpTDj461//+gknnJCbQz6F8q4NAgQIECBAgMC4CwjKjLuhHAg0L5CwQoIImcohP/Z2P79m53pn&#13;&#10;veck6K23yLPPPpt3p5lmmve973095pM+L3mM3GyzzfJuHiCrNNWjVOYrLdMS93hsh52J2lxxxRUZ&#13;&#10;QZCTveaaazqkHPBbWWIm45hyeKaf6CaT/Oz/z3/+MynTBaCb9NIQGIBABiv96Ec/yuQy6YGSS6Aa&#13;&#10;MTeAfFoO6eYyn3nmmVuOKi/br8ckrvLMqMOSrF8bPd46WnIYWCnVGKXcN3LjKn/TTjttVsVO/j2O&#13;&#10;YNpnn32SPj31jj322B133NFUMi0fhJcECBAgQIDAuAsIyoy7oRwIDBeBPGYMYlWqAEqiPC2jjaoi&#13;&#10;qhFG5ffq3spde+2189YjjzxSJcgEuvmdP4Ge/Obc2yF97k/sowp/lGz7PKS/CbK+eA7pctXbc845&#13;&#10;J7PJpAtDh24+/a2A9AR6FMg4poym6fGtge2sLuGWAYMlq2p/+pKUPe0b7ddj+sUkWQYDJoTUnr7L&#13;&#10;PS23jvaj+ltKFk5KeCX3n/Xa/qrlnzLhd/r3tRdkDwECBAgQIEBgSAUEZYaUV+YERrBAuvTnN+Sc&#13;&#10;QLXgSMuZnHzyydmT6WBa9re8rOImiyyySLU/s2Bk2FG2DzjggAwEaEnc5cv0snnyySeTuGTb5YHd&#13;&#10;J7vpppuSuFpTqfNRjz/+eCYzTprddtutm/Sdc/MugfEsUF1EGVLUHnvNMmQJUmSQVOfJa9qvx8za&#13;&#10;m1mucmnsueee6Uc2sDNquXW0Z9LfUs4+++xUJpHTX7X9XXbZZfPMM0+KOOuss9oLsocAAQIECBAg&#13;&#10;MKQCgjJDyitzAiNbYP/9988JHHnkkT/72c/KmWTW3gQgskpRQjb77rtvtT9DKtK7JNPZvPLKKyXl&#13;&#10;bbfdlmPzcs011yw78/v5DDPMkDVoM1Np0md2mPJWBhHk1+zyMhuZm2aDDTa44447ys433nhj5513&#13;&#10;zmQQmXEzU2+W/YO18d577+UBNesxJcNMANwh2zxzZgKahRZa6KGHHsq5V6GZDum9RWAYCqSRJ/ya&#13;&#10;DnGbbLJJ1pkuNcxiQ1X8NOvcl+FLXV6PWXcpKZNVLvDMiVsPv2YC4EzUXUrJRve3jvpR2e5XKUlf&#13;&#10;BVzKukstuVUDLTvMd9OS3ksCBAgQIECAwKAJ5AnEH4HRKlC/TkbBOeZ0xvNZ5AlqpZVWqhgzkfC6&#13;&#10;666bGUZnnHHG7MlMmXmAKfV59dVXq8llMh9EZgDNA96nP/3pzPySlJkmM5NolpTZyJiIzLVZZZvh&#13;&#10;GPmtPsMH8m9GFlQ7f/zjH1fp06Gm2pPpNtf5379M+JI9SZnVUup59rZdDSk67rjjekxQdQHI090S&#13;&#10;//u36KKLliFgWZ8lXQDKUVXKrDuTKExGfNRXI95yyy0z0KmktBGBfEYcBiCQVjeAo8bxkN/+9rfV&#13;&#10;8m1p1UsvvfSGG26Y1p4livIhZg2yXNol/+6vx/RJySQsZaRVbhq5k+Sqr+4eyTlz4lTZ9uvWUWpS&#13;&#10;bXRfShXYTa+fZ555piWT6mWZlvgvf/lLtae65BOP7jG9nQS6F2jkuu6+elISIECAQOMCvjc3/hGo&#13;&#10;wBAK5Kt/+RvCYsZX1jmX8VXU/ysnjz2nnHJKNcdKhZknt6xFkl+//1+i/926+eabM1dDfd7frIp9&#13;&#10;1FFHZbmTlpR5mWwzrUwiJvWJM6eaaqrEfTK2oKRPv5isTl2NLKhKz7Pi5z73uazkUtJ03lh11VVz&#13;&#10;4Kmnntpjspa1wxMhStAnk1lccMEFLenrKZMsCy0F4Rvf+MYf//jHlpReRqCRtjoK5Jt6eMsy9rn0&#13;&#10;ysWbcGou+YQyE5atq/b3eszop/RAWWCBBaoQT3UJJ6aZ2XPTJ67k3K9bRzmqbHRTSm4jKT2Xdjmq&#13;&#10;fSMRqKRJl7fqrerleeed157SHgL9Emjquu5XJSUmQIAAgQYFJkjZ1fck/xIYfQJVT43qvEZBU8/p&#13;&#10;NHgWGWWQh5+MPJp11lnrsC3NJo9tGc6TxHPMMUf5VbwlTcvLDJrIX6IzOaR0lmlJk7mBM1wo8aB0&#13;&#10;2MmUui3vdniZp8qMqMpSux3SeGvQBZptq4N+OuMtw4033jhRgPFWXEtBub1kyuqsa5aYY70vWEuy&#13;&#10;vOzv9Zjbwj333JMDE+spndFash3AraM9h95KSRQ4Yx5zH+jtDpOscq+o0lQhpHSUS0A5Xf9aSvGS&#13;&#10;QH8Fmr2u+1tb6QkQIEBg/As0+Yw3/s9WiWNNoB47aDCcMVjsHnQHS1I+Qy2grQ5M2MPbwNwcRWA4&#13;&#10;C7iuh/Ono24ECBAYDgIm+h0On4I6ECBAgAABAgQIECBAgAABAmNOQFBmzH3kTpgAAQIECBAgQIAA&#13;&#10;AQIECBAYDgKCMsPhU1AHAgQIECBAgAABAgQIECBAYMwJCMqMuY/cCRMgQIAAAQIECBAgQIAAAQLD&#13;&#10;QUBQZjh8CupAgAABAgQIECBAgAABAgQIjDkBQZkx95E7YQIECBAgQIAAAQIECBAgQGA4CAjKDIdP&#13;&#10;QR0IECBAgAABAgQIECBAgACBMScgKDPmPnInTIAAAQIECBAgQIAAAQIECAwHgYmHQyXUgQABAgQI&#13;&#10;EJh22mk33nhjDqNJ4I033njmmWdefPHFlpOafPLJ55prrgkmmKBlv5ejT2C66aYbfSfljAgQIEBg&#13;&#10;EAUmeO+99wYxO1kRGFYC9e+7o6CpTzjhhKPgLIZVC1GZIRLIpffuu+8OUeayJTAiBP71r38deuih&#13;&#10;Z5xxxjvvvNNjhc8777yNNtqox7fsJECAAAECBMaOgKDM2Pmsx+KZjrKgzFj8CIf4nG+88cZlllnm&#13;&#10;7bffbiln/vnnP+ussz7xiU+07PeSAAECfQo8/vjjRxxxxCmnnPLWW291SLzgggv+/e9/T7S9Qxpv&#13;&#10;ESBAgAABAqNewFeBUf8RO0ECBHoWePXVVzfffPP2iExS33PPPZ/+9KcPO+yw3n7i7jlHewkQGNsC&#13;&#10;//73v3fdddd55pnnhBNO6ByRidMDDzxw8803j20wZ0+AAAECBAj8H0EZjYAAgTEqcPvttz/99NO9&#13;&#10;nXyCNfvss0/60dx///29pbGfAAEClcBzzz233377ZZqYY4455vXXX+/MMtFEE2255Zb33nvvJz/5&#13;&#10;yc4pvUuAAAECBAiMegHDl0b9RzymT9DwpTH98Xdx8pn0IY9G1113XYe0U0455bHHHrvNNtt0SOMt&#13;&#10;AgTGrMBLL710/PHHH3XUUdnoEyGDlTbccMNDDjlk3nnn7TOxBAQIECBAgMBYEBCUGQuf8tg9R0GZ&#13;&#10;sfvZd33mmY/2yCOPPOCAA958880OB6299tqnn376TDPN1CGNtwgQGFMCGQJ50kknZZxjusl0c+Lr&#13;&#10;rLNOEi+00ELdJJaGAAECBAgQGCMCgjJj5IMeo6cpKDNGP/j+n3aGMmV+mX/84x8dDp1xxhkTl8lj&#13;&#10;VYc03iJAYCwIZKHr3A0OPvjgDkMg6w6rrrrq4YcfvsQSS9R32iZAgAABAgQIRMCcMpoBAQIE/s9i&#13;&#10;iy2WGTe//vWv1wN5LS7PPPPMuuuuu/3227/88sstb3lJgMAYEcj0vT/60Y8yle9OO+3UTURmhRVW&#13;&#10;+POf//z73/9eRGaMtBCnSYAAAQIE+iugp0x/xaQfMQKvvfbaFFNMUVV34okn7nMhjBFzYio6lAJX&#13;&#10;X331Vltt9dhjj3UoZO655z7zzDOzPFOHNN4iQGCUCWQttnPOOec73/nOQw891M2pLb300pk75rOf&#13;&#10;/Ww3iaUhQIAAAQIExqyAnjJj9qMf/Sf+yiuvlJOcdNJJy7YNAh0EVlxxxb/97W+bbLJJhzRZyHa5&#13;&#10;5Zbbf//9Rfo6KHmLwKgReO+99y644ILMBbPFFlt0E5H5+Mc/fskll1x//fUiMqOmDTgRAgQIECAw&#13;&#10;dAKCMkNnK+eGBepBmammmqrh2ih+5AhMO+20v/jFL/KTeDZ6q3V+Mz/ooIPSWebuu+/uLY39BAiM&#13;&#10;AoHf/OY3Gd640UYb3XPPPX2ezsILL3z++ednLORaa63VZ2IJCBAgQIAAAQIREJTRDEatQH3ij+mm&#13;&#10;m27UnqcTGxqBTTfdNF1mVlpppQ7Z33LLLZkn4oc//GF+SO+QzFsECIxEgSuvvPKTn/xkVl678847&#13;&#10;+6z/fPPNl1GNSZkVr/tMLAEBAgQIECBAoAgIyhQKG6NN4IknniinZCXjQmGje4FZZ531iiuuOPro&#13;&#10;oyeffPLejsrURTvuuOPqq69eb2+9JbafAIERIfCnP/0pQxRXWWWVm266qc8KzzHHHKeddtpdd92V&#13;&#10;Fdw6zBTeZz4SECBAgAABAmNTQFBmbH7uY+Ks6yP/55xzzjFxzk5ysAXyiLXbbrtlMELGL3TIO0ur&#13;&#10;LLLIIpl1okMabxEgMPwF/vrXvyYWk4hM4jJ91naWWWY5/vjj77333m233XaiiSbqM70EBAgQIECA&#13;&#10;AIF2AUGZdhN7RonAgw8+WM5krrnmKts2CPRXIBN83nDDDbvvvvuEE/Z6z3zuuecy68SXvvSll156&#13;&#10;qb/5S0+AQOMCt91223rrrZeJojJqqc/KpPfld7/73fvvvz8LY08yySR9ppeAAAECBAgQINCbQK8P&#13;&#10;GL0dYD+BkSJQ7ykjKDNSPrVhW88s4HXUUUddc801GarQoZI//elPF1100WuvvbZDGm8RIDCsBDLy&#13;&#10;KHNIZcmkiy++uM+KTT/99AcffHCC/t/61rc6DGzsMx8JCBAgQIAAAQKVgKCMljBqBW6//fZybnPP&#13;&#10;PXfZtkFgwAIZ1JCJPLfccssOOTz88MNZV3uvvfZ68803OyTzFgECjQukq8tWW22VsYfnnntun9N1&#13;&#10;Tz311Pvuu2/C/fl3yimnbLzyKkCAAAECBAiMDoEJ+vwWMjrO01mMNYGMJZlhhhmq5j3xxBO/+OKL&#13;&#10;U0wxxVhDcL5DJ/DLX/5y++23f/bZZzsUkS4zZ511Vp73OqTxFgECjQg88sgjhx566I9//OO33367&#13;&#10;zwrkv4+vfe1re++9d7rJ9JlYAgIECBAgQIBAvwT0lOkXl8QjRiCTNZaAY56NRWRGzCc3Qir6+c9/&#13;&#10;PgtmZ9GlDvVNn5oll1zyBz/4QWmKHRJ7iwCB8SPw5JNPfuMb35h33nlPPfXUPiMyk002WWaNyWCl&#13;&#10;zCAjIjN+PiClECBAgACBsSYgKDPWPvGxcr4JypRTzcSNZdsGgcESmHnmmS+77LITTjihQ8jvjTfe&#13;&#10;yOJNK6200qOPPjpY5cqHAIGBCaRr25577pnRrMcdd1yfowszfW/WVMr4pqyv9MEPfnBgJTqKAAEC&#13;&#10;BAgQINCngKBMn0QSjEiB3/72t6XegjKFwsagC+y4445ZtCU9Yjrk/Ic//CGDmM4555wOabxFgMDQ&#13;&#10;Cbzwwgv777//nHPOmem6X3vttc4FZXHrzTff/J577jnttNNmnXXWzom9S4AAAQIECBAYRwFzyowj&#13;&#10;oMOHo8Bjjz0222yzVTXLGsZPPPGE3zmH4+c0iuqUQRAHHnjg4Ycf/s4773Q4rY033vjkk0+ebrrp&#13;&#10;OqTxFgECgyjw8ssvp6tLYjGJy/SZ7QQTTLDBBhsccsgh888/f5+JJSBAgAABAgQIDIqAnjKDwiiT&#13;&#10;4SVw0UUXlQotvfTSIjJFw8YQCWQy6aySe/31188zzzwdijjvvPPSZeaKK67okMZbBAgMikB6xGRG&#13;&#10;p/SO+fa3v91NRGattda64447zj//fBGZQfGXCQECBAgQINClgKBMl1CSjSSBCy+8sFR3/fXXL9s2&#13;&#10;CAypwFJLLZWF2LfbbrsOpTz++OOf+9zndt1119dff71DMm8RIDBggcwXc9JJJ2XumMzo1HmJtKqI&#13;&#10;lVde+aabbrrkkkuslTZgcwcSIECAAAECAxYwfGnAdA4cpgL33nvvAgssUNa7yaoZ+aV0mNZVtUap&#13;&#10;wKWXXrrNNts8/fTTHc5vwQUXzILZSyyxRIc03iJAoF8CGUj4s5/9LGMJs+J1Nwcut9xyhx122LLL&#13;&#10;LttNYmkIECBAgAABAkMhoKfMUKjKs0mBzNlRIjLLLLOMiEyTH8ZYLXvNNdfMgtnrrrtuB4B//vOf&#13;&#10;n/rUp4444oh33323QzJvESDQjUCuo7PPPjsR+cRDu4nI5Oq78sor//jHP4rIdMMrDQECBAgQIDB0&#13;&#10;AnrKDJ2tnBsQyCQCs8wyy/PPP1+Vne/oX/jCFxqohyIJ/K/A6aefnpFKmWq0g0dCh/ltf6655uqQ&#13;&#10;xlsECPQmkCj8r371q3333TeBzt7S1PcvvvjiBxxwwDrrrFPfaZsAAQIECBAg0JSAnjJNySt3SAR+&#13;&#10;9KMflYhM5vfNOhpDUoxMCXQnsO2222bq0IRdOiTP9MCLLbbYT37ykw5pvEWAQI8Cl112WcYA5lbf&#13;&#10;TUTmox/96LnnnnvLLbeIyPSIaScBAgQIECDQiICgTCPsCh0SgVdfffXQQw8tWed5eNJJJy0vbRBo&#13;&#10;RCBdYK699tqszTTJJJP0VoH//ve/X/7ylzMp9TPPPNNbGvsJEKgLXH311RmClKGCmV27vr/H7SyL&#13;&#10;9tOf/jSDCrMsfda97jGNnQQIECBAgACBRgQMX2qEXaFDInDkkUfutddeVdZTTjllpvidaaaZhqQk&#13;&#10;mRLov8Ctt966+eabd/49P9270tsrz5n9z94RBMaKwHXXXZfBSpkOppsTnn322ffZZ5+tt94669Z3&#13;&#10;k14aAgQIECBAgMB4FtBTZjyDK26oBJ577rmjjjqq5L7LLruIyBQNG8NBIIMsMm5ip5126vBDfRZs&#13;&#10;Wmuttb72ta+98sorw6HO6kBgWAlk4eo11lhj+eWX7yYi86EPfejYY4+97777vvKVr4jIDKvPUWUI&#13;&#10;ECBAgACBuoCeMnUN2yNYYKuttspsqdUJTD/99OkmM80004zg81H10StwxRVXfOlLX3riiSc6nOK8&#13;&#10;88575plnLrXUUh3SeIvA2BG48847MztvJvTt5pRnnHHGb33rWzvvvPP73ve+btJLQ4AAAQIECBBo&#13;&#10;UEBPmQbxFT1oApdffnmJyCTTvffeW0Rm0HBlNNgCq6yySjW3RYeM8/N+Vuo98MAD33777Q7JvEVg&#13;&#10;1Avcfffdm222WSbD7iYiM+200x500EEJyu+xxx4iMqO+bThBAgQIECAwOgT0lBkdn+OYPotMkvqx&#13;&#10;j33soYceqhQWXXTRm2++ucOkqmMay8kPJ4H0hcmP+S+++GKHSn3yk59Msvnmm69DGm8RGJUCia1k&#13;&#10;huy0/3feeafPE3z/+9+fq2n33XdPXKbPxBIQIECAAAECBIaPgKDM8Pks1GSAAhtttNEFF1xQHTzR&#13;&#10;RBPdcMMNH//4xweYl8MIjF+BRx55JCPvrrnmmg7FTjHFFN///ve33377Dmm8RWA0CTz66KOHHXZY&#13;&#10;Jr1+6623+jyv9IjZYYcd0kFyhhlm6DOxBAQIECBAgACB4SZg+NJw+0TUp38C3/ve90pEJkfutttu&#13;&#10;IjL9E5S6UYEsDZOVfTNH9WSTTdZbRbLW+1e/+tXMb/rUU0/1lsZ+AqNDII181113zZxKJ598cp8R&#13;&#10;mUknnTSzYqdDzdFHHy0iMzoagLMgQIAAAQJjUEBPmTH4oY+eU77qqqs+97nPlZ7tiy+++J///OfJ&#13;&#10;J5989JyhMxkzApllJgtmZzbTDmecx85TTz11/fXX75DGWwRGqMB//vOfBNmPO+64RCH7PIWsprTl&#13;&#10;llvuv//+CWv2mVgCAgQIECBAgMBwFhCUGc6fjrp1EsgwpZVXXvnll1+uEmXFpaw3PMccc3Q6xnsE&#13;&#10;hrHAm2+++e1vf/sHP/jBu+++26GaW2+99THHHJMZNDqk8RaBESSQaZXSpNPbJROE9VntCSeccNNN&#13;&#10;N81svnPPPXefiSUgQIAAAQIECAx/AUGZ4f8ZqWEPAulQ8JnPfOb555+v3svX9N/+9rerrrpqD0nt&#13;&#10;IjCiBK699tp0AchcMx1qPeecc2a5sSzP1CGNtwgMf4FXXnnlhBNOOPLII8vNvEOdJ5hggnQTO+SQ&#13;&#10;QxZccMEOybxFgAABAgQIEBhZAuaUGVmfl9r+j8BNN92UPjL1L/Hp9C4io3GMDoEVVlghMccvfvGL&#13;&#10;HU4na40lWbrVpHNNh2TeIjBsBV5//fVjjz024cW99tqrfjPvrcKZU+nWW2+98MILRWR6I7KfAAEC&#13;&#10;BAgQGKECozYos88++6y55pqXXXbZCP1gVLs3gYsvvjh9ZJ555pmS4MADD8zEkOWlDQIjXWCaaaY5&#13;&#10;66yzzjvvvAzK6+1cMsTp8MMPX2qppe66667e0thPYBgKJJJ4yimnZPDRLrvsUr+T91bVlVZa6a9/&#13;&#10;/eull1662GKL9ZbGfgIECBAgQIDAyBUYSUGZt99+++9///vPf/7z/LCW3s75ivbwww+/9957Pepf&#13;&#10;dNFFicjceOONPb7bsjPzkmRV2vXWW++f//xny1vj7eV+++232mqr/eY3vxlvJfZYUDqhZGz/8Axm&#13;&#10;5bPOpAOf//zn69NA7r777t/5znd6PBc7CYxogaz1ntl/O3cBu/3227PcWOZG7e1OOKIFVH6UCWRS&#13;&#10;9p/85CfzzTdfVhN74okn+jy75ZZbLqP5rrzyygQf+0wsAQECBAgQIEBghApMPCLqneeNRGHSISId&#13;&#10;nlsqvOiii5599tkLLbRQy/5+vUzsJhM05JBPfepTjXSNTlTo0EMPzWlOMskka621Vr8qP1iJM8Pi&#13;&#10;3nvv/cMf/jDVWGKJJdJXfLByHpR8nnzyyS9/+cu///3v67mlwocddlh9j20Co0ngwx/+8O9+97vj&#13;&#10;jz8+kejXXnutx1PLXfEb3/jGr3/96zzuzjrrrD2msZNAswLp2JWeXwmg33fffd3U5JOf/GT+x88P&#13;&#10;Fd0kloYAAQIECBAgMKIFRkBPmaeeeiq/FefxO88eU0455Wc/+9lvfvOb+Q25Wmcnky984hOfOOmk&#13;&#10;k8blY/joRz+artQzzzzz0ksvPS759Hls1oyYbrrpvv/977eknGqqqTIkJ2MWOv8q3nLUIL5MD50E&#13;&#10;tk488cTh+Xv7ueeem+hbPSKT9VBPO+00EZlBbAOyGp4Cmdz061//embTSI+YDjXM8vC5RnKldEjj&#13;&#10;LQKNCKTjahrnF77whW4iMh/72Md+9atfZXE9EZlGPiyFEiBAgAABAuNfYAT0lNlwww2vv/760GRW&#13;&#10;y6yCOdFEExWmdGzOmKMXXnhhxx13XGaZZfK1r7zVr42EY+6///5+HTKwxBlvldo+9thj7YdfffXV&#13;&#10;7TvHz54vfelLP/3pT/PslzVfMsI/yxiNn3K7KSVfzXfbbbc///nP9cTTTjttfnRdZZVV6jttExjF&#13;&#10;AgsssMBf/vKXAw44IH0GMwakxzPNbKkJ+6bLTKKruUZ6TGMngfEpkH5emd8tIcVuCk0j33///TfZ&#13;&#10;ZJP8Z9RNemkIECBAgAABAqNDYLj3lMnkJlVE5rvf/W4G+NQjMvkAsv7Iddddl+4z6d9hYpGBtci3&#13;&#10;3norEZlMoPinP/0pGzPOOOPA8hn0o1KfxOM+/elPt0Rk8qHfcccdIjKDDi7DYS6QsY25B/7xj3+c&#13;&#10;a665OlQ1wzkTnm4wyNuhbt4aOwLXXHNNep6uvvrq3URk0qTPOOOMzBmXqKKIzNhpJM6UAAECBAgQ&#13;&#10;qASGdU+ZhFr23XffVPQjH/lIukv0+JktvPDC6RR9+umnZ1GePKun53N7sn/84x8//vGP03F6nnnm&#13;&#10;SYeafE2cYoop6skyhXCCPhkelR43M800U/2tbOcH6gQIbrvttkknnTTBi4wz6m0NiMcffzzVyNyc&#13;&#10;GXKVOmd2mKzcXOWWxSbSRyYJ8jKT6ebn7mzk2+d2222XAU3ZPvPMM+++++6EIRZffPG8zMCcV155&#13;&#10;JaeWE8zL+t9//vOfzDGRPZlmYvLJJy9vdV/Pckg28qSXHzNTz5aAVz3N+Nx+9tln09c9U9sEvKXc&#13;&#10;+B9yyCEZvDbhhMM9mNhScy8JDJZAHnRzo8skMrmn9Zbno48+mis6S5LlNjLZZJP1lsx+AkMhkDB6&#13;&#10;/uP+wx/+0E3ms802W/rAbrvtthmR2k16aQgQIECAAAECo1AggY9h+1fGn2fl1w6VzAiX6oM59dRT&#13;&#10;S7JME5Od6T6Tv5ZwQ2bzfe6550rKbJRVOS+//PL6/qzys/3227d86okIZBBBRhDUU2Y7UwW3DxlI&#13;&#10;h45Mz5nEvcURsq5ElU9V4XTerl4mfpRy11133epl/d+jjjoqb2UamkSRqv39qmc9q/btjGBK5pno&#13;&#10;t/2toduTE8mKp0cccURCZr1Brb322lkba+jqIGcCI0sg8d8++7UlpJvlmUbWeantyBW4+eab11xz&#13;&#10;zZb/MXt7mVHDP/jBD8r/YiP3rNWcAAECBAgQIDCOAsP6t6kHH3yw+j6XyX17+2KX/ZnoN2GXBD7+&#13;&#10;9a9/tSQ74YQTEn/JFLY77bTT+9///gyGSt/+PP+vs846GffUkrj95QYbbJAJVtKTJT84Z23OxD7y&#13;&#10;IJTYQYIy73vf+/bYY49yyCWXXFKFM5Jsiy22yNfN/Jp98sknX3HFFYkZZcRNttMHJBMS50fshB6q&#13;&#10;b66p9pJLLlkyqW9sttlmmUAnfVhefPHFTABcf6uayzMrQ5ffwLuvZz2fBrez/ne+i+ejSZeizOaT&#13;&#10;DzqdlXqrT+Y3/d73vpcOSr0lsJ/AGBTITSzDPbbZZpvM0t3b6SdBVrHRv6w3H/sHSyAtLf8tXnjh&#13;&#10;hd1k+IEPfOBb3/pWpq9u6bLazbHSECBAgAABAgRGocA4BnWG9PCyplICGZ0L+tCHPpTPJoGMkqzq&#13;&#10;eJKdGaNe/y1u9913rz7FjCEqiXvsKVOt9ZMhM3fddVdJmY2jjz46OUw//fQJl1T733zzzfnmmy87&#13;&#10;s4x0tkviLHSdEQSZ1rfsSSedJMvOsqdstPSUueeee6p6ZpnbkiYbZULi0qmn+3rW8+lte/z0lKlO&#13;&#10;rfO/Gdu10korXXrppVlLtbfa2k+AQAK+mVer89W0/PLLP/TQQ6wIDLpA/qvK/7y99XBsaZb5gSGx&#13;&#10;m5deemnQqyFDAgQIECBAgMDIFRjWc3NUPWXycJ6OJy3f7VpefvCDH8yeasaW+lvpYpO5WkqPkryV&#13;&#10;se6Js2Qjk9rWU7ZvZ8xUdiZIseCCC9bf/drXvpYc0ssjM25W+9Of5d577812+rZkipaSOE9KWf16&#13;&#10;lllmKXu630iUp+pE07LGbVYdSiYJQq244opVbt3Xs/vSG0+ZmFe6NWVsV+Jc5n1s/ONQgeEskCGW&#13;&#10;GaNUBXx7q2duVplvK0Mse0tgP4H+CqRrajpq5eeE9D9N6Lzz4fnfMJOgJTKYIbrptdo5sXcJECBA&#13;&#10;gAABAmNKYFgHZaq5YBLxeuONNzp/KhlYlATtMyzk9+GW6QOnnnrqzJSZxKXLSW85pz923spQo5YE&#13;&#10;mVu3irOU0VVVRCaBkgy0aUk8Li+/+MUv5vAMgMrMviWfKkaT7j9lopzu61kyGf4biXklHJPJShOa&#13;&#10;SQMY/hVWQwINCmQKqkxGfuCBB7bc7upVSveErbbaKlOJ1+8n9QS2CXQpkN8/Mil+fjnIbNO9LdBe&#13;&#10;ssr/mLvsskvCMfn9oJrVvrxlgwABAgQIECBAIALDOigz++yzVx/S008/3fnTevLJJ5Ngzjnn7Jys&#13;&#10;ercKqWRUUYfEWSkpU8AkwVe+8pV8p2z5qyavKbWq4jsD6xHToQ5V5CWTrZSB+on+ZKqaHLL55ptX&#13;&#10;B/arnh3KGs9vpb9S5hTYeuutE3nJN/senyQTi7nqqqsy+U56DGV11fFcQ8URGFkCidJmUvMswTb/&#13;&#10;/PN3qHluJossskg693VI4y0CvQn8+9//zvp3CQJmgby33nqrt2TV/nQp/epXv/rAAw9kQt/2n0w6&#13;&#10;H+tdAgQIECBAgMDYERjWE/1mVenqk3jiiSfmmmuu3j6V9Kr473//m3c7pKkfW82/0GFm2SQus8xk&#13;&#10;7NIMM8xQP7zaztfN/OZcbad62UgfnPZk47InY7KyeFMen9I7JrGhZFV1k0mVsjpSlXO/6jkulRnc&#13;&#10;Yw8++OB6hukJlfEXibxkvuQ8Vbb0hL/lllsyDC2rL2XZqQUWWKB+oG0CBOoCmfX81ltvTcSzTMhV&#13;&#10;f7faTgh79dVXT0+HXFBmWm33sadHgfw/m/nUjj322FdeeaXHBPWdCRFmwvtMH1P+E6+/a5sAAQIE&#13;&#10;CBAgQKAuMDKCMr/+9a+XXXbZer3r2+ecc071sssn9vzWl/SdvyzONttsmcoknTXyeJMvl/Xi2rer&#13;&#10;PjJVb532d8dlT0YwJSiTaEVWKcrEOtWEMqWbTHLuVz3HpSZDemwm/Vnqf//23HPPdFC66KKL8jPs&#13;&#10;bbfdVi808ZpMaWwdmbqJbQLtAomz5PLJ2kzpidbhpnTiiSdmzqazzjorcZz2TOwhUAQy8C2xmCyB&#13;&#10;l42ys7eNzPi78cYbZ3q1eeedt7c09hMgQIAAAQIECNQFhvXwpXQJyWrWqW7mp+zQseWUU05JmsUW&#13;&#10;WywrT9fPLdvtw90TZ6me9jsHZTJeqWXimJac6y+rYVMPP/zwa6+9Vt/f23aHc2k5ZL311ku/nvQc&#13;&#10;Of/887MIVKaPSaiommumStmverZkPjxfpl/Stttum1/7s2Z5lvquz/Kbla2yDHlmOH7kkUeGZ+XV&#13;&#10;isAwEVhttf+PvfMOmKq43n9ssRdEIzFqYuwEUCzYKxaMvYFdLIiooCJiQxEVRQkqYgMLYu+KhSgo&#13;&#10;xooIUUGxt9iNigW7xu/vo+fnyeTe3bt3991yd/fZP9537twzM2eeuXt35plzznR59tln+QYl6MO5&#13;&#10;Oeuuuy5EZ/w9mVBKt5oHAYK1DR06lB84POMKMjK8q/nBmj59OtskYmSa5yFRT4WAEBACQkAICIGW&#13;&#10;I5BpUoY9N05qoJNEb+nVq1d85QBbQT5rD2TwiAkX8AbN+eef//jjj4cwTZw4EfaEHILIhvnxNMsV&#13;&#10;MglkWNBz3o5JYv4aP9zklVdeIeyLV86BoKShVzwnObHAAgvssMMOyOC4ZGYyWAxF6KT0eia3lbW7&#13;&#10;9PSWW27Bm8kCM7t6Dz30EOfIEP/Yc5QQAkIgjkDr1q35Bo0ePTrBsxKC+KSTTuK7VjDwebx+5TQw&#13;&#10;AriUjhgxAo9geHAclwr2FBJw6tSpt99+u+2jFJSXgBAQAkJACAgBISAEhIAjkGlSBi2J29KhQwcS&#13;&#10;l112GbtwDz744Oeff84lf1mW77zzzpdccgmXnTt33nbbbUlEPmzubbXVVjAadn7TCy+8YL5I7OMl&#13;&#10;7yFTDxvIBKDFKIOAuyGxwi1mn4MHD/a2NtlkEzukCe8bj6D57bffErIB5SERXBJvI9IESTFeBuf8&#13;&#10;glYz5qwEtQQClA19l6za9Hq6GnWUwKvpscceu+GGG8LIPgwHEYINkDrqi1QVAtVHoHv37kQH5xy6&#13;&#10;hKafeOIJLA0vvfTSBBndahIE2IQYNWoUoXz79OnjwewT+k7AL36e/v73v3ukswRh3RICQkAICAEh&#13;&#10;IASEgBDIgQDuPBn/EGTErEVMe8xhcCxyoxgSffv2xbEl0ou2bdsiTzBLO9kHExU/lASHIKiTUN7D&#13;&#10;5Y4fPz7M5whPrHWohyKwA926dSPyLkdfk0O1oSSrmkUWWcQ0JEAvphw4FnFJvEM8cVwSUslkULtj&#13;&#10;x45Ef4BasrumMJZBLmwJpsi/+93vrBTRhdm0jAhwmV7PeFly0JYO2sfgote/ZsxPsMacpaqcSTRl&#13;&#10;+DXDwf8ef/zxVVZDzQmBekQAM8MhQ4bwAvHvTs4E1Dbr8HrsoHRuOQLsEIwZMyblIYY8P9gwYnna&#13;&#10;8nZVgxAQAkJACAgBISAEmhyB39RL/wkcgzWKEx/MCJdaainOS77nnntydgHKAxlMWghNYnwHl3AN&#13;&#10;5BNTJlIkHymDGGYaBMKca665KG4fFjZsO2O7EamEc7Ix2PFlD20R/YTiEbFwaYR3Eqdcm4BtM3I3&#13;&#10;Is8l1IM1veeee8bvWk56PeM1JJ9addxxx8WL1CQHbzWCTRpN9uto/OaYY46piTJqVAjUHQKccVbQ&#13;&#10;u4Sji8eOHVt3XZPCLUGAVyv2pL5v4W/XfIk11lgj3y9vS9RQWSEgBISAEBACQkAINCcCPx8wlG/i&#13;&#10;lc38d375rLjiiosuumiChtjO4EDkwRRefPHFTz/9tH379vAg8VKcUbLkkkuSj6tRTjt/zFVee+01&#13;&#10;uBvCNCy33HKcFhSvxHKQxDUJbynMv/NpyF1izSDJcVHzzjuvF/zyyy9btWqVs2bO/GYbM99dL5Je&#13;&#10;Ty9SdwlWjJBTRPBxzbHlsdhDnqOEEBACORHg5QPNymE6yW9+gm2fe+65Od+WOatVZv0iwOGGxBUi&#13;&#10;QG+aLrRr127QoEE4DqcRlowQEAJCQAgIASEgBIRAGgTqj5RJ06tiZTjVCL6GUhxHAt1TbHHJVxmB&#13;&#10;J598Ej8Lt2+i9XPOOeeoo46qshpqTgjUKQJ4nRBr5u23307QH/aZyOWRMNsJ8rpVdwjgrjtgwIAp&#13;&#10;U6ak0ZxfRrhvIqxFbBXTlJWMEBACQkAICAEhIASEQAICWQ/0m6B6GW9dffXV1Ib9ix2DXcaaVVUl&#13;&#10;EOjUqdP9998f2g3169ePBUYl2lKdQqDxEMCzEsuIPfbYI6Fr2AZiNogNBfZ3CWK6VY8IYBO64YYb&#13;&#10;EqUrDSPzpz/96fLLL8cCFBNFMTL1ONzSWQgIASEgBISAEMg4Ak1tKYNPEJFcvvnmm3fffZdx6tGj&#13;&#10;B6dOZHzApJ4jMHnyZM41x+fLcnAW41gr1g8uoIQQEALJCBAb69BDD8W1M0GMACLXXHMNvpYJMrpV&#13;&#10;LwgQk/7kk08mwHwahdmlOOGEE/hlDKOqpSkoGSEgBISAEBACQkAICIH0CDQ1KcPJym3atCHIAtF5&#13;&#10;d9ttN07XVgyF9I9OFiSxl+nSpQsny5gyRHHmcFY79yoL6kkHIZB9BAjShSvTAw88kKAqoa/OPvts&#13;&#10;DrPzY+8ShHUrmwgQ4R7/o7vuuiuNehz5d+yxx0LY6XWaBi7JCAEhIASEgBAQAkKgJQg0NSkDcBjL&#13;&#10;/Pvf//7jH/9oR0G3BEqVrQkCnMfEAUzeNGlWj36phBAQAgURIOgvoX855Y3g6AnCW2655ejRoy0m&#13;&#10;eoKYbmUNATyPiIZ+yy23JEd3NrUxOcQbtE+fPvPPP3/WOiJ9hIAQEAJCQAgIASHQkAg0OynTkIPa&#13;&#10;bJ3Cyon1hvV6jjnmwK0Jh4tmA0H9FQItRICl+1577cWx2Qn1sGLHopBvXIKMbmUHgVdffZXDkq67&#13;&#10;7joOvS6oFYcVHnnkkUcffbSfWliwiASEgBAQAkJACAgBISAEWo6ASJmWY6gaaowA5k6rrrrqG2+8&#13;&#10;YXp06NBh6tSpCoJQ41FR83WIwPfff0/AkaFDhyav4ffZZ58RI0YsvPDCddjFZlH5rbfeOu200668&#13;&#10;8soff/yxYJ/nm2++ww8/HH8lSLeCwhIQAkJACAgBISAEhIAQKC8CImXKi6dqqw0CHL3ESSLeNqtK&#13;&#10;LPD9UgkhIATSI/Doo4/uu+++znLmLLjMMstwYPbGG2+c864ya4jA+++/f8YZZxC0HoqtoBqcOdiz&#13;&#10;Z0+i+S6xxBIFhSUgBISAEBACQkAICAEhUAkERMpUAlXVWQME9ttvP1aJ1jD7va+//rp28mswDGqy&#13;&#10;IRDA+oyoIthZJPSG05FxdTn99NMJlJ4gpltVQ+Djjz8+66yzLrzwQo4ULNgotoT7778/R54vtdRS&#13;&#10;BYUlIASEgBAQAkJACAgBIVA5BETKVA5b1VxVBGbOnLnCCivw11o98cQTWS5WVQM1JgQaC4Hbb7/9&#13;&#10;4IMPZqmf0C28BTkwu3379gkyulVpBDhJcNiwYeedd96XX35ZsC0CbxE8iNC/yy67bEFhCQgBISAE&#13;&#10;hIAQEAJCQAhUGoHZK92A6hcC1UEA65j+/ft7W6xPOFfLL5UQAkKgWAR22mmnZ599duutt04oOH36&#13;&#10;9LXWWgtGIM3JPgn16FZpCMDCDB48GHoFDrogI8OJ5l27dp0xY8aYMWPEyJQGuEoJASEgBISAEBAC&#13;&#10;QqDsCIiUKTukqrBmCPTu3btNmzbW/FdffXX++efXTBU1LAQaAgG+UOPGjbvooouIBZuvQ9999x0h&#13;&#10;nDbbbDOCy+aTUX7ZEcBHCS4MbmXAgAFYyhSsf/vtt582bdqNN9640korFRSWgBAQAkJACAgBISAE&#13;&#10;hEDVEJD7UtWgVkPVQOCCCy6AmrGWCF3JKlEBL6qBu9podARefvllDl168sknEzpKFCcCmuAakyCj&#13;&#10;Wy1HgAi+l156KQYyxPRNUxtB0LGjWXPNNdMIS0YICAEhIASEgBAQAkKgygjIUqbKgKu5yiJw4IEH&#13;&#10;tmrVytr48MMPb7nllsq2p9qFQHMgsOKKKz722GMcmD3nnHPm6/Hnn3++9957d+vWzUM75ZNUfmkI&#13;&#10;cL71ZZddRvAsTrBOw8hssskmjzzyyL333itGpjTAVUoICAEhIASEgBAQAlVAQKRMFUBWE9VDYN55&#13;&#10;5+3evbu3h9uFp5UQAkKgJQhAxwwaNIgDsyEFEuq56aabiP47YcKEBBndKhaBn376iYDKK6+8co8e&#13;&#10;PdK4ia2zzjoMwYMPPrjBBhsU25bkhYAQEAJCQAgIASEgBKqJgNyXqom22qoGAvhZsHTxsKOcja2Q&#13;&#10;ltXAXW00DQIEbOIw7JEjRyb0mJiyOBIOGTIEnjRBTLcKIsCr7NZbb8VG6YUXXigojEDHjh1PPfXU&#13;&#10;bbfdNo2wZISAEBACQkAICAEhIARqjoAsZWo+BFKgzAjgZ7Hxxht7pRzr62klhIAQaDkC888//yWX&#13;&#10;XHL33XcTtilfbVAJRNpeY401nnrqqXwyyi+IACCvvvrqu+22WxpGpm3btjfffPM///lPMTIFgZWA&#13;&#10;EBACQkAICAEhIASyg4BImeyMhTQpGwK77LKL1yVSxqFQQgiUEYFtttmGA7N33HHHhDqhEvCjOeOM&#13;&#10;M/7zn/8kiOlWHIH7778f6LbbbrtnnnkmfjeSs/zyy1999dUMx6677oqNUuSuLoWAEBACQkAICAEh&#13;&#10;IASyjIDcl7I8OtKtRATeeeedpZde2grPPvvs7733XsKWfoltqJgQEAK/IHDFFVcceeSRs2bNSsBj&#13;&#10;/fXXv+qqq/785z8nyOiWIUBoXk65fvjhh9MA8sc//hFhAmklBGBOU49khIAQEAJCQAgIASEgBGqF&#13;&#10;gCxlaoW82q0gAksttZSfNkKATPacK9iYqhYCzY3AAQccgDUHtEsCDJzctOqqq0LfJMhwC2aHo4KS&#13;&#10;ZRr47pQpU7p06bLRRhulYWR+//vfjxgxghBaBx10kBiZBn4q1DUhIASEgBAQAkKg4REQKdPwQ9yk&#13;&#10;Hdx6662955MmTfK0EkJACJQdAUxgHnroocGDB88111z5Kv/yyy85sR53p48++iifzBFHHNGzZ8/v&#13;&#10;vvsun0Cj5k+fPh1kOnXqdN999xXs4+KLLz506NDXXnuNg7F/+9vfFpSXgBAQAkJACAgBISAEhECW&#13;&#10;ERApk+XRkW6lI7Duuut6YZEyDoUSQqBCCMwxxxwnnHDCE088scoqqyQ0MXbs2Pbt299zzz1xmTvu&#13;&#10;uGP06NGc94wBSPxuHeUURSq9+OKL3bp1W2211UCmYB9btWp1+umnc6Jcv379dKxVQbgkIASEgBAQ&#13;&#10;AkJACAiBukBAMWXqYpikZNEIzJw5c7HFFrODsbHt//zzz+ebb76ia1EBISAEikTg22+/PfbYYyFW&#13;&#10;/Fj6nBVgETNs2DAOcrK7H374Ybt27T7++GMuoR4wA+FvzoIZz+S0qVNOOeXOO+8sqCfcyqBBg669&#13;&#10;9to0UZAXXHBBzIg4iXyRRRYpWLMEhIAQEAJCQAgIASEgBOoIAVnK1NFgSdUiEFh00UU5G9sK/Pjj&#13;&#10;j2lOMCmidokKASGQB4F55pln+PDhuOH84Q9/yCPyc/bIkSM7duw4efJkkyEwjTEyXH766acc2GT5&#13;&#10;9fUXF63dd9/9rrvuIlhvguZvv/02nNTKK69M8OOCjAwWMdjFwOCcdtppYmQSUNUtISAEhIAQEAJC&#13;&#10;QAjUKQIiZep04KR2YQQILOpCbLx7WgkhIAQqjcAWW2zBCc1du3ZNaOiVV14hPPDAgQMvuOCCcePG&#13;&#10;hZIY2uDHFObURfqwww6jU6jKiUg5Ff7ggw8weFlhhRVGjRr1ww8/5JTxTOLFEDUGOoYIMtj9eb4S&#13;&#10;QkAICAEhIASEgBAQAo2EgEiZRhpN9eV/EAjP32Vh8z/3dCEEhECFEcD/6MYbb7zmmmsWXnjhfE1h&#13;&#10;J3Lqqaf27t07IkBYlpNOOimSmfFLeorliynJ8UkTJkwIFf7kk0/w6lpuueXOP//8gkFn8LjkTCX4&#13;&#10;HcipNm3ahPUoLQSEgBAQAkJACAgBIdBgCIiUabABVXf+i8Cyyy7rFyJlHAolhEA1Edhrr70wmdl0&#13;&#10;002LbRSOY9q0acWWqpX8q6++euihh4atO6lEQCusgXgdnX322V9//XUoE0/PPvvse++9N9F/L730&#13;&#10;0mWWWSYuoBwhIASEgBAQAkJACAiBBkNApEyDDai6818EQkuZN9544783lBICQqCKCCy99NIPPPDA&#13;&#10;3/72t7nnnjt9sz/99BOmJenlayj5/fffE0pm1qxZoQ6Ey7n++uvPPPNM6BisgSJ3Q0lLzzbbbLvu&#13;&#10;uutzzz139dVXY1ATF1COEBACQkAICAEhIASEQEMioNOXGnJY1amfEZgxYwbnuRgWK620EpvPwkUI&#13;&#10;CIEaIoDJDGYg06dPT6/D/fff37lz5/TyNZHs27fvueee25Kmt912W+L4cjB2SypRWSEgBISAEBAC&#13;&#10;QkAICIF6RECWMvU4atI5FQILLLCAy3Gei6eVEAJCoCYItG/ffsqUKccccwxOOikV6N+/f/LR2inr&#13;&#10;qZwYIYrPO++8kusnIvITTzzBgU1iZErGUAWFgBAQAkJACAgBIVDXCKSdGdd1J6V8cyIw//zze8c5&#13;&#10;qtbTSggBIVArBDhRiNAqEydOXGihhdLo8NRTT+EElEayJjLvv/9+9+7dS6ONNtxww4ceemj8+PFr&#13;&#10;r712TZRXo0JACAgBISAEhIAQEAJZQECkTBZGQTpUBIGQlCHoQ0XaUKVCQAgUj8BXX331xRdfpCzH&#13;&#10;8dLZ/P4S9Wafffb56KOPUnbExTp16nTfffdxQtNGG23kmUoIASEgBISAEBACQkAINCcCImWac9yb&#13;&#10;otfzzjuv9/PHH3/0tBJCQAjUEIGPP/74wAMPTK8AUbovuuii9PJVkxwyZAgBjItqbtVVVx07diwx&#13;&#10;gLfccsuiCkpYCAgBISAEhIAQEAJCoFERUKDfRh1Z9etnBDjQxIEozcXAiyshBIRAWRDYeeedb7/9&#13;&#10;9qKqat269WuvvbbwwgsXVaqiwpMmTcLOJT3bu/LKKw8aNGi33XYLX0oV1VCVCwEhIASEgBAQAkJA&#13;&#10;CNQFArKUqYthkpJCQAgIgUZAYPTo0cUyMnT7k08+wSwlO/3/7LPP9thjj/SMzCKLLEJwnK5du4qR&#13;&#10;yc4gShMhIASEgBAQAkJACGQEAZEyGRkIqSEEhIAQaHAEcEQ64ogjSuvk8OHD33333dLKlr1Ujx49&#13;&#10;/vWvf6WvFhLn8ssvTy8vSSEgBISAEBACQkAICIHmQUCkTPOMtXoqBISAEKglApyHvfnmm7dr126e&#13;&#10;eeYpVo9vvvnm5JNPLrZUJeRHjRp1yy23FFvz4MGD6UKxpSQvBISAEBACQkAICAEh0PAIKKZMww9x&#13;&#10;U3cwdBZQTJmmfhTU+SwhwJfx7bfffvnll1/55WMJ7Gh++OGHBDVnn3326dOn/+Uvf0mQqfStGTNm&#13;&#10;rLXWWqXRK0OHDu3Xr1+lNVT9QkAICAEhIASEgBAQAvWFgEiZ+hovaVscAiJlisNL0kKgdggQouXN&#13;&#10;N980gsb5mrfeeouTp12pbbbZ5u677/bLKifgYjjN+rnnniut3cUWW+z1119fcMEFSyuuUkJACAgB&#13;&#10;ISAEhIAQEAINicCcDdkrdUoICAEhIATqC4E555xz+V8+odrfffcd5y6FTA3GMh06dAhlqpbu27dv&#13;&#10;yYwMSnIWOJFxBgwYUDWF1ZAQEAJCQAgIASEgBIRA9hEQKZP9MZKGQkAICIEmRWDuuedu+8un5v3H&#13;&#10;cQl6qEuXLnP8+oFF+jX5P/8T8jnbu+YdkQJCQAgIASEgBISAEBACmUJA7kuZGg4pU2YE5L5UZkBV&#13;&#10;nRAQAkJACAgBISAEhIAQEAJCQAiUDwGdvlQ+LFWTEBACQkAICAEhIASEgBAQAkJACAgBISAEUiMg&#13;&#10;UiY1VBIUAkJACAgBISAEhIAQEAJCQAgIASEgBIRA+RAQKVM+LFWTEBACQkAICAEhIASEgBAQAkJA&#13;&#10;CAgBISAEUiMgUiY1VBIUAkJACAgBISAEhIAQEAJCQAgIASEgBIRA+RAQKVM+LFWTEBACQkAICAEh&#13;&#10;IASEgBAQAkJACAgBISAEUiMgUiY1VBIUAkJACAgBISAEhIAQEAJCQAgIASEgBIRA+RAQKVM+LFWT&#13;&#10;EBACQkAICAEhIASEgBAQAkJACAgBISAEUiMgUiY1VBIUAkJACAgBISAEhIAQEAJCQAgIASEgBIRA&#13;&#10;+RAQKVM+LFWTEBACQkAICAEhIPkXnZYAAEAASURBVASEgBAQAkJACAgBISAEUiMwZ2pJCQoBISAE&#13;&#10;yozAwQcf/Nlnn5W5UlUnBISAEKgiAq1atRo5cmQVG1RTQkAICAEhIASEQEMhIFKmoYZTnREC9YUA&#13;&#10;jMxNN91UXzpLWyEgBIRAiEDXrl3DS6WFgBAQAkJACAgBIVAUAnJfKgouCQsBISAEhIAQEAJCQAgI&#13;&#10;ASEgBISAEBACQqA8CIiUKQ+OqkUICAEhIASEgBAQAkJACAgBISAEhIAQEAJFISBSpii4JCwEhIAQ&#13;&#10;EAJCQAgIASEgBISAEBACQkAICIHyICBSpjw4qhYhIASEgBAQAkJACAgBISAEhIAQEAJCQAgUhYBI&#13;&#10;maLgkrAQEAJCQAgIASEgBISAEBACQkAICAEhIATKg4BImfLgqFqEgBAQAkJACAgBISAEhIAQEAJC&#13;&#10;QAgIASFQFAIiZYqCS8JCQAgIASEgBISAEBACQkAICAEhIASEgBAoDwIiZcqDo2oRAkJACAgBISAE&#13;&#10;hIAQEAIVReDdd9+dOHHiyy+/XNFWVLkQEAJCQAhUE4E5q9mY2hICQkAINAkCZ5999lNPPbXgggue&#13;&#10;fPLJSy+9dFl6/X//938vvPDCUksttdBCC5WlQlXSAAi89dZbQ4cO/eqrr9Zdd90ePXpks0ctUTLn&#13;&#10;V+nTTz/98MMPV1pppdlmmy2bXZZWtUXg+++/f+KJJ/iLGjwkvDNXXnllXsi11Spn6++88063bt1m&#13;&#10;zZp10UUXbbDBBjllwsyePXvec889f/rTn954440wPyPps84667LLLttoo40uv/zyElR6/vnn33vv&#13;&#10;PSvIeP35z39efPHF4/X85z//mTx58tdffz333HN37NhxgQUWiMtMnz793//+N/l/+ctffv/738cF&#13;&#10;lCMEhIAQyA4CImWyMxbSRAgIgVQIPPDAA8zbXJQ52R/+8IdOnTrlnLq5WJUT55133vvvv0+jO+yw&#13;&#10;Q7lImQ4dOjz33HNzzDHHhAkTNt100yr3SM1lEwFWJhdccAG6sQTNLCnTEiXjX6Wbbrppjz32+Omn&#13;&#10;n/gWYDKQzXGRVrVF4Jxzzjn++ONDHX7729/usssuI0aMaN26dZifL/3dd9/94x//gArfeOON5513&#13;&#10;3nxixea/+OKLGLkst9xyMAVWlm/u448/TpqHOQ0pg0oI299iW6+C/NVXX/3qq6/+61//Gjly5Jxz&#13;&#10;FrfKgERbY401vv3221BPCLVtt90WcpYfes9nHI866ii7ZKNixowZkb0KBPr06WMCbdu2RcDLKiEE&#13;&#10;hIAQyCACxb0uM9gBqSQEhEBTIcCm4hZbbBGfjzL5Y97GTmO9b4ixAfjMM88wK11++eWXWGIJH1xM&#13;&#10;A2BkuERgypQpImUcGSWaDYHHHnsMRoZew/XwKpCxTLM9AGn6+9FHH5nYKqusMvvss7/++uvffPPN&#13;&#10;9ddfz+IcG0ao7YKVPProo126dEHszjvv3G677QrKpxSAOaXm1Vdf/Z///KcVwahkr7324p2/6667&#13;&#10;pqwky2L9+vW74YYbNtlkk2IZGToFEWaMDAzLkksuiZ3LzJkzv/jii+uuu45RuPHGG//6179a399+&#13;&#10;+21LMLjMChhZDIgcFl4LsHJccpd3xSeffOK3lBACQkAIZBMBxZTJ5rhIKyEgBHIjgPlJnJFB9Mcf&#13;&#10;f7zjjjuY6eLUkLtkneTecssta665JvulW221Vahyq1atOnfuzPqzTZs20FLhLaWFQFMhsOWWWy6y&#13;&#10;yCIs+XbffXcxMk019CV0lsU8dPYHH3yANSXFcWkhJ1JPxDTD7voPjScipWB5IjnxS/OfCvOttrDO&#13;&#10;3/3ud9dccw1vfgw6IpLwEWFOedM4TEHx56wzuWsJBamte/fu995773HHHZezZmiXnPmRzB133BFf&#13;&#10;XcgUBu7oo4/ma/7ll1/CZ33++ecRyQ033JAczHPC/AcffPDNN9+EkbG74S2lhYAQEALZRECkTDbH&#13;&#10;RVoJASFQGAH8mDAFf+ihh/bcc0+TZgJHDJfCJTMs4bNkaKaImvfffz9zdGgpXOgjt3QpBJoHgW22&#13;&#10;2YbVGsuz0oJWNA9Q6qkjgOXFwQcfbJfu/Xrbbbett9563JpvvvmWWWaZfffd10KQIIbnywEHHGDy&#13;&#10;hx56KPFoTjjhBLskzu5uu+0GOU4pHGf2339/zBjtFm47yy67bLt27SA1Dj/8cGTmn39+/HHMKOal&#13;&#10;l17CbAc7HYTRgTphYajttddeW2GFFYgRwxve6rnyyivh5eeZZ56FF14YzynCRfFjZ7eS/0I5oQBV&#13;&#10;TZo0yST5mtAQLrQYm1gO+xboDK1JxwnFghGQUz8JXaNsQkGr2f5iKQMs22+/vV0eccQRXF5xxRUQ&#13;&#10;Jeussw4tQkIhE/+BCyvxNOaif/vb38xTiVgzw4YN81uWgJklgfUcxlB+CwBJY61D056phBAQAkIg&#13;&#10;ywjIfSnLoyPdhIAQSEKAEIDMPgn2yW4YIQ9tGjp+/PhIGeyc2SnFjZ8pMtNTpsUEFwhlmMwRiBQn&#13;&#10;f2aubGA+8sgjOBAhvP7664dO7BRh9kxtzGWhRXyLnsklc25m4TgcFZwCMv1l+oi2bBhSOcq0b9/e&#13;&#10;lcG0Hld8u6RC1CCNJnxIYKSNAkxqMQjy1l2YWT7dJOArgDDXj7hx0dzUqVMptdZaa80111xsdWJC&#13;&#10;jxrEqcEwh9m/1ZPzr+HDXP+Pf/wjOtx+++3IE9TDYytiHw47Nm3aNJbKNE2diy22WKQqyCaAfeWV&#13;&#10;V2iaenC/WnTRRU3GdGNXE90wf8Dv4O9//ztrCRRjPRMZLCsCOOXtLw8ATmGAb4somo7on6aPkSJ2&#13;&#10;yZjyeNAp1lc8YCwCI9FGQ3gpwv4wQGEYBRo83vE6sefHbYdSq622mm3+x2UiOZHRB1uCZbCTTFSL&#13;&#10;zTbbDOSR/+GHH+677z5WlawPWTvli7tR8NtkTadXsgRg+caxsuUZ4OvDAo8WIx0s+HhjGcGg8E7g&#13;&#10;+05/fUT4SmYqNFVkHHXZEgTcm8aG+MQTTzzjjDOsQl6MPNhYW2DiwYuF1xfPBjl2F6qCBF8N/vKt&#13;&#10;4aXE4w2pwZsWnoX1PxFhnn32Wd5UsDMIIMZvx9NPP02CD88qto28W7jLe9IyeWIpS5ovIy9tq5y3&#13;&#10;KzmEmIE0IUGFqPrxxx+TA3VCE/xIWfF8fxE2BdxilK+JNeTd2XnnnVHYuB4y7777bgR42yR3jRbz&#13;&#10;FYwowxsMxBxtusbl8OHDAdaIGF6GcCu84hiCSNl8l/379zd3JKO0QjF8vnr37k3NWBvZlgxf/1tv&#13;&#10;vRUZnMIUcyrESmkhIAQyjQAzEn2EQKMiEH73GrWPdd0v9huL1f/JJ5/0YYVT8OIe05FgAaz/LZ8Z&#13;&#10;5+abb+7yloBcYNfRC5Iw5oV1OJRBZJV77LHHhpKs2K0SC2ZhtzA7t0yWuC7snMhdd91lmczI2YmN&#13;&#10;UwyELcDABxmfr0cUZrvPavCAwXAW3hCJSy+91FeVVpY1Bru7zE1dDBm7xeYwm5ZER/ZWYIVY4btk&#13;&#10;PGH4QLU8/PDDEFJWEB9+k2QKDknktZGgjxzA4aOAGATQiiuuGMpA61gQTe66bmBFNMdQN7rMgiGi&#13;&#10;Unn7y2y+V69evoQwJbfeeuuw0TR9DOUtDXsV6TWVQ3Zg3xEKO7w8BqGxPVwJMIaSpFkBho8QD+2Z&#13;&#10;Z55pOsNQRIT90hFm9Im+GdbAAw+VBiEFN+EDxIKTYNJe3BIpv00Ip1cyDbDxr5IbyKy99tqmW9jB&#13;&#10;go83IPhXybtsCRyjIr1Oc1nCeyxNtZJpCQJ9+/a1MeWtTj04v2BvYjk87VCl9pWHlIQK4VU5ePBg&#13;&#10;u4uNDPL8uLhRBrd4WcHbkm92GfDvfGu45JVlpfhacRn+PKEA7CqB3k0AyoBXIq9Q7GjI4etGnbwY&#13;&#10;ISW91OjRo6mEpglIjNWMvUJ9mwFWgrt8LK4K1PYvV//zxw1qePnYDYs3T4tDhgwhh16YPjfffLMJ&#13;&#10;oAbEEOnkriUUtHr8b0Q9jwLDy5CvHj8cFjUZDL2IJ9xmh99Kz7SEUWnQUnbp48ulufoCqd3i7Cf6&#13;&#10;yE/MZ599Bi9DGnMbu6W/QkAICIHMIvBz/HZ9hECjImCTD/vbqH2s636VsJjx+SvDyuTVu3/kkUfa&#13;&#10;QGNcYJms97BNCJ8BT8NZOFeCsK36sEbJuUkeLoxtNkk9WOV405wFYzWHq+L4SpJDZFwBmCMzT7Ac&#13;&#10;wwGFXSBMcPaHtRWvk/wwumFYijTrbWb8VpY1g93FvCIixiWRJk0s51/HJ7SeuOqqqxBm8xYbfqsQ&#13;&#10;9EIABwwYYLXBNbjhDJZEcEAG4/nnn28Crhu8T1w35tPM1F2xsvf3pJNOskYhg1ZddVWzdcKKx1tM&#13;&#10;00cXDhNQG96dkAdhNYgNlEsavEBn7IwXsQQ7vS7pDggRGbsMHz8vYglHmA7Gy/KAudGT30X5kNRL&#13;&#10;/21Kr2RKYOOPvXcHm4VIBws+3tCpWIrRTV4CWDqE40ImHG4EujSXJbzH0lQrmZYg4It2rFRYtHvQ&#13;&#10;dEz8qNZtNKDCvRWjUHkqLAde0r4OY8eOtRysyYzKOf30072UmTHi60SO/zxh2WEC/laH2bEcjGio&#13;&#10;FltLr8FLGSnj+Z4wS0b8gCwnwnq4GImCpIxzNGCCDYuXLdi1fAW9Bk9E1LNLfotxPjIZzv8GAb56&#13;&#10;XsQTCaQMJA6lsIwzYR9fLmGBucXHfpcNYSxouCVSxrFVQggIgYwjoJgy9ibXXyEgBOoYga+//trN&#13;&#10;VdwbCK91NgDpFTuKGKUzI8Q7AzMZcngvH3PMMWZK7d2GO8CsmmUeRzxwipPzC3AH7Fi6WMkJrLXh&#13;&#10;JgYOHIgVN94TfHCVt9rYtMSCnSXBmDFjPJABa9FLfvnACuVrlC3fUaNG2V287llg8KFrlsNcP75C&#13;&#10;hg6AEiK8Am25XQb7t2iVrxXLBx82h+Fl2EneaaedcAQjn7YAnwRhHQnHwJ4z6wqTZ1/X5vGsbTCq&#13;&#10;J5NSbLcS9YBLjB0wczBJ/8stFsywOcRstok7t7DDv/baa02mEv11iFiuAw72IKiBhZRrlaaPLhwm&#13;&#10;YHawvGDLGiMpvBVwPYM3QYAHz3vk8jx7GPnj/MXzxpLPzYUuvvhik+GhJd/SMEfYg4BhSLIg4LXl&#13;&#10;S+BixqqSaBcUZ/FpYkRlwo4AlyXsTfzxY5PZv1OIpfw2FaVkycDm6x35BR9vHkvWn0jyNefLElon&#13;&#10;scHOlyKhct2qRwR4//Dm5zUCC8BL0hg9zGfoC5aP/i3g0r5NePHk+ypxy341ME/jTWgfe7mZ55Hj&#13;&#10;Y990Lp1pheL0uwUTvApwrYLOwBSO3wXeHhSx57Zg2WQBKCQ74wlMMC3hBcVLlSIFu5avYHJzfheS&#13;&#10;19lVw4QQyNYvl0lIMCK8mREIDfpcnqjA9sLEAY2RxUGYW0bHuIwSQkAICIGsI8CbTh8h0KgIhF+/&#13;&#10;Ru1jXferhB1m31RkcFlBjRs37oILLsBvyMaa3W+MvcHE/fnJZ9LpKBFXxZ8K1qKW75NFDEbwwLdM&#13;&#10;dkdd0h1tWmIpg9EKs2rXhAQ5bqHAatlu+XI9dIayW66nm/m4bTyhT8OaOR3clCd0i+W7cQGMDE1Y&#13;&#10;JpERvEe+GxzWY2lvF1Ip3FzF0sFaYReaGbYXhFmwfHNxcu4JM4QIAlYk1M27BhEGQWb1uANXJfrr&#13;&#10;Q+Cj7B0hkbKPYRFPh5hY5tChQ61H8FMu5vBCi5gfAbecFfIddcJAWFn+suqw4shTyvKhybzOSCJE&#13;&#10;GDLC7oYV8vywQLJ8J3pwCbSc9N+msM5kJdMD6/j4s+HdiVvKFHy8bRHOvr1D5K5P5t/h+ekTJbzH&#13;&#10;0lcuydIQcEsKqExch3gazeHIasM/kW8NTEFYuRHBvBLNwDBuKeMBTfiucRaef3izmeWg/zy5zQt0&#13;&#10;p309oa2trYKWMoQGs3hbsEh8GYn4y1NNJXikWg0RU5SwC24pg6OQ5buFiz/evJcw23HTIXhwwCnY&#13;&#10;NWrLWTBs3dIR9SKXyMDwGibsTESK57OUMeaIUgceeKAV8fG1S3gZ7kKT2Z4EWyD2QpOlTARhXQoB&#13;&#10;IZBZBOa0N6P+CgEhIATqDoH99tsvojNnZ9px0b7kwwU9DNrKKo5TNsw9HssFWJiwBuZzZihOJrN2&#13;&#10;HHPMDMSD74bCxaYhjMz0nZkoRiV8sI5hAWCzdowpiq0Qee+mhQPwGojISPhGLumjZ1oC/w4/rIqZ&#13;&#10;K/iwBuAWJgMRyfgl+8NhpEk3roGswR7E5bEwt1vWuofpIUoCa4zDDjsMBULXHi+Ibk4n4d5FL+zU&#13;&#10;Ese/Ev1FPQsGyaYxM3hsiJzmQLGUffQuhAlzk+HnH/KL4WZNyF8TyDncuFR4yB7ibpqkj4sPJQ56&#13;&#10;RAu2u8izOOnatWvYbkIahF3YOS/kBw0a5I48fF+gCMnEeMeqctgLfpvSK9kSYJM7mPx424MHmYVf&#13;&#10;iZkz+Kp1ySWXTKhZt+oUAagW83wJ9TeTSczB+H6Z/xF3zdUIYd7VoTBkhF1aKdI8Y+72GEqmT3ud&#13;&#10;8SLYyvHGgF/ga2hGJXzNUxrauDMpbxur2d853hDvJU6S4scOuxK8QSHKYTkJxGsCCV3LWdDfRV5/&#13;&#10;2RNo6Ads85bOWT+/gNhX0utzzz0XAayB/IWWU16ZQkAICIGsISD3payNiPQRAkKgaASYQxNrFnts&#13;&#10;t0Qw63QqgoKJVOf25BhsR26Fl0xAfYvel22hQAlpNIR0ICgvHlWsujEA8XVvCbUxrXe2ItJN7yNG&#13;&#10;9REvrUhDzgIki1kpX73YpYNM1ExWPv7B5MQEbCGBk9RBBx1kOSzFIWXQloC+sBWWme+vd8rwr1B/&#13;&#10;mcSz/kEH6md/m2igbE171zyR3MecXWDJB88ChwJphfUQOPjzmVM+zIyPi481h46Fkp6OrCQ9P1+C&#13;&#10;RYvtwEcEfF2HvYDdchB8RLyIP2n2bUqvpNdZArDeesFEHEYzkaAgVlennXYaiz07ggc0GPeCFUqg&#13;&#10;MRAwcxX6grOkPefEJcFvkRw/yxnO2jqLyQwvB97VMHoWdwbPQfxhHQq4Y2gUv0xOWLWc7oTVISRC&#13;&#10;3DfW/HRwrbIfIKzPsN9MrtPvOrGI/Rca8ip2mttkaJE48aT5geOMJ/tGg0DBruUr6E2XN8FvB+Hn&#13;&#10;sWzFyglHV7MAwujGOeVIc5xOZWH47Yds7733jgjoUggIASGQcQRkKZPxAZJ6QkAI5EWAGBCsCZlW&#13;&#10;soHpbjgm7TPdONfA9Npk8oUB9vbYoMsn6etVFy6YwG2ETUgrSMAa1urozFmnrk/BGiICkBquRqSb&#13;&#10;XifzVDPPiZQty6U3SnciBzBRP71zr35WCDhSYT9vNhdMuHHPAV4Pt5lTnwj+Feov0YUJRHLqqacy&#13;&#10;+7fFD8b8ECiQBZA16fsY6QIGUITSNHcGuA+8ZnBJYNeaxVhEMuWlo+EqpSzYcrH036b0SnovCj48&#13;&#10;Ldc/rIHVGmZBPEuwQnaALncxy4KbczuIUF7phkQAwwoYUr740CtEaoeItDOkOZbLjTLgX/Bt5ItM&#13;&#10;3C5+a2Dx8AmCTcZTBvKRu9j98eTwjeZ7feedd8ILpMEKCzXMGPmmGL+DDpFSEEbwJphzYsQHyYJD&#13;&#10;rn9ZIpLxS34NsXSDy+DNY4QpbCOksAW+QZ44SlAbELsoTy8gPsg0t9DkriUUjKvR8hxML0PrSyrE&#13;&#10;rNUDqMXrZwTB/4YbbuAWIHi4tLikcoSAEBAC2URApEw2x0VaCQEhUBgBXPqhNnLKuTUBk04WYG5E&#13;&#10;wPLSDWTiIQN9SUmdOJj4XqhtJ5KJc5Ot20P3k5TRClkBGoeCExBnc9jpS6wBIhEivTtOuHhOJEFo&#13;&#10;Q6bdVhy3Ec52dQH3Ion30WVannBXJkaBUMrJFUJI8YHvwGyeMzIQxmA+QsqE+CNgflUkDP/K9Ze4&#13;&#10;uUz3WaQR4PmUU06B0mKFBolGEIei+hgiQAAUY2R4FB988EHrAitANxoKhdOk3SYFNiF8pJ2AS1NJ&#13;&#10;aTLpv03plSwZ2NK64KUsJgV6YkFAoArM1uDLsN7KefKXl1Ki7hCwWFHYg7hHatgFXr84LXJmH8t4&#13;&#10;OGI+iMFNEKHMg0zxbPBC6NWrF36mvI0xb6QGZHCTwWeQXxaLoERVuPDAcXAXJppLhM1qgxwIWV5c&#13;&#10;/EZ4Do3SNKdl8y2GSoCUxAglLMUbEkYYxTDAIZwT/BF8Lop5R6wqrzDsF2mckqCNXnrpJdK4YhF5&#13;&#10;jV8caCDbtyBUGaQP72GjY+Cd8cOy0L/JXUsoGFEgol7kEmHLoTv0OlIWQHjbmG7cQj1+XPjss88+&#13;&#10;xhy5vA2TDxb53bt3J2Q+P/FEK/df/LiY16CEEBACQiBbCPCroI8QaFQEwp981nuN2s367VcJATI9&#13;&#10;kiJv0vBI7AgITHn9VQtf4HdtJ41bTNaxErd8d1Niq5z9Scv0k26Y3nlDHsLWTydl9uwRE8NIq16n&#13;&#10;RSf1cI80DddjTTBTZ0ZuenqUWTZjLcem8q45iUid5EBLmTDzbHZTTZhVuh9Bdcghh1hmPDaq5XtE&#13;&#10;gAsvvNBy4n/j7ZoMZj7WOmCGAYAjNTBLDnOcFOPrabEYXTdqA3YTZmvXvaWYbVtmJfobUY+2rFMQ&#13;&#10;RjSaso9hBy3NysrqIUiN3+XoH8v00MXcygkv2+MmyRNixYlLbTn89ZC3gOmMYfj4eYuWcIQ9Mq7l&#13;&#10;u/sSW+tepHfv3taQnfJLfvpvU3ol0wMbxyfenXiOdSfyeLP6tdUaG+mRcfful5Ao4T1WQisqUiwC&#13;&#10;vHV5GSaXYmIAf4EZiL8/I/Kw8LzkjdwPb+GvxLcGjydaCfMJGUYksjAHHSIy3OVXgJAxnh8vhbcU&#13;&#10;wXdhixCG5SHBX6uWBAFxkx9gs4IxeSStHrvkL6Qzv6TQuznxyde1ggWt/oh6kUuTQZ+WT8lALzJq&#13;&#10;/KA4pNYQf2krGSuXVEIICAEhUEMEZCnjs1wlGhAB1or8SFvH2Owq6K7SgBA0a5cID0FwELPIwAsd&#13;&#10;i3SCemIo7sdLw1ZgHxGBB/KFVStON0QD4TQNu8vBNOzUWbpdu3YWoBQrD0zWsQy/9dZbmQVG6olf&#13;&#10;sjfIbqfFHRg2bBgLfighzpaOx5TxNTaPLpv5rN6pjbiM8TrJYeVvzvbsfGK8jeZMUjHHMC8hdh0j&#13;&#10;pig5Kyk5E+t6A5npNfEX4VMwN2AKDlOAVhyzzU4va2BMhDAVobMwR+yOchiztciIAGCkdUI8IMxa&#13;&#10;mj1Pj3HLEc4mVvb+shbCQQDrFbajbYfWCQhi4tJoyj5GesElNlCWiV9Djx492LKGEOQ8o7hkyhx4&#13;&#10;BCqB/EKefWMsPtj65sx0d0xIWU8JYum/TemVLBnYEvT3InwNAY01M6NMOGq+a1yyl47ZDs4RvChC&#13;&#10;Ht9LKVGnCJhFRrLyeHeaG1E+MV5ZzsWHMoSGCUNl+y3IdE9bgnkIn0gmVKOzjdyKl8LniI+V4i0a&#13;&#10;moRwiRVPpMLIpf+OkM9THRYnh4efT6SIX+brWsGCVkNEvcilyUT08aaLSsTHlx+U+G9KWdoqSjEJ&#13;&#10;CwEhIARKQaCGhJCaFgKVRsCjPPLdePfddyvdnOovFoESdphTWsqgCVvx+WZjcAcsZV1bnxzDYkRe&#13;&#10;o0z7aNElsVdnihmR4TxUixQbmip4nW7UgHFNpCCXThS6pQwEB2vvUJIwh6ZAvE7ywTAU9jSLDWzv&#13;&#10;XfOUpgQuHyZytmsCOICYVby3GyZsGxNfrTDT034yt+tGVXF4WSqHypS3v3a6lqvkCRgZaNz0fQw1&#13;&#10;tDTMVPj+sZpZ4NmaoQRLGaoFsTg+sBu2vgofv4g+jnBpljLUlv7blF7JNA8PTccfv3h34jmGQMRS&#13;&#10;hkwiB/koRxIIQ9JZwaL+lvAeK6p+CQsBISAEhIAQEAKNjUDUnzMyR9GlEKhrBMJjd1li1XVfpLwh&#13;&#10;wA6hLWshUBLoAIThMghKwmEr4S4le49YzbAaNBolgip2B7vssotnssp99NFH/XBi8jEMwYLDmRSU&#13;&#10;IWAt7lHmweT5SNoRG2xR+socIx3MczzsLspjxjJixAiEWWn7ph8CLGtDXsZj6MbrpCyhT1DbXajI&#13;&#10;oQYW6lgJEQ2BS/v4d8Eq+TX7/+vJpQv4LU/kbNfuElQS0yHOK3FHGMtnn5ZwqpbJyeXo47WRININ&#13;&#10;a2NCzISZpNmRBl536QKio4466rrrrgvFyttfmsCQx8eIhkBv3333veeee5yhS9PHUENLE4GC2BPE&#13;&#10;K/FbRJ2YPHmyWV2FG9054UUls9oIxwvEeDZ8rOEcGWIskuzIlbBOb9QSPrhhbdyyS74gIX2ZUzj9&#13;&#10;tym9kimBjeMT1zCeYx33/poA1mcXX3wxt/jGEUeGaBr9+vUjBLUJQ7kSz9XS+isEhIAQEAJCQAgI&#13;&#10;gaohMBucU9UaU0NCoMoIdOzY0Y82wN4hXF1XWRM1lxMBjCA4+SLnrYRMbEmg2FiCRoiAfEWw18Dp&#13;&#10;A28jVsi+oA2FWdPaoctYteAxhI0DfkwQBDmFKYiHDidu4LXEA2Y6mNO+L6RNBrd/1vwRu3QiBFMW&#13;&#10;XomwL0bQ4PFOAslQJZogKABxB9DND4Ux5/x4nVaQeBlERkAHumm8VVghaYIjEEEAgYi1xeeff458&#13;&#10;RIGwbHK7JsmggBsReeAy4B3cusHrIYoBHacq7uLaE/qJEGS3Z8+eSGLHQZgGlOQvRiUYNBlEXkmY&#13;&#10;KGN/eUKglnhC4INAG4jChjxdsI8u6Qn6S9BlxhFfLbNnoS17eh2BfPDCIDBk4UPl1VInDxLmPIaP&#13;&#10;PX7J34ico28FGbLIA2NxGXKyPAW/TSUomQxsTnzi3YnnmCbh4w0Hihsd+TiUhSe5wCry3SefAEBu&#13;&#10;dOMdKZgo7T1WsFoJCAEhIASEgBAQAk2CgGLKNMlAN2k3Wfs5KcOKUaRMYzwHbOz7xniaHrFwxeaF&#13;&#10;TxphZGAN+CQIs5yO1AY1E1EJmUiOVcjWPUYHYeU5l74Uhx3gE0rmq9NksP0haEsoH0lDu+RkXkID&#13;&#10;n0gRu0xu12QYFOxf+OSsgUwYrnwkV6QIBIF7nURuhZdl7C9PSJrDdwr2MVTP0kAXgYW2IoDngxc6&#13;&#10;L8Loef1+dJHlxB8/l/REztHPVzA0nPEaLJH+25ReyWRgc+IT7048xxQO0Sa0qmUSNMr7BSVknCw5&#13;&#10;cGeer4QQEAJCQAgIASEgBKqDgEiZ6uCsVmqDgJ/kSvN+yGJtVFGrQkAICAEhUFME8AQkDDYq4CWH&#13;&#10;WZYxcYRzgrInk3Oyu3XrVlMF1bgQEAJCQAgIASHQjAiIlGnGUW+ePoekDA4pzdNx9VQICAEhIAQi&#13;&#10;COAlRzypMWPG4LjNecN8XADjLGIzxd3uXEAJISAEhIAQEAJCQAhUCAGRMhUCVtVmAoGQlCGeRSZ0&#13;&#10;khLZQ2DgwIG4ueGyQeTR7GnX+BptttlmBPQlJgjHEjd+b9XD2iGAu9bo0aNPOeUUAjkT6IcoQvgY&#13;&#10;EpIZq5l11lmndnqpZSEgBISAEBACQqCpEVCg36Ye/obvPC5LHteAyB3EESA8QcP3uo46qACZdTRY&#13;&#10;UlUICIGcCOg9lhMWZQoBISAEhIAQEAIpEdACNSVQEqtLBLCUsRNP0J4zbmbMmFGX3ZDSQkAICAEh&#13;&#10;IASEQNMj8MQTTzTqTKaBu9b0j60AEAJCoDACImUKYySJukZg3XXXdf0nTZrkaSWEgBAQAkJACAgB&#13;&#10;IZAegccff/z+Xz4TJ06EHOFQ+fRlyyL517/+tVevXiVXNXXq1P79+//rX/8quYYSCg4ePPiKK64o&#13;&#10;WLCFXStYvwSEgBAQAllGQKRMlkdHupUBgZCUefjhh8tQo6oQAkJACAgBISAEmgyBp59+ev3119/i&#13;&#10;l0/nzp3btWv3pz/96frrr88sDI8++mjk3Mlrrrlm6NChDzzwQNV0xm18wIABBHKqWovN2VB8rJsT&#13;&#10;B/VaCNQvAiJl6nfspHkqBDbYYAOXGzdu3I8//uiXSggBISAEhIAQEAJCIA0CX331FWIHHHAAgeEn&#13;&#10;T5580UUXffvtt3vuueff//73NMWrLPPdd99tuOGGJ5xwQtju0UcfDS+zyy67hJkVTRNLe+zYsTfc&#13;&#10;cENFW2nyynOOdZNjou4LgbpDQKcv1d2QSeHiEMBShrAynLJBsU8//fQf//jH5ptvXlwVkhYCQkAI&#13;&#10;CAEhIASEwG9+s8QSS6y66qog0alTJ+LWdenS5Zxzztl6662ziQ2nv4eKLb300nvttVeYU4X09ttv&#13;&#10;X4VW1ERkrBsDkDnnnHOeeeZZaKGF+N4ts8wyK6ywQocOHdZaa62VV155ttlma4w+qhdCwBCQpYye&#13;&#10;hAZHgOOWdthhB+/kHXfc4WklhIAQEAJCQAgIgcZDABuWv/3tb3/5y1/222+/6dOnV6iDm2yyCYvG&#13;&#10;V1991eufNm0arAeeTRy1TpCUm2++2W+R2GabbS655JI33nhjjz32WHLJJVlbDho06KeffnKZzTbb&#13;&#10;7LjjjvNLEoSAybeT9M0338AHYQ7Tpk0bDprccccdad3KDhs2DC8r0g8++CBK8nnssce4vPPOO9de&#13;&#10;e+3nnnvOxPiL+fBZZ51FE3/4wx/WXHPNQw899KOPPvK7GLmws/X5558TFGajjTbCXWu33XZ76623&#13;&#10;XCCSoIPnnnsurjTwVr///e9vv/12BLbbbrsjjzzSJRmOnXbaCXxgiLAz4nB6v+UJgvWgCbRXiK3f&#13;&#10;Teg4Mj/88MPZZ5+9+uqrL7744px2P3r0aCuYL9/uPvnkkxgQwbIxdvvvv/+7777rzeVTOF+FDtrI&#13;&#10;kSPXWWedpZZaat9992VTkIE+77zzVlppJZiFQw45xAyvvJXvv/8eJ6/11luPgWA4wig8XmHOUcg3&#13;&#10;1vnU8xbrIsGTAFDvv/8+5mk8vXSWb3Tbtm3haPgSYYH15Zdf1kVHpKQQKIiASJmCEEmg7hHg59/7&#13;&#10;wAyJXz6/VEIICAEhIASEgBBoMASuvPLKY4455vnnn7/qqqt23333CvXu66+/htRgA9/qv+WWW6A8&#13;&#10;HnrooY033piJB4QCx6WHDkScNkAMGvgCeBluwRyxDj/44INdvUceeYTFp1+S4JLMMMfTxGoZOHDg&#13;&#10;sssue9RRR7H5RKQY2jVKZbHFFoOpQXLeeeeFHOGz4IILcvnmm2/CPpjtMJe4vVAEGui3v/1t9+7d&#13;&#10;4VxGjRrVvn17p10ICcyhSAcddFDv3r0hC+A46CM0UL55FB1k6wu7oTnmmANGbObMmbQCH/TUU0+R&#13;&#10;4AMFQ4uvvPIKowNTQ8ibnAFu4CwuvvhiAvcsv/zyVjD8m9BxxLhLj6CQCDAMxzF8+HArmy+fuzfd&#13;&#10;dBPRgt555x2YINS+9tprV1ttNeNlEhTOV6GBhpsbfYSCgei5+uqreQghEU4++WRoGvg4+Jp99tnH&#13;&#10;OwWeKDBkyBB4KAI5M0wHHnigPznJo5BvrPOp543WdYLnHEYGSLGFh/OCB6zr7kh5IfAzAli76SME&#13;&#10;GhsBph14NfsX/rrrrmvs/tZR79hzqyNtK6EqUzGmrewFVaJy1SkEKocAm9Xs/Vau/jqqWe+xDA4W&#13;&#10;q3H/0ScxZcqUlitp5Mjxxx/vVfXt25fKTz/9dHLYz4f7wADkww8/NIFZs2Z17NgRU5qXX37Zclq1&#13;&#10;aoU8NWA0QQ6cDr4Y2POyCDcBhLfaaitL218MXmBMPIca4ETsEgsOlqZ+y2wrLrvsMsuB8aEtqB8X&#13;&#10;IGEMBTyIZWJogwxcgMsQcYYcjBEsx+Tp1wsvvGA5RxxxBAK33nqrFwkT1kH4Heug3Qp1NrsVHMm9&#13;&#10;FKxWRMzICIgVl4kkkjvOEGAZ5EW8/nz5mFrQQdg0fo6tFOdr0cfDDjuMywSF81VooMG8wD1RA7/v&#13;&#10;UC1U6DmAQ3OMO+yYtYgBCAJYgtglAowy4w5PRE7BUcg51vnUsybq5S+wpPwAsgNYL72TnkIgRECW&#13;&#10;Mim/7BKrYwRsC8g7QHA+TyshBGqIAHN3ZquLLrqo2ZnXUJOcTbPkfvHFF/nByHk3XyZb09h+s3/F&#13;&#10;jqvLYEzOPmGPHj3efvttz2xJojTdWtKil433BYjo9RdffOEyaRI17EIa9ZJlWKHNP//8PL2MdbKk&#13;&#10;7gqBmiCAOYa327p1a3xS/LKFCfbkTzvtNCLm4tcDqcFSEIMI6rznnntwssCihK17a2KBBRbAGARS&#13;&#10;4O677/ZGMZM544wzLBwGZizYU7ACHz9+vAukT2DSgpWEy2PGQrqodywMDuBgaOOV4HuFZYe5HXkm&#13;&#10;Zh2E8LBLCxATOdTJJUlgN8QsK1+8D5pDBptlqAorhU1NWHzEiBHgAyNz5plnhvlhOrnjNAFrwzsq&#13;&#10;Un++fCgqBg77lLnmmsuK8PAQxMQ4uASF81VoleCnZmY+kC8WcshzAAfqjXHHYMqE4cIwU8LPyy4R&#13;&#10;2HbbbSGJMGuyHP4WNQrIJ6vn1WY8wdcH1gzTLaBgS/Wkk04iihOjE1cbAR5O+Lh//vOf8bvKEQLZ&#13;&#10;R2DO7KsoDYVAyxHAJJWtBlteMqPC79oC9bW8ZtUgBEpGAPNs8yoPD24vubbyFsScG2KFWeOmm246&#13;&#10;ceLE9JXz/cJxAHk2Cd0sH0d6Zr1kYmNPHIH0teWULFm3nLUVmxnvC3vdxGhgaTFhwgTgSlNhC7uA&#13;&#10;lQq74thYETQBK3dfS7C6gB5yBeaee248Dlg0IuaZluDsGJvuI8MqkVgSEQG/ZNP4pZde4kmggwS8&#13;&#10;sLXZiiuuyIyfXfobb7yRV2vOKbLXoIQQqD4CmDnwhPONwDwBNxZihZZLB9x5cMaBkeRbQPwUGrIv&#13;&#10;IG88mohMLYwMeu2117x12ExPk7AvFAYRYWb69CeffIITB+w5FD88LwWJJJKyOF9qFOO7z8ZVWAT/&#13;&#10;nbvuuuvjjz92xifU2TKJMhMWCdMYaEA2hTlhmjg7W2655YUXXnjffffBg+AYFb49sBiCxoLLYMjC&#13;&#10;UvF0Qsdhcwivw2sZEzY4Mv95zZdvA8dJ4eFGAuBYsJsEhfNVaNqGoLH1QmaYY+bbHg8FTzeIGDyY&#13;&#10;vKc2mmHAnbB4wVGgnmT1vKGMJ/jdoeN8mDkQg8m05SHHSZCnFF85d7WzW+QjhmsYv9R8STPeO6kn&#13;&#10;BEIERMqEaCjdsAgQVg1jBN+Mwos7shHUsD1Xx7KKAF51kDKmXRj2qMr6wpUwL59vvvlwoWdDz1sn&#13;&#10;CgCzUi5ZvcNm5tv2dPlqJjKlG1Nni5rJxi8uEilJmZxdoAbiR2CIzpqEKIYJkNLi4YcfbgKEhLT9&#13;&#10;WNZ1vOXilk04RLDpyt41JvpWBDKF2b/vVJNJyIO999473uL5559v3gp2i1UoBA1pJsrsSV5++eXQ&#13;&#10;Q2x6QwzFyypHCNQQAehI+ESCcZDgK1BGTfr164cpR7xCs5WLsD/Gd8S/lV7cCJ3w3eu3CiagnLCt&#13;&#10;IFgMtgPYp1jUmIKlXIDfID4RhbmbrHMLfwt4dXCCOCYPWMRgbUQwZtgZLF9MK6xF4FO4xSTt1FNP&#13;&#10;dVUjieSOQ/rwhsQhCPMTIvjAml1wwQXUkC/fmBFCvTBR9IZ4v9l7NUHhfBV6JQUTBiavYl6kPKhm&#13;&#10;heSleCp23nlnvwwTaUah5eqFLWYqzbeGHz4+sKJQMzwwPBKuIV83IkmRM2bMGMISeb4SQiDjCPx3&#13;&#10;Cp5xRaWeEGghAn369PEaINdZPvmlEkKg+ghAEVq0RfZ/zOy8+jrQIrYP+K6jAM7YoQLM59jKYzGD&#13;&#10;21Ga+V9YttLpTOnGXhzTPiAirGZ6N7ScXSCCJrvWG2ywAZbtJWAIv5Zz7Yf5N288zGHYS7dq2Y4O&#13;&#10;GRkyCSoRbxFWjiVTmO/xQcl0JpGJbyijtBDIDgJYbZSXkUnoGoQCd90hxSTNRiZc7UdqsNOF0NPy&#13;&#10;4cfTO0JiAowJBjwp30G+qrBFkcq5zPlOMDHsWSB/IwpzC50XXnjhuHldvPLScuAaoICh+9kb46WE&#13;&#10;p1JYDx3BuI8wPXA3YX6YLthxPLAwxoGS4+VMwud7OfPJpHL49GP/98NhTNZogsI5KwxVTZOG94FT&#13;&#10;g2j43/aPxS3OmfQ09cTHuizqpWm6VjIMDea30K84rEWOpSdOM7/IRH3iF7BW6qldIVAUAiJlioJL&#13;&#10;wnWMACc1shPiHTjxxBM9rYQQqD4CHHJpjbIxWP3WvUVfnEcmLnxfsA/HRh1rCBfOSCJrujEjZB0F&#13;&#10;J0JQz5QQ5exCvrFIWWcoxiYhHg0YcnPirOV/8MEHHPwRypBmBWiT/hkzZvjxKC5Dvyw+he0Ye74l&#13;&#10;2KW0nXkc1hICTERK6VIINCoChBaGnMWv0GwM6SaLZOKAwAqFy0XICGfAkWRLn4UlVKzBgrkEHogE&#13;&#10;ALZL4tQ8/PDDORHjdQF7wnHLfo6BueG4MAYvrPOTv5tYzCHAsdleCucs7PUiJht+t+WJkDjgtw8y&#13;&#10;IqR6qR+1Mb6D7Ia4gVWJt1iw494EyNgJR9ZEvnw4IIYA4514W+R4KdIRhf1WpKGc9SRnMjuFnjOX&#13;&#10;0mTJnHdzjnUZ1cvZaKYyMbYaN24ce11udYV6IIApDd++BG+7TPVCyjQ5AuU06WxyKNX97COAh607&#13;&#10;FxD9gYlR5WYe2UdDGtYWAWxuTQH2eSKa4CPNzh7zUfyosWEJ430wgebucssth30NEw47PxUbDebW&#13;&#10;zOYj9cAU4CbDRig26txdZZVVwvkKnAtLbm5ZKcSYizM3JQgCf+FoWKVjU00pj1tpkizgCaSHCwy7&#13;&#10;qajBUqRYs3mCoVAJ+hN/gUpCtdnvwiGIam33Mrzl6bhu9GLq1KmsiHAmZx3CDIzTPbAHITgCpkB0&#13;&#10;h7J4oWMnz8SXXWtmwBa+0essClgvZQn8hlgdEdQTa5SIVRH7wESwYiubuAkEj7S9dErFuwAgvgIB&#13;&#10;dsYCMUaWT6S5NJegR1ucxooZFCPLObWUcv9NrwFkCLuAjxI5eDChv98iYbGBSBD7c9CgQeEt0gSj&#13;&#10;wWmC5RPjyHqG41cjAroUAmkQ4PBjVsUcals1k5Y0WpUgQxAT7Arxl+GVDqGA+QPuM5h7YKXLNzGs&#13;&#10;cNddd6XXEDHEluIVTfQu5z35PuK2g40GLoHcIjQsMXHsbOawBtLUzxcWigc/Hd4tRP7iS2rvOpPk&#13;&#10;XdS2bVveqIQlhvtAOHz/mwxtMRHC6o1tKu7CByHMy4q/kebKdUm/UAygiIrCjyBvaSeOvQm05XWE&#13;&#10;0yVAwfnyqvFbJJI7zpucRTihi/ktICwO4NAdjjrKl0+FjA7hlol5zElVkDi8cvmRZeD4+aCefAon&#13;&#10;VBhqmzLNQHCgFWQ9fluQ+/xa8YuGJRH0eqT7OSuMjzWTh5w45CzeMJmYxjBvAUNm+86NsrvABAl+&#13;&#10;0+3RGqa/6kijIcB0Sh8h0DwI4DXg32GWqSzemqfvGexp0x4ly0zUn0Mm3D40rNWJfRhZnDC1cgFj&#13;&#10;XqBp2BRlJeOVkMDy2cXgNVjkWGiAUIZVNBYTJsa0OLzlaTus1A1kmM56tcwRiSrikpaA3UDYZdgZ&#13;&#10;tnzoJM90G2xm4WSyyDcZNh5dhgTrB8vHrp4ZVXgrTMd1u/TSS63gbbfdhgJhx0EJ+gmSK/QgYGMT&#13;&#10;WjasMyWwFIn0hRwoJGudebzXCU/EOiccSubNnFVkApEuYNViNUT+hge7es0kwg1VngS7FWZCxLg8&#13;&#10;5+9atSxm2GQOi0MkPf7443YXRwYePy/FI2TBJlii+F49uLkAiYEDB1pZnqUwv9nSTfseK8tAY3LF&#13;&#10;UwSNyJeCtWhZ6qxQJViRoCoWZ/nq51uPy4mT1Lwr2KgPX2UYgMCTEuKErx5Vsd7mnQAJ6xUS+p1v&#13;&#10;k3ErWMFwbBOBV7BocwEocvaW7BImFybIvoMAyOITpoNvpQuTYyFmefnYG89On8SGzmV4bxBQDAHq&#13;&#10;4c0Jiw3F7Hfj8naqEetelwkToXqeH2byioZmMp0h0Hv27AloJhmKkcM5O4jBNHk9nkjoOGASZ4d3&#13;&#10;nTVBHGXoKgrmy7c6OecI3DzkMGjAjFjBfAonVBgHDRcq9OFF6l0wKjzMgU2wc7JNc7Yr4IPs4YlX&#13;&#10;GB+FyFgnqOc6NHACYCMUDD9k/M42cJfVtQZA4GfjLn2EQPMgwK418wD7zeMvu1XN0/cM9rRpFzPE&#13;&#10;+LCHkLljuBK2aSi3mKxjRcKknDSzah87YwSYXuR0+D/rrLNMknMHrH7+0kS4feqYd+vWzWXCBKbs&#13;&#10;VJKTW2FN7pIh8QH1gGWHNZ2zYITIcBMMKoExsYL8ZVps9bPf5ZnxRLwJz4kcfWK1sY1sSyBXngR9&#13;&#10;mTVrlleeEljkI33JmUNmvgCNeDlx1xU26spPbw01JI3mCMc/If9SkJThNBOrFtsZq8qLAws5PnnF&#13;&#10;/NvbYoveShHo14mbCCnjMpxv4gWbMOHfqSbse8u7bKSMPWzZp2YgTUKSJV/3sXrDSi5+10gZ8qmH&#13;&#10;b73zERFJQs86rwqRygLbBQgEDoPglySg9THWsxwkjXh1AXguSJbwNUvlftcT6INBX6RmuxuXTwAh&#13;&#10;rh6VxDPpHSvksF85xWg6/H10bS2R0HGsRCFu7GUblsqX7zLUybjEt+tyKkypfBXGQUuTQ4Vggr0S&#13;&#10;z0/kMYsXj49CfKzzqef9beAEdlIYyNiLxf4yocK+qYG7rK7VOwKKKRN+YZVufATYVsKgwPvJ0oh1&#13;&#10;iF8qIQSqg4Avwtkb9D09mna3dozSoTlwL8J4JHxiTT2sXfAeYj3PgcTsoTlBw+YbM3JkmPrblinT&#13;&#10;OybEfDxiK/4mTOaQwY6DRTUKWJ0cX80lJtxh6CW75X+hh7A1w14GMwqWE8z1cW7iLvPma6+91sUK&#13;&#10;JjDOx7gaMdYA2Gy7PDVbOh9h5JL5ErCuMEScTERkB3cZYFuYGS39wqAGM3Ur+9lnnxFYN1JPQWAj&#13;&#10;8vku2bRkf9XusnP+9NNPY39k9kFxeggx7I8I1em6wfswFnxg2fI1kTKf4BTezbjzglXiNlO4DHi1&#13;&#10;o0ePtnTOU5nslu94h5ZfXoMSQqBYBFgyYR3AN5fvL2+VYotXQR6jFTMqSW4LBxx/teaUpB6MOEJq&#13;&#10;OxTj9eiujlDq4QFJ8PXhxhKl+BqaoR9pJEMKnhzeh1BdZi9jTdi719L+F314C0VqziefAEJcPSqJ&#13;&#10;Z5pzZdivnGKoGv4+uraWSOg4xkq4brF7ESmSL9/FqJNxcZMZz8+pMHfzVRgHOU0OFYIJv6o8P5HH&#13;&#10;LF48Pgrxsc6nnvergRPY8PJDDGPufYS7hAKGd/McJYRAthCod1ZJ+guBYhFggWorSfsqsnwVd14s&#13;&#10;huWSb9odZhbq9viFPj6g6it28yGK4+xmGhtttJFvM3rMYOq0gmyyRRwByPHKYS68ZnfqseAgnh8x&#13;&#10;5bD8+D7q0KFDrSNEJTCZnAVdbXNfQnK//fazgu6hA8VjOSwMwn1dV8kT8SY8hxk8RJVJun0H1eKr&#13;&#10;75vSbk2DX4/X6RomA4u8S3pf4jlEQ7C+YC/jTZDw3W9XOHwAnNgilkFYKp52UxdayWkpA8UD3YyX&#13;&#10;BFWZJkzxiSljVXlxs5SBMzIZZvnsrCIDl2c5rNO4dCQjljJEPfDKea/G9WySnKZ9j5VlfENLGXuc&#13;&#10;7G/2rWZK6L5bypRQVkWEgBAoFgFmPljEhy8WoubFzY6KrVbyQqASCMhSJvyqKt0UCLBpg+86WwrW&#13;&#10;W/b82bdnRdEUnVcns4GAnwXg63nTy8PEYJCC3YSFMMipMrSObzMSdIbltIlZsFhW4PaE82ATs5DF&#13;&#10;My7WBGoxGZ75nHUWzLR9VH6KIE0w9iEEox+cUWyd3bt3t+ZQzHau3EyGRRr7urAD2GhAavgHgw4c&#13;&#10;jpKVJDgCwRpNBr7DhQlM4JvSHjgZayMX8EQysC6WnHj55ZdNwJWxS9/9Ti7e8rtwXn/961+xGMKG&#13;&#10;32ojMgVOYTlrBjSzKsKsxgyX3L/Mo//kLOiWMjwSPGY5ZZQpBEpDIPtWMyX0C7oWGrqEgioiBIRA&#13;&#10;CQgwF8Ka2A7hsuLPPfcc5nglVKUiQqDSCIiUqTTCqj+LCBABIfQLYKOY+P/m95FFdaVTwyGAGYv1&#13;&#10;CYow7BxRIe1UIGxS8B/hQeWEDkwhQpl4Gq7EyR286E2Ak4ZYAGC9TMQQzqFgJZCTg4jXlpCDyw9O&#13;&#10;TzAL+EZhHE7ESreUSSiV8xbRUoyhYCPrhhtuQMbj7JjvEhEHsByBqfEPJjBuTZOzzkgmLExO03cn&#13;&#10;sGg6UiRymRPYiEz8ErcLLGIs32MAx8Wqk8OUlFNXeBiSRyr0YOJN6H5MyaRM+PQ6z1idfqmVJkGg&#13;&#10;wagZDsDmnJ0mGTt1UwhkAQF+BJlNYczryjCXOOecc/xSCSGQEQREymRkIKRGtRHo27dvGLeChZ8d&#13;&#10;jFJtPdReUyLgLuvOoRgMxDwilEyPHj3cqoVTUeE+sExJxslZHjthmjkHhhKcAQlBQMQZSBm8ctxU&#13;&#10;JLmqfHex+N1qq63OOOMMbCIgOyBlIIzihzHlKx7JZ57kHkxE0sHixnxkWOdzJBPCxOTDEAN/Gf+Q&#13;&#10;U32OIwJspBc5LynipSDXcspUOpPYQBwFhZkM8YM4vzw8dS5n007K4P6GIaE9lkTh4fD1nPKW+d57&#13;&#10;7/ldf6Q9p3kS4MzzHPlwPE0cATIjYlxKMg5UJKfBqJlI73QpBIRARRFgxsI0gxO1vBVC9U2aNMkv&#13;&#10;lRACWUBApEwWRkE61AYB1h44l3rbbA4fdthh2OF7jhJCoEIIGHVC5eGy1tqCehg1ahSrYugPo1E4&#13;&#10;xQOSJaKJL/vJx3XI6yFAIDkc2mpmIGeeeSbBa4khQrDb5MCTBS3FCKFisUiI9cAaiYXoI4880r9/&#13;&#10;/4hi6S85tJsVKfIcBYrlmikM72PgwMjg1kTX/EPYYzMjSt9ECZLJwKapEELNDZdeffXVNEUiMgVN&#13;&#10;eCLy8cvOnTtz/DnEmbN7cZkwh9iWFmqHpv20pmQzGYr7U0faH+mwWqWFQBkREDVTRjBVlRBoKgRw&#13;&#10;98Y5l6BO1mv2q3BiItJcU4GgzmYcAZEyGR8gqVdBBIhmf++997LC9DYuvvhidowVX8YBUaJCCPgh&#13;&#10;xJAvIQ/oq3GWuIShxavOFAhXv5ZDiBBICkvjMm0nlcBxsA7HOMJjmmCNYodxYLKRc/7hvjych5rc&#13;&#10;WQ8HS8wXo36QJ/JLcqmEu3z1MAIyAT/DO7RfSyhbuVsJwKZv1MMnc96TszwMwemnn07clnz1OIHC&#13;&#10;4rP6JjZuLEMAaTQkJlHBsfDHkqfIjwDL1zvlC4GyICBqpiwwqhIh0GwILLvsstdcc41tBdF34uLx&#13;&#10;i9xsIKi/WUZApEyWR0e6VRwBDpLkzDxsE7ylm266iTVnQW8Rl1dCCJSAgB8ABFHiDxtsILFasD3B&#13;&#10;coToLfzFFMUqJxRrpBWilhDI9qijjsLtDrsYu8sZQwRqgW30A1CHDRuGpQnnauPAkjOmjDsEcZw2&#13;&#10;NBDGYk7oRFp0yTvvvJPIwWjImc0UiYgVdenhfo2NgpXYfvvti6qh7MIJwKZvq3fv3iaMbRHRcziP&#13;&#10;nDHi0LeTTjopISCuU108FcQDwlSKT/pGWygZoWCIClyQZ3FShjOeIgfxtlAZFRcCyQgYNUOMc+MQ&#13;&#10;k4V1VwgIASEAArh19+zZ06HARJfZkV8qIQRqi4BImdrir9ZrjwDcObxMmzZtXBWieLDc5WQZz1FC&#13;&#10;CJQXARaxfv6XnZdE/ZjMQKAQkJXHDyNb/lpcWxgZZhIRBbBNgGTBwISDcozRgItxdsbPGoCUgaCB&#13;&#10;A8J9KaeDCUePWc1wQ0OGDMHohtVOpC27hC6xuCH4QxGkBg179erFplNLQtVwljBqe3N008/t9swq&#13;&#10;J5KBTanMrrvuuummm5owjuuc6HTaaacZsAkdZJiWX355KzVhwgRiKsN/pWyx5WK8Cddee22vh6Ov&#13;&#10;PJ0v4Y9unDTMV0T5QqAsCNiB2QROcvuyslSrSoSAEGhsBCBi2I61PmLHyq9zY/dXvasjBETK1NFg&#13;&#10;SdVKIcBxsJw9zDrZG2Cxwf72gAEDzCvE85UQAmVBAPdmIu9aVfjQWYLVBaxKGDAV4obAK8TrdScj&#13;&#10;bx0rFedTyCQmCDQiXIkJMO045JBDnPehZlb4I0aM4C40SsiDUH+fPn3czAHKwGL3El7XqnIfbFyu&#13;&#10;OCDJzk62W5AIkydPtkOUOObJMuMFybdKaCXsHfk058YyXEaMNazC+N94E/EcK2XtcohSSIXkE7aO&#13;&#10;KfD+AABAAElEQVQiycAiE+9LPAcxDjzCjCiEGqCIY2V2eTl1YLw4cMp5GSrh4CTTKvIXtI0LY2S9&#13;&#10;Cc/kaUleqSJpp5tHYvSwhWhPAjFxdthhB280n7w/ugUDCXtVSgiBFiJgdAzulgcccIC/4lpYZx0V&#13;&#10;Z67i59zXkdpNq2q9jBd7PGxPJnjXNswIMglh88m7M378eMLb+6USQqCWCLA3q48QEAIggDsGjkuR&#13;&#10;b2P79u15ZQufCiGAoUSFas5+tbgL2cMGkxJqy9bNtGnTMJTgGCaOGQ5vkfYIsoTd5RJfm4kTJ2K6&#13;&#10;EhGzy5kzZzIjxA2KOi2HEDDMuuLCNIRH0pQpU4hH43eR5EuBGY7nkCAeMP5NTGIIP2z5VI4Y+S4W&#13;&#10;L8hdjIDwz3IZT/jpy/AmOXVzyTARbyKegzykKu3iDRSWJT1r1iygCDPTAxvvSzzHawY9Yv0CF6B5&#13;&#10;piVyKswtasOmBoqNv5Ei4SWw0zUfWbtFJBoy6XUomTNtkrQVucsY8djE85GPjDLPlT3AHJgFnpF6&#13;&#10;muqSQE6RHw4uBw4cGAeBTEmGCABI/Gc3FAjTRsdEnvk4yBXNwZCWlzOfBx544LnnnkvzXSuvPlDA&#13;&#10;hOIquU5e8pgGvPnmmyXXoIJFIVAv4zV8+HC+azzV+XrXYE8O/rn+buGcwXy9Vr4QqCYCPxvM6yME&#13;&#10;hIAhwGyPIB0eBsxf2XhV4HcqlMqOQDOTMoTp5ZhGnjGet3feeSclthHuIGWpLIt5rN899tijhno2&#13;&#10;HrCVBpP4OPaGxKam0m1lvP5mfo+1fGjSkDJZoGPoqRORPjfA8I2jdlsOQvoailrkE5UMH9iw8iOO&#13;&#10;OALlMdkLM6uWjutTtaZr1VC9jFdBUqa2T07Zh8+OkvQv8t133132JlShECgWAbkv+VdSCSHw84Ej&#13;&#10;55xzDptg7nFqoIwbN65Dhw7MHQnxYPE7BJYQaCECzObN/4i3djVDh7RQ7fIW5/gDD2ac0nepvAqo&#13;&#10;tpIRwJfNytpkveR6VFAIJCCQKWclDAlRFbcpzBjx3MQJAssyzsgjtE1CF2p1CwtBKO8TTjghVIDT&#13;&#10;5TiAJnR9De9WNJ1Tn4q2WF+V58SnhuMVQS87mkQUK+0SC+Udd9zRy7rlsucoIQSqj4BImepjrhaz&#13;&#10;jkDnzp2fffZZYm1ETGYw7GRPmHCYLEJwvsWsJus9kX7ZRoBZjinYtKTMZZddZggQhLhLly7ZHi5p&#13;&#10;918E8JvjJck1IX49pPF/byslBFqMQKbomLA3SyyxBOG0OnXqRKRzCA5usZcTCmQqDekf6sMhenvt&#13;&#10;tVfOoO+hWOXSEX0q11Cd1hzBp+bj5TBmRxNXqYWJU045xWtgL/aVV17xSyWEQE0QEClTE9jVaNYR&#13;&#10;wOJ0zJgx+NAS7jeiKyfawqnjj8rpxZzHSWTW66+/Hkm8UdhGIxZDRF6XQiAfAkzreXg484iDqPPJ&#13;&#10;RPIJwUAE3379+q255pqRW/V4CQJ059hjj8UYjdAkNexCgwFbaSQ50gtz97PPPtsWpZVuTvU3FQJl&#13;&#10;oWOwYeEoeuL377fffpU79XaTTTbBwJa4UT5ARASD9WjXrh2R0XF8vvnmm/0WiW222YZQ4nCaeGsu&#13;&#10;ueSSbNcPGjQoNL/dbLPNjjvuuLBI//7983l4cRw4fBDmMBwfudxyy7HzT+tWlnP3LGrGgw8+iJJ8&#13;&#10;iIbDLTYAOGSNaDjeBGFxCAxPExgI87Ny6KGHEvPV744dO3bdddcl6NgVV1xBcHqileOsxyzIBeIJ&#13;&#10;9qt4MxCkfPHFF+cMwdGjRyOTTx+rnxb5Efzd737nMy6CWLFmXm+99dAK3Wg9bIgB3WmnnUAYpgBL&#13;&#10;pffee8/u5svnbppuxtUIGy1N1bCGKowXD9i555777rvvEkHfDtS78MILQx0SIDIxznPcYIMN4gMd&#13;&#10;eXIKPskFGwq1qkkaapWeWtNwYWH035roo0aFgGLK8E3URwgkIcBPkR9qk+aVkVSX7v0vAorF8L94&#13;&#10;6EoICIH6Q0DvsZaMWcg4lDF2zMUXX+y/16usskpLNPSy5mvJqWqeQ1RsWoGtsBwoGMhleASoDSxq&#13;&#10;V1hhBe6G8uz3IMzhazAjCMDdIHDggQd6hVA8W221lV+SgFvhqDXPCWOU9O3bl/jo++yzD8w+4fBI&#13;&#10;YwLz73//G2GW1jyWVL7MMsvs/ssHvob8SOgQqCuID8TYYcLRCbcmIp1hCsQBlNaiye+6666c6UY1&#13;&#10;O++8s9UZj57uGsIiYWVM70aOHHn44Yez9C2oD+wVp8htv/32wIIwlUMPgSSVnHbaafBNNOowwjgA&#13;&#10;IHQb5wnCu1HkqquuolS+fG6l7GZEDQqGH4MiIpOsKsWrPF40x4ASIo1HC0sueCug47tgHUmAyHrH&#13;&#10;XDffQEeenOQnOaGhENKapwkIBT724aFKeKprrqoUaAYERMo0wyirj2VAgNnY3nvvnXzQrL3Zy9BY&#13;&#10;01ShxUzTDLU6KgQaFgG9x1oytEbKlJGOMWWMa/h1wfUbrFlboqSVjZMy0CI0cfrppyOAqSyLYZbB&#13;&#10;fjIdp5J17NgRnsUPX2Mpizz8gp1qxxFshKvjHHo/DqkoUgZjBIw7vF9mToJPqOXARNBW165dXYBE&#13;&#10;ZGltjldwOi5jtm+YF1mOydMv4n9ZDkQJ1d56661eJJIAAQxzPNMPqErQZ8EFFzTOyEphVkMT7IfZ&#13;&#10;JVhhDQQzZRHxzfSGI+0iTeTLRyxlNyNqeP2WMCgiMsmqUjAkZaowXvaAwdCZztgQzTPPPJwiapcJ&#13;&#10;EBUc6MiTk/wkJzRkmmTkLywM9lk8bPbBYjcjikmN5kRA7ku/fhf1XwgkIoCVI2f3MtnC34T9Iuxy&#13;&#10;E8V1UwgIASEgBISAECiAAHYQHAb00ksvEUAXSqKAdOrb7ghDidatW5tNSurSSYIcV4/5BhHB8Oth&#13;&#10;tY8PJodMU+Cee+55//33e/fu7cs8TFeOPPJIWAnOdvEa8es544wzLGId2zz0GtJh/PjxLpA+wWIb&#13;&#10;N2qXx1eINJ7UnlMwAYMDOKzhXRLfKwiy22+/3XNIYPOy8sorWw72LCRef/31UCBMUyHsAySOZdoh&#13;&#10;g6FAPA0rBDnl+RBDuM9st912lgNW2267LQ5NdmIO9ZOPUZJ7i1sT+fIRTtnNiBquT5iIyCSrGhYk&#13;&#10;XZ3x4gEzEooWYdMwfvHBSoDIVI0PNK52kV74ZcKTXLAhr6S2CZg+MygzNW677bba6qPWmxyBsv3+&#13;&#10;NTmO6n6TIMAmiVkCQ+K++OKLbL4x+SA8GC7W8DVffPGF7QU1CRrqphAQAkJACAiBliBAjJWWFM9X&#13;&#10;lhglrOEJz0/olsGDB2MvkE+y2PwnnniCs7GxFFhxxRWJ30FDc801F5VYoFC8dcIKjQziXGrPxE/H&#13;&#10;0ySM7MAGJMxMn/7kk09uuOEGZiPMQD799FMKpj+CADIIxXAUYmkatohn0F133fXxxx874xPqbJlE&#13;&#10;maEIBjUPPfSQlYU6gVrCY+vMM88kug0kC8tdKCqoq7DynGlnfOwuMXqobf3113dh65rFjsGBaMst&#13;&#10;tyRUyn333YeHzkEHHbTQQgshmS8/fTcjanjrYSIik6xqWNDSVRivcLBolPGycIdQV/kgcj3DsjbQ&#13;&#10;n332md+NJEJhboVPcsGGIlXV8JJn1cPuYJwFLYXlWg31UdPNjIBImWYeffW9dASYMeCmzqf0KlRS&#13;&#10;CAgBISAEhIAQqAACBHbhkERio5AoowEOmhJnHVOXuMrsypAZYX+M72AXJy5vOUbolLYOhHLCnIS9&#13;&#10;Io6uI3YMiXyt5MzHd4NPRGEkk3Vm8uO1Ee8GzssuyTcLYhgTAgnj14MVCZbFkFYXXHCBFymYwP6F&#13;&#10;gLiMmpnkuDwQWUQbyAXOICcaCDFlsFcirAzsDEYo+fJL66a3m5AoqGqkbM3HKx9EET3tMhzonAKR&#13;&#10;zPBJLqqhSD1VvsTVDoLVWD/iMU2aNClkA6usjJprcgREyjT5A6DuCwEhIASEgBAQAkKgARGwQKfV&#13;&#10;6RgeNzSEu4cf6cKl2chYxN+catjJTa4nYVaN3MkpHMkknDDnoMGAEKOUW3gMRU4pIjOBD8J5ipi+&#13;&#10;cf8UdCZgcBofbQLtRVSySxygsD7AQIkIwSQwqPHTEhL0sbKs5yGYoGA4lS9n5WRyl6b53HHHHQQn&#13;&#10;5rwqfMfy5be8m/nUSKNqWLbm45UPolDJktORJznfGJVcf4UKwthi13Pttdda/TgnipSpENSqtiAC&#13;&#10;stEqCJEEhIAQEAJCQAgIASEgBIRAXgQILYxxAbQI/jImBAGBNwSrPs428mKTJ0/GS8IukeTkIJav&#13;&#10;zuNgIfL8888TANgE4BoefvhhLxsmMNOAPVlqqaWMkeGW+U+5DAYvGC94PBHPDxOsPxHg2GzPxDnr&#13;&#10;mWeeiVip+N00CaddUIyToSiCAQJ/0+hj9a+zzjqs8C2CTLxFr59b+J7A4Fj9+fIRq0Q306gaKp+F&#13;&#10;8UqAKFQ1ZTrhSS5vQyn1KVmMA9G8LJYynlZCCFQZAVnKVBlwNScEhIAQEAJCQAgIASHQUAgQRYWQ&#13;&#10;czjs7LDDDhhxYEaB/w6ONn369FlppZXCrmI/csghh0DE3HTTTY899tgee+yx/PLLmwBxWE499VSs&#13;&#10;Pzgnm1sE3ME/iAOGw+KWpn4irbIwxlGIqMYTJ04cNGgQ/I5LwhC1bduWsHeEJYa5QBgfH79rCdqC&#13;&#10;Idppp51OPPFE7sIHIUyIFv5GJFNeQvHAQBE5GNMYotKgG7VxajXF0+jjWnG60zbbbHPKKadwfBVR&#13;&#10;cqZOnUrsYdx/OCcbZKgKqAl6QuwbDq7ac889KZgvn1tl76bpaTUnqOpiJLIwXgkQhaqmT+d7ksve&#13;&#10;UHqVSpAMwx6JlCkBQBUpGwLQmfoIASEgBGqCgI6SrQnsarQlCHD8bY8ePQg52ZJKVLaRENB7rJFG&#13;&#10;M6EvWJEw+T755JPzyRC+hJOYPLYLZ98QCRhzGJcnegWnOxNjhYOZqAqKYf/99yeEigsQkxW6wbgV&#13;&#10;rGA4tomwKfg0uQBHO2266aZ2OWPGDD+0CI8hYujAUwwcONCFycG/iYZgMSZMmED+RRddxCXReV0G&#13;&#10;g5TVVlsNAfIxZtlss80wwPG7cXk7Vgm6xGXCBH0hzA0EBLXxIfgrbJELpNHHhAmlDJXjHBPuVKzz&#13;&#10;DUmOyPFANpgC9ezZE9gplS/fKiy2m66zJ+JQ2K0EVRGo8niFzZl63bp1YzjsYPIEiOK9iwx0RCD5&#13;&#10;SU5oyPHMTgIjJv/O8tCGz392lJQmzYDAbHTylzen/ggBISAEqo1A165d2SqsWqucFYqtOHuSTFPi&#13;&#10;jXJyFoEDmZWysWkz1LhMJIeDNvmw59m9e/fIrQpdPv300/g8W+UoyQxs6aWXZl4eOQcBAQ4QZZ+W&#13;&#10;Kb4J41ePJH3nANqcurHjyoyZ6QgTOCokpCKG9DklEzLZaGUzk4kyCw+O8EiQJG4CZ5pipY8+eHTn&#13;&#10;lER/9CHaQj54mWjiCu4hGGi3TZs2mL7zN15hWTpItUSOIHoom9h4K8RbUU4TIlDl91gTIpydLvPK&#13;&#10;4l1a8AeCAxkJoMv7OaI5FAnnMeGRRD3IwKTwixOR4ZL39kcffWRBamAieJl7OF4ICKgK3nVeyghi&#13;&#10;e13zK0aFzmUgw0uShvAkMnbGKo//XqAPJ0Atu+yyYc3WBMpE5AuCMGvWLH5taTH+Kk6pjzVNdwh5&#13;&#10;Q+v8eEUwx0AGKPh1cGSsSL58u1tUN61I+DcOhd/Np2qVxyveHIwDpkYhSvkgivcuMtChQJonOV9D&#13;&#10;Dlp2EnCR7sSH+RVHsGdHN2nSRAg0A/OkPgoBIZBNBKq8w8zRobzcIQtyosH63179TERyCsQz+SGn&#13;&#10;CFbW8VsVygntbP2HioiMF198caRFDqRwgTCBtkyVQmGmcXaqRSjG1Bw7/FAsTRouxiphCshkOqGI&#13;&#10;T3pYP6BAXNKHgwqJZBkXIIe931BnSxPBAXcATmz1ImXsIHVaSE5IGa8/ZYKIDwRKSCkssTpCoMrv&#13;&#10;sTpCRqpGEDD7gkimLoVA3SHQYE8y9lY+lxg+fHjdDYcUbgwEFFPGv4ZKCAEhIASKQ6B///4YekAB&#13;&#10;FFesBdIQRpTu3bs37Aw7qO+///64cePY4enVqxd7kkQ99LpNEjNvTgwl88svv3z55ZcvvfRSIkcS&#13;&#10;FhFOwXdEMY/H2JjiON6vueaan332GRUSywBbfQzpvcI0CTNaYX+YJqhhyJAhOUthF41ZPrb96E8v&#13;&#10;2MeLbxfbaQjkm8nPmWeeGa+KTpEJJzV06FB+krnERh0DHOgkmpgyZYodhVvGDsZ1SJkDMnYCCwxR&#13;&#10;vLMpK5GYEBACQkAICAEhUF4EsBHzCpNjY7uYEkKg/Ag0BrekXggBIVCPCFR5h7nsljLVx3zVVVfl&#13;&#10;Z4COhE0TFZJMYj2GmYRFJBOX/jAT7yfz9od2sXxsmy26AZY1oSQkQrKpSyjsaVOPqAo0DTUDn+K3&#13;&#10;wsRhhx2GwEknncRfPpAp4V1Lr7jiitwyLgbbdYsmEBGzPuICEObTEeNiYKDIL28HqbA0Sxmorl/6&#13;&#10;+pswfkSottL1i0CV32P1C5Q05zQi3nvCQQjUOwIN9iSHfvQERar30ZH+dYrAf+O023xRf4WAEBAC&#13;&#10;GUEAAwoMHwhJaAYRNdQKu49HHnmEkCsffPBBqAakA+FF+OuZOJaTA4NgOWy5ED7Ag564mCcIHECM&#13;&#10;GGQ4X2Pmrx8v7mLJCdaECBD0MVmMuwR0NHsNF4Z5MXi5FRYn7p1FNAgzU6Y5VYTTRgDtjjvuiBeh&#13;&#10;OSL7EJdh3333jd+1HMYdu5411ljjyCOP5PAOwhPwGOQTjuRvueWW5uRlRVrewU8++QQOi4ALkYYi&#13;&#10;lww9anPYyrRp0yJPLA8AY2vyvw7yTCYNYQ34lBGO5x//+AcBICK3QjGlhYAQqF8EePVhkFi/+ktz&#13;&#10;IWAINNiTHM52mG9olIVATRAQKVMT2NWoEBACBRBgjYorDecvbLLJJvAI0BYFClTmNod6EhV4iSWW&#13;&#10;2GijjbbYYgu8gYwBsdY4RpTfcg4i9cbZBSUHMgLfH9TGuQkDFoIscl5PyN0gD1lAeBfMSYjDggwH&#13;&#10;bbT+9UOAGK8wTQL2CrHw+ICEUhFhfIgsKuS9996bUKqoW0Rk5KQMiowcOTJe8OqrryYMJKh64Mmc&#13;&#10;MmTiF0ZsGot3Q6m4WL4cI5g+/PBDBFrSQYgYovlyoAnBg7DW4YEMI91462Ti58Uo87gStJjWGcnj&#13;&#10;jz/eoMaPjJ5izmPyxOO0ccbNihz4F4YbsyDMpzfffHPOVcESh8Nr4Xe8fiWEgBAQAkJACAiBCiHA&#13;&#10;z7fX7DsonqOEEKgOAoopUx2c1YoQEALFIcBBodOnT7cy2KewhidIauQMiOJqLEkaaw5sH7baaqs9&#13;&#10;99yTYyMwZLjxxhtJmIMMrjHUyqXXbTnENCGAP9rCTWAlceutt3JIExYfw4YNM0l8WFi9v/jiizvt&#13;&#10;tNP2228/depUqoUAat++/Vq/fLzCggnMaq688krE4sF642UxHoFBgOnYeuut7S6HrUJ7cWopUWk4&#13;&#10;nxWc46VKyAG3E044gWoZNY58Cmu48MILueTIqjAzTIMnaMDscKgN+VAzdBAMKRgeIREWiaTNqgXX&#13;&#10;LfJL7iCcDkPBs7fMMstYdGRMpeBljGoJWwQ6bgEj5BqEC1ZIl19+OfF0CHbTt29fbIL23ntvAg+b&#13;&#10;3RDDZB5kHMJCJZMmTTr00EPh5gAEhTneAjvqZ555hvBA2AqZZ1nYltJCQAgIASEgBIRAGREI55bu&#13;&#10;a1zG+lWVEEiFQJ26XUltISAEGgCBfLEYsKSInH/J6wxCoYVdLjamDCwJ7UZio+DM4mocddRRCBDu&#13;&#10;N5JDJqyHRw8xGoIFNktukxw9erTJeEEzBSLaLl4wnhlPWNAWnHqws2D1fu655+IrRFUwArjMhPIW&#13;&#10;bwW7DCT5jBkzpl+/fjAUfCgYSsKb0Ecq4bP++usTgje8W1Ta1LvzzjspBd9EhSE4ZMJqkdmxY0fS&#13;&#10;IEmaT0RzFCATAyJrGo4GSyVyImpzN2dMGQ45Mu7muuuusxpK6yCkEo1yVtenn35q9UCiYSpFJh+c&#13;&#10;ziyTvzQEjeKXJEaNGoUMplKe6fM8fyrsFqGOsZQJB51IwBZ0kFDHXlyJLCOQ7z2WZZ2lmxAQAkJA&#13;&#10;CBgC/gPNDze7U4JFCNQEAbkv/Ty91kcICIFMIcCPop8N5IqFWxmeWdEE62fqx/0k9DxKcLpxZbCY&#13;&#10;gC9ws46DDjoIcwmoB8KFmAwBd0kQT86LwK1AoGCXAYPgmfkS5513HutADElghWAHwGqdddZhYR+X&#13;&#10;J1QNknz2228/jmGiL7AMESTxsXrqqaew3KE4pzJxWDVuOBjvxGsrKodeI4+RS2haUtBMhiLmqeQH&#13;&#10;P2FXYiYz+TyYsBVipPhgBASRgQcQUMBSeQ2lddCcyE455RQ3bCZQDsxg3E0MWx5joxwfLGtIh9GF&#13;&#10;/FYkAQ2HjQwPvOdzNhN+TFzqDAjHRAkhIASEgBAQAhVCIJwUhTOWCjWnaoVATgREyuSERZlCQAjU&#13;&#10;EgFYhr322ivUANuKyLo3vFuhNHFe8DGBTGGFX1RQG0iNyDLbLCwwizBV7a5H27VMc33C56Vgd/CK&#13;&#10;gjLgw+FEcB/UhrMMjUbiEFMPa36THDFixHHHHQd3w0HRUAacIR22Ah/EUdkEMzZqhoAmmMzgMRTK&#13;&#10;FJvG54tqCfdr9iwUf++990hDauALlq82vL0wtIGIgUhyGTt0nKg3blzjt0gQfsgsgPCTwlEI3yU6&#13;&#10;CDsTGlsV20HUxkCGyg0Qb44mjJULK/e7loDCQx/SJOxg8ohAwiUEE4wSnm7IhHt3CUV0SwgIASEg&#13;&#10;BISAECgZAXNIt+LFnrRQcqMqKAQiCIiUiQCiSyEgBDKBACTCAQccgNUAYWgxHCAeR/irWTUVcZkh&#13;&#10;CCtmIxi/dOjQAbej0n6wLTiIW9x07tyZLhA55dlnn7W+DB8+HEqFttyTKKGPhBzGvIIPPAsHPxN8&#13;&#10;BNIHO5GTTz45UgorD5M8/PDDYXCIYGJhiQcMGACXERHGWgdqBmMQoqigKnQP3EREJv0lxAqBgZA3&#13;&#10;Xx5L4IsEb5IQKuW2227D5gXfJZgmCBr7tG3blji77F+BWFwBLJIYHYgziDwMWzjDCAco9zMK5dN3&#13;&#10;ECMXCsK/GL0SVpIzDdV18MEHY0oDn4LmrVq1yimWMxNnvUsuuYQuwxzxwGNU5bGHcsorUwgIASFQ&#13;&#10;CQSITx/ZKqhEK7Wqs7F7VytU1a4QEALlQkCBfsuFpOoRAkKgnAhgTUq0VBarLMVTLowLNm9L5bg5&#13;&#10;iRW0CDILL7wwq2KvapVVViHe8DXXXHPRRRfh4wNPBC/Amr+FDBHsAMrQIkQP/kRQFS+99BLkgsWa&#13;&#10;8dZTJjhgCD+mY4455r777itYBDoGPyaIAI55NtIkUoRzpiZMmEDQWSw1CAFjrkMRmZSXwDV48GAL&#13;&#10;98uhVMbOQBIlFDcfJdplIOJi3CUsbiQf/sVC1UTy812m6SCBXShutkv56vF8Rg3bJdhDTuMmbDMj&#13;&#10;y4AOHDjQBRISgIy/FSFpMMvCnQ3LJngZxrEoy6yE+nVLCAiBsiDAl9R+I+K18XMAKRzPr7scDAMx&#13;&#10;Dm3Ul0/Le8fPGb+2/K7V3chKYSEgBLKPgEiZ7I+RNBQCzYsAfkx8ytV/GBaqwgUGz5S4LQMBYrlr&#13;&#10;MmGLGD6w5OaDFQlWHiyYoQZy0hlhqeT0qaeeig4YrRBchp1J7Fmws8DsxSK8JpfNeZdzlMm3Q6Bz&#13;&#10;Cngm3AFWJ88//3yCMAY7fOCJPAiOFy8qQXc4TBrTFcx5OLcI7y1OmIaHylcJnkfQK2gItRGRgSXh&#13;&#10;GCy2OuPHOUUk01wW7CBGK9TDkUn4HyVzgni3MXYIw2RBr1jruCClJGXwO2Oxhy3YuHHj/FHHPqhR&#13;&#10;10VpRkcyQiCDCHCinBs2xtWDXc3JI8clmzCHwGdQ53/+85/rqO8422KCyvaJb8AwxGxp8OspUqaO&#13;&#10;xlGqCoE6QkCkTB0NllQVAkKgRQgwnYL+YGqFb1Tc0werHGpfY4018rVBpBI8ejAzmTZtWj6ZlPnj&#13;&#10;x49HEqOPxRZbLGWRZDHcZxAgom2yGHfpvsUSThDG0MPC33BEd8EKkwVADFKGcL/My5FMNpPhGCO8&#13;&#10;w9hz9jA0YeUcZoTmWC3hoxTml5Au2EFIGbgYGBk4ODtGylph6CMuXcTfoTYeLWdkkCRuf0QrJ1zg&#13;&#10;woxBM4HHH3+cBEFzXCBn8UhtuhQCQqDKCODKOnPmTGu0V69eWFASFt0uWbeLkck3HPDp+GZ269bN&#13;&#10;Tj/MJ5a1fCYJMOYvvPACRqOmG5OHsWPHlusnO2v9lT5CQAjUHAHFlKn5EEgBISAEqoeA2S+cddZZ&#13;&#10;V111lbeKXUPfvn1hDZh1sRXm+ZixGJXgOcRtIU20V88pLYGvCgWxIjn++OOJuYtvFIFpJ0+e7EFn&#13;&#10;0lfL+p+ynMdEEcx5kgtiikIAXVrhkGlOWUIYBXbZZZeQZmIO3bt3b4w1WrduTWBgq/Cjjz5ad911&#13;&#10;sXPxZUlyQ34XRoPILBAZsA9UGIbvdRlPQLiQ9lOTPN8SFh6Yzkbyky9TdjBSCT5E1hzkHVDYXfgX&#13;&#10;ohcT8oZLp10s7u/bb7/NtqqJIRAJU00+FI8t2wjrY2L214rDW3kmhB2xmf1SCSEgBLKAAItzXoD2&#13;&#10;sVDcv16t16lTpyxomGUd/IWZZSXjukXUxoSTQY+LKUcICAEhUAYEeOPoIwSEgBCoCQIs0avcLlFC&#13;&#10;LMgub0+sqXfYYQc8R+zAI9yUWPCH+pxzzjmIMQljYY8zOQtyLnEpx4rExIjkQk7//v29VDzHbtnR&#13;&#10;UZwfZJfEtYEWoWzkg8EFTjpeWzxh9eAWtPovH1yBfIcWMDHZ8CJmbEKcGpPkL6UIvkuLrCg4aMkk&#13;&#10;3eqEILXMOPnQQWTwIXJtkTSDDvIhqryJeMLU4/ik8FafPn2sm0cffXSY70cp4QFEvhFD/4+98w6Y&#13;&#10;orrefzAqAcWKilgQsCEWBGyoUTF2rChWbAkWLGissRvAWKLYFUHFhr0iGMQSFRSNKEbBRrBEsQaV&#13;&#10;Eluiv08839/JzczubHnfnZ3dffaP971z59bP7E555pxzeeeMABQW8/Qbb7xh7aBrWKbNkePoZeKJ&#13;&#10;IicYr8g7UlNMAILnAmSgR8AFggozDNQ6q0LMI3PI4tgxwRNPPBHNjohIFrCZ2D3esglSNLLHHntg&#13;&#10;VsPg2WWhi8ncfvvticSMhgUBs/OP4PJ2lMgagfTPY1kjkMHxoI2idxMjnB8v55bmHSFeLZwEIm2i&#13;&#10;qvPT5jRLmLCDDz4YBdwLEKgegRsrRewxWSYPQ7z+/fsjcHM9GjZsGN6UnDQOP/xwOxNaLQKgIM7O&#13;&#10;nDkTkZpTEO6fnMoo722SwPMR7ZjuCM2+ww47YMsT7qUFLmGc6jlBEayKGOrsRVk+6KCD6I6rHmah&#13;&#10;nHNQ4b0WXr1YtfhmJEFJ3mqgzuOLxGWUoG9WAIshhgdtL08cMYQq7EowLKVBWNEdZ04+duY0IIj1&#13;&#10;mIuyizhf1MUykRjnsOXiaFdnJuhtcsKka8rAkAsNLzY4W06ZMsULkOBsjHkLY2OEzA6DJrrwApHZ&#13;&#10;5UPBBQhrTc7nDHuDDTZgzNh7WiO8yRg0aJA3mNydH3RAAQEDyT333JMQ8l5diUwR4HD7J1MD02Aa&#13;&#10;h0D0otI4M9dMRUAEqk6gKg8zOMgMHz48dCHhEZr7VywdIkC4q+YmzF3KuWATyZWwAl6MKDBknnnm&#13;&#10;mQk5tstepXKraptmj8NzPsGD0TvIJwiuiT4MJryP9JYtEYllg88L9+sEiL3nnnsiJQlVQ1N+k0EC&#13;&#10;LQZNgXjALipRhfts7mJD2x8EAkYSudnlzp4WsB8hzEqko3DTpomtR5gJMRgy1AhhmqIv8nl8ojzD&#13;&#10;oAvmEtaNpHmeoYwDJw4Lmzx3RYqFm0VOMKziaRhyZ48+RS+IXzxoIbKYORI39F4M+ylX+ijMauLo&#13;&#10;R6yQxex4hPBiLHfFLT5N8QEIq1zZLqycMNGyfIyJhgwZYrRPO+00r6tElglU5TyWZSBZGFtobkak&#13;&#10;sOYdUlyUQV3lR80JEG2C4Oic1vBzcV2GxfX4gSPZtGnTBpHIdAquJpS0HFQJCqAy+DhREMjkzMBJ&#13;&#10;DyGAUzcFOPl4gbvvvpsXCeg76BoUwLuTArw/8ALWAkvdrb/++pygRo4cSSAzTkpsUuy8886zTiNV&#13;&#10;GJu3ECY4kaK80CN9DR482LxfrS7aBCoJU+aESRXO5+xFnJo/fz6OqyZGIxuhLvExgcyAcNnlIsV1&#13;&#10;kDlSEXtVRotcxbWA1xukOev61dCq8B6F/AEDBuDyySsHLmqvvfaajROLVzNjQZ/i5IkFKJNF33Ed&#13;&#10;JBRlElBwYcLU0aLLMULGjL2kdRG2ULA7GzBCDGaSNMLR5wDBAZLWmv5migBHxz+ZGpgG0zgEJMo0&#13;&#10;zrHWTEUgcwSq+zCDWwqaCLFskWkS0PAcjnkIH95zRopRkXu7sHo8x6rgMUR3lubhnEd3bhbDJ3Z2&#13;&#10;cZNn8WVZ3SnSUQqbKDWs/I15SM5bxuOOO477FdyakkfC3blPMyzJTCOTtb1kmiLDJi+BgRl5FRw2&#13;&#10;QhpTIF4vhwZBdAfbSLGcm8kTzFnFMukCXck7JZFzjrxfRcnyXYyKZ5J4swwj/l2iMGGVkXL8u0Q7&#13;&#10;ySjiLSunWgSqex6r1qwz3m/EzYSoW8044Igog4UL4jjKgp+LHnvsMU6YRx11lHVqz+eYbxBOnhx+&#13;&#10;2qZfew4/fKpzXXANgud/WkD1sHMCp0oMXijA5YMWOLfQI68WiFFlXXCdQm1BGHLt21pASvazCv26&#13;&#10;FkwtTmVIJ5icWAv8DUUHz7QENiyMx60gaRP5BpnehCeshBibGbycfvrplHSTT65rbCI/hQ0aEASp&#13;&#10;0IiJMD2hmeQNN9xARbQkq2hVMGDxCZorqwtVZtmKoOMdmT8slkGWE86uIAp740JEfG+NRNhCwe5s&#13;&#10;wBwmrqrWCHoWM7r33nvDNpXOCAEOjX8yMiQNo9EISJRptCOu+YpAhgg05sOM2Xfw1jFyJFA0zGSa&#13;&#10;h/bIrupu8pzAuz7WtA6dcao7JPUuAtkh0JjnsezwzzkS5Ax/xMIAzcXfnIVLzYyIMvjp0BdWId4O&#13;&#10;J3OMOJBRLMeez13RINOim4U5FnsedcOq8PyPz6k3SMICh2FTSRpPJXrEOSgscNNNN5GJWGCZtIBd&#13;&#10;Rk413Gthm4OY4vpvKDp4GUug+HAJCDMJzUZ35hVF/tFHH80m2FFqMAzxkgmizFVXXeXF4glzaAWU&#13;&#10;7TKGoPaSiEocWYQty8Fkks3ISwXcoDgQViBhdhSIoCgoyhTsLn7QLXZY6Oflc1Gi6gT49vqn6oPR&#13;&#10;ABqTwIL+FVRCBERABEQgBQIsaYRZNUY63IVjHY1dOpu8TGOdbOLFEnqg6WseNe8suMvnkYY3ltiN&#13;&#10;N2/Lak0EREAEKkEAKxV8DHkM5qGdiGC4ulSiF2sT+xcSPGyjmHgv2JKwrLJvkgj9SS1eVZhjPowY&#13;&#10;3XiVcC+ZtgwQlimkrUeL4eXlzcXJotFbJqY0rVq18gKWePrpp4kXhskefjogYpyIMkgzkWKRTVa+&#13;&#10;a9GiBb6Zno9hI2mfI5AJ+0KQGrQP04+8ZL6EL2zkBQg0xiJN2AxiAWTtI2/5XhLhNYjrJk5bTAF1&#13;&#10;hvEzcV51IAmF5Qm4M2bMmM8//zznqknloaB9oBXZXXgQbQxgD0eotAiIgAgYAYky+iaIgAiIQKoE&#13;&#10;MBcfMWIE7xXxzOfDnS7vBGwEBCLhbSf3mqkOqFBn3ERyk+1hUwoV134REAERqDIBXEHxISKeCAmc&#13;&#10;eio6GlNS0NMtsIv1RaiUMFZXkQPgcpCvJEFb2GXqCe6NpCNKk+kRfjWJt4PAQWSTsWPHErwWtYII&#13;&#10;u7wMiBeL56DaoMtDkkmFexmMhUohk+HZeBIGENaNp1HQiCmGTxNRz7HxIREvE8mhU8YANAxk+ESA&#13;&#10;UDgfk7JR2ABK7c5qJRzcyLy0KQIi0IAEKnuhakCgmrIIiIAIFCRAvF7uZVmd4Z133uGNJfbVWIYT&#13;&#10;U4AXfQXrpl+AFbvT71Q9ioAIiEATCYQB3ZvYVEJ1Wy6NJdUIEJtQrIm7sFWhBZsR1wvSXD7Mkcpa&#13;&#10;NhuZUBiyfP9LPHgClmHRwyJxlolo5avaebF4gvcEqCTIH6ecckp8r+Wce+65DACvH6K6EIPs9ttv&#13;&#10;D0sWo9QQsRgDIgL3mtEQgpGFlQnbiaTpEamI4WEQRJg2gMQLEC0Y+SmSXySKfMMutbtI79oUAREQ&#13;&#10;gTiBAvaK8QrKEQEREAERaDoB7hQJQMgqpywFxV0yxvbZVGSaPlO1IAIiIAJ1TICovQgWo0ePbt45&#13;&#10;El+GoDPWJv4yN998M72YCkMYY8wu0CzItwLIB1xKsAli7aF8wyCaOLvMy4kEYYmJc5+vcCQfOyBU&#13;&#10;IXyFIvm2ydrVRAJmfW7clwjOggvS+PHjbRe2KtizsLZ3zoqeiTEOCgtmpL4UnbloeQFL4CRFlBxL&#13;&#10;s8wfzlO2hhQ5uFbRy5NPPulVJk+ezMAi1j22tyAK85NKGHZJ3fmQlBABERCBfARkKZOPjPJFQARE&#13;&#10;QAREQAREQAREIInAGmusceihhxJ1izWGWNG5Xbt2iB0sP4SLEEs7J9UstI8FlY844giEGCL7Tpo0&#13;&#10;iXWgzSWKEMIE08UahSWiDzjgAExFWGmIHo899lgGk69VW/IJn1m0GxQZIvWy4l6+wpF8Qp6xbNBO&#13;&#10;O+3EiwSC/uL+Q12CyOBzRGusUU0weAIPUwtfVxQZzF6wecGiBPGImLisrES/mNsQvThn0DSmwC50&#13;&#10;KMQdvKueeOIJTG8QoSLDmDhxIjRgQvxgGkTuceMdRoiGhSTE8k90wcJJFMAKlb+RRtgsiIJjR7Eh&#13;&#10;Q4agAeHAywQjjZTUXaSuNkVABEQgBwHEdX1EQAREoCoEtGpJVbCrUxEQgWYkoPNYM8KsiabwVEIO&#13;&#10;CIeKxsE6QUgAdp+NEoFygbJgZcwDNFyOmoWHKEmgWW/k8ssvD3NsqaArr7zSTDZatmyJ02u4hhRh&#13;&#10;TU466SQPvMLSy8OGDcNwxhtcdtllGadvWuKMM86wMCs0yGLS6DKoISgstjdnFW+B4PS2brfNEWNP&#13;&#10;WqBHC2/MYkNe0hZmwqrFcgjuY4GNwTJhwgQy40DInDZtGmKTNY5HGLWIjBtZfYklrtw0Bh8u7GKs&#13;&#10;C/uLIU+3bt3ohUaYZu/evbG+8QKR2SWjwHIHfccGw+Lf1kikheTu4nO0CD6oWj4kJbJDwI61/c3O&#13;&#10;qDSShiLw3wCT4ddRaREQARFIgQDvFW1pzxT6UhciIAIiUAkCOo9VgmqW22S5Hx7a0TXig8Shhii8&#13;&#10;LPnkAo2VmT9/frgQD5nJOagY+Bmh2mCpgd0NIoWJKfEe2UuAW/SCyC5UGyxNEI8i+Sg7LPNHbBrG&#13;&#10;zwMPJie+QlO+KmELlCd0C3NZaaWVTP5Al6HN+OwYFYqP1YUY48Q1ydQZMuPTt5IAZFREimGTvpi1&#13;&#10;2csgWg0aNAjDHKQWQuGQjw5lVSJ/IcYaVR07dozMPT67BBTW5uyfPjRlE4m3QLF83bErPkcKm/VQ&#13;&#10;ZMzarDoB+zLbMPgGVn08GkADEpD7UgMedE1ZBERABERABERABESgHAI47PDJWRM5hk98V0SzoEAx&#13;&#10;ORTDLSi+dHTYPj5B4aanc2pG7EUUWH311a0YD6KuyJCTr4q3SQKppUuXLmEOoknBuYDLwiF7xXgV&#13;&#10;2xXSi6+mZGWS4zdDzCfo3ZGIzy4BhVVEQnIVKWcLZObrjl3xOVLYWtZfERABEYgQiLprRnZrUwRE&#13;&#10;QAREQAREQAREQAREQAREQAREQAREoBIEciv9lehJbYqACIiACIiACIiACIiACCQT6NOnj617nVys&#13;&#10;cfZiLrT99tuHdjSNM3fNVAREoBEISJRphKOsOYqACIiACIiACIiACNQGARbAro2BpjXKbX/6pNWb&#13;&#10;+hEBERCBtAnIfSlt4upPBERABERABERABERABERABERABERABCAgUUZfAxEQAREQAREQAREQAREQ&#13;&#10;AREQAREQARGoAgGJMlWAri5FQAREQAREQAREQAREQAREQAREQAREQKKMvgMiIAIiIAIiIAIiIAIi&#13;&#10;IAIiIAIiIAIiUAUCEmWqAF1dioAIiIAIiIAIiIAIiIAIiIAIiIAIiIBEGX0HREAEREAEREAEREAE&#13;&#10;REAEREAEREAERKAKBCTKVAG6uhQBERABERABERABERABERABERABERABiTL6DoiACIiACIiACIiA&#13;&#10;CIiACIiACIiACIhAFQhIlKkCdHUpAiIgAiIgAiIgAiIgAiIgAiIgAiIgAgsKgQiIgAhUi8ASSyzR&#13;&#10;r1+/avWufuuYwLRp0+Kz69q1azxTOSLQRAJLLrlkE1tQdREQAREQAREQgUYm0OLHH39s5Plr7iIg&#13;&#10;AiIgAvVHoEWLFvFJ6XoXZ6IcERABERABEWhwAuE9g24VGvzLUK3py32pWuTVrwiIgAiIgAiIgAiI&#13;&#10;gAiIgAiIgAiIQEMTkCjT0IdfkxcBERABERABERABERABERABERABEagWAYky1SKvfkVABERABERA&#13;&#10;BERABERABERABERABBqagESZhj78mrwIiIAIiIAIiIAIiIAIiIAIiIAIiEC1CEiUqRZ59SsCIiAC&#13;&#10;IiACIiACIiACIiACIiACItDQBCTKNPTh1+RFQAREQAREQAREQAREQAREQAREQASqRUCiTLXIq18R&#13;&#10;EAEREAEREAEREAEREAEREAEREIGGJiBRpqEPvyYvAiIgAiIgAiIgAiIgAiIgAiIgAiJQLQISZapF&#13;&#10;Xv2KgAiIgAiIgAiIgAiIgAiIgAiIgAg0NAGJMg19+DV5ERABERABERABERABERABEWhYAgss8N8n&#13;&#10;4u+//75hOWjiVSTw369gFQehrkVABERABERABERABERABERABEQgZQILL7yw9zh//nxPKyECqRGQ&#13;&#10;KJMaanUkAiIgAiIgAiIgAiIgAiIgAiKQIQKtWrXy0UiUcRRKpElAokyatNWXCIiACIiACIiACIiA&#13;&#10;CIiACIhAVggsscQSPpR58+Z5WgkRSI2ARJnUUKsjERABERABERABERABERABERCBDBFYeumlfTSz&#13;&#10;Z8/2tBIikBoBiTKpoVZHIiACIiACIiACIiACIiACIiACGSLQoUMHH83MmTM9rYQIpEZAokxqqNWR&#13;&#10;CIiACIiACIiACIiACIiACIhAhgh06tTJR/POO+94WgkRSI2ARJnUUKsjERABERABERABERABERAB&#13;&#10;ERCBDBEIRRlZymTowDTSUCTKNNLR1lxFQAREQAREQAREQAREQAREQAT+P4GOHTv+/+TP3njjDU8r&#13;&#10;IQKpEWjx448/ptaZOhIBERABERCBFAi0aNEi3ouud3EmyhEBERABERCBBifw0UcftW/f3iC0bNly&#13;&#10;zpw5Cy+8cIMz0fRTJiBLmZSBqzsREAEREAEREAEREAEREAEREIFMEFh++eU91u+333778ssvZ2JY&#13;&#10;GkQjEZAo00hHW3MVAREQAREQAREQAREQAREQAREICGyyySa+NXnyZE8rIQLpEJAokw5n9SICIiAC&#13;&#10;IiACIiACIiACIiACIpA5AqEo8+STT2ZufBpQvRNQTJl6P8KanwiIgAg0HgHFlGm8Y64Zi4AIiIAI&#13;&#10;iECZBF555ZVu3bpZ5VatWn3++eetW7cusy1VE4HSCchSpnRmqiECIiACIiACIiACIiACIiACIlAX&#13;&#10;BNZbbz1fg+nrr78eP358XUxLk6gZAhJlauZQaaAiIAIiIAIiIAIiIAIiIAIiIALNTmD33Xf3Nh94&#13;&#10;4AFPKyECKRCQ+1IKkNWFCIiACIhAqgTkvpQqbnUmAiIgAiIgAjVOYOLEiZtvvrlNYtFFF501a1ab&#13;&#10;Nm1qfE4afs0QkKVMzRwqDVQEREAEREAEREAEREAEREAERKDZCfTq1WuFFVawZufNm3fzzTc3exdq&#13;&#10;UATyEZAok4+M8kVABERABERABERABERABERABOqfwAILLHD44Yf7PK+55hpPKyEClSYg96VKE1b7&#13;&#10;IiACIiACaROQ+1LaxNWfCIiACIiACNQ4gY8//njllVf+/vvvbR6PP/547969a3xOGn5tEJClTG0c&#13;&#10;J41SBERABERABERABERABERABESgQgTatWvXt29fb/yss87ytBIiUFECEmUqileNi4AIiIAIiIAI&#13;&#10;iIAIiIAIiIAI1ACB4447zkc5adKkcePG+aYSIlA5AhJlKsdWLYuACIiACIiACIiACIiACIiACNQG&#13;&#10;gY022miXXXbxsZ5++uk//vijbyohAhUiIFGmQmDVrAiIgAiIgAiIgAiIgAiIgAiIQC0RGDp0KEF/&#13;&#10;bcRTp05VxN9aOng1O1YF+q3ZQ6eBi4AIiIAI5CGgQL95wChbBERABERABESgAIH+/fvfeuutVqhN&#13;&#10;mzbTp09fccUVC9TRbhFoAgGJMk2Ap6oiIAIiIAKZJCBRJpOHRYMSAREQAREQgRog8MEHH3Tt2nXO&#13;&#10;nDk21p133vmhhx6qgXFriDVLQO5LNXvoNHAREAEREAEREAEREAEREAEREIFmJYBdzAUXXOBNjhkz&#13;&#10;Rk5MTkOJShCQpUwlqKpNERABERCBahKQpUw16atvERABERABEahxAsT33WqrrZ566imbx8ILL/z0&#13;&#10;008TBrjGp6XhZ5SARJmMHhgNSwREQAREoGwCEmXKRqeKIiACIiACIiACEJgxY0b37t3nzp1rNDCf&#13;&#10;eemll5ZZZhnBEYFmJyD3pWZHqgZFQAREQAREQAREQAREQAREQARqmMCqq646atQonwCBZnbccUcP&#13;&#10;NOP5SohA0wlIlGk6Q7UgAiIgAiIgAiIgAiIgAiIgAiJQVwT22GOPU0891af04osv9unT5+uvv/Yc&#13;&#10;JUSgWQjIfalZMKoRERABERCBDBGQ+1KGDoaGIgIiIAIiIAI1S+Df//73TjvtNH78eJ/Btttue//9&#13;&#10;97du3dpzlBCBJhKQKNNEgKouAiIgAiKQOQISZTJ3SDQgERABERABEahNAvPnz0eIefbZZ334PXv2&#13;&#10;fPjhh5dbbjnPUUIEmkJAokxT6KmuCIiACIhAFglIlMniUdGYREAEREAERKA2CXz11Ve9e/cm0K8P&#13;&#10;f5VVVhk3blyXLl08RwkRKJuAYsqUjU4VRUAEREAEREAEREAEREAEREAE6pzA4osv/uijj3br1s3n&#13;&#10;+e67726wwQYjR470nNpN/PWvf91555379+9fu1Oo9ZHLUqbWj6DGLwIiIAIiECUgS5koEW2LgAiI&#13;&#10;gAiIgAg0jcC8efP69ev3yCOPhM3svvvu1113Xdu2bcPMqqf/9a9/vfHGG6+88sqrr7665JJLrv3T&#13;&#10;Z+WVV855g3T33XczL8b8448/FjPye+65BzXql7/85WmnnVZM+WYvg8nSOeecA/Phw4cvtNBCzd5+&#13;&#10;wQanTp361FNPsSDXL37xi9VWW23LLbeEbcFaCQUkyiTA0S4REAEREIGaJJDznqPIW42anLAGLQIi&#13;&#10;IAIiIAIiUHkCxP095phjrrnmmrCrpZZa6qyzzho4cGBVBIJwJKS527ngggvOPffcb775JrJr3XXX&#13;&#10;HT16dNeuXSP5pYoyyDHPPPNMq1atiLaT844r0n6zb5588skXXXQRzbIeVo8ePZq9/YQGmfixxx6L&#13;&#10;KBOWQZo56aSTfv/734eZJaXlvlQSLhUWAREQAREQAREQAREQAREQARFoRAI///nPr7766hEjRiyy&#13;&#10;yCI+/9mzZx933HGIHXfddReqjeenn/j444+JSfy73/0ORYYRbrXVVieccMJee+1FBBwGg5sSIYoj&#13;&#10;ilIZg/zVr37Vpk0bPJ4qqsjss88+2Phccskl8RFuuummSy+99FprrbXmmmvG91Yu54cffthhhx1Q&#13;&#10;ZDp16nTUUUddeOGFhx9+OJyhPXjw4BtuuKHsrmUpUzY6VRQBERABEcgogZx3CbKUyejR0rBEQARE&#13;&#10;QAREoNYIzJgxgyAskydPjgx8pZVWOvLIIwcMGFAVh6bNNtts0qRJDAnHIgw3kJB8eLjb7Lbbbl9+&#13;&#10;+SX3SMgKWM34rlItZbxiRRObbLIJeI8//vicukxFu87XOKIMfmBnnHEGgtECC/yfdcubb765/vrr&#13;&#10;f/3112ussQYuY/nqJufLUiaZj/aKgAiIgAiIgAiIgAiIgAiIgAiIwH8JrLrqqhMnTjz//POxGflv&#13;&#10;7s9+9ve//x1BpH379ttss83ll18+c+bMcG9F06wGZYoMrj1Dhw4NFRn63WKLLXC9wayDd1Q4W1V0&#13;&#10;JPXaOELM9OnT99tvP1dkmClaTN++fUmg08VdxopEIUuZIkGpmAiIgAiIQM0QkKVMzRwqDVQEREAE&#13;&#10;REAEapnAp59+StBZHJqIrZtzHoSAxWkIX5vOnTsvv/zyBKBp2bJlaKiSs1apmUgtRFd5+eWXO3To&#13;&#10;gBIUqgZhU5jw2IpRGMust956tiu0lPnuu+9uvfXWCRMm4IfVq1cvPJWwDQlbII30M3bs2O7du++5&#13;&#10;556RXV988QW7CMT7zjvvoFawXtUuu+zSunXrSDHbREV64YUXpk2btvDCC7OU1f7777/MMsuwi/C9&#13;&#10;WPRcddVVKFzY/vTp04dMbu0YPA5NpN9//32AL7HEEjhnsfn8888/8MADCGGE+2Ez8rn//vvphRXN&#13;&#10;kcl8V0nj9Fr5EvR75ZVXooJhL1NmXCGOnz4iIAIiIAIiUE8Ecl4162mCmosIiIAIiIAIiEB2COC3&#13;&#10;cvDBByMu5LwDiWc2+8jffvtt6+UPf/hDQuPoF1aMFaO8GKFwLPP111/v0qVLONoFF1zw5ptv9pKW&#13;&#10;IJwKZZBsIvl4SK244ophddKoUcgukZKzZs3aaaedIiUXXXRRtBXEoHyK0mOPPWbt+IBtExXJmkKT&#13;&#10;inT07bffot2wF9Mh31X8OL1KcsKCDaNeJRdL2Cv3pciXQZsiIAIiIAIiIAIiIAIiIAIiIAIiUCwB&#13;&#10;rEJuvPHG9957D00EW5hiqzVfOfeTIrhvQqvY7Jhb07vvvhsvRgBdfHBYRopFr4cMGdKxY0fMfw46&#13;&#10;6CDUkHjhSM5zzz1H16wSvcceezz66KOIRA8++CA6Bf4+rBjNauJeHm0C8xkMali0CFcvihEil1qs&#13;&#10;5XTppZeiyFx77bXnnXce0XmowpBI82FJKaxpvJEwseuuu5oxzp133hnmk2YkGN2QIAqM7Sp+nJGm&#13;&#10;8m0ysClTprD3lFNOyVemYP6CBUuogAiIgAiIgAiIgAiIgAiIgAiIgAiIQD4CuK6gL+AKxGJM+cpU&#13;&#10;Lt9FmRVWWCGhFySPZZdd9qOPPsopyiDBoL+w4rW1gD/Rhhtu+Nlnn6GV4MeU0Cy7TjzxROLgEvwY&#13;&#10;yxorSdidrbfemr+sCUULxMe1/FtuuYWlrBkJisnmm29umYcccsjjjz/O+lBs4qbE34ceegj3JQbA&#13;&#10;YlJWJt9fTGzQZW6//XZEGUSxsJjJNBj1sF6S5Rc/zrCdMI1VFCY533//PS5ajzzyCMZHWEgRVvmA&#13;&#10;Aw4Ii5WUlqVMSbhUWAREQAREQAREQAREQAREQAREQAT+jwDhXYn4S+yYI444gnAqCVyQDyi2+uqr&#13;&#10;J5Qpb5eJMgReadeuXXILyy23HAU+/PDDeLH77rvPFRn2spD2r3/9axJID4TOiZf3HByCnn32WTYx&#13;&#10;afFMEsQVNoUFvyTPv+yyy0jvuOOOrsjYLhQc1lryYiUlTBBBJSF8jFfEdwllh03UJcssaZzeTiRB&#13;&#10;CCFi/WJARAJFhmPK0TdQkZLFb0qUKZ6VSoqACIiACIiACIiACIiACIiACIjAfwjgiUNAE0QWrDk+&#13;&#10;//zzOBSi4f72t7/FiOOVV17BhWfu3Lm4OLGIcrxkE3PMKYnxoEQkN/XPf/6TAhZSN1ISWSSSs/32&#13;&#10;25ODCQx6R2RXuPnaa6+xSYzheEwZLGXY5YY8pN966y3+7rzzzvxtrs+2225rM7rjjju8TbSkOXPm&#13;&#10;EHl37733tsySxuntRBIHHnjg0UcfjZPX7rvvTsQcDiuHeLXVVvNIN5HyxWzKfakYSiojAiIgAiIg&#13;&#10;AiIgAiIgAiIgAiIgAv9HgLC4mEv85S9/iRDBXIWFflgmmVi2d/zVkQAAQABJREFUyc5EkYpN2cQA&#13;&#10;x6p/8skn7qqTs0F8l8gnXkzOvZFMHz/BYjbaaKPIXt+0MMMsikSYGM+0BIF7SRDYhXWdcPNheBZf&#13;&#10;xluOlC9vk4DEKC8sgYQycvHFF9sqnKaSoCstvfTS1mzx40wYBjY+fLzAk08+ydcATyvMZ6CaL/CN&#13;&#10;l8+ZkCiTE4syRUAEREAEREAEREAEREAEREAERCBKAIMUFmw++eSTiSMT7ltsscV4PseMohIOSmFH&#13;&#10;8TRWKpbJwkYJogzxbrDWoWRCmbBx/I9sM9+C37aXuDMkcOTJJ0kQYNiWpmJ4VgVWlmiuv3gwIcrg&#13;&#10;ljVx4kQcozg0Y8aMofEw1Evx4yx+VIQ3xu2LiSM/scZT6KhVfCMSZYpnpZIiIAIiIAIiIAIiIAIi&#13;&#10;IAIiIAKNS+CLL77Yd999x48fHyJAcTj22GNPP/10W4A53JVO2kUZoqhsttlm+TrFkcp2rbnmmvnK&#13;&#10;hPkeSsbbD/d62vbiQESwXs/MmXADGTPYyVmmvEwMeXCVYvUoPJgQZcaNG4dJDtIPKz15g8WP06sU&#13;&#10;k0BywlIJQyECABdTPl5GMWXiTJQjAiIgAiIgAiIgAiIgAiIgAiIgAv9D4G9/+9smm2wSUWRYzhlX&#13;&#10;posuuqhaigxD7NKlS9euXUmw+FGCVcvw4cMp061bty222OJ/JvbThrkahfm22DM5yaJM586dKYOV&#13;&#10;Cj5KYfV4mrWfbPlq1jCK743nJMwlXtgC+rKeNxOxdZdwIgs9qoofZ7zx5ByL6ZMzUk9yRdsrUaYY&#13;&#10;SiojAiIgAiIgAiIgAiIgAiIgAiLQuASee+65jTfeOAzTu/jii99222333ntvkd5AlWPHCtNnn302&#13;&#10;7RO05cgjj4zLKwTrJf/VV1+lzODBgy3qSmQ8ePpERJBRo0ZRBrln+eWXjxQON7FSoUFiDN94441h&#13;&#10;fs60uTiNHDky0hdjDteugi3Vp0+fnrORnJkmymDdg+PS2LFjKRP6LrFZ0jjjXRAjGYzxfKI4WyDk&#13;&#10;9ddfP763mByJMsVQUhkREAEREAEREAEREAEREAEREIEGJUA81969e4dLLOElxNM44V0zQmTPPfdc&#13;&#10;d911GQx6x2677caAv/rqKzb5O2HCBMx5rr32WjZZYqlPnz45x4zjT79+/bAGYi82LwTNeeaZZ0if&#13;&#10;csopOct75tprr92/f382WYXqwQcf9HwSrH90/fXXP/300555xhlnkCYy7j777GNBf9nE8QfjnXBh&#13;&#10;6ZVWWol8THVMl5k/f35ExPEGPcESSBtuuCGbxxxzDAIKrlJbbrml7yVR0jjDipa+8MILsUgaMWKE&#13;&#10;gbVM1gLfa6+9SOPCdtRRR8VrFZVDmCJ9REAEREAERKCeCOS8/tXTBDUXERABERABERCB1Ajw4E0U&#13;&#10;2/DugnWRkS1SG0CRHaEZ7brrrj5OrFcQJtwohgSLN8eHbasUYcDSq1cvq8tKzz5fVi/6/vvvwwGY&#13;&#10;9EDhMJPlmdBErDqLEKH7sGI0bbIuEplDhgwJCxOUx0qyXjVCkgeaQTnyYohKVoZhY4GC0xPSku31&#13;&#10;xae9sCcuu+wyq8XfE0880fM9UdI4vZYlLrnkEmucSeEJhdmUGxBhqUTs50j54jf/s7i6PiIgAiIg&#13;&#10;AiJQTwT8ehwm6mmCmosIiIAIiIAIiEA6BPCpMVcav6k466yz0um6vF4IHLPpppuGAW5WXHFF1ufG&#13;&#10;oydng2bbgoyCdcmgQYNatmxpM11qqaXQNbBPidTKKcpQhuqUb9u2rYMigeAycOBAwvpGGkE9adeu&#13;&#10;nZck1syZZ55JC2Gx888/39Zsohgi0VtvvWV7CWZMDsFiwsKWxnvLDhYVX3vttXgBckoaZ9gC4hTW&#13;&#10;RihNSDA+cnChW02dOjUsWWq6BRW8RSVEQAREQAREoA4I+EuhcC663oU0lBYBERABERABEShIADWh&#13;&#10;e/fuH3/8sZdETWChJd/McgKrED6sz428kjzOL7/8EtXDrFpIE7eYmLUsZpSz1uGHH37dddexFPQT&#13;&#10;TzyRswAGOwgoyCIoMm5LkrMkGsrbb7+NjsMgQ6XDCxOnhgKoISwX1apVK8/HgQg1JAzi67tQkdjL&#13;&#10;dFxd8l2RRPHjjFTEJ+vdd9+lF3ysWHcp58gjVZI3Jcok89FeERABERCB2iMgUab2jplGLAIiIAIi&#13;&#10;IAIZI4AWgPQwadIkHxchci0kiuc0YILgNcQ2xgVp9OjRDTj9Skz5v4Y3lWhdbYqACIiACIiACIiA&#13;&#10;CIiACIiACIhAzRE4/vjjQ0UG3xwpMrNmzTIDGVteuuaOaTYHLEuZbB4XjUoEREAERKB8ArKUKZ+d&#13;&#10;aoqACIiACIiACPzsZ/fdd1/fvn2dxI477vjwww/nvMHwMvWdGDp06E033cSqSd988w2OTjNmzOjQ&#13;&#10;oUN9Tzm12clSJjXU6kgEREAEREAEREAEREAEREAERCDrBL744otweeNOnTrdeuutjazIcMDmzp1L&#13;&#10;eBcUGQKpoE9JkWnGL7EsZZoRppoSAREQARHIBIGct00K9JuJY6NBiIAIiIAIiEDmCRxyyCGjRo2y&#13;&#10;YRIvdvLkyd26dcv8qCs7QO6j3n//fZamJgZwZXtqvNb/s2y4PiIgAiIgAiIgAiIgAiIgAiIgAiIg&#13;&#10;Ao8//rgrMtAgjowUGTjwxkvWMRX6dchSpkJg1awIiIAIiEDVCMhSpmro1bEIiIAIiIAI1DIB7EF6&#13;&#10;9Ojx8ssv2yTWWWedKVOmLLTQQrU8J4096wQUUybrR0jjEwEREAEREAEREAEREAEREAERSIHAXXfd&#13;&#10;5YrMAgssMHLkSCkyKWBv8C5kKdPgXwBNXwREQATqkIAsZerwoGpKIiACIiACIlBhAv/617+6du36&#13;&#10;1ltvWT/7778/8X0r3KeaF4GfyVJGXwIREAEREAEREAEREAEREAEREIFGJzB69GhXZFj1+dxzz210&#13;&#10;Ipp/KgQkyqSCWZ2IgAiIgAiIgAiIgAiIgAiIgAhkmMAVV1zhozv00EM7d+7sm0qIQOUIyH2pcmzV&#13;&#10;sgiIgAiIQHUIyH2pOtzVqwiIgAiIgAjULIEXXnhho402suETTWbmzJlabKhmD2aNDVyWMjV2wDRc&#13;&#10;ERABERABERABERABERABERCB5iVw1VVXeYM77bSTFBmnoUSlCSxY6Q7UvgiIgAiIgAhUjsCsWbNY&#13;&#10;vbKY9j/88MNIMQxq2rdvH8nUpgiIgAiIgAiIQKMRmDt3Lusu+awHDhzoaSVEoNIEJMpUmrDaFwER&#13;&#10;EAERqCCBI444YsyYMcV0sOKKK0aK7bzzzg899FAkU5siIAIiIAIiIAKNRmDcuHHffPONzbpTp07b&#13;&#10;bbddoxHQfKtIQO5LVYSvrkVABERABJpK4Jxzzim7iabULbtTVRQBERABERABEcgagfvvv9+H1K9f&#13;&#10;v5zB6byAEiLQvAQkyjQvT7UmAiIgAiKQKoHu3btj8FJGl9SibhkVVUUEREAEREAERKCeCHz77bdY&#13;&#10;yviMdt99d08rIQIpENDqSylAVhciIAIiIAIVJDBlypSePXuW2gG1JMqUCk3lRUAEREAERKD+CDz6&#13;&#10;6KPur7TCCiv8/e9/l6VM/R3lLM9IljJZPjoamwiIgAiIQGECPXr0KNVYRmYyhbGqhAiIgAiIgAg0&#13;&#10;BoFJkyb5RPv06SNFxmkokQ4BiTLpcFYvIiACIiACFSRQanSYUstXcOhqWgREQAREQAREoKoEnnvu&#13;&#10;Oe9/s80287QSIpAOAYky6XBWLyIgAiIgAhUkUFJkGZnJVPBIqGkREAEREAERqCkCP/zww/PPP+9D&#13;&#10;3njjjT2thAikQ0AxZdLhrF5EQAREQAQqS+Cll17Cj6mYPhRNphhKKiMCIiACIiACjUBg2rRpa6+9&#13;&#10;ts20bdu2n332WSPMWnPMFAFZymTqcGgwIiACIiACZRIo0lhGZjJl8lU1ERABERABEahHAm+++aZP&#13;&#10;a4MNNvC0EiKQGgGJMqmhVkciIAIiIAKVJVBMpJhiylR2lGpdBERABERABEQgMwRmzpzpY+ncubOn&#13;&#10;lRCB1AhIlEkNtToSAREQARGoLIGCxjIyk6nsAVDrIiACIiACIlBrBEJRplOnTrU2fI23HghIlKmH&#13;&#10;o6g5iIAIiIAIGIFkQ5jkvWIoAiIgAiIgAiLQaATeeecdn3LHjh09rYQIpEZAokxqqNWRCIiACIhA&#13;&#10;xQkkGMvITKbi9NWBCIiACIiACNQagQ8++MCH3KFDB08rIQKpEZAokxpqdSQCIiACIpAGgXzmMPny&#13;&#10;0xiT+hABERABERABEcgkgS+++MLHtdhii3laCRFIjYBEmdRQqyMREAEREIE0COQ0lpGZTBro1YcI&#13;&#10;iIAIiIAI1BqBOXPm+JAXWWQRTyshAqkRaPHjjz+m1pk6EgEREAEREIEUCLz00ks9evQIO5oyZQpi&#13;&#10;TZijtAiIgAiIgAiIgAi0bNnyu+++Mw4ING3atBETEUiZgCxlUgau7kRABERABCpOIGIsIzOZihNX&#13;&#10;ByIgAiIgAiJQmwS+//57H7gsZRyFEmkSkKVMmrTVlwiIgAiIQEoEQmMZmcmkBF3diIAIiIAIiECt&#13;&#10;EWjRooUPWU4kjkKJNAnIUiZN2upLBERABEQgJQJuLCMzmZSIqxsREAEREAEREAEREIHSCchSpnRm&#13;&#10;qiECIiACIlALBDCW6dmz54svvqhoMrVwuDRGERABERABEagCAVnKVAG6uvxfArKU+V8e2hIBERAB&#13;&#10;EagXAmgxw4cPlyJTL8dT8xABERABERABERCBOiQgS5k6PKiakgjUCoHDDjvsyy+/rJXRapwiIAIi&#13;&#10;ECew5JJLov3F85UjAiIgAiJQEwRkKVMTh6m+B7lgfU9PsxMBEcgyARSZu+66K8sj1NhEQAREIJlA&#13;&#10;v379kgtorwiIgAiIgAiIgAgkEJD7UgIc7RIBERABERABERABERABERABERABERCBShGQKFMpsmpX&#13;&#10;BERABERABERABERABERABERABERABBIISJRJgKNdIiACIiACIiACIiACIiACIiACIiACIlApAhJl&#13;&#10;KkVW7YqACIiACIiACIiACIiACIiACIiACIhAAgGJMglwtEsEREAEREAEREAEREAEREAEREAEREAE&#13;&#10;KkVAokylyKpdERABERABERABERABERABERABERABEUggIFEmAY52iYAIiIAIiIAIiIAIiIAIiIAI&#13;&#10;iIAIiEClCEiUqRRZtSsCIiACaRL48ccfp0+fPmfOnFI7vfDCC/fZZ58BAwb8/e9/t7q0c8ghh+y7&#13;&#10;777XXXddqa1lpHzOKZSBqIwqGSFgwxg5cuShhx56zDHHvPfeeyUNrLkAltSpCouACIiACIiACIhA&#13;&#10;AxJYsAHnrCmLgAiIQHMRePHFFx9++OG//e1vc+fOXXnllbfccss+ffosvPDCzdV+8e2su+66r732&#13;&#10;2s9//vMJEyZstdVWxVe89NJLP/roI8rvuuuuK620EomJEyeOGjWKxNtvv33YYYeRqLlPzimUgaiM&#13;&#10;KpliNWzYMOQVhrT55pt36NCh+LE1F8Die1RJERABERABERABEWhMAhJlGvO4a9ZlEvj3v//97rvv&#13;&#10;vvnmm2+99dY777zzyU+fTz/99Msvv/zmm2++/fZb/v7rX/8qs3VVqykCHOv99tvv/vvvD0d9xRVX&#13;&#10;rLnmmtOmTVtggYrYIfINnDp1Kl2vuuqqyy23nHf9xRdfoMiwSYG//OUvJYky3kh9J8pAlK8KGhYy&#13;&#10;XOvWrbt161ahA53BY5GPRgaHqiGJgAiIgAiIgAiIQA0RkChTQwdLQ60OAXw6nnnmmRdeeOH5559/&#13;&#10;+eWXUV6qMw71mjEChx9+uCsyv/jpgzbHGN94442vvvpqySWXrMR477nnHlyNaHm99dZDnfEu6G7r&#13;&#10;rbd+4oknUGq22WYbz1fCCZSBKF+V3r17c5RpmS/Abrvt5l3UdyIfjfqetWYnAiIgAiIgAiIgApUm&#13;&#10;IFGm0oTVfk0SwNzgz3/+87hx4/70pz+Z8X9NTkODrhgBbCVuvvlma/7cc889/fTT8RuaNWvWTTfd&#13;&#10;NHz48EUWWaRCPfPNtJbjBlmPPfbYvHnzFl100Qp1XQfNloEoZ5WEo1AHlBKmkJNGQnntEgEREAER&#13;&#10;EAEREAERKEhAokxBRCrQWAQIEXLbbbfdcccdH3/8cWPNXLMthQCWU1a8RYsWJ598MooMm+3bt//d&#13;&#10;Tx9vCbsqvlF4uGywwQYLLrjgZ5999sgjj2BH07Nnzx49esRDz+D3NGXKFIotvvjihHfp1atXmzZt&#13;&#10;vDX2erjWr7/+2ixl2v30ocwHH3yATw2iTPfu3RlVWCuhTS+WnHjllVdmz57dtm3bddZZJyyJcdCr&#13;&#10;r77K9OkUa6FwVzxNC7TDLGhn7bXX7tKli3GjJKAwQ2NSTJymvC52akxqoYUWAiC4SuXp7VgiHyIU&#13;&#10;Lpy/+DBCvM8IDOSHJlLlH//4B0Nyczl8GDkKHF+mk9OPyQbM4WD8zIJDj9qLC2TXrl0xt7Eq33//&#13;&#10;/fjx42fMmLHaaqttvPHGSy+9dGTYbEIGdZgRzp8/f4011lhrrbWWX375eLEffvgBvHw5kQUJIrPC&#13;&#10;CivEy3hOwuHwMpFEhAZ7IxMkshLBaMBCLB6+5PGvBJ53fBtx/ySCMvP1rzdDXWaZZSLdaVMEREAE&#13;&#10;REAEREAEGoIAN0b6iIAIfPfdd6NHj95www0L/ux5FuKZjaVqWLOGKrw6/utf//rhhx/ytIadAk93&#13;&#10;glk8gb322qv4wpkqeeedd/pX5aGHHso3thEjRlixMWPG8IVp2bKl10JzITiRV8QRZvXVV/e9luD5&#13;&#10;/Prrr7cy5i8TKcAm30YrYDF6yUH3sZyCbVoxf7xnkJaDsY91hHJEDuF+vV+kEytjf/fYYw/bdf75&#13;&#10;54f5kTSmJX/4wx9QJbwdEjy0MykriW+g70IVtUxUA1xmyEe8YAxkFs8zMgVrMI6IfFQzJBXvnQQC&#13;&#10;wbPPPpuzivmOhYUtjdRi5SN/fcD33XcfQ3Kth1qcbThpEAAIbcIbXGKJJYjTHG/ExQsricozcOBA&#13;&#10;FJCwJFrepptu6k1B++KLL0b5shy+sV644OGgZJEAwwnecMMN4Tcc/W7mzJneKQkg+CHwcVpi2223&#13;&#10;DUvWVrp2z2O1xVmjFQEREIEKEQgvSRXqQs2KQDKBnyXv1l4RqHsCvKa+9tprV1xxxfCMHKYxcOBR&#13;&#10;54wzznjwwQfxT6l7IGlOsHYfZkKJBHOA8847L/KEbBj9yRbDgfBLZWniv7CCtZXkadwLhI/ufP2w&#13;&#10;xaDM66+/7gXCxBZbbGEtxLWVgm3mq+jDNlEG+4uOHTtapyeeeKLV4i9WG61atbL8SZMmeX480b9/&#13;&#10;fyuGaQwahBvyMMLPP//cyu+0005WplOnToikZJ5yyimWw/rcVsYHVpCnl7QpWPU4Iqw2IGy9hH8J&#13;&#10;GJSzyt577x0W8/STTz5p5SN/fRjEAPLCnuDYxd3NYBJ+lxiJl48kkHU4NNYjcjDmM5EC4WYoyhRz&#13;&#10;OHzkyQC9GDGPw+4s/ctf/tKBoLuZKsfRx9gn/JJT+Fe/+pWXrLlE7Z7Hag61BiwCIiAClSAQXr8q&#13;&#10;0b7aFIGCBCqyPkj4zVZaBLJMgDe3PMkcccQRmOVHxokbxYEHHvjAAw/wNhuD/MGDB++yyy7+UBcp&#13;&#10;rM1GI8BT5Z577mmzxiPjtNNOYz1sIsuwQk1OFJhT8USKtMc3yh/sWbwLqxArv9RSS2EsgG0LLeAS&#13;&#10;gs+O2TjwsG1lsKMhYM2hhx5q5fkqIibyueCCC3L2SGbBNvNVjOTzFM1vwTLx7EMIsDRON7jVkMb8&#13;&#10;YZNNNonU8s3JkyffcsstbCJ9ImbhuoLAZOtD4f00dOhQK4klkXkzYV5x3XXXEbXn8ssvZxe6D78+&#13;&#10;b80SBXlGyufbHDRoEITZ27lzZ5Y2xxWLrhlnXCuxFjjEMF922WVtk/XC2Rw5ciRuR/m6sHz8tlB/&#13;&#10;jj76aMxJ+PJY5lNPPYV5HXWxN/EjCxPCOVsB7GgYj6WPP/546PE56aSTLAc3JYz1LH3vvfd69Cua&#13;&#10;wnqLqbl3GGW4G7CSRR4OK1z8X6RDugMI31I8p6zi008/7aO65JJLUMDJRx5iFviHejEAUqv4vlRS&#13;&#10;BERABERABERABOqKQEHZRgVEoC4J4HCEyBL/MfP8uf322/NszJN2XU48U5Oq6TfMPDzH1zlCB0Gq&#13;&#10;cMhuR8DzqjsH4TyC9YF999z5yGxDvCKJiy66yMrsvvvunu8iDkFJPNMSrhh6R0W2Ga/ow3YrCYQS&#13;&#10;N29xVx03uPjtb38bGUy42bdvX5sIIovn33XXXZaJQuGZPNJbJjZE3jiClxfwgRXk6SV9CjQSmSmO&#13;&#10;S9Ydf1F5vBcMVdx+J1LFyrjD0d133+21ciZ8GAzYbVXwjfJ+sQ9Cg7O6bk1DYCLL2XXXXa0kxcL2&#13;&#10;+/TpY/loW5aPomc5fCe95O23306/lo+aZvlFHg4feQJAGvRidBT6nbkJFQaG1q9JUYjdPjx3fUr2&#13;&#10;ffPymU3U9Hkss1Q1MBEQARFIjYBdKO1vap2qIxEICchSJvwZKt0oBHggxECGl8nhhHFCOfbYYwld&#13;&#10;QUgOlrkNgyOExZQWASPA4yWLc7EG06qrrupMCIPC8/NLL73kOZbAucMfpImQ4qFYPHCveXZwdsYy&#13;&#10;C0MSjLM+/fRTq5vP+ibSRXyzGdvEfQlXFOvCrDMwMMG0xHLM9ufWW29lXuHHFqhyWwng8NOzj8+O&#13;&#10;qLduevP73//eTFSwITLjGoK/uhNTOMGCPMPC+dLY7NgugvuGAYwZQ85ou/naKSafAffr189KuiTH&#13;&#10;Jkt3uSMPQXasANFhLIHljiUisWyAbPlYVEUS+++/v+Xwl1puleOZxR8Or1JMggnut99+VpJIQFge&#13;&#10;WdojppszHaGO3REPYygrQ4TsYrpQGREQAQjwSumJJ57w05eYiIAIiIAI1AGBHL70dTArTUEE8hHA&#13;&#10;SOHUU0/94x//GBbArQAPJt5O69kgxKJ0QQLIKxh08BiM8wiOLRYQF7UC4w70moTq+DrZXn8uxe4G&#13;&#10;0xh0jffffz+hYkm7mrfNgw8+GHcbBoBzzRVXXPHMM8+YWoReYxGyEWsQNMMRorYccMABLhycc845&#13;&#10;4V5LY86DVVrr1q3ZxEAGYZQAPV4MH5zFFlvMN/Ml4jzzlQzz7XiRky/6bFi4GdOoMNiVcC6KtGkQ&#13;&#10;yDSVCjKu2fkErYovq4TfJd83WmNNKNtFRJ5Is7Zphk60XPzhyNlOkZl+1Mw7jFo77LCDhXPG/Idf&#13;&#10;DQGJLrvsMvKhsdlmmxXZrIqJQJEE+PngqcdfyvPl5wuJ9hoJmF1kU5Uuxq8YXRsDvauvvrqY3wJx&#13;&#10;psaOHbvKKquwzFmlx1ZG+3jU4pCIiE+U+jKqoxoTvM8qcrw4oeVcl43zJ+eTf/7zn7w/W3/99XM6&#13;&#10;nGL/aOo/hqVu81jGkFRFBERABFIgIFEmBcjqIisEcBPAzhznjnBAxDXgTiiy/EpYQGkRSCaANMP3&#13;&#10;arvttuN+2kwbQr+YnHUtuAa7MLfhL4FFqG7LbPOAjXUDblDcTTblXWizt0kMHUKi8CyNwQsuWnxs&#13;&#10;am4AgvfNc889F86Xe2Vsf9wQhrgz/qzuxTbaaCMXI8jERMh3keDZA7UrzMmZjvDMWSaeyQ29ZdqT&#13;&#10;W7xAdXNCdC5tRAbM0tdoyjyf8LFdkZKRKYRtFnM4ItWbsok8h1kQA0ALO+uss6wpfjvDhg3zMNJN&#13;&#10;aV91RSAkQAwjXrSEOch/+O4hKBdpB8cNg7lqEpDb3fHCBstLE1CJEzumZCgF1gLikbk0Yv9SjCjD&#13;&#10;j4iK9re8MVS0FkaOM2bMQFDGtzFnGPWE3jkVY0iITB+W4aqBnSlBx1yMZi/HkTBbVowoYNOmTYtc&#13;&#10;XCiAxG8FsIymQNim0iIgAiKQNQISZbJ2RDSeShHgMo9Tkj9J0g23aNgm+GW7Uh2r3cYgwB0hwV9M&#13;&#10;lHEZwqfuqoHlvPbaa5YwCwiEQlNkeCvIOj6WyWvG3/zmN95CJBHvIlKgjDYjLUQ2eRXJI415JGHR&#13;&#10;w3JLVsDjFrPoNZ9ILTY7dOhg1hnEOd5xxx3jBTyHWE6EhmWzbdu2RHUhgcqDYY7HVPaSyTy9WHLC&#13;&#10;jUoYHk84HjQnuVa416WQMLO50rwB5iHEYpAzwt69e3vLbu1i0W0Q8jAystfLrLNuQZStcERvomTx&#13;&#10;h8O7a5bEr3/9ayAzI56vCGDMO3DEx6OOOirnQlrN0qMaaWQC7gNIxHS0P6JiEZWcKEs8nONeyg+h&#13;&#10;IBwEYgLMUQxP55133rlg+SILDBgwgJa7d+/O0m9WBaMSzC25RYmf6IpsM1PFWKGPCFaESytVkWEW&#13;&#10;CGGmyHA9xXKZNxO8A2CNQswwOQqE5fIriNsGcnA5SXJkw4XqONWgytEge7lW4hScKUQajAiIgAjE&#13;&#10;CSwQz1KOCNQlAQzmQ0WGJxOe96TI1OWxTmFS11xzDcvuhFYJ3AXi0WNdb7DBBpExYEftywxxg+iL&#13;&#10;5tjL0pdfftnKszCwO6pwJxpphE1/YcszRuR5O1K4+DYjFRM28WCyvQglxDUgzZpQmMMkVGGXh8XF&#13;&#10;ySuhJNM5+eSTrQDWE37zzevuiARDmWSeCb2Eu3xg3NOHEaYQyLj7D0tG0m7agwIS2dW8mx4RhsWJ&#13;&#10;XACChvsFmOMYnXrJUaNG+dcSfzFeWduQ+H5awmedfDiadyI8WZnchhCGZSKPo9gg8CJdikzzclZr&#13;&#10;cQL8tBHBiW1kPxZOHeGP3cpHTDMs038ynog0bmvPRTIjm/GztLUWtslqbsjcnFQx6AirUybnVSAs&#13;&#10;05Q0DlN+Vom0kzy1hIq0w2UC7138xCNt2iayS878SCav0Ag+xbWSA3fCCSegmGP7iZ5FUKpISVvE&#13;&#10;zWKQ+S7ebRCtDEXGl3jzXUqIgAiIQDYJSJTJ5nHRqJqZwJAhQ7jj8UZxVsJamFdVnqOECJRE4NFH&#13;&#10;Hz3yyCOxmubtHPZWLB+D2Tk3gtaIG4+EbWInguaC4wYlPfopDkGU8ZgmPC3g+kQsGBSfiO29NeWS&#13;&#10;Dbe2WBwQfiWMwBJ2V3ybYa3kNC8/CWRAGbfTcd+lhIrHHXec7b3xxhuxjEC6woEFSfSqq67CaYuZ&#13;&#10;2l42TUFAqCJkLL9ZM10h08uEvSTwDIslpPFK8Pi+xMRlDalLL71033337dWrFzY7CRWdLetJcZiY&#13;&#10;VFMczRI68tWvsUviXT3LG6HObL311maQhTbkvl2+ojZxFliAibAOBJzGXSjeeJGHI16xKTm4WZme&#13;&#10;yNHnEZRz76abbsrRHzhwYLjIelO6UF0RSCCA5YUv7uaxru+77z5+7Ozip8Sp9cADD/QA5Lyw8d8U&#13;&#10;31Li0RApzNpHj8ZftV27dtTiEnDIIYd4LHZOVvjicYOBqMG5nTJ88/HHMaMYNFzMdiwMPGOgTVQY&#13;&#10;WsPwDamUU+tjjz1mXSCtcplg8QH8W/nh4Gn4+OOPJ8zOdyE5MQCack9SVAw64pTlbwIIo86YCbzN&#13;&#10;xLF/5MTi0k/C1OgioaIPgASWMmDx1S2JC8bmDTfcwPVx4403pkfOAJRx7TisG09jA0gQQPNUwhjw&#13;&#10;4osvjpSxIOicIXlR4bsASJoLFl17phIiIAIikGkCKPH6iEB9E+AphRcm/jvkrojXtvU95VqZXe0u&#13;&#10;JUtkaP9GRRLc7zp/XzCYG+u4dwyKhpXknR73x5F2uCPHw45M7iy9QawkwsWe2EtMFtvrgQxtSezi&#13;&#10;24xUpDUfdrgcsvXi0UBstKgDPraEBAc6MjvfPPPMM6nIG1GW7LFMLDisKa+FNxOPFmT6wJJ5hiXD&#13;&#10;KcRnirhmkH08ljBfG9qJVyETdSlSngjH5Mc/PuBwGBRz7wk0OK91zDHHWLM8DXqmQ4j0iGsAJide&#13;&#10;jFf9vqK2l2T5LV8q25fEpkq+Nqloh4MyOUcep5GzGNV51rVhoLXZILEF8IFFEhRm/FasFv/CsxaH&#13;&#10;Xd9jRmO1rxkSsM3UHtTJ5EtLjoss5PjJmZiy+D2xF8Uw8i21o0xsXQJ+sQtRw83TMBhEJaeWeaGy&#13;&#10;N2I/yMkN4cOFkrBl3Km8FicWGvFinJoYj42NMx6KD3v5mBUh1r4/bf3PH9dukJVth8eS94Xn7bdp&#13;&#10;Wo9pFgyAwslTo0C+iv8zgtjwbLTYxEW8mZDdIxXZdHkIgSzc668x0Jot348vx8tatpBV1ogZM2JR&#13;&#10;aKvRoeyErSktAnEC4a8yvlc5IpACgf8+qYZfR6VFoG4IYJ3L87O/2OfNFY9P/vhXN9PURFImQPAU&#13;&#10;3t0hFoT9co+OLQMLT4SZluaN6N133+2rSHBDTHV/dcnt9QMPPOC3+FThARsx0cxSwhVDuPuki1CX&#13;&#10;cYMv+1ajP5q+U3ybkYr0bqsXk4j/UtALePfrkyoyQjbeQNdddx2/Pqtof3nkwKbDrIp4j2pvm7nv&#13;&#10;9/WeWSHb7q2JL0PIgLBuMk9K5pxCfKYMgCibLOfsT2UQJrKD25jEq9A4Dwy8SHepl3e/PJWFw/N0&#13;&#10;zmGw15pFNKFucmHQYSjEQ4UXY4Q4YvDkhq2WZxKABocgVjiy5xPyQUTcUC8TfosKHg6q5xx5nEbO&#13;&#10;YlS3kt4Oj6x4/LEJZwyLkH54Ve6xb7BbzPmrobw+ItAsBIhQ7gIi50wMVQgcS8uEasJ7ES3A3Et5&#13;&#10;wh88eDD5/OjcKINd/LhsE8s4XupwBsa8hZC9tm4AhnKu+Nho8R5FNcAujLXGyOHkhhUkP1uc+Oyc&#13;&#10;iWkMbRJchrdEVsX/cp4kehdWM5jbYLljbtek415XXqX4BKFYLKgw0cFIsMkw7NKTPLWEisX0jgkP&#13;&#10;rouYJnEm5/JHlQix5EY4AdrVE+aRklyFMR4k02Xfu+66iyDuvNUAY6SwNkVABEQguwRSEH7UhQhU&#13;&#10;kUDkwj9u3LgqDkZdRwjU+htmxD7uEbHKRkBBOIjMjk1/DDBDCR5NsbLGlB2Dl3hhBERu7rlFxkrc&#13;&#10;9lIMVybyI4XJwVSbG3r++i4yufWPWBwU02bOitzU0jUT9PYtQY5LQogmkb0FN6GEmoBYwD26vVv2&#13;&#10;KnTHxzctAQEegQhhYJsl8YxPIedMrWV7j41AQyIcQ0IVjHewcyFmLc97YZVIOj4MCmC6z8GKECCf&#13;&#10;mUYG4K2BjiMe5+YFLMFg+I7xYtnzaZOPb4aJhMNBsfjIc9KIF7MuOJrssjR+XnYbRFSIcAAePxXX&#13;&#10;kjC/ttK1fh6rLdpFjtYtKRBeMXtxWRP/RFpwvz9O4N6gSasoFJYzYcIE+9I++OCDlsPpyETP0MrD&#13;&#10;tGazbnObF8JjWRUCo1gjKDuWg+MeObYyneV4LbOUsczwL/oCVfADssymWMq44QxM3PSGZgtOLV/F&#13;&#10;cJw5h2ejxQ8L5yMrYEI8ony8Lmc/wxWxlKGkXXdwfbJafnzZ9Ns8Li5sGmG0ddKylDFc+luQgH3x&#13;&#10;7G/BwiogApUgoNWXwp+h0nVI4LLLLvNZEeuXN8m+qYQINJEAr/25g+dTZDvchpoFeM7yWF7w+pSP&#13;&#10;7+UBwNbM9hxLUJLAAXzCfDLdbMHzi2kzZ0VeZtr7TG/KEihQ3MpbOmfonEj5yCaL0eZbjzbnTCHg&#13;&#10;NheRpthM5hmfQs6ZWrMYkhDvIN5FQhUsktDa4lUiOfFhUAD3pfjBIj80nIm0Azd72IjkRzaxLYp8&#13;&#10;x5LbzHc4aDY+8pw04sVsSOEBfeWVVywTpcYHzHOgP+nF7QW8mBIi0BQCrq1wusBKy4zg8GmiTYz+&#13;&#10;wrM39onI4jh+crftpnNh1+yySChYStriPuw1HcFWSfPC/n32VZwRRn1vwQSxXYgehQiLpQzto95S&#13;&#10;hd9LwYoFCyAhoVYQYg8DHK41hDlDLSIyfcGp5atYsEcrwOnOnR+NCSGQmRcmfsW0wBGx5ZbC66NX&#13;&#10;JCow7dAa4X45oaFKs8vkGC+jhAiIgAhknIBEmYwfIA2vSQR4ie1r0PAUdPbZZzepOVUWgYYngBeS&#13;&#10;McDlJ5/PTsNDEoAoARxGbMUonPhQsmzRJYzCeBSkKA9pZQh80T60LQK5CGDVgh8oEjbxbi0cDKVM&#13;&#10;IsF/MKyB5sim/Q3zPe3CCnFzXW1hLwrOAQcc4MXCREJrYbEwTZQZFsnGQhAVCXEHGx8sIjFSC8sU&#13;&#10;TKNi5CuD2yx2OhivYZKJYsXPkA/SqpVPmFrOihEJOF+nYX4ZTDAvNWWKgxg2ZWn0X9634QKMY6Z5&#13;&#10;1yLlm4VOvLByREAERCCbBCTKZPO4aFTNQ8BfkdEcS9V07ty5edpVKyLQkAQIx+vLEtmaFw2JQZMu&#13;&#10;mQCLlCGR8/KfZ0VWn7EFaKwVHuqI3+Fv0UtuWhVEIJEAep97XHpBMzPEbgtHP/M/Ype5GlE4Yibj&#13;&#10;y1q7cSLLwxEXyVsrI+Ftxusil6DIYPGBfZlJPxjluR4ULx/mWBAucjhXW76vJ+XFkKIIcszKbtiV&#13;&#10;8MPEAAe3ULcpTphazopliDI+kiITjNAX2PbI5ZG6XI8QZZj1sGHD2IU1EJJWpIw2RUAERCDLBBTo&#13;&#10;N8tHR2NrKgHe/3gTiDKeVkIE0iFAFEkC+hJq+oQTTkinx4r2whM167zyYY1SAhxUtK+cjdcZz5xz&#13;&#10;rMtMDBWJl8HyLizGRDgPIsvwTHjllVcSAwJfA1+YvC7nrkllkIB7Ap5xxhm2DgBxSQjYxFB9LWd3&#13;&#10;nOTtDhoKMYDxwTHzQMy+iJDi88KOAxnFN5MT1ix+UviBIiLETWDMTweLD1MqCcdLlN/kNn1v+/bt&#13;&#10;LT1ixAhGyC1Q5M6HHlnrgDIoLCwUyELgpCFQcGr5KnrXzZtAhMI+iKBdhO9lhUFbVQrjF5YszNkR&#13;&#10;0anMRsb8y/IZLuWsq0wREAERyAIBWcpk4ShoDJUiwAoL3rTfhHmOEiJQaQK8dPXQA5XuK4X2WefC&#13;&#10;VyRJobt4F3XGMz7B+s5hRbCBAwfW9xw1u5oggGHFRRddNHXqVOQVFuvBwARfHkaO844bZaC/EI9p&#13;&#10;3rx5+GyyOhjrKLF4EGs2EcHkvffeYy8xaPDEQV7BGoWlkTxqdTIB3PcefvhhrD9M32EMkfLcq6Cb&#13;&#10;vP/++6zWhMjy6KOPmtAQKZZzE5GlZ8+eaBkEDzYrGwxGOG8T0tvKE9gYaYOFkBg8s0D4IN+WiEqe&#13;&#10;WkLFnCNpYiYmmW6VaU3h0uXOs/HGOYLwv+OOO9gFhM033zxeRjkiIAIikGUCspTJ8tHR2JpKwG9E&#13;&#10;aEjm8U2lqfoiIAIiIAIiUAsELL419iC2dFFkyIgprAHHEj9oFhhloMhQDEcnHOs8MDbBv6+++mqz&#13;&#10;v8CWBEmRRtAvcJNB1GCZM2xYiMXLbQYuPGgc7CUyiwVMsVrkYCNmsWw957jjjjPJAMNDyrPSc6QW&#13;&#10;RmQsEYULFQY4Y8eOZV1njBNpyidiTXmD7Ao/OCV59GJUbEKzWwhzixrTtWtXRB+0GCQPJouT1KWX&#13;&#10;XoqzDy0kTy2hYtg76cjwIptegOnEg8ugrcDWG2R4aFgQgPlTTz0VxvGxw+QHiyoHH3wwtEmwEpY7&#13;&#10;oMWLeeNKiIAIiECmCLRICAaWqYFqMCJQBgG/MFNXX/UyAFa6CqbIvKWsdC9qXwREQAQqR0Dnscqx&#13;&#10;bUrL6CZoLugyCY1ghIJCwe0B+oU90kcKf/PNNxRA0fCAMlaAJe3Jp31EhFAfIR4tCo4pIFYSoxi8&#13;&#10;n8Iy5LPuGP5QxLmz/HgttB78mFhsCFmB4TEXStotDZvY77AZFzV88Bja4BhlY2Y8LE4f6heY9mAm&#13;&#10;gyMVSlOcT76p0XhyRes9MrzIppVh/Igytr64j7nUBExoJDxqcIZ2BDV9ofUksCq1X5WvSwJ6XqjL&#13;&#10;w1pbk5IoU1vHS6MtjYBOsqXxSr20HmZSR64ORUAEmpmAzmPNDFTNiYAIiEC6BPS8kC5v9ZaDgNyX&#13;&#10;ckBRlgiIgAiIgAiIgAiIgAiIgAiIgAiIgAhUmoBEmUoTVvsiIAIiIAIiIAIiIAIiIAIiIAIiIAIi&#13;&#10;kIOARJkcUJQlAiIgAiIgAiIgAiIgAiIgAiIgAiIgApUmIFGm0oTVvgiIgAiIgAiIgAiIgAiIgAiI&#13;&#10;gAiIgAjkICBRJgcUZYmACIiACECAlSxYiYPFO0QjfQIs+/Lll1+m3696FAEREAEREIHGIcAqbD5Z&#13;&#10;LdTlKJRImYBEmZSBqzsREAERqA0Cn3zyCWumLrXUUttss00GR8xKq9OnT58zZ06pY7vwwgv32Wef&#13;&#10;AQMGsOJsqXVTK//666+zsCv8DznkkNQ6VUciIAIiIAIi0GgEWF7dpxxfJN53KSECFSWwYEVbV+Mi&#13;&#10;IAIiIAI1SuCaa66xO5VNNtkkg1NYd911X3vttZ///OcTJkzYaqutih/hpZde+tFHH1F+1113XWml&#13;&#10;lXJW/Prrr2+44YbZs2cvs8wyv/71r+0u7bPPPnvggQcwYLEqdL3YYoutueaaPXr0CFfTZC9S0f33&#13;&#10;389f8mlhxx13bNOmTc6OUL7Gjh1rnCm511570SwlV1999aWXXpoe77zzzssuu4yOclZXpgiIgAiI&#13;&#10;gAiIQFMIhKLML37xi6Y0pboiUDYBiTJlo1NFERABEahbAt9++y2ijE1v9913r9Y8//3vf0+dOhUd&#13;&#10;ZNVVV11uueV8GDhVociwSYG//OUvJYky3khCgsaPPvpoK/CrX/2K3kmfdtppI0eOjNdC2TnnnHMO&#13;&#10;PfRQ33XmmWdefvnlvtmlSxdmsfDCC3uOJebNm7fBBhuEBjuY/+y7777sRZrZZZddrr/+euShu+++&#13;&#10;G2EoUlebIiACIiACIiACTScQijKLL7540xtUCyJQBgG5L5UBTVVEQAREoM4JPProo59++imTRHHA&#13;&#10;EqRas73nnnt69uy52WabbbfdduEY8OvZeuutsUNp165dat5Vs2bNCsfgaVQVRJPf//73njNjxgxP&#13;&#10;k8AX6aGHHgpzLH3HHXeEigyZxtz2uhZ20003xesqRwREQAQahAA2g4899tg///nPep3v5MmTp02b&#13;&#10;Vq+zy/68wvBtuGxnf8AaYV0SkChTl4dVk/oPgfAk27JlS0ERAREonsCDDz5ohXfbbbfiazV7SQxh&#13;&#10;rM0wDp/lcI+OfxCOSOuvv36z95vcIEzefPPNV1555cYbb1x22WWt8NChQ999991Ixc6dO1vOzTff&#13;&#10;HNnFJh5SlunFwjJY6JjT08SJE2fOnBnuUloERKBaBF5++WV++FdcccWTTz7pJ6gKDYazip8lKtRF&#13;&#10;TTR7++23I76jXNTEaMsYJC6uRx55ZBkVrcqLL7548sknv/fee2W30OAVw2t3PqfmBkek6adAQO5L&#13;&#10;KUBWF9UhYGEjrO+2bdtWZxDqVQRqk8CYMWNs4AReicyA55Bnnnnm7bffnjt3bocOHXAd8jdLaAfv&#13;&#10;v/8+EgO3NXjiUAy3HYxZNt100xVWWCHSDpu8G5wyZQpvQTEYpkqvXr3C2Cvs9btMvHhoiiq0xofE&#13;&#10;Bx988Le//W3RRRft3r17GNIluc34GMrIYbTEfKEicW0YzA477ED6u+++e+qpp1ZZZZWwwT333PPi&#13;&#10;iy9GUfrTn/70+eefhyciZJ3nnnuOwoTsYdbMJaxIGil5++23x3cJkqNHjz7jjDMiBbQpAiKQJgH8&#13;&#10;KPlFEwTKO8Wx8aWXXgrPWr6r1ASGeG+99RZWgQsu+H935rxY4lfPiTF0jUxuNt5IcvkG31ujuJDp&#13;&#10;27dv36lTJz98t956K6HHCHBW/FfF6yoBgfC1RwhWcEQgTQISZdKkrb5SJcB1y/tba621PK2ECIhA&#13;&#10;MgGkEPejIR5KWHjSpEnc9vHw4JlExUNx2GKLLcj55S9/+eGHH+JwxIvN/fff/4UXXvBip5xyyvnn&#13;&#10;n++bRMwlJ2yHXYS2ZWkku61Es1h77bW9PPdMZhGz5ZZb8oKafBQc8/155JFHEC/IKdimt9aMCSbO&#13;&#10;Cpq2anj4ts26IHZv79698QVjcXGclTxODXtHjRplZQCV07mJvX7ikmW7sdJfEagiAaJKocic9NMH&#13;&#10;6QQR9qKLLiIyVLOIMpjecIbE1ZFHa5vjEkssgcViqOQWnHu8kYJVGrlALeIi3Nvmm2++9957c0Hx&#13;&#10;Y3fCCScQnqxPnz6eo0RJBN555x0vL1HGUSiRMgG5L6UMXN2lRyB8ncWDXHodqycRqHECZpPCJAg3&#13;&#10;G4bXZakgPHdMSVlxxRXXWWedVq1a8fb4r3/9q83YtAlsWFBMQkWGvRdccAGCi4NhpWdXZDwC7j/+&#13;&#10;8Y/DDz8ctyCKYR7ihcOE57tDkycKthm201xpDGRs1jQYMZOxLlh+2xK33HKLd4q1kW3yaMfttedH&#13;&#10;Essvv7zluMVQpIA2RUAEUiOA+oxEwqkMsZWwVpwMEan9R9osw/Dzm7VGtG/OpaW2HGmk1OqNVr4W&#13;&#10;cUXGjDkV4r4i1Jb91fW7EVqQKFM2RlVsIgGJMk0EqOoZJUCgzYcfftgHt+2223paCREQgWQCvK21&#13;&#10;AgRMsRWabZPFp/HBIU0MWtyU0GLYZIWgjTbaKGzw448/xiOJ8MAs53z11VfzAGN7WZDIQzDg8cSv&#13;&#10;knWjWUeJV38475hJDgrLbbfdRnn8gwhw68bYPPlc+9OHJ6KwrzBdsM2wcHOlw2AxqFTxZmFlqhMq&#13;&#10;ld/5QRKTIgoTwDjhTTg26tZg3AYn3pFyREAEnABi8R//+MeuXbsedNBBrhr73vISnJ2++uorQlnl&#13;&#10;rI6lHgIKjpbDhw/v1q0bz8l77LEHzk1emHXiDj744NVWW43zKuaE2MUg6bKXsyhOoHbeY7S8Qxow&#13;&#10;YIDV2nnnnY877jhvgQSaNY/fWBHiOkogEtwbbW9CI/TC8nCMDR9SIlVFgtTstNNOw4YN43xOs4wZ&#13;&#10;b1DCq9MmJyskIU68GAOOGzfOx1BwmpQEFCdq+qJHZjpw4ECuCN4C5j/4bJJz1FFHgcKsLOF2ySWX&#13;&#10;YAOCQygOsAheps57reQEZ9e+ffvyOA0Z1Hk7u1IF4LTPJcmqo2X0798fi5IEXAYEU+v11luP6XOR&#13;&#10;om6+Y2fNUoWrE9YWrJ3HSRujlXPPPdfFeiuT78DZ3vBvAgqcYS2wPeaifE/4IAtSF1tLrsK2IqE1&#13;&#10;Vcwh4MvMlwH7Vl4n7LXXXnwHwmE0TpojRVAen68bqHqOEiKQDgGJMulwVi9pE2AlFH/8w+uB24K0&#13;&#10;R6D+RKBmCcyePdvG7qKAbWIpYwmiydjvq3Xr1ugmG264YWSu3OdxU9uvXz+CF/oy0twou1PhG2+8&#13;&#10;MX78eO68MdGnLjfTrr/Y0kX4BB144IEssWQtI7hgRMMnIgCF/RZsMyzclDQTYfB33XXXsccee/zx&#13;&#10;x1tTTJknsXizTNCCzrDLjWVC36V4Fc9x/jxUIF15vhIiIALJBPiJ4WY0ffp0ZFO3VkuuUnAvEip+&#13;&#10;iITZiiyaZhV5piVKFI/lJ554IqdE9AU8K1FbzPeQADEoEchDPP1y0lhkkUV+97vfoZVQF9EW8YLw&#13;&#10;WKSRsBEC/IfPI3co6yCXcALEbQqhAbWXUyXnWJyqEhpBkSGkFwIQQ+JsjLzLUnFWhVp8GDPNsheP&#13;&#10;UcQFHEVpE30EZYETHZNFTUCdIbyxlU+eJmU4UzG8U089lXmhifDAf9111yFY+zM/dn+E7GUXsjtM&#13;&#10;7MxG9Jyzzz67Y8eOwKHTxx9/nEZCKcd6z/mXUzFzxEIT9QcZDnmLU7HpMugvTz/9NN49VpGLEeFX&#13;&#10;mGYCc4AgPHHS5oUErXE1TDh21ixV8NhFz0KXgR6CIEf2sMMO89EmHDgv44kEFCj4FlING1W+J3zM&#13;&#10;dY7DiizlTsdFHoLf/OY3xxxzDN893qAwQr6xphL6SBokwS+UWxqbLCqhLGUa5LhncZrIxvqIQJ0R&#13;&#10;CN/q8Kvj5qzOJlg30+H2tG7mUk8T8btJ7mjDeXF365cx3iZdddVV2LmEBbhHtALECfZ87vPQbiyf&#13;&#10;u3DPJ8EbKt5Y8uBESGCeoKwMb/+8jL09Jp+bY8+0RM6+imkzX8Ww/dD3ipDGtov30jbC+F/ulbkt&#13;&#10;9ha8JO/qyeR+3arwyMGUucu39eB4DJs/fz4F3JTv0ksv9UZIhItw8+I63KV0dgjoPJadY+EjiXj9&#13;&#10;YOngu8pOYFmw8cYb81vmkRgrD6SZsCkirbILYxP/qdrpCxGEYqjYiCleHkMGzgY4gXoOKgbVORl6&#13;&#10;DgmcpHhUthzOFZy7MJBBHLccniR554QLpPcYbwTbCprFksKqcP6hQSQJJAzLoQsKsHaPbbqJseeY&#13;&#10;JzjxsKxA8jQpg6BDg8hAVp6/6CDkYARkOdYCagJyj5dBrkKC8U0z50FDCaug1HgBTxDTByxoVVxo&#13;&#10;LJOF+eiOA2SbFmmFunBjsshAQLBdcVzkGxA0Iy9W8NhZFVQ2q8LS3cSA572CXRSKOXC04Ac6GQWK&#13;&#10;D7ND+rEp2F9D6nyKPARwwyrWWhg0aBDN3nvvvWGzDZLGtI252wdBsEFmrWlmkIAsZf7/D1H/64UA&#13;&#10;L2H8lTtz4pblgAMOqJfJaR4ikAYB3gZbN5G15Llr5N2a7eLhgbvelVdemUgxXNsShrXQQgu5DuJr&#13;&#10;ovHu8fTTT+clKnIG+g4tEzIzoZFidlWizYL9IqzwGpaHIh6W8hXGB8FkKd6jYitEgEZ7OYyhkMtV&#13;&#10;OeuG/HkgzFlGmSIgAnEC2Fl4JhHEw6jhnl9qYrHFFkNYQWlFUECSxhEJl8xII1deeSX5lkm4KLrG&#13;&#10;XoZNHtExpvPCWGFgzYHqymO8ZyYnEEc4f2LawMt8K8nJB+cm9B1XUuItIIhwmuUUZLtYqA6RAv0i&#13;&#10;1J0x8XC3UIKmMzZMJzwH+yAGH1keLt806QUlhVm7CSE5OEZhfWB+QD5CVBuUC9/ElCZ05GQA7Mpp&#13;&#10;keRVLIESARaMgLjQWA6HniOF0G+bHCnskjCiwbARBQeznXC1vkhrtsl1DcdbL1bMsYPheeedZ1XQ&#13;&#10;7LgL5cgS4p0GSz1wZaPwuRR5CBAjPKo0xlBUDxch8tbqPhG+bUKzq/v5aoKZJbBgZkemgYlAGQR4&#13;&#10;b4/RqfsPcynF0TcMilFGm6oiAo1GgDtam7JrKE5gxIgRGORzP/3qq6+SyataFlFCxEFh8TLxhKs8&#13;&#10;FomQO2Nu9O2pgJ/nGmusgXcSptdIG/G6ReZUos18XbOgEo8cvNsk9oEZk+crafk8EvBQRIQdNnlG&#13;&#10;ckeAgnpxaCnjByW5L+0VARGAAJIxZxie2HEFGjp0KIvENQsWbEwQYXnC51EfFxXsC5BIQvco80Ky&#13;&#10;vji5IdAwDHQTW+iaxz+iBXNeRWMln+d2rDC4USlmbJjsUYxAJ2FhE5siiklYABcnlAK8ezyT2yTS&#13;&#10;4bmFE5TvZcycakKxmBwmxQnWy5DIN02Tb3AYB1RYHlNHzCexi3TlxeUAL0agdwRrvFAxabFB+oXD&#13;&#10;y8QThgVNH7XF9wLWJ4jCgj87Rw3/LIxZipHnUNgRVrw1SyQfu5Ah5W12mCORLuPAlYfCxsnc+T4U&#13;&#10;cwjCMdtxaUDpn99maFzP+yHDqL8ikD4BiTLpM1ePlSKACzEveTxGKd0Qay0e7aJS3atdEagXAr6I&#13;&#10;g9/XhjPb76cPwQ5wOMKXnl3YTkdEmfBmmttrb4f7Y8pzd26KDK9PCVhomQQMdjOcsDtLc6MZzwxz&#13;&#10;ymgzrF5SGg8FM4kvvhaPbSbKEFaGOI5UZFkrAmEmt+DcKOYHJbmK9oqACECASBm4sWA5S8IEkWbE&#13;&#10;whM7gWNQk7EvQKcORZlIL5hvoFMgi3BKJO4vRhPYcaBQEDsmvFeJ1Mq5aQGGI+qSaR/5bBVRfDjb&#13;&#10;QMDsILxZhsRgfLOYhJuN5Czs08QGkE9kkFRJHicFkM9QrjFB4i6OKwKJnB3FM00twq3MDZQow3xX&#13;&#10;XXVVL1x8a14lTJRx7Mxsx+S2Ug9c2ShszOUdguTjG9Kos/Sf//xnUwCZFwKr+SfW2Rw1nVohIFGm&#13;&#10;Vo6UxlmAAMHwbEUYL7fnnnsSL803lRABESiSgHvi8EaX232/XUMZsbtM2uHVK6FSMIwnzWs97OHD&#13;&#10;V6O8luRNHeIFe7ED52UUCdqxdQ3cVARVwhQZ9uZc08RfV2JWHemCKuGn+DbDWqmlseDj/TNzNEWG&#13;&#10;fnFt4BV08gBclOHFtS9ilVxFe0VABJyAn8o8pxkTyAecDz38ec6WsVlAE+GXTjBanIww6EDNsZII&#13;&#10;RliFRGrlk1coZidbXCA32yeY85YAAEAASURBVGwzr2U2MqEewS5vhH45wTJI7Bm9SiUSPk3O2MjN&#13;&#10;DDLSCwWQlRNOYhgfYS/J+kEW+h3FKrJKVKRB37SwrNhv4iTlmWEC02ni4xCqzBbk4p1CxFjGcYW1&#13;&#10;wjRBcIs5dmEVC1dvX7/iD5y1UAyKhDGXfQjC8TdOmqDOPlkCyvgdjmcqIQKpESjKZjK10TRjR7y2&#13;&#10;Jb56aJPWjI2rqawRwK8bR1CP7c/wcI7whU6yNlqNRwQyTsAt5HnnhuDioz3rrLPQYrD4wCobQ3S/&#13;&#10;aWY161CRoTw35QQFwMeH1UmpZS1wTrbbUxNryCT8JEtREgsGN0MMy70jT7hkw0gwTsFpn4/vDRPF&#13;&#10;txnWSi1NdBhU47C7fI8QYRkXZXi1rpvFkIzSIpAyAc6ErBkUdkrUEnRqgomEmbhKEefVcggpwk/Y&#13;&#10;QsngO0OmywFIzOEdC7vMISghqAehi9G1Oeu62SBP5oQFwQ7I13eLN8KbfwQCs0wMx9nEdL5p0izX&#13;&#10;CGaBCaR3AbepU6dGrHV8LwkselBtCHtsigw55vITlsmXxhqac+Po0aPzFSAKD6F2cTfj9QDoWMLP&#13;&#10;FY04rpyNFDx21Hr++ee5nFl1emHNL0Zl8lkxB877LYiCSy1mOAnfE5oq4xD4ABoqwc/QF5Vn4pFr&#13;&#10;dEOh0GSzQKCWLGV418pbBaK1E8sAZ36ubXy4Zfe3uCFQtE/iULKkn6+CEe6NpLF+xP0YX8o//OEP&#13;&#10;PF1E9qazeeaZZ7I6APHtS7WKb5bhccXC0JeQ71jx8doBsFjY5gTbLN01YyO8V+Gtgkd0s5YxguU8&#13;&#10;G8bIbMYe1ZQI1D0BJABu9M28hde5HgUAK+5nf/pECIQLrNouLDtYSoO1hLwk7uuuznB3jhUbZiO8&#13;&#10;w+QsbWWweOd2k5skr0ICeQgrdHvrOOGnD6tsxLujZPFthu2nmcbHgcWnrEfebBfjWQl8K59zse00&#13;&#10;B6++RKBCBI444gh+CwceeGCzOxk174C5pURe2XrrrRGXiSSFKccVV1zBU31ETSaSN4/iTAq7jMGD&#13;&#10;B/P8bFYq9nsnh2lyliOMLnp0OELOumwOGTIETYfb0QEDBoR7SRMWl3MI9om8zyccFVYwBKgiijDx&#13;&#10;a3GkssLxRginwpI6jJkIOKx7wDmcfom5i49MU+6R8k2TYdAj8gTPt7wcJWYt3Jg1doL8jczIN5kL&#13;&#10;2ha6BmtFcfP5xBNP4HtepAzN3ImqS2hbFiTq378/hwa1Cyyg4K0AI8HOBeskM9IkHjAhiok+gzRD&#13;&#10;73FcPqQwUfDYWWGssznuHH2sonDvZXF0c6Eq5sB5dwVRmMEpt+vw5AkIbkD26pYo4xBEWmiQTX4a&#13;&#10;vo44giC/7gaZuKaZUQIIxtn/oDojl8SdVGHKyY7H8vgU7Px79tlnx3fFc7g42eGhl/jeFHIIlmkK&#13;&#10;CIpMCt2FXXDfwBNO3OEWoR0JLCyZtTQRZNCw4rdxXH15mMzaaDWenAS0lGxOLFnIJJatnRV5SPDx&#13;&#10;TJs2LSIlIC7wYOAFfJUl3hP27dvXL3tEPcS9yIuR4LbbHyQohviC4L766quTRlQNS3KnHkYH4K7a&#13;&#10;9tpJnht3X2i2yDbjFcPuLM0Tl9n+YArOu27L5I7fZvTb3/42XiXM8Qi+vNb2fB6H3MuAZw/PJ2Ex&#13;&#10;KbgKRJYMd0MhVOawvNKZIqDzWFMOh0VW4m0QUaX4jTSlqYrW5b6CW0o/xfFrRT7AAsU7tWWJR40a&#13;&#10;5assYRiIwYgXQIm2swpqCOtko8vwBO5TxkTCX9T76sgEucAxx1vAYJBIXn7DxmCGDRvGHbIXyNkI&#13;&#10;zt1o2a5x4EZE714r0gVN4WTE+d/bJMFqSp5TcJqUBws6st3WMmXqYgjjDWKxwonUz9uWz8XFF2Pi&#13;&#10;y8BrQl4G+D18zireICIXJT0UOv0iP3E54JBhQcmHe2wrjFUm0Hj85l0sOTlxxYFQMvnY8Z6YQ4bc&#13;&#10;Y6Y3HF9MRPFU9REWPHBhp8koaBM4uHrBkJnyqoKcOJ9SD4FFOEK58zE3QiL0BGQhs0aYsuaYZQL/&#13;&#10;cT3N+IegBh4NkXetXJ+IVsA9kJnBc1ZCrOF8FJlFSaIMXdgiGpGLRKTNJm5yiuQaw012eKb2NpkX&#13;&#10;V0rccDwnnYT7AqC18yDBs4EvJsLzQ86hpjOwhF54bc6robhIB0BeUCRU1K6sEdDDTNaOiI/Hl3rF&#13;&#10;ksUzLYF5C+tQEB7v3Xff5aY23OtPLITdJR8nJu6MKR+W8TR1WW6JdgjKYJk8n3DTHGmTXeRgrc27&#13;&#10;Wf6G1bHsQ1b2HCtZsE1ai1cMG7E0g6GYPzJZJtY9djcfLx/J4V03b7wjmWwyQSwT4/nx8jxKmQbE&#13;&#10;Lb4/VMQrKqfqBHQea8oh8Bs8vu3Zl2aYKes08wQb/3WbWsFLPspwbnQxN4RDLXxh7KyFLBJvBCcp&#13;&#10;PHf8xRIlURzCFiyNDZ2fNuN7I41YAW7nMFqhossxlh/vgpzIeS/MKWaa1jInOiabc/z5zqK8bMM3&#13;&#10;1gccXgvyVbHC9pfqHBrOpZ4J4chc2IycgSO44kCstYRjZ6IMxWiZASDB+AAiiXwHLt5pAgraZBbo&#13;&#10;XIzc28/Jp6RDQOHId8Mbr8sELnV2heUv8hZ3DnU5TU2qhgjUgCiDyYb9bDDo8AuVIeZu3hxQ+Tnx&#13;&#10;ljXkXpIoE1asXJp1EG0i4QWjct0V2TJWjkjFLKHi5Rmev+dJXyTyYcQTXLSwuSW0Hofbz6SewHmB&#13;&#10;a1i8lnKyTEAPM5k9Ojx48BaX3xc/N79LLjjaiChTsLwKJBDAp9XOb3grJBTTrqoT0HmsKYcgFGXs&#13;&#10;C18T0kx8yqFaEd9bNzkNMs2SjpeLMiXVUuHqEthtt938CWLbbbet7mDUuwhAIOuBfonUi2cmPxtC&#13;&#10;1hNXzB4S/FeE7SjBRDCfYSYercD3KlEMAdyhYRguAocJ6CWXXGJ1Iz7PxTTY7GV4Nf3ggw8edNBB&#13;&#10;hPTHuBdti8Md9oJFD36hlGnfvn2Yr7QIiEDZBIi5aP5H/Nw8fmHZraliGQR8VYhBgwaVUV1VRKBG&#13;&#10;CWAQh38N7o14//EqrkZnoWGLgAhklgBBPP0KyyCxvs/sUDWwxiGQ6UC/PAzYksasKocPf86jQkha&#13;&#10;gmkR4otncoxlfNGQsDD+mVzasQglMAF2N4SpJwhlWICrPqIPhhiE+8WxM9xFGisSzOYJiIBnLF6y&#13;&#10;rKuXL+YilhoMgzjEmOszZgLE2Csgot6MHTsW0zhrmeCXFl+NGGMe1pelgojhQpwwXGEphlcRloRM&#13;&#10;jQlGxoO9IuHlyDz11FNDF57ixxk2GI/Jwl737CVUZ1g4tTQOZZwx+eCPTUSJfLdlPDfyDeHuLecs&#13;&#10;UhutOhKBuiSAoyj+gEwNUYZILnU5x8xOCs8vLiUMj8sNzq2ZHacGJgIVImDSDG/jiBeb/TDAQCBy&#13;&#10;Fpa8df9yqEGmWdK3mjt5j6hQUkUVrhYBzireNa+liYTtm0qIQNUIIHxk9uNL4iXH3+Wh3fARUN3n&#13;&#10;Yu5LmM/widjX8PObPXu2lyTh0gPrF4b5eJBahPbw8BAsjVBYoaerVSGwpS/m5+W32WYb/HiJQOY5&#13;&#10;YQK/Ie8u4m9lgS1zWq1feOGFNEI4MVQkq17SOL3HhIQDwT4loVjZuxBZkJxQl5CxiCFP0DKWM2Re&#13;&#10;LDeA5uUeECGrSJpoo1TJ6atc9qhUMX0CMvtPn3lJPbLSx/nnn28BYoqpyMrWLD9BsG101WLKq0w+&#13;&#10;AoSewU2As2LOSPb5aim/KgR0HmsK9rj7UuRyz2aNOjQ1BYvqioAIVIgAr8/Dk0wYjbtCPapZESiG&#13;&#10;QKZjyowfP95+NpMnT06YDPqIyS4EnfFipnFYfHIMUq655hqWCNlvv/2swVANoYprEBFRBpsayuMs&#13;&#10;SnXujInUi7ZqfRE23/si4eb9BGBHG2KTxepWWGEFqhP4hrhfWL4cfPDB1jsaDZt8WLTPG4mIMmhJ&#13;&#10;FMaghltzL2OJHj16sIsXR55f/Di9SnKClT5sqJggJZcsb681XsZfghATIB0LmvL6Va2sEdDDTNaO&#13;&#10;iMYjAiJQKgG7fEeuaL5wTNhazjc0DV6yGFHG2EqaCb9LSouACJRBgLiZ9nRmZxVFkymDoapUiECm&#13;&#10;3ZcwXrXfTPj7idz3sInpCj5HvJgl3H1kLxYxLCfECoXmLrT//vvTFJ5KuCMRLaVnz56R8uEmAg2i&#13;&#10;CS5LBLXp0qWL7WIhEoQerPoRZXghbCvwEQWdN8MU2HHHHfFRXGihhUizquvxxx9PpEZsXuiU0C1o&#13;&#10;TIyEXbhi+dJ9bOb8MFRC8BLCnQYxV/EyhFufMmUKm77kavHj9EYKJtBiKINvVLiobcFalSvALS9W&#13;&#10;weDFjiZi91S5TtWyCIiACIiACIhARgjUnENTRrhpGCIgAk7glFNOwUjfNnle45HQdykhAtUlkOlA&#13;&#10;vybKsPaHL9KcDxYhYNnlPzMvhis+sVpMkbFMQpCgs5C+6aabvFjOBD5T5GOQ4oqMFRs4cCAtIPew&#13;&#10;KKzlEHrW4sUgo5giY/lEICZibrKiZCXjf1dffXUEIPLvvPPOcK+FeMDBp3fv3pZf/DjDdhLSmPmY&#13;&#10;jRKs4g5ZCRUrvSvnokuV7lTti4AIiIAIiIAIZISASTMKA5yRw6FhiEANEWD1mOHDh/uAEWg8hqZn&#13;&#10;KiEC1SKQaVHGbCKwEcJgJBkQQVUosMwyy0SKsbRzJAQsJiq9evWi2IwZMyKFI5v4K5HjC3L7XuxH&#13;&#10;TGdxQx5TZBBKzLHISzYxgbEMLUyYMIHYK96UaTSY/7jBSPHj9EYSEp9++inRjinAeerkk09OKJnm&#13;&#10;runTpyNvbb311kT2xf4oC2tCpTl99SUCIiACIiACIuAETJrBd5uwfZ6phAiIgAjkI0D4fJwMeKi0&#13;&#10;Arxx591zvsLKF4H0CWRalFl55ZWNyCeffJKMBt8lCnTs2DG5mO01SeWDDz5IKEwkl88//5wChx12&#13;&#10;GCpM5GN+Uj4q03fKs4hJGIMpL8TEZb1nK4b6wwpTpN13qaRxJvRlu4gcTGhhyOCihfoTWv0UrFtS&#13;&#10;ASY1b968MgL9sqwVa1dhQ7TRRhsRghTHsZL6VWEREAEREAEREIFaJ2DxZfAxb9WqVa3PReMXARGo&#13;&#10;NAEecPbYY48vvvjCOuKF/fXXXx86UlR6AGpfBAoSyHRMGVaVtgnMmjWLC3C+yeBJNHfuXPYmlAnr&#13;&#10;4lXEZr5Vlq2kh/5FSW3btm1Y3dJ4MLF8taUZHomCYWLijSTn4JPF4k34RqGPoA1R2MxkGFL37t2t&#13;&#10;bknjTO4O8ZhQxMRURoHCg4lVD5PLN2UvZj4cBTsQOdePRGX7aUXsvEtiE3SZsM3Y8mhJ7KYcCNUV&#13;&#10;AREQAREQgRoiwJ1erSySnZMqt228XcNku3Xr1jkLKFMERKB5CbAgDI8MU6dO9WYJDLrJJpv4phIi&#13;&#10;kAUCtSHKoBGwXlI+XlhM2K4idQQ8dCjvik/OZldaaSUimKBTEMG3f//+Oct4ptnImLWOZzZLAg8m&#13;&#10;RBnWb8JChMA6FlDGzWTooqRxJg8JryVEH6Ims0xV3GkruW6z78UXbJefPrQ8Z84c1qu77777WMSO&#13;&#10;qOlhXxj1EG754osvZtVeJPBwl9IiIAIiIAIiIAJ1Q6Dqcsz8+fMfe+yx9dZbb5VVVgmpcvv3/PPP&#13;&#10;sxBBMWH4uGUdNGjQ448/7pEBw6ZI46DNzR63ZMm3qZFa2hQBEchJgEe5Qw455P777/e9e++9Nyuu&#13;&#10;+KYSIpAVAnxZM/tB2mQ1a0hhM4KjSr5xrrPOOpTp1q3bDz/84GVsiUrMKDzHEpSx6xy2J77L7U3C&#13;&#10;JbEJX0Kz55xzjhfLl7jwwgspyUsPQtvkK0M+8grF+OC2Ey8WWRLbCmABZOYkl19++bRp06iLVITz&#13;&#10;VFi9+HGGtSJpgl1Z4yNGjIjsys4mxoecVVmGKWfEXzQcIj1nZ7QaSTEEtCR2MZRURgREIMsEdB5r&#13;&#10;ytEpZkls5Bh8DRLuA5sygOLrPvPMM9wpsZhmpMpll11GPq+OIvk5N60wokzOvWQi2dAa8/UC9MvK&#13;&#10;m75ZMMG9EK+yqo6r4DhrtEBT8Dalboir1K9EWLeh0jz08e6WH5R/1l57beInNBQETbZWCGQ6pgxW&#13;&#10;G2effTY/JKK3HHnkkWg0/qOyBD828l999VU2Bw8eHH9WR8t49tlnw1pPPPHEe++9R07B+wAzbLvh&#13;&#10;hhsKBi6xZZJQZG6++eawL9Jvv/02YV8sc/HFF7cEYWsjxfJtLrroogR5YS82LGYmg8VQ5OVJ8ePM&#13;&#10;1wvrN2HIx17CtfzmN7/JV6zq+Th/7rbbbviQQ/XYY4/FzSocEuZUCFt33313mKm0CDQ7gaFDhyLp&#13;&#10;FmMZV3zJZh9kOg0ikuLFOWbMmHzdcfJkATv8IuNn73xVlC8CIiACTsDkmDfffPPQQw+NrNvgZeos&#13;&#10;ccIJJ2Cw3LdvX5sXK11svvnmp512WvHTvOKKK1h7tOByFsU3qJIhgabgbUpdH0MZXwmv21AJXuUS&#13;&#10;nfPaa6/1WXM+4QW5ve32TCVEICMEMi3KwIg7fluubOTIkTyQo/2bAwt/WZYIjxX7sbEuT58+feJM&#13;&#10;8XzZbrvtUDRs/abXX3/dfJFWW201v+DFa1nOkCFDuAN4//33+Um7sGK7MC7lccsrYrNq/j7Ym7g5&#13;&#10;DOcCLGgY/FNPPWUlcTWyBOP57rvvSEea9QbDhDkrIS1BgPzQd8mKFT/OsFlPozrZxf6kk04CDkGw&#13;&#10;Ih+ULy+ckUTnzp1518SLo6OPPjq8S+Nb0a9fPyaiJ8CMHKksDwOLM37FfEq9c8WajA9h/AvOrviS&#13;&#10;BZuqaAFORCxiwseCcxXfFy/rCEM+ceLEfFVYGOWWW2656aab7IyXr1hV8jmjbrzxxqNGjapK743Z&#13;&#10;adnftMbE1eCzbkA5xo4494q4rvtrPMvkTW+p34cyqpTaRSOXbwreptR15s3SiLdWfwmcEnj7bu+z&#13;&#10;bXY4FuB+2OyrstQfOs2oagT4VWf8wypIZi1ijDCH4RflRjEk8Azkjj8yC/MGwinXHtq5vK2xxhrW&#13;&#10;AhIp0klYPqf7EgUwIcFah1pUYbkfvBCJvEu4E3JoNmyB+LjuS4yzFS7HZsdBRNuX/l979x1sy1YX&#13;&#10;+v6i14CWShDMCWMBVhkwozyzYk6UipYBUUEFBQMIBlQMgIAWqFCGMocCIwbMooilmBDjUwwoYo6Y&#13;&#10;w/vqeHfcds611h5nnz77rLX2Z/2xd88xR48e/Zk9e3b/Ruhf+IWZ8253u9uoQ4UUWSiUM986cfhS&#13;&#10;79bUfPvb336s1ezCzWo8V5kL6/Wcq8yFyTI2cfxvnZVm5nO4UD+pGpEOqv0e7/EeBcXOYW1V6UDg&#13;&#10;Zuz2Xw+OcdgU+T2o1dkvR1e1pz/96Wdn6931nFcsapcMBamb6O644+7Tnva0QdHs2jdoQz2fvhWb&#13;&#10;b/u0teYkUGcP7Txt9V3ST9vrMaHDu73bu+2ylb0KOa22e5V/85Zz1UfazVvtK279ZjyPXbFu5z/D&#13;&#10;cbflXQYrFRF+5CMf2ZVVp/om1t3FYXH4Uqe7prqrX3NXg+1LV7CdeGcFxvClbg5rU2z0fTeKtRFu&#13;&#10;MzR93pu+6Zt2bdMqj3rUo8YVzu1ud7suIPsrCF56zzr4sA/7sNd6rdcq/Y3f+I27CKzpsfSuZmsm&#13;&#10;HE2AdeIuf92f56a3C3e/+90f/ehH13O8CVCrwxu+4RvW0bgMdUrqCqpJDN/mbd7me7/3e+cqZ+/U&#13;&#10;d37ndxbjLuraqKsq3G9fP6wVvrh62Wpnfad3eqdq3k79137e7W7tSJUZJTRlT62wPWK1OQ3qetl8&#13;&#10;grPkuek8u1DvBqH2xS6Va5x7zGMe8zqv8zoV+DEf8zEHP3wrBR7vyzpvh1wNyT1DNtsP+qAPatTS&#13;&#10;GeuOz6Kjq3bc5Mc4uNM+4tMOiUA6Brpir/t8D9CorXo7Aq53+3RqsxybGMdGyI3F61jNrR7ok7SF&#13;&#10;vjt9oLXRbhMv0HK/NeMCbN4dBPsbv/EbF2gXVPU6FPhfF2Wfn/CEJxTCmIGPvmad6bqe3v5mbPel&#13;&#10;H5jy1KWl09yId/SyCEvpv/iLv7jN2fJpQZne6tbrLne5y/bh0EVG+q36lm/5loNCanjvJNi74xTQ&#13;&#10;trroP7hz65nWlTYy9G+/E7OQ8UClJqydKXOhk+ZYpd/OmXiwsF7PgxXr4zrrc+JCXQkOVjlvL+vL&#13;&#10;01XOlB97UQ+prsnOW1XV50Dg5rqZab7GxgaOY6b4aRcrBxU74+V6qGU95xmb2/GtEUM5nhChq+1m&#13;&#10;NH/Qgx50HN0+e+sXIihz2l4Xmr/3ve/dgNaz9/Eav3taba9xNW6izV31kXYT1WevYm+u89he9b95&#13;&#10;y9kGZXYJx4zd+fIv//J5SdMzK3fZx8WgTC2F/b4UGuiKrm90y7UL9oiJUYcRlOne+KVe6qUaCVtf&#13;&#10;7IZml6GB7dsMY9KZuvJ1dLUj3d6Xs7/u9rtVrsGvq9lO5p//+Z/fFWkZxom9OHi9bNrfUrrVL/9n&#13;&#10;fuZnnrjvt771rXsCVGGjYjpdi1aB2ji7P+9Bol2OjpRts+LKThWIaXbFNjoevFCdR6ioCpy9+lOf&#13;&#10;+tS2XhSmOQcKUdXqWWzlXve613Of+9zWrXd5KQWqihTUG7oL8h6KOuMyw7Mt5lkAbsSwiu+Uc6QM&#13;&#10;n/d5n/eZDisFnrgvi7yFYLpbKX7UYKViKIU8mtzgjHX7LKpkx0mfafcR9eI84yM+8ZBo16Lu/qJj&#13;&#10;qTmJms+hdt95VPRuIapkamBuqs3myuyL1ruNMHj84x//pCc9qeWeaDZ9ejptB8Ze35pZ7LVZqCW7&#13;&#10;fRkN6u3X+OuzOJiO89pUxlYI3CCBCxOUmXvVOfoZz3jGiXPlzjwtdHrqDDhTGrjUCKA658+U7cJ4&#13;&#10;pnVf3YYabdPncvcqlVDktdl2z+6CUc5aPIrBn1HDZqOoZ83BCaIVT+wFM+pQ8+kZ715FPecql2bh&#13;&#10;53/+57sC+D9n4P/6/4b2gLg0FBdoR26um5lv/MZv7Ajp4rUp31ponNE62nqoZT3n+tZvTM5P/MRP&#13;&#10;bGcbZXljCtmueyGCMrvv9VZg9+WLVdvdd/+CFnhznccuKNdBtUdQZsdwzCi/iEOnu/l3Q7sBHlRy&#13;&#10;vBxBmca/1/ll+zd+R+ZEv8961rNq6pslNEi8anSnPVJGEKHLlUbOjpQxHeHs0jIyzJmAu+Zs9UIM&#13;&#10;s8BusLcXq91C14WkdsqZoQh7q8woz0zfLhQIKM/s5/iUpzyll9uUmjx72SDxsdbKTtUHvEvlkX9M&#13;&#10;V9z41pXVi6G07ry67uKtKExX5q1bD5feKq4x2wzqZFTF6gg/Sh5c9Q0ZfT3CKXxThplSu12rd5c+&#13;&#10;4mKLBZ6xL1fk/Zqv+Zoq0INTRw37t89oLJ+47vgs6gFUVUe2sz/i40OitQqotdFmVxwlVFRRmFqe&#13;&#10;RvRqTK9ZzGu8++xnP3sadrt0m9vcpkNovNW/HXu9e/5bZGeF50JPaxnPfqn+868zzA1qeJulWSBw&#13;&#10;jQXO+5wy80s1F/rhqU9dZ5CZcuJCZ6Li/fOtnpZdj77i0DNlu1AAZbyse9s2fS4XmK+ETnB1uikO&#13;&#10;PdOPF8rZ2KV+Es6oYVvpF2LcsM0SWnGcl2fKdqF4/xnvzpzr9ZyrXJqF2nb61RnXRmOnCv834c6l&#13;&#10;2cHrcEdq8agHb1efXUXtu/tNo1iBNejV+6yF8fK0TXR+aDarrmxOyzDT13POVVpoN7t6bgbrAotd&#13;&#10;um3fKoBbcHmkdEHZxei4zt7m2S4X6u1yqmvBJsPqt2S+1SaK6tZ3rJSu51rur+5CM0OF9zdfzoXT&#13;&#10;CpwZbsxCH2vf2YLsBZ3PKKcdqRrte03EXWge5Gx3OkjS692D4+Tsve4Sv971/XtQYC/b4nOe85y6&#13;&#10;0zdx1fEWy9BGW3e+VeZC9qftxRmf73bTZ9d25rxi3WbOubB4FG13qsaP7/u+76tr5yxkLFTJnPtK&#13;&#10;do178FZ3UG3oILGXVbijseNtvHXakda7Zx8PHb0dBlXgYBM1KZ/43WxD3UJ32Dz/+c8/WMXLcyVQ&#13;&#10;k37jLHafyrehGXM3b3vb226vDWb61S10nm8cxPbv4OTZbWFdOWbhdUVpue/UTGnhcY973OjL0HI/&#13;&#10;Q9Wwb9w2wxnLxRdG74+Rp/4sPX60L+A8I52x7vatrprGQx5K7LmWlVNVZ0rdjdtQ58CxyspO1aW9&#13;&#10;S+WRvwdittC5cWX1snVJPK+u6zLTT2H9TVq3X7ROLD3To+vbUVSfbJf3I0A2Uvq3sUsNU2qhOjc/&#13;&#10;2jalPjjtSzhjJrjFAs/Yl7nR0xb6NHur4WDFVkaebE/LPNIL0n3Zl31ZVR0vr+Ij7jKmJ7U39GyU&#13;&#10;UFF1hOkHrt/HUsYH0WCu8W49RzpEO6P2stulBliFMwI3pTQUoNVrtRqZL8S/Dfdr8ETRvfHsl1Hn&#13;&#10;9qKmoy4P6gh2IfZCJa93gS6Y/NVW0HHQ70EXhTQutECX/qPj7vhi98NWr6ULvUeXu/JntDB3iVAH&#13;&#10;7/E5FsfcNgzeSJNu0rpCKsrZ9cq4SuuXezv6fZbfZXTB3Pkj0QVrbZsn9n9ZzzkLHwtd/dQiNzdR&#13;&#10;n+E5oGZMu1t7b3f7NaLWcjiyVfNv/uZv3pbT5WbXc7XfznJa6DJ9HvyjdW77bsuzc3IbSqC/bstH&#13;&#10;sVcscGS76p4yDSwteN0WZ5Xqdz3mUNjuV8vN0jcn1SpzQfm5730WzfM1r+N7t4vL9rSPdRRy9l43&#13;&#10;YqtVmuZ8u8XWbdR9QfBZsXrjP+xhDysWsM021q0RuIjSuBMof7vTxzS764/8Z3y+2wJbPru2ZVis&#13;&#10;20Gx60fR3KkewzcPtr4so8BGHnVflPCUaVaC7kvHu9VtfBDbxuHxVt3QWqW7rF4eH2kjz8rxkG3l&#13;&#10;NHfGWGX+O/rh1/l0ptRJoW4Fs559Ljd1r8kzzmOzVhausUChukaCdBjUY6KeC7tsfXH4UttqMsTC&#13;&#10;LnUz6dgYXYHmqeagI8yoWG2NXa6M88xBhk7L7cW2p8xYpd/EhizVvaKBOWPu0oNT3xV7ytTQuGXp&#13;&#10;l+UgpdjHNuUG7VTR26rdYJm5iTNWL5TQ7vdzXOZ+fYomdArqh6+XDf+pnIII/RTOv1pYiymMkg+4&#13;&#10;SjxOafacCikcc3UFHuzLOFefwVtEqehAW+zXoQ4s2277J657LD927bSP+MRDop+tPq9J1MK4GO44&#13;&#10;rLSafKpPjzAbJXdt0MvZbXYEbu573/v2bgdhQaXt5z5WOZ//FvZqDqbxTW+Ptn99KQrKn89qqxWB&#13;&#10;EwX+/6v87XF8/Sx3gVhDQe1vIx7fYFSPSbvon36/bQXFu74ZraP9un/sx35s/Zav2Exx0Xf88tX/&#13;&#10;Iz7iI+ovPfarT7Pb727Cd/mGdp/cD3kD12t5q2WpsEu31g1o6gJ3y/gnf/In3Xa26ZqwaoEZnTWK&#13;&#10;HRy31a/n3JbfctutMarry7p0dfVWm2T92OuVM2Z66ugtTxeyNYpG0XVqYZfebe7w1qry8xFyldPl&#13;&#10;VMGLjvYaKusCUyyjcZRNNFhnh8pvQq7uDUqpg3dze49oV5e5oz5tqJ+HlscWR8XOLnCseHX/5t/J&#13;&#10;NsZu1Ltw7DzctXK35dk2z0uJs9guZ4sU9OVtT+ulmE8P4a5VuUbdRuwXI+iSq/w1nHYR2djS2tub&#13;&#10;xKGZL5u/oELO3uvRhrntmtSVbtSdLpLsNr5jo2vxmq+bOrEmxPlkvUoe6xYe6nHgHZPNfdD9QzGa&#13;&#10;Rih0WTy6kZft7M937uZYOLu263U7KHb9KBo71adTA2/3sf04dqSNM2eRpk6qHYR9I+pf1hHVHBAN&#13;&#10;1ugja462Dt2Oxr4jpXzTN33TtodClanA/h3N5sdH2siwcjwcf15jT0f6+HekVFq/ArWNd6j0+RYn&#13;&#10;agqJFmakaWTz7+UWGLdkRdtbuMYffSe0ogzdJHem6udjG+Q9zbxvUFGJbZz6tJyld/JsCpWGF/Vd&#13;&#10;6zTeGa9BQ2fkvzFvzSrd0J2aK46tn716P1WdS/vxKoBVNK0Tb2fy4Tb6P3b+2bY6dD7ptHND92tU&#13;&#10;6SoKPNiXK26302anoE6GzSnTA86LK3XCPB5Wc0Y5N/Qj7gTYvUyH+jjTzpI7qMb8PjXS1J7USLo6&#13;&#10;dVaThvk0p/IIxJe5E3u/sF02FM+qi2h9wcaTamc5520hnyJWHTNN81xPzIPq9XlV/1oXuiM4eMtL&#13;&#10;Auda4MRQzXWSWLfn0bhX6183Od0bXCc7ful386AbcPOiXfpdvqA7eFoL82hRPzh17tVZpjvJSu4a&#13;&#10;caB12dTLrkgODMej4rvk7UQx3qpfQDero1bjERgjfT3nwSZqR620LoNmepdWc/DzHLjUfX7XSSNP&#13;&#10;t7UjFtM11lyr3t3Natl9+0zpLroh4hVesGkmnjZfydxQvSFG5sUCr6KnTJ9svYGq2CMe8YhZsWo7&#13;&#10;LhwLBIz79t4qHDYuyuesBCXWI6k77dEbpUvewkyzkBae+MQnVnLX7tvE0/b6uPLNItnqBa3ayiyh&#13;&#10;o67OMqXXHDcTx7ol1k++S+GR3oyJpRSwKCg2Us7+fGdp24XTartet21pLc8P94pH0dyp2kgPfg37&#13;&#10;sMbOzqb4Sh6Rr/q9jy0WkSlP0bEul2cdild2f9LfmB5iVmYeaevHQ1Haym8Cy1n4WDjouVYQs2yF&#13;&#10;1bZV7R7jYK19X552Htt3K0q72QUWe8o0SKTb4/nDUZeKjsmze8rUB7AjeezgQUeP0S1ie4x16qvA&#13;&#10;zgkTZHQNm8f86I5RnHpmOF447p1xnNJJozj1WPeG7tRoU5k9Zc5evf5unUkaOdXpvXPgtsPdmHCn&#13;&#10;sTnHuzBSDrhKPE4ZPWVGL9SrKPBgX1Z4Z21rSCgy0qTLI+XEdY/lz/6Ijw+JCs+wQNXc7sFCe915&#13;&#10;uIaEWm4KWHTwdDbe5hnD1ppaqKd6dWc0j95tnptluXh6cbQiL3XnieUzPuMzinV2ZPYVOPGvSGVt&#13;&#10;PDdLVW2UwI0UuHhzypz4Jby6xNpa6+dc83vX0J3xu5i+unKsdd4EulPahvnHL/R5q6T6nCHQNUEt&#13;&#10;hwcZdukmU2ClH+zGQ80eGV3OdrHSdXP9ArZbHA/v6DkF86Fv3a53i37c7Lmec1t+y93P9+92eo6u&#13;&#10;3o4HPzc70ugAX+aagHrcRgvFI+bY6XanK60RYu6t/go0j1XmkP6Rvvjv7gXO7RY36Ua9+R0aJTQT&#13;&#10;q21f0j6FPoIeJDfS6/bSHXsBghGvGYnduhRmGoNouohvDNQspIU6a/TvdraX7btnLxcOG7D1Wmor&#13;&#10;M3P3JONk0hSJM3EsdPHXBXdP7xovG19zy1veclw+jpTFz/eg2OOXV1G340KueBSNVQpnFAU7+DUc&#13;&#10;1+u1XW+/lWPYbwJdhbRudx19Uwp/1H1pbr2NVvkeRLgdozffbWH9eNiudcbyMC/o0w3qzHbGFG8z&#13;&#10;jwUCuwh0wNenr3PI/OGof+JxyZ1tOkpHesGCuod0qjnOVkqnu7532zN58++UPmfJ6VA/6Cwwvr/b&#13;&#10;VU4seT1xcadOK/Ds1bsCHwOXOoV2eu851tvedk3R2M/iCFKcVv4NSr/xBV6Rd5wSR63Gg7HnrENX&#13;&#10;XHesdfZHfHxItFadibqdGQORjkG6WoixWGGNBwVo6iNzENf4kA/5kH6C60pT35O65c6j97ioa5xS&#13;&#10;N7fQ6nHWB1fMrrh8vVZPnMGtDM1zXERvzOJ0jetpcwRuvMB1HZSJr/ur5lq7xl1bb/zHpoQrCvQY&#13;&#10;yH5gRrY62HcffsVVZDg/Al2DHkwy16MiD+7Ar662Y07fAjFdoIwSugsdA5LHWyOxS6hailruVnO7&#13;&#10;oVqixg3e7M+8nnNbzlge8xF2kfE5n/M529DMQc673vWu25SaHEfUoEv/bfpcrrNJLWnjkuuMYmf+&#13;&#10;Ky7sWGCxpDa3jbOMrbdHfcQtz8llx0KDUK5YvZGhO5PRpaWFebezuG7ZCuX0iXfS6KEqB2uNqRNn&#13;&#10;xea7zdd+EAgbHanqZzTyLH6+s8DTFq6ibsdFLR5Fjf1pNMR29XanUEuxp3a228v512VxiR1pY/xv&#13;&#10;79aY34pjvNIoof7wLXS5vy1wu7x+PGzXOmO5A6mb1UJjRV3rqH9GTm8RuCkEOofU4685OxrG2IVH&#13;&#10;vcwKH8+fm7nFRug0YrHZZOuq2ZDArkJHlHNmmAv91tSRs84a/VJ87dd+bXfX3Xz2bi8LgNYv+B3f&#13;&#10;8R0PrnDG0NTiy30Bx6ROs7SrW1jcqdMKP3v1mlt6AnfnjfrZ9dNfOKBxTAVo6rFYgbWFNBNKu9mv&#13;&#10;dsNVGl5a1Lh3i92ctrmz0298gVfkbUBrf/Vv7eKzH/fGPo8pZqrYFdcdlT/7Iz4+JFqrDXUSrmWi&#13;&#10;sEvjbWtA6gjstF/H0t6taSHYAn99Fv1Q1u5Sg8foNDS22I9XB1IdHutBc8YZe2Q+V//WFlKF68XW&#13;&#10;l27Oc3yuaqgyBBYFrvegzCKTbBdOoJvngv2z2g2gncsWLoRAl6pditUi1OVsnT5qvbnxwdPar2qI&#13;&#10;a/e7cOmWcv6N+/B69tagN3C6DW6h+Mu4zz9DbD3ncSENRHrIQx7SRpu1pEuiLjRPi7McrDtGADUk&#13;&#10;ZKbXqaTHT3SZVVNYaF2mzJlNZp4btLB7gWPrNeW1UKvXcWWqeYmzdbeb/16OxOPMI6UL9I/+6I/u&#13;&#10;IrsIVNejN2YA+ahYHTq2nUHGVkYdCj1sO1+cWKXRCjqzXfXne1D4LnU7KLOXx0dRicd3j+ODKPjS&#13;&#10;nVIBwe3f6EU//m3dEUjtqzpuA4rmdKHcN+g4Bjcrs348zFWuuNCNaJXsNrX29qZPapLXoopXXEsG&#13;&#10;AlcUGCeH41PEQXojpjvw6ozQVB2FXWq976dkrtUPWTfVjZ/tdFEPx/vd736drptzZPZ8GTm3v3ed&#13;&#10;zGtBrKmpQXz1NKypoGFBHeHdRfflasBmTy/uZns2FTSxSLP/do/aXGxf//Vff+J+tZXtJsrTy1nJ&#13;&#10;sco2z9k7dVzng5QzVu/r2W9ZseC6aTQtV/tSvLv87d3octI09v1ERtR+Fa0o+FufygbwzkqOyo+X&#13;&#10;c3m7L2NP5/7e0AIP9uWKvIUG6s1RIKbwXKGxQk7Vf1TvxHUrf9ZtZLviR3xwSLRWDczNYta/HVHF&#13;&#10;+4pKF7brpN31QO/W5FCPpKaFrvGpXp8deD0Wo5FKXfaMLfZvVyD927F60BY1M5yrhQ6YopnVv4ax&#13;&#10;DvKDVodzVVWVIbAq0CnPH4FLKbBtIBq/7pdyNy/0Tm3HyZ+4I93fzhk6TsxwgxKv2HLehdQocMwd&#13;&#10;0Eii4/IP5rBYz3lc1Ehp5H+RhXE/3x3srMPxBByzhC71OsXXajpSut4aV6h1ExjXf13Xjs7wzTI4&#13;&#10;1zptvpLjDS0WeDwty9zWWDguefQr7rt5kLOXo42rXv3jrdFxpsv045wjpbe6CelWpA4p3f+0yz0m&#13;&#10;afzyFVGaa5221weVrw22dYu/zBXnwnhuRb1CunkYiQfrzpyjM9f8BEf6aZ/vXGu7cGJtb1DdtqW1&#13;&#10;fPwRzAwHR9FpO9XYimRqze5+6fhvDF8aZeYzwm3FZUoZA77mpDMnVmb9eFicU2bUpDhRVR07WOXr&#13;&#10;b7Wd6Wbk2fHfK57HdtyWom5egX6P5nlgW5M6Z21ftlwYt0FJI7FRdQXfx3KrzzmViunPPNvVj0vr&#13;&#10;AC5kv50dqUIa5NKh3orbMmc5ZS6i2pQcM2W70Ir9vB6kHHxNynOQctpOVc5xnY+tTly96br6kjZA&#13;&#10;aVuZBqqUmM82sdWb0rhz2jbxxE0fV+Y4pRXXCzzel7N5K7wxWQ2X7qM/qG0vD9Y9/izGKmd/xMeH&#13;&#10;xFirLTYcO7rtgdrvaQGaeRCWc/T97Lw61urf+vVkXrxmppyHhX7i+/WpvaSLnEJaXdJ05dMObvfu&#13;&#10;PNRTHQjceIHr+ulLnX38XWKBHuwy927MtDdfWrgoArUg9bdXbccApbqC15B+UGadybuEKsMYLzM6&#13;&#10;R3Tx11XR2Z1l1nMebHG+rD61pvas3x541GNiCtCM3jczw8FC5/0xg8AID/Vuk300DKT+RPXxnlz1&#13;&#10;A7piEOqg5Ply9wJnyU0/XIxj9EufiWNh7PV8xEY5u0bsjuUg23jZFXZQLddFfDysquUubWeD5Ilr&#13;&#10;nZHY5nq3VuiudKfhyD8qVgvkbIg+o5zjt27o53tcwk1Rt+Oj6Hi7I6Udb6EL/UY2HcgcrJLPmK2z&#13;&#10;kQj1PutgLsPZPeHXj4cxd09H9cFGT3xZt6kxgqAn1FSB2thrSh1hnRPzSySwKHDaz8HxlGdzVvhK&#13;&#10;Hkfv2ERfk7rGjOUT+wz21nFp9aQYT38fK/Zvhcwfsm2ZM0NdHvqbLw8W+o5cRcppO1VRx3U+tjpx&#13;&#10;9eZ2bPV+f2d9ihYVMqhz0DZ/7/byIGWscrzplZQbVODxvpzNW+E9v29U7/jfg3WPP4uxytkf8fEh&#13;&#10;MdbqYBsPw95uN+R+2hrOPA+JMSddkZqZbTRkbidknG/djAtFFW/Grds0gWspYPjStdS2rWsqsP3x&#13;&#10;Ho/kuKabt7FzJtCQip71W6Xqulzz/sFfHX17q8QaxFoo1DIuwrqd2+5HsZs5Y99IX8+5Led4uUul&#13;&#10;LokaPFLA5WAimIPBd02F2/Fc81HDdkY5DSBvofvh7T1zd90HWxnvFnc4SD9+uVjg8YpXTBmXgONJ&#13;&#10;PdvMtX92jdhOzSn6GoFYhh4Gsc02l5vOsGu1egbNiExvHe9yiYt73Q1P3bwrczTbzg21MIILY5D/&#13;&#10;Nv0GLZ/x+W7LObG2u9TtikfRthrb5ZD7LtQs2ePYt+knLo8QTF17asPvKKqH+ZxM4cT868fDmCp4&#13;&#10;e+dWgY3gOPg+HmylgYqjT37f3IO3vCRA4DwINNK8xzMXT3+Lt3iLe9/73gV/O/n3he0H8WBQz3mo&#13;&#10;7QWtw33uc59++nsYdhMP1/zTabn+fc0N/Amf8Aljj2p/anB3Ifhtc+YF3VnVJnBBBQRlLugHp9pX&#13;&#10;FtjOHj/mOLjyOnJcXoHazBuVU6iuiVeO97KG/e48i8gUl+nd7s9H9+mG8c/G+QIB9aOpy0AZ5v3/&#13;&#10;es7jjTbbRQNtZno3nN36vuzLvuz20O3dJjhsasORrR4iY4RLic3VNxJH21eTFMyiugMfz4SaKS2M&#13;&#10;MGV7MafO2b67XV4scLvK4nKXhrX+PfvZz26k/Vylz6VRV5E24n30Cumt7qWL0VTbuhHNnN2Ed1lZ&#13;&#10;n/NRw3rczPl3+1wOJoceay3udbWqbq3y4Ac/uHkZ5xbr9NEjhPqUm8RhJi4uLH6+29JOrO0udbvi&#13;&#10;UbStxna5QOE45JqIdM5hPDIUPWxw1jZz82I0hqvvUR1V+kDHDKbbDAfL68fDGBpWuKf43SikCRQa&#13;&#10;l3rwfax3VY+r325lzNM0YnzbdMsECJwHgSa3KgTTJCmFaDu39yPY2aPZppoQ5zxU73LUoSeyN9S6&#13;&#10;X4HiXPU/rY9VP2018PTjMnawy49momkU8OXYX3tB4EIKdNnkj8BlFdh+Jy/rPl7o/bqWczE08WHH&#13;&#10;w/3vf//TxLqBLENhl5Ghe79x518TfW13DWYuRtA953haZzd+s5z1nHOVsdD0tM1N23zGjV16wAMe&#13;&#10;MJ5608Qo4905G8gYP1KH5OJEo79AFetmeJY2unJUvXd5l3epqPZ0dmzezilTKGQMwKnnRXtUW9nB&#13;&#10;hmorGymLBZ42C8ms2NyFWXJvjecrR91cmA1B6jJxzDjbDjbd41y3hSYsHF/h5n0sXtNMftW/XXv+&#13;&#10;859fT+xW792aWNvH5pTprrsu6z1Lq8TtnDKn7fVx5etzMUaENZdQjbcf93Ef10VqpRWV6IZhW7Hj&#13;&#10;dce7B3PKnP35bgucy6fVdr1us6ixMD+CKx5Fp+1U5RSXHEGNHo/SQdhz4nuieVP51E++78XBFnvc&#13;&#10;zPjU+vdnfuZntu/OylzF8VAkcXQN69OpU1iN6pXfRAmjXXd+Hx/96EeXXmLBtW4wxmjEvjWFk7Y1&#13;&#10;2Xf5Wp7H9q250ggQIECAAIHzIPBf7b3+CFxWgXlv0MJl3ccLvV/X7GamO7o6wnR3Xc+L08S+//u/&#13;&#10;v+Ok8SNNTTLyFPhoNE1rld6tYHGB7vZrxOvlQTnrObdbrw9IY0Mqbfx1x9tkLnP6unkHW3+QoEY8&#13;&#10;pchLN5y1Im7Lafmxj33s7F9TOfVDGTMQ1z62zdkt6xy+PoMy9b6p2IIdc8cXC3zQgx5UzT/jMz5j&#13;&#10;u4nt8okll6G5b2oUHbCVUFCmCEjdK7brjuUewjViVWVLoH3/8R//8fFWPSDGs8x7q6IKoDSrYl0n&#13;&#10;2pftPX+ZT9zrEyufeTOPjKeJV2wHQ5PFzi3O6p24bu+OIU7NjDtynv35ztIOFk6sbXkW63ZQ2vpR&#13;&#10;dNpOjQL7KIuR9S2IZfx1IOV/jFMz7JjQoT5NB5W5kcdDreh1cxtfhDbRJ9UxU4Cm+vQcrrGttl5A&#13;&#10;rYP5/1Tzf3WcNzLuoCb7vrxm57F9q600AgQIECBA4JwI3KJ6zGsXCwQumcC4fB875VA/hx9uvSR6&#13;&#10;fu21qVg36m1ozBRz2ha7aeyYOZgjsEBMU73Wj6O7/VYsvlNRzUF4XMh6zu26dRuuH0SBiTp9jE2M&#13;&#10;d+ueMO6B21x9jOse0k1psYyD6s2i6jxSUR3n9UweR371KfOMfYycDeUrnFG4ob4P8wsyxoDMnswj&#13;&#10;5xULbFvd81fJWc6szFw4seTxbvvV4KMGYc1xWHOtg4V60PRXN5YZoJkZml6nWXiaHnh8ItW5v+NP&#13;&#10;+Xivz658gbAGVaXdwKW5rblw2rptusDWwbFx2uc7SzteOK7tNs/ZddvmbHn9KDptpw4KrMtJFehD&#13;&#10;b6DZiTjlz6GvUnkOjr3euvHHQ3vU+LK+j2P+naYBqswD87Y+HrZdJceX6GAv9n15Lc9j+9ZcaQQI&#13;&#10;ECBAgMB5EBCUOQ+fgjrcVALbe8VuOW6qzSj3agXczJwhd3A7fUZObxE4TcBRdJrMjunOYztiKooA&#13;&#10;AQIECFyHAib6vQ4/dLtMgAABAgQIECBAgAABAgQI3PwCgjI3/2egBgQIECBAgAABAgQIECBAgMB1&#13;&#10;KPB/J8O7DnfeLhMgQODcCjQxSlOrNgRvTs17bquqYudWwFF0bj8aFSMwBXpOWfMi3elOd5opFggQ&#13;&#10;IEDguhIQlLmuPm47S4DAhRHoCTJf8iVfcmGqq6LnUsBRdC4/FpUi8D8E7n73u9/5znd+2tOe9j9S&#13;&#10;93vxzGc+szn1e8hd06XvV6qSCBAgQGA3AcOXdqNUEAECBAgQIECAAIGbUeCnfuqnnvOc52wr8A3f&#13;&#10;8A2PfOQjf+RHfmSbaJkAAQIEzo+AoMz5+SzUhAABAgQIECBAgMBVCvzzP//zW7/1W3/6p3/6dv0H&#13;&#10;PvCBxWXe7/3eb5tomQABAgTOj4CgzPn5LNRkf4HtZBx//dd/vf8GlEiAAAECBAgQOE8C//mf/7mt&#13;&#10;zqu8yqvc8573fJmXeZltomUCBAgQOD8CgjLn57NQk/0FXvZlX3YW+sd//Mdz2QIBAgQIECBA4AYJ&#13;&#10;/Mu//Mtnf/Znv+VbvuUrvdIrvcM7vMNXf/VXj9X/8i//8s3e7M0e+tCHbkv70z/907d6q7d61KMe&#13;&#10;VeLP/dzPffiHf/hrv/Zr3/72t7/LXe7yhV/4hRW1zbxdfru3e7sHPehB25RP/dRPbXMz5bTSvviL&#13;&#10;v/gd3/Edy/ZjP/Zj/89//z396U/v5Xd/93dXvWc/+9mzhH/7t3/7oi/6ospsR6rPfe973z/7sz+b&#13;&#10;737Xd33XW7zFW/zN3/xNO/g2b/M2r/7qr/4BH/ABf/AHfzAzWCBAgACBfQUEZfb1VNr5ErjjHe84&#13;&#10;KzQuTeZLCwQIECBAgACBRYHCKAVZiqe86Zu+6X3uc5/f+73fu9e97jUGCt3mNrf527/928c+9rH/&#13;&#10;8A//MEt70pOe9NM//dOv/MqvXEfdYhzPetazCm180id90ku+5Es++MEPLrgzcx4s/ORP/uQv/dIv&#13;&#10;bRN7WeJIOaO0GqJe/uVfvmy3vOUtX+G//3qoUy+r6s/+7M8WJBolNMTpbne7W3GfF33RFy1UVMzl&#13;&#10;iU984uu//uvPsMvv//7v90Coj/qoj/qET/iEojZv/MZv3L40KuqMQNIo2b8ECBAgcJUCdXH0R+Cy&#13;&#10;Cjz84Q+fX4z3eq/3uqy7eXH3qyvUi1t5NSdAgEACzmPXyWFQP5SuKOp1Mvb3P/7jP4pTFNf4wz/8&#13;&#10;w1I+93M/t3e/9Vu/dWrUx6SYyAte8IJ///d//4mf+ImZXi+V13iN1yhYM1NufetbV9R82UPT3vmd&#13;&#10;33m+bKH+L21opJxd2j/90z9VjXvc4x7b1ceD/JrodyQ++tGPLk/RpZmnGWdK+bAP+7CRMvIX1fn1&#13;&#10;X//1kXL/+9+/DE9+8pPnKhYIECBAYEcBPWX6lfF3aQVGP96xe095ylN++7d/+9Luqh0jQIAAAQIE&#13;&#10;bjKBIhd1KnmP93iPsYVb3OIW7/7u717nkTqhlNKkLf37Ld/yLePd5z3veT0F6X3e531e4iVe4oVe&#13;&#10;6IUK0Iz0/n3hF37hN3iDNyhDYZ2ZuL5w40v7yq/8ytve9rb12ZkbrfJ3uMMdvuM7vmOmtPCEJzzh&#13;&#10;9V7v9UbKe77ne7Zw8FCnbWbLBAgQIHBjBP73jVnZugTOucCbvMmbvOEbvuEv/uIvVs8alz7ncz7n&#13;&#10;677u6855nVXvsgrUd73mxyYjqMf7DdrHf/3Xf22VLsS/6qu+qqv5G7SuzAQIECCwi0DtOgViGsE0&#13;&#10;S/urv/qrlguv9G+dX3rr+7//+xvH9NIv/dKN9ynm8iEf8iEz89Oe9rQf+IEfaHq75mopjtO7XZZ0&#13;&#10;Yp8ZbtDCVZfWdn/nd36neWTqerPd4p3udKfv+Z7v+fM///M5GV/DrGaGkVjNZ4oFAgQIENhR4Cp/&#13;&#10;DHasgaII3KQCo8/t2MTXf/3Xd8F0k25O4QROE/iFX/iFJk2sc/tpGU5L/8d//McO3a/92q81nv80&#13;&#10;IukECBC4SQUKoHQqbpxRfUbmX+N9HvGIR7zv+77v2HT9TRo91Cy5vfy2b/u2hv80ZW/LBdbrX9PE&#13;&#10;u894xjOKdLzWa73WmOrl6ip8I0trQpn+XvzFX/xg6yNGU1f8g/TxsmjUiekSCRAgQGAXAT1ldmFU&#13;&#10;yPkVqJ2q7gmjs0y1/MiP/Mimr3u1V3u181tjNSNAgAABAgTOk0C9FF/1VV+1ji2f9mmfdlq9msml&#13;&#10;dqBGMBV/aYrfxgeNvo31mmkA9SMf+chP/uRPHus2k+5v/MZvnFZOI57qbnPauyulnRZbqczmAH65&#13;&#10;l3u53/3d3z0ov+4zPTP7dre73UG6lwQIECBwDQT0lLkGyDZxcwp0SfQVX/EVs4fw85///Hd913cd&#13;&#10;XY5vzmrZNgECBAgQIHBxBN78zd+8EUxjBpkTa91ELe/yLu/yQz/0Q83GUlhkjl36zd/8zfLf+c53&#13;&#10;HmvV53E+5+jEcnrg0a/92q/NBzl97/d+b4OVZs6zS6vDy4u8yIucPflLw6zK0GOzZ5k1VvWAp3oA&#13;&#10;zRQLBAgQIHAtBQRlrqW2bd08Aj298mEPe9jcdk8TaMq9MQh8JlogQIAAAQIECJwm0LR0L/ZiL/Zu&#13;&#10;7/Zuj3/84+sI0wOVeh7TXe9610YDzVUKxDS8qDFNd7zjHZvSbqR3EdJCj2f64R/+4e/7vu/rEQTP&#13;&#10;fOYz5yrHCz3Pq9lb3u/93q9OMXW3ef/3f/9XfMVXnNnOLq1xRm26KczaXINef+VXfmWuOBfakR7w&#13;&#10;1CTEdd5pmpsexlRjVfPgjAdIzWwWCBAgQOCaCQjKXDNqG7o5BR7ykId0WTNr8OxnP7v5VpvjY6ZY&#13;&#10;uB4EGu1fp/H5wIuaImsq/Iu/+IvtvtcQWjtnczFuEw+WawKtmbFs9feepR3k6WVzEHRB3CQCK3PB&#13;&#10;/Mmf/MmP/uiP1qH9jAKPNyGFAAECBK6NwGu+5mt2Pu/f+93vfnU2aYxSUYyeT7SdMbe5Y5oTt7jM&#13;&#10;R3zER8xa3f3ud3/oQx9aIKZwTBPQvPZrv/bDH/7wuvHOiVrq21KUZOZvhNQHfuAH/uAP/mDRmeIy&#13;&#10;/bXWzHDF0goVNWfNZ37mZ1aHflkqtvL7d5bQnL4FlZqZuA0Vjnnwgx/8Rm/0Ro3yniO7D/KVNU4h&#13;&#10;AAAm9klEQVQflzCraoEAAQIE9hHo7sIfgetBoJ7A7/zO77z92nQh1XQz18O+n9t97IrzWtZtjOd/&#13;&#10;8pOfXFfwZgcYB0Mtn5/3eZ9XNbp43XbeboLG4jUH1Su88imf8inbORob/F8/rC7BD3J2aM1HVzSl&#13;&#10;4hd+4Rc2y29b7KL8IGeVad7HeWRWYNfrhWZmtvnAi47hmWiBAIFzInCNz2PnZK+v52o0428x/RHi&#13;&#10;P3bo5+Dv/u7vjtM7gTfyqLaB3uoMvz2fl9iPy8Eqf//3f9/MLyNxTDO8zXBGaWWrDrUZbH/CKm27&#13;&#10;+lh+wQteUJWON927x/nLvP1hOi5NCgECBAhctcAtWnPeDFggcLkF6mPc1XMPfdzu5lu/9Vt/2Zd9&#13;&#10;2RzsvX3L8k0t0LSIPaLipt7KLP8BD3jAYx7zmPqEdwzc5ja3qfP2r/7qr46x+l/6pV9aGOX3fu/3&#13;&#10;ajZ8+Zd/+WZq7JL03d/93bdHS9fNDXz7uZ/7udvf/vb1YH/1V3/1X/7lX64veunF++oEPjdU5/DP&#13;&#10;+qzPqiH0Hd7hHQq4NMVjl+9NE/BHf/RHBWVq/5w5v/Ebv7Hnd9SA+TEf8zH1dX/uc59bx/jCQ71s&#13;&#10;LqSRrRkfm3+x5a7Cm6NxrmuBAIHzIHCNz2PnYZfVgQABAgQIENhT4KrDOVYkcBEF/u3f/m0+/mB+&#13;&#10;kbol/viP//humC/iHl3oOl/jFuYG548P/b3f+71H22Dtfu/1Xu81Em91q1sVcBmejSQqsb7lhWmm&#13;&#10;cMPvS3zd133dQiczsWkF6ttSeo9BHYl/+Zd/OfrIPPGJT5zZHvjAB46tFKaZibWm9hSMtlIhM7Hj&#13;&#10;sJ44BXRqiR2JespMHAsEzqHANT6PnUMBVSJAgAABAgRujIA5ZcaNkn+vF4Hudbu1/tZv/dbR9WDs&#13;&#10;dpGaxz3ucQ0U72GW9fi9Xiyu1/1sIoAOgDFmvoBIfVKS6MB46lOfepe73GWovO3bvm3HQ+fWIiMj&#13;&#10;pd7jn//5n99yY51e+ZVfeST2b31nPvRDP7SF+tqMxK/7uq+rm3eD9u9973vPbI961KM+9mM/dr4c&#13;&#10;C1/zNV9Tp5giRBUy32pCx3ve855t7ju/8ztnogUCBAgQIECAAAECBC6lgKDMpfxY7dQVBOpt3s32&#13;&#10;dgKRVmgQSvfVzcDXAJbuh7fPU7hCcd6+UAI9umI7L2OTHVb9UsYjLeaujElneob6SGn8UU9SL3Yz&#13;&#10;e9bMnM3s2PJv/dZvjZTxvNLGN80MY+HN3uzNWpgzO7bchNP9W/Tn//2ff2POGvHB4eZfAgQIECBA&#13;&#10;gAABApdY4P9O9n6Jd9KuETgWqD9C402+/du//UEPelB3xDNDnSOaHKS/utJ0+90jD+o00aMiZwYL&#13;&#10;l0ygiX5P3KOR3vim8W5PZWrhFV7hFUYXm+0qTRbTy4YdNSSq4E7hm15ue9NsM2+Xx4FXJ5r+tulj&#13;&#10;uSjhcaIUAgQIECBAgAABAgQuk4CgzGX6NO3LDRYo5lJ/ma/6qq9qTMof/uEfbtdvIo/GofTXjDP1&#13;&#10;cSg08yb//ddt+Tab5etEoIBLe1rM7nh/R+CmcMyI14w+Vo0/Os55kDLyfPAHf3BPejp4qw41b//2&#13;&#10;b3+Q6CUBAgQIECBAgAABApdMQFDmkn2gducGC4wH33zkR37kk570pMc+9rE/+7M/e1BEM848/b//&#13;&#10;RnpBmaZ6bZRTf/WG6EE8/d32trftscf91b2iES4HJXh5CQTGKKemgOlRowedZUbXmEYhjaFJo+PM&#13;&#10;8573vCvudav07Kc73OEO97rXva6YWQYCBAgQIECAAAECBC6fgKDM5ftM7dHVCHSb/UH//ffMZz6z&#13;&#10;pxT3ROQ5mchBcX/8338//uM/fpA+X57YmWK+a+GCChQ6qS9M/WUa9fb+7//+271o2uBezilpXud1&#13;&#10;XqeXTRv8iEc8Yptt+yTskV50r4Uf+ZEf+dzP/dxtTssECBAgQIAAAQIECFwnAib6vU4+aLu5KtDz&#13;&#10;dx7zmMc0lOmHf/iHH/CAB9zxjndcXVO+Sy1wy1ve8j73uU+7+OAHP7jnZM99LX5XH6viNQ996ENH&#13;&#10;Yg9jqrfUs571rK/+6q8eKXWu6RlP3/zN39zLbcyu/llNXfSMZzzjy7/8y2eBY+Hnf/7nzSlzYOIl&#13;&#10;AQIECBAgQIAAgcsnIChz+T5Te7SDQDfVzejxxV/8xb/6q7/6B3/wB/Wdud/97vfmb/7mp00Ku8Mm&#13;&#10;FXHuBR7ykIe82qu9WjP+vsEbvEFPXPr4j//4u971rvWvKs7yBV/wBXWlGXvQY5vGY7Y/+qM/+m53&#13;&#10;u1vL9Yj5yq/8yhHT2e7l7W53ux6z3aCn+973vhX1SZ/0SQ972MN6kHYj4woO/vqv//o2s2UCBAgQ&#13;&#10;IECAAAECBC6fgOFLl+8ztUc7C7zKq7xKU7H2V7nNzFoviZ553POPf/d3f7cZRsZfswLXr6EZXvVu&#13;&#10;2Fl/1+JGTO0gstbItcIiB4lt9jhzMZT6v3ziJ37ik5/85Kc85Snlad03eqM3evSjH13wZVvTxz3u&#13;&#10;cXWBecITntCUMT/5kz955zvf+Xu+53te//Vf/yu+4isONlQ45k53utP973//+ss0c9EopLDOJ3/y&#13;&#10;J89eWoUI+6uSL/RCwuhbZssECBAgQIAAAQIELrzALbZ96S/83tgBAgQulMA97nGPb/u2b7tmVe50&#13;&#10;V/iscMmYkXdu9wUveEHzPR+ESwrA/f3f/32ZZ7btwnOf+9y/+qu/er3Xe70GLm3Tt8ttruDdbW5z&#13;&#10;m6I5I70NzYc0bXO2XESvzM0q3cPaX+7lXu7g3X/8x38spSFUB+leEiBwswtc4/PYzb6/KkCAAAEC&#13;&#10;BAjsK6CnzL6eSiNA4PwKFIu51a1udVy/l3zJlzxOrHPKaRGZMtd/qr/jtbYpbW5M5TsTT9zQeLeQ&#13;&#10;UF1pZs6DBeGYAxAvCRAgQIAAAQIECFwOAZ3hL8fnaC8IECBAgAABAgQIECBAgACBCyYgKHPBPjDV&#13;&#10;JUCAAAECBAgQIECAAAECBC6HgKDM5fgc7QUBAgQIECBAgAABAgQIECBwwQQEZS7YB6a6BAgQIECA&#13;&#10;AAECBAgQIECAwOUQEJS5HJ+jvSBAgAABAgQIECBAgAABAgQumICgzAX7wFSXAAECBAgQIECAAAEC&#13;&#10;BAgQuBwCgjKX43O0FwQIECBAgAABAgQIECBAgMAFExCUuWAfmOoSIECAAAECBAgQIECAAAECl0NA&#13;&#10;UOZyfI72ggABAgQIECBAgAABAgQIELhgAoIyF+wDU10CBAgQIECAAAECBAgQIEDgcggIylyOz9Fe&#13;&#10;ECBAgAABAgQIECBAgAABAhdM4H9fsPqqLgECl0jgVre61T3ucY9LtEN2hQCB607g1re+9XW3z3aY&#13;&#10;AAECBAgQ2E/gFv/5n/+5X2lKIkCAAAECBAgQIECAAAECBAgQWBIwfGmJSSYCBAgQIECAAAECBAgQ&#13;&#10;IECAwL4CgjL7eiqNAAECBAgQIECAAAECBAgQILAkICizxCQTAQIECBAgQIAAAQIECBAgQGBfAUGZ&#13;&#10;fT2VRoAAAQIECBAgQIAAAQIECBBYEhCUWWKSiQABAgQIECBAgAABAgQIECCwr4CgzL6eSiNAgAAB&#13;&#10;AgQIECBAgAABAgQILAkIyiwxyUSAAAECBAgQIECAAAECBAgQ2FdAUGZfT6URIECAAAECBAgQIECA&#13;&#10;AAECBJYEBGWWmGQiQIAAAQIECBAgQIAAAQIECOwrICizr6fSCBAgQIAAAQIECBAgQIAAAQJLAoIy&#13;&#10;S0wyESBAgAABAgQIECBAgAABAgT2FRCU2ddTaQQIECBAgAABAgQIECBAgACBJQFBmSUmmQgQIECA&#13;&#10;AAECBAgQIECAAAEC+woIyuzrqTQCBAgQIECAAAECBAgQIECAwJKAoMwSk0wECBAgQIAAAQIECBAg&#13;&#10;QIAAgX0FBGX29VQaAQIECBAgQIAAAQIECBAgQGBJQFBmiUkmAgQIECBAgAABAgQIECBAgMC+AoIy&#13;&#10;+3oqjQABAgQIECBAgAABAgQIECCwJCAos8QkEwECBAgQIECAAAECBAgQIEBgXwFBmX09lUaAAAEC&#13;&#10;BAgQIECAAAECBAgQWBIQlFlikokAAQIECBAgQIAAAQIECBAgsK+AoMy+nkojQIAAAQIECBAgQIAA&#13;&#10;AQIECCwJCMosMclEgAABAgQIECBAgAABAgQIENhXQFBmX0+lESBAgAABAgQIECBAgAABAgSWBARl&#13;&#10;lphkIkCAAAECBAgQIECAAAECBAjsKyAos6+n0ggQIECAAAECBAgQIECAAAECSwKCMktMMhEgQIAA&#13;&#10;AQIECBAgQIAAAQIE9hUQlNnXU2kECBAgQIAAAQIECBAgQIAAgSUBQZklJpkIECBAgAABAgQIECBA&#13;&#10;gAABAvsKCMrs66k0AgQIECBAgAABAgQIECBAgMCSgKDMEpNMBAgQIECAAAECBAgQIECAAIF9BQRl&#13;&#10;9vVUGgECBAgQIECAAAECBAgQIEBgSUBQZolJJgIECBAgQIAAAQIECBAgQIDAvgKCMvt6Ko0AAQIE&#13;&#10;CBAgQIAAAQIECBAgsCQgKLPEJBMBAgQIECBAgAABAgQIECBAYF8BQZl9PZVGgAABAgQIECBAgAAB&#13;&#10;AgQIEFgSEJRZYpKJAAECBAgQIECAAAECBAgQILCvgKDMvp5KI0CAAAECBAgQIECAAAECBAgsCQjK&#13;&#10;LDHJRIAAAQIECBAgQIAAAQIECBDYV0BQZl9PpREgQIAAAQIECBAgQIAAAQIElgQEZZaYZCJAgAAB&#13;&#10;AgQIECBAgAABAgQI7CsgKLOvp9IIECBAgAABAgQIECBAgAABAksCgjJLTDIRIECAAAECBAgQIECA&#13;&#10;AAECBPYVEJTZ11NpBAgQIECAAAECBAgQIECAAIElAUGZJSaZCBAgQIAAAQIECBAgQIAAAQL7CgjK&#13;&#10;7OupNAIECBAgQIAAAQIECBAgQIDAkoCgzBKTTAQIECBAgAABAgQIECBAgACBfQUEZfb1VBoBAgQI&#13;&#10;ECBAgAABAgQIECBAYElAUGaJSSYCBAgQIECAAAECBAgQIECAwL4CgjL7eiqNAAECBAgQIECAAAEC&#13;&#10;BAgQILAkICizxCQTAQIECBAgQIAAAQIECBAgQGBfAUGZfT2VRoAAAQIECBAgQIAAAQIECBBYEhCU&#13;&#10;WWKSiQABAgQIECBAgAABAgQIECCwr4CgzL6eSiNAgAABAgQIECBAgAABAgQILAkIyiwxyUSAAAEC&#13;&#10;BAgQIECAAAECBAgQ2FdAUGZfT6URIECAAAECBAgQIECAAAECBJYEBGWWmGQiQIAAAQIECBAgQIAA&#13;&#10;AQIECOwrICizr6fSCBAgQIAAAQIECBAgQIAAAQJLAoIyS0wyESBAgAABAgQIECBAgAABAgT2FRCU&#13;&#10;2ddTaQQIECBAgAABAgQIECBAgACBJQFBmSUmmQgQIECAAAECBAgQIECAAAEC+woIyuzrqTQCBAgQ&#13;&#10;IECAAAECBAgQIECAwJKAoMwSk0wECBAgQIAAAQIECBAgQIAAgX0FBGX29VQaAQIECBAgQIAAAQIE&#13;&#10;CBAgQGBJQFBmiUkmAgQIECBAgAABAgQIECBAgMC+AoIy+3oqjQABAgQIECBAgAABAgQIECCwJCAo&#13;&#10;s8QkEwECBAgQIECAAAECBAgQIEBgXwFBmX09lUaAAAECBAgQIECAAAECBAgQWBIQlFlikokAAQIE&#13;&#10;CBAgQIAAAQIECBAgsK+AoMy+nkojQIAAAQIECBAgQIAAAQIECCwJCMosMclEgAABAgQIECBAgAAB&#13;&#10;AgQIENhXQFBmX0+lESBAgAABAgQIECBAgAABAgSWBARllphkIkCAAAECBAgQIECAAAECBAjsKyAo&#13;&#10;s6+n0ggQIECAAAECBAgQIECAAAECSwKCMktMMhEgQIAAAQIECBAgQIAAAQIE9hUQlNnXU2kECBAg&#13;&#10;QIAAAQIECBAgQIAAgSUBQZklJpkIECBAgAABAgQIECBAgAABAvsKCMrs66k0AgQIECBAgAABAgQI&#13;&#10;ECBAgMCSgKDMEpNMBAgQIECAAAECBAgQIECAAIF9BQRl9vVUGgECBAgQIECAAAECBAgQIEBgSUBQ&#13;&#10;ZolJJgIECBAgQIAAAQIECBAgQIDAvgKCMvt6Ko0AAQIECBAgQIAAAQIECBAgsCQgKLPEJBMBAgQI&#13;&#10;ECBAgAABAgQIECBAYF8BQZl9PZVGgAABAgQIECBAgAABAgQIEFgSEJRZYpKJAAECBAgQIECAAAEC&#13;&#10;BAgQILCvgKDMvp5KI0CAAAECBAgQIECAAAECBAgsCQjKLDHJRIAAAQIECBAgQIAAAQIECBDYV0BQ&#13;&#10;Zl9PpREgQIAAAQIECBAgQIAAAQIElgQEZZaYZCJAgAABAgQIECBAgAABAgQI7CsgKLOvp9IIECBA&#13;&#10;gAABAgQIECBAgAABAksCgjJLTDIRIECAAAECBAgQIECAAAECBPYVEJTZ11NpBAgQIECAAAECBAgQ&#13;&#10;IECAAIElAUGZJSaZCBAgQIAAAQIECBAgQIAAAQL7CgjK7OupNAIECBAgQIAAAQIECBAgQIDAkoCg&#13;&#10;zBKTTAQIECBAgAABAgQIECBAgACBfQUEZfb1VBoBAgQIECBAgAABAgQIECBAYElAUGaJSSYCBAgQ&#13;&#10;IECAAAECBAgQIECAwL4CgjL7eiqNAAECBAgQIECAAAECBAgQILAkICizxCQTAQIECBAgQIAAAQIE&#13;&#10;CBAgQGBfAUGZfT2VRoAAAQIECBAgQIAAAQIECBBYEhCUWWKSiQABAgQIECBAgAABAgQIECCwr4Cg&#13;&#10;zL6eSiNAgAABAgQIECBAgAABAgQILAkIyiwxyUSAAAECBAgQIECAAAECBAgQ2FdAUGZfT6URIECA&#13;&#10;AAECBAgQIECAAAECBJYEBGWWmGQiQIAAAQIECBAgQIAAAQIECOwrICizr6fSCBAgQIAAAQIECBAg&#13;&#10;QIAAAQJLAoIyS0wyESBAgAABAgQIECBAgAABAgT2FRCU2ddTaQQIECBAgAABAgQIECBAgACBJQFB&#13;&#10;mSUmmQgQIECAAAECBAgQIECAAAEC+woIyuzrqTQCBAgQIECAAAECBAgQIECAwJKAoMwSk0wECBAg&#13;&#10;QIAAAQIECBAgQIAAgX0FBGX29VQaAQIECBAgQIAAAQIECBAgQGBJQFBmiUkmAgQIECBAgAABAgQI&#13;&#10;ECBAgMC+AoIy+3oqjQABAgQIECBAgAABAgQIECCwJCAos8QkEwECBAgQIECAAAECBAgQIEBgXwFB&#13;&#10;mX09lUaAAAECBAgQIECAAAECBAgQWBIQlFlikokAAQIECBAgQIAAAQIECBAgsK+AoMy+nkojQIAA&#13;&#10;AQIECBAgQIAAAQIECCwJCMosMclEgAABAgQIECBAgAABAgQIENhXQFBmX0+lESBAgAABAgQIECBA&#13;&#10;gAABAgSWBARllphkIkCAAAECBAgQIECAAAECBAjsKyAos6+n0ggQIECAAAECBAgQIECAAAECSwKC&#13;&#10;MktMMhEgQIAAAQIECBAgQIAAAQIE9hUQlNnXU2kECBAgQIAAAQIECBAgQIAAgSUBQZklJpkIECBA&#13;&#10;gAABAgQIECBAgAABAvsKCMrs66k0AgQIECBAgAABAgQIECBAgMCSgKDMEpNMBAgQIECAAAECBAgQ&#13;&#10;IECAAIF9BQRl9vVUGgECBAgQIECAAAECBAgQIEBgSUBQZolJJgIECBAgQIAAAQIECBAgQIDAvgKC&#13;&#10;Mvt6Ko0AAQIECBAgQIAAAQIECBAgsCQgKLPEJBMBAgQIECBAgAABAgQIECBAYF8BQZl9PZVGgAAB&#13;&#10;AgQIECBAgAABAgQIEFgSEJRZYpKJAAECBAgQIECAAAECBAgQILCvgKDMvp5KI0CAAAECBAgQIECA&#13;&#10;AAECBAgsCQjKLDHJRIAAAQIECBAgQIAAAQIECBDYV0BQZl9PpREgQIAAAQIECBAgQIAAAQIElgQE&#13;&#10;ZZaYZCJAgAABAgQIECBAgAABAgQI7CsgKLOvp9IIECBAgAABAgQIECBAgAABAksCgjJLTDIRIECA&#13;&#10;AAECBAgQIECAAAECBPYVEJTZ11NpBAgQIECAAAECBAgQIECAAIElAUGZJSaZCBAgQIAAAQIECBAg&#13;&#10;QIAAAQL7CgjK7OupNAIECBAgQIAAAQIECBAgQIDAkoCgzBKTTAQIECBAgAABAgQIECBAgACBfQUE&#13;&#10;Zfb1VBoBAgQIECBAgAABAgQIECBAYElAUGaJSSYCBAgQIECAAAECBAgQIECAwL4CgjL7eiqNAAEC&#13;&#10;BAgQIECAAAECBAgQILAkICizxCQTAQIECBAgQIAAAQIECBAgQGBfAUGZfT2VRoAAAQIECBAgQIAA&#13;&#10;AQIECBBYEhCUWWKSiQABAgQIECBAgAABAgQIECCwr4CgzL6eSiNAgAABAgQIECBAgAABAgQILAkI&#13;&#10;yiwxyUSAAAECBAgQIECAAAECBAgQ2FdAUGZfT6URIECAAAECBAgQIECAAAECBJYEBGWWmGQiQIAA&#13;&#10;AQIECBAgQIAAAQIECOwrICizr6fSCBAgQIAAAQIECBAgQIAAAQJLAoIyS0wyESBAgAABAgQIECBA&#13;&#10;gAABAgT2FRCU2ddTaQQIECBAgAABAgQIECBAgACBJQFBmSUmmQgQIECAAAECBAgQIECAAAEC+woI&#13;&#10;yuzrqTQCBAgQIECAAAECBAgQIECAwJKAoMwSk0wECBAgQIAAAQIECBAgQIAAgX0FBGX29VQaAQIE&#13;&#10;CBAgQIAAAQIECBAgQGBJQFBmiUkmAgQIECBAgAABAgQIECBAgMC+AoIy+3oqjQABAgQIECBAgAAB&#13;&#10;AgQIECCwJCAos8QkEwECBAgQIECAAAECBAgQIEBgXwFBmX09lUaAAAECBAgQIECAAAECBAgQWBIQ&#13;&#10;lFlikokAAQIECBAgQIAAAQIECBAgsK+AoMy+nkojQIAAAQIECBAgQIAAAQIECCwJCMosMclEgAAB&#13;&#10;AgQIECBAgAABAgQIENhXQFBmX0+lESBAgAABAgQIECBAgAABAgSWBARllphkIkCAAAECBAgQIECA&#13;&#10;AAECBAjsKyAos6+n0ggQIECAAAECBAgQIECAAAECSwKCMktMMhEgQIAAAQIECBAgQIAAAQIE9hUQ&#13;&#10;lNnXU2kECBAgQIAAAQIECBAgQIAAgSUBQZklJpkIECBAgAABAgQIECBAgAABAvsKCMrs66k0AgQI&#13;&#10;ECBAgAABAgQIECBAgMCSgKDMEpNMBAgQIECAAAECBAgQIECAAIF9BQRl9vVUGgECBAgQIECAAAEC&#13;&#10;BAgQIEBgSUBQZolJJgIECBAgQIAAAQIECBAgQIDAvgKCMvt6Ko0AAQIECBAgQIAAAQIECBAgsCQg&#13;&#10;KLPEJBMBAgQIECBAgAABAgQIECBAYF8BQZl9PZVGgAABAgQIECBAgAABAgQIEFgSEJRZYpKJAAEC&#13;&#10;BAgQIECAAAECBAgQILCvgKDMvp5KI0CAAAECBAgQIECAAAECBAgsCQjKLDHJRIAAAQIECBAgQIAA&#13;&#10;AQIECBDYV0BQZl9PpREgQIAAAQIECBAgQIAAAQIElgQEZZaYZCJAgAABAgQIECBAgAABAgQI7Csg&#13;&#10;KLOvp9IIECBAgAABAgQIECBAgAABAksCgjJLTDIRIECAAAECBAgQIECAAAECBPYVEJTZ11NpBAgQ&#13;&#10;IECAAAECBAgQIECAAIElAUGZJSaZCBAgQIAAAQIECBAgQIAAAQL7CgjK7OupNAIECBAgQIAAAQIE&#13;&#10;CBAgQIDAkoCgzBKTTAQIECBAgAABAgQIECBAgACBfQUEZfb1VBoBAgQIECBAgAABAgQIECBAYElA&#13;&#10;UGaJSSYCBAgQIECAAAECBAgQIECAwL4CgjL7eiqNAAECBAgQIECAAAECBAgQILAkICizxCQTAQIE&#13;&#10;CBAgQIAAAQIECBAgQGBfAUGZfT2VRoAAAQIECBAgQIAAAQIECBBYEhCUWWKSiQABAgQIECBAgAAB&#13;&#10;AgQIECCwr4CgzL6eSiNAgAABAgQIECBAgAABAgQILAkIyiwxyUSAAAECBAgQIECAAAECBAgQ2FdA&#13;&#10;UGZfT6URIECAAAECBAgQIECAAAECBJYEBGWWmGQiQIAAAQIECBAgQIAAAQIECOwrICizr6fSCBAg&#13;&#10;QIAAAQIECBAgQIAAAQJLAoIyS0wyESBAgAABAgQIECBAgAABAgT2FRCU2ddTaQQIECBAgAABAgQI&#13;&#10;ECBAgACBJQFBmSUmmQgQIECAAAECBAgQIECAAAEC+woIyuzrqTQCBAgQIECAAAECBAgQIECAwJKA&#13;&#10;oMwSk0wECBAgQIAAAQIECBAgQIAAgX0FBGX29VQaAQIECBAgQIAAAQIECBAgQGBJQFBmiUkmAgQI&#13;&#10;ECBAgAABAgQIECBAgMC+AoIy+3oqjQABAgQIECBAgAABAgQIECCwJCAos8QkEwECBAgQIECAAAEC&#13;&#10;BAgQIEBgXwFBmX09lUaAAAECBAgQIECAAAECBAgQWBIQlFlikokAAQIECBAgQIAAAQIECBAgsK+A&#13;&#10;oMy+nkojQIAAAQIECBAgQIAAAQIECCwJCMosMclEgAABAgQIECBAgAABAgQIENhXQFBmX0+lESBA&#13;&#10;gAABAgQIECBAgAABAgSWBARllphkIkCAAAECBAgQIECAAAECBAjsKyAos6+n0ggQIECAAAECBAgQ&#13;&#10;IECAAAECSwKCMktMMhEgQIAAAQIECBAgQIAAAQIE9hUQlNnXU2kECBAgQIAAAQIECBAgQIAAgSUB&#13;&#10;QZklJpkIECBAgAABAgQIECBAgAABAvsKCMrs66k0AgQIECBAgAABAgQIECBAgMCSgKDMEpNMBAgQ&#13;&#10;IECAAAECBAgQIECAAIF9BQRl9vVUGgECBAgQIECAAAECBAgQIEBgSUBQZolJJgIECBAgQIAAAQIE&#13;&#10;CBAgQIDAvgKCMvt6Ko0AAQIECBAgQIAAAQIECBAgsCQgKLPEJBMBAgQIECBAgAABAgQIECBAYF8B&#13;&#10;QZl9PZVGgAABAgQIECBAgAABAgQIEFgSEJRZYpKJAAECBAgQIECAAAECBAgQILCvgKDMvp5KI0CA&#13;&#10;AAECBAgQIECAAAECBAgsCQjKLDHJRIAAAQIECBAgQIAAAQIECBDYV0BQZl9PpREgQIAAAQIECBAg&#13;&#10;QIAAAQIElgQEZZaYZCJAgAABAgQIECBAgAABAgQI7CsgKLOvp9IIECBAgAABAgQIECBAgAABAksC&#13;&#10;gjJLTDIRIECAAAECBAgQIECAAAECBPYVEJTZ11NpBAgQIECAAAECBAgQIECAAIElAUGZJSaZCBAg&#13;&#10;QIAAAQIECBAgQIAAAQL7CgjK7OupNAIECBAgQIAAAQIECBAgQIDAkoCgzBKTTAQIECBAgAABAgQI&#13;&#10;ECBAgACBfQUEZfb1VBoBAgQIECBAgAABAgQIECBAYElAUGaJSSYCBAgQIECAAAECBAgQIECAwL4C&#13;&#10;gjL7eiqNAAECBAgQIECAAAECBAgQILAkICizxCQTAQIECBAgQIAAAQIECBAgQGBfAUGZfT2VRoAA&#13;&#10;AQIECBAgQIAAAQIECBBYEhCUWWKSiQABAgQIECBAgAABAgQIECCwr4CgzL6eSiNAgAABAgQIECBA&#13;&#10;gAABAgQILAkIyiwxyUSAAAECBAgQIECAAAECBAgQ2FdAUGZfT6URIECAAAECBAgQIECAAAECBJYE&#13;&#10;BGWWmGQiQIAAAQIECBAgQIAAAQIECOwrICizr6fSCBAgQIAAAQIECBAgQIAAAQJLAoIyS0wyESBA&#13;&#10;gAABAgQIECBAgAABAgT2FRCU2ddTaQQIECBAgAABAgQIECBAgACBJQFBmSUmmQgQIECAAAECBAgQ&#13;&#10;IECAAAEC+woIyuzrqTQCBAgQIECAAAECBAgQIECAwJKAoMwSk0wECBAgQIAAAQIECBAgQIAAgX0F&#13;&#10;BGX29VQaAQIECBAgQIAAAQIECBAgQGBJQFBmiUkmAgQIECBAgAABAgQIECBAgMC+AoIy+3oqjQAB&#13;&#10;AgQIECBAgAABAgQIECCwJCAos8QkEwECBAgQIECAAAECBAgQIEBgXwFBmX09lUaAAAECBAgQIECA&#13;&#10;AAECBAgQWBIQlFlikokAAQIECBAgQIAAAQIECBAgsK+AoMy+nkojQIAAAQIECBAgQIAAAQIECCwJ&#13;&#10;CMosMclEgAABAgQIECBAgAABAgQIENhXQFBmX0+lESBAgAABAgQIECBAgAABAgSWBARllphkIkCA&#13;&#10;AAECBAgQIECAAAECBAjsKyAos6+n0ggQIECAAAECBAgQIECAAAECSwKCMktMMhEgQIAAAQIECBAg&#13;&#10;QIAAAQIE9hUQlNnXU2kECBAgQIAAAQIECBAgQIAAgSUBQZklJpkIECBAgAABAgQIECBAgAABAvsK&#13;&#10;CMrs66k0AgQIECBAgAABAgQIECBAgMCSgKDMEpNMBAgQIECAAAECBAgQIECAAIF9BQRl9vVUGgEC&#13;&#10;BAgQIECAAAECBAgQIEBgSUBQZolJJgIECBAgQIAAAQIECBAgQIDAvgKCMvt6Ko0AAQIECBAgQIAA&#13;&#10;AQIECBAgsCQgKLPEJBMBAgQIECBAgAABAgQIECBAYF8BQZl9PZVGgAABAgQIECBAgAABAgQIEFgS&#13;&#10;EJRZYpKJAAECBAgQIECAAAECBAgQILCvgKDMvp5KI0CAAAECBAgQIECAAAECBAgsCQjKLDHJRIAA&#13;&#10;AQIECBAgQIAAAQIECBDYV0BQZl9PpREgQIAAAQIECBAgQIAAAQIElgQEZZaYZCJAgAABAgQIECBA&#13;&#10;gAABAgQI7CsgKLOvp9IIECBAgAABAgQIECBAgAABAksCgjJLTDIRIECAAAECBAgQIECAAAECBPYV&#13;&#10;EJTZ11NpBAgQIECAAAECBAgQIECAAIElAUGZJSaZCBAgQIAAAQIECBAgQIAAAQL7CgjK7OupNAIE&#13;&#10;CBAgQIAAAQIECBAgQIDAkoCgzBKTTAQIECBAgAABAgQIECBAgACBfQUEZfb1VBoBAgQIECBAgAAB&#13;&#10;AgQIECBAYElAUGaJSSYCBAgQIECAAAECBAgQIECAwL4CgjL7eiqNAAECBAgQIECAAAECBAgQILAk&#13;&#10;ICizxCQTAQIECBAgQIAAAQIECBAgQGBfAUGZfT2VRoAAAQIECBAgQIAAAQIECBBYEhCUWWKSiQAB&#13;&#10;AgQIECBAgAABAgQIECCwr4CgzL6eSiNAgAABAgQIECBAgAABAgQILAkIyiwxyUSAAAECBAgQIECA&#13;&#10;AAECBAgQ2FdAUGZfT6URIECAAAECBAgQIECAAAECBJYEBGWWmGQiQIAAAQIECBAgQIAAAQIECOwr&#13;&#10;ICizr6fSCBAgQIAAAQIECBAgQIAAAQJLAoIyS0wyESBAgAABAgQIECBAgAABAgT2FRCU2ddTaQQI&#13;&#10;ECBAgAABAgQIECBAgACBJQFBmSUmmQgQIECAAAECBAgQIECAAAEC+woIyuzrqTQCBAgQIECAAAEC&#13;&#10;BAgQIECAwJKAoMwSk0wECBAgQIAAAQIECBAgQIAAgX0FBGX29VQaAQIECBAgQIAAAQIECBAgQGBJ&#13;&#10;4P8DA6eKnRRQajwAAAAASUVORK5CYIJQSwMEFAAGAAgAAAAhAE+CcNDkAAAADgEAAA8AAABkcnMv&#13;&#10;ZG93bnJldi54bWxMT01vwjAMvU/af4g8abeRFlgZpS5C7OOEJg0mTbuFxrQVTVI1oS3/ft5pu1iy&#13;&#10;3/P7yNajaURPna+dRYgnEQiyhdO1LRE+D68PTyB8UFarxllCuJKHdX57k6lUu8F+UL8PpWAR61OF&#13;&#10;UIXQplL6oiKj/MS1ZBk7uc6owGtXSt2pgcVNI6dRlEijassOlWppW1Fx3l8Mwtughs0sful359P2&#13;&#10;+n14fP/axYR4fzc+r3hsViACjeHvA347cH7IOdjRXaz2okFYxExEmM4XCQjGl/MZX44ISRItQeaZ&#13;&#10;/F8j/wEAAP//AwBQSwMEFAAGAAgAAAAhAKomDr68AAAAIQEAABkAAABkcnMvX3JlbHMvZTJvRG9j&#13;&#10;LnhtbC5yZWxzhI9BasMwEEX3hdxBzD6WnUUoxbI3oeBtSA4wSGNZxBoJSS317SPIJoFAl/M//z2m&#13;&#10;H//8Kn4pZRdYQde0IIh1MI6tguvle/8JIhdkg2tgUrBRhnHYffRnWrHUUV5czKJSOCtYSolfUma9&#13;&#10;kMfchEhcmzkkj6WeycqI+oaW5KFtjzI9M2B4YYrJKEiT6UBctljN/7PDPDtNp6B/PHF5o5DOV3cF&#13;&#10;YrJUFHgyDh9h10S2IIdevjw23AEAAP//AwBQSwECLQAUAAYACAAAACEAsYJntgoBAAATAgAAEwAA&#13;&#10;AAAAAAAAAAAAAAAAAAAAW0NvbnRlbnRfVHlwZXNdLnhtbFBLAQItABQABgAIAAAAIQA4/SH/1gAA&#13;&#10;AJQBAAALAAAAAAAAAAAAAAAAADsBAABfcmVscy8ucmVsc1BLAQItABQABgAIAAAAIQCw6jx/EgQA&#13;&#10;AJUJAAAOAAAAAAAAAAAAAAAAADoCAABkcnMvZTJvRG9jLnhtbFBLAQItAAoAAAAAAAAAIQBjCzFx&#13;&#10;macBAJmnAQAUAAAAAAAAAAAAAAAAAHgGAABkcnMvbWVkaWEvaW1hZ2UxLnBuZ1BLAQItABQABgAI&#13;&#10;AAAAIQBPgnDQ5AAAAA4BAAAPAAAAAAAAAAAAAAAAAEOuAQBkcnMvZG93bnJldi54bWxQSwECLQAU&#13;&#10;AAYACAAAACEAqiYOvrwAAAAhAQAAGQAAAAAAAAAAAAAAAABUrwEAZHJzL19yZWxzL2Uyb0RvYy54&#13;&#10;bWwucmVsc1BLBQYAAAAABgAGAHwBAABHsAEAAAA=&#13;&#10;">
                <v:shape id="Picture 3" o:spid="_x0000_s1030" type="#_x0000_t75" style="position:absolute;width:59436;height:2399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f4USxQAAAN8AAAAPAAAAZHJzL2Rvd25yZXYueG1sRI9Ba8JA&#13;&#10;FITvQv/D8gq9iG5a0Up0lWIR9GgSisdH9pmEZt+G7MbEf+8KgpeBYZhvmPV2MLW4Uusqywo+pxEI&#13;&#10;4tzqigsFWbqfLEE4j6yxtkwKbuRgu3kbrTHWtucTXRNfiABhF6OC0vsmltLlJRl0U9sQh+xiW4M+&#13;&#10;2LaQusU+wE0tv6JoIQ1WHBZKbGhXUv6fdEbBPEtP4x19p9VZ/mXHpOs7TgulPt6H31WQnxUIT4N/&#13;&#10;NZ6Ig1Ywg8ef8AXk5g4AAP//AwBQSwECLQAUAAYACAAAACEA2+H2y+4AAACFAQAAEwAAAAAAAAAA&#13;&#10;AAAAAAAAAAAAW0NvbnRlbnRfVHlwZXNdLnhtbFBLAQItABQABgAIAAAAIQBa9CxbvwAAABUBAAAL&#13;&#10;AAAAAAAAAAAAAAAAAB8BAABfcmVscy8ucmVsc1BLAQItABQABgAIAAAAIQDif4USxQAAAN8AAAAP&#13;&#10;AAAAAAAAAAAAAAAAAAcCAABkcnMvZG93bnJldi54bWxQSwUGAAAAAAMAAwC3AAAA+QIAAAAA&#13;&#10;">
                  <v:imagedata r:id="rId11" o:title="" croptop="14907f" cropbottom="15356f"/>
                </v:shape>
                <v:shape id="Text Box 4" o:spid="_x0000_s1031" type="#_x0000_t202" style="position:absolute;top:24534;width:59436;height:17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DFVjxgAAAN8AAAAPAAAAZHJzL2Rvd25yZXYueG1sRI9Pi8Iw&#13;&#10;FMTvC36H8AQvi6Yri0g1itoVPLgH/+D50TzbYvNSkmjrtzcLwl4GhmF+w8yXnanFg5yvLCv4GiUg&#13;&#10;iHOrKy4UnE/b4RSED8gaa8uk4EkelovexxxTbVs+0OMYChEh7FNUUIbQpFL6vCSDfmQb4phdrTMY&#13;&#10;onWF1A7bCDe1HCfJRBqsOC6U2NCmpPx2vBsFk8zd2wNvPrPzzx5/m2J8WT8vSg36XTaLspqBCNSF&#13;&#10;/8YbsdMKvuHvT/wCcvECAAD//wMAUEsBAi0AFAAGAAgAAAAhANvh9svuAAAAhQEAABMAAAAAAAAA&#13;&#10;AAAAAAAAAAAAAFtDb250ZW50X1R5cGVzXS54bWxQSwECLQAUAAYACAAAACEAWvQsW78AAAAVAQAA&#13;&#10;CwAAAAAAAAAAAAAAAAAfAQAAX3JlbHMvLnJlbHNQSwECLQAUAAYACAAAACEAVgxVY8YAAADfAAAA&#13;&#10;DwAAAAAAAAAAAAAAAAAHAgAAZHJzL2Rvd25yZXYueG1sUEsFBgAAAAADAAMAtwAAAPoCAAAAAA==&#13;&#10;" stroked="f">
                  <v:textbox inset="0,0,0,0">
                    <w:txbxContent>
                      <w:p w14:paraId="5A1EE5EF" w14:textId="3106389E" w:rsidR="00FF01D0" w:rsidRPr="00FF01D0" w:rsidRDefault="00FF01D0" w:rsidP="00FF01D0">
                        <w:pPr>
                          <w:pStyle w:val="Caption"/>
                          <w:rPr>
                            <w:b/>
                            <w:bCs/>
                            <w:noProof/>
                            <w:color w:val="000000" w:themeColor="text1"/>
                            <w:kern w:val="36"/>
                            <w:sz w:val="20"/>
                            <w:szCs w:val="20"/>
                          </w:rPr>
                        </w:pPr>
                        <w:r w:rsidRPr="00FF01D0">
                          <w:rPr>
                            <w:color w:val="000000" w:themeColor="text1"/>
                            <w:sz w:val="20"/>
                            <w:szCs w:val="20"/>
                          </w:rPr>
                          <w:t xml:space="preserve">Figure </w:t>
                        </w:r>
                        <w:r w:rsidRPr="00FF01D0">
                          <w:rPr>
                            <w:color w:val="000000" w:themeColor="text1"/>
                            <w:sz w:val="20"/>
                            <w:szCs w:val="20"/>
                          </w:rPr>
                          <w:fldChar w:fldCharType="begin"/>
                        </w:r>
                        <w:r w:rsidRPr="00FF01D0">
                          <w:rPr>
                            <w:color w:val="000000" w:themeColor="text1"/>
                            <w:sz w:val="20"/>
                            <w:szCs w:val="20"/>
                          </w:rPr>
                          <w:instrText xml:space="preserve"> SEQ Figure \* ARABIC </w:instrText>
                        </w:r>
                        <w:r w:rsidRPr="00FF01D0">
                          <w:rPr>
                            <w:color w:val="000000" w:themeColor="text1"/>
                            <w:sz w:val="20"/>
                            <w:szCs w:val="20"/>
                          </w:rPr>
                          <w:fldChar w:fldCharType="separate"/>
                        </w:r>
                        <w:r w:rsidRPr="00FF01D0">
                          <w:rPr>
                            <w:noProof/>
                            <w:color w:val="000000" w:themeColor="text1"/>
                            <w:sz w:val="20"/>
                            <w:szCs w:val="20"/>
                          </w:rPr>
                          <w:t>2</w:t>
                        </w:r>
                        <w:r w:rsidRPr="00FF01D0">
                          <w:rPr>
                            <w:color w:val="000000" w:themeColor="text1"/>
                            <w:sz w:val="20"/>
                            <w:szCs w:val="20"/>
                          </w:rPr>
                          <w:fldChar w:fldCharType="end"/>
                        </w:r>
                        <w:r w:rsidRPr="00FF01D0">
                          <w:rPr>
                            <w:color w:val="000000" w:themeColor="text1"/>
                            <w:sz w:val="20"/>
                            <w:szCs w:val="20"/>
                          </w:rPr>
                          <w:t>. Outline of research objectives, major modelling components, and potential data.</w:t>
                        </w:r>
                      </w:p>
                    </w:txbxContent>
                  </v:textbox>
                </v:shape>
                <w10:wrap type="topAndBottom"/>
              </v:group>
            </w:pict>
          </mc:Fallback>
        </mc:AlternateContent>
      </w:r>
      <w:r w:rsidR="003B69E5">
        <w:t xml:space="preserve">Although the </w:t>
      </w:r>
      <w:r w:rsidR="00A84EDD">
        <w:t>product</w:t>
      </w:r>
      <w:r w:rsidR="005C0690">
        <w:t xml:space="preserve"> for this objective</w:t>
      </w:r>
      <w:r w:rsidR="00F2475B">
        <w:t xml:space="preserve"> </w:t>
      </w:r>
      <w:r w:rsidR="003B69E5">
        <w:t>is</w:t>
      </w:r>
      <w:r w:rsidR="00A84EDD">
        <w:t xml:space="preserve"> </w:t>
      </w:r>
      <w:r w:rsidR="003B69E5">
        <w:t xml:space="preserve">largely focused on programming and software development, a DSTs cannot be of high-value without close collaboration with experts in decision science and implementation, and with end-users and decision makers. I will work closely with Dr. Jenni to identify the barriers </w:t>
      </w:r>
      <w:r w:rsidR="00654DA9">
        <w:t>common to</w:t>
      </w:r>
      <w:r w:rsidR="003B69E5">
        <w:t xml:space="preserve"> successful </w:t>
      </w:r>
      <w:r w:rsidR="00654DA9">
        <w:t xml:space="preserve">implementation of these types of </w:t>
      </w:r>
      <w:r w:rsidR="003B69E5">
        <w:t>DSTs</w:t>
      </w:r>
      <w:r w:rsidR="00654DA9">
        <w:t xml:space="preserve">. Perhaps as important, I </w:t>
      </w:r>
      <w:r w:rsidR="003B69E5">
        <w:t xml:space="preserve">will </w:t>
      </w:r>
      <w:r w:rsidR="009F0AAB">
        <w:t xml:space="preserve">build DSTs using an </w:t>
      </w:r>
      <w:r w:rsidR="009F0AAB">
        <w:rPr>
          <w:u w:val="single"/>
        </w:rPr>
        <w:t>agile software development</w:t>
      </w:r>
      <w:r w:rsidR="009F0AAB">
        <w:t xml:space="preserve"> approach, one which seeks </w:t>
      </w:r>
      <w:r w:rsidR="003B69E5" w:rsidRPr="00654DA9">
        <w:rPr>
          <w:u w:val="single"/>
        </w:rPr>
        <w:t>iterative feedback from end-users</w:t>
      </w:r>
      <w:r w:rsidR="009F0AAB">
        <w:t>,</w:t>
      </w:r>
      <w:r w:rsidR="003B69E5">
        <w:t xml:space="preserve"> to </w:t>
      </w:r>
      <w:r w:rsidR="00654DA9">
        <w:t xml:space="preserve">improve the accessibility and relevance of the DST while exploiting </w:t>
      </w:r>
      <w:r w:rsidR="003B69E5">
        <w:t xml:space="preserve">the benefits of IPMs. </w:t>
      </w:r>
    </w:p>
    <w:p w14:paraId="2393ADB1" w14:textId="4A1EC5DF" w:rsidR="008A6ECB" w:rsidRDefault="005A5F5A" w:rsidP="00C95323">
      <w:pPr>
        <w:pStyle w:val="Heading1"/>
        <w:numPr>
          <w:ilvl w:val="0"/>
          <w:numId w:val="25"/>
        </w:numPr>
      </w:pPr>
      <w:bookmarkStart w:id="6" w:name="_Toc534801141"/>
      <w:r w:rsidRPr="002C52F3">
        <w:t>Methods</w:t>
      </w:r>
      <w:bookmarkEnd w:id="6"/>
    </w:p>
    <w:p w14:paraId="2AC332E9" w14:textId="745ED27C" w:rsidR="00FF01D0" w:rsidRDefault="00FF01D0" w:rsidP="00C95323">
      <w:pPr>
        <w:pStyle w:val="Heading2"/>
      </w:pPr>
      <w:bookmarkStart w:id="7" w:name="_Toc534801142"/>
    </w:p>
    <w:p w14:paraId="3113CD57" w14:textId="377D29D9" w:rsidR="005F666D" w:rsidRPr="00391ADF" w:rsidRDefault="00391ADF" w:rsidP="00C95323">
      <w:pPr>
        <w:pStyle w:val="Heading2"/>
      </w:pPr>
      <w:r w:rsidRPr="00391ADF">
        <w:t xml:space="preserve">3.1 </w:t>
      </w:r>
      <w:r w:rsidR="005A5F5A" w:rsidRPr="00391ADF">
        <w:t>Data</w:t>
      </w:r>
      <w:bookmarkEnd w:id="7"/>
    </w:p>
    <w:p w14:paraId="387D00DD" w14:textId="7F844D5C" w:rsidR="00320400" w:rsidRPr="00CB692B" w:rsidRDefault="00136880" w:rsidP="00CB692B">
      <w:r>
        <w:t>Three broad</w:t>
      </w:r>
      <w:r w:rsidR="00A406F4">
        <w:t xml:space="preserve"> categories of data are required</w:t>
      </w:r>
      <w:r>
        <w:t xml:space="preserve"> to achieve our objectives</w:t>
      </w:r>
      <w:r w:rsidR="00A406F4">
        <w:t xml:space="preserve">: </w:t>
      </w:r>
      <w:r w:rsidR="008C45C8">
        <w:t xml:space="preserve">count data, mark-recapture data, and landscape features. </w:t>
      </w:r>
      <w:r>
        <w:t xml:space="preserve">Our IPM </w:t>
      </w:r>
      <w:r w:rsidR="008C45C8">
        <w:t>(</w:t>
      </w:r>
      <w:r w:rsidR="008C45C8">
        <w:rPr>
          <w:b/>
        </w:rPr>
        <w:t>2.</w:t>
      </w:r>
      <w:r w:rsidR="008C45C8" w:rsidRPr="008C45C8">
        <w:rPr>
          <w:b/>
        </w:rPr>
        <w:t>1</w:t>
      </w:r>
      <w:r w:rsidR="00755A70">
        <w:t>,</w:t>
      </w:r>
      <w:r w:rsidR="008C45C8">
        <w:t xml:space="preserve"> </w:t>
      </w:r>
      <w:r w:rsidR="008C45C8">
        <w:rPr>
          <w:b/>
        </w:rPr>
        <w:t>2.2</w:t>
      </w:r>
      <w:r w:rsidR="008C45C8">
        <w:t xml:space="preserve">) </w:t>
      </w:r>
      <w:r w:rsidRPr="008C45C8">
        <w:t>can</w:t>
      </w:r>
      <w:r>
        <w:t xml:space="preserve"> handle a variety of data and can be adapted to model population dynamics of various species, and because our goal is to create reproducible and user-friendly DSTs, we will conduct a case study for a single species while creating a generic analysis.</w:t>
      </w:r>
      <w:r w:rsidR="00C82B2B">
        <w:t xml:space="preserve"> </w:t>
      </w:r>
      <w:r>
        <w:t xml:space="preserve">Significant progress has been made in IPM development using avian populations of North America </w:t>
      </w:r>
      <w:r>
        <w:fldChar w:fldCharType="begin"/>
      </w:r>
      <w:r w:rsidR="0019059E">
        <w:instrText xml:space="preserve"> ADDIN ZOTERO_ITEM CSL_CITATION {"citationID":"Cnm7VBeE","properties":{"formattedCitation":"[9\\uc0\\u8211{}11]","plainCitation":"[9–11]","noteIndex":0},"citationItems":[{"id":9413,"uris":["http://zotero.org/users/1567006/items/JLT63A44"],"uri":["http://zotero.org/users/1567006/items/JLT63A44"],"itemData":{"id":9413,"type":"article-journal","title":"Integrated population models: a novel analysis framework for deeper insights into population dynamics","container-title":"Journal of Ornithology","page":"227-237","volume":"152","issue":"1","source":"Springer Link","abstract":"Integrated population models (IPMs) represent the single, unified analysis of population count data and demographic data. This modelling framework is quite novel and can be implemented within the classical or the Bayesian mode of statistical inference. Here, we briefly show the basic steps that need to be taken when an integrated population model is adopted, and review existing integrated population models for birds and mammals. There are important advantages of integrated compared to conventional analyses that analyse each dataset separately and then try to make an inference about population dynamics. First, integrated population models allow the estimating of more demographic quantities, because there is information about all demographic processes operating in a population, and this information is exploited. Second, parameter estimates become more precise, and this enhances statistical power. Finally, all sources of uncertainty due to process variability and the sampling process(es) are adequately included. Core of the integrated models is the link of changes in the population size and the demographic rates via a demographic model (usually a Leslie matrix model) and the likelihoods of all existing datasets. We discuss some critical assumptions that are typically made in integrated population models and highlight fruitful areas of future research. Currently, we have found 25 studies that used integrated population models. Central to most studies was statistical development rather than their application to address an ecological question, which is not surprising given that integrated population models are still a new development. We predict that integrated population models will become a common and important tool in studies of population dynamics, both in ecology and its applications, such as conservation biology or wildlife management.","DOI":"10.1007/s10336-010-0632-7","ISSN":"1439-0361","shortTitle":"Integrated population models","journalAbbreviation":"J Ornithol","language":"en","author":[{"family":"Schaub","given":"Michael"},{"family":"Abadi","given":"Fitsum"}],"issued":{"date-parts":[["2011",9,1]]}}},{"id":9393,"uris":["http://zotero.org/users/1567006/items/B5VTV5QF"],"uri":["http://zotero.org/users/1567006/items/B5VTV5QF"],"itemData":{"id":9393,"type":"article-journal","title":"Integrated population models facilitate ecological understanding and improved management decisions","container-title":"The Journal of Wildlife Management","page":"266–274","volume":"82","issue":"2","source":"Google Scholar","author":[{"family":"Arnold","given":"Todd W."},{"family":"Clark","given":"Robert G."},{"family":"Koons","given":"David N."},{"family":"Schaub","given":"Michael"}],"issued":{"date-parts":[["2018"]]}}},{"id":9354,"uris":["http://zotero.org/users/1567006/items/4KRKSIIS"],"uri":["http://zotero.org/users/1567006/items/4KRKSIIS"],"itemData":{"id":9354,"type":"article-journal","title":"Synthesizing multiple data types for biological conservation using integrated population models","container-title":"Biological Conservation","page":"240-250","volume":"217","source":"ScienceDirect","abstract":"Assessing the impacts of ongoing climate and anthropogenic-induced change on wildlife populations requires understanding species distributions and abundances across large spatial and temporal scales. For threatened or declining populations, collecting sufficient broad-scale data is challenging as sample sizes tend to be low because many such species are rare and/or elusive. As a result, demographic data are often piecemeal, leading to difficulties in determining causes of population changes and developing strategies to mitigate the effects of environmental stressors. Thus, the population dynamics of threatened species across spatio-temporal extents is typically inferred through incomplete, independent, local-scale studies. Emerging integrative modeling approaches, such as integrated population models (IPMs), combine multiple data types into a single analysis and provide a foundation for overcoming problems of sparse or fragmentary data. In this paper, we demonstrate how IPMs can be successfully implemented by synthesizing the elements, advantages, and novel insights of this modeling approach. We highlight the latest developments in IPMs that are explicitly relevant to the ecology and conservation of threatened species, including capabilities to quantify the spatial scale of management, source-sink dynamics, synchrony within metapopulations, and population density effects on demographic rates. Adoption of IPMs has led to improved detection of population declines, adaptation of targeted monitoring schemes, and refined management strategies. Continued methodological advancements of IPMs, such as incorporation of a wider set of data types (e.g., citizen science data) and coupled population-environment models, will allow for broader applicability within ecological and conservation sciences.","DOI":"10.1016/j.biocon.2017.10.017","ISSN":"0006-3207","journalAbbreviation":"Biological Conservation","author":[{"family":"Zipkin","given":"Elise F."},{"family":"Saunders","given":"Sarah P."}],"issued":{"date-parts":[["2018",1,1]]}}}],"schema":"https://github.com/citation-style-language/schema/raw/master/csl-citation.json"} </w:instrText>
      </w:r>
      <w:r>
        <w:fldChar w:fldCharType="separate"/>
      </w:r>
      <w:r w:rsidR="0019059E" w:rsidRPr="0019059E">
        <w:t>[9–11]</w:t>
      </w:r>
      <w:r>
        <w:fldChar w:fldCharType="end"/>
      </w:r>
      <w:r w:rsidR="00C82B2B">
        <w:t xml:space="preserve">, partly due to the successful and long-running avian monitoring program, USGS Breeding Bird Survey </w:t>
      </w:r>
      <w:r w:rsidR="00C82B2B">
        <w:fldChar w:fldCharType="begin"/>
      </w:r>
      <w:r w:rsidR="00E01FD6">
        <w:instrText xml:space="preserve"> ADDIN ZOTERO_ITEM CSL_CITATION {"citationID":"S5Gf3nAC","properties":{"formattedCitation":"(Sauer et al. 1966)","plainCitation":"(Sauer et al. 1966)","dontUpdate":true,"noteIndex":0},"citationItems":[{"id":1079,"uris":["http://zotero.org/users/1567006/items/DV2A2CYY"],"uri":["http://zotero.org/users/1567006/items/DV2A2CYY"],"itemData":{"id":1079,"type":"article-journal","title":"The North American breeding bird survey","container-title":"Results and analysis","volume":"2003","source":"Google Scholar","author":[{"family":"Sauer","given":"J. R."},{"family":"Hines","given":"J. E."},{"family":"Fallon","given":"J."}],"issued":{"date-parts":[["1966"]]}}}],"schema":"https://github.com/citation-style-language/schema/raw/master/csl-citation.json"} </w:instrText>
      </w:r>
      <w:r w:rsidR="00C82B2B">
        <w:fldChar w:fldCharType="separate"/>
      </w:r>
      <w:r w:rsidR="00867968" w:rsidRPr="00867968">
        <w:t>(</w:t>
      </w:r>
      <w:r w:rsidR="00762BA1">
        <w:t xml:space="preserve">BBS; </w:t>
      </w:r>
      <w:r w:rsidR="00867968" w:rsidRPr="00867968">
        <w:t>Sauer et al. 1966)</w:t>
      </w:r>
      <w:r w:rsidR="00C82B2B">
        <w:fldChar w:fldCharType="end"/>
      </w:r>
      <w:r w:rsidR="00C82B2B">
        <w:t xml:space="preserve">. </w:t>
      </w:r>
      <w:r w:rsidR="00762BA1">
        <w:t>Building off this work, we will build IPMs using birds.</w:t>
      </w:r>
    </w:p>
    <w:p w14:paraId="5AB2130F" w14:textId="796C0E1B" w:rsidR="00D450FB" w:rsidRDefault="00B547D6" w:rsidP="0098356E">
      <w:pPr>
        <w:pStyle w:val="Heading3"/>
        <w:numPr>
          <w:ilvl w:val="2"/>
          <w:numId w:val="35"/>
        </w:numPr>
      </w:pPr>
      <w:r>
        <w:t>Count data</w:t>
      </w:r>
      <w:r w:rsidR="003E09D8">
        <w:t xml:space="preserve"> (abundance and occurrence)</w:t>
      </w:r>
      <w:r w:rsidR="00C82B2B">
        <w:t xml:space="preserve">. </w:t>
      </w:r>
    </w:p>
    <w:p w14:paraId="4EE8B6D8" w14:textId="47791835" w:rsidR="00D2183B" w:rsidRDefault="00F74B14" w:rsidP="00D2183B">
      <w:r>
        <w:t xml:space="preserve">We will primarily use species population estimates and occurrence from the BBS. Although numerous monitoring programs exist to obtain better estimates of waterfowl species, these data are not as easily obtained as BBS is, currently. </w:t>
      </w:r>
      <w:r w:rsidR="005A0EA3">
        <w:t xml:space="preserve">Therefore, we will build IPM for non-waterfowl, breeding birds using the BBS data. </w:t>
      </w:r>
      <w:r>
        <w:t xml:space="preserve">BBS data comprise abundance </w:t>
      </w:r>
      <w:r w:rsidRPr="00A406F4">
        <w:rPr>
          <w:u w:val="single"/>
        </w:rPr>
        <w:t>indices</w:t>
      </w:r>
      <w:r>
        <w:t xml:space="preserve"> and therefore do not allow for estimation of vital rate parameters (see </w:t>
      </w:r>
      <w:r w:rsidRPr="002C165E">
        <w:rPr>
          <w:b/>
        </w:rPr>
        <w:t>3.1.2</w:t>
      </w:r>
      <w:r>
        <w:t>).</w:t>
      </w:r>
    </w:p>
    <w:p w14:paraId="391259E3" w14:textId="3ABA1847" w:rsidR="00D450FB" w:rsidRDefault="00D450FB" w:rsidP="0098356E">
      <w:pPr>
        <w:pStyle w:val="Heading3"/>
        <w:numPr>
          <w:ilvl w:val="2"/>
          <w:numId w:val="35"/>
        </w:numPr>
      </w:pPr>
      <w:r>
        <w:t>Mark-recapture</w:t>
      </w:r>
      <w:r w:rsidR="003E09D8">
        <w:t xml:space="preserve"> (demography)</w:t>
      </w:r>
      <w:r>
        <w:t>.</w:t>
      </w:r>
      <w:r w:rsidR="00C77C34" w:rsidRPr="00C77C34">
        <w:rPr>
          <w:noProof/>
        </w:rPr>
        <w:t xml:space="preserve"> </w:t>
      </w:r>
    </w:p>
    <w:p w14:paraId="4837CB8C" w14:textId="1C11AD38" w:rsidR="00C82B2B" w:rsidRDefault="00C82B2B" w:rsidP="003B1D48">
      <w:r>
        <w:t xml:space="preserve">Few mark-recapture databases </w:t>
      </w:r>
      <w:r w:rsidR="002C165E">
        <w:t>that are</w:t>
      </w:r>
      <w:r>
        <w:t xml:space="preserve"> available for public use </w:t>
      </w:r>
      <w:r w:rsidR="002C165E">
        <w:t xml:space="preserve">are as comprehensive and widespread as that of the Mapping Avian </w:t>
      </w:r>
      <w:r w:rsidR="00762BA1">
        <w:t>Productivity</w:t>
      </w:r>
      <w:r w:rsidR="002C165E">
        <w:t xml:space="preserve"> and </w:t>
      </w:r>
      <w:r w:rsidR="00762BA1">
        <w:t>Survival</w:t>
      </w:r>
      <w:r w:rsidR="002C165E">
        <w:t xml:space="preserve"> (MAPS). MAPS data is available for many breeding, non-waterfowl birds in North America. The MAPS program was designed to complement the BBS data in that individual-level observations allow for estimation of vital rates. </w:t>
      </w:r>
    </w:p>
    <w:p w14:paraId="56B2F0A8" w14:textId="7D3F77D3" w:rsidR="003B1D48" w:rsidRDefault="00B7416E" w:rsidP="0098356E">
      <w:pPr>
        <w:pStyle w:val="Heading3"/>
        <w:numPr>
          <w:ilvl w:val="2"/>
          <w:numId w:val="35"/>
        </w:numPr>
      </w:pPr>
      <w:r>
        <w:lastRenderedPageBreak/>
        <w:t>L</w:t>
      </w:r>
      <w:r w:rsidR="00C82B2B">
        <w:t xml:space="preserve">andscape features. </w:t>
      </w:r>
    </w:p>
    <w:p w14:paraId="4CE85A28" w14:textId="7FC67510" w:rsidR="002C165E" w:rsidRDefault="002C165E" w:rsidP="003B1D48">
      <w:r>
        <w:t xml:space="preserve">The </w:t>
      </w:r>
      <w:r w:rsidR="007923F1">
        <w:t xml:space="preserve">count </w:t>
      </w:r>
      <w:r>
        <w:t xml:space="preserve">(BBS) </w:t>
      </w:r>
      <w:r w:rsidR="00A406F4">
        <w:t xml:space="preserve">and demographic </w:t>
      </w:r>
      <w:r>
        <w:t xml:space="preserve">(MAPS) </w:t>
      </w:r>
      <w:r w:rsidR="00A406F4">
        <w:t xml:space="preserve">data provide </w:t>
      </w:r>
      <w:r>
        <w:t xml:space="preserve">spatial locations, dates, and times of surveys, providing an opportunity to predict and further extrapolate predictions to unsampled areas of similar landscape and climatic conditions. The USGS is an ideal institution within which to seek landscape features data. I will work with researchers within CSAS&amp;L and beyond to identify the most-appropriate data to use for our IPMs. </w:t>
      </w:r>
      <w:r w:rsidR="00B95576">
        <w:t xml:space="preserve"> </w:t>
      </w:r>
    </w:p>
    <w:p w14:paraId="65015F01" w14:textId="77777777" w:rsidR="00F70852" w:rsidRDefault="00F70852" w:rsidP="00C95323">
      <w:pPr>
        <w:pStyle w:val="Heading2"/>
      </w:pPr>
    </w:p>
    <w:p w14:paraId="6BC287ED" w14:textId="7050C49F" w:rsidR="002E41AC" w:rsidRPr="002E41AC" w:rsidRDefault="00C832F9" w:rsidP="00C95323">
      <w:pPr>
        <w:pStyle w:val="Heading2"/>
      </w:pPr>
      <w:bookmarkStart w:id="8" w:name="_Toc534801143"/>
      <w:r>
        <w:t xml:space="preserve">3.2 </w:t>
      </w:r>
      <w:r w:rsidR="00417853" w:rsidRPr="002E41AC">
        <w:t>Integrated</w:t>
      </w:r>
      <w:r w:rsidR="002965BC" w:rsidRPr="002E41AC">
        <w:t xml:space="preserve"> Population Models (IPMs)</w:t>
      </w:r>
      <w:bookmarkEnd w:id="8"/>
    </w:p>
    <w:p w14:paraId="6FC67723" w14:textId="027C6265" w:rsidR="00392F1A" w:rsidRDefault="002965BC" w:rsidP="00392F1A">
      <w:r w:rsidRPr="002965BC">
        <w:t>Integrated population models (IPMs) are a framework which uses multiple, often disparate, datasets to inform models of wildlife populations</w:t>
      </w:r>
      <w:r w:rsidR="009B184D">
        <w:t xml:space="preserve"> </w:t>
      </w:r>
      <w:r w:rsidR="009B184D">
        <w:fldChar w:fldCharType="begin"/>
      </w:r>
      <w:r w:rsidR="009B184D">
        <w:instrText xml:space="preserve"> ADDIN ZOTERO_ITEM CSL_CITATION {"citationID":"HOlsRQF3","properties":{"formattedCitation":"[9, 13, 14]","plainCitation":"[9, 13, 14]","noteIndex":0},"citationItems":[{"id":9413,"uris":["http://zotero.org/users/1567006/items/JLT63A44"],"uri":["http://zotero.org/users/1567006/items/JLT63A44"],"itemData":{"id":9413,"type":"article-journal","title":"Integrated population models: a novel analysis framework for deeper insights into population dynamics","container-title":"Journal of Ornithology","page":"227-237","volume":"152","issue":"1","source":"Springer Link","abstract":"Integrated population models (IPMs) represent the single, unified analysis of population count data and demographic data. This modelling framework is quite novel and can be implemented within the classical or the Bayesian mode of statistical inference. Here, we briefly show the basic steps that need to be taken when an integrated population model is adopted, and review existing integrated population models for birds and mammals. There are important advantages of integrated compared to conventional analyses that analyse each dataset separately and then try to make an inference about population dynamics. First, integrated population models allow the estimating of more demographic quantities, because there is information about all demographic processes operating in a population, and this information is exploited. Second, parameter estimates become more precise, and this enhances statistical power. Finally, all sources of uncertainty due to process variability and the sampling process(es) are adequately included. Core of the integrated models is the link of changes in the population size and the demographic rates via a demographic model (usually a Leslie matrix model) and the likelihoods of all existing datasets. We discuss some critical assumptions that are typically made in integrated population models and highlight fruitful areas of future research. Currently, we have found 25 studies that used integrated population models. Central to most studies was statistical development rather than their application to address an ecological question, which is not surprising given that integrated population models are still a new development. We predict that integrated population models will become a common and important tool in studies of population dynamics, both in ecology and its applications, such as conservation biology or wildlife management.","DOI":"10.1007/s10336-010-0632-7","ISSN":"1439-0361","shortTitle":"Integrated population models","journalAbbreviation":"J Ornithol","language":"en","author":[{"family":"Schaub","given":"Michael"},{"family":"Abadi","given":"Fitsum"}],"issued":{"date-parts":[["2011",9,1]]}}},{"id":9666,"uris":["http://zotero.org/users/1567006/items/DCWY4T62"],"uri":["http://zotero.org/users/1567006/items/DCWY4T62"],"itemData":{"id":9666,"type":"article-journal","title":"Integrating mark–recapture–recovery and census data to estimate animal abundance and demographic parameters","container-title":"Biometrics","page":"540–547","volume":"58","issue":"3","source":"Google Scholar","author":[{"family":"Besbeas","given":"Panagiotis"},{"family":"Freeman","given":"Stephen N."},{"family":"Morgan","given":"Byron JT"},{"family":"Catchpole","given":"Edward A."}],"issued":{"date-parts":[["2002"]]}}},{"id":9389,"uris":["http://zotero.org/users/1567006/items/649SB56M"],"uri":["http://zotero.org/users/1567006/items/649SB56M"],"itemData":{"id":9389,"type":"article-journal","title":"The decline of the Spotted Flycatcher Muscicapa striata in the UK: an integrated population model","container-title":"Ibis","page":"400-412","volume":"145","issue":"3","source":"Wiley Online Library","abstract":"The Spotted Flycatcher has become a species of great conservation concern in Europe and the UK following a period of prolonged and accelerating decline. We consider a range of population models for UK census data between 1965 and 1996, along with independent survey data designed to estimate demographic parameters. Population declines are similar in the major habitats and regions of the UK, indicating that a broad-scale factor has influenced the population. Nest record data show that changes in individual nest success are not the cause of the increasing decline. This is more likely the result of a fall in the survival rates of fledged birds prior to the next breeding season; we show by comparison with the recoveries of ringed birds that the most likely cause is an increased mortality rate of birds either shortly after fledging or within the subsequent first year of life.","DOI":"10.1046/j.1474-919X.2003.00177.x","ISSN":"1474-919X","shortTitle":"The decline of the Spotted Flycatcher Muscicapa striata in the UK","language":"en","author":[{"family":"Freeman","given":"S. N."},{"family":"Crick","given":"H. Q. P."}],"issued":{"date-parts":[["2003",7,1]]}}}],"schema":"https://github.com/citation-style-language/schema/raw/master/csl-citation.json"} </w:instrText>
      </w:r>
      <w:r w:rsidR="009B184D">
        <w:fldChar w:fldCharType="separate"/>
      </w:r>
      <w:r w:rsidR="009B184D">
        <w:rPr>
          <w:noProof/>
        </w:rPr>
        <w:t>[9, 13, 14]</w:t>
      </w:r>
      <w:r w:rsidR="009B184D">
        <w:fldChar w:fldCharType="end"/>
      </w:r>
      <w:r w:rsidRPr="002965BC">
        <w:t xml:space="preserve">. </w:t>
      </w:r>
      <w:r w:rsidR="008B1BA8" w:rsidRPr="002965BC">
        <w:t>Although a seemingly powerful tool for wildlife conservation and research, IPM</w:t>
      </w:r>
      <w:r w:rsidR="00E927BF">
        <w:t xml:space="preserve">s are </w:t>
      </w:r>
      <w:r w:rsidR="008B1BA8" w:rsidRPr="002965BC">
        <w:t xml:space="preserve">largely restricted to academic exercises which advance the technical aspects of the methods rather than its contribution to DM processes </w:t>
      </w:r>
      <w:r w:rsidR="008B1BA8" w:rsidRPr="002965BC">
        <w:fldChar w:fldCharType="begin"/>
      </w:r>
      <w:r w:rsidR="00E01FD6">
        <w:instrText xml:space="preserve"> ADDIN ZOTERO_ITEM CSL_CITATION {"citationID":"Jfhe0s1E","properties":{"formattedCitation":"(Schaub and Abadi 2011)","plainCitation":"(Schaub and Abadi 2011)","dontUpdate":true,"noteIndex":0},"citationItems":[{"id":9413,"uris":["http://zotero.org/users/1567006/items/JLT63A44"],"uri":["http://zotero.org/users/1567006/items/JLT63A44"],"itemData":{"id":9413,"type":"article-journal","title":"Integrated population models: a novel analysis framework for deeper insights into population dynamics","container-title":"Journal of Ornithology","page":"227-237","volume":"152","issue":"1","source":"Springer Link","abstract":"Integrated population models (IPMs) represent the single, unified analysis of population count data and demographic data. This modelling framework is quite novel and can be implemented within the classical or the Bayesian mode of statistical inference. Here, we briefly show the basic steps that need to be taken when an integrated population model is adopted, and review existing integrated population models for birds and mammals. There are important advantages of integrated compared to conventional analyses that analyse each dataset separately and then try to make an inference about population dynamics. First, integrated population models allow the estimating of more demographic quantities, because there is information about all demographic processes operating in a population, and this information is exploited. Second, parameter estimates become more precise, and this enhances statistical power. Finally, all sources of uncertainty due to process variability and the sampling process(es) are adequately included. Core of the integrated models is the link of changes in the population size and the demographic rates via a demographic model (usually a Leslie matrix model) and the likelihoods of all existing datasets. We discuss some critical assumptions that are typically made in integrated population models and highlight fruitful areas of future research. Currently, we have found 25 studies that used integrated population models. Central to most studies was statistical development rather than their application to address an ecological question, which is not surprising given that integrated population models are still a new development. We predict that integrated population models will become a common and important tool in studies of population dynamics, both in ecology and its applications, such as conservation biology or wildlife management.","DOI":"10.1007/s10336-010-0632-7","ISSN":"1439-0361","shortTitle":"Integrated population models","journalAbbreviation":"J Ornithol","language":"en","author":[{"family":"Schaub","given":"Michael"},{"family":"Abadi","given":"Fitsum"}],"issued":{"date-parts":[["2011",9,1]]}}}],"schema":"https://github.com/citation-style-language/schema/raw/master/csl-citation.json"} </w:instrText>
      </w:r>
      <w:r w:rsidR="008B1BA8" w:rsidRPr="002965BC">
        <w:fldChar w:fldCharType="separate"/>
      </w:r>
      <w:r w:rsidR="008B1BA8" w:rsidRPr="00867968">
        <w:t>(Schaub and Abadi 2011</w:t>
      </w:r>
      <w:r w:rsidR="008B1BA8" w:rsidRPr="002965BC">
        <w:fldChar w:fldCharType="end"/>
      </w:r>
      <w:r w:rsidR="008B1BA8" w:rsidRPr="002965BC">
        <w:t xml:space="preserve">; but see </w:t>
      </w:r>
      <w:r w:rsidR="008B1BA8" w:rsidRPr="002965BC">
        <w:fldChar w:fldCharType="begin"/>
      </w:r>
      <w:r w:rsidR="00E01FD6">
        <w:instrText xml:space="preserve"> ADDIN ZOTERO_ITEM CSL_CITATION {"citationID":"0WTz3Huo","properties":{"formattedCitation":"(Coates et al. 2018, Ross et al. 2018)","plainCitation":"(Coates et al. 2018, Ross et al. 2018)","dontUpdate":true,"noteIndex":0},"citationItems":[{"id":9848,"uris":["http://zotero.org/users/1567006/items/FATT5CYT"],"uri":["http://zotero.org/users/1567006/items/FATT5CYT"],"itemData":{"id":9848,"type":"article-journal","title":"The relative importance of intrinsic and extrinsic drivers to population growth vary among local populations of Greater Sage-Grouse: An integrated population modeling approach","container-title":"The Auk","page":"240-262","volume":"135","issue":"2","source":"bioone.org","abstract":"Consideration of ecological scale is fundamental to understanding and managing avian population growth and decline. Empirically driven models for population dynamics and demographic processes across multiple spatial scales can be powerful tools to help guide conservation actions. Integrated population models (IPMs) provide a framework for better parameter estimation by unifying multiple sources of data (e.g., count and demographic data). Hierarchical structure within such models that include random effects allow for varying degrees of data sharing across different spatiotemporal scales. We developed an IPM to investigate Greater Sage-Grouse (Centrocercus urophasianus) on the border of California and Nevada, known as the Bi-State Distinct Population Segment. Our analysis integrated 13 years of lek count data (n &gt; 2,000) and intensive telemetry (VHF and GPS; n &gt; 350 individuals) data across 6 subpopulations. Specifically, we identified the most parsimonious models among varying random effects and density-dependent terms for each population vital rate (e.g., nest survival). Using a joint likelihood process, we integrated the lek count data with the demographic models to estimate apparent abundance and refine vital rate parameter estimates. To investigate effects of climatic conditions, we extended the model to fit a precipitation covariate for instantaneous rate of change (r). At a metapopulation extent (i.e. Bi-State), annual population rate of change λ (er) did not favor an overall increasing or decreasing trend through the time series. However, annual changes in λ were driven by changes in precipitation (one-year lag effect). At subpopulation extents, we identified substantial variation in λ and demographic rates. One subpopulation clearly decoupled from the trend at the metapopulation extent and exhibited relatively high risk of extinction as a result of low egg fertility. These findings can inform localized, targeted management actions for specific areas, and status of the species for the larger Bi-State.","DOI":"10.1642/AUK-17-137.1","ISSN":"0004-8038, 1938-4254","shortTitle":"The relative importance of intrinsic and extrinsic drivers to population growth vary among local populations of Greater Sage-Grouse","journalAbbreviation":"tauk","author":[{"family":"Coates","given":"Peter S."},{"family":"Prochazka","given":"Brian G."},{"family":"Ricca","given":"Mark A."},{"family":"Halstead","given":"Brian J."},{"family":"Casazza","given":"Michael L."},{"family":"Blomberg","given":"Erik J."},{"family":"Brussee","given":"Brianne E."},{"family":"Wiechman","given":"Lief"},{"family":"Tebbenkamp","given":"Joel"},{"family":"Gardner","given":"Scott C."},{"family":"Reese","given":"Kerry P."}],"issued":{"date-parts":[["2018",2]]}}},{"id":9849,"uris":["http://zotero.org/users/1567006/items/CHE7KHFP"],"uri":["http://zotero.org/users/1567006/items/CHE7KHFP"],"itemData":{"id":9849,"type":"article-journal","title":"Combining multiple sources of data to inform conservation of Lesser Prairie-Chicken populations","container-title":"The Auk","page":"228-240","volume":"135","issue":"2","source":"bioone.org","abstract":"Conservation of small populations is often based on limited data from spatially and temporally restricted studies, resulting in management actions based on an incomplete assessment of the population drivers. If fluctuations in abundance are related to changes in weather, proper management is especially important, because extreme weather events could disproportionately affect population abundance. Conservation assessments, especially for vulnerable populations, are aided by a knowledge of how extreme events influence population status and trends. Although important for conservation efforts, data may be limited for small or vulnerable populations. Integrated population models maximize information from various sources of data to yield population estimates that fully incorporate uncertainty from multiple data sources while allowing for the explicit incorporation of environmental covariates of interest. Our goal was to assess the relative influence of population drivers for the Lesser Prairie-Chicken (Tympanuchus pallidicinctus) in the core of its range, western and southern Kansas, USA. We used data from roadside lek count surveys, nest monitoring surveys, and survival data from telemetry monitoring combined with climate (Palmer drought severity index) data in an integrated population model. Our results indicate that variability in population growth rate was most influenced by variability in juvenile survival. The Palmer drought severity index had no measurable direct effects on adult survival or mean number of offspring per female; however, there were declines in population growth rate following severe drought. Because declines in population growth rate occurred at a broad spatial scale, declines in response to drought were likely due to decreases in chick and juvenile survival rather than emigration outside of the study area. Overall, our model highlights the importance of accounting for environmental and demographic sources of variability, and provides a thorough method for simultaneously evaluating population demography in response to long-term climate effects.","DOI":"10.1642/AUK-17-113.1","ISSN":"0004-8038, 1938-4254","journalAbbreviation":"tauk","author":[{"family":"Ross","given":"Beth E."},{"family":"Haukos","given":"David A."},{"family":"Hagen","given":"Christian A."},{"family":"Pitman","given":"James"}],"issued":{"date-parts":[["2018",2]]}}}],"schema":"https://github.com/citation-style-language/schema/raw/master/csl-citation.json"} </w:instrText>
      </w:r>
      <w:r w:rsidR="008B1BA8" w:rsidRPr="002965BC">
        <w:fldChar w:fldCharType="separate"/>
      </w:r>
      <w:r w:rsidR="008B1BA8" w:rsidRPr="00867968">
        <w:t>Coates et al. 2018, Ross et al. 2018)</w:t>
      </w:r>
      <w:r w:rsidR="008B1BA8" w:rsidRPr="002965BC">
        <w:fldChar w:fldCharType="end"/>
      </w:r>
      <w:r w:rsidR="008B1BA8" w:rsidRPr="002965BC">
        <w:t>.</w:t>
      </w:r>
      <w:r w:rsidR="008B1BA8" w:rsidRPr="009436F3">
        <w:rPr>
          <w:noProof/>
        </w:rPr>
        <w:t xml:space="preserve"> </w:t>
      </w:r>
      <w:r w:rsidRPr="002965BC">
        <w:t>IPMs are distinct from traditional population models in four ways</w:t>
      </w:r>
      <w:r w:rsidR="00857D0A">
        <w:t>.</w:t>
      </w:r>
      <w:r w:rsidR="00AD5886">
        <w:t xml:space="preserve"> </w:t>
      </w:r>
      <w:r w:rsidRPr="002965BC">
        <w:t xml:space="preserve">First, the framework allows for estimation of latent parameters. Second, combining demographic and abundance data improve precision of parameter estimates. </w:t>
      </w:r>
      <w:r w:rsidR="00967A0F">
        <w:t xml:space="preserve">Improving </w:t>
      </w:r>
      <w:r w:rsidRPr="002965BC">
        <w:t>parameter</w:t>
      </w:r>
      <w:r w:rsidR="00967A0F">
        <w:t xml:space="preserve"> estimates </w:t>
      </w:r>
      <w:r w:rsidRPr="002965BC">
        <w:t>is especially useful when one or more of the datasets in question are of low quality. Third, incorporating multiple data types allows us to account for variation in the observation process (e.g., recapture rate, observer</w:t>
      </w:r>
      <w:r w:rsidR="0005426D">
        <w:t xml:space="preserve"> experience</w:t>
      </w:r>
      <w:r w:rsidRPr="002965BC">
        <w:t>) among relevant stages (e.g., age, sex, season). Finally, the IPM framework allows the analyst to combine multiple existing models</w:t>
      </w:r>
      <w:r w:rsidR="00D61381">
        <w:t>.</w:t>
      </w:r>
      <w:r w:rsidRPr="002965BC">
        <w:t xml:space="preserve"> </w:t>
      </w:r>
    </w:p>
    <w:p w14:paraId="7F7AC51C" w14:textId="399D34A6" w:rsidR="00A1007E" w:rsidRDefault="00055C7F" w:rsidP="0098356E">
      <w:pPr>
        <w:pStyle w:val="Heading3"/>
        <w:numPr>
          <w:ilvl w:val="2"/>
          <w:numId w:val="35"/>
        </w:numPr>
      </w:pPr>
      <w:r>
        <w:rPr>
          <w:noProof/>
        </w:rPr>
        <mc:AlternateContent>
          <mc:Choice Requires="wpg">
            <w:drawing>
              <wp:anchor distT="0" distB="0" distL="114300" distR="114300" simplePos="0" relativeHeight="251666432" behindDoc="0" locked="0" layoutInCell="1" allowOverlap="1" wp14:anchorId="3263963A" wp14:editId="6AC0FB99">
                <wp:simplePos x="0" y="0"/>
                <wp:positionH relativeFrom="column">
                  <wp:posOffset>2085975</wp:posOffset>
                </wp:positionH>
                <wp:positionV relativeFrom="paragraph">
                  <wp:posOffset>20642</wp:posOffset>
                </wp:positionV>
                <wp:extent cx="3887470" cy="2939415"/>
                <wp:effectExtent l="0" t="0" r="0" b="0"/>
                <wp:wrapSquare wrapText="bothSides"/>
                <wp:docPr id="29" name="Group 29"/>
                <wp:cNvGraphicFramePr/>
                <a:graphic xmlns:a="http://schemas.openxmlformats.org/drawingml/2006/main">
                  <a:graphicData uri="http://schemas.microsoft.com/office/word/2010/wordprocessingGroup">
                    <wpg:wgp>
                      <wpg:cNvGrpSpPr/>
                      <wpg:grpSpPr>
                        <a:xfrm>
                          <a:off x="0" y="0"/>
                          <a:ext cx="3887470" cy="2939415"/>
                          <a:chOff x="0" y="0"/>
                          <a:chExt cx="3887470" cy="2939415"/>
                        </a:xfrm>
                      </wpg:grpSpPr>
                      <pic:pic xmlns:pic="http://schemas.openxmlformats.org/drawingml/2006/picture">
                        <pic:nvPicPr>
                          <pic:cNvPr id="27" name="Picture 27" descr="E:\Dropbox\apps_awards_jobs_etc\proposals\postdocs\2019_mendenhall_usgs\ipmStruc.png"/>
                          <pic:cNvPicPr>
                            <a:picLocks noChangeAspect="1"/>
                          </pic:cNvPicPr>
                        </pic:nvPicPr>
                        <pic:blipFill rotWithShape="1">
                          <a:blip r:embed="rId12" cstate="print">
                            <a:extLst>
                              <a:ext uri="{28A0092B-C50C-407E-A947-70E740481C1C}">
                                <a14:useLocalDpi xmlns:a14="http://schemas.microsoft.com/office/drawing/2010/main" val="0"/>
                              </a:ext>
                            </a:extLst>
                          </a:blip>
                          <a:srcRect t="7757"/>
                          <a:stretch/>
                        </pic:blipFill>
                        <pic:spPr bwMode="auto">
                          <a:xfrm>
                            <a:off x="0" y="0"/>
                            <a:ext cx="3887470" cy="2151380"/>
                          </a:xfrm>
                          <a:prstGeom prst="rect">
                            <a:avLst/>
                          </a:prstGeom>
                          <a:noFill/>
                          <a:ln>
                            <a:noFill/>
                          </a:ln>
                          <a:extLst>
                            <a:ext uri="{53640926-AAD7-44D8-BBD7-CCE9431645EC}">
                              <a14:shadowObscured xmlns:a14="http://schemas.microsoft.com/office/drawing/2010/main"/>
                            </a:ext>
                          </a:extLst>
                        </pic:spPr>
                      </pic:pic>
                      <wps:wsp>
                        <wps:cNvPr id="28" name="Text Box 28"/>
                        <wps:cNvSpPr txBox="1"/>
                        <wps:spPr>
                          <a:xfrm>
                            <a:off x="47625" y="2095500"/>
                            <a:ext cx="3649345" cy="843915"/>
                          </a:xfrm>
                          <a:prstGeom prst="rect">
                            <a:avLst/>
                          </a:prstGeom>
                          <a:solidFill>
                            <a:prstClr val="white"/>
                          </a:solidFill>
                          <a:ln>
                            <a:noFill/>
                          </a:ln>
                          <a:effectLst/>
                        </wps:spPr>
                        <wps:txbx>
                          <w:txbxContent>
                            <w:p w14:paraId="0D949CE2" w14:textId="18C54635" w:rsidR="00FB736B" w:rsidRPr="009436F3" w:rsidRDefault="00FB736B" w:rsidP="009436F3">
                              <w:pPr>
                                <w:rPr>
                                  <w:noProof/>
                                  <w:sz w:val="20"/>
                                  <w:szCs w:val="20"/>
                                </w:rPr>
                              </w:pPr>
                              <w:r w:rsidRPr="009436F3">
                                <w:rPr>
                                  <w:i/>
                                  <w:sz w:val="20"/>
                                  <w:szCs w:val="20"/>
                                </w:rPr>
                                <w:t xml:space="preserve">Figure </w:t>
                              </w:r>
                              <w:r w:rsidRPr="009436F3">
                                <w:rPr>
                                  <w:i/>
                                  <w:sz w:val="20"/>
                                  <w:szCs w:val="20"/>
                                </w:rPr>
                                <w:fldChar w:fldCharType="begin"/>
                              </w:r>
                              <w:r w:rsidRPr="009436F3">
                                <w:rPr>
                                  <w:i/>
                                  <w:sz w:val="20"/>
                                  <w:szCs w:val="20"/>
                                </w:rPr>
                                <w:instrText xml:space="preserve"> SEQ Figure \* ARABIC </w:instrText>
                              </w:r>
                              <w:r w:rsidRPr="009436F3">
                                <w:rPr>
                                  <w:i/>
                                  <w:sz w:val="20"/>
                                  <w:szCs w:val="20"/>
                                </w:rPr>
                                <w:fldChar w:fldCharType="separate"/>
                              </w:r>
                              <w:r w:rsidR="00FF01D0">
                                <w:rPr>
                                  <w:i/>
                                  <w:noProof/>
                                  <w:sz w:val="20"/>
                                  <w:szCs w:val="20"/>
                                </w:rPr>
                                <w:t>3</w:t>
                              </w:r>
                              <w:r w:rsidRPr="009436F3">
                                <w:rPr>
                                  <w:i/>
                                  <w:sz w:val="20"/>
                                  <w:szCs w:val="20"/>
                                </w:rPr>
                                <w:fldChar w:fldCharType="end"/>
                              </w:r>
                              <w:r w:rsidRPr="009436F3">
                                <w:rPr>
                                  <w:i/>
                                  <w:sz w:val="20"/>
                                  <w:szCs w:val="20"/>
                                </w:rPr>
                                <w:t xml:space="preserve">. </w:t>
                              </w:r>
                              <w:r>
                                <w:rPr>
                                  <w:i/>
                                  <w:sz w:val="20"/>
                                  <w:szCs w:val="20"/>
                                </w:rPr>
                                <w:t>Crude directed acyclic diagram depicting the IPM model structure</w:t>
                              </w:r>
                              <w:r w:rsidRPr="009436F3">
                                <w:rPr>
                                  <w:i/>
                                  <w:sz w:val="20"/>
                                  <w:szCs w:val="20"/>
                                </w:rPr>
                                <w:t xml:space="preserve"> for </w:t>
                              </w:r>
                              <w:r>
                                <w:rPr>
                                  <w:i/>
                                  <w:sz w:val="20"/>
                                  <w:szCs w:val="20"/>
                                </w:rPr>
                                <w:t xml:space="preserve">using the count and demography </w:t>
                              </w:r>
                              <w:r w:rsidRPr="009436F3">
                                <w:rPr>
                                  <w:i/>
                                  <w:sz w:val="20"/>
                                  <w:szCs w:val="20"/>
                                </w:rPr>
                                <w:t>data</w:t>
                              </w:r>
                              <w:r>
                                <w:rPr>
                                  <w:i/>
                                  <w:sz w:val="20"/>
                                  <w:szCs w:val="20"/>
                                </w:rPr>
                                <w:t>sets</w:t>
                              </w:r>
                              <w:r w:rsidRPr="009436F3">
                                <w:rPr>
                                  <w:i/>
                                  <w:sz w:val="20"/>
                                  <w:szCs w:val="20"/>
                                </w:rPr>
                                <w:t xml:space="preserve">. </w:t>
                              </w:r>
                              <w:r>
                                <w:rPr>
                                  <w:i/>
                                  <w:sz w:val="20"/>
                                  <w:szCs w:val="20"/>
                                </w:rPr>
                                <w:t xml:space="preserve">Boxes = observations, circles = estimated parameters </w:t>
                              </w:r>
                              <w:r w:rsidRPr="009436F3">
                                <w:rPr>
                                  <w:i/>
                                  <w:sz w:val="20"/>
                                  <w:szCs w:val="20"/>
                                </w:rPr>
                                <w:t xml:space="preserve">Here, p = recapture probability; </w:t>
                              </w:r>
                              <w:r w:rsidRPr="00602EF9">
                                <w:rPr>
                                  <w:i/>
                                  <w:sz w:val="20"/>
                                  <w:szCs w:val="20"/>
                                </w:rPr>
                                <w:t>φ</w:t>
                              </w:r>
                              <w:r w:rsidRPr="009436F3">
                                <w:rPr>
                                  <w:i/>
                                  <w:sz w:val="20"/>
                                  <w:szCs w:val="20"/>
                                </w:rPr>
                                <w:t xml:space="preserve"> = apparent survival rate; m = individual-based observations; σ</w:t>
                              </w:r>
                              <w:r w:rsidRPr="008D7116">
                                <w:rPr>
                                  <w:i/>
                                  <w:sz w:val="20"/>
                                  <w:szCs w:val="20"/>
                                  <w:vertAlign w:val="superscript"/>
                                </w:rPr>
                                <w:t>2</w:t>
                              </w:r>
                              <w:r w:rsidRPr="009436F3">
                                <w:rPr>
                                  <w:i/>
                                  <w:sz w:val="20"/>
                                  <w:szCs w:val="20"/>
                                </w:rPr>
                                <w:t xml:space="preserve"> = observation error; ω = immigration; N = true population abundance; Y = observed population abundance.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3263963A" id="Group 29" o:spid="_x0000_s1032" style="position:absolute;left:0;text-align:left;margin-left:164.25pt;margin-top:1.65pt;width:306.1pt;height:231.45pt;z-index:251666432;mso-width-relative:margin;mso-height-relative:margin" coordsize="38874,2939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6QpaxagQAAAoKAAAOAAAAZHJzL2Uyb0RvYy54bWykVttu4zYQfS/QfyD0&#13;&#10;7liyZcsW4iwc21kskN0ETYq8GAgoirLYlUiWpCOnRf+9M5TkzW2x2/TB8nB4mzlzZoanHw51RR64&#13;&#10;sULJRRCdhAHhkqlcyN0i+P32YjALiHVU5rRSki+CR26DD2e//nLa6JSPVKmqnBsCh0ibNnoRlM7p&#13;&#10;dDi0rOQ1tSdKcwmThTI1dTA0u2FuaAOn19VwFIbTYaNMro1i3FrQrtvJ4MyfXxScuauisNyRahGA&#13;&#10;bc5/jf9m+B2endJ0Z6guBevMoO+woqZCwqXHo9bUUbI34tVRtWBGWVW4E6bqoSoKwbj3AbyJwhfe&#13;&#10;fDRqr70vu7TZ6SNMAO0LnN59LPvycG2IyBfBaB4QSWuIkb+WwBjAafQuhTUfjb7R16ZT7NoR+nso&#13;&#10;TI3/4Ak5eFgfj7DygyMMlOPZLIkTQJ/B3Gg+nsfRpAWelRCdV/tYufnBzmF/8RDtO5qjBUvh1+EE&#13;&#10;0iucfswn2OX2hgfdIfVPnVFT83WvBxBSTZ3IRCXco6cnBA+Nkg/Xgl2bdvAE8qSHHKbxVjICTc4t&#13;&#10;A4Zu0u3aKJ2pw5Zqbe9pQ01u7/9Qmb3njm2B9FpZWtkt/LlcMbsFCs3vay5zLktaVfd7u7Nboesb&#13;&#10;Z/bsRMsdoo72oAmtQRQBu1TsqyVSrUoqd3xpNaQNJDOuHj5f7ofPvMkqoS9EVRGj3J1w5U1JNXAo&#13;&#10;8tmAkx2Q4NELzr4RizYf1ortwQvXJrjhFWCqpC2FtgExKa8zDnw1n/IIKAXFxcF92gjp/J3Aukvr&#13;&#10;kJPIP5+Df49myzCcj84Hq0m4GsRhshks53EySMJNEofxLFpFq39wdxSne8sBD1qttehMB+0r499M&#13;&#10;uK40tansSwJ5oL7wIJLeoP7fmwgqRAhttYb9BqhjgUqSSdKmh3UGIl32YeihbmNoIR9J1nxWObhP&#13;&#10;90557/97PkaTaDzzhfCYVUAKY91HrmqCAmANpvnj6QMY3jrTL0HrpUIKgJ6mlXymgDNbzVthmYyn&#13;&#10;MYRlOlgu18kgjtezwfk5SKvVZh6Po2k82RzDYkuaq+YqswzyJP//kflORJDuiGzHfBhiDYTeZHsi&#13;&#10;w+jn2ICd6a2q7jME0MRjn9QCaJRt+b1F3p6rAxnNkAbdMiy/xB1A32Um6ltL+2J4rMJxMh1NAoLV&#13;&#10;NpxPJmHX5vBcX4+n8XwcwwKsx7N4PG/L8fvDb1UlcmQAhh55sapMy/ymFI77OgIUf7rquzTxPbsj&#13;&#10;2TcXUXKH7NB2qh6WTOWPgApUHt95rGYXAm6/pNZdUwN9HHoOvE3cFXyKSjWLQHVSQEpl/npLj+sh&#13;&#10;vjAbkAbeBYvA/rmn2BCqTxIij4+IXjC9kPWC3NcrBRkPlQms8SJsMK7qxcKo+g6IscRbYIpKBnct&#13;&#10;AteLKwcjmIAnD+PLpZfbvnIpbzR0o7ayIsq3hztqdJeiDqL7RfXcoumLTG3XYnysXkKxuBA+jRHX&#13;&#10;FkUgPA6A517yDw5frLrHEb5ono79qm9PuLN/AQAA//8DAFBLAwQKAAAAAAAAACEApwkSABRbAAAU&#13;&#10;WwAAFAAAAGRycy9tZWRpYS9pbWFnZTEucG5niVBORw0KGgoAAAANSUhEUgAAA8AAAAJACAMAAAEC&#13;&#10;yM9TAAAAAXNSR0IArs4c6QAAAARnQU1BAACxjwv8YQUAAAD2UExURf///zAwMAAAAN/f3yAgIL+/&#13;&#10;v0BAQM/Pz7e3t39/f2BgYFhYWK+vr3BwcEhISJ+fn6enp1BQUBgYGGhoaI+Pj+fn55eXlxAQEO/v&#13;&#10;7/f39ygoKNfX1zg4OMfHx4eHh3h4eAgICNnZ2Xp6el9fX/Ly8urq6nl5eWpqah4eHtvb28TExFtb&#13;&#10;Wz09PTU1NVRUVIiIiLW1tS4uLp6enhcXF2NjYw8PD9TU1KampuPj40xMTL29vSYmJszMzICAgHJy&#13;&#10;ckRERK6urhMTEwsLCxoaGhERERsbG2xsbAcHB6Ojo+Dg4FlZWTk5OQ0NDQwMDD4+Prm5ua2trQAA&#13;&#10;AHu9pAUAAABSdFJOU///////////////////////////////////////////////////////////&#13;&#10;/////////////////////////////////////////////////wCtLQxxAAAACXBIWXMAAA7DAAAO&#13;&#10;wwHHb6hkAABZSUlEQVR4Xu1dSa7CMAxFhQN8CQmx4wTAHiGx4f5n+h4TZ+hIKZNfcDzETZq46UQp&#13;&#10;K4fD4XA4no8G0kKAhrQ14As2vDSooyplWKTTphEUYawdjirsphHl3sn5J3wtfAJoy+R2Gt4b4F7h&#13;&#10;nbfV3atWrrk/2jCNrjL9oKUDR+F34b8A7OuGxaXRE43nwRseivV+tX8Ix/blVyv4tGEtTt2AyrV+&#13;&#10;WY5BdbesOlrFrQbscfs6S5NcB2lJL9hCThXwUm2gHtcWpGqRw+fKIoCMsijLXD+KKaJn/VjDQ11Z&#13;&#10;UFvmTu7PTfDRPtNSzf7EthxkYccqpGG7YMN50xwvJFFLXBMtwkZBszlxCasCtpB3G2Tj4upWe2yq&#13;&#10;wSVQBTA/hnqpm6gQg9SsdloSoQ6KeIQXA0CmE0jsy5lCViAaItBGTUthWFcAiKxhC9iatmhaXqs/&#13;&#10;VcKSMCHCFcWgAXDZ/X5LMvY5rgGWsS/aWhGGmhaLCxNETYyqsL8pkyoYUkBN9GMrfBRM2KZiWhVT&#13;&#10;G6aBIfAsGo3Oxa7SSgXiQZBpOw6VhmmXQug44RYPxlH4QEgVADHg1p9gYI/NJjoToGHcd/DeOt2B&#13;&#10;iIfgLnwYcOFypG2VONTQGjWMnNskUDnVgJldqI7cY8UtHyhHrOy6DBnqBjeJDcsdKFYtG6SV2bSG&#13;&#10;bVyd06KO/vGhGOuHxluazWJsV3YWdPY4th0DNRc6Y8wNp11vR7+f9Xjgiv0r0VzgShe2OWG71eqU&#13;&#10;sAOwQ2C/AOjpJMjiDofD4XA4HA6HwyGgywS+xKebOV982dDRtUV6nTSiI/0p463fPg8DXL3PhUcG&#13;&#10;iO4QnEgcjwcalsEaN2YBsmkMbH9iIzVcsE29eSAZrg19ClhTuH22E/4IKm0lsOXhYYi+heZA3sbf&#13;&#10;9M38GCoLPNReduVNptND+JCGZ7ypOK4qD8x50jehgLFfCGTeq9NNpBLSQhsGff1Ctcs9f1mOQSrb&#13;&#10;a2CnKnq/98Fq/0RA2X4NTub2hsm1tsMnQMPJkq3VQC2Q4VDLksGzpWmwghO2C1Q0j1WZBXElVWIG&#13;&#10;OtaAA4Pf6zeoyqKwJI/XLVYgQAMu1g5sKC7GaoMhhQPkQR4gAPuhwRb+aM3ZBB70rS+qd1MFA73w&#13;&#10;0wXyI28APqu0oq8ZI6iOPyAqo1z9geO33bS+FqpC9Xpk5+G2I37AmthPvlIFsMpstb+yC34gxmjl&#13;&#10;ErJQgegGZKEGAJXzCv4elpeTr2RDPbY+8MTvTakZJC7C5Um0rqygLm1UERqGT7Z987L6iUCdDav9&#13;&#10;Zr+C9Uk8sFktlkbqCAMw6MzJj06PYvDpct4wRDLBiMuKcUM9yHvYGSH04anfL/M1Au9DkvF6MGrl&#13;&#10;4mAx46JNcutiJKgybMhzL15arimANcd0B9WBcTHurPXcU14Ujrg8GNadrEIe7mykR6J7Wf39wiDQ&#13;&#10;UA8e7x7HMXF7pP8P4UMaHjcHOnE2z4AAS58BQQZtmUdBZKlvBvRyGmR5h8PhcDgcDofD4XA4HA4H&#13;&#10;Au+WfM0dE+oIZHLnVm/gIkcr5Pr5Tnxrv34OyTYaRLvdsowZSJhUdTgmY8QXa6PRvXFu8dvm/dQH&#13;&#10;ot4SHR22X8pPfVz3/fCWux8catpZ4n6Svh2iXDLkJEc7fYb15ZnTZTKor5hzP1DgXknXSERGPsb0&#13;&#10;AG7MsA6pZ8GXmD205hMhO6odDiCLMgRLQIaZmmbOweUyTlLMPBp7MePT9fOheDyjgkG9q2Dqch8L&#13;&#10;73CK/b25L/9SkhkfHSnQW/crNoGXbnbe4eeC3tUlDzA/BXB50JkeaVz6MAr0HPxsb2WCqx/swyq+&#13;&#10;NA0fbm/HhryRj4OMFVcyDuHB/4mAZiNIoVWh9xgSpwfSq+ACzmShYbBLjgZ3GBcmYQBoTRUsUy5v&#13;&#10;e4ScPtQLAG+x0prB/kZ+6EY1wqk0efbBelFFsBPgs0LcGfSf32OH6acNbWNMqx5AojWwKSysJbgU&#13;&#10;/yyEpguYpT0B6mTG35PQG0ThQ9QNdaRV4Kqkr/SRc94uUIRps8MKUDFgHVYezqxp1Ui9hDH4O+CT&#13;&#10;mgJcHuy7+EI8KShxhMXkHXiwfvsT1yZr0QlogAaXPtSBsYAOm58zZV1eXZob1Q/rQu+QpWLMlEJO&#13;&#10;BgB0hwxgx37Ih50QQcIfZoHSQOv8e57VmRyjawmon2tAob/D1VDDzJMfQiGwEhGp5vAC3WhVkIW8&#13;&#10;aSVZxUxBgYYzLVIQ7BvEi6y2fNiKH1YKkNmUhw6HfuEGTR80hU8GirCuFK2AVAg5jwOqYqUSWklG&#13;&#10;tm5wFokMc/5gFisRQKPE8DdBYsCcX9fLRWy3AIsupvWjkKHsXgmKMC2ONSCJwgdQljNwa8IZQbzv&#13;&#10;9pfDzrjwRiLlUCHVKRl3GYl20UgIcYqgQsj4IwY0TQAeTHhxBY3AanPFPC0hYDEtwoK1IKHCdsnD&#13;&#10;dCEDeSBB1VI7OLBAYHsoZPAiiR/K3IMpKK5o9vP9KcBHXC0tug5Ldxg3H/75Kqft+XKFGSVJNq/O&#13;&#10;PKZaGfLSbnI8JnZ7VHJKHa9R7QAuajus6WjkR9LByNVEHW5LeAvQ6kma3uH6SuEZ1eOpNpj1VHZt&#13;&#10;a+RKx6XDdD45HLGCeTqYp+Edbk9w9kYcjxwmcYehs3wKjSAxdL86DqYCSvhDJpH5PxweTH0dblZ3&#13;&#10;o9l0Fv53adns59mk8YSDTqBn6nDfHMb2NKVvBuaBgAHD85NKii+vGQVclKMgG0wjJ19LJXynQDXx&#13;&#10;uq1hC1WLxlySzmHejsP2jNt4MJXAReub3Z+Rp6dy0rSlwrNvC0s6HHrJArL+Dtsm7R7ykZRv0toG&#13;&#10;rk4GKTEJzyBDKibHPHN4A5dt21lmL6f61jM8yWZc2fAnzuFno7ZVfTXessO9VzQP4Jl1OxwOh8Ph&#13;&#10;cDgcDofD4XA4HA6Hw+FwOBwOh8PhmBGLP9Xw6scovMPPhnd4YXiHnw3v8MIY0j74kNss6/oJHQYn&#13;&#10;02FZIjzeO6iGiJHus2NY+9A7cEx8v7vDM8I7vDC8wx3o9k1+pNDu+s4dxjIqD04sQM57MZGZsw5A&#13;&#10;ISgF2kuWQUf7XIQ/M4GP+LHAFIwWpuN19BQ/HRPbn77aH9rh6fAOLwzv8HDQuyxHv9/xYzsc3rY4&#13;&#10;8jdmHxzhafAOL4xp7Wf/tTpmq56lw1DJ1HoWH/C5GqRTOq6MTwbljJBMpNCpYPgoojQCxbtgRrzE&#13;&#10;dlKDBaQv1DVRba9ECQZTZJ0WwVwNpmHDfmMmXLoIJEbjKnwC8B/jx//+9IEGZ8ED7TfY3dHvxP/0&#13;&#10;Dp9FGYwndXhgtbjJTwCfZa23sk/EN3sNxjwdxmmJc5OqC72g2UorJUXkEh1YnoBi5o44o57UYA1Q&#13;&#10;UewG5MgKg4BHgWzGugye1uDAiqe1n+2qxrxLfvERzjCx/aTHeHwajA/tsP1jh3GXxJ/a4Qh8Y80I&#13;&#10;fHKHD00z/r94Pj/CI+EdXhje4WfDO7wwvMNjYM/Ph+KjO3ye8MKtT+7w5XjM7tcOwPt0WE6aBt/C&#13;&#10;GHlKqXjDCA86XTRXhOP+aOxNOjz2rYtJJ0edUL9hhAd0P9vux/Q4a3Dx/tcbfOJrNosOgwE/aJ9y&#13;&#10;mBuLSU0UR6MR/17a1iB1eNrqjAK1MPZ/A+RgBMvKCj52m5brwd5WCucGNSHf5t8v+feg3ThMWcPn&#13;&#10;92mHN2U1BOF+2+V8jv/Gw6W4+hprKajgeGz0aYfD/S07vMU2uJkNr/LpHP8Okwp4p4vvGh6CMAEO&#13;&#10;U/Yyz+uwrswpdrj46l4KeCd0OO9G3XCFxU7jV3/8EkNR7XABWxDlnr2u3KOFDUMWmf5VC64lzCX6&#13;&#10;sIAe/BmHgQuwG2+lE659xiNfL+6tKFqMee7Yg6Hu4pfO3t59dXZiMuY6Il0x0LC7aAy5sQ3Hbei5&#13;&#10;klZr1/mpf4I+rh9DcRk8qUL74buTQeFKnMYE+EkdHl6r8bwcrqvL4JOu0MtR3X1Sh0dUOr39NV0j&#13;&#10;ncf+AfEzOjymzqcMeBee0OCoKr+gw+Nq/PwOj6zw4zs89l/MP6nD2X9UUTocMMdjxbAc//6ptczI&#13;&#10;XT7dHnke/0xnNMp/odlcTue+v8HO0mP/P8P9GJXkP6mmIPszKdiWWToJH5Tqf/A1MIU/LKsnGft0&#13;&#10;fR6I8FXroGT+q2vMuD8UYfxn6tZk1gL/lVnTXBHGP4gNaUSPJ0W4BluOKdnDmD+bmmkOQwVGg0Kr&#13;&#10;daUpER4xnprwP285JRFu8FowRcd1Ydf2NPg/0x6awzEVY5D8gRikEJ0iwnT9jxl+WCalhIlwb3ut&#13;&#10;6aE53J5i+7DqyMMa1uZw6KB0uN5fG+HpcXokwrBs2x89yr8vVlISYQmm9DDImFdg9tKyBd9OzU4s&#13;&#10;Q9MjcxjXS2319HcJUaEzIki1CA8E10WtyxYE4zo2Yo9EeHUP/3eH4VE5phuOibSg5UmEx8HMYYkw&#13;&#10;HJvGRmysP6+pyGa01slGyDaoO3qoJHwKyjl83Nh1GJTG+iepZ7Ru1kP/fFItE1DupW/79OyrJ+FS&#13;&#10;4yMcWoPRClKe+NwK9j6ix5REGHdPspdKPpiJi4GZw5LivjH7a9T2NDLCbT3M7bUrOU5ZhKln/CEN&#13;&#10;O0wKGxLYMy0rj0oPRXhECmdClQhLPzmsrJOYw8zh7Fx6SJK1fmgOx9Q3BvEfsFvmcKV/BdKo2iuS&#13;&#10;EWlKhHGO5bDllP6MDCsb5CTC45BE2JyfD56/mGaKcHeya9QS4SEo9shruOK+tPyHdZriiE+J8NAk&#13;&#10;/86/S7b3+SJMqW8uFenJEUZY/aEIz4IhO4tZsXiDGbzDz4Z3eGF8XofpNOx4aWenXTs70MN07ewJ&#13;&#10;8AgvDO/ws/HyDi8OadjhcDgcDofD4XA4HA6Hw+FwOBwOh8PhcDgcDofD4XA4HA6Hw+FwOBwOh8Ph&#13;&#10;cDgcDsc3If4pxrdi3L9IfR2+/yeiP/4jWA/wl8MD/OXwAH85PMBfDg/wl2O27sMFia3tgXp10ZlW&#13;&#10;baZqPhVzdZ9eyYOXnRLpkBlzMBmR7CRmOWRY/DhmquZTMWP3IShYm4SIBQwslXARF6IopWSnj5QH&#13;&#10;L3F7HDNV86mYq/scLoqLSGoTzkrIQylK/DFWyoHPgZmq+VQs1v2XjbMH+MvhAX4UXVXkZS8YbQ/w&#13;&#10;NOAxkg+XpEUJD6BEajV+wknW5YMJjVRARSxkBrWOwZRlvgiTu49DHhY2tRgrApTMEqB2WyoysmSh&#13;&#10;RBmHBxb9Brxx98tVm7SyHuAvhwf4y/HyHsLpxbq5tzKk6WyN7N7Bul0uyI51Jqv/9nj1ir64/Vc1&#13;&#10;f9nebrfTn2jPxMdsic/B5O5PH7dN+ndM+40IT8KrA/zi9ic3P/Fhxfpiz4zxqwP84qc6J3f/InwU&#13;&#10;2ju7FT4/Xh3gSQM1HyZ3f8KCZ+F1PCvErw5wV/vzrZvWVNS4YPdvwtvwpP30gj3sBFyxYJ6sTv+6&#13;&#10;DV179Sv8h1ZQYPSCB+HtOAmfF5N7OBPi0IPEUSYjChpukvEjOitqSCRkwtWW5wkKw9PQfyxaC58X&#13;&#10;y/WwG7AeGE/7AcJcZZPxB4hzKyGA08eWcBnnBoVhKMYumE7gZmeZ4ilTeHIPZ8LU9mda78nVjD37&#13;&#10;vwsnNHC8XWPIm2TWPiUWrw7wr1wmJf1sYOkzNt0kZ17JRjAXXh3gX7lMSvqJB6MNBTiZwekOeya8&#13;&#10;OsCj2q84B1N3Rba0TX4ukquga3Nfr47Zb3f7rqOmYbkedgPWIz1TEpUR5OiRFkdYexCJJ/6iRNtI&#13;&#10;jF/wKrwN6S3q2TC5hzMhtk8SZhgiMZMQMvZQl6Q45ITEzog8WG3xEuiO8JPiu2gPxyK97cGYb32p&#13;&#10;psnVTVmw617V00425xuwaXhx+5ObnxaQtttZu2fN39cHuP8O3lMxuftT13tT3q967jfCHuBpeGDc&#13;&#10;9pv4zdEBzqafi1cH+MXtv7D5hZp+dYBfjMndf3zcfiTAL27/hc3/SIBfjMndf3zcfiTAL25/cvOP&#13;&#10;nxz+SIB/7TIpwgO8BCZ3//Fx++oArwMa4S/C65pvGmj7+mRgO9ycQMb/6Viv9u+RGiOPSo2RpyWc&#13;&#10;WlZ/RoIWoJnUsgg4wNj04wM1PWn3C9qfjtvz5XI+HG+4pnn5o2l7xJmE0vp4EtszErWRbcILgYdN&#13;&#10;B0sHbllCcPcT+3YHeVwvSJebyKITn7phbi8qaW37K9Y/f5L6XxtgPAfgVVmaJIfuG211peFnmRPL&#13;&#10;679oQRueHFrL0HQ0sraCfP55HPrw6hnMZ9F2FYakFZyi9MB4dyQ5Qsk6rMVaS1LGwPUW+4iEXzFG&#13;&#10;TWXk+PWj2udIXDflHQGmYXoO+BiMCQfKdntIQqSrmqO/TvaK3QeNftdpykxCfRMkpPG76FWyF4hJ&#13;&#10;2rrmbU5PSU22h5RHYHTxCRfgHOpaNg0xwBMGylB7ai/VjpJmdtExgKE0kfY3lRBRVqk7QXzFt22J&#13;&#10;q5EfSVn9ECSWEJwrJKqBKJ40rR+Nr+yiZRVGJV6qf9k2D0SUzUXE2S7DXlHntBWOdt0wc5/WdLe1&#13;&#10;nm603BF/cIilrJHfg4nrM5qZwVhmwQGkWMYPGVlheRLSGZyuVFdSz74lGNbCqbBS99HGJwPBjunC&#13;&#10;erSeRYuWbImWhF6XICE12wYfwWv05IrriefvU1NcH20pBlhtiyCdwVHqTnaJKMPQXXBoLjstS8tj&#13;&#10;itZQCt2/XC4HuuCN1gNsdlByhKNy9AUcj7fj8bg9AJrD5fIHi3JZd2pgzfgES+tqDvsGdtkhwFxy&#13;&#10;D9q0xLVrG5LCJsxpIfAtM2yQ9wLpStSTLbdygz8EaWDIVo3ZDUIbTXM6HG63+n9fHW+3M8QIui+t&#13;&#10;008PuMYdWBuY0c2Wdfax+538LHp9vWA6HM6QTrAZQJKGBPizFF4v9Ke13e0pwNI+YPz5iE269lmC&#13;&#10;ATYatbMA4gzGPaM2zbyeuJTzCxz+WUaCUYJuoOUUw4U4NuG0SJNCZdy+RQvn0BAuDDCU8fxCK5fY&#13;&#10;GxJpgNUn+iJnjXM+fmsZBhiybAbjTxtUH5tqS5IN+hJk4otA5wIf+mzTLOcpsW/x5VZqw/0c8CTA&#13;&#10;DPZWr1QPEu1AWE/OYk/4pKP1TlPbbCv92QJIduYYYMhx2xQLcMhYHp/yJbVVyE2AmQzkZBlyOnEO&#13;&#10;gjWiHAycgdqHuLNj79i42m1KrHveEUdLDPCWKkMb8+iV1GCTdB89bIBXYVOJtj291crooqkt9Uck&#13;&#10;OYVUy6ynWvZ8Zj0hxeVUMjXBmKiFKYKGCzM+dwZSIeT4kWAHFcp6YY9mcWXMaplkrVg/c7Wmy7Cm&#13;&#10;yOVKCgHGhCe2tg6VKe3tOuOGqZKtO8oqRQtfZ2OyS3BCi55ioVx6tCf2tXlMoJseYqkFRSxETlRj&#13;&#10;CR8tTCydsDM4Nl5LqX1DO2dezbzMalweZYTq6kl5EuD9Tr2sNyb89T1zRLQyVK8lUx5O2apJroLZ&#13;&#10;u7tOm0rPzJL2EEq7MSB4Q5DOhpi6O3Zo8EoUE0KtNqGVyZanGqbgk3Qf9D23kC69/+O5zRpKOBCq&#13;&#10;sc6lZYolAApx7ku6XOKl/iq1p5oP2xCkQ8TYzmkhaIB1oMwKBZ5L60Z3cgA8MHRDllLSPEsSYPYS&#13;&#10;v3tyw+GSX52yr55F81LVurNEfjBP1T8ugy/nUDmmmi1NpUesF0Fy2ISjfQHEAMez6J5EB3eWh0F9&#13;&#10;tWvVlO3AOOkyCLs0S5zHy6To2ZWih91g0LaB02et1ab+GgdJrw1wfj3Zmu4NDQMnXNU+RN+006nW&#13;&#10;HmCrqa4S5rqH0BKrqZxaow32Roc77GTuWz5zjz7Dk63N5pqCRgfVaFkcgw7qJ7yv9xTMdE4xBQs1&#13;&#10;/cIeDsX1if9DP7n7j4/bjwS4v/1hV9YT8cLu/0iA+/DU8D7Q/cdX60cC3N3+Db8peiYmd5++Pn4I&#13;&#10;3xxgfP4ITuiQ8GsVlXP6a25V+2wE3a/a+wi60LXewwjOw6v2mQkCHHW8YbME1qFJvEwKzQf6wyfD&#13;&#10;QWT9ds7L56Ok+yMIJkbVPpjOh+bwWL9Ox8P1crkejnibpFIulGzCiwU4NgkXokFmqsxavAOU2+ah&#13;&#10;aTN4DoLr4Kp9CJ2LabFr3aO8eAYXRN+ZVeywT6zbH6OXzeDapj2QzhUbDOqfmTaG3msGn4xc0K1i&#13;&#10;e5QWm8Etm21K6Jbbcvqr2ISutRD3zmBwmB1tMxi/TajZmfAru5r9EZo6g2HBur1Og8IL1Ot3r9gM&#13;&#10;4bMQma19BmNkgXoCPCn+LTMYH4tSuUq4/67Zp9PkGfz4WfQUuldsCZXnKskmbAPMkTNPb6QSMuXG&#13;&#10;icy9MDPYnC7g1+3BXqfZhxXWt2rvperZ/2A64Ca+uhbnFd17sJaDFAx6lGEnmJQNm8FMmLNM95fC&#13;&#10;ByjkKPTDzGATsq3a2mnmCyZY36p9AE0+RUJarZsrXAwWdcDQJHpOtWNs1gc7tkQQkagvdpIVm4xb&#13;&#10;n739AXTDjeiWrN4T6Nn1C2EcEtu12V8qbaMfvpg0tzPZC8gLPdXQnIpNFL9etnr7DH4ialsibNaJ&#13;&#10;fqTQN/gIRGKfl14zg4GusP2W9g2HrQXmFOpG7Tf47Akg2stNNtFfOoP3W7UB4WPryPEpLLUB4S/E&#13;&#10;rP4I0bC8agbDFlI540XC52trdiAzg3nzqNXxxjP4nOi3Bh962CU2/H2A1R+np8/gIrRKTeWMGN1z&#13;&#10;WwvhP/PUDmDZgW7WGQxVDUR9Bqc3KXknlBL+/iO3PUaTZ/BjZ9Ft1NO/5CKo7ltsNq0zmMKFGVD6&#13;&#10;gSyTVWPqR/0smv53ROX99RJloW2mTyUzNJNn8Guug7OLoJLw8e3UBhGJ+rQAR03kXsQZnH2b1Hmr&#13;&#10;A3ZKVfsjBGtbtfcRdLNqN2SHuhj2Fur167mTVRm/ccfgIdEbADOD8x1x62kU/hy7Zn+MJs/gl1H9&#13;&#10;/IUpP/4iJZvwY8fg4UgviDKqzuJjxTaBihnyxBn8FIIuXFo29Wv9TuC4GTwTOmYwfOBgm+y4d/S7&#13;&#10;2ajPR9h8bnslDezn6lacn1xb7xe8ZAZfk1VoIUWtbDaaOoNhwbp9AaJBWV3vWwrz5XAvT0cNvWYG&#13;&#10;r9f4IlR6Gep1TS9FBQa5QmRximVkqPgzsKrEajWVE5t5FyvasYi4tsGE4Lpj/Vv2RABTK4GcknUx&#13;&#10;xSjWCXJYxOhh+VAeIaq1SbNRZsAAM5AvFWCDx59OfAiTzxpfvN7DMbmHM+FTA/zqcRuMV6/oi9v/&#13;&#10;mDhNxvf3sBOTu/8x4/bqFX1x+9+/fX9/DzvhAf5yeIC/HB7gL4cH2OFwOBwOh8PhcDgcDofD4XA4&#13;&#10;HA6Hw+FwOBwOh8PhcDgcDofD4XA4HA6Hw+FwOBwOh8PhcDgcDofD4XA4HA6Hw+FwOBwOh8PhcDgc&#13;&#10;DofD4XA4HA6Hw+FwOBwOh8PhcDgcDofD4XhXNF8P6ajD4XA4HA6Hw+FwOBwOh8PhcDgcjl9B+HbA&#13;&#10;vyZ4J/D3NnMExwP8luBoeIC/FhQNnMU0lWOmZmsyosoipDkt7HgTYEgkJhIcYZKrlnEhCDIJbA0f&#13;&#10;xztBYhJmH81D1thCEnOSkAtlAY5ujveBBEc/RAI1KmeTMjKxQCLJmjveAzLpIEQiqMRl4sAmI1IU&#13;&#10;0WSLNKeFHR8CD9eXwwPscDgcDsfnwo/ji2L4cAfP3kXgcikVIM8ExwLQoabLVxZAUrsoXAaEXPyo&#13;&#10;gIg11aUUALJIAYXB8WxouBAosRZiUwqAKKX2tACUvHIyWCfH0xGGG+NhpCCjEMtUZisJUiIsEYII&#13;&#10;IBmzIDiWAcYBxjuGQ7iJj4jGT3OCtas5FGlJUCgTi+Nd4QFydMG3D4fD4XA4HMOxbu54mdDFkKay&#13;&#10;e7N+hB2bSwuT1Xc4HD+I6+EIOF9FdXwVLpuzSKtd8yeS41twPYkgOHiIvwp34QbHvQiOj8f6IkKC&#13;&#10;tR+LvwR/bXM1HJQdn4yOiboT7vhkdAR47cfhz8dWeBW+k/54ZJdHOY7Cfwjz3e8NNb3yFnL1BDpi&#13;&#10;Lfxb0dDYcy4YEI2BAQtuA/2fgZ4JvFpthH8pKLRNEoEB0RgYsOA20P8ZOAhvxZefSIcAN/RcsDwL&#13;&#10;zAEhRawiGVE+oUSLREhzLH8JBpwlf/ftDgiJZBQG5KKVuhiCOVWU2F3qjZ8X4Sa8A9+9j8ZASBB0&#13;&#10;qsnMUyNIaI1zkT9RYh9jZIHEuNSLMOAkufco/dGgGCDjMGAkJKBBl5y18EkVRDCywCUoa/4KJNe5&#13;&#10;f7wewhTf/bWSxADiEaaaMFHQHLOQB0l9RMSPlNgcil6D5CKpkXseTRJ2v5ll8bpQTYO9zF3jyh/A&#13;&#10;svm0XiyITw7wFle+gcuiswf4a2CvgW4a4GsSYN9FfzLs0ZYmbnPIz7J67mU63hr2OpiOwQ1c9t6T&#13;&#10;AHd+2/R7SMYGkOtvhuRGR9Ncmltz3jbJzavvv9ExCqPc0ZkvlkTltCDSL4uOzQkOwE26U/6BXTSN&#13;&#10;P4+8XLvGsKhOUkuxyKCQrKqBmFVeEL3f6P/GIRgHHaMogx8CqrIoZbEtZUXtwrg42AFBWAS99yor&#13;&#10;D9R+FzgGRqBgxCgYs3JbbJG7qvTSu1k9XxZ9+UUSjTpmYfgxSKoEKZSSKRZHbu1iEAdjB1h5GfSc&#13;&#10;Q339BO7GE+KxeIg7v9H/7i+DW2BC0BuN5WfkaOy79sI/GeBvQ8cU9pscX4HWr/R/8JnZ78Rf9eHY&#13;&#10;vT/1/jXYV/bFBz/+fhPO2XT988Pvt+FwD1N2vfHwfiV2xwZw9GPvF6P4HsTxXfAAfzk8wF8OD/CX&#13;&#10;wwP85fAAfzk8wF8OD/CXwwP85fAAfzk8wF8OD/CXwwP83cBvk0T8Rqy/ANdHsD40zekqNT0PRQsy&#13;&#10;/k/H/ucT7qKtvkz6uQC/cE3OW6stlBZ7+ss2+sr02Jrg0lMIBvpwvB1vh2usa5nku2hOf83xcLlA&#13;&#10;FJqdsYb04Ppf7meuYbXa3XdqfUrK13TxGfyOob7eL0Fera7HqM2SrierrfbbP6s9NeU/Q38ibLPv&#13;&#10;la73fO1Wm6vRHk13I0s6rq02YyrH+eeOwcUgbJmrVfiJtcfT+mI1TdenH4uxH0g/FuAsjJA2QUoT&#13;&#10;/nbI6hPTn5GTdDDyXKns3U/O4CQdjZymyhwe34uOo3n1ZG7+9DEB3uCdvk60zcWYyrXQZWrr119f&#13;&#10;f+oI8Hru43B9jNOTLBgmkWaHbXRK6r8LNOE+0c3IZWqf3UPTwchFOht5vpSPdDqDIbzPirBtdEp6&#13;&#10;SoDXRi7T/tE5ll0e5enxDcikthGuBZjmMc1lkVgU20Rog1ND/YwA5xcw+bo9upPuud7t3rxmStku&#13;&#10;Wj9GggwCG20TYRudEuYnBBj6brRKWlUvcQan3kutOY7ynNp7ks1gnqwcSHkJEdgwwGgkfSK0wfGh&#13;&#10;5fRYgKutboxcT8309YUlO4/AmJ5705JTsYvmHAUNMGbCHwixbXRswqWfMIMlAPm6Gf2hS5nkCL4/&#13;&#10;UmvX5Li7mul2R9fotgQYiT+BU7zJMAm20Slp/gAPOYV65K7xzcj7Q9NgezvYJ5jUvw95OLUGmHfW&#13;&#10;kjM9MoGpsWlh5qUeCXC93exeEpzyrIsZ9cg3uEcj7884lEWAZ7khmvYu72sa4CdCG6wPdn+afwYn&#13;&#10;AVg1131zOWgdupaVLwoGJ7sBrQ7NHlqQAGvt+P/gz06LB3hs0iVt+GDHecbvew7JhUZbgMu2L5fD&#13;&#10;YXu0/qvmstrC8TGvo7kdj7fb8UC4/F0QtrwlrXHDSO5infE8tZjBeyNPTGnvyr5+4gy+NFvY4d12&#13;&#10;kNkZhh7lhccVo3k80hsyUthlbzDwDQx3EeDxuB9ho8Abp8lXjrhvaHZ5gBdIbz6D43JJgGGYTnhM&#13;&#10;+7MBaVYQ9x1GU4Y6wxEm4u6iL+FOd9ENzEuo68L1xVZ1IyhBk/myO9PcvuHjOFmzB3sSh//Ksb83&#13;&#10;swe4f1zffhetKYZyxWGAEz6wmtMiGVjG7YbRDL3DcptjssdIOMXdYQjyY27PzUZTW5KuzTnbRdPR&#13;&#10;vTnPv4u2qbY2bx3guBTNV00UYNijQjnOPE3N6o9O86OllmK53YU22/3xBFtOtGDCPxe0+uAEi+KX&#13;&#10;CWZd6H91jg23EOyP3Smz9bemj5jBNCejHgIMJUmAo9ye7KAHCfYHp2Z3y+dv+9f1Q5K9DoazaOQN&#13;&#10;HutNkqdJ5kz5SD8Y4OEXxrbRYSkuQxEOGuwAyYbyQwE2txkAtMtXTaRsRudJ/UydJmXXwZgf8OzB&#13;&#10;pHvbskPSsCXTAOM4Yq4iE6rGKEVoAYk80KEHttFxCRu4b034Wmdw2Up7u1CS7CDXlWCu5rtVyQFe&#13;&#10;3ZNWlr8OpkhR9OijdyfNx8RWbET90AaHhtr4bZr1Hs6pVOeTrPYZPLSF9KJqC7MpT32nWD3JHgIq&#13;&#10;afIRntLQXiYBplBJzNIPZFGmeasaEGa9sI2OS7cGByIG2CZbb82ju107x87hfFyXwZfuq61MsebW&#13;&#10;Nnq/0C+O+ZNSdx+nBBi9giZyL2yjnLpWzJSd8ZKjLcA20bwO2qCUHIWjLIlKU/vw+hE9D9A/cJE0&#13;&#10;fD06d9FdnyDqYj2wjY5Jl4bPRocFuC/F9WApvR+dpuTboEmprXZZi8pBYZ5kR7tykkWZRC+qxkg7&#13;&#10;5ShSSS9ik/1JvYGv8S87UY7ha6trSIAx2eVX7Rcqu7Z2hiVauvMkrWd+d6SkB0aupTTANQwKXz9s&#13;&#10;o/2rFRJsPSzNM4M1xfbbZtm4Lwpb+lN9bE99pwd4THpRgDG1Bdnace8gknCb0hrGBDimVf1UaKYn&#13;&#10;HjsejZ18k6Nt3OqpP8AzwTY6eCXD/H1sBqetoWYtf+XX7ofZnpZqDWPX0X/O9KIAD0v2tgCcBPQh&#13;&#10;+NZS1xrskjCsDnM+kr6rPhy7NtfI48Zm7Ei+5QyW0mMzy5PDg4ZkuznjMfFyOD74GE3R2j6/XQIe&#13;&#10;hzl/nlpPuh5vPIO3zZyPlcY1aFsXhrXMk/Bvday+/5v+pFf/+uUeCwZ4+OCR518zyyNp75BW53u4&#13;&#10;T3bdpOEdPirT0ktm8JBOXQf8WnD+9LzhPt/wNOFmrq7LtvpaH7J2uc/b7KJzj+Zp93nmToOHvXIa&#13;&#10;OGTZx9JiAR4JvAD+Nnxjn6biK8fCAxzwnUPhAVZsmsXe7rQkPMCCU6MPL38XPMCMXXMQ6cvgASZc&#13;&#10;m2/9e3sPMGLf3EX6OniAEV88Cl8fYL5x0004CFZHzC3XbIg+2RJijIykAa6VI+aQc9uSsO22UR7f&#13;&#10;byEE36osy+YmhJWXQq19S9f7bXe5/P3d6OXNdZ9XEaJmH0f4u5Wa/bm0FGptG7rvREbEFx1E2xxy&#13;&#10;n46oyZYQ0+RDg9d/7eWMDvnvfqJ3DJwa+k4q2AvZ0lKotR3pdFUZAXy/Yf4UQtTsTyZ5qqha1k/7&#13;&#10;+x8w1S93eotbSojcpvYlUGubaI9PbuT2P7pbWdrnIUTN/ixCrGEXXSsbRPR0eEIY4txGhMj1JZC3&#13;&#10;r9hf8eHhsnwNW6y1fz5NPwafK/N1v8dXFFTsQAgrLwHbvqVVexwPyBFqQzwqKx8q1/TchuiTgfDl&#13;&#10;mIRaOaJN5rfPl+VqR9hypSVRa5+IHpys2JEuFdun0MDrPbw0rtkt5fGNhA9X1+yRlkStfX5ZYM2O&#13;&#10;dJl+zHo5DTyfGrAd3Co2pVrsEbmeQm64zAzbZiT8iWzNzvTMc+mxhKjZW2jg8bZ/O+B3ubQRPqIZ&#13;&#10;dYTV1aagE/m+APd7VJG3yXJ6flVS1/yeRoiafW7CIarZLQH6twPIrI6wetu5tJIFhQ2y7vBNCC6g&#13;&#10;1jbQpmKzdKvYPoNgmKr2jHA0a/ZA5fVRSj3lCSh0kNFEjpnm1h6MmA1EpX04w6raA+Xn2Ig55D4d&#13;&#10;YctqhGiXxx+DEYUMmdpaKNwjUkLkOoNihVHDT6LIJ3AuZgWlIbBtKvUfY7uP0UsSomZvoZmOwWX/&#13;&#10;ZWoFvW8MDShUIWoyQVkBYtVoZGF9AGpt708VW0p0LTwnIWr2uQmHBbngDx9D2q8OyXPoUN63HVwq&#13;&#10;tnT/X7sHYsiCQsUhE5EY5RJa/gBxrno/am23ESLIPes/hRA1+xBC1OwFwbBY/drgDwrxTYapHUcv&#13;&#10;txmy958NxXkPOKdlJUXI5CcWM1oJ4qyhPSj0GYay7do96Jza78e9khA1e6R830v3KelxpMQOo5fo&#13;&#10;GRX+TMl2kvsgcn0J2DaFsnNk3qBSW+959mKEqNlbKO/HGqbwGidDau8+BsNlbqLjl4XA07rpv6fb&#13;&#10;aSnU2s62vQafh+a36kQqx+QxQtTsc1Ox3rjjgw4nNo7VLrMFwl101O+4+dNu0/r03UtYCrW291l/&#13;&#10;G7wmOmXbdM8+7G2pWO91gxM4teF2oO9ALglgriOPGFf8qp/CHO3dtCRsmyzjL4CNnX6wkp6H4AhY&#13;&#10;fU5C1OxdhKjZSyrXm/9EgGUEyRStdpj7VBjb1XbA9o7I9SVg2xTKj8G4vV6y7fltjsEjibZTRLDx&#13;&#10;W5AzauRd57mdyV5D0LjAjsGW54So2ZZArf3sPjqchvA2ilA7nGZYn4cJUbPPTeV+F19YnNtoOzhl&#13;&#10;NkPm+UOau/pne5be9xiMsDJfSeArIo3d3Bmw9qmEGGJ7mCgeCVXOoWvbQULbKOM7WfG/PZJypOo5&#13;&#10;GsLKE4HNDYZtXyi5TwUnWXjYseXyxshPpHJfWjvH6juHNPHEk6w9bP5JOVJ+rxKR61MxJsC19tN1&#13;&#10;g2Nw8QxH9zHnjSnZlyLqx8+e/tntG//kvnZvV57FbSMDmj+UqShCPeeM1WEo2k/jScdgoyO1XiNO&#13;&#10;JUTNPoQUtbKcdFBqZYYqx9SE6AhVsUeCrLAZsqB1wgzCxpIKIa9+hqLSfnIejRcFVgeiXwpntocJ&#13;&#10;UbPPSjAuVXtGOHw1u1Lbd0UIltNzlpwSUKww6w4wT179gA7ZENTax5vpQa88Y5c/r4Kw+pyEqNmn&#13;&#10;Ee97EWWZIRg8lWvYwwzWsrBMSn+5DZHrDIoUxUzyIIScP1oY5QHI22M9vdeRU9fzZm9OYd+LsDyl&#13;&#10;3nOM0c+8KHIdQHMzTFAOoKhqLGRR+2HXwVLluBsIb3zktkcJUbN3EaJm7yIclJo9o75jcHKMRQS7&#13;&#10;kI4fwnKlPgwK3gDYNhOSfVCNVk++RlLUysYQorDDwBU2Qwjk/dsBvqw26girD9nHdWKuAANqbQOZ&#13;&#10;a/mMjhXbx9DA67ue7QCp65mcvueil0StfSJ6N3ZmA4JNt2pHQtTscxCiZh9JeOgaAvJHZMsbaj9P&#13;&#10;HnIfdynU2kYCrGvHYfztGSK3P0qImv1dyEJtbb9daf9NS6SlUGs7UvnsYNd+aQ5C1OzvSelxWOmd&#13;&#10;4ouota+0vuMzaaqvN13n1s8gRM2OhBhjfwZdy/ORW9sYIXJ9Cdg2a3TenPGyaH3efOpzdk+lyxGy&#13;&#10;qJ+K+xtttCRq7bcRoma3hKjZuwhRs+eEqNmHEqJmf4AOG/6vlt0mexYPYXletgTa2reEqNnnJkTN&#13;&#10;/gghavZ3oEWwvq7XgRDEr+vrlYlkLYxlIBU2sYOmRcYmPlY2NjaDJnZUuFzFxBwAGiYBuuGH6yRF&#13;&#10;MmCxYpZRayPOuC0WUYnLQMb1sclCLVQYSslfOdtl/B0Oh8PhcDgcDofD4XA4HA5HjmNzwaf1pjJ8&#13;&#10;HfYD7NAcJjJZfYfD4XA4HA6Hw+FwOD4J8ouCL4Z01OFwOBwOh8PhcDgcDofD4XA4HA6Hw+FwOBwO&#13;&#10;h8PhcDgcDofD4XA4HA6Hw+FwOBwOh8PhcDgcDofD4XA4HA6Hw+FwOBwOh8PhcDgcDofD4XA4HA6H&#13;&#10;w+FwOBwOh8PhcDgcDofD4XA4HA6Hw+FwOBwOh8PhcDgcDofD4XA4HA6Hw+FwOBwOh8PhcDgcDofD&#13;&#10;4XA4HA6Hw+FwOBwOh8PhcDgcDofD4XA4HA6Hw+FwOBwOh8PhcDgcDofD4XA4HA6Hw+FwOBwOh8Ph&#13;&#10;+Fk0wh2fC4/hD8OD//nwGP4wPPifD4/hD8OD//nwGP4wPPifD4/hD8OD//nwGP4wPPifD4/hD8OD&#13;&#10;//nwGP4wPPifD4/hD8OD//nwGP4wPPifD4/hD8OD//nwGP4wPPifD4/hD+P9gt8gRH4TFOvzXivo&#13;&#10;E/iH8W7Bl8nLWblyr5k5PoEd74p3C36cGnQkJlW5MUVbQCwJYuIV5SgBonu0omRE9FFZJWJvgrda&#13;&#10;GceyeLvgh0kSponkxLSMePQMxSSFnIuliHOVwrLBHZjKbA+5+BqZDe+Ct1oZx7J4y+DbGcMCgiVj&#13;&#10;AIjIjIqiC+dSoKVqAqhqGOa2wBbKUiKT/U3wVivjWBZvGnw7TeycCSZiGZLJhcwYxAqIEkFUZphr&#13;&#10;uZGJqR1h5dfjrVbGsSzeLfg8NYqpKBY1hSLKEbE0n7XJksHKIjLRuDiWixhzsdsq3gRvtTKOZfF2&#13;&#10;wYfZIhOGZWU6fdgkfiQxTEHqhAaVZQEjxlKb22IQVQsFofgt8FYr41gW3xf895pcS8An8A/DJ/Dn&#13;&#10;wyfwD8OD//nwGP4wPPifD4/hD8OD//nwGP4wlg2+3sXNm526Fj3LPd65uMIqoMSCAEvQIsxaWH06&#13;&#10;lmrH8YZYNvgtm/WIlUhc0+WKWkZU2wasgqpRIa8z6qVH7vssLNWO4w2xaPDD9k1CkMJKkNnYoqAa&#13;&#10;WRCxKBGiKkz1YI+CNYmsJuIsBpsYtYgRNfUw5anr87BUO443xKLBp8YwU5LmOU8Z5iSVQuCQB4Gl&#13;&#10;qIY8swfV2Pmkl4xiEASfIERGiLJ6mFLr+Ews1Y7jDbFk8LktyFEIioqBB1uLgGgrCmpkJAR7Kkiu&#13;&#10;jGDk4BOEhAOCGDxioXF7LhZryPF+WDL4epijRqVhtIR10GLhoZCtaiFoUSoYFUTK2Bx4cFCnpFgZ&#13;&#10;mpCLngrEMSOIBZkYVYo+T8ZiDTneD18c/Od1bVDNy42sT+Afhgf/8+Ex/GF48D8fHsMfhgf/8+Ex&#13;&#10;/GF48D8fHsMfhgf/8+Ex/GEsH3zf3ObGj4/ob3ffp9PnwyfwD2P53h+FL4/r4X68Hf4uV0p/h9Px&#13;&#10;vr1I2SfDd8I/jOWD/5LN7e9+2+1FzrA73c8ifih+fAK/7ojwDlg++Isf89a341rENqxPx6uIH4gf&#13;&#10;n8C/3f1v7/3+uBOpD3/HlkP02+PHJ/A3XAVNx/LBX7LF66bv2GuxP/6J9Fn48Qn82/jmCfx3E2E4&#13;&#10;DgcRPgk/PoF/u/vf2/v1tFPiD7wY9gn8w1i+9wvdNDxNPR2+jD9uvxg/PoF/G8sHf5EW93cRpmDz&#13;&#10;YQfhH5/A/jXSsljipuF1I8I03D7rxuaPT+C8++HVKIhESdBa8EIU69S/km/Yi8dxfXSn/Fkz+Ctj&#13;&#10;OBx5rPSVRggrZ5hlAs9SSURRXX/9867AEDy/xfVjx1/ER83g5WP41oCNXrf7IOJEtjaQtYCMCC3A&#13;&#10;XM1BDIL6BUeRtEjLSWDOYLPa1ZaI6KOySsQ60OswO57f4gw3kh+6hl4ay8fwrZB3Hzd63vCDxC5q&#13;&#10;jJqIjGTSsMIWyExJKOIcLYGbkkxRCXJgKrM95OJsZDZ0odfh87A7ifAIPukL4S+M4Rjk3Q9bvp0C&#13;&#10;OHFYFANZglB4AqIrQm3GL8o1Gy8AIC11oVxLjExMFhOZ7B3odZgdT79pOE+X7p/zYOXyMXxrhC0/&#13;&#10;TgE7GzgnriJDNGOMYqUCY6natEiRmDFXByMTUzvCynX0OsyOZ7e424rwGM6fcwhePoZvhfyIwBu9&#13;&#10;HMLMnLAG4WJi2AJkQYSMhFCBKaI82mJJ4KIFlZhxFDHmYjcr0IVeh9nx7NtDt9YnOPb3ZDz2TdNx&#13;&#10;pfvgN1FLYvkYvhXy7uv2bxlMDT3gij3TAFFEb1aCRFxF1ghBIoFkLWKbUQzTPJaTqFooCMWt6HX4&#13;&#10;OLSf+x6bJvltw7Vp2mfp/nNG5vtiOApLf2HQP6mWxPIr8+wWWyfwrmn4tPjQNPwbwyDU4BPYUYVP&#13;&#10;4Oei9ReEt6bhs2uYtyz8NU37g88+gT8Ev9397+t96zMYp6bhonDghQnc+pWTXwN/CnwCL4tnf43U&#13;&#10;evs4nEJvm4bvVIPQesfL70I7PgHLB//ZLbbffYJzaJyVV7zFh8fic8cB+JN+kvTjE7g4Iugt3IfR&#13;&#10;WktP9Q+0HhbVLkSuvRKudmYL4uk3DduPnTBjERs8dya038Ka6dvkRbB8DN8KRfft9v0IWqtIC+rt&#13;&#10;T0SYr1KLcmaQiRqEoH8R7l0vwgr3qDuPsB/0JdJ3xnAE8iMCDwfmJEFGswIzazRCkKJqBWRJLnYj&#13;&#10;RFWY6sEeBWtSmTiJLEUeBclZClzV5fD8Fi+PX2ZPfp/HK7B8DN8aPByQ81mWWkQgORFYqqiJQErM&#13;&#10;o0pSVEOe2YNq7HENFSDzJ7qRwJ4kBQvlyhbEAi1OeJtdiu1Hvep9+Ri+FbLus4q5FhBXQ6JEoc0u&#13;&#10;GTGSJEuFqEZGQrCnguTKAtghuHFxUAOsJS35Fvw99oOkz5q/XxrDwci6b45VIpEWBS1GHqxWFQeT&#13;&#10;iQtAvVLBqCBSxubAg4M6JcVilEU1E6sRQZAFgyWULIan/xoJ8dBv+j/sjToviOE3AEetNnKlbeT4&#13;&#10;LhKO0MgirSVYqMXJv+pfbz7nh4SM5WP4VljkiPC2WD74Sx3eJt7KOg39K5b3wY9P4N/u/jf3fsJc&#13;&#10;nOEG9vL48Qn8OY/MPQPLB3/JFs/jbmZtP+jpDYMfn8C/je+ewPgHK0OvhdfHD7t3FfDjE/i3u/8D&#13;&#10;vd/d+0+yzpsP/pNvn8A/jOV7/4pLlv32fmh7vnJ93pzG/Anp++HHJ/BvY/ngv2xz25839+35opN1&#13;&#10;fTlv75vzZ89dwo9PYL+JtSzeYLz1aZYvwY9P4N/u/k/23ifwN8GPwMviDTY3n8COb4FP4M/Hj0/g&#13;&#10;3+7+T/beJ/A3wSfwsvCbWHPjxyfwb2P54L/B5uYT+JvgN7GWhR+B58aPT+Df7v5P9t4n8DfBj8DL&#13;&#10;4g02N5/Ajm+BT+DPx49P4N/u/k/23ifwN8En8LLwm1hz48cn8G9j+eC/enPbHfAfVg7nD/4BcIYf&#13;&#10;n8B+E2tZvHy87zB/AZ/27sl2/NAEXkPU9hlhJHPb71BTsX070Qze478k1cs/jTpi+AW/dk5Qm8CH&#13;&#10;iu13aPkJnOwwISZLchSAwwyG+av2TybI9nAEJl6jb5vA11onwV7Yfobg9Ktqfx7hCR+watkiBG3j&#13;&#10;/xdWyz6RfmkC0xEYOJF0ko4IavslgiwcgVXv5ZfL+XA4Ho+34/ZwvlzQlpQP5EpD/Wfh1+19czvv&#13;&#10;LoTr7nDa3LcXLvtEgoz7BjG0uqVfOALTEaFi/wnq2nuntD4cm9MfyLi1kA0HdP8Hk+JwzXw7CW9i&#13;&#10;AauWPY129+POHHVDH4B2t/tZ5Y+kXzsC2+AFQvMvcSXcfVl7na9P9z9Rgi2hy+bEk7i+PAmkAy1+&#13;&#10;0/B6o3dDB93KQmtwIfunEGREpLecRSF9/REYbHREyO2/QgOOwLsNT174VMvhQ/zveC7LkOxyi4/3&#13;&#10;HtZK5K52oWx3XNfL3p10J1zYgb5uAgPlHQ3XwJT9Bg+UT2B0sXx93JXLZDzKfxsYYFsWlrW+XbaZ&#13;&#10;6bIpJ2VYp4L2xx1ydnlfgoxI5Z8+AgP93BHY9rdt742EB1W9btRlusYKy9anOOFbllnsnsNqd2Ke&#13;&#10;2bvocKjb35nynXCwA33jNTB1zHZSZdW/lSAr+2r23sYHFTj6wkEp2nIiHyS7LHD8i6Gg5wT2cA1s&#13;&#10;l3sC4f/81uzYaM0udKQ767pu70aQESVydh/D0i8cgRc7IiBRYw8Sxgv4aMLFKbO29mvgMBGV0G7l&#13;&#10;nNS+3pRlltqWn5NWqxtcuauc8h7Cfxit2d+WajHEviJ1TGB6nhQg6meAroGRtJOQFXdF1Wdugkye&#13;&#10;m0jbG0O4rOwESB5DkJX18QqxLJzo7xTsbWT9U3l7VrlCyZNvXev2CK3vzLXutnXNidZnE++ovxNB&#13;&#10;lqxX0OtnUUSdE9iyD0E4AoMcOtkmP4NwvtTsY2iOOpCwrzb4lp+3mZ/INaqUweKJjk4kg4gbjMrW&#13;&#10;ZzaCei+btM2aT4ftht93J2XvSNxFINwgxGYJywZOYD0WM+eSKFakICyM5BpYePVZaCybkyAjwi6r&#13;&#10;nPsMJahj9HpCFvwTbk6/jB/+t31uK6irXjoPzWxCNN65f+bzIF1p/tbL6pStB55/B/0dCLLaerLM&#13;&#10;MUSjsFg28BRapqLOSJ6iLCeFwRhLl0XtCIyrEjps5bkJ64bGqmVjSOt4dF1x+fre+5BMMpVVt3Ir&#13;&#10;7dpPwW09apuLqE68CDd63k5uU9nYVrdLLH9X0n7YnXBO/UdggpmjymOxTHQ2KI/Coqg9kRM2Vltm&#13;&#10;bY8SZIGwz8jVbv2GEtSR1FnzsQRZ4pvoleunFV5Aqiy8jcIyzM1yfDeXZeYi2+/dlaMQbA+TPFWV&#13;&#10;23Ob1fMyvYZGwrJXEmTFeqgNyeyEidvyeSawCIKg5wULoHYXGj7DbI8S1gldrpaNIawD6xq7jupv&#13;&#10;l6vuvSsToE8vaX9Hn4ofRp3k/jrGkbaHB39rj4Sv4mjCDnvXNCe7Dsn64BfCue29iNYPab4jMHCG&#13;&#10;kRNrKSyM1rvQastJ/acSZKEe5NBl5GhIyoYQZLaOhGr+SJAVflY2e+9AeANaZCrL6zF6UW7k7blu&#13;&#10;r+pkoE9hH0218QGCyg9Nc28avcGWT2BL+IvDVH8NQRbat9xSPoGtT8cE/kjUjsC4G8ltOAq5bRbi&#13;&#10;+RL1Stu9lG+gQ+uo+dX23qe/0qbLXjd4fbne4O5Xb3TVCPzxPhYKub148i3Xp5CpA++AU7tlvTCB&#13;&#10;z1uctqTrBFa/lJ9f8qupKYQxrPfhCycwUNFJK1ubki4zliBLlkdZJ58tV72LIAs83wkoWf+8vOaP&#13;&#10;VJvA2fPDuLDIh+YO58bre4M7wqa55eVpO3ZHY+xdZzxUV0tZD+3124RwB9kS14kTeAUzGFYc9K4j&#13;&#10;8H51PeY2Xr3lCLLQrsioBDsSmX78CFx7FpoGqmJ/mLKjJ7UDGwsezugCjY4OV3ppE8yjxDdQqIMf&#13;&#10;FZQ6+kn6s8afs+8OgNPxdqRGM9QfQdxf5PqxaeAQvVrBoqCY8ny8pLZRgDViAD/hOir+Lhf4CKVt&#13;&#10;8RCsYWn80WN420ZYN/WFUEMPYKbD2KLNTmB2t744zFZn/g6UrwueQ1o92IG+8ggsHdRO2yexqgOB&#13;&#10;xEXDCbKwnHIkHuvUZ7+CqQFz9rxfw7bVnOAq7br/AwPdRwl+qJBME3gN8yf/+R7OzD/c2rc4AWgv&#13;&#10;MAw4YW6w3Pl8uVwvMAPSeplgL0MrdGuOpMNitb5EvYG6AmiPcRa63WD9NMk6zIVj9XU5vE50BN7j&#13;&#10;zMWvqbuPwDgtWLY+KC9BkCXtqW5J7fYInPt//REYbHrqlRMWkoyiyo8STT5DXDdM4OZCOkpwSoB2&#13;&#10;mID1HxM0uCEOBE6RG84ZepEMLg4VRKq+EwvOQRNdCE4918DhSEflsA7Zd6VYpdHxaSirK9kdZh/Z&#13;&#10;dU0Q7bTbAvAJzHkf33eFxcgjwTrT4P7BDrOcwJl/cqpf1rUsda1H7TIICJ2/+ghcEJYNKe8jyIK/&#13;&#10;yKjAbDzc8wnMBNNW7/zCRih2OBLTuSLZbd3N6sxH1zucZJ7x5JLeTUUQR65rCGV7b+Q72KzVZghm&#13;&#10;CD4jvIVtHwyg2aeVjJ8um9yFNhSObJZ4sSgjV6r5K8Wyy13aK66BtW46heazFpzBYQLX6odTcuom&#13;&#10;y3nZcwmypF1rq1HbKTTSVx6BgWsHUWk7ItCgMKuWj6L1jm7cVicwHKzwuw3WwUnaSyawJa7jempu&#13;&#10;INAnrqPKqmeEBamtFvxN/ciPx1zYWmAO4ASAPU5WX9ZmGFe7PtbH2muUl9XqqFB4Drv0oyMwyXA9&#13;&#10;cKdOmPLUn29mR52pp+1nE64AMWN74yPw/F8U147AOmGIUK74BNLyNoIs8VOdT/CaHU++1I+OwLjV&#13;&#10;oQxOYu+awFV7jXQdeJFKWSX4qwvegC3tsNPY8m7oRr82Eh8UMj804ePUpR2o85KFWWmvkfW1cm18&#13;&#10;uCwcgem+ISBM4JzTT5IKWyS0PYMgK+pXWxu1TGCir5vA2jGQi87WbJb6ymuky8DeHnCns528TCYw&#13;&#10;y+AldpzAUp6S1oF+Wkesq64rFfbaBKaz35Y67rirqdiBkmUu/FVNpR7tXyi3vItqy9VI36rBrtEu&#13;&#10;d6Fpebh2xoC0H4F32yhHkmVfSsk6kAoxTNbdUMcExv4DooRilDlvK40yilaOYpCC8DhqR+DkiFAp&#13;&#10;Lwh9agRZKLecbvw0Rzg1/UsmX+TpBCZemcC6jNaRU9luXUYeqB58+jE/yrYMZbhu1CeU0JCUWf3a&#13;&#10;8qN+8Gs7AsMn5ZaG2oju7W8SscuAjBnKyiPJjo2LmMhuyJbNQZCFei3P5dymR+CaT/sEjhNKJZl1&#13;&#10;US4sIlq7EQtzYp8HegTG3monsfbQYSVrE9kuM5ho2SMce+WrGWiMbYbjQwgHvaN7Pujp6d/hEDfE&#13;&#10;6JueIpZ1lXqbTHq2oap9S6+2Mn7CN7inMXZLxv8PL88r9kLPy+YgfAaMeGa3VFsHa6s9jQbUW+8C&#13;&#10;ROugRKrEsEZLTWBBapachCA+hs6vkUAmUl1tVldS33yZig2OpPjUIevQjeBnuRLomOW2RNc6hlC+&#13;&#10;rNrUXgs+leMv+it2oyfloT7i+jRjWQ6k1/h5GQpWT0htlud+Ucf9R1pmyZbV/MB2kmuIVh8ldnuc&#13;&#10;IAv1iYxKYbe+SngIIi6kdqRFj8AEY67YH8Wg078+W62slfDiV0+PgaAXQbb1ZHWiwepkUrmtDmuz&#13;&#10;dpVzO9mwMvqkdjjtD2+k7CNbP9mOV6pTydYNMgayWmb1Lh9LNX8gOgOoLTekrr3cA0htgdDYVvYU&#13;&#10;ytsp9GwnbMsnXANjLqxSygiFIWfUzKEULY+iOAIDJV8jgY8tQ4PVE+LiVM84XNw2G5SVoBdBRrLL&#13;&#10;16hWjnWgvW/ZNrLLtR2BkcMsSGxqT5YvbfT9r/Wv0ZCyWh1WbytDjmfR1mblfLmMVvtb/eZhG+Ei&#13;&#10;jxBkST2ioxLKkHJf5RpDXiQt75jAQzHPzJsJ4ccMSNJRXL+gK1VsaLC8n+CKES5+Sda68gncRaZ9&#13;&#10;arOtDuNX2PIyq6Nsg28502Eb5ZTyelTe7/jucwthWetNLKCwbF5/rqvcRiv+UXPUM56TtgGEr6NF&#13;&#10;Ae05D7L4qm1WyuvNdGrfEm7BiW74101g7WQbgU/V3kbqj1xJdbz4xaeCrM1OPusvSijrIq3DLJuQ&#13;&#10;2vPymj0PPtmEMPuTNzSqnTLRS1pv7E8MxT8n3B6AVcuItKzm17Zcxbf4OaOWV3wNtX5/TdRWpnWO&#13;&#10;JcjC8pYrGR2VpExJd8IkZ3yGCfxWCEdg7BwJckQwNqLML+jWbstL2sH0PQRdfWuTr62ezI4GknnO&#13;&#10;pfa8jlxvo+4jMNH2tm6vD+1Stj6dyrvmleWSm4Yq52TLUM51lXNKyra7pAwpXzav1556K6mOPJdr&#13;&#10;+lw0pF706Yrh101g7ZghOiKobuUh1LYsXvzqEcDa7eTj4ljWJuekO4EaddWhuuV2762U1wHH4fup&#13;&#10;YxIDrbd3/PaL9ZzXqKtMCX2G+rXwAz7WjbKlWp1s255y+xjCOsYQZMVyaqsQOtTs1bMopa88Amed&#13;&#10;rB6B1Wbtua5U2vZ3uvgt7OQbK5pIKkKmhAarF5T5B12Dn5fntFrtTs1tF/ok/pD93ZpjPNKFeoXn&#13;&#10;MlDYYSLPyqr2IXKr7ZpeC2eEC6h8Pcp3v2xO61LZ2oWjEPxmpN56w3r84hEY5NBJS2rPy2v+aLP2&#13;&#10;IN/g8Jv91G4hwpUgOV83teU8PwLb5VQ2ttX1fLgd+Se8m+MNnz+hwqKO3KYEZcld/y7iqutllnp8&#13;&#10;Vud7eilT8z9v2v/kW/172iHS+vsIsuBf4zm1LUdy5SyK7EC/cAROjgg1rlRZtrCDjL9bqL3lY1bC&#13;&#10;+k0bqCTlljLfYCOe7b2Vcr2LQl2Z3GWjTGS1W6rZyJjJ1o9NUTeEp/jVu9JA6/PmRGcWdvm8npo9&#13;&#10;t+XLPEJYV199oV0+i0IKNqWvPwIDr34PnHNL1lbIePErP/OrUa2+sdTVflf9eRn5V66f1M/Wl3EU&#13;&#10;Erulmk0Jyrq+RiLS5bmZ1JbLXbaMcKbet+eLXgas/87bzeZAF/e5b0K1degi9OsiyIKfyKhYXqV8&#13;&#10;eaWWIzDV9QtHYPh0c5WtrjbLgdZw8RveZZX7z0lj666sK+st109d9Rd1tMjWZux2h4kFwoJtDNHy&#13;&#10;Sl11aBlwyGAn27JsH68QFlo+G3GVUUaulJTFCYzG4IP0dRN4jSmAxC0zyKQkMpRYE0kV4oZJEV4c&#13;&#10;/pEpsYsjQYoI02WpO6oiMGJZMKohWLSsYS7mUK+6qW6swUe5qggtUAkAAn+AMN+SVQyc8SeAi9ii&#13;&#10;RWkjIiNTIisIxhaXiQplECZkCGsWP+UoiV14MAtHMdii3gVbzO5i0QJroA+pWqoCsmAznYFPMJMu&#13;&#10;G/43A3fGs+AA2wU+RPtRmK33nwQ+An8NfjKGEXjDaQbgxS/+PvzDsHzw32Bz8wnsyEAXv3gR8mnw&#13;&#10;Cfz5+PEJPEP38Sf7Dd4g+zz8ZPB9An8THu8+XvziI/CfiOWDP9MlyyPwCeyIwJ/sf+DFr2D54L/B&#13;&#10;5uYT+Jvw2BGB3lcn8idi+eD7EXhu/PgEfqT78r66D8ZPBt8n8Gdifb2mH0r4IMfEhD/ZP8uX5/Il&#13;&#10;OqWP+FDChwBEXuBDCR8dYXX5jyQIG0tf8MHutHdGtvwvAT4FC9jTU2j4rFmLPpDjT/b1LeeIyDP/&#13;&#10;tvrfwQ57bzF3+1n+mJ0f/EN9mP8T7HwEnr78m9hVlyNwxe/bJjBm0svYXXw2F3mw9/Lr5XC6HfH/&#13;&#10;O2+nwx/+QILtwkUPw0jsXe1xOnX7zWcPnFi//1z2wPkU+untPdsedZrAUVcOwpdN4Gu1my3dr/LL&#13;&#10;6b7ZoWiHcb87Nif8a2nR6zz6p/xVduFh793GWZjPvqebWHGz7PMn9rg9mQYwgQv/XFf+JPvl73Ci&#13;&#10;vzGH7Px36Z+mysVu/SGGpR+xr5vA2v3QzTa9wi8bea8M6GH4jL7d8BsdVEfOzNRD7A3synX3JX5P&#13;&#10;X2/guLmFdpQTq/gTm8+O7W5h+iLw7+Ta/J5o3+9OzWnHM0vtIP3pC09IM/4pV3vCy7MoZl/3Y6Rw&#13;&#10;spt0k/8KCxC6XfI9zs7gl29+Qb8c+aVKWXngxN7LTnvv3F7xIz7VTky5Ge+8fBk7z2BYjTyOmd/8&#13;&#10;9v1ho6+MR5a3v1rtNluwBn9iRs85scpZVPD7sglM3Sm6Gbofup3x1Rr/6wsF0TOe+F+P8mfbpd+7&#13;&#10;cRLa996zcRbC5ho2W2Kl/jTOAjCcwfxvGawvwy93fJUB6GxoHYcDHiuMvZdnZ1G2/PsmcKX7fE0W&#13;&#10;9YyvdjcQY7nywk/4fnXDvyYo/IgZ/U3sxd5beeYX9LF2YtaPN7d8843lwok9wY75gf+ijfQ2v5nt&#13;&#10;W35Yr/RTbv3Pt2L5wImlHEa0LCfh606hbbcH8f2VXg4rhkq5cGKB08vBAWOXW96ue29SO/yUj7Ur&#13;&#10;13LguLkV01f5o3b6A/LZsGndzRAbbL9u8BQO9N5+C19dNvryGNJDObHc35xFEYvl3zaBmWXD0XES&#13;&#10;uV8d63euhRMzYQl8jf9xX6uPObE3sENGe2/V1U85sYqufKg91VVoK3/EjvujWP4op72b0YkZPsy+&#13;&#10;xo0IMPisg/z2G/pTHpTU3sZ5NY2dBeDfOIH7ux85/k1mzT6A899zAgb6v4q3771Tv8e5jgddCXb4&#13;&#10;PcSxO2wI7U3lUA/vDkidzumvDoGHeomV3LTLAv1JasU/9QNOW3DpB1nXBKZzjCCL8Aie/3wqHU21&#13;&#10;28SMXrHTvzxX7MSJddjpr3mKsJT+L7bLoBd+s683MdSzza3Nf5q9/H53KkcBdgdhHIiJ3XJi7Xae&#13;&#10;hRPqwZz/GwbR6Qcj2uLXOoF17gp/aO49f+IqKt8DQ3Youi06/suk2vNy5W3lIMDVcxm2d+Mte+9n&#13;&#10;rjeOd6hfObEZOG9Lj68/C4/vDuivzivro3puzzgvbuxV/8pZlPC2CRyPvTz9IIvH4yChoJJRUIsq&#13;&#10;CSRKsapkCPIs0GvgMJzE204ib3D8FZ2Y2o2uXOxpvavrhlhludTvpXYY3liuvOJHfKqdWNDVEMqz&#13;&#10;cWuvp9+OW0t7fWM5b3uiVsqJddn5n8LD+hCr+Ckv7fRP5RV7wmWKVNpvn8AiiMjTjHIuYjUtCWWQ&#13;&#10;k2D0wK1J6pPiGZBdA0t35fepuf1Q2HPOQtDLMO0G/dThtXaz+6qWG95W3mZv4fmz52Hcck5spB02&#13;&#10;lsJvOsdNL+osDFsP1rf4b6vFdiE82mEbD892JssD8F/WRSeWlyOnGVItHz6Bg4zrIopACsgW5VAW&#13;&#10;C4FbWRQ1zQC6BmYx8LbhWd+Z5/Y2HupRjvmx8sWVLX8Du4xur9/DdtWzza1t/ANvK6/b8aoVUfqN&#13;&#10;5Zjba2Brt7zDDjvwsn+ix3p1M0/HJXA+kLSvBwiwZLkcsf4JzO2KrmYyRh9bILJdrCgUOSueAeYa&#13;&#10;WDlkUH/stthX+5t5+Cr1J96nM48n0crFL4SD2CvtNLqhPNhzLuWD6+3hwT/jRT1j7byxFH7CT/S3&#13;&#10;N6JvmkbvEeV+wsw1sPDB64HC/p7XV/JowO08txPf4BP4qhNLy3ELDjqxWD78JhYyzljXjA0iosCi&#13;&#10;OERZuTWlxTOg/ix0pfvgegReDFsbb/Pb04+UYrnwtnC8wg6jG8qDXbnahY+plzixXB/wLDSxqI9o&#13;&#10;FzeWwi/qN3x9Geswf+Ut/LE857zpBX3EeiBOf3V7qQPHzdzqkcNRILcTi1xmSGHv/h4Y56Isia0H&#13;&#10;LTGLHCxBohJRxIs1VIJPzGcBdSd0rxgW5Zgf6N8mEeWw7Q9HOK35g41hs8V/Ec3LDf/TzYWWY94S&#13;&#10;7hfZq7uvlEv5uHqNnnGJZ+nXoo9qt+ukFwUIGn+vc9T5G8tznu0Oqu112Pl7xEp5xqkctnJdLnBi&#13;&#10;wPmnqsVygetZFKmoC4esawJ/IKA7Zffxa43S3v6TBBCOzRE3hPPpDjsb/iFwUh45XEmrTqwSTtFf&#13;&#10;ZQ/TSbn6Zf5j6w32orw63hU/5r31Ewv23pNeOgbTRKbHXfPlI8fc7g6Ilf5Fuer7A92BLuxAJ/6D&#13;&#10;ZQI9Im2nL7Gk3h34BHuNQwyjzoKwL5vA9WehsftFGO4kZcOhOo4/Dw3+IQPeGiuWV53nR7C3+b3K&#13;&#10;Xuy9W/jYegu78sye+wVdeF7eZ28d78hh6h7wYjidXjlngXcHu3sTnh7LeOt6AL9dK+X8FuLj4e8K&#13;&#10;67G9XPBOi5m+6p8st4ZzaKsjV514efTW5b9tAjPLun+IOjGy46smo65c/GACo4T6Ll5UxXLjjxtU&#13;&#10;1HMu/km4FrbDChb2wIlVuJR31Ytc9bS8crJY9RtQP7HEnox33Q9mDgQQv+BJ7YYTA97g5J0K8yyz&#13;&#10;qfeMbyEmfd809E2HuAOK9RXOe6XSXpSzwYz/N07gchi0u8SE174AUo6nYWvkoF30mqrmBxmESAyx&#13;&#10;nYwXYVvUXp68teoZ767X2JWLPd/cCj/hg+u3dpwEWp77KYfwwfwtlq/4N3t87+hEyOuGbX0A2CGo&#13;&#10;Hbad5FapcmJWpxEr7YGn5ba+75vARfdlgwrdF0GeQC/sxHECiw5HYH5YLpQTU97/NXxRvrB96HQK&#13;&#10;XPz66g32jPeVizC8ftWZF9fAwU/5Ht/Fb05K2/wwh8EBdzzfztvp4yDQb5Ciyvwqh13SYZZrQfu4&#13;&#10;QEk8CpCecshwNbU81EP86yZwW/eL4dNfguR2EmAC8xe8sPOjHWqLX/wlSijP/Ip2RX+2PfJs95Xz&#13;&#10;3J/YiPaUqx34oVauXP2Ilfbednl/VNajOnKawEYH3lKvntRqQfAbwrf2KK98T0dg9oPJzDeqa37C&#13;&#10;MQ9HgcweuDmLysq/7wiMyLofhNh94Df8gojU1I6cbiLet387FKxfzvlBjmJ5LZe4RH/RF7MDt3vv&#13;&#10;3K/gxAbUS6xcjoXK5pb5hXoy3la/seMEjuV1rhM42It6levugNhYfolnX4bDNbD+DS3fAG1dPvAT&#13;&#10;vQdVlkeery+vZixX+2uvgeH0Ym7wcOXdr/8+tfwCKHCcwOs1Xkk11TuNqu9xL1Apb+Pi11bfc+zt&#13;&#10;e+9Cb+PiV7SnPLPT10gD/HJ7Ub/q1o7HTNGDf87hyAcTWFTjRyzxH7I7aOf8O/6os4B3oZsNfg/J&#13;&#10;Mzkvj5zYan/NHuot15dmStQNb5/AuBYyw6IITGQ1RQtrKif2mplsbFX+OGBAi+Fp7T6f/ZZ2yHAC&#13;&#10;i6EsN3Y69xG9HPY6b/Obyx44MbP3Vp6V99YjvNWPWIVreZtfZm+rP7OX18Al3+/O5oeixAy3drM7&#13;&#10;KMr7+Zp2E6oTY/53vt1O5/rhpODZtXRtfSCGleWQtU5gmVpRkpwtyIJscshCDozNbDGO1qyM5Udx&#13;&#10;LYcTBLwmC8NiOD6Dav2IE8MJTEJ1OeKYrwc8C6tc/EJ9xJaw08iG8mAXXvjnXMrLeoUTSzm0GMvb&#13;&#10;/DJ7W/2FnTeUzvarnIW83v5bYp38vBUh2MP6Zvagl3b8SVvZT+UktF+UtE1gmVwAlYincy6ziGjt&#13;&#10;IgpSs+RUTMIMaPsTlMCJBX3T5o93oUkntSzn4cb5y3peXnBilTCJ/jQ7ZDC4xXq0cvVTTmxAewk3&#13;&#10;mxuxCh9anvvJSW/ebtCJlXrgYg/lvOUV5UM5XUIhz8uJVXheDgI9Ca32Fi4TJFmO+TITGEWGMVv7&#13;&#10;XHO4ek0Su6/dJoa6nLzk9pxn5TLcMH+Jt/tn5SFMxGL5XPbAialemU6q93FiI9ZD+UB7WL6FV+u3&#13;&#10;J705J1axZ+Vmedw0gj3wWN7NIaOXMpGa2pEX60ks88fXunSVE6ctuFr/6FNozK3SdmAt89bKjPwo&#13;&#10;8Bq4GLaO7uPvSVTPeVEPsWgvHmXP/Ho5C3F5YjPahcvIFvaCszDYL7RXcH4WuignFvVQTmxAOQvx&#13;&#10;pJdY9B+qh3qR166Bx/H4PAEbYnmu55yEynMEFR1iWNh5udYJDFNKD4tRCnOOGOWQ2eLMsyhIzGLU&#13;&#10;shmgd55id3vCs1rzLf9iuVZdudyB7Kk/cvXLeLH8zPaw+yLV2jNOrKuelHf5QYvt5cQq9rw815Xz&#13;&#10;plLalbMwtLz9lhixAXx/xv1V0EO/c06ssMsrsSrlxFRvvyhpn8ADMdvcmwX5NS0PZ+W/kVQHjq+H&#13;&#10;DfYWXoQlf5WZcmKG99jD8sSm2wMnlnKcTkFXv5wTq9Sfcynv9uv4PXAbz/yK+qOO21ssb/djLnqr&#13;&#10;/9DdQRsndrykeptfUX6VL4xze+Evk6z0+7oJjFnonoat6H7GT/zFZTl8oofwEwO+o7Pn0q48t6ue&#13;&#10;2YvlRZ/LzmzALaU2zkJWX6W9jPeV93IW6uVdJ71iL8pVL+20Oyj8iA3gLMife3T4KVd/Yqv9re2H&#13;&#10;qsSsnbbgir3rFPojgdfAZTf5msx2mzgx1v+OwCp24sSivsZ/RqqV5zwvz/S2zexhe8bD7qvPX+1t&#13;&#10;nFhl+dxPNrfB7RCrlBMrdJAS9jhnob3dNk5M9L/j8D8OJQbTNz9sCJcVS/xhRMNy1v6FEzjtXt7d&#13;&#10;dn2Nf/sIPB++oBNbrbcbGrKyHuVt9j7OQuv0aLMHTqymZ3vvPn/lbfY+DgJubq3rS6zCtXygn9b/&#13;&#10;INeKy3Zze7cfbEBHfrmSqFl5bud/Rqr46fqF5Yg/8Rr4vVD/Xtd0X3h9mA737mdS/zZbHq/Mntdj&#13;&#10;7Mpzu+oZb6t3sD3nILTvvSv2rLyt3VZOLAiqR672vnJi7X69/R7KWRhub+MkHDbFO7KUi53X+8IH&#13;&#10;i6BHv1xXTjth1PPyb5vAfHQMwyA8735ebvj+sNlsdTcQ/daHzf2AT0WTHuzEDM/L2/xyLn5FvRPt&#13;&#10;qV7uvtLydr2oP+danvkVz56P1FvbFXvveg3lLLTW19tOXr5fXY832HrUXpav1qdNuOWV158vF/Xs&#13;&#10;LEo5CN83gYthC8NArF0XjgX78+Gof2N5P27POEpxuWz5XA9+xDr8M3vbcq315facS3nYfQkP9Skn&#13;&#10;NoCzMKDdbHPr9RdOrGP9htqHcmIVLuVhPYhFe+DEyvLV3/Z+PJsvNIWvz7dmC6fZ6peXF3ajw4hG&#13;&#10;u3ISvm0Cx24bfjDdbt08lOflwluXy/TR9RMzyxGL5WPtQVeu06nPv01v48QqHAQc77B+wnOd2QBd&#13;&#10;udrbysdyFtr1Ps5CqQtfXc/bY3hbz20L529coOWZf+DEcr1yDSz6l03gcA2c8I6TyJznfsLDcBPr&#13;&#10;4H1+feXKxa9ot82ec+NHe2/Rc7/eepT3+Wl5WpCsB/K0uFI+1I+Y8R/LiVV4Xq56zolV/IhV+iO8&#13;&#10;WH/luT3T87Oo6PdlE7gOvl//q5DgL4jlW/x2+Ij+MHwCfz5+fER/u/s+nT4fPoF/GMv3/rcvWZ4B&#13;&#10;3wn/MJYPvm9uc+PHR9RvYi0LPwLPjR+fwL/dfT8efj78CPzDWD74vsuYGz6iPwyfwJ+PHx/R3+6+&#13;&#10;T6fPh0/gH8byvfebWHPDd8I/DA/+58Nj+MPw4H8+PIY/DA/+58Nj+MPw4H8+PIY/DA/+58Nj+MPw&#13;&#10;4H8+PIY/DA/+58Nj+MPw4H8+PIYOh8PhcDgcDofD4XA4HA6Hw+FwOBwOh8PhcDgcDofD4XA4HA6H&#13;&#10;w+FwOBwOh8PhcDgcDofD4XA4HA6Hw+FwOBwOh8PhcDgcDofD4XA4HA6Hw+FwOBwOh8PhcDgcDofD&#13;&#10;4XA4HA6Hw+FwOBwOh8PhcDgcDofD4XA4HA6Hw+FwOBwOh8PhcDgcDofD4XA4HA6Hw+FwOBwOh8Ph&#13;&#10;cDgcDsf7Y7X6ByLo6Hwf0igCAAAAAElFTkSuQmCCUEsDBBQABgAIAAAAIQCp332D5AAAAA4BAAAP&#13;&#10;AAAAZHJzL2Rvd25yZXYueG1sTE9LS8NAEL4L/odlBG9282hjTbMppT5ORbAVxNs0mSah2d2Q3Sbp&#13;&#10;v3c86WWY4fvme2TrSbdioN411igIZwEIMoUtG1Mp+Dy8PixBOI+mxNYaUnAlB+v89ibDtLSj+aBh&#13;&#10;7yvBIsalqKD2vkuldEVNGt3MdmQYO9leo+ezr2TZ48jiupVRECRSY2PYocaOtjUV5/1FK3gbcdzE&#13;&#10;4cuwO5+21+/D4v1rF5JS93fT84rHZgXC0+T/PuC3A+eHnIMd7cWUTrQK4mi5YCovMQjGn+bBI4ij&#13;&#10;gnmSRCDzTP6vkf8AAAD//wMAUEsDBBQABgAIAAAAIQCqJg6+vAAAACEBAAAZAAAAZHJzL19yZWxz&#13;&#10;L2Uyb0RvYy54bWwucmVsc4SPQWrDMBBF94XcQcw+lp1FKMWyN6HgbUgOMEhjWcQaCUkt9e0jyCaB&#13;&#10;QJfzP/89ph///Cp+KWUXWEHXtCCIdTCOrYLr5Xv/CSIXZINrYFKwUYZx2H30Z1qx1FFeXMyiUjgr&#13;&#10;WEqJX1JmvZDH3IRIXJs5JI+lnsnKiPqGluShbY8yPTNgeGGKyShIk+lAXLZYzf+zwzw7Taegfzxx&#13;&#10;eaOQzld3BWKyVBR4Mg4fYddEtiCHXr48NtwBAAD//wMAUEsBAi0AFAAGAAgAAAAhALGCZ7YKAQAA&#13;&#10;EwIAABMAAAAAAAAAAAAAAAAAAAAAAFtDb250ZW50X1R5cGVzXS54bWxQSwECLQAUAAYACAAAACEA&#13;&#10;OP0h/9YAAACUAQAACwAAAAAAAAAAAAAAAAA7AQAAX3JlbHMvLnJlbHNQSwECLQAUAAYACAAAACEA&#13;&#10;ukKWsWoEAAAKCgAADgAAAAAAAAAAAAAAAAA6AgAAZHJzL2Uyb0RvYy54bWxQSwECLQAKAAAAAAAA&#13;&#10;ACEApwkSABRbAAAUWwAAFAAAAAAAAAAAAAAAAADQBgAAZHJzL21lZGlhL2ltYWdlMS5wbmdQSwEC&#13;&#10;LQAUAAYACAAAACEAqd99g+QAAAAOAQAADwAAAAAAAAAAAAAAAAAWYgAAZHJzL2Rvd25yZXYueG1s&#13;&#10;UEsBAi0AFAAGAAgAAAAhAKomDr68AAAAIQEAABkAAAAAAAAAAAAAAAAAJ2MAAGRycy9fcmVscy9l&#13;&#10;Mm9Eb2MueG1sLnJlbHNQSwUGAAAAAAYABgB8AQAAGmQAAAAA&#13;&#10;">
                <v:shape id="Picture 27" o:spid="_x0000_s1033" type="#_x0000_t75" style="position:absolute;width:38874;height:2151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3jA4yAAAAOAAAAAPAAAAZHJzL2Rvd25yZXYueG1sRI9Ba8JA&#13;&#10;FITvQv/D8gq91ZfaYiW6SrEI0h6kWuj1kX1mo9m3aXaN8d+7hYKXgWGYb5jZone16rgNlRcNT8MM&#13;&#10;FEvhTSWlhu/d6nECKkQSQ7UX1nDhAIv53WBGufFn+eJuG0uVIBJy0mBjbHLEUFh2FIa+YUnZ3reO&#13;&#10;YrJtiaalc4K7GkdZNkZHlaQFSw0vLRfH7clpqLtlc7DPvKt+Dx8/n/iCkxVutH6479+nSd6moCL3&#13;&#10;8db4R6yNhtEr/B1KZwDnVwAAAP//AwBQSwECLQAUAAYACAAAACEA2+H2y+4AAACFAQAAEwAAAAAA&#13;&#10;AAAAAAAAAAAAAAAAW0NvbnRlbnRfVHlwZXNdLnhtbFBLAQItABQABgAIAAAAIQBa9CxbvwAAABUB&#13;&#10;AAALAAAAAAAAAAAAAAAAAB8BAABfcmVscy8ucmVsc1BLAQItABQABgAIAAAAIQAj3jA4yAAAAOAA&#13;&#10;AAAPAAAAAAAAAAAAAAAAAAcCAABkcnMvZG93bnJldi54bWxQSwUGAAAAAAMAAwC3AAAA/AIAAAAA&#13;&#10;">
                  <v:imagedata r:id="rId13" o:title="ipmStruc" croptop="5084f"/>
                </v:shape>
                <v:shape id="Text Box 28" o:spid="_x0000_s1034" type="#_x0000_t202" style="position:absolute;left:476;top:20955;width:36493;height:843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3emOygAAAOAAAAAPAAAAZHJzL2Rvd25yZXYueG1sRI/BSgMx&#13;&#10;EIbvgu8QRvAibdZaimybllIV1Etx7aW3YTPdrG4mS5Jt17d3DoKXgZ/h/2a+1Wb0nTpTTG1gA/fT&#13;&#10;AhRxHWzLjYHD58vkEVTKyBa7wGTghxJs1tdXKyxtuPAHnavcKIFwKtGAy7kvtU61I49pGnpi2Z1C&#13;&#10;9JglxkbbiBeB+07PimKhPbYsFxz2tHNUf1eDN7CfH/fubjg9v2/nD/HtMOwWX01lzO3N+LSUsV2C&#13;&#10;yjTm/8Yf4tUamMnHIiQyoNe/AAAA//8DAFBLAQItABQABgAIAAAAIQDb4fbL7gAAAIUBAAATAAAA&#13;&#10;AAAAAAAAAAAAAAAAAABbQ29udGVudF9UeXBlc10ueG1sUEsBAi0AFAAGAAgAAAAhAFr0LFu/AAAA&#13;&#10;FQEAAAsAAAAAAAAAAAAAAAAAHwEAAF9yZWxzLy5yZWxzUEsBAi0AFAAGAAgAAAAhAL3d6Y7KAAAA&#13;&#10;4AAAAA8AAAAAAAAAAAAAAAAABwIAAGRycy9kb3ducmV2LnhtbFBLBQYAAAAAAwADALcAAAD+AgAA&#13;&#10;AAA=&#13;&#10;" stroked="f">
                  <v:textbox style="mso-fit-shape-to-text:t" inset="0,0,0,0">
                    <w:txbxContent>
                      <w:p w14:paraId="0D949CE2" w14:textId="18C54635" w:rsidR="00FB736B" w:rsidRPr="009436F3" w:rsidRDefault="00FB736B" w:rsidP="009436F3">
                        <w:pPr>
                          <w:rPr>
                            <w:noProof/>
                            <w:sz w:val="20"/>
                            <w:szCs w:val="20"/>
                          </w:rPr>
                        </w:pPr>
                        <w:r w:rsidRPr="009436F3">
                          <w:rPr>
                            <w:i/>
                            <w:sz w:val="20"/>
                            <w:szCs w:val="20"/>
                          </w:rPr>
                          <w:t xml:space="preserve">Figure </w:t>
                        </w:r>
                        <w:r w:rsidRPr="009436F3">
                          <w:rPr>
                            <w:i/>
                            <w:sz w:val="20"/>
                            <w:szCs w:val="20"/>
                          </w:rPr>
                          <w:fldChar w:fldCharType="begin"/>
                        </w:r>
                        <w:r w:rsidRPr="009436F3">
                          <w:rPr>
                            <w:i/>
                            <w:sz w:val="20"/>
                            <w:szCs w:val="20"/>
                          </w:rPr>
                          <w:instrText xml:space="preserve"> SEQ Figure \* ARABIC </w:instrText>
                        </w:r>
                        <w:r w:rsidRPr="009436F3">
                          <w:rPr>
                            <w:i/>
                            <w:sz w:val="20"/>
                            <w:szCs w:val="20"/>
                          </w:rPr>
                          <w:fldChar w:fldCharType="separate"/>
                        </w:r>
                        <w:r w:rsidR="00FF01D0">
                          <w:rPr>
                            <w:i/>
                            <w:noProof/>
                            <w:sz w:val="20"/>
                            <w:szCs w:val="20"/>
                          </w:rPr>
                          <w:t>3</w:t>
                        </w:r>
                        <w:r w:rsidRPr="009436F3">
                          <w:rPr>
                            <w:i/>
                            <w:sz w:val="20"/>
                            <w:szCs w:val="20"/>
                          </w:rPr>
                          <w:fldChar w:fldCharType="end"/>
                        </w:r>
                        <w:r w:rsidRPr="009436F3">
                          <w:rPr>
                            <w:i/>
                            <w:sz w:val="20"/>
                            <w:szCs w:val="20"/>
                          </w:rPr>
                          <w:t xml:space="preserve">. </w:t>
                        </w:r>
                        <w:r>
                          <w:rPr>
                            <w:i/>
                            <w:sz w:val="20"/>
                            <w:szCs w:val="20"/>
                          </w:rPr>
                          <w:t>Crude directed acyclic diagram depicting the IPM model structure</w:t>
                        </w:r>
                        <w:r w:rsidRPr="009436F3">
                          <w:rPr>
                            <w:i/>
                            <w:sz w:val="20"/>
                            <w:szCs w:val="20"/>
                          </w:rPr>
                          <w:t xml:space="preserve"> for </w:t>
                        </w:r>
                        <w:r>
                          <w:rPr>
                            <w:i/>
                            <w:sz w:val="20"/>
                            <w:szCs w:val="20"/>
                          </w:rPr>
                          <w:t xml:space="preserve">using the count and demography </w:t>
                        </w:r>
                        <w:r w:rsidRPr="009436F3">
                          <w:rPr>
                            <w:i/>
                            <w:sz w:val="20"/>
                            <w:szCs w:val="20"/>
                          </w:rPr>
                          <w:t>data</w:t>
                        </w:r>
                        <w:r>
                          <w:rPr>
                            <w:i/>
                            <w:sz w:val="20"/>
                            <w:szCs w:val="20"/>
                          </w:rPr>
                          <w:t>sets</w:t>
                        </w:r>
                        <w:r w:rsidRPr="009436F3">
                          <w:rPr>
                            <w:i/>
                            <w:sz w:val="20"/>
                            <w:szCs w:val="20"/>
                          </w:rPr>
                          <w:t xml:space="preserve">. </w:t>
                        </w:r>
                        <w:r>
                          <w:rPr>
                            <w:i/>
                            <w:sz w:val="20"/>
                            <w:szCs w:val="20"/>
                          </w:rPr>
                          <w:t xml:space="preserve">Boxes = observations, circles = estimated parameters </w:t>
                        </w:r>
                        <w:r w:rsidRPr="009436F3">
                          <w:rPr>
                            <w:i/>
                            <w:sz w:val="20"/>
                            <w:szCs w:val="20"/>
                          </w:rPr>
                          <w:t xml:space="preserve">Here, p = recapture probability; </w:t>
                        </w:r>
                        <w:r w:rsidRPr="00602EF9">
                          <w:rPr>
                            <w:i/>
                            <w:sz w:val="20"/>
                            <w:szCs w:val="20"/>
                          </w:rPr>
                          <w:t>φ</w:t>
                        </w:r>
                        <w:r w:rsidRPr="009436F3">
                          <w:rPr>
                            <w:i/>
                            <w:sz w:val="20"/>
                            <w:szCs w:val="20"/>
                          </w:rPr>
                          <w:t xml:space="preserve"> = apparent survival rate; m = individual-based observations; σ</w:t>
                        </w:r>
                        <w:r w:rsidRPr="008D7116">
                          <w:rPr>
                            <w:i/>
                            <w:sz w:val="20"/>
                            <w:szCs w:val="20"/>
                            <w:vertAlign w:val="superscript"/>
                          </w:rPr>
                          <w:t>2</w:t>
                        </w:r>
                        <w:r w:rsidRPr="009436F3">
                          <w:rPr>
                            <w:i/>
                            <w:sz w:val="20"/>
                            <w:szCs w:val="20"/>
                          </w:rPr>
                          <w:t xml:space="preserve"> = observation error; ω = immigration; N = true population abundance; Y = observed population abundance.</w:t>
                        </w:r>
                      </w:p>
                    </w:txbxContent>
                  </v:textbox>
                </v:shape>
                <w10:wrap type="square"/>
              </v:group>
            </w:pict>
          </mc:Fallback>
        </mc:AlternateContent>
      </w:r>
      <w:r w:rsidR="00A1007E">
        <w:t>Building the base IPM</w:t>
      </w:r>
    </w:p>
    <w:p w14:paraId="7F6B7528" w14:textId="6429B603" w:rsidR="00B71EBA" w:rsidRDefault="00C87645" w:rsidP="00B71EBA">
      <w:r>
        <w:t xml:space="preserve">The choice of species (and therefore existing IPM) will be restricted by the </w:t>
      </w:r>
      <w:r w:rsidR="00B71EBA">
        <w:t xml:space="preserve">availability of the appropriate landscape features data and overlap with BBS and MAPS information. This should not, however, be an issue given the plethora of earth-systems data which is publicly available and compatible with our potential study extent and resolution. Candidate IPMs include </w:t>
      </w:r>
      <w:r w:rsidR="00B71EBA">
        <w:fldChar w:fldCharType="begin"/>
      </w:r>
      <w:r w:rsidR="00B71EBA">
        <w:instrText xml:space="preserve"> ADDIN ZOTERO_ITEM CSL_CITATION {"citationID":"strbzrcv","properties":{"formattedCitation":"[7, 16]","plainCitation":"[7, 16]","noteIndex":0},"citationItems":[{"id":9365,"uris":["http://zotero.org/users/1567006/items/LIFL742X"],"uri":["http://zotero.org/users/1567006/items/LIFL742X"],"itemData":{"id":9365,"type":"article-journal","title":"An integrated population model for bird monitoring in North America","container-title":"Ecological Applications","page":"916–924","volume":"27","issue":"3","source":"Google Scholar","author":[{"family":"Ahrestani","given":"Farshid S."},{"family":"Saracco","given":"James F."},{"family":"Sauer","given":"John R."},{"family":"Pardieck","given":"Keith L."},{"family":"Royle","given":"J. Andrew"}],"issued":{"date-parts":[["2017"]]}}},{"id":9849,"uris":["http://zotero.org/users/1567006/items/CHE7KHFP"],"uri":["http://zotero.org/users/1567006/items/CHE7KHFP"],"itemData":{"id":9849,"type":"article-journal","title":"Combining multiple sources of data to inform conservation of Lesser Prairie-Chicken populations","container-title":"The Auk","page":"228-240","volume":"135","issue":"2","source":"bioone.org","abstract":"Conservation of small populations is often based on limited data from spatially and temporally restricted studies, resulting in management actions based on an incomplete assessment of the population drivers. If fluctuations in abundance are related to changes in weather, proper management is especially important, because extreme weather events could disproportionately affect population abundance. Conservation assessments, especially for vulnerable populations, are aided by a knowledge of how extreme events influence population status and trends. Although important for conservation efforts, data may be limited for small or vulnerable populations. Integrated population models maximize information from various sources of data to yield population estimates that fully incorporate uncertainty from multiple data sources while allowing for the explicit incorporation of environmental covariates of interest. Our goal was to assess the relative influence of population drivers for the Lesser Prairie-Chicken (Tympanuchus pallidicinctus) in the core of its range, western and southern Kansas, USA. We used data from roadside lek count surveys, nest monitoring surveys, and survival data from telemetry monitoring combined with climate (Palmer drought severity index) data in an integrated population model. Our results indicate that variability in population growth rate was most influenced by variability in juvenile survival. The Palmer drought severity index had no measurable direct effects on adult survival or mean number of offspring per female; however, there were declines in population growth rate following severe drought. Because declines in population growth rate occurred at a broad spatial scale, declines in response to drought were likely due to decreases in chick and juvenile survival rather than emigration outside of the study area. Overall, our model highlights the importance of accounting for environmental and demographic sources of variability, and provides a thorough method for simultaneously evaluating population demography in response to long-term climate effects.","DOI":"10.1642/AUK-17-113.1","ISSN":"0004-8038, 1938-4254","journalAbbreviation":"tauk","author":[{"family":"Ross","given":"Beth E."},{"family":"Haukos","given":"David A."},{"family":"Hagen","given":"Christian A."},{"family":"Pitman","given":"James"}],"issued":{"date-parts":[["2018",2]]}}}],"schema":"https://github.com/citation-style-language/schema/raw/master/csl-citation.json"} </w:instrText>
      </w:r>
      <w:r w:rsidR="00B71EBA">
        <w:fldChar w:fldCharType="separate"/>
      </w:r>
      <w:r w:rsidR="00B71EBA">
        <w:rPr>
          <w:noProof/>
        </w:rPr>
        <w:t>[7, 16]</w:t>
      </w:r>
      <w:r w:rsidR="00B71EBA">
        <w:fldChar w:fldCharType="end"/>
      </w:r>
      <w:r w:rsidR="00B71EBA">
        <w:t xml:space="preserve">. </w:t>
      </w:r>
    </w:p>
    <w:p w14:paraId="54D33B8D" w14:textId="7CB221F1" w:rsidR="009C09C5" w:rsidRDefault="00B71EBA" w:rsidP="009A2531">
      <w:r>
        <w:tab/>
        <w:t xml:space="preserve">Integrated population models comprise, crudely, two sub-models: a state-space (count model) and an individual-based, demographic (mark-recapture model) model (see Figure 3). </w:t>
      </w:r>
      <w:r w:rsidRPr="009C09C5">
        <w:t>State-space models comprise both process and observ</w:t>
      </w:r>
      <w:r>
        <w:t>ation</w:t>
      </w:r>
      <w:r w:rsidRPr="009C09C5">
        <w:t xml:space="preserve"> components</w:t>
      </w:r>
      <w:r>
        <w:t xml:space="preserve"> (Figure 3)</w:t>
      </w:r>
      <w:r w:rsidRPr="009C09C5">
        <w:t>, ideal for accounting for bia</w:t>
      </w:r>
      <w:r>
        <w:t xml:space="preserve">ses and error inherent in human </w:t>
      </w:r>
      <w:r w:rsidRPr="009C09C5">
        <w:t>censusing (imperfect detection) of fauna</w:t>
      </w:r>
      <w:r>
        <w:t>. Stage-structured population models are extremely well-developed, but collecting these data requires a significant amount of resources (time, manpower, and money). IPMs provide a way to incorporate heterogeneous data, allowing us to estimate population size or trends based on both demographic and occurrence or abundance data</w:t>
      </w:r>
      <w:r w:rsidR="009A2531">
        <w:t xml:space="preserve"> </w:t>
      </w:r>
      <w:r w:rsidR="009A2531">
        <w:fldChar w:fldCharType="begin"/>
      </w:r>
      <w:r w:rsidR="009A2531">
        <w:instrText xml:space="preserve"> ADDIN ZOTERO_ITEM CSL_CITATION {"citationID":"V8DkgErK","properties":{"formattedCitation":"[10, 13]","plainCitation":"[10, 13]","noteIndex":0},"citationItems":[{"id":9393,"uris":["http://zotero.org/users/1567006/items/B5VTV5QF"],"uri":["http://zotero.org/users/1567006/items/B5VTV5QF"],"itemData":{"id":9393,"type":"article-journal","title":"Integrated population models facilitate ecological understanding and improved management decisions","container-title":"The Journal of Wildlife Management","page":"266–274","volume":"82","issue":"2","source":"Google Scholar","author":[{"family":"Arnold","given":"Todd W."},{"family":"Clark","given":"Robert G."},{"family":"Koons","given":"David N."},{"family":"Schaub","given":"Michael"}],"issued":{"date-parts":[["2018"]]}}},{"id":9666,"uris":["http://zotero.org/users/1567006/items/DCWY4T62"],"uri":["http://zotero.org/users/1567006/items/DCWY4T62"],"itemData":{"id":9666,"type":"article-journal","title":"Integrating mark–recapture–recovery and census data to estimate animal abundance and demographic parameters","container-title":"Biometrics","page":"540–547","volume":"58","issue":"3","source":"Google Scholar","author":[{"family":"Besbeas","given":"Panagiotis"},{"family":"Freeman","given":"Stephen N."},{"family":"Morgan","given":"Byron JT"},{"family":"Catchpole","given":"Edward A."}],"issued":{"date-parts":[["2002"]]}}}],"schema":"https://github.com/citation-style-language/schema/raw/master/csl-citation.json"} </w:instrText>
      </w:r>
      <w:r w:rsidR="009A2531">
        <w:fldChar w:fldCharType="separate"/>
      </w:r>
      <w:r w:rsidR="009A2531">
        <w:rPr>
          <w:noProof/>
        </w:rPr>
        <w:t>[10, 13]</w:t>
      </w:r>
      <w:r w:rsidR="009A2531">
        <w:fldChar w:fldCharType="end"/>
      </w:r>
      <w:r w:rsidR="009A2531">
        <w:t xml:space="preserve">. </w:t>
      </w:r>
      <w:r>
        <w:t xml:space="preserve">We will use a discrete time (annual), stage-structured model (two stages: hatch-year and after hatch-year) to estimate </w:t>
      </w:r>
      <w:r w:rsidR="009C09C5">
        <w:t xml:space="preserve">N </w:t>
      </w:r>
      <w:r w:rsidR="00E82CB8">
        <w:t>(</w:t>
      </w:r>
      <w:r w:rsidR="003B2D93">
        <w:t>true</w:t>
      </w:r>
      <w:r w:rsidR="00E82CB8">
        <w:t xml:space="preserve"> abundance) </w:t>
      </w:r>
      <w:r w:rsidR="009C09C5">
        <w:t xml:space="preserve">and </w:t>
      </w:r>
      <w:r w:rsidR="004E7DE6" w:rsidRPr="004E7DE6">
        <w:rPr>
          <w:i/>
        </w:rPr>
        <w:t>φ</w:t>
      </w:r>
      <w:r w:rsidR="00E82CB8">
        <w:t xml:space="preserve"> (apparent survival)</w:t>
      </w:r>
      <w:r w:rsidR="00DB3AF5">
        <w:t xml:space="preserve"> (Figure </w:t>
      </w:r>
      <w:r w:rsidR="00E82CB8">
        <w:t>3</w:t>
      </w:r>
      <w:r w:rsidR="00DB3AF5">
        <w:t>)</w:t>
      </w:r>
      <w:r w:rsidR="009C09C5">
        <w:t>.</w:t>
      </w:r>
      <w:r w:rsidR="009C09C5" w:rsidRPr="00E81BAC">
        <w:t xml:space="preserve"> </w:t>
      </w:r>
      <w:r w:rsidR="007757A8">
        <w:t xml:space="preserve">Operating within a Bayesian inference framework </w:t>
      </w:r>
      <w:r w:rsidR="009C09C5">
        <w:t>and assuming a first-order Markov process</w:t>
      </w:r>
      <w:r w:rsidR="002C3222">
        <w:t>,</w:t>
      </w:r>
      <w:r w:rsidR="009C09C5">
        <w:t xml:space="preserve"> we will fit the model using MCMC methods.</w:t>
      </w:r>
    </w:p>
    <w:p w14:paraId="3664FE11" w14:textId="1B57F220" w:rsidR="00EE3BDB" w:rsidRDefault="00EE3BDB" w:rsidP="00723A84">
      <w:pPr>
        <w:pStyle w:val="Heading3"/>
        <w:numPr>
          <w:ilvl w:val="2"/>
          <w:numId w:val="35"/>
        </w:numPr>
      </w:pPr>
      <w:r>
        <w:lastRenderedPageBreak/>
        <w:t>Incorporating landscape features</w:t>
      </w:r>
      <w:r w:rsidR="00602EF9">
        <w:t xml:space="preserve"> into the spatially-implicit IPM</w:t>
      </w:r>
    </w:p>
    <w:p w14:paraId="1F1E4801" w14:textId="0ED9D747" w:rsidR="00EE3BDB" w:rsidRPr="00EE3BDB" w:rsidRDefault="00602EF9" w:rsidP="00EE3BDB">
      <w:r>
        <w:t xml:space="preserve">Landscape features, primarily land cover and land use, will be incorporated into the base IPM, informing the observer </w:t>
      </w:r>
      <w:r w:rsidR="008D7116">
        <w:t xml:space="preserve">component </w:t>
      </w:r>
      <w:r>
        <w:t>of the state-space model</w:t>
      </w:r>
      <w:r w:rsidR="008D7116">
        <w:t xml:space="preserve"> (</w:t>
      </w:r>
      <w:r w:rsidR="00DB4E6C">
        <w:t xml:space="preserve">informing </w:t>
      </w:r>
      <w:r w:rsidR="008D7116" w:rsidRPr="008D7116">
        <w:t>σ</w:t>
      </w:r>
      <w:r w:rsidR="008D7116" w:rsidRPr="008D7116">
        <w:rPr>
          <w:vertAlign w:val="superscript"/>
        </w:rPr>
        <w:t>2</w:t>
      </w:r>
      <w:r w:rsidR="008D7116">
        <w:t>)</w:t>
      </w:r>
      <w:r w:rsidR="004E7DE6">
        <w:t xml:space="preserve"> and the latent variable, </w:t>
      </w:r>
      <w:r w:rsidR="00B8193B">
        <w:t xml:space="preserve">apparent </w:t>
      </w:r>
      <w:r w:rsidR="004E7DE6">
        <w:t>survival (</w:t>
      </w:r>
      <w:r w:rsidR="004E7DE6" w:rsidRPr="004E7DE6">
        <w:rPr>
          <w:i/>
        </w:rPr>
        <w:t>φ</w:t>
      </w:r>
      <w:r w:rsidR="00B8193B">
        <w:t>; Figure 3)</w:t>
      </w:r>
      <w:r>
        <w:t xml:space="preserve">. </w:t>
      </w:r>
      <w:r w:rsidR="00ED7FF3">
        <w:t>Here, landscape features can be associated, at various spatial scales</w:t>
      </w:r>
      <w:r w:rsidR="004E7DE6">
        <w:t xml:space="preserve"> (e.g., via buffering)</w:t>
      </w:r>
      <w:r w:rsidR="00ED7FF3">
        <w:t>, with</w:t>
      </w:r>
      <w:r w:rsidR="004E7DE6">
        <w:t xml:space="preserve"> unique sites and observations yet remain unassociated with spatial location.  </w:t>
      </w:r>
      <w:r w:rsidR="00ED7FF3">
        <w:t xml:space="preserve"> </w:t>
      </w:r>
    </w:p>
    <w:p w14:paraId="6BEB0605" w14:textId="01DB54DA" w:rsidR="00EE3BDB" w:rsidRDefault="00EE3BDB" w:rsidP="00723A84">
      <w:pPr>
        <w:numPr>
          <w:ilvl w:val="2"/>
          <w:numId w:val="35"/>
        </w:numPr>
        <w:rPr>
          <w:b/>
        </w:rPr>
      </w:pPr>
      <w:r>
        <w:rPr>
          <w:b/>
        </w:rPr>
        <w:t>Making the model spatially-explicit</w:t>
      </w:r>
    </w:p>
    <w:p w14:paraId="57674825" w14:textId="01CA7DEC" w:rsidR="002C7FAA" w:rsidRDefault="00B8193B" w:rsidP="00B8193B">
      <w:r>
        <w:t xml:space="preserve">Adding a spatially-explicit component will require only minor adjustments to the statistical programming </w:t>
      </w:r>
      <w:r w:rsidR="008928A9">
        <w:t>code but</w:t>
      </w:r>
      <w:r>
        <w:t xml:space="preserve"> require significant subject expertise to inform the biological processes associated with spatial variation. A spatially-explicit IPM will allow the end-user to </w:t>
      </w:r>
      <w:r w:rsidR="002C7FAA">
        <w:t>extrapolate predictions to previously-unsampled locations. U</w:t>
      </w:r>
      <w:r>
        <w:t>nlike the spatially-implicit IPM the spatially-explicit IPM does not</w:t>
      </w:r>
      <w:r w:rsidR="00EC4A22">
        <w:t xml:space="preserve"> require</w:t>
      </w:r>
      <w:r>
        <w:t xml:space="preserve"> the mark-recapture and count data to be independent</w:t>
      </w:r>
      <w:r w:rsidR="002C7FAA">
        <w:t xml:space="preserve"> </w:t>
      </w:r>
      <w:r w:rsidR="002C7FAA">
        <w:fldChar w:fldCharType="begin"/>
      </w:r>
      <w:r w:rsidR="009B184D">
        <w:instrText xml:space="preserve"> ADDIN ZOTERO_ITEM CSL_CITATION {"citationID":"TzZndoGy","properties":{"formattedCitation":"[17]","plainCitation":"[17]","noteIndex":0},"citationItems":[{"id":9868,"uris":["http://zotero.org/users/1567006/items/UDZ98PUD"],"uri":["http://zotero.org/users/1567006/items/UDZ98PUD"],"itemData":{"id":9868,"type":"article-journal","title":"Spatially explicit integrated population models","container-title":"Methods in Ecology and Evolution","page":"1351–1360","volume":"5","issue":"12","source":"Google Scholar","author":[{"family":"Chandler","given":"Richard B."},{"family":"Clark","given":"Joseph D."}],"issued":{"date-parts":[["2014"]]}}}],"schema":"https://github.com/citation-style-language/schema/raw/master/csl-citation.json"} </w:instrText>
      </w:r>
      <w:r w:rsidR="002C7FAA">
        <w:fldChar w:fldCharType="separate"/>
      </w:r>
      <w:r w:rsidR="009B184D">
        <w:t>[17]</w:t>
      </w:r>
      <w:r w:rsidR="002C7FAA">
        <w:fldChar w:fldCharType="end"/>
      </w:r>
      <w:r>
        <w:t>.</w:t>
      </w:r>
    </w:p>
    <w:p w14:paraId="5AA3A38B" w14:textId="3B869EF6" w:rsidR="00F93DFA" w:rsidRDefault="00F93DFA" w:rsidP="00723A84">
      <w:pPr>
        <w:numPr>
          <w:ilvl w:val="2"/>
          <w:numId w:val="35"/>
        </w:numPr>
        <w:rPr>
          <w:b/>
        </w:rPr>
      </w:pPr>
      <w:r>
        <w:rPr>
          <w:b/>
        </w:rPr>
        <w:t>Decision-support Tools</w:t>
      </w:r>
    </w:p>
    <w:p w14:paraId="4B6B6157" w14:textId="20799B39" w:rsidR="002F081A" w:rsidRPr="00F93DFA" w:rsidRDefault="005D1800" w:rsidP="00102CB6">
      <w:r>
        <w:t xml:space="preserve">I will seek </w:t>
      </w:r>
      <w:r w:rsidR="00F93DFA">
        <w:t xml:space="preserve">advice from </w:t>
      </w:r>
      <w:r>
        <w:t xml:space="preserve">collaborators with </w:t>
      </w:r>
      <w:r w:rsidR="00F93DFA">
        <w:t>expertise in the decision and translational sciences to identify the science/information needs</w:t>
      </w:r>
      <w:r>
        <w:t xml:space="preserve"> of</w:t>
      </w:r>
      <w:r w:rsidR="00F93DFA">
        <w:t xml:space="preserve"> our audiences prior to building the IPM (Objectives 1; section </w:t>
      </w:r>
      <w:r w:rsidR="00F93DFA">
        <w:rPr>
          <w:b/>
        </w:rPr>
        <w:t>3.2.1</w:t>
      </w:r>
      <w:r w:rsidR="00F93DFA">
        <w:t>).</w:t>
      </w:r>
      <w:r w:rsidR="00177580">
        <w:t xml:space="preserve"> DSTs will comprise R packages, designed for the analyst to have complete control over the </w:t>
      </w:r>
      <w:r w:rsidR="00816D79">
        <w:t>Modelling</w:t>
      </w:r>
      <w:r w:rsidR="00177580">
        <w:t xml:space="preserve">, and a web-based tool (e.g., a Shiny App) designed to allow the end-user </w:t>
      </w:r>
      <w:r w:rsidR="008928A9">
        <w:t>to interact</w:t>
      </w:r>
      <w:r w:rsidR="00177580">
        <w:t xml:space="preserve"> with the R package </w:t>
      </w:r>
      <w:r w:rsidR="000D6917">
        <w:t>in a web browser with no programming prerequisites.</w:t>
      </w:r>
    </w:p>
    <w:p w14:paraId="2E87B61E" w14:textId="06892CD0" w:rsidR="00BB3629" w:rsidRDefault="00320400" w:rsidP="00C95323">
      <w:pPr>
        <w:pStyle w:val="Heading1"/>
        <w:numPr>
          <w:ilvl w:val="0"/>
          <w:numId w:val="35"/>
        </w:numPr>
      </w:pPr>
      <w:bookmarkStart w:id="9" w:name="_Toc534801144"/>
      <w:r>
        <w:t xml:space="preserve">Expected </w:t>
      </w:r>
      <w:r w:rsidR="00552C1D">
        <w:t>c</w:t>
      </w:r>
      <w:r w:rsidR="00764413">
        <w:t xml:space="preserve">ontributions to USGS, CSS </w:t>
      </w:r>
      <w:r w:rsidR="00D1208C">
        <w:t xml:space="preserve">and </w:t>
      </w:r>
      <w:r w:rsidR="00552C1D">
        <w:t>CSAS</w:t>
      </w:r>
      <w:r w:rsidR="00D1208C">
        <w:t>&amp;L</w:t>
      </w:r>
      <w:r w:rsidR="00552C1D">
        <w:t xml:space="preserve"> mission</w:t>
      </w:r>
      <w:r w:rsidR="00D1208C">
        <w:t>s</w:t>
      </w:r>
      <w:bookmarkEnd w:id="9"/>
    </w:p>
    <w:p w14:paraId="48A52821" w14:textId="1F0EFADF" w:rsidR="005A0F9A" w:rsidRDefault="003154B0" w:rsidP="000F7469">
      <w:r>
        <w:t xml:space="preserve">The </w:t>
      </w:r>
      <w:r w:rsidR="00057FD3">
        <w:t xml:space="preserve">integrative </w:t>
      </w:r>
      <w:r>
        <w:t xml:space="preserve">nature </w:t>
      </w:r>
      <w:r w:rsidR="00764413">
        <w:t>of this proposed work, coupled with</w:t>
      </w:r>
      <w:r w:rsidR="00311124">
        <w:t xml:space="preserve"> </w:t>
      </w:r>
      <w:r w:rsidR="00311124" w:rsidRPr="00311124">
        <w:rPr>
          <w:u w:val="single"/>
        </w:rPr>
        <w:t xml:space="preserve">my </w:t>
      </w:r>
      <w:r w:rsidR="00764413" w:rsidRPr="003154B0">
        <w:rPr>
          <w:u w:val="single"/>
        </w:rPr>
        <w:t>enthusiasm for conducting integrative, relevant, and collaborative science</w:t>
      </w:r>
      <w:r w:rsidR="00764413">
        <w:t xml:space="preserve">, makes the CSAS&amp;L and the </w:t>
      </w:r>
      <w:r>
        <w:t>Mendenhall RO #</w:t>
      </w:r>
      <w:r w:rsidR="003426F7">
        <w:t>S</w:t>
      </w:r>
      <w:r>
        <w:t xml:space="preserve">31 </w:t>
      </w:r>
      <w:r w:rsidR="00764413">
        <w:t xml:space="preserve">research </w:t>
      </w:r>
      <w:r>
        <w:t xml:space="preserve">team </w:t>
      </w:r>
      <w:r w:rsidR="00764413">
        <w:t xml:space="preserve">an ideal environment in which </w:t>
      </w:r>
      <w:r>
        <w:t xml:space="preserve">to succeed. </w:t>
      </w:r>
      <w:r w:rsidR="00764413">
        <w:t>The USGS</w:t>
      </w:r>
      <w:r w:rsidR="005F666D">
        <w:t xml:space="preserve"> </w:t>
      </w:r>
      <w:r>
        <w:t xml:space="preserve">is </w:t>
      </w:r>
      <w:r w:rsidR="005F666D">
        <w:t xml:space="preserve">uniquely poised to </w:t>
      </w:r>
      <w:r>
        <w:t xml:space="preserve">contribute its large-scale, longitudinal </w:t>
      </w:r>
      <w:r w:rsidR="005F666D">
        <w:t>geophysical, climatic, and ecological models into existing IPM framework</w:t>
      </w:r>
      <w:r w:rsidR="00D1208C">
        <w:t>s</w:t>
      </w:r>
      <w:r>
        <w:t xml:space="preserve">. The </w:t>
      </w:r>
      <w:r w:rsidR="00764413">
        <w:t xml:space="preserve">institutional knowledge </w:t>
      </w:r>
      <w:r>
        <w:t xml:space="preserve">within </w:t>
      </w:r>
      <w:r w:rsidR="005324CD">
        <w:t xml:space="preserve">the </w:t>
      </w:r>
      <w:r>
        <w:t xml:space="preserve">CSAS&amp;L </w:t>
      </w:r>
      <w:r w:rsidR="005324CD">
        <w:t xml:space="preserve">team will greatly benefit Objective 1, identifying and using the landscape and habitat data products. </w:t>
      </w:r>
    </w:p>
    <w:p w14:paraId="3740833E" w14:textId="46C48401" w:rsidR="005F666D" w:rsidRDefault="005A0F9A" w:rsidP="00555785">
      <w:r>
        <w:tab/>
        <w:t xml:space="preserve">This project is low-risk but has the potential to inform decision-makers and practitioners in the short- and long-terms. We will build off of existing IPMs to efficiently incorporate </w:t>
      </w:r>
      <w:r w:rsidR="00D1208C">
        <w:t xml:space="preserve">federally-funded </w:t>
      </w:r>
      <w:r>
        <w:t xml:space="preserve">land features </w:t>
      </w:r>
      <w:r w:rsidR="00D1208C">
        <w:t>data into science-based knowledge for end-users</w:t>
      </w:r>
      <w:r w:rsidR="007E5450">
        <w:t>, therefore, the success of the project lies mostly in working with USGS and other data product experts to identify and incorporate the best data products into our models.</w:t>
      </w:r>
      <w:r w:rsidR="00555785">
        <w:t xml:space="preserve"> </w:t>
      </w:r>
      <w:r>
        <w:t xml:space="preserve">This project contributes </w:t>
      </w:r>
      <w:r w:rsidR="005324CD">
        <w:t xml:space="preserve">to the CSAS&amp;L’s </w:t>
      </w:r>
      <w:r w:rsidR="00A039D8">
        <w:t xml:space="preserve">Five Year Science Strategy </w:t>
      </w:r>
      <w:r w:rsidR="005730C7">
        <w:t xml:space="preserve">by </w:t>
      </w:r>
      <w:r w:rsidR="00D1208C">
        <w:t>‘Converting Data into Actionable Knowledge</w:t>
      </w:r>
      <w:r w:rsidR="000F7469">
        <w:t>’</w:t>
      </w:r>
      <w:r w:rsidR="007C5865">
        <w:t>.</w:t>
      </w:r>
      <w:r w:rsidR="005730C7">
        <w:t xml:space="preserve"> This project also aligns well with the CSAS&amp;L Mission, contributing to</w:t>
      </w:r>
      <w:r w:rsidR="009E4A7E">
        <w:t xml:space="preserve"> primarily to </w:t>
      </w:r>
      <w:r w:rsidR="00983D95">
        <w:t xml:space="preserve">the </w:t>
      </w:r>
      <w:r w:rsidR="00740775">
        <w:t>Biodiversity</w:t>
      </w:r>
      <w:r w:rsidR="00983D95">
        <w:t xml:space="preserve"> Science theme’s </w:t>
      </w:r>
      <w:r w:rsidR="00A039D8">
        <w:t>Strategy</w:t>
      </w:r>
      <w:r w:rsidR="00983D95">
        <w:t xml:space="preserve"> </w:t>
      </w:r>
      <w:r w:rsidR="009E4A7E">
        <w:t>Goals 1</w:t>
      </w:r>
      <w:r w:rsidR="00E00B3F">
        <w:t xml:space="preserve"> (leadership in </w:t>
      </w:r>
      <w:r w:rsidR="00983D95">
        <w:t>biodiversity</w:t>
      </w:r>
      <w:r w:rsidR="00E00B3F">
        <w:t xml:space="preserve"> science)</w:t>
      </w:r>
      <w:r w:rsidR="009E4A7E">
        <w:t>, 3</w:t>
      </w:r>
      <w:r w:rsidR="00E00B3F">
        <w:t xml:space="preserve"> (partnerships and collaboration)</w:t>
      </w:r>
      <w:r w:rsidR="009E4A7E">
        <w:t xml:space="preserve">, and 4 </w:t>
      </w:r>
      <w:r w:rsidR="00E00B3F">
        <w:t xml:space="preserve">(expanding access to data through innovation) </w:t>
      </w:r>
      <w:r w:rsidR="009E4A7E">
        <w:t>for Biodiversity Science</w:t>
      </w:r>
      <w:r w:rsidR="00E00B3F">
        <w:t>.</w:t>
      </w:r>
      <w:r w:rsidR="009E4A7E">
        <w:t xml:space="preserve"> </w:t>
      </w:r>
    </w:p>
    <w:p w14:paraId="1E34D479" w14:textId="2CBB7517" w:rsidR="00BB3629" w:rsidRDefault="005F666D" w:rsidP="00C95323">
      <w:pPr>
        <w:pStyle w:val="Heading1"/>
        <w:numPr>
          <w:ilvl w:val="0"/>
          <w:numId w:val="35"/>
        </w:numPr>
      </w:pPr>
      <w:bookmarkStart w:id="10" w:name="_Toc534801145"/>
      <w:r w:rsidRPr="00AF3F6F">
        <w:t>Potential c</w:t>
      </w:r>
      <w:r w:rsidR="00C90A58">
        <w:t>ollaborations</w:t>
      </w:r>
      <w:bookmarkEnd w:id="10"/>
      <w:r w:rsidR="00C90A58">
        <w:t xml:space="preserve"> </w:t>
      </w:r>
    </w:p>
    <w:p w14:paraId="2869C0E3" w14:textId="4F47E43D" w:rsidR="00311124" w:rsidRDefault="00311124" w:rsidP="00311124">
      <w:r>
        <w:t>A key component of this project is</w:t>
      </w:r>
      <w:r w:rsidR="00A11C90">
        <w:t xml:space="preserve"> conducting integrative science to immediately inform decision making.</w:t>
      </w:r>
      <w:r>
        <w:t xml:space="preserve"> As such, strategic collaboration among those with expertise in disciplines of ecology, data science, and human science will be of great benefit to this project. The inherently </w:t>
      </w:r>
      <w:r w:rsidR="00B87350">
        <w:t>transdisciplinary</w:t>
      </w:r>
      <w:r>
        <w:t xml:space="preserve"> nature of the SAS and especially the CSAS&amp;L provides an ideal environment within which this project will thrive. I have identified potential collaborators with whose support the value of this project can only improve. </w:t>
      </w:r>
    </w:p>
    <w:p w14:paraId="7C198367" w14:textId="77777777" w:rsidR="00311124" w:rsidRDefault="00311124" w:rsidP="00B417C8"/>
    <w:p w14:paraId="5AE05242" w14:textId="02210C99" w:rsidR="00D85FD0" w:rsidRDefault="00F70852" w:rsidP="00C95323">
      <w:pPr>
        <w:pStyle w:val="Heading2"/>
        <w:numPr>
          <w:ilvl w:val="1"/>
          <w:numId w:val="35"/>
        </w:numPr>
      </w:pPr>
      <w:bookmarkStart w:id="11" w:name="_Toc534801146"/>
      <w:r>
        <w:lastRenderedPageBreak/>
        <w:t>USGS</w:t>
      </w:r>
      <w:r w:rsidR="002A1380">
        <w:t xml:space="preserve"> </w:t>
      </w:r>
      <w:r w:rsidR="00311124">
        <w:t>RO #</w:t>
      </w:r>
      <w:r w:rsidR="008669AB">
        <w:t>S</w:t>
      </w:r>
      <w:r w:rsidR="00311124">
        <w:t>31 research team members</w:t>
      </w:r>
      <w:r w:rsidR="00C372C6">
        <w:t xml:space="preserve"> and proposed advisors</w:t>
      </w:r>
      <w:bookmarkEnd w:id="11"/>
    </w:p>
    <w:p w14:paraId="288F8329" w14:textId="6F66666F" w:rsidR="00B87350" w:rsidRDefault="00311124" w:rsidP="00914154">
      <w:pPr>
        <w:pStyle w:val="ListParagraph"/>
        <w:spacing w:after="160"/>
        <w:ind w:left="0"/>
        <w:rPr>
          <w:rFonts w:ascii="Times" w:hAnsi="Times"/>
        </w:rPr>
      </w:pPr>
      <w:r>
        <w:rPr>
          <w:rFonts w:ascii="Times" w:hAnsi="Times"/>
        </w:rPr>
        <w:t xml:space="preserve">The expertise within this research team is impressive and the breadth conveys the degree to which transdisciplinary work is important to a successful </w:t>
      </w:r>
      <w:r w:rsidR="00B87350">
        <w:rPr>
          <w:rFonts w:ascii="Times" w:hAnsi="Times"/>
        </w:rPr>
        <w:t>project in CSAS&amp;L</w:t>
      </w:r>
      <w:r>
        <w:rPr>
          <w:rFonts w:ascii="Times" w:hAnsi="Times"/>
        </w:rPr>
        <w:t xml:space="preserve">. </w:t>
      </w:r>
      <w:r w:rsidR="00B87350">
        <w:rPr>
          <w:rFonts w:ascii="Times" w:hAnsi="Times"/>
        </w:rPr>
        <w:t>This project will benefit from advisement by Drs. Jenni and Wellman. Incorporating economic constraints (e.g., monitoring or management action budgetary restrictions) into the decision-making process is critical to exploring management option</w:t>
      </w:r>
      <w:r w:rsidR="00EA67A4">
        <w:rPr>
          <w:rFonts w:ascii="Times" w:hAnsi="Times"/>
        </w:rPr>
        <w:t>s. Advisement from Dr. Bagstad will useful in the tool designing phase to code a program which can easily incorporate financial decisions.</w:t>
      </w:r>
    </w:p>
    <w:p w14:paraId="78FBB984" w14:textId="28D85707" w:rsidR="00D85FD0" w:rsidRDefault="00D85FD0" w:rsidP="00C95323">
      <w:pPr>
        <w:pStyle w:val="Heading2"/>
        <w:numPr>
          <w:ilvl w:val="1"/>
          <w:numId w:val="35"/>
        </w:numPr>
      </w:pPr>
      <w:bookmarkStart w:id="12" w:name="_Toc534801147"/>
      <w:r>
        <w:t>Intra-agency scientists and research groups</w:t>
      </w:r>
      <w:bookmarkEnd w:id="12"/>
    </w:p>
    <w:p w14:paraId="5B5E8427" w14:textId="397194C8" w:rsidR="00B844A2" w:rsidRDefault="00D85FD0" w:rsidP="00914154">
      <w:r>
        <w:t xml:space="preserve">The </w:t>
      </w:r>
      <w:r w:rsidR="00566ED0">
        <w:t xml:space="preserve">diversity </w:t>
      </w:r>
      <w:r w:rsidR="002315D6">
        <w:t xml:space="preserve">of scientific backgrounds of research scientists in the USGS is amazing. </w:t>
      </w:r>
      <w:r w:rsidR="00C90A58">
        <w:t>Potential USGS collaborators</w:t>
      </w:r>
      <w:r w:rsidR="003977B6">
        <w:t xml:space="preserve"> </w:t>
      </w:r>
      <w:r w:rsidR="00C90A58">
        <w:t xml:space="preserve">whose expertise </w:t>
      </w:r>
      <w:r w:rsidR="003977B6">
        <w:t>would</w:t>
      </w:r>
      <w:r w:rsidR="00C90A58">
        <w:t xml:space="preserve"> benefit this project include but is certainly not limited to, Andy </w:t>
      </w:r>
      <w:proofErr w:type="spellStart"/>
      <w:r w:rsidR="00C90A58">
        <w:t>Royle</w:t>
      </w:r>
      <w:proofErr w:type="spellEnd"/>
      <w:r w:rsidR="00C90A58">
        <w:t xml:space="preserve"> (population m</w:t>
      </w:r>
      <w:r w:rsidR="00816D79">
        <w:t>odelling</w:t>
      </w:r>
      <w:r w:rsidR="00C90A58">
        <w:t xml:space="preserve">), </w:t>
      </w:r>
      <w:proofErr w:type="spellStart"/>
      <w:r w:rsidR="00C90A58">
        <w:t>Mevin</w:t>
      </w:r>
      <w:proofErr w:type="spellEnd"/>
      <w:r w:rsidR="00C90A58">
        <w:t xml:space="preserve"> Hooten (hierarchical/Bayesian m</w:t>
      </w:r>
      <w:r w:rsidR="00816D79">
        <w:t>odelling</w:t>
      </w:r>
      <w:r w:rsidR="00C90A58">
        <w:t xml:space="preserve">), </w:t>
      </w:r>
      <w:r w:rsidR="003977B6">
        <w:t xml:space="preserve">Jenn </w:t>
      </w:r>
      <w:proofErr w:type="spellStart"/>
      <w:r w:rsidR="003977B6">
        <w:t>Malpass</w:t>
      </w:r>
      <w:proofErr w:type="spellEnd"/>
      <w:r w:rsidR="003977B6">
        <w:t xml:space="preserve"> (ornithology, bird banding), Kristin Byrd (decision support), and Michael Runge (SDM).</w:t>
      </w:r>
      <w:r w:rsidR="00B844A2">
        <w:t xml:space="preserve"> The Interagency Collaborate for Environmental M</w:t>
      </w:r>
      <w:r w:rsidR="00816D79">
        <w:t>odelling</w:t>
      </w:r>
      <w:r w:rsidR="00B844A2">
        <w:t xml:space="preserve"> and Monitoring meetings (ICEMM) will also be of great value to this project and my understanding of agency and interagency collaboration</w:t>
      </w:r>
      <w:r w:rsidR="00166920">
        <w:t>s</w:t>
      </w:r>
      <w:r w:rsidR="00B844A2">
        <w:t xml:space="preserve">. </w:t>
      </w:r>
    </w:p>
    <w:p w14:paraId="556587BC" w14:textId="77777777" w:rsidR="00AC213A" w:rsidRDefault="00AC213A" w:rsidP="00914154"/>
    <w:p w14:paraId="4F9E0808" w14:textId="1C662D43" w:rsidR="002315D6" w:rsidRDefault="005F666D" w:rsidP="00C95323">
      <w:pPr>
        <w:pStyle w:val="Heading2"/>
        <w:numPr>
          <w:ilvl w:val="1"/>
          <w:numId w:val="35"/>
        </w:numPr>
      </w:pPr>
      <w:bookmarkStart w:id="13" w:name="_Toc534801148"/>
      <w:r w:rsidRPr="00AF3F6F">
        <w:t>Community for Data Integration (CDI)</w:t>
      </w:r>
      <w:bookmarkEnd w:id="13"/>
      <w:r w:rsidRPr="00AF3F6F">
        <w:t xml:space="preserve"> </w:t>
      </w:r>
    </w:p>
    <w:p w14:paraId="57C535E9" w14:textId="33151149" w:rsidR="005F666D" w:rsidRDefault="005F666D" w:rsidP="005F666D">
      <w:r>
        <w:t>The technical aspects of this project, including software development and process documentation (</w:t>
      </w:r>
      <w:r w:rsidR="005576DA">
        <w:t xml:space="preserve">especially </w:t>
      </w:r>
      <w:r w:rsidR="005576DA">
        <w:rPr>
          <w:b/>
        </w:rPr>
        <w:t>6.3.1</w:t>
      </w:r>
      <w:r>
        <w:t xml:space="preserve">) </w:t>
      </w:r>
      <w:r w:rsidR="003B3F8C">
        <w:t>will</w:t>
      </w:r>
      <w:r w:rsidR="001A51D6">
        <w:t xml:space="preserve"> </w:t>
      </w:r>
      <w:r>
        <w:t>benefit from r</w:t>
      </w:r>
      <w:r w:rsidR="00F8491B">
        <w:t xml:space="preserve">egular interaction with the </w:t>
      </w:r>
      <w:r w:rsidR="005576DA">
        <w:t xml:space="preserve">Community for Data Integration. </w:t>
      </w:r>
    </w:p>
    <w:p w14:paraId="4A44FD21" w14:textId="77777777" w:rsidR="00AC213A" w:rsidRDefault="00AC213A" w:rsidP="005F666D"/>
    <w:p w14:paraId="43B20CFA" w14:textId="0D8786F8" w:rsidR="005F666D" w:rsidRDefault="001B7BDD" w:rsidP="00C95323">
      <w:pPr>
        <w:pStyle w:val="Heading2"/>
        <w:numPr>
          <w:ilvl w:val="1"/>
          <w:numId w:val="35"/>
        </w:numPr>
      </w:pPr>
      <w:bookmarkStart w:id="14" w:name="_Toc534801149"/>
      <w:r>
        <w:t>Working groups</w:t>
      </w:r>
      <w:bookmarkEnd w:id="14"/>
      <w:r w:rsidR="003154B0">
        <w:t xml:space="preserve"> </w:t>
      </w:r>
    </w:p>
    <w:p w14:paraId="71882421" w14:textId="7AA2D42F" w:rsidR="002F081A" w:rsidRDefault="005F666D" w:rsidP="0091177F">
      <w:r>
        <w:t>Synthesis and integration of disparate data to inform a single model (Integrated M</w:t>
      </w:r>
      <w:r w:rsidR="00816D79">
        <w:t>odelling</w:t>
      </w:r>
      <w:r>
        <w:t xml:space="preserve">) is aided by strong communications among the </w:t>
      </w:r>
      <w:r w:rsidR="003154B0">
        <w:t xml:space="preserve">stakeholders, the </w:t>
      </w:r>
      <w:r>
        <w:t xml:space="preserve">Analyst Team </w:t>
      </w:r>
      <w:r w:rsidR="003154B0">
        <w:t xml:space="preserve">and the subject experts. A formally-supported working group may expedite this communication, and birth new ideas for achieving aims beyond the scope of this project. </w:t>
      </w:r>
      <w:r w:rsidR="00311124">
        <w:t xml:space="preserve">I am </w:t>
      </w:r>
      <w:r w:rsidR="003154B0">
        <w:t>aware of the potential for the Powell Center to facilitate in-person meetings of collaborators where funding may not otherwise be available.</w:t>
      </w:r>
      <w:r w:rsidR="001B7BDD">
        <w:t xml:space="preserve"> </w:t>
      </w:r>
      <w:r w:rsidR="0091177F">
        <w:t xml:space="preserve">If appropriate, I will </w:t>
      </w:r>
      <w:r w:rsidR="001727C7">
        <w:t xml:space="preserve">coordinate proposals for synthesis </w:t>
      </w:r>
      <w:r w:rsidR="001B7BDD">
        <w:t>working group</w:t>
      </w:r>
      <w:r w:rsidR="001727C7">
        <w:t>s</w:t>
      </w:r>
      <w:r w:rsidR="001B7BDD">
        <w:t xml:space="preserve"> (e.g., USGS Powell Center, NimBios) to explore further the challenges and opportunities</w:t>
      </w:r>
      <w:r w:rsidR="004C3691">
        <w:t xml:space="preserve"> of IPMs</w:t>
      </w:r>
      <w:r w:rsidR="00C06501">
        <w:t xml:space="preserve"> </w:t>
      </w:r>
      <w:r w:rsidR="001B7BDD">
        <w:t xml:space="preserve"> </w:t>
      </w:r>
      <w:r w:rsidR="001B7BDD">
        <w:fldChar w:fldCharType="begin"/>
      </w:r>
      <w:r w:rsidR="00B71EBA">
        <w:instrText xml:space="preserve"> ADDIN ZOTERO_ITEM CSL_CITATION {"citationID":"8ChrzDyI","properties":{"formattedCitation":"[10, 18\\uc0\\u8211{}21]","plainCitation":"[10, 18–21]","noteIndex":0},"citationItems":[{"id":9422,"uris":["http://zotero.org/users/1567006/items/GVSLHC42"],"uri":["http://zotero.org/users/1567006/items/GVSLHC42"],"itemData":{"id":9422,"type":"article-journal","title":"Full-annual-cycle population models for migratory birds","container-title":"The Auk","page":"433-449","volume":"132","issue":"2","source":"bioone.org (Atypon)","abstract":"Full-annual-cycle (FAC) models integrate seasonal demographic and environmental processes to elucidate the factors that limit and regulate animal populations. Unlike traditional, breeding-season-focused models of migratory populations, FAC population models include the effects on population dynamics of events in both the breeding and the nonbreeding season (i.e. winter and migration). Given that migratory birds can spend most of the year away from the breeding grounds and face seasonally specific threats and limitation, FAC models can provide critical and unique insights about their population dynamics. We review existing FAC population model types, including demographic network models, seasonal matrix models, and individual-based models, with examples of each type. We also suggest some approaches new to FAC population modeling—integrated population models and integral projection models—and make recommendations for the development and implementation of these models. Incorporating model components such as density dependence, migratory connectivity (the demographic linkages between breeding and nonbreeding areas), and seasonal interactions can be critical for model realism but can also increase model complexity and development time. Much of the development of FAC population models has been more theoretical than applied. The main limitation to the application of the developed models is availability of empirical data for all annual stages, particularly knowledge of migratory connectivity and density-dependent seasonal survival. As these data become more available, the models outlined here should find additional uses.","DOI":"10.1642/AUK-14-211.1","ISSN":"0004-8038","journalAbbreviation":"The Auk","author":[{"family":"Hostetler","given":"Jeffrey A."},{"family":"Sillett","given":"T. Scott"},{"family":"Marra","given":"Peter P."}],"issued":{"date-parts":[["2015",3,4]]}}},{"id":"jrP7jTbx/IrRl6IMQ","uris":["http://zotero.org/users/1567006/items/G785A67J"],"uri":["http://zotero.org/users/1567006/items/G785A67J"],"itemData":{"id":10095,"type":"article-journal","title":"An integrated population model for bird monitoring in North America","container-title":"Ecological Applications","page":"916–924","volume":"27","issue":"3","source":"Google Scholar","author":[{"family":"Ahrestani","given":"Farshid S."},{"family":"Saracco","given":"James F."},{"family":"Sauer","given":"John R."},{"family":"Pardieck","given":"Keith L."},{"family":"Royle","given":"J. Andrew"}],"issued":{"date-parts":[["2017"]]}}},{"id":9393,"uris":["http://zotero.org/users/1567006/items/B5VTV5QF"],"uri":["http://zotero.org/users/1567006/items/B5VTV5QF"],"itemData":{"id":9393,"type":"article-journal","title":"Integrated population models facilitate ecological understanding and improved management decisions","container-title":"The Journal of Wildlife Management","page":"266–274","volume":"82","issue":"2","source":"Google Scholar","author":[{"family":"Arnold","given":"Todd W."},{"family":"Clark","given":"Robert G."},{"family":"Koons","given":"David N."},{"family":"Schaub","given":"Michael"}],"issued":{"date-parts":[["2018"]]}}},{"id":9385,"uris":["http://zotero.org/users/1567006/items/KPJ4D3TY"],"uri":["http://zotero.org/users/1567006/items/KPJ4D3TY"],"itemData":{"id":9385,"type":"article-journal","title":"Modeling Avian Full Annual Cycle Distribution and Population Trends with Citizen Science Data","container-title":"bioRxiv","page":"251868","source":"Google Scholar","author":[{"family":"Fink","given":"Daniel"},{"family":"Auer","given":"Tom"},{"family":"Ruiz-Gutierrez","given":"Viviana"},{"family":"Hochachka","given":"Wesley M."},{"family":"Johnston","given":"Alison"},{"family":"La Sorte","given":"Frank A."},{"family":"Kelling","given":"Steve"}],"issued":{"date-parts":[["2018"]]}}},{"id":9394,"uris":["http://zotero.org/users/1567006/items/9HBMGETN"],"uri":["http://zotero.org/users/1567006/items/9HBMGETN"],"itemData":{"id":9394,"type":"article-journal","title":"Synthesizing multiple data types for biological conservation using integrated population models","container-title":"Biological Conservation","page":"240–250","volume":"217","source":"Google Scholar","author":[{"family":"Zipkin","given":"Elise F."},{"family":"Saunders","given":"Sarah P."}],"issued":{"date-parts":[["2018"]]}}}],"schema":"https://github.com/citation-style-language/schema/raw/master/csl-citation.json"} </w:instrText>
      </w:r>
      <w:r w:rsidR="001B7BDD">
        <w:fldChar w:fldCharType="separate"/>
      </w:r>
      <w:r w:rsidR="009B184D" w:rsidRPr="009B184D">
        <w:t>[10, 18–21]</w:t>
      </w:r>
      <w:r w:rsidR="001B7BDD">
        <w:fldChar w:fldCharType="end"/>
      </w:r>
      <w:r w:rsidR="008A51FF">
        <w:t>)</w:t>
      </w:r>
      <w:r w:rsidR="001B7BDD">
        <w:t xml:space="preserve">. </w:t>
      </w:r>
    </w:p>
    <w:p w14:paraId="436C5273" w14:textId="4E18C60A" w:rsidR="005F666D" w:rsidRDefault="005F666D" w:rsidP="00C95323">
      <w:pPr>
        <w:pStyle w:val="Heading1"/>
        <w:numPr>
          <w:ilvl w:val="0"/>
          <w:numId w:val="35"/>
        </w:numPr>
      </w:pPr>
      <w:bookmarkStart w:id="15" w:name="_Toc534801150"/>
      <w:r w:rsidRPr="00AF3F6F">
        <w:t>Expected products</w:t>
      </w:r>
      <w:bookmarkEnd w:id="15"/>
    </w:p>
    <w:p w14:paraId="01CC6D53" w14:textId="464B38B8" w:rsidR="005F666D" w:rsidRDefault="005F666D" w:rsidP="0062702D">
      <w:r>
        <w:t xml:space="preserve">The overarching aim of this project is to develop </w:t>
      </w:r>
      <w:r w:rsidRPr="00585329">
        <w:t>high-value</w:t>
      </w:r>
      <w:r>
        <w:t xml:space="preserve"> Decision Support Tools (DST) for decision makers and placed-based within an Integrated M</w:t>
      </w:r>
      <w:r w:rsidR="00816D79">
        <w:t>odelling</w:t>
      </w:r>
      <w:r>
        <w:t xml:space="preserve"> framework. I propose</w:t>
      </w:r>
      <w:r w:rsidR="0062702D">
        <w:t>d to create</w:t>
      </w:r>
      <w:r>
        <w:t xml:space="preserve"> a DST that will be of high value to end-users, but with a broader goal of promoting the awareness and use of USGS data products and tools among the research and management communities. </w:t>
      </w:r>
      <w:r w:rsidR="0062702D">
        <w:t>This</w:t>
      </w:r>
      <w:r>
        <w:t xml:space="preserve"> </w:t>
      </w:r>
      <w:r w:rsidR="0062702D">
        <w:t xml:space="preserve">project is </w:t>
      </w:r>
      <w:r>
        <w:t xml:space="preserve">designed to incorporate information </w:t>
      </w:r>
      <w:r w:rsidR="0062702D">
        <w:t xml:space="preserve">(data) largely </w:t>
      </w:r>
      <w:r>
        <w:t xml:space="preserve">collected and </w:t>
      </w:r>
      <w:r w:rsidR="0062702D">
        <w:t xml:space="preserve">curated </w:t>
      </w:r>
      <w:r>
        <w:t>by the USGS into advanced population m</w:t>
      </w:r>
      <w:r w:rsidR="00816D79">
        <w:t>odelling</w:t>
      </w:r>
      <w:r>
        <w:t xml:space="preserve"> techniques, which can be used to directly inform on-the-ground management and decision makers. </w:t>
      </w:r>
    </w:p>
    <w:p w14:paraId="1A8AC972" w14:textId="479219B0" w:rsidR="005F666D" w:rsidRDefault="005F666D" w:rsidP="008F64D4">
      <w:pPr>
        <w:ind w:firstLine="360"/>
      </w:pPr>
      <w:r>
        <w:t>Given the plethora of data and information available to applied ecologists and ecological management, it becomes increasingly important for the USGS to create awareness about their data products</w:t>
      </w:r>
      <w:r w:rsidR="00585329">
        <w:t xml:space="preserve">. This project </w:t>
      </w:r>
      <w:r w:rsidR="00ED3C7E">
        <w:t>promotes</w:t>
      </w:r>
      <w:r w:rsidR="00C13D27">
        <w:t xml:space="preserve"> the awareness of USGS data projects while achieving our aims through both scientific and agency publications (</w:t>
      </w:r>
      <w:r w:rsidR="00C13D27">
        <w:rPr>
          <w:b/>
        </w:rPr>
        <w:t>6.1</w:t>
      </w:r>
      <w:r w:rsidR="00C13D27">
        <w:t xml:space="preserve">, </w:t>
      </w:r>
      <w:r w:rsidR="00C13D27">
        <w:rPr>
          <w:b/>
        </w:rPr>
        <w:t>6.2</w:t>
      </w:r>
      <w:r w:rsidR="00C13D27" w:rsidRPr="00C13D27">
        <w:t>)</w:t>
      </w:r>
      <w:r w:rsidR="00C13D27">
        <w:t>.</w:t>
      </w:r>
      <w:r>
        <w:t xml:space="preserve"> </w:t>
      </w:r>
    </w:p>
    <w:p w14:paraId="6A557C01" w14:textId="6EF7FF1D" w:rsidR="00717D49" w:rsidRDefault="00717D49" w:rsidP="00717D49">
      <w:pPr>
        <w:ind w:firstLine="360"/>
      </w:pPr>
      <w:r>
        <w:t xml:space="preserve">This project will operate under an open science </w:t>
      </w:r>
      <w:r w:rsidR="00585329">
        <w:t xml:space="preserve">framework </w:t>
      </w:r>
      <w:r>
        <w:t xml:space="preserve">while adhering to both the USGS best practices for open source efforts </w:t>
      </w:r>
      <w:r>
        <w:fldChar w:fldCharType="begin"/>
      </w:r>
      <w:r w:rsidR="009B184D">
        <w:instrText xml:space="preserve"> ADDIN ZOTERO_ITEM CSL_CITATION {"citationID":"8eVGEpue","properties":{"formattedCitation":"[22]","plainCitation":"[22]","noteIndex":0},"citationItems":[{"id":9957,"uris":["http://zotero.org/users/1567006/items/AGU4S5EB"],"uri":["http://zotero.org/users/1567006/items/AGU4S5EB"],"itemData":{"id":9957,"type":"webpage","title":"Documents best practices for software development within the U.S. Geological Survey: usgs/best-practices","URL":"https://github.com/usgs/best-practices","note":"original-date: 2016-01-28T23:15:45Z","shortTitle":"Documents best practices for software development within the U.S. Geological Survey","author":[{"literal":"U.S. Geological Survey"}],"issued":{"date-parts":[["2018",11,9]]},"accessed":{"date-parts":[["2019",1,7]]}}}],"schema":"https://github.com/citation-style-language/schema/raw/master/csl-citation.json"} </w:instrText>
      </w:r>
      <w:r>
        <w:fldChar w:fldCharType="separate"/>
      </w:r>
      <w:r w:rsidR="009B184D">
        <w:t>[22]</w:t>
      </w:r>
      <w:r>
        <w:fldChar w:fldCharType="end"/>
      </w:r>
      <w:r>
        <w:t xml:space="preserve"> and Fundamental Science Practices. All efforts will be made to create publicly-available and easily accessible and executable end products.</w:t>
      </w:r>
    </w:p>
    <w:p w14:paraId="06257CFE" w14:textId="77777777" w:rsidR="0062702D" w:rsidRDefault="0062702D" w:rsidP="00C95323">
      <w:pPr>
        <w:pStyle w:val="Heading2"/>
        <w:numPr>
          <w:ilvl w:val="1"/>
          <w:numId w:val="35"/>
        </w:numPr>
      </w:pPr>
      <w:r>
        <w:lastRenderedPageBreak/>
        <w:t xml:space="preserve">   </w:t>
      </w:r>
      <w:bookmarkStart w:id="16" w:name="_Toc534801151"/>
      <w:r w:rsidR="005F666D" w:rsidRPr="0062702D">
        <w:t>Peer-reviewed</w:t>
      </w:r>
      <w:r>
        <w:t xml:space="preserve"> scientific publications</w:t>
      </w:r>
      <w:bookmarkEnd w:id="16"/>
    </w:p>
    <w:p w14:paraId="690B04C3" w14:textId="247BA00C" w:rsidR="00AF3F6F" w:rsidRDefault="00AF3F6F" w:rsidP="0062702D">
      <w:r>
        <w:t xml:space="preserve">I expect at least two high quality peer-reviewed publications from this project. The first </w:t>
      </w:r>
      <w:r w:rsidR="006B0B22">
        <w:t xml:space="preserve">will detail </w:t>
      </w:r>
      <w:r>
        <w:t xml:space="preserve">advances in the analytical and technical approach to building the IPM using a case study, where the target audience is similar to the readership of </w:t>
      </w:r>
      <w:r>
        <w:rPr>
          <w:i/>
        </w:rPr>
        <w:t>Methods in Ecology and Evolution</w:t>
      </w:r>
      <w:r>
        <w:t xml:space="preserve">. The second, an article focused on discussion of the utility of IPMs in the decision-making process, with a readership of applied ecologists and decision-makers. Close collaboration with decision-making teams will be required for a successful translation of the latter article to our intended audience. </w:t>
      </w:r>
    </w:p>
    <w:p w14:paraId="52738857" w14:textId="77777777" w:rsidR="00A9429B" w:rsidRDefault="00A9429B" w:rsidP="0062702D"/>
    <w:p w14:paraId="3888501E" w14:textId="58CAFED3" w:rsidR="00817A44" w:rsidRDefault="0062702D" w:rsidP="00C95323">
      <w:pPr>
        <w:pStyle w:val="Heading2"/>
        <w:numPr>
          <w:ilvl w:val="1"/>
          <w:numId w:val="35"/>
        </w:numPr>
      </w:pPr>
      <w:r>
        <w:t xml:space="preserve">   </w:t>
      </w:r>
      <w:bookmarkStart w:id="17" w:name="_Toc534801152"/>
      <w:r>
        <w:t>Internal reports and outreach materials</w:t>
      </w:r>
      <w:bookmarkEnd w:id="17"/>
    </w:p>
    <w:p w14:paraId="35424CDE" w14:textId="71891713" w:rsidR="00A9429B" w:rsidRDefault="00823B8A" w:rsidP="00823B8A">
      <w:r>
        <w:t>In addition to regular internal reports required of the Mendenhall Fellow, I will generate a companion report that will be stored on the GitHub repository associated with these project files. Written for a general audience, this report will accompany the transparent process documentation of building our IPMs and DSTs. If possible, I will present our methodological results and DST end products at relevant meetings or conferences (e.g., The Wildlife Society annual meetings).</w:t>
      </w:r>
    </w:p>
    <w:p w14:paraId="4B8BC3A1" w14:textId="77777777" w:rsidR="00A9429B" w:rsidRPr="00A9429B" w:rsidRDefault="00A9429B" w:rsidP="00A9429B"/>
    <w:p w14:paraId="198685E2" w14:textId="77777777" w:rsidR="0062702D" w:rsidRDefault="0062702D" w:rsidP="00C95323">
      <w:pPr>
        <w:pStyle w:val="Heading2"/>
        <w:numPr>
          <w:ilvl w:val="1"/>
          <w:numId w:val="35"/>
        </w:numPr>
      </w:pPr>
      <w:r>
        <w:t xml:space="preserve">   </w:t>
      </w:r>
      <w:bookmarkStart w:id="18" w:name="_Toc534801153"/>
      <w:r>
        <w:t>Decision support tools</w:t>
      </w:r>
      <w:bookmarkEnd w:id="18"/>
    </w:p>
    <w:p w14:paraId="1D0BA8EE" w14:textId="2A06B098" w:rsidR="00717D49" w:rsidRPr="008F03A3" w:rsidRDefault="008F03A3" w:rsidP="005F666D">
      <w:r>
        <w:t>I expect creating the decision support tools that are accessible and useful to the decision makers and practitioners to be the most challenging aspect of this project. Although generating the statistical programs (</w:t>
      </w:r>
      <w:r>
        <w:rPr>
          <w:b/>
        </w:rPr>
        <w:t>6.3.1</w:t>
      </w:r>
      <w:r>
        <w:t>) and web-based, interactive inference tools (</w:t>
      </w:r>
      <w:r>
        <w:rPr>
          <w:b/>
        </w:rPr>
        <w:t>6.3.2</w:t>
      </w:r>
      <w:r>
        <w:t xml:space="preserve">) are technically feasible, gaining feedback from our potential end-users will be vital to generating a </w:t>
      </w:r>
      <w:r>
        <w:rPr>
          <w:i/>
        </w:rPr>
        <w:t>high-value</w:t>
      </w:r>
      <w:r>
        <w:t xml:space="preserve"> DST. </w:t>
      </w:r>
    </w:p>
    <w:p w14:paraId="21DDA947" w14:textId="3970692B" w:rsidR="004527E4" w:rsidRDefault="005F666D" w:rsidP="00C95323">
      <w:pPr>
        <w:pStyle w:val="Heading3"/>
        <w:numPr>
          <w:ilvl w:val="2"/>
          <w:numId w:val="35"/>
        </w:numPr>
      </w:pPr>
      <w:r>
        <w:t>Statistical program</w:t>
      </w:r>
      <w:r w:rsidR="004527E4">
        <w:t>ming</w:t>
      </w:r>
      <w:r>
        <w:t xml:space="preserve"> code and process documentation</w:t>
      </w:r>
      <w:r w:rsidR="004527E4">
        <w:t xml:space="preserve"> using </w:t>
      </w:r>
      <w:r>
        <w:t xml:space="preserve">GitHub </w:t>
      </w:r>
      <w:r w:rsidR="004527E4">
        <w:t>repositories</w:t>
      </w:r>
    </w:p>
    <w:p w14:paraId="3993B162" w14:textId="7AFD36F7" w:rsidR="005F666D" w:rsidRDefault="00817A44" w:rsidP="005F666D">
      <w:r>
        <w:t>Version control is essential for rapid and transparent development of this and other m</w:t>
      </w:r>
      <w:r w:rsidR="00816D79">
        <w:t>odelling</w:t>
      </w:r>
      <w:r>
        <w:t xml:space="preserve"> efforts. </w:t>
      </w:r>
      <w:r w:rsidR="005F666D">
        <w:t>Code and process documentation for building and analyzing Integrated Population Models will be made publicly available through a</w:t>
      </w:r>
      <w:r w:rsidR="0019462D">
        <w:t xml:space="preserve"> </w:t>
      </w:r>
      <w:r w:rsidR="005F666D">
        <w:t xml:space="preserve">GitHub repository. </w:t>
      </w:r>
      <w:r w:rsidR="004527E4">
        <w:t>Because the IPMs require at least a basic understanding of how to import and manipulate data, t</w:t>
      </w:r>
      <w:r w:rsidR="005F666D">
        <w:t xml:space="preserve">he end-user ranges from </w:t>
      </w:r>
      <w:r w:rsidR="004527E4">
        <w:t xml:space="preserve">the </w:t>
      </w:r>
      <w:r w:rsidR="005F666D">
        <w:t xml:space="preserve">intermediate to advanced statistical programmer. </w:t>
      </w:r>
      <w:r w:rsidR="004527E4">
        <w:t xml:space="preserve">However, an R Package </w:t>
      </w:r>
      <w:r w:rsidR="00C725D1">
        <w:t>will be</w:t>
      </w:r>
      <w:r w:rsidR="004527E4">
        <w:t xml:space="preserve"> created to lower the threshold of understanding of coding, but long-term maintenance of the package is suggested. </w:t>
      </w:r>
      <w:r w:rsidR="005F666D">
        <w:t xml:space="preserve">GitHub repositories are also an outlet for soliciting and documenting feedback on both the code and for building the </w:t>
      </w:r>
      <w:r w:rsidR="004527E4">
        <w:t>models</w:t>
      </w:r>
      <w:r w:rsidR="005F666D">
        <w:t>.</w:t>
      </w:r>
      <w:r w:rsidR="00865181">
        <w:t xml:space="preserve"> </w:t>
      </w:r>
    </w:p>
    <w:p w14:paraId="40F09100" w14:textId="5DB17449" w:rsidR="006F24E2" w:rsidRDefault="005F666D" w:rsidP="00C95323">
      <w:pPr>
        <w:pStyle w:val="Heading3"/>
        <w:numPr>
          <w:ilvl w:val="2"/>
          <w:numId w:val="35"/>
        </w:numPr>
      </w:pPr>
      <w:r>
        <w:t>Web-based</w:t>
      </w:r>
      <w:r w:rsidR="004527E4">
        <w:t>, interactive</w:t>
      </w:r>
      <w:r>
        <w:t xml:space="preserve"> </w:t>
      </w:r>
      <w:r w:rsidR="008F03A3">
        <w:t xml:space="preserve">inference </w:t>
      </w:r>
      <w:r>
        <w:t>tools</w:t>
      </w:r>
    </w:p>
    <w:p w14:paraId="0D9614E9" w14:textId="491967E6" w:rsidR="002F081A" w:rsidRDefault="005F666D" w:rsidP="0019059E">
      <w:r>
        <w:t>Ideally, a web-based DST will be available for building custom IPMs</w:t>
      </w:r>
      <w:r w:rsidR="004527E4">
        <w:t>,</w:t>
      </w:r>
      <w:r>
        <w:t xml:space="preserve"> in addition to the reproducible scientific programming code (see </w:t>
      </w:r>
      <w:r w:rsidR="00350AAD">
        <w:rPr>
          <w:b/>
        </w:rPr>
        <w:t>6.2.1</w:t>
      </w:r>
      <w:r>
        <w:t>).</w:t>
      </w:r>
      <w:r w:rsidR="006F24E2">
        <w:t xml:space="preserve"> </w:t>
      </w:r>
      <w:r>
        <w:t xml:space="preserve">If </w:t>
      </w:r>
      <w:r w:rsidR="00E1732F">
        <w:t>possible</w:t>
      </w:r>
      <w:r>
        <w:t xml:space="preserve">, I will work closely with software </w:t>
      </w:r>
      <w:r w:rsidR="006F24E2">
        <w:t xml:space="preserve">and web </w:t>
      </w:r>
      <w:r>
        <w:t xml:space="preserve">developers within SAS to design a web-based interface for building </w:t>
      </w:r>
      <w:r w:rsidR="006F24E2">
        <w:t xml:space="preserve">and analyzing </w:t>
      </w:r>
      <w:proofErr w:type="gramStart"/>
      <w:r>
        <w:t xml:space="preserve">IPMs </w:t>
      </w:r>
      <w:r w:rsidR="00885243">
        <w:t>,</w:t>
      </w:r>
      <w:proofErr w:type="gramEnd"/>
      <w:r w:rsidR="00885243">
        <w:t xml:space="preserve"> and place-based data.</w:t>
      </w:r>
    </w:p>
    <w:p w14:paraId="5CDAE9CA" w14:textId="510128D6" w:rsidR="00FB736B" w:rsidRDefault="00FB736B" w:rsidP="00C95323">
      <w:pPr>
        <w:pStyle w:val="Heading1"/>
        <w:numPr>
          <w:ilvl w:val="0"/>
          <w:numId w:val="35"/>
        </w:numPr>
      </w:pPr>
      <w:bookmarkStart w:id="19" w:name="_Toc534801154"/>
      <w:bookmarkStart w:id="20" w:name="_GoBack"/>
      <w:bookmarkEnd w:id="20"/>
      <w:r>
        <w:t>References</w:t>
      </w:r>
      <w:bookmarkEnd w:id="19"/>
    </w:p>
    <w:p w14:paraId="798CAFF8" w14:textId="77777777" w:rsidR="009A2531" w:rsidRPr="009A2531" w:rsidRDefault="00485F94" w:rsidP="009A2531">
      <w:pPr>
        <w:pStyle w:val="Bibliography"/>
      </w:pPr>
      <w:r w:rsidRPr="00485F94">
        <w:fldChar w:fldCharType="begin"/>
      </w:r>
      <w:r w:rsidR="0019059E">
        <w:instrText xml:space="preserve"> ADDIN ZOTERO_BIBL {"uncited":[],"omitted":[],"custom":[]} CSL_BIBLIOGRAPHY </w:instrText>
      </w:r>
      <w:r w:rsidRPr="00485F94">
        <w:fldChar w:fldCharType="separate"/>
      </w:r>
      <w:r w:rsidR="009A2531" w:rsidRPr="009A2531">
        <w:t xml:space="preserve">1. </w:t>
      </w:r>
      <w:r w:rsidR="009A2531" w:rsidRPr="009A2531">
        <w:tab/>
        <w:t>Roughgarden J (1997) Production Functions from Ecological Populations: A Survey with Emphasis on Spatially Implicit Models. In: Spatial ecology: the role of space in population dynamics and interspecific interactions. Princeton University Press</w:t>
      </w:r>
    </w:p>
    <w:p w14:paraId="2547BBE0" w14:textId="77777777" w:rsidR="009A2531" w:rsidRPr="009A2531" w:rsidRDefault="009A2531" w:rsidP="009A2531">
      <w:pPr>
        <w:pStyle w:val="Bibliography"/>
      </w:pPr>
      <w:r w:rsidRPr="009A2531">
        <w:t xml:space="preserve">2. </w:t>
      </w:r>
      <w:r w:rsidRPr="009A2531">
        <w:tab/>
        <w:t>Boyd D, Crawford K (2012) Critical Questions for Big Data. Information, Communication &amp; Society 15:662–679. https://doi.org/10.1080/1369118X.2012.678878</w:t>
      </w:r>
    </w:p>
    <w:p w14:paraId="4BFF40BD" w14:textId="77777777" w:rsidR="009A2531" w:rsidRPr="009A2531" w:rsidRDefault="009A2531" w:rsidP="009A2531">
      <w:pPr>
        <w:pStyle w:val="Bibliography"/>
      </w:pPr>
      <w:r w:rsidRPr="009A2531">
        <w:t xml:space="preserve">3. </w:t>
      </w:r>
      <w:r w:rsidRPr="009A2531">
        <w:tab/>
        <w:t>La Sorte FA, Lepczyk CA, Burnett JL, et al (2018) Opportunities and challenges for big data ornithology. The Condor 120:414–426</w:t>
      </w:r>
    </w:p>
    <w:p w14:paraId="1A636DA0" w14:textId="77777777" w:rsidR="009A2531" w:rsidRPr="009A2531" w:rsidRDefault="009A2531" w:rsidP="009A2531">
      <w:pPr>
        <w:pStyle w:val="Bibliography"/>
      </w:pPr>
      <w:r w:rsidRPr="009A2531">
        <w:lastRenderedPageBreak/>
        <w:t xml:space="preserve">4. </w:t>
      </w:r>
      <w:r w:rsidRPr="009A2531">
        <w:tab/>
        <w:t>Hampton SE, Strasser CA, Tewksbury JJ, et al (2013) Big data and the future of ecology. Frontiers in Ecology and the Environment 11:156–162. https://doi.org/10.1890/120103</w:t>
      </w:r>
    </w:p>
    <w:p w14:paraId="73715A3B" w14:textId="77777777" w:rsidR="009A2531" w:rsidRPr="009A2531" w:rsidRDefault="009A2531" w:rsidP="009A2531">
      <w:pPr>
        <w:pStyle w:val="Bibliography"/>
      </w:pPr>
      <w:r w:rsidRPr="009A2531">
        <w:t xml:space="preserve">5. </w:t>
      </w:r>
      <w:r w:rsidRPr="009A2531">
        <w:tab/>
        <w:t>Jenni KE, Goldhaber MB, Betancourt JL, et al (2017) Grand challenges for integrated USGS science—A workshop report. U.S. Geological Survey, Reston, VA</w:t>
      </w:r>
    </w:p>
    <w:p w14:paraId="5E9F71BB" w14:textId="3521D812" w:rsidR="009A2531" w:rsidRPr="009A2531" w:rsidRDefault="009A2531" w:rsidP="009A2531">
      <w:pPr>
        <w:pStyle w:val="Bibliography"/>
      </w:pPr>
      <w:r w:rsidRPr="009A2531">
        <w:t xml:space="preserve">6. </w:t>
      </w:r>
      <w:r w:rsidRPr="009A2531">
        <w:tab/>
        <w:t>Schaub M, Gimenez O, Sierro A, Arlettaz R (2007) Use of Integrated M</w:t>
      </w:r>
      <w:r w:rsidR="00816D79">
        <w:t>odelling</w:t>
      </w:r>
      <w:r w:rsidRPr="009A2531">
        <w:t xml:space="preserve"> to Enhance Estimates of Population Dynamics Obtained from Limited Data. Conservation Biology 21:945–955. https://doi.org/10.1111/j.1523-1739.2007.00743.x</w:t>
      </w:r>
    </w:p>
    <w:p w14:paraId="25DB0D25" w14:textId="77777777" w:rsidR="009A2531" w:rsidRPr="009A2531" w:rsidRDefault="009A2531" w:rsidP="009A2531">
      <w:pPr>
        <w:pStyle w:val="Bibliography"/>
      </w:pPr>
      <w:r w:rsidRPr="009A2531">
        <w:t xml:space="preserve">7. </w:t>
      </w:r>
      <w:r w:rsidRPr="009A2531">
        <w:tab/>
        <w:t>Ahrestani FS, Saracco JF, Sauer JR, et al (2017) An integrated population model for bird monitoring in North America. Ecological Applications 27:916–924</w:t>
      </w:r>
    </w:p>
    <w:p w14:paraId="5F9401BB" w14:textId="77777777" w:rsidR="009A2531" w:rsidRPr="009A2531" w:rsidRDefault="009A2531" w:rsidP="009A2531">
      <w:pPr>
        <w:pStyle w:val="Bibliography"/>
      </w:pPr>
      <w:r w:rsidRPr="009A2531">
        <w:t xml:space="preserve">8. </w:t>
      </w:r>
      <w:r w:rsidRPr="009A2531">
        <w:tab/>
        <w:t>Jenni KE, Pindilli E, Bernknopf R, et al (2018) Multi-Resource Analysis—Methodology and synthesis. U.S. Geological Survey, Reston, VA</w:t>
      </w:r>
    </w:p>
    <w:p w14:paraId="4C13531A" w14:textId="77777777" w:rsidR="009A2531" w:rsidRPr="009A2531" w:rsidRDefault="009A2531" w:rsidP="009A2531">
      <w:pPr>
        <w:pStyle w:val="Bibliography"/>
      </w:pPr>
      <w:r w:rsidRPr="009A2531">
        <w:t xml:space="preserve">9. </w:t>
      </w:r>
      <w:r w:rsidRPr="009A2531">
        <w:tab/>
        <w:t>Schaub M, Abadi F (2011) Integrated population models: a novel analysis framework for deeper insights into population dynamics. J Ornithol 152:227–237. https://doi.org/10.1007/s10336-010-0632-7</w:t>
      </w:r>
    </w:p>
    <w:p w14:paraId="1C67E311" w14:textId="77777777" w:rsidR="009A2531" w:rsidRPr="009A2531" w:rsidRDefault="009A2531" w:rsidP="009A2531">
      <w:pPr>
        <w:pStyle w:val="Bibliography"/>
      </w:pPr>
      <w:r w:rsidRPr="009A2531">
        <w:t xml:space="preserve">10. </w:t>
      </w:r>
      <w:r w:rsidRPr="009A2531">
        <w:tab/>
        <w:t>Arnold TW, Clark RG, Koons DN, Schaub M (2018) Integrated population models facilitate ecological understanding and improved management decisions. The Journal of Wildlife Management 82:266–274</w:t>
      </w:r>
    </w:p>
    <w:p w14:paraId="587EB5C0" w14:textId="77777777" w:rsidR="009A2531" w:rsidRPr="009A2531" w:rsidRDefault="009A2531" w:rsidP="009A2531">
      <w:pPr>
        <w:pStyle w:val="Bibliography"/>
      </w:pPr>
      <w:r w:rsidRPr="009A2531">
        <w:t xml:space="preserve">11. </w:t>
      </w:r>
      <w:r w:rsidRPr="009A2531">
        <w:tab/>
        <w:t>Zipkin EF, Saunders SP (2018) Synthesizing multiple data types for biological conservation using integrated population models. Biological Conservation 217:240–250. https://doi.org/10.1016/j.biocon.2017.10.017</w:t>
      </w:r>
    </w:p>
    <w:p w14:paraId="100F77E5" w14:textId="77777777" w:rsidR="009A2531" w:rsidRPr="009A2531" w:rsidRDefault="009A2531" w:rsidP="009A2531">
      <w:pPr>
        <w:pStyle w:val="Bibliography"/>
      </w:pPr>
      <w:r w:rsidRPr="009A2531">
        <w:t xml:space="preserve">12. </w:t>
      </w:r>
      <w:r w:rsidRPr="009A2531">
        <w:tab/>
        <w:t>Sauer JR, Hines JE, Fallon J (1966) The North American breeding bird survey. Results and analysis 2003:</w:t>
      </w:r>
    </w:p>
    <w:p w14:paraId="3C774A4F" w14:textId="77777777" w:rsidR="009A2531" w:rsidRPr="009A2531" w:rsidRDefault="009A2531" w:rsidP="009A2531">
      <w:pPr>
        <w:pStyle w:val="Bibliography"/>
      </w:pPr>
      <w:r w:rsidRPr="009A2531">
        <w:t xml:space="preserve">13. </w:t>
      </w:r>
      <w:r w:rsidRPr="009A2531">
        <w:tab/>
        <w:t>Besbeas P, Freeman SN, Morgan BJ, Catchpole EA (2002) Integrating mark–recapture–recovery and census data to estimate animal abundance and demographic parameters. Biometrics 58:540–547</w:t>
      </w:r>
    </w:p>
    <w:p w14:paraId="476A826E" w14:textId="77777777" w:rsidR="009A2531" w:rsidRPr="009A2531" w:rsidRDefault="009A2531" w:rsidP="009A2531">
      <w:pPr>
        <w:pStyle w:val="Bibliography"/>
      </w:pPr>
      <w:r w:rsidRPr="009A2531">
        <w:t xml:space="preserve">14. </w:t>
      </w:r>
      <w:r w:rsidRPr="009A2531">
        <w:tab/>
        <w:t>Freeman SN, Crick HQP (2003) The decline of the Spotted Flycatcher Muscicapa striata in the UK: an integrated population model. Ibis 145:400–412. https://doi.org/10.1046/j.1474-919X.2003.00177.x</w:t>
      </w:r>
    </w:p>
    <w:p w14:paraId="5C1A859C" w14:textId="1A3AB2EC" w:rsidR="009A2531" w:rsidRPr="009A2531" w:rsidRDefault="009A2531" w:rsidP="009A2531">
      <w:pPr>
        <w:pStyle w:val="Bibliography"/>
      </w:pPr>
      <w:r w:rsidRPr="009A2531">
        <w:t xml:space="preserve">15. </w:t>
      </w:r>
      <w:r w:rsidRPr="009A2531">
        <w:tab/>
        <w:t>Coates PS, Prochazka BG, Ricca MA, et al (2018) The relative importance of intrinsic and extrinsic drivers to population growth vary among local populations of Greater Sage-Grouse: An integrated population m</w:t>
      </w:r>
      <w:r w:rsidR="00816D79">
        <w:t>odelling</w:t>
      </w:r>
      <w:r w:rsidRPr="009A2531">
        <w:t xml:space="preserve"> approach. tauk 135:240–262. https://doi.org/10.1642/AUK-17-137.1</w:t>
      </w:r>
    </w:p>
    <w:p w14:paraId="00848EBD" w14:textId="77777777" w:rsidR="009A2531" w:rsidRPr="009A2531" w:rsidRDefault="009A2531" w:rsidP="009A2531">
      <w:pPr>
        <w:pStyle w:val="Bibliography"/>
      </w:pPr>
      <w:r w:rsidRPr="009A2531">
        <w:t xml:space="preserve">16. </w:t>
      </w:r>
      <w:r w:rsidRPr="009A2531">
        <w:tab/>
        <w:t>Ross BE, Haukos DA, Hagen CA, Pitman J (2018) Combining multiple sources of data to inform conservation of Lesser Prairie-Chicken populations. tauk 135:228–240. https://doi.org/10.1642/AUK-17-113.1</w:t>
      </w:r>
    </w:p>
    <w:p w14:paraId="78648CB3" w14:textId="77777777" w:rsidR="009A2531" w:rsidRPr="009A2531" w:rsidRDefault="009A2531" w:rsidP="009A2531">
      <w:pPr>
        <w:pStyle w:val="Bibliography"/>
      </w:pPr>
      <w:r w:rsidRPr="009A2531">
        <w:t xml:space="preserve">17. </w:t>
      </w:r>
      <w:r w:rsidRPr="009A2531">
        <w:tab/>
        <w:t>Chandler RB, Clark JD (2014) Spatially explicit integrated population models. Methods in Ecology and Evolution 5:1351–1360</w:t>
      </w:r>
    </w:p>
    <w:p w14:paraId="44769707" w14:textId="77777777" w:rsidR="009A2531" w:rsidRPr="009A2531" w:rsidRDefault="009A2531" w:rsidP="009A2531">
      <w:pPr>
        <w:pStyle w:val="Bibliography"/>
      </w:pPr>
      <w:r w:rsidRPr="009A2531">
        <w:t xml:space="preserve">18. </w:t>
      </w:r>
      <w:r w:rsidRPr="009A2531">
        <w:tab/>
        <w:t>Hostetler JA, Sillett TS, Marra PP (2015) Full-annual-cycle population models for migratory birds. The Auk 132:433–449. https://doi.org/10.1642/AUK-14-211.1</w:t>
      </w:r>
    </w:p>
    <w:p w14:paraId="148CD16B" w14:textId="77777777" w:rsidR="009A2531" w:rsidRPr="009A2531" w:rsidRDefault="009A2531" w:rsidP="009A2531">
      <w:pPr>
        <w:pStyle w:val="Bibliography"/>
      </w:pPr>
      <w:r w:rsidRPr="009A2531">
        <w:t xml:space="preserve">19. </w:t>
      </w:r>
      <w:r w:rsidRPr="009A2531">
        <w:tab/>
        <w:t>Ahrestani FS, Saracco JF, Sauer JR, et al (2017) An integrated population model for bird monitoring in North America. Ecological Applications 27:916–924</w:t>
      </w:r>
    </w:p>
    <w:p w14:paraId="794AC298" w14:textId="5B684314" w:rsidR="009A2531" w:rsidRPr="009A2531" w:rsidRDefault="009A2531" w:rsidP="009A2531">
      <w:pPr>
        <w:pStyle w:val="Bibliography"/>
      </w:pPr>
      <w:r w:rsidRPr="009A2531">
        <w:t xml:space="preserve">20. </w:t>
      </w:r>
      <w:r w:rsidRPr="009A2531">
        <w:tab/>
        <w:t>Fink D, Auer T, Ruiz-Gutierrez V, et al (2018) M</w:t>
      </w:r>
      <w:r w:rsidR="00816D79">
        <w:t>odelling</w:t>
      </w:r>
      <w:r w:rsidRPr="009A2531">
        <w:t xml:space="preserve"> Avian Full Annual Cycle Distribution and Population Trends with Citizen Science Data. bioRxiv 251868</w:t>
      </w:r>
    </w:p>
    <w:p w14:paraId="4418416C" w14:textId="77777777" w:rsidR="009A2531" w:rsidRPr="009A2531" w:rsidRDefault="009A2531" w:rsidP="009A2531">
      <w:pPr>
        <w:pStyle w:val="Bibliography"/>
      </w:pPr>
      <w:r w:rsidRPr="009A2531">
        <w:t xml:space="preserve">21. </w:t>
      </w:r>
      <w:r w:rsidRPr="009A2531">
        <w:tab/>
        <w:t>Zipkin EF, Saunders SP (2018) Synthesizing multiple data types for biological conservation using integrated population models. Biological Conservation 217:240–250</w:t>
      </w:r>
    </w:p>
    <w:p w14:paraId="76B4AEE9" w14:textId="468443E8" w:rsidR="00740775" w:rsidRPr="00FB736B" w:rsidRDefault="009A2531" w:rsidP="00DB7E10">
      <w:pPr>
        <w:pStyle w:val="Bibliography"/>
      </w:pPr>
      <w:r w:rsidRPr="009A2531">
        <w:t xml:space="preserve">22. </w:t>
      </w:r>
      <w:r w:rsidRPr="009A2531">
        <w:tab/>
        <w:t>U.S. Geological Survey (2018) Documents best practices for software development within the U.S. Geological Survey: usgs/best-practices. https://github.com/usgs/best-practices. Accessed 7 Jan 2019</w:t>
      </w:r>
      <w:r w:rsidR="00485F94" w:rsidRPr="00485F94">
        <w:fldChar w:fldCharType="end"/>
      </w:r>
    </w:p>
    <w:sectPr w:rsidR="00740775" w:rsidRPr="00FB736B" w:rsidSect="004F1969">
      <w:headerReference w:type="default" r:id="rId14"/>
      <w:footerReference w:type="default" r:id="rId1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2415CC" w14:textId="77777777" w:rsidR="00DE2B20" w:rsidRDefault="00DE2B20" w:rsidP="002A2F13">
      <w:r>
        <w:separator/>
      </w:r>
    </w:p>
  </w:endnote>
  <w:endnote w:type="continuationSeparator" w:id="0">
    <w:p w14:paraId="4D1BD309" w14:textId="77777777" w:rsidR="00DE2B20" w:rsidRDefault="00DE2B20" w:rsidP="002A2F13">
      <w:r>
        <w:continuationSeparator/>
      </w:r>
    </w:p>
  </w:endnote>
  <w:endnote w:type="continuationNotice" w:id="1">
    <w:p w14:paraId="0CE13C0E" w14:textId="77777777" w:rsidR="00DE2B20" w:rsidRDefault="00DE2B2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Segoe UI">
    <w:altName w:val="Calibri"/>
    <w:panose1 w:val="020B0604020202020204"/>
    <w:charset w:val="00"/>
    <w:family w:val="swiss"/>
    <w:pitch w:val="variable"/>
    <w:sig w:usb0="E10022FF" w:usb1="C000E47F" w:usb2="00000029" w:usb3="00000000" w:csb0="000001DF" w:csb1="00000000"/>
  </w:font>
  <w:font w:name="Times">
    <w:panose1 w:val="00000500000000020000"/>
    <w:charset w:val="00"/>
    <w:family w:val="auto"/>
    <w:pitch w:val="variable"/>
    <w:sig w:usb0="E00002FF" w:usb1="5000205A" w:usb2="00000000" w:usb3="00000000" w:csb0="0000019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99374980"/>
      <w:docPartObj>
        <w:docPartGallery w:val="Page Numbers (Bottom of Page)"/>
        <w:docPartUnique/>
      </w:docPartObj>
    </w:sdtPr>
    <w:sdtEndPr>
      <w:rPr>
        <w:noProof/>
      </w:rPr>
    </w:sdtEndPr>
    <w:sdtContent>
      <w:p w14:paraId="60B9E1C7" w14:textId="5E1FECE1" w:rsidR="00FB736B" w:rsidRDefault="00FB736B">
        <w:pPr>
          <w:pStyle w:val="Footer"/>
          <w:jc w:val="right"/>
        </w:pPr>
        <w:r w:rsidRPr="008B6AD1">
          <w:fldChar w:fldCharType="begin"/>
        </w:r>
        <w:r w:rsidRPr="008B6AD1">
          <w:instrText xml:space="preserve"> PAGE   \* MERGEFORMAT </w:instrText>
        </w:r>
        <w:r w:rsidRPr="008B6AD1">
          <w:fldChar w:fldCharType="separate"/>
        </w:r>
        <w:r>
          <w:rPr>
            <w:noProof/>
          </w:rPr>
          <w:t>2</w:t>
        </w:r>
        <w:r w:rsidRPr="008B6AD1">
          <w:rPr>
            <w:noProof/>
          </w:rPr>
          <w:fldChar w:fldCharType="end"/>
        </w:r>
      </w:p>
    </w:sdtContent>
  </w:sdt>
  <w:p w14:paraId="4BF8DBE9" w14:textId="77777777" w:rsidR="00FB736B" w:rsidRDefault="00FB73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8CD0FD" w14:textId="77777777" w:rsidR="00DE2B20" w:rsidRDefault="00DE2B20" w:rsidP="002A2F13">
      <w:r>
        <w:separator/>
      </w:r>
    </w:p>
  </w:footnote>
  <w:footnote w:type="continuationSeparator" w:id="0">
    <w:p w14:paraId="6A2DC6A4" w14:textId="77777777" w:rsidR="00DE2B20" w:rsidRDefault="00DE2B20" w:rsidP="002A2F13">
      <w:r>
        <w:continuationSeparator/>
      </w:r>
    </w:p>
  </w:footnote>
  <w:footnote w:type="continuationNotice" w:id="1">
    <w:p w14:paraId="6B496F4A" w14:textId="77777777" w:rsidR="00DE2B20" w:rsidRDefault="00DE2B2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441F12" w14:textId="5A11CAA7" w:rsidR="00FB736B" w:rsidRPr="00F66D8F" w:rsidRDefault="00FB736B">
    <w:pPr>
      <w:pStyle w:val="Header"/>
      <w:rPr>
        <w:i/>
      </w:rPr>
    </w:pPr>
    <w:r w:rsidRPr="00F66D8F">
      <w:rPr>
        <w:i/>
      </w:rPr>
      <w:t>Building</w:t>
    </w:r>
    <w:r>
      <w:rPr>
        <w:i/>
      </w:rPr>
      <w:t xml:space="preserve"> </w:t>
    </w:r>
    <w:r w:rsidRPr="00F66D8F">
      <w:rPr>
        <w:i/>
      </w:rPr>
      <w:t>decision support tools using integrated m</w:t>
    </w:r>
    <w:r w:rsidR="00816D79">
      <w:rPr>
        <w:i/>
      </w:rPr>
      <w:t>odelling</w:t>
    </w:r>
  </w:p>
  <w:p w14:paraId="5E3292BF" w14:textId="77777777" w:rsidR="00FB736B" w:rsidRDefault="00FB736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87BF2"/>
    <w:multiLevelType w:val="hybridMultilevel"/>
    <w:tmpl w:val="5900BE70"/>
    <w:lvl w:ilvl="0" w:tplc="72909B68">
      <w:start w:val="6"/>
      <w:numFmt w:val="decimal"/>
      <w:lvlText w:val="%1."/>
      <w:lvlJc w:val="left"/>
      <w:pPr>
        <w:ind w:left="720" w:hanging="360"/>
      </w:pPr>
      <w:rPr>
        <w:rFonts w:ascii="Times New Roman" w:hAnsi="Times New Roman" w:cs="Times New Roman" w:hint="default"/>
        <w:b/>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8548DD"/>
    <w:multiLevelType w:val="multilevel"/>
    <w:tmpl w:val="0C0CAA56"/>
    <w:lvl w:ilvl="0">
      <w:start w:val="2"/>
      <w:numFmt w:val="decimal"/>
      <w:lvlText w:val="%1"/>
      <w:lvlJc w:val="left"/>
      <w:pPr>
        <w:ind w:left="360" w:hanging="360"/>
      </w:pPr>
      <w:rPr>
        <w:rFonts w:hint="default"/>
        <w:sz w:val="28"/>
        <w:szCs w:val="28"/>
      </w:rPr>
    </w:lvl>
    <w:lvl w:ilvl="1">
      <w:start w:val="1"/>
      <w:numFmt w:val="decimal"/>
      <w:isLgl/>
      <w:lvlText w:val="%1.%2"/>
      <w:lvlJc w:val="left"/>
      <w:pPr>
        <w:ind w:left="360" w:hanging="360"/>
      </w:pPr>
      <w:rPr>
        <w:rFonts w:hint="default"/>
        <w:b/>
        <w:sz w:val="26"/>
        <w:szCs w:val="26"/>
      </w:rPr>
    </w:lvl>
    <w:lvl w:ilvl="2">
      <w:start w:val="1"/>
      <w:numFmt w:val="decimal"/>
      <w:isLgl/>
      <w:lvlText w:val="%1.%2.%3"/>
      <w:lvlJc w:val="left"/>
      <w:pPr>
        <w:ind w:left="720" w:hanging="720"/>
      </w:pPr>
      <w:rPr>
        <w:rFonts w:hint="default"/>
        <w:b/>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173917C7"/>
    <w:multiLevelType w:val="hybridMultilevel"/>
    <w:tmpl w:val="2716F02E"/>
    <w:lvl w:ilvl="0" w:tplc="65F8669E">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FF7CD4"/>
    <w:multiLevelType w:val="multilevel"/>
    <w:tmpl w:val="0DB08278"/>
    <w:lvl w:ilvl="0">
      <w:start w:val="3"/>
      <w:numFmt w:val="decimal"/>
      <w:lvlText w:val="%1"/>
      <w:lvlJc w:val="left"/>
      <w:pPr>
        <w:ind w:left="360" w:hanging="360"/>
      </w:pPr>
      <w:rPr>
        <w:rFonts w:hint="default"/>
      </w:rPr>
    </w:lvl>
    <w:lvl w:ilvl="1">
      <w:start w:val="2"/>
      <w:numFmt w:val="decimal"/>
      <w:isLgl/>
      <w:lvlText w:val="%1.%2"/>
      <w:lvlJc w:val="left"/>
      <w:pPr>
        <w:ind w:left="540" w:hanging="540"/>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1A6551ED"/>
    <w:multiLevelType w:val="multilevel"/>
    <w:tmpl w:val="5D7609FA"/>
    <w:lvl w:ilvl="0">
      <w:start w:val="3"/>
      <w:numFmt w:val="decimal"/>
      <w:lvlText w:val="%1"/>
      <w:lvlJc w:val="left"/>
      <w:pPr>
        <w:ind w:left="360" w:hanging="360"/>
      </w:pPr>
      <w:rPr>
        <w:rFonts w:hint="default"/>
      </w:rPr>
    </w:lvl>
    <w:lvl w:ilvl="1">
      <w:start w:val="2"/>
      <w:numFmt w:val="decimal"/>
      <w:isLgl/>
      <w:lvlText w:val="%1.%2"/>
      <w:lvlJc w:val="left"/>
      <w:pPr>
        <w:ind w:left="540" w:hanging="540"/>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213B7B4F"/>
    <w:multiLevelType w:val="multilevel"/>
    <w:tmpl w:val="22742C78"/>
    <w:lvl w:ilvl="0">
      <w:start w:val="3"/>
      <w:numFmt w:val="decimal"/>
      <w:lvlText w:val="%1"/>
      <w:lvlJc w:val="left"/>
      <w:pPr>
        <w:ind w:left="360" w:hanging="360"/>
      </w:pPr>
      <w:rPr>
        <w:rFonts w:hint="default"/>
      </w:rPr>
    </w:lvl>
    <w:lvl w:ilvl="1">
      <w:start w:val="1"/>
      <w:numFmt w:val="decimal"/>
      <w:isLgl/>
      <w:lvlText w:val="%1.%2"/>
      <w:lvlJc w:val="left"/>
      <w:pPr>
        <w:ind w:left="480" w:hanging="480"/>
      </w:pPr>
      <w:rPr>
        <w:rFonts w:hint="default"/>
      </w:rPr>
    </w:lvl>
    <w:lvl w:ilvl="2">
      <w:start w:val="3"/>
      <w:numFmt w:val="none"/>
      <w:pStyle w:val="Heading3"/>
      <w:isLgl/>
      <w:lvlText w:val="3.2.1"/>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38955E02"/>
    <w:multiLevelType w:val="hybridMultilevel"/>
    <w:tmpl w:val="ABD0FB04"/>
    <w:lvl w:ilvl="0" w:tplc="F788C6F8">
      <w:start w:val="5"/>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7" w15:restartNumberingAfterBreak="0">
    <w:nsid w:val="3B46320B"/>
    <w:multiLevelType w:val="multilevel"/>
    <w:tmpl w:val="D4F43FF4"/>
    <w:lvl w:ilvl="0">
      <w:start w:val="2"/>
      <w:numFmt w:val="decimal"/>
      <w:lvlText w:val="%1"/>
      <w:lvlJc w:val="left"/>
      <w:pPr>
        <w:ind w:left="360" w:hanging="360"/>
      </w:pPr>
      <w:rPr>
        <w:rFonts w:hint="default"/>
        <w:sz w:val="30"/>
        <w:szCs w:val="30"/>
      </w:rPr>
    </w:lvl>
    <w:lvl w:ilvl="1">
      <w:start w:val="1"/>
      <w:numFmt w:val="decimal"/>
      <w:isLgl/>
      <w:lvlText w:val="%1.%2"/>
      <w:lvlJc w:val="left"/>
      <w:pPr>
        <w:ind w:left="450" w:hanging="360"/>
      </w:pPr>
      <w:rPr>
        <w:rFonts w:hint="default"/>
        <w:b/>
        <w:sz w:val="26"/>
        <w:szCs w:val="26"/>
      </w:rPr>
    </w:lvl>
    <w:lvl w:ilvl="2">
      <w:start w:val="1"/>
      <w:numFmt w:val="decimal"/>
      <w:isLgl/>
      <w:lvlText w:val="%1.%2.%3"/>
      <w:lvlJc w:val="left"/>
      <w:pPr>
        <w:ind w:left="720" w:hanging="720"/>
      </w:pPr>
      <w:rPr>
        <w:rFonts w:hint="default"/>
        <w:b/>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3F392B7C"/>
    <w:multiLevelType w:val="hybridMultilevel"/>
    <w:tmpl w:val="62FCC2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6503C0"/>
    <w:multiLevelType w:val="multilevel"/>
    <w:tmpl w:val="3AD46700"/>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35E367C"/>
    <w:multiLevelType w:val="multilevel"/>
    <w:tmpl w:val="E76A5998"/>
    <w:lvl w:ilvl="0">
      <w:start w:val="3"/>
      <w:numFmt w:val="decimal"/>
      <w:lvlText w:val="%1"/>
      <w:lvlJc w:val="left"/>
      <w:pPr>
        <w:ind w:left="360" w:hanging="360"/>
      </w:pPr>
      <w:rPr>
        <w:rFonts w:hint="default"/>
      </w:r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1" w15:restartNumberingAfterBreak="0">
    <w:nsid w:val="465B4536"/>
    <w:multiLevelType w:val="hybridMultilevel"/>
    <w:tmpl w:val="9A38DFB4"/>
    <w:lvl w:ilvl="0" w:tplc="01129084">
      <w:start w:val="1"/>
      <w:numFmt w:val="upperRoman"/>
      <w:lvlText w:val="%1."/>
      <w:lvlJc w:val="left"/>
      <w:pPr>
        <w:ind w:left="1440" w:hanging="72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A113DFC"/>
    <w:multiLevelType w:val="multilevel"/>
    <w:tmpl w:val="431E513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A6557C3"/>
    <w:multiLevelType w:val="hybridMultilevel"/>
    <w:tmpl w:val="AB5C5A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F150F36"/>
    <w:multiLevelType w:val="hybridMultilevel"/>
    <w:tmpl w:val="4DD41D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04646D3"/>
    <w:multiLevelType w:val="multilevel"/>
    <w:tmpl w:val="15223674"/>
    <w:lvl w:ilvl="0">
      <w:start w:val="3"/>
      <w:numFmt w:val="decimal"/>
      <w:lvlText w:val="%1"/>
      <w:lvlJc w:val="left"/>
      <w:pPr>
        <w:ind w:left="360" w:hanging="360"/>
      </w:pPr>
      <w:rPr>
        <w:rFonts w:hint="default"/>
      </w:rPr>
    </w:lvl>
    <w:lvl w:ilvl="1">
      <w:start w:val="2"/>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 w15:restartNumberingAfterBreak="0">
    <w:nsid w:val="52665BA1"/>
    <w:multiLevelType w:val="hybridMultilevel"/>
    <w:tmpl w:val="49B07496"/>
    <w:lvl w:ilvl="0" w:tplc="D7486448">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A94494"/>
    <w:multiLevelType w:val="hybridMultilevel"/>
    <w:tmpl w:val="25FA64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ECF3E64"/>
    <w:multiLevelType w:val="multilevel"/>
    <w:tmpl w:val="73E6A804"/>
    <w:lvl w:ilvl="0">
      <w:start w:val="5"/>
      <w:numFmt w:val="decimal"/>
      <w:pStyle w:val="Heading1"/>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6FB30856"/>
    <w:multiLevelType w:val="multilevel"/>
    <w:tmpl w:val="D4F43FF4"/>
    <w:lvl w:ilvl="0">
      <w:start w:val="2"/>
      <w:numFmt w:val="decimal"/>
      <w:lvlText w:val="%1"/>
      <w:lvlJc w:val="left"/>
      <w:pPr>
        <w:ind w:left="360" w:hanging="360"/>
      </w:pPr>
      <w:rPr>
        <w:rFonts w:hint="default"/>
        <w:sz w:val="30"/>
        <w:szCs w:val="30"/>
      </w:rPr>
    </w:lvl>
    <w:lvl w:ilvl="1">
      <w:start w:val="1"/>
      <w:numFmt w:val="decimal"/>
      <w:isLgl/>
      <w:lvlText w:val="%1.%2"/>
      <w:lvlJc w:val="left"/>
      <w:pPr>
        <w:ind w:left="450" w:hanging="360"/>
      </w:pPr>
      <w:rPr>
        <w:rFonts w:hint="default"/>
        <w:b/>
        <w:sz w:val="26"/>
        <w:szCs w:val="26"/>
      </w:rPr>
    </w:lvl>
    <w:lvl w:ilvl="2">
      <w:start w:val="1"/>
      <w:numFmt w:val="decimal"/>
      <w:isLgl/>
      <w:lvlText w:val="%1.%2.%3"/>
      <w:lvlJc w:val="left"/>
      <w:pPr>
        <w:ind w:left="720" w:hanging="720"/>
      </w:pPr>
      <w:rPr>
        <w:rFonts w:hint="default"/>
        <w:b/>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0" w15:restartNumberingAfterBreak="0">
    <w:nsid w:val="70036069"/>
    <w:multiLevelType w:val="multilevel"/>
    <w:tmpl w:val="D660B646"/>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779324C0"/>
    <w:multiLevelType w:val="multilevel"/>
    <w:tmpl w:val="1AC8C842"/>
    <w:lvl w:ilvl="0">
      <w:start w:val="3"/>
      <w:numFmt w:val="decimal"/>
      <w:lvlText w:val="%1"/>
      <w:lvlJc w:val="left"/>
      <w:pPr>
        <w:ind w:left="360" w:hanging="360"/>
      </w:pPr>
      <w:rPr>
        <w:rFonts w:hint="default"/>
      </w:rPr>
    </w:lvl>
    <w:lvl w:ilvl="1">
      <w:start w:val="2"/>
      <w:numFmt w:val="decimal"/>
      <w:pStyle w:val="Heading2"/>
      <w:isLgl/>
      <w:lvlText w:val="%1.%2"/>
      <w:lvlJc w:val="left"/>
      <w:pPr>
        <w:ind w:left="540" w:hanging="540"/>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2" w15:restartNumberingAfterBreak="0">
    <w:nsid w:val="799B7AB9"/>
    <w:multiLevelType w:val="hybridMultilevel"/>
    <w:tmpl w:val="2C8C58A8"/>
    <w:lvl w:ilvl="0" w:tplc="1452DB4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8"/>
  </w:num>
  <w:num w:numId="3">
    <w:abstractNumId w:val="2"/>
  </w:num>
  <w:num w:numId="4">
    <w:abstractNumId w:val="22"/>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4"/>
  </w:num>
  <w:num w:numId="7">
    <w:abstractNumId w:val="13"/>
  </w:num>
  <w:num w:numId="8">
    <w:abstractNumId w:val="11"/>
  </w:num>
  <w:num w:numId="9">
    <w:abstractNumId w:val="17"/>
  </w:num>
  <w:num w:numId="10">
    <w:abstractNumId w:val="20"/>
  </w:num>
  <w:num w:numId="11">
    <w:abstractNumId w:val="12"/>
  </w:num>
  <w:num w:numId="12">
    <w:abstractNumId w:val="7"/>
  </w:num>
  <w:num w:numId="13">
    <w:abstractNumId w:val="0"/>
  </w:num>
  <w:num w:numId="14">
    <w:abstractNumId w:val="7"/>
  </w:num>
  <w:num w:numId="1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2"/>
  </w:num>
  <w:num w:numId="17">
    <w:abstractNumId w:val="16"/>
  </w:num>
  <w:num w:numId="18">
    <w:abstractNumId w:val="1"/>
  </w:num>
  <w:num w:numId="19">
    <w:abstractNumId w:val="18"/>
  </w:num>
  <w:num w:numId="20">
    <w:abstractNumId w:val="18"/>
    <w:lvlOverride w:ilvl="0">
      <w:startOverride w:val="7"/>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
  </w:num>
  <w:num w:numId="22">
    <w:abstractNumId w:val="6"/>
  </w:num>
  <w:num w:numId="23">
    <w:abstractNumId w:val="5"/>
  </w:num>
  <w:num w:numId="24">
    <w:abstractNumId w:val="3"/>
  </w:num>
  <w:num w:numId="25">
    <w:abstractNumId w:val="3"/>
    <w:lvlOverride w:ilvl="0"/>
    <w:lvlOverride w:ilvl="1">
      <w:startOverride w:val="2"/>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5"/>
    <w:lvlOverride w:ilvl="0">
      <w:startOverride w:val="1"/>
    </w:lvlOverride>
  </w:num>
  <w:num w:numId="27">
    <w:abstractNumId w:val="5"/>
    <w:lvlOverride w:ilvl="0">
      <w:startOverride w:val="7"/>
    </w:lvlOverride>
  </w:num>
  <w:num w:numId="28">
    <w:abstractNumId w:val="19"/>
  </w:num>
  <w:num w:numId="29">
    <w:abstractNumId w:val="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5"/>
  </w:num>
  <w:num w:numId="32">
    <w:abstractNumId w:val="10"/>
  </w:num>
  <w:num w:numId="33">
    <w:abstractNumId w:val="5"/>
    <w:lvlOverride w:ilvl="0">
      <w:startOverride w:val="3"/>
    </w:lvlOverride>
    <w:lvlOverride w:ilvl="1">
      <w:startOverride w:val="1"/>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5"/>
  </w:num>
  <w:num w:numId="35">
    <w:abstractNumId w:val="9"/>
  </w:num>
  <w:num w:numId="36">
    <w:abstractNumId w:val="18"/>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removeDateAndTime/>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2F13"/>
    <w:rsid w:val="0000129D"/>
    <w:rsid w:val="00006168"/>
    <w:rsid w:val="0001202C"/>
    <w:rsid w:val="00012088"/>
    <w:rsid w:val="000130F9"/>
    <w:rsid w:val="00020425"/>
    <w:rsid w:val="00036BBF"/>
    <w:rsid w:val="0005426D"/>
    <w:rsid w:val="00055C7F"/>
    <w:rsid w:val="00057FD3"/>
    <w:rsid w:val="00067621"/>
    <w:rsid w:val="00074433"/>
    <w:rsid w:val="000749D1"/>
    <w:rsid w:val="00080FA4"/>
    <w:rsid w:val="00095093"/>
    <w:rsid w:val="000961F2"/>
    <w:rsid w:val="000970E3"/>
    <w:rsid w:val="000A4CB7"/>
    <w:rsid w:val="000B6DC9"/>
    <w:rsid w:val="000C01C9"/>
    <w:rsid w:val="000C11AE"/>
    <w:rsid w:val="000C3697"/>
    <w:rsid w:val="000D2CCB"/>
    <w:rsid w:val="000D2D3A"/>
    <w:rsid w:val="000D4F36"/>
    <w:rsid w:val="000D62DB"/>
    <w:rsid w:val="000D6917"/>
    <w:rsid w:val="000E7889"/>
    <w:rsid w:val="000F66C0"/>
    <w:rsid w:val="000F7469"/>
    <w:rsid w:val="00101591"/>
    <w:rsid w:val="00101AB2"/>
    <w:rsid w:val="00102CB6"/>
    <w:rsid w:val="00110224"/>
    <w:rsid w:val="00133040"/>
    <w:rsid w:val="00134FBC"/>
    <w:rsid w:val="00136880"/>
    <w:rsid w:val="001449A9"/>
    <w:rsid w:val="00154E87"/>
    <w:rsid w:val="00155EBF"/>
    <w:rsid w:val="00166920"/>
    <w:rsid w:val="001727C7"/>
    <w:rsid w:val="0017521F"/>
    <w:rsid w:val="00175EB9"/>
    <w:rsid w:val="00177580"/>
    <w:rsid w:val="0018664B"/>
    <w:rsid w:val="0019059E"/>
    <w:rsid w:val="0019295D"/>
    <w:rsid w:val="00192C72"/>
    <w:rsid w:val="00193AC3"/>
    <w:rsid w:val="0019462D"/>
    <w:rsid w:val="00194666"/>
    <w:rsid w:val="0019571D"/>
    <w:rsid w:val="001A0136"/>
    <w:rsid w:val="001A15ED"/>
    <w:rsid w:val="001A1DBA"/>
    <w:rsid w:val="001A51D6"/>
    <w:rsid w:val="001B2213"/>
    <w:rsid w:val="001B3804"/>
    <w:rsid w:val="001B7BDD"/>
    <w:rsid w:val="001C463A"/>
    <w:rsid w:val="001C78F6"/>
    <w:rsid w:val="001E79FF"/>
    <w:rsid w:val="001F0607"/>
    <w:rsid w:val="001F41CF"/>
    <w:rsid w:val="001F594C"/>
    <w:rsid w:val="00210290"/>
    <w:rsid w:val="00217633"/>
    <w:rsid w:val="002315D6"/>
    <w:rsid w:val="00236930"/>
    <w:rsid w:val="00244BF4"/>
    <w:rsid w:val="00246803"/>
    <w:rsid w:val="00253CD6"/>
    <w:rsid w:val="00253E6F"/>
    <w:rsid w:val="00260D40"/>
    <w:rsid w:val="00263C52"/>
    <w:rsid w:val="0026670E"/>
    <w:rsid w:val="002762A9"/>
    <w:rsid w:val="00276D24"/>
    <w:rsid w:val="00284F0F"/>
    <w:rsid w:val="00285A3C"/>
    <w:rsid w:val="00292AE5"/>
    <w:rsid w:val="002965BC"/>
    <w:rsid w:val="002A1380"/>
    <w:rsid w:val="002A2F13"/>
    <w:rsid w:val="002A3D25"/>
    <w:rsid w:val="002B4201"/>
    <w:rsid w:val="002B5D4B"/>
    <w:rsid w:val="002B6F25"/>
    <w:rsid w:val="002C165E"/>
    <w:rsid w:val="002C3222"/>
    <w:rsid w:val="002C52F3"/>
    <w:rsid w:val="002C7FAA"/>
    <w:rsid w:val="002D7F63"/>
    <w:rsid w:val="002E41AC"/>
    <w:rsid w:val="002E5347"/>
    <w:rsid w:val="002F081A"/>
    <w:rsid w:val="002F13AA"/>
    <w:rsid w:val="002F1599"/>
    <w:rsid w:val="002F30CB"/>
    <w:rsid w:val="003008F0"/>
    <w:rsid w:val="003062B0"/>
    <w:rsid w:val="00311124"/>
    <w:rsid w:val="003154B0"/>
    <w:rsid w:val="00315556"/>
    <w:rsid w:val="00320400"/>
    <w:rsid w:val="003237F6"/>
    <w:rsid w:val="0033682B"/>
    <w:rsid w:val="00337D2D"/>
    <w:rsid w:val="003426F7"/>
    <w:rsid w:val="00350AAD"/>
    <w:rsid w:val="003568C2"/>
    <w:rsid w:val="00360B66"/>
    <w:rsid w:val="00365DD6"/>
    <w:rsid w:val="00370B63"/>
    <w:rsid w:val="00377D4B"/>
    <w:rsid w:val="003824E6"/>
    <w:rsid w:val="003914C0"/>
    <w:rsid w:val="00391ADF"/>
    <w:rsid w:val="00392F1A"/>
    <w:rsid w:val="00394352"/>
    <w:rsid w:val="00395B1E"/>
    <w:rsid w:val="003977B6"/>
    <w:rsid w:val="003A1807"/>
    <w:rsid w:val="003A65A3"/>
    <w:rsid w:val="003B1D48"/>
    <w:rsid w:val="003B2D93"/>
    <w:rsid w:val="003B3F8C"/>
    <w:rsid w:val="003B69E5"/>
    <w:rsid w:val="003B7E70"/>
    <w:rsid w:val="003C36CB"/>
    <w:rsid w:val="003C53E1"/>
    <w:rsid w:val="003C7D2F"/>
    <w:rsid w:val="003D7B75"/>
    <w:rsid w:val="003E09D8"/>
    <w:rsid w:val="003E2B6E"/>
    <w:rsid w:val="003E363C"/>
    <w:rsid w:val="003E4241"/>
    <w:rsid w:val="003E4468"/>
    <w:rsid w:val="003E491B"/>
    <w:rsid w:val="003F233A"/>
    <w:rsid w:val="003F38D4"/>
    <w:rsid w:val="003F3E11"/>
    <w:rsid w:val="003F425A"/>
    <w:rsid w:val="003F6991"/>
    <w:rsid w:val="0041192B"/>
    <w:rsid w:val="0041739C"/>
    <w:rsid w:val="00417853"/>
    <w:rsid w:val="00426835"/>
    <w:rsid w:val="00427C43"/>
    <w:rsid w:val="00432283"/>
    <w:rsid w:val="00441BDE"/>
    <w:rsid w:val="004465E7"/>
    <w:rsid w:val="004527E4"/>
    <w:rsid w:val="00457675"/>
    <w:rsid w:val="004756B4"/>
    <w:rsid w:val="00481E71"/>
    <w:rsid w:val="00485F94"/>
    <w:rsid w:val="004956B5"/>
    <w:rsid w:val="00496599"/>
    <w:rsid w:val="004A3A59"/>
    <w:rsid w:val="004A7A84"/>
    <w:rsid w:val="004C3691"/>
    <w:rsid w:val="004C4962"/>
    <w:rsid w:val="004D4A53"/>
    <w:rsid w:val="004D5AA8"/>
    <w:rsid w:val="004E7DE6"/>
    <w:rsid w:val="004F1969"/>
    <w:rsid w:val="004F6DF9"/>
    <w:rsid w:val="005013FE"/>
    <w:rsid w:val="0050746E"/>
    <w:rsid w:val="005176BA"/>
    <w:rsid w:val="00531EB3"/>
    <w:rsid w:val="005324CD"/>
    <w:rsid w:val="00535674"/>
    <w:rsid w:val="00536276"/>
    <w:rsid w:val="00552C1D"/>
    <w:rsid w:val="00554212"/>
    <w:rsid w:val="00555785"/>
    <w:rsid w:val="005576DA"/>
    <w:rsid w:val="0056100B"/>
    <w:rsid w:val="00564D61"/>
    <w:rsid w:val="005662FC"/>
    <w:rsid w:val="00566ED0"/>
    <w:rsid w:val="005730C7"/>
    <w:rsid w:val="005811F9"/>
    <w:rsid w:val="005817C6"/>
    <w:rsid w:val="00585329"/>
    <w:rsid w:val="00590711"/>
    <w:rsid w:val="00597361"/>
    <w:rsid w:val="005A0EA3"/>
    <w:rsid w:val="005A0F9A"/>
    <w:rsid w:val="005A1772"/>
    <w:rsid w:val="005A5F5A"/>
    <w:rsid w:val="005C0690"/>
    <w:rsid w:val="005C2726"/>
    <w:rsid w:val="005C3A2D"/>
    <w:rsid w:val="005D0E05"/>
    <w:rsid w:val="005D0E41"/>
    <w:rsid w:val="005D1800"/>
    <w:rsid w:val="005E419A"/>
    <w:rsid w:val="005E4BEA"/>
    <w:rsid w:val="005F6062"/>
    <w:rsid w:val="005F666D"/>
    <w:rsid w:val="005F686F"/>
    <w:rsid w:val="00602EF9"/>
    <w:rsid w:val="00613BDD"/>
    <w:rsid w:val="006258F8"/>
    <w:rsid w:val="0062702D"/>
    <w:rsid w:val="0063751B"/>
    <w:rsid w:val="00637C87"/>
    <w:rsid w:val="00640045"/>
    <w:rsid w:val="00654DA9"/>
    <w:rsid w:val="006650D7"/>
    <w:rsid w:val="00666CD1"/>
    <w:rsid w:val="00673894"/>
    <w:rsid w:val="0068262B"/>
    <w:rsid w:val="006938AF"/>
    <w:rsid w:val="006B0B22"/>
    <w:rsid w:val="006C1621"/>
    <w:rsid w:val="006C18B0"/>
    <w:rsid w:val="006C4986"/>
    <w:rsid w:val="006D0068"/>
    <w:rsid w:val="006E1B3A"/>
    <w:rsid w:val="006E35B8"/>
    <w:rsid w:val="006F00F4"/>
    <w:rsid w:val="006F24E2"/>
    <w:rsid w:val="007125BC"/>
    <w:rsid w:val="007147BD"/>
    <w:rsid w:val="00715418"/>
    <w:rsid w:val="00716948"/>
    <w:rsid w:val="00717D49"/>
    <w:rsid w:val="007209C6"/>
    <w:rsid w:val="00723A84"/>
    <w:rsid w:val="00727FFC"/>
    <w:rsid w:val="00740775"/>
    <w:rsid w:val="00742F1C"/>
    <w:rsid w:val="00746025"/>
    <w:rsid w:val="00753A38"/>
    <w:rsid w:val="00755A70"/>
    <w:rsid w:val="00757407"/>
    <w:rsid w:val="00762BA1"/>
    <w:rsid w:val="00764413"/>
    <w:rsid w:val="00773641"/>
    <w:rsid w:val="007757A8"/>
    <w:rsid w:val="0078207E"/>
    <w:rsid w:val="00783263"/>
    <w:rsid w:val="007917A7"/>
    <w:rsid w:val="007923F1"/>
    <w:rsid w:val="007941AB"/>
    <w:rsid w:val="007A7926"/>
    <w:rsid w:val="007B42A0"/>
    <w:rsid w:val="007C306B"/>
    <w:rsid w:val="007C4F46"/>
    <w:rsid w:val="007C5865"/>
    <w:rsid w:val="007D3BA9"/>
    <w:rsid w:val="007E3E66"/>
    <w:rsid w:val="007E4192"/>
    <w:rsid w:val="007E5172"/>
    <w:rsid w:val="007E5450"/>
    <w:rsid w:val="007E5BEE"/>
    <w:rsid w:val="007E681B"/>
    <w:rsid w:val="007E7705"/>
    <w:rsid w:val="007F57CF"/>
    <w:rsid w:val="00804856"/>
    <w:rsid w:val="00811AD5"/>
    <w:rsid w:val="00816D79"/>
    <w:rsid w:val="00817A44"/>
    <w:rsid w:val="00823B8A"/>
    <w:rsid w:val="008309E3"/>
    <w:rsid w:val="0084756F"/>
    <w:rsid w:val="00857D0A"/>
    <w:rsid w:val="00865181"/>
    <w:rsid w:val="008669AB"/>
    <w:rsid w:val="00866A19"/>
    <w:rsid w:val="00867968"/>
    <w:rsid w:val="00874114"/>
    <w:rsid w:val="008839B1"/>
    <w:rsid w:val="00885243"/>
    <w:rsid w:val="00886A3F"/>
    <w:rsid w:val="008928A9"/>
    <w:rsid w:val="008A1A6E"/>
    <w:rsid w:val="008A4C44"/>
    <w:rsid w:val="008A51FF"/>
    <w:rsid w:val="008A6A4E"/>
    <w:rsid w:val="008A6ECB"/>
    <w:rsid w:val="008B1BA8"/>
    <w:rsid w:val="008B1EEC"/>
    <w:rsid w:val="008B328B"/>
    <w:rsid w:val="008B6AD1"/>
    <w:rsid w:val="008C45C8"/>
    <w:rsid w:val="008D7116"/>
    <w:rsid w:val="008D7F01"/>
    <w:rsid w:val="008E0635"/>
    <w:rsid w:val="008F02CF"/>
    <w:rsid w:val="008F03A3"/>
    <w:rsid w:val="008F178E"/>
    <w:rsid w:val="008F34DC"/>
    <w:rsid w:val="008F64D4"/>
    <w:rsid w:val="0091142D"/>
    <w:rsid w:val="0091177F"/>
    <w:rsid w:val="00914154"/>
    <w:rsid w:val="00915B90"/>
    <w:rsid w:val="00922C82"/>
    <w:rsid w:val="00927B8F"/>
    <w:rsid w:val="00931300"/>
    <w:rsid w:val="009436F3"/>
    <w:rsid w:val="00945645"/>
    <w:rsid w:val="00945A7D"/>
    <w:rsid w:val="009535CE"/>
    <w:rsid w:val="009540F0"/>
    <w:rsid w:val="00954953"/>
    <w:rsid w:val="00954AC0"/>
    <w:rsid w:val="00961E0B"/>
    <w:rsid w:val="00966757"/>
    <w:rsid w:val="00967364"/>
    <w:rsid w:val="00967A0F"/>
    <w:rsid w:val="00970D61"/>
    <w:rsid w:val="0097513B"/>
    <w:rsid w:val="0097559C"/>
    <w:rsid w:val="0098356E"/>
    <w:rsid w:val="00983827"/>
    <w:rsid w:val="00983D95"/>
    <w:rsid w:val="00997A33"/>
    <w:rsid w:val="00997FC2"/>
    <w:rsid w:val="009A1AF0"/>
    <w:rsid w:val="009A2531"/>
    <w:rsid w:val="009A298B"/>
    <w:rsid w:val="009A5371"/>
    <w:rsid w:val="009B184D"/>
    <w:rsid w:val="009B281D"/>
    <w:rsid w:val="009C09C5"/>
    <w:rsid w:val="009C5BD7"/>
    <w:rsid w:val="009E3D5C"/>
    <w:rsid w:val="009E4A7E"/>
    <w:rsid w:val="009F0AAB"/>
    <w:rsid w:val="009F7927"/>
    <w:rsid w:val="00A037D6"/>
    <w:rsid w:val="00A039D8"/>
    <w:rsid w:val="00A1007E"/>
    <w:rsid w:val="00A11C90"/>
    <w:rsid w:val="00A13C41"/>
    <w:rsid w:val="00A17DFF"/>
    <w:rsid w:val="00A406F4"/>
    <w:rsid w:val="00A44B0C"/>
    <w:rsid w:val="00A44BE0"/>
    <w:rsid w:val="00A6514A"/>
    <w:rsid w:val="00A84EDD"/>
    <w:rsid w:val="00A90F27"/>
    <w:rsid w:val="00A9429B"/>
    <w:rsid w:val="00A9632A"/>
    <w:rsid w:val="00AA1F2B"/>
    <w:rsid w:val="00AC1D38"/>
    <w:rsid w:val="00AC213A"/>
    <w:rsid w:val="00AC6144"/>
    <w:rsid w:val="00AD14A4"/>
    <w:rsid w:val="00AD2FFA"/>
    <w:rsid w:val="00AD3934"/>
    <w:rsid w:val="00AD4EC5"/>
    <w:rsid w:val="00AD5886"/>
    <w:rsid w:val="00AD6F7B"/>
    <w:rsid w:val="00AF1628"/>
    <w:rsid w:val="00AF3F6F"/>
    <w:rsid w:val="00B01564"/>
    <w:rsid w:val="00B04245"/>
    <w:rsid w:val="00B05AAC"/>
    <w:rsid w:val="00B3097C"/>
    <w:rsid w:val="00B32BB0"/>
    <w:rsid w:val="00B32C3C"/>
    <w:rsid w:val="00B3491C"/>
    <w:rsid w:val="00B36D42"/>
    <w:rsid w:val="00B40EF2"/>
    <w:rsid w:val="00B417C8"/>
    <w:rsid w:val="00B44AC3"/>
    <w:rsid w:val="00B547D6"/>
    <w:rsid w:val="00B60D55"/>
    <w:rsid w:val="00B71EBA"/>
    <w:rsid w:val="00B7416E"/>
    <w:rsid w:val="00B75D5E"/>
    <w:rsid w:val="00B7663E"/>
    <w:rsid w:val="00B8193B"/>
    <w:rsid w:val="00B844A2"/>
    <w:rsid w:val="00B85302"/>
    <w:rsid w:val="00B87350"/>
    <w:rsid w:val="00B920A9"/>
    <w:rsid w:val="00B9224D"/>
    <w:rsid w:val="00B95576"/>
    <w:rsid w:val="00B959B6"/>
    <w:rsid w:val="00BB3629"/>
    <w:rsid w:val="00BC18E7"/>
    <w:rsid w:val="00BC468B"/>
    <w:rsid w:val="00BE0E3A"/>
    <w:rsid w:val="00BF036E"/>
    <w:rsid w:val="00BF1CE5"/>
    <w:rsid w:val="00BF4496"/>
    <w:rsid w:val="00C05EEC"/>
    <w:rsid w:val="00C06501"/>
    <w:rsid w:val="00C07AC8"/>
    <w:rsid w:val="00C13D27"/>
    <w:rsid w:val="00C142CC"/>
    <w:rsid w:val="00C20CC0"/>
    <w:rsid w:val="00C24765"/>
    <w:rsid w:val="00C372C6"/>
    <w:rsid w:val="00C4427F"/>
    <w:rsid w:val="00C4792F"/>
    <w:rsid w:val="00C47982"/>
    <w:rsid w:val="00C6305F"/>
    <w:rsid w:val="00C676BA"/>
    <w:rsid w:val="00C7221A"/>
    <w:rsid w:val="00C725D1"/>
    <w:rsid w:val="00C77C34"/>
    <w:rsid w:val="00C82B2B"/>
    <w:rsid w:val="00C832F9"/>
    <w:rsid w:val="00C87645"/>
    <w:rsid w:val="00C90A58"/>
    <w:rsid w:val="00C91899"/>
    <w:rsid w:val="00C95323"/>
    <w:rsid w:val="00CA3FE7"/>
    <w:rsid w:val="00CA5FE3"/>
    <w:rsid w:val="00CB3C70"/>
    <w:rsid w:val="00CB692B"/>
    <w:rsid w:val="00CC4AB5"/>
    <w:rsid w:val="00CC7F53"/>
    <w:rsid w:val="00CD13E0"/>
    <w:rsid w:val="00CD1E5E"/>
    <w:rsid w:val="00CD335C"/>
    <w:rsid w:val="00CD507E"/>
    <w:rsid w:val="00CE553D"/>
    <w:rsid w:val="00CF09F8"/>
    <w:rsid w:val="00CF43B0"/>
    <w:rsid w:val="00D010C2"/>
    <w:rsid w:val="00D01493"/>
    <w:rsid w:val="00D0629F"/>
    <w:rsid w:val="00D0638A"/>
    <w:rsid w:val="00D1208C"/>
    <w:rsid w:val="00D1397E"/>
    <w:rsid w:val="00D2183B"/>
    <w:rsid w:val="00D22CD3"/>
    <w:rsid w:val="00D276D7"/>
    <w:rsid w:val="00D3253E"/>
    <w:rsid w:val="00D34923"/>
    <w:rsid w:val="00D450FB"/>
    <w:rsid w:val="00D51252"/>
    <w:rsid w:val="00D61381"/>
    <w:rsid w:val="00D62C47"/>
    <w:rsid w:val="00D643DC"/>
    <w:rsid w:val="00D7294C"/>
    <w:rsid w:val="00D737C6"/>
    <w:rsid w:val="00D83696"/>
    <w:rsid w:val="00D85FD0"/>
    <w:rsid w:val="00DA7E3B"/>
    <w:rsid w:val="00DB3AF5"/>
    <w:rsid w:val="00DB4E6C"/>
    <w:rsid w:val="00DB5523"/>
    <w:rsid w:val="00DB7E10"/>
    <w:rsid w:val="00DC5EBF"/>
    <w:rsid w:val="00DC7207"/>
    <w:rsid w:val="00DD47B6"/>
    <w:rsid w:val="00DD4D35"/>
    <w:rsid w:val="00DE2B20"/>
    <w:rsid w:val="00DE3916"/>
    <w:rsid w:val="00DE4AAE"/>
    <w:rsid w:val="00DF0AAB"/>
    <w:rsid w:val="00DF3296"/>
    <w:rsid w:val="00E00B3F"/>
    <w:rsid w:val="00E01FD6"/>
    <w:rsid w:val="00E02ADD"/>
    <w:rsid w:val="00E14077"/>
    <w:rsid w:val="00E1732F"/>
    <w:rsid w:val="00E30D91"/>
    <w:rsid w:val="00E3329C"/>
    <w:rsid w:val="00E36437"/>
    <w:rsid w:val="00E454EA"/>
    <w:rsid w:val="00E458C9"/>
    <w:rsid w:val="00E47341"/>
    <w:rsid w:val="00E70FD6"/>
    <w:rsid w:val="00E71C50"/>
    <w:rsid w:val="00E748D5"/>
    <w:rsid w:val="00E7497F"/>
    <w:rsid w:val="00E75FCE"/>
    <w:rsid w:val="00E81EA6"/>
    <w:rsid w:val="00E82CB8"/>
    <w:rsid w:val="00E9273D"/>
    <w:rsid w:val="00E927BF"/>
    <w:rsid w:val="00E97F7B"/>
    <w:rsid w:val="00EA2FB7"/>
    <w:rsid w:val="00EA46A7"/>
    <w:rsid w:val="00EA67A4"/>
    <w:rsid w:val="00EC30BA"/>
    <w:rsid w:val="00EC4A22"/>
    <w:rsid w:val="00ED30C0"/>
    <w:rsid w:val="00ED3C7E"/>
    <w:rsid w:val="00ED41CF"/>
    <w:rsid w:val="00ED5457"/>
    <w:rsid w:val="00ED7FF3"/>
    <w:rsid w:val="00EE3BDB"/>
    <w:rsid w:val="00EE4765"/>
    <w:rsid w:val="00EE478C"/>
    <w:rsid w:val="00EE58EE"/>
    <w:rsid w:val="00EF1F71"/>
    <w:rsid w:val="00EF376E"/>
    <w:rsid w:val="00F023C2"/>
    <w:rsid w:val="00F0254F"/>
    <w:rsid w:val="00F05B7B"/>
    <w:rsid w:val="00F15DAD"/>
    <w:rsid w:val="00F22783"/>
    <w:rsid w:val="00F234CB"/>
    <w:rsid w:val="00F2475B"/>
    <w:rsid w:val="00F249F2"/>
    <w:rsid w:val="00F3617A"/>
    <w:rsid w:val="00F40A2D"/>
    <w:rsid w:val="00F46F0B"/>
    <w:rsid w:val="00F52CE4"/>
    <w:rsid w:val="00F61E6F"/>
    <w:rsid w:val="00F64753"/>
    <w:rsid w:val="00F66C79"/>
    <w:rsid w:val="00F66D8F"/>
    <w:rsid w:val="00F70852"/>
    <w:rsid w:val="00F7295B"/>
    <w:rsid w:val="00F72FA7"/>
    <w:rsid w:val="00F74B14"/>
    <w:rsid w:val="00F803ED"/>
    <w:rsid w:val="00F83557"/>
    <w:rsid w:val="00F8491B"/>
    <w:rsid w:val="00F8637A"/>
    <w:rsid w:val="00F8799A"/>
    <w:rsid w:val="00F93936"/>
    <w:rsid w:val="00F93DFA"/>
    <w:rsid w:val="00F97A36"/>
    <w:rsid w:val="00F97B4D"/>
    <w:rsid w:val="00FA67BE"/>
    <w:rsid w:val="00FB61BB"/>
    <w:rsid w:val="00FB736B"/>
    <w:rsid w:val="00FC1FA2"/>
    <w:rsid w:val="00FD3FB8"/>
    <w:rsid w:val="00FD4CDD"/>
    <w:rsid w:val="00FD4FDE"/>
    <w:rsid w:val="00FD6F67"/>
    <w:rsid w:val="00FE4D10"/>
    <w:rsid w:val="00FF01D0"/>
    <w:rsid w:val="00FF3FAA"/>
    <w:rsid w:val="00FF6A8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A6C30C"/>
  <w15:chartTrackingRefBased/>
  <w15:docId w15:val="{212639A2-C9A5-43E2-BA5C-01D6BDB8C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53A38"/>
    <w:pPr>
      <w:spacing w:after="0" w:line="240" w:lineRule="auto"/>
      <w:contextualSpacing/>
    </w:pPr>
    <w:rPr>
      <w:rFonts w:ascii="Times New Roman" w:eastAsia="Times New Roman" w:hAnsi="Times New Roman" w:cs="Times New Roman"/>
      <w:sz w:val="24"/>
      <w:szCs w:val="24"/>
    </w:rPr>
  </w:style>
  <w:style w:type="paragraph" w:styleId="Heading1">
    <w:name w:val="heading 1"/>
    <w:basedOn w:val="Normal"/>
    <w:next w:val="Normal"/>
    <w:link w:val="Heading1Char"/>
    <w:autoRedefine/>
    <w:uiPriority w:val="9"/>
    <w:qFormat/>
    <w:rsid w:val="00C95323"/>
    <w:pPr>
      <w:numPr>
        <w:numId w:val="19"/>
      </w:numPr>
      <w:spacing w:beforeAutospacing="1" w:afterAutospacing="1"/>
      <w:outlineLvl w:val="0"/>
    </w:pPr>
    <w:rPr>
      <w:b/>
      <w:bCs/>
      <w:kern w:val="36"/>
      <w:sz w:val="30"/>
      <w:szCs w:val="48"/>
    </w:rPr>
  </w:style>
  <w:style w:type="paragraph" w:styleId="Heading2">
    <w:name w:val="heading 2"/>
    <w:basedOn w:val="Normal"/>
    <w:next w:val="Normal"/>
    <w:link w:val="Heading2Char"/>
    <w:autoRedefine/>
    <w:uiPriority w:val="9"/>
    <w:unhideWhenUsed/>
    <w:qFormat/>
    <w:rsid w:val="00C95323"/>
    <w:pPr>
      <w:keepNext/>
      <w:keepLines/>
      <w:numPr>
        <w:ilvl w:val="1"/>
        <w:numId w:val="37"/>
      </w:numPr>
      <w:spacing w:before="40"/>
      <w:contextualSpacing w:val="0"/>
      <w:outlineLvl w:val="1"/>
    </w:pPr>
    <w:rPr>
      <w:rFonts w:eastAsiaTheme="majorEastAsia" w:cstheme="majorBidi"/>
      <w:b/>
      <w:sz w:val="27"/>
      <w:szCs w:val="26"/>
    </w:rPr>
  </w:style>
  <w:style w:type="paragraph" w:styleId="Heading3">
    <w:name w:val="heading 3"/>
    <w:basedOn w:val="Normal"/>
    <w:next w:val="Normal"/>
    <w:link w:val="Heading3Char"/>
    <w:autoRedefine/>
    <w:uiPriority w:val="9"/>
    <w:unhideWhenUsed/>
    <w:qFormat/>
    <w:rsid w:val="00716948"/>
    <w:pPr>
      <w:keepNext/>
      <w:keepLines/>
      <w:numPr>
        <w:ilvl w:val="2"/>
        <w:numId w:val="31"/>
      </w:numPr>
      <w:spacing w:before="40"/>
      <w:outlineLvl w:val="2"/>
    </w:pPr>
    <w:rPr>
      <w:rFonts w:eastAsiaTheme="majorEastAsia" w:cstheme="majorBidi"/>
      <w:b/>
    </w:rPr>
  </w:style>
  <w:style w:type="paragraph" w:styleId="Heading4">
    <w:name w:val="heading 4"/>
    <w:basedOn w:val="Normal"/>
    <w:next w:val="Normal"/>
    <w:link w:val="Heading4Char"/>
    <w:uiPriority w:val="9"/>
    <w:semiHidden/>
    <w:unhideWhenUsed/>
    <w:qFormat/>
    <w:rsid w:val="0018664B"/>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8664B"/>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2F13"/>
    <w:pPr>
      <w:tabs>
        <w:tab w:val="center" w:pos="4680"/>
        <w:tab w:val="right" w:pos="9360"/>
      </w:tabs>
    </w:pPr>
  </w:style>
  <w:style w:type="character" w:customStyle="1" w:styleId="HeaderChar">
    <w:name w:val="Header Char"/>
    <w:basedOn w:val="DefaultParagraphFont"/>
    <w:link w:val="Header"/>
    <w:uiPriority w:val="99"/>
    <w:rsid w:val="002A2F13"/>
  </w:style>
  <w:style w:type="paragraph" w:styleId="Footer">
    <w:name w:val="footer"/>
    <w:basedOn w:val="Normal"/>
    <w:link w:val="FooterChar"/>
    <w:uiPriority w:val="99"/>
    <w:unhideWhenUsed/>
    <w:rsid w:val="002A2F13"/>
    <w:pPr>
      <w:tabs>
        <w:tab w:val="center" w:pos="4680"/>
        <w:tab w:val="right" w:pos="9360"/>
      </w:tabs>
    </w:pPr>
  </w:style>
  <w:style w:type="character" w:customStyle="1" w:styleId="FooterChar">
    <w:name w:val="Footer Char"/>
    <w:basedOn w:val="DefaultParagraphFont"/>
    <w:link w:val="Footer"/>
    <w:uiPriority w:val="99"/>
    <w:rsid w:val="002A2F13"/>
  </w:style>
  <w:style w:type="character" w:styleId="Hyperlink">
    <w:name w:val="Hyperlink"/>
    <w:basedOn w:val="DefaultParagraphFont"/>
    <w:uiPriority w:val="99"/>
    <w:unhideWhenUsed/>
    <w:rsid w:val="00597361"/>
    <w:rPr>
      <w:color w:val="0563C1" w:themeColor="hyperlink"/>
      <w:u w:val="single"/>
    </w:rPr>
  </w:style>
  <w:style w:type="character" w:customStyle="1" w:styleId="Heading1Char">
    <w:name w:val="Heading 1 Char"/>
    <w:basedOn w:val="DefaultParagraphFont"/>
    <w:link w:val="Heading1"/>
    <w:uiPriority w:val="9"/>
    <w:rsid w:val="00C95323"/>
    <w:rPr>
      <w:rFonts w:ascii="Times New Roman" w:eastAsia="Times New Roman" w:hAnsi="Times New Roman" w:cs="Times New Roman"/>
      <w:b/>
      <w:bCs/>
      <w:kern w:val="36"/>
      <w:sz w:val="30"/>
      <w:szCs w:val="48"/>
    </w:rPr>
  </w:style>
  <w:style w:type="character" w:customStyle="1" w:styleId="Heading3Char">
    <w:name w:val="Heading 3 Char"/>
    <w:basedOn w:val="DefaultParagraphFont"/>
    <w:link w:val="Heading3"/>
    <w:uiPriority w:val="9"/>
    <w:rsid w:val="00716948"/>
    <w:rPr>
      <w:rFonts w:ascii="Times New Roman" w:eastAsiaTheme="majorEastAsia" w:hAnsi="Times New Roman" w:cstheme="majorBidi"/>
      <w:b/>
      <w:sz w:val="24"/>
      <w:szCs w:val="24"/>
    </w:rPr>
  </w:style>
  <w:style w:type="paragraph" w:styleId="NormalWeb">
    <w:name w:val="Normal (Web)"/>
    <w:basedOn w:val="Normal"/>
    <w:uiPriority w:val="99"/>
    <w:semiHidden/>
    <w:unhideWhenUsed/>
    <w:rsid w:val="00640045"/>
    <w:pPr>
      <w:spacing w:before="100" w:beforeAutospacing="1" w:after="100" w:afterAutospacing="1"/>
    </w:pPr>
  </w:style>
  <w:style w:type="character" w:styleId="CommentReference">
    <w:name w:val="annotation reference"/>
    <w:basedOn w:val="DefaultParagraphFont"/>
    <w:uiPriority w:val="99"/>
    <w:semiHidden/>
    <w:unhideWhenUsed/>
    <w:rsid w:val="00B920A9"/>
    <w:rPr>
      <w:sz w:val="16"/>
      <w:szCs w:val="16"/>
    </w:rPr>
  </w:style>
  <w:style w:type="paragraph" w:styleId="CommentText">
    <w:name w:val="annotation text"/>
    <w:basedOn w:val="Normal"/>
    <w:link w:val="CommentTextChar"/>
    <w:uiPriority w:val="99"/>
    <w:semiHidden/>
    <w:unhideWhenUsed/>
    <w:rsid w:val="00B920A9"/>
    <w:rPr>
      <w:sz w:val="20"/>
      <w:szCs w:val="20"/>
    </w:rPr>
  </w:style>
  <w:style w:type="character" w:customStyle="1" w:styleId="CommentTextChar">
    <w:name w:val="Comment Text Char"/>
    <w:basedOn w:val="DefaultParagraphFont"/>
    <w:link w:val="CommentText"/>
    <w:uiPriority w:val="99"/>
    <w:semiHidden/>
    <w:rsid w:val="00B920A9"/>
    <w:rPr>
      <w:sz w:val="20"/>
      <w:szCs w:val="20"/>
    </w:rPr>
  </w:style>
  <w:style w:type="paragraph" w:styleId="CommentSubject">
    <w:name w:val="annotation subject"/>
    <w:basedOn w:val="CommentText"/>
    <w:next w:val="CommentText"/>
    <w:link w:val="CommentSubjectChar"/>
    <w:uiPriority w:val="99"/>
    <w:semiHidden/>
    <w:unhideWhenUsed/>
    <w:rsid w:val="00B920A9"/>
    <w:rPr>
      <w:b/>
      <w:bCs/>
    </w:rPr>
  </w:style>
  <w:style w:type="character" w:customStyle="1" w:styleId="CommentSubjectChar">
    <w:name w:val="Comment Subject Char"/>
    <w:basedOn w:val="CommentTextChar"/>
    <w:link w:val="CommentSubject"/>
    <w:uiPriority w:val="99"/>
    <w:semiHidden/>
    <w:rsid w:val="00B920A9"/>
    <w:rPr>
      <w:b/>
      <w:bCs/>
      <w:sz w:val="20"/>
      <w:szCs w:val="20"/>
    </w:rPr>
  </w:style>
  <w:style w:type="paragraph" w:styleId="BalloonText">
    <w:name w:val="Balloon Text"/>
    <w:basedOn w:val="Normal"/>
    <w:link w:val="BalloonTextChar"/>
    <w:uiPriority w:val="99"/>
    <w:semiHidden/>
    <w:unhideWhenUsed/>
    <w:rsid w:val="00B920A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20A9"/>
    <w:rPr>
      <w:rFonts w:ascii="Segoe UI" w:hAnsi="Segoe UI" w:cs="Segoe UI"/>
      <w:sz w:val="18"/>
      <w:szCs w:val="18"/>
    </w:rPr>
  </w:style>
  <w:style w:type="table" w:styleId="TableGrid">
    <w:name w:val="Table Grid"/>
    <w:basedOn w:val="TableNormal"/>
    <w:uiPriority w:val="39"/>
    <w:rsid w:val="003F69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F6991"/>
    <w:pPr>
      <w:spacing w:after="200"/>
    </w:pPr>
    <w:rPr>
      <w:i/>
      <w:iCs/>
      <w:color w:val="44546A" w:themeColor="text2"/>
      <w:sz w:val="18"/>
      <w:szCs w:val="18"/>
    </w:rPr>
  </w:style>
  <w:style w:type="paragraph" w:styleId="ListParagraph">
    <w:name w:val="List Paragraph"/>
    <w:basedOn w:val="Normal"/>
    <w:uiPriority w:val="34"/>
    <w:qFormat/>
    <w:rsid w:val="002F13AA"/>
    <w:pPr>
      <w:ind w:left="720"/>
    </w:pPr>
  </w:style>
  <w:style w:type="character" w:styleId="Emphasis">
    <w:name w:val="Emphasis"/>
    <w:basedOn w:val="DefaultParagraphFont"/>
    <w:uiPriority w:val="20"/>
    <w:qFormat/>
    <w:rsid w:val="00E454EA"/>
    <w:rPr>
      <w:i/>
      <w:iCs/>
    </w:rPr>
  </w:style>
  <w:style w:type="character" w:customStyle="1" w:styleId="Heading4Char">
    <w:name w:val="Heading 4 Char"/>
    <w:basedOn w:val="DefaultParagraphFont"/>
    <w:link w:val="Heading4"/>
    <w:uiPriority w:val="9"/>
    <w:semiHidden/>
    <w:rsid w:val="0018664B"/>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semiHidden/>
    <w:rsid w:val="0018664B"/>
    <w:rPr>
      <w:rFonts w:asciiTheme="majorHAnsi" w:eastAsiaTheme="majorEastAsia" w:hAnsiTheme="majorHAnsi" w:cstheme="majorBidi"/>
      <w:color w:val="2F5496" w:themeColor="accent1" w:themeShade="BF"/>
      <w:sz w:val="24"/>
      <w:szCs w:val="24"/>
    </w:rPr>
  </w:style>
  <w:style w:type="character" w:customStyle="1" w:styleId="Heading2Char">
    <w:name w:val="Heading 2 Char"/>
    <w:basedOn w:val="DefaultParagraphFont"/>
    <w:link w:val="Heading2"/>
    <w:uiPriority w:val="9"/>
    <w:rsid w:val="00C95323"/>
    <w:rPr>
      <w:rFonts w:ascii="Times New Roman" w:eastAsiaTheme="majorEastAsia" w:hAnsi="Times New Roman" w:cstheme="majorBidi"/>
      <w:b/>
      <w:sz w:val="27"/>
      <w:szCs w:val="26"/>
    </w:rPr>
  </w:style>
  <w:style w:type="paragraph" w:styleId="EndnoteText">
    <w:name w:val="endnote text"/>
    <w:basedOn w:val="Normal"/>
    <w:link w:val="EndnoteTextChar"/>
    <w:uiPriority w:val="99"/>
    <w:semiHidden/>
    <w:unhideWhenUsed/>
    <w:rsid w:val="00D01493"/>
    <w:rPr>
      <w:sz w:val="20"/>
      <w:szCs w:val="20"/>
    </w:rPr>
  </w:style>
  <w:style w:type="character" w:customStyle="1" w:styleId="EndnoteTextChar">
    <w:name w:val="Endnote Text Char"/>
    <w:basedOn w:val="DefaultParagraphFont"/>
    <w:link w:val="EndnoteText"/>
    <w:uiPriority w:val="99"/>
    <w:semiHidden/>
    <w:rsid w:val="00D01493"/>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D01493"/>
    <w:rPr>
      <w:vertAlign w:val="superscript"/>
    </w:rPr>
  </w:style>
  <w:style w:type="paragraph" w:styleId="TOCHeading">
    <w:name w:val="TOC Heading"/>
    <w:basedOn w:val="Heading1"/>
    <w:next w:val="Normal"/>
    <w:uiPriority w:val="39"/>
    <w:unhideWhenUsed/>
    <w:qFormat/>
    <w:rsid w:val="00391ADF"/>
    <w:pPr>
      <w:keepNext/>
      <w:keepLines/>
      <w:spacing w:before="240" w:beforeAutospacing="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Normal"/>
    <w:next w:val="Normal"/>
    <w:autoRedefine/>
    <w:uiPriority w:val="39"/>
    <w:unhideWhenUsed/>
    <w:rsid w:val="00391ADF"/>
    <w:pPr>
      <w:ind w:left="240"/>
    </w:pPr>
    <w:rPr>
      <w:rFonts w:asciiTheme="minorHAnsi" w:hAnsiTheme="minorHAnsi"/>
      <w:smallCaps/>
      <w:sz w:val="20"/>
      <w:szCs w:val="20"/>
    </w:rPr>
  </w:style>
  <w:style w:type="paragraph" w:styleId="TOC1">
    <w:name w:val="toc 1"/>
    <w:basedOn w:val="Normal"/>
    <w:next w:val="Normal"/>
    <w:autoRedefine/>
    <w:uiPriority w:val="39"/>
    <w:unhideWhenUsed/>
    <w:rsid w:val="00391ADF"/>
    <w:pPr>
      <w:spacing w:before="120" w:after="120"/>
    </w:pPr>
    <w:rPr>
      <w:rFonts w:asciiTheme="minorHAnsi" w:hAnsiTheme="minorHAnsi"/>
      <w:b/>
      <w:bCs/>
      <w:caps/>
      <w:sz w:val="20"/>
      <w:szCs w:val="20"/>
    </w:rPr>
  </w:style>
  <w:style w:type="paragraph" w:styleId="TOC3">
    <w:name w:val="toc 3"/>
    <w:basedOn w:val="Normal"/>
    <w:next w:val="Normal"/>
    <w:autoRedefine/>
    <w:uiPriority w:val="39"/>
    <w:unhideWhenUsed/>
    <w:rsid w:val="00391ADF"/>
    <w:pPr>
      <w:ind w:left="480"/>
    </w:pPr>
    <w:rPr>
      <w:rFonts w:asciiTheme="minorHAnsi" w:hAnsiTheme="minorHAnsi"/>
      <w:i/>
      <w:iCs/>
      <w:sz w:val="20"/>
      <w:szCs w:val="20"/>
    </w:rPr>
  </w:style>
  <w:style w:type="paragraph" w:styleId="Title">
    <w:name w:val="Title"/>
    <w:basedOn w:val="Normal"/>
    <w:next w:val="Normal"/>
    <w:link w:val="TitleChar"/>
    <w:uiPriority w:val="10"/>
    <w:qFormat/>
    <w:rsid w:val="00C87645"/>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7645"/>
    <w:rPr>
      <w:rFonts w:asciiTheme="majorHAnsi" w:eastAsiaTheme="majorEastAsia" w:hAnsiTheme="majorHAnsi" w:cstheme="majorBidi"/>
      <w:spacing w:val="-10"/>
      <w:kern w:val="28"/>
      <w:sz w:val="56"/>
      <w:szCs w:val="56"/>
    </w:rPr>
  </w:style>
  <w:style w:type="paragraph" w:styleId="Quote">
    <w:name w:val="Quote"/>
    <w:basedOn w:val="Normal"/>
    <w:next w:val="Normal"/>
    <w:link w:val="QuoteChar"/>
    <w:uiPriority w:val="29"/>
    <w:qFormat/>
    <w:rsid w:val="00E30D91"/>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E30D91"/>
    <w:rPr>
      <w:rFonts w:ascii="Times New Roman" w:eastAsia="Times New Roman" w:hAnsi="Times New Roman" w:cs="Times New Roman"/>
      <w:i/>
      <w:iCs/>
      <w:color w:val="404040" w:themeColor="text1" w:themeTint="BF"/>
      <w:sz w:val="24"/>
      <w:szCs w:val="24"/>
    </w:rPr>
  </w:style>
  <w:style w:type="paragraph" w:styleId="IntenseQuote">
    <w:name w:val="Intense Quote"/>
    <w:basedOn w:val="Normal"/>
    <w:next w:val="Normal"/>
    <w:link w:val="IntenseQuoteChar"/>
    <w:uiPriority w:val="30"/>
    <w:qFormat/>
    <w:rsid w:val="00E30D9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E30D91"/>
    <w:rPr>
      <w:rFonts w:ascii="Times New Roman" w:eastAsia="Times New Roman" w:hAnsi="Times New Roman" w:cs="Times New Roman"/>
      <w:i/>
      <w:iCs/>
      <w:color w:val="4472C4" w:themeColor="accent1"/>
      <w:sz w:val="24"/>
      <w:szCs w:val="24"/>
    </w:rPr>
  </w:style>
  <w:style w:type="paragraph" w:styleId="NoSpacing">
    <w:name w:val="No Spacing"/>
    <w:uiPriority w:val="1"/>
    <w:qFormat/>
    <w:rsid w:val="00F74B14"/>
    <w:pPr>
      <w:spacing w:after="0" w:line="240" w:lineRule="auto"/>
      <w:contextualSpacing/>
    </w:pPr>
    <w:rPr>
      <w:rFonts w:ascii="Times New Roman" w:eastAsia="Times New Roman" w:hAnsi="Times New Roman" w:cs="Times New Roman"/>
      <w:sz w:val="24"/>
      <w:szCs w:val="24"/>
    </w:rPr>
  </w:style>
  <w:style w:type="paragraph" w:styleId="TOC4">
    <w:name w:val="toc 4"/>
    <w:basedOn w:val="Normal"/>
    <w:next w:val="Normal"/>
    <w:autoRedefine/>
    <w:uiPriority w:val="39"/>
    <w:unhideWhenUsed/>
    <w:rsid w:val="004A7A84"/>
    <w:pPr>
      <w:ind w:left="720"/>
    </w:pPr>
    <w:rPr>
      <w:rFonts w:asciiTheme="minorHAnsi" w:hAnsiTheme="minorHAnsi"/>
      <w:sz w:val="18"/>
      <w:szCs w:val="18"/>
    </w:rPr>
  </w:style>
  <w:style w:type="paragraph" w:styleId="TOC5">
    <w:name w:val="toc 5"/>
    <w:basedOn w:val="Normal"/>
    <w:next w:val="Normal"/>
    <w:autoRedefine/>
    <w:uiPriority w:val="39"/>
    <w:unhideWhenUsed/>
    <w:rsid w:val="004A7A84"/>
    <w:pPr>
      <w:ind w:left="960"/>
    </w:pPr>
    <w:rPr>
      <w:rFonts w:asciiTheme="minorHAnsi" w:hAnsiTheme="minorHAnsi"/>
      <w:sz w:val="18"/>
      <w:szCs w:val="18"/>
    </w:rPr>
  </w:style>
  <w:style w:type="paragraph" w:styleId="TOC6">
    <w:name w:val="toc 6"/>
    <w:basedOn w:val="Normal"/>
    <w:next w:val="Normal"/>
    <w:autoRedefine/>
    <w:uiPriority w:val="39"/>
    <w:unhideWhenUsed/>
    <w:rsid w:val="004A7A84"/>
    <w:pPr>
      <w:ind w:left="1200"/>
    </w:pPr>
    <w:rPr>
      <w:rFonts w:asciiTheme="minorHAnsi" w:hAnsiTheme="minorHAnsi"/>
      <w:sz w:val="18"/>
      <w:szCs w:val="18"/>
    </w:rPr>
  </w:style>
  <w:style w:type="paragraph" w:styleId="TOC7">
    <w:name w:val="toc 7"/>
    <w:basedOn w:val="Normal"/>
    <w:next w:val="Normal"/>
    <w:autoRedefine/>
    <w:uiPriority w:val="39"/>
    <w:unhideWhenUsed/>
    <w:rsid w:val="004A7A84"/>
    <w:pPr>
      <w:ind w:left="1440"/>
    </w:pPr>
    <w:rPr>
      <w:rFonts w:asciiTheme="minorHAnsi" w:hAnsiTheme="minorHAnsi"/>
      <w:sz w:val="18"/>
      <w:szCs w:val="18"/>
    </w:rPr>
  </w:style>
  <w:style w:type="paragraph" w:styleId="TOC8">
    <w:name w:val="toc 8"/>
    <w:basedOn w:val="Normal"/>
    <w:next w:val="Normal"/>
    <w:autoRedefine/>
    <w:uiPriority w:val="39"/>
    <w:unhideWhenUsed/>
    <w:rsid w:val="004A7A84"/>
    <w:pPr>
      <w:ind w:left="1680"/>
    </w:pPr>
    <w:rPr>
      <w:rFonts w:asciiTheme="minorHAnsi" w:hAnsiTheme="minorHAnsi"/>
      <w:sz w:val="18"/>
      <w:szCs w:val="18"/>
    </w:rPr>
  </w:style>
  <w:style w:type="paragraph" w:styleId="TOC9">
    <w:name w:val="toc 9"/>
    <w:basedOn w:val="Normal"/>
    <w:next w:val="Normal"/>
    <w:autoRedefine/>
    <w:uiPriority w:val="39"/>
    <w:unhideWhenUsed/>
    <w:rsid w:val="004A7A84"/>
    <w:pPr>
      <w:ind w:left="1920"/>
    </w:pPr>
    <w:rPr>
      <w:rFonts w:asciiTheme="minorHAnsi" w:hAnsiTheme="minorHAnsi"/>
      <w:sz w:val="18"/>
      <w:szCs w:val="18"/>
    </w:rPr>
  </w:style>
  <w:style w:type="paragraph" w:styleId="Bibliography">
    <w:name w:val="Bibliography"/>
    <w:basedOn w:val="Normal"/>
    <w:next w:val="Normal"/>
    <w:uiPriority w:val="37"/>
    <w:unhideWhenUsed/>
    <w:rsid w:val="00260D40"/>
    <w:pPr>
      <w:tabs>
        <w:tab w:val="left" w:pos="380"/>
        <w:tab w:val="left" w:pos="500"/>
      </w:tabs>
      <w:spacing w:after="240"/>
      <w:ind w:left="504" w:hanging="504"/>
    </w:pPr>
  </w:style>
  <w:style w:type="table" w:styleId="PlainTable3">
    <w:name w:val="Plain Table 3"/>
    <w:basedOn w:val="TableNormal"/>
    <w:uiPriority w:val="43"/>
    <w:rsid w:val="000E788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FootnoteText">
    <w:name w:val="footnote text"/>
    <w:basedOn w:val="Normal"/>
    <w:link w:val="FootnoteTextChar"/>
    <w:uiPriority w:val="99"/>
    <w:semiHidden/>
    <w:unhideWhenUsed/>
    <w:rsid w:val="006E35B8"/>
    <w:rPr>
      <w:sz w:val="20"/>
      <w:szCs w:val="20"/>
    </w:rPr>
  </w:style>
  <w:style w:type="character" w:customStyle="1" w:styleId="FootnoteTextChar">
    <w:name w:val="Footnote Text Char"/>
    <w:basedOn w:val="DefaultParagraphFont"/>
    <w:link w:val="FootnoteText"/>
    <w:uiPriority w:val="99"/>
    <w:semiHidden/>
    <w:rsid w:val="006E35B8"/>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6E35B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23060">
      <w:bodyDiv w:val="1"/>
      <w:marLeft w:val="0"/>
      <w:marRight w:val="0"/>
      <w:marTop w:val="0"/>
      <w:marBottom w:val="0"/>
      <w:divBdr>
        <w:top w:val="none" w:sz="0" w:space="0" w:color="auto"/>
        <w:left w:val="none" w:sz="0" w:space="0" w:color="auto"/>
        <w:bottom w:val="none" w:sz="0" w:space="0" w:color="auto"/>
        <w:right w:val="none" w:sz="0" w:space="0" w:color="auto"/>
      </w:divBdr>
    </w:div>
    <w:div w:id="171838898">
      <w:bodyDiv w:val="1"/>
      <w:marLeft w:val="0"/>
      <w:marRight w:val="0"/>
      <w:marTop w:val="0"/>
      <w:marBottom w:val="0"/>
      <w:divBdr>
        <w:top w:val="none" w:sz="0" w:space="0" w:color="auto"/>
        <w:left w:val="none" w:sz="0" w:space="0" w:color="auto"/>
        <w:bottom w:val="none" w:sz="0" w:space="0" w:color="auto"/>
        <w:right w:val="none" w:sz="0" w:space="0" w:color="auto"/>
      </w:divBdr>
    </w:div>
    <w:div w:id="273102743">
      <w:bodyDiv w:val="1"/>
      <w:marLeft w:val="0"/>
      <w:marRight w:val="0"/>
      <w:marTop w:val="0"/>
      <w:marBottom w:val="0"/>
      <w:divBdr>
        <w:top w:val="none" w:sz="0" w:space="0" w:color="auto"/>
        <w:left w:val="none" w:sz="0" w:space="0" w:color="auto"/>
        <w:bottom w:val="none" w:sz="0" w:space="0" w:color="auto"/>
        <w:right w:val="none" w:sz="0" w:space="0" w:color="auto"/>
      </w:divBdr>
    </w:div>
    <w:div w:id="289752039">
      <w:bodyDiv w:val="1"/>
      <w:marLeft w:val="0"/>
      <w:marRight w:val="0"/>
      <w:marTop w:val="0"/>
      <w:marBottom w:val="0"/>
      <w:divBdr>
        <w:top w:val="none" w:sz="0" w:space="0" w:color="auto"/>
        <w:left w:val="none" w:sz="0" w:space="0" w:color="auto"/>
        <w:bottom w:val="none" w:sz="0" w:space="0" w:color="auto"/>
        <w:right w:val="none" w:sz="0" w:space="0" w:color="auto"/>
      </w:divBdr>
    </w:div>
    <w:div w:id="299311027">
      <w:bodyDiv w:val="1"/>
      <w:marLeft w:val="0"/>
      <w:marRight w:val="0"/>
      <w:marTop w:val="0"/>
      <w:marBottom w:val="0"/>
      <w:divBdr>
        <w:top w:val="none" w:sz="0" w:space="0" w:color="auto"/>
        <w:left w:val="none" w:sz="0" w:space="0" w:color="auto"/>
        <w:bottom w:val="none" w:sz="0" w:space="0" w:color="auto"/>
        <w:right w:val="none" w:sz="0" w:space="0" w:color="auto"/>
      </w:divBdr>
    </w:div>
    <w:div w:id="583227395">
      <w:bodyDiv w:val="1"/>
      <w:marLeft w:val="0"/>
      <w:marRight w:val="0"/>
      <w:marTop w:val="0"/>
      <w:marBottom w:val="0"/>
      <w:divBdr>
        <w:top w:val="none" w:sz="0" w:space="0" w:color="auto"/>
        <w:left w:val="none" w:sz="0" w:space="0" w:color="auto"/>
        <w:bottom w:val="none" w:sz="0" w:space="0" w:color="auto"/>
        <w:right w:val="none" w:sz="0" w:space="0" w:color="auto"/>
      </w:divBdr>
    </w:div>
    <w:div w:id="613708600">
      <w:bodyDiv w:val="1"/>
      <w:marLeft w:val="0"/>
      <w:marRight w:val="0"/>
      <w:marTop w:val="0"/>
      <w:marBottom w:val="0"/>
      <w:divBdr>
        <w:top w:val="none" w:sz="0" w:space="0" w:color="auto"/>
        <w:left w:val="none" w:sz="0" w:space="0" w:color="auto"/>
        <w:bottom w:val="none" w:sz="0" w:space="0" w:color="auto"/>
        <w:right w:val="none" w:sz="0" w:space="0" w:color="auto"/>
      </w:divBdr>
    </w:div>
    <w:div w:id="678656852">
      <w:bodyDiv w:val="1"/>
      <w:marLeft w:val="0"/>
      <w:marRight w:val="0"/>
      <w:marTop w:val="0"/>
      <w:marBottom w:val="0"/>
      <w:divBdr>
        <w:top w:val="none" w:sz="0" w:space="0" w:color="auto"/>
        <w:left w:val="none" w:sz="0" w:space="0" w:color="auto"/>
        <w:bottom w:val="none" w:sz="0" w:space="0" w:color="auto"/>
        <w:right w:val="none" w:sz="0" w:space="0" w:color="auto"/>
      </w:divBdr>
    </w:div>
    <w:div w:id="745372666">
      <w:bodyDiv w:val="1"/>
      <w:marLeft w:val="0"/>
      <w:marRight w:val="0"/>
      <w:marTop w:val="0"/>
      <w:marBottom w:val="0"/>
      <w:divBdr>
        <w:top w:val="none" w:sz="0" w:space="0" w:color="auto"/>
        <w:left w:val="none" w:sz="0" w:space="0" w:color="auto"/>
        <w:bottom w:val="none" w:sz="0" w:space="0" w:color="auto"/>
        <w:right w:val="none" w:sz="0" w:space="0" w:color="auto"/>
      </w:divBdr>
    </w:div>
    <w:div w:id="771314487">
      <w:bodyDiv w:val="1"/>
      <w:marLeft w:val="0"/>
      <w:marRight w:val="0"/>
      <w:marTop w:val="0"/>
      <w:marBottom w:val="0"/>
      <w:divBdr>
        <w:top w:val="none" w:sz="0" w:space="0" w:color="auto"/>
        <w:left w:val="none" w:sz="0" w:space="0" w:color="auto"/>
        <w:bottom w:val="none" w:sz="0" w:space="0" w:color="auto"/>
        <w:right w:val="none" w:sz="0" w:space="0" w:color="auto"/>
      </w:divBdr>
    </w:div>
    <w:div w:id="1332680942">
      <w:bodyDiv w:val="1"/>
      <w:marLeft w:val="0"/>
      <w:marRight w:val="0"/>
      <w:marTop w:val="0"/>
      <w:marBottom w:val="0"/>
      <w:divBdr>
        <w:top w:val="none" w:sz="0" w:space="0" w:color="auto"/>
        <w:left w:val="none" w:sz="0" w:space="0" w:color="auto"/>
        <w:bottom w:val="none" w:sz="0" w:space="0" w:color="auto"/>
        <w:right w:val="none" w:sz="0" w:space="0" w:color="auto"/>
      </w:divBdr>
    </w:div>
    <w:div w:id="1420910491">
      <w:bodyDiv w:val="1"/>
      <w:marLeft w:val="0"/>
      <w:marRight w:val="0"/>
      <w:marTop w:val="0"/>
      <w:marBottom w:val="0"/>
      <w:divBdr>
        <w:top w:val="none" w:sz="0" w:space="0" w:color="auto"/>
        <w:left w:val="none" w:sz="0" w:space="0" w:color="auto"/>
        <w:bottom w:val="none" w:sz="0" w:space="0" w:color="auto"/>
        <w:right w:val="none" w:sz="0" w:space="0" w:color="auto"/>
      </w:divBdr>
    </w:div>
    <w:div w:id="1529874430">
      <w:bodyDiv w:val="1"/>
      <w:marLeft w:val="0"/>
      <w:marRight w:val="0"/>
      <w:marTop w:val="0"/>
      <w:marBottom w:val="0"/>
      <w:divBdr>
        <w:top w:val="none" w:sz="0" w:space="0" w:color="auto"/>
        <w:left w:val="none" w:sz="0" w:space="0" w:color="auto"/>
        <w:bottom w:val="none" w:sz="0" w:space="0" w:color="auto"/>
        <w:right w:val="none" w:sz="0" w:space="0" w:color="auto"/>
      </w:divBdr>
    </w:div>
    <w:div w:id="1537885767">
      <w:bodyDiv w:val="1"/>
      <w:marLeft w:val="0"/>
      <w:marRight w:val="0"/>
      <w:marTop w:val="0"/>
      <w:marBottom w:val="0"/>
      <w:divBdr>
        <w:top w:val="none" w:sz="0" w:space="0" w:color="auto"/>
        <w:left w:val="none" w:sz="0" w:space="0" w:color="auto"/>
        <w:bottom w:val="none" w:sz="0" w:space="0" w:color="auto"/>
        <w:right w:val="none" w:sz="0" w:space="0" w:color="auto"/>
      </w:divBdr>
    </w:div>
    <w:div w:id="1681588563">
      <w:bodyDiv w:val="1"/>
      <w:marLeft w:val="0"/>
      <w:marRight w:val="0"/>
      <w:marTop w:val="0"/>
      <w:marBottom w:val="0"/>
      <w:divBdr>
        <w:top w:val="none" w:sz="0" w:space="0" w:color="auto"/>
        <w:left w:val="none" w:sz="0" w:space="0" w:color="auto"/>
        <w:bottom w:val="none" w:sz="0" w:space="0" w:color="auto"/>
        <w:right w:val="none" w:sz="0" w:space="0" w:color="auto"/>
      </w:divBdr>
    </w:div>
    <w:div w:id="1752433996">
      <w:bodyDiv w:val="1"/>
      <w:marLeft w:val="0"/>
      <w:marRight w:val="0"/>
      <w:marTop w:val="0"/>
      <w:marBottom w:val="0"/>
      <w:divBdr>
        <w:top w:val="none" w:sz="0" w:space="0" w:color="auto"/>
        <w:left w:val="none" w:sz="0" w:space="0" w:color="auto"/>
        <w:bottom w:val="none" w:sz="0" w:space="0" w:color="auto"/>
        <w:right w:val="none" w:sz="0" w:space="0" w:color="auto"/>
      </w:divBdr>
    </w:div>
    <w:div w:id="1834101197">
      <w:bodyDiv w:val="1"/>
      <w:marLeft w:val="0"/>
      <w:marRight w:val="0"/>
      <w:marTop w:val="0"/>
      <w:marBottom w:val="0"/>
      <w:divBdr>
        <w:top w:val="none" w:sz="0" w:space="0" w:color="auto"/>
        <w:left w:val="none" w:sz="0" w:space="0" w:color="auto"/>
        <w:bottom w:val="none" w:sz="0" w:space="0" w:color="auto"/>
        <w:right w:val="none" w:sz="0" w:space="0" w:color="auto"/>
      </w:divBdr>
    </w:div>
    <w:div w:id="1838879224">
      <w:bodyDiv w:val="1"/>
      <w:marLeft w:val="0"/>
      <w:marRight w:val="0"/>
      <w:marTop w:val="0"/>
      <w:marBottom w:val="0"/>
      <w:divBdr>
        <w:top w:val="none" w:sz="0" w:space="0" w:color="auto"/>
        <w:left w:val="none" w:sz="0" w:space="0" w:color="auto"/>
        <w:bottom w:val="none" w:sz="0" w:space="0" w:color="auto"/>
        <w:right w:val="none" w:sz="0" w:space="0" w:color="auto"/>
      </w:divBdr>
    </w:div>
    <w:div w:id="1877422487">
      <w:bodyDiv w:val="1"/>
      <w:marLeft w:val="0"/>
      <w:marRight w:val="0"/>
      <w:marTop w:val="0"/>
      <w:marBottom w:val="0"/>
      <w:divBdr>
        <w:top w:val="none" w:sz="0" w:space="0" w:color="auto"/>
        <w:left w:val="none" w:sz="0" w:space="0" w:color="auto"/>
        <w:bottom w:val="none" w:sz="0" w:space="0" w:color="auto"/>
        <w:right w:val="none" w:sz="0" w:space="0" w:color="auto"/>
      </w:divBdr>
    </w:div>
    <w:div w:id="1881475114">
      <w:bodyDiv w:val="1"/>
      <w:marLeft w:val="0"/>
      <w:marRight w:val="0"/>
      <w:marTop w:val="0"/>
      <w:marBottom w:val="0"/>
      <w:divBdr>
        <w:top w:val="none" w:sz="0" w:space="0" w:color="auto"/>
        <w:left w:val="none" w:sz="0" w:space="0" w:color="auto"/>
        <w:bottom w:val="none" w:sz="0" w:space="0" w:color="auto"/>
        <w:right w:val="none" w:sz="0" w:space="0" w:color="auto"/>
      </w:divBdr>
    </w:div>
    <w:div w:id="1935555018">
      <w:bodyDiv w:val="1"/>
      <w:marLeft w:val="0"/>
      <w:marRight w:val="0"/>
      <w:marTop w:val="0"/>
      <w:marBottom w:val="0"/>
      <w:divBdr>
        <w:top w:val="none" w:sz="0" w:space="0" w:color="auto"/>
        <w:left w:val="none" w:sz="0" w:space="0" w:color="auto"/>
        <w:bottom w:val="none" w:sz="0" w:space="0" w:color="auto"/>
        <w:right w:val="none" w:sz="0" w:space="0" w:color="auto"/>
      </w:divBdr>
    </w:div>
    <w:div w:id="1980643709">
      <w:bodyDiv w:val="1"/>
      <w:marLeft w:val="0"/>
      <w:marRight w:val="0"/>
      <w:marTop w:val="0"/>
      <w:marBottom w:val="0"/>
      <w:divBdr>
        <w:top w:val="none" w:sz="0" w:space="0" w:color="auto"/>
        <w:left w:val="none" w:sz="0" w:space="0" w:color="auto"/>
        <w:bottom w:val="none" w:sz="0" w:space="0" w:color="auto"/>
        <w:right w:val="none" w:sz="0" w:space="0" w:color="auto"/>
      </w:divBdr>
    </w:div>
    <w:div w:id="2052683274">
      <w:bodyDiv w:val="1"/>
      <w:marLeft w:val="0"/>
      <w:marRight w:val="0"/>
      <w:marTop w:val="0"/>
      <w:marBottom w:val="0"/>
      <w:divBdr>
        <w:top w:val="none" w:sz="0" w:space="0" w:color="auto"/>
        <w:left w:val="none" w:sz="0" w:space="0" w:color="auto"/>
        <w:bottom w:val="none" w:sz="0" w:space="0" w:color="auto"/>
        <w:right w:val="none" w:sz="0" w:space="0" w:color="auto"/>
      </w:divBdr>
    </w:div>
    <w:div w:id="2110199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RelyOnCS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D2640B-40BF-4F41-AFA5-B0DCD432F1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8</Pages>
  <Words>10748</Words>
  <Characters>61266</Characters>
  <Application>Microsoft Office Word</Application>
  <DocSecurity>0</DocSecurity>
  <Lines>510</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Burnett</dc:creator>
  <cp:keywords/>
  <dc:description/>
  <cp:lastModifiedBy>Jessica Burnett</cp:lastModifiedBy>
  <cp:revision>17</cp:revision>
  <cp:lastPrinted>2019-01-10T17:24:00Z</cp:lastPrinted>
  <dcterms:created xsi:type="dcterms:W3CDTF">2019-01-10T17:25:00Z</dcterms:created>
  <dcterms:modified xsi:type="dcterms:W3CDTF">2019-02-13T21:56:00Z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zotero-version="5.0.59"&gt;&lt;session id="jrP7jTbx"/&gt;&lt;style id="http://www.zotero.org/styles/microbial-ecology" hasBibliography="1" bibliographyStyleHasBeenSet="1"/&gt;&lt;prefs&gt;&lt;pref name="fieldType" value="Field"/&gt;&lt;/prefs&gt;&lt;/data&gt;</vt:lpwstr>
  </property>
</Properties>
</file>