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4E225" w14:textId="72515DF8" w:rsidR="004820DE" w:rsidRDefault="00ED5A3A" w:rsidP="00213CBB">
      <w:pPr>
        <w:jc w:val="center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Back</w:t>
      </w:r>
      <w:r w:rsidR="00511C81">
        <w:rPr>
          <w:rFonts w:ascii="Comic Sans MS" w:hAnsi="Comic Sans MS"/>
          <w:b/>
          <w:bCs/>
          <w:sz w:val="24"/>
          <w:szCs w:val="24"/>
        </w:rPr>
        <w:t>l</w:t>
      </w:r>
      <w:r>
        <w:rPr>
          <w:rFonts w:ascii="Comic Sans MS" w:hAnsi="Comic Sans MS"/>
          <w:b/>
          <w:bCs/>
          <w:sz w:val="24"/>
          <w:szCs w:val="24"/>
        </w:rPr>
        <w:t>og</w:t>
      </w:r>
    </w:p>
    <w:p w14:paraId="2AAD66CC" w14:textId="1D1D2654" w:rsidR="006E5A4E" w:rsidRPr="00ED5A3A" w:rsidRDefault="00ED5A3A" w:rsidP="00ED5A3A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 w:rsidRPr="00ED5A3A">
        <w:rPr>
          <w:rFonts w:ascii="Comic Sans MS" w:hAnsi="Comic Sans MS"/>
          <w:color w:val="FF0000"/>
          <w:sz w:val="18"/>
          <w:szCs w:val="18"/>
        </w:rPr>
        <w:t>Flights Service</w:t>
      </w:r>
    </w:p>
    <w:p w14:paraId="3F47791C" w14:textId="41A972EC" w:rsidR="00ED5A3A" w:rsidRDefault="00ED5A3A" w:rsidP="00ED5A3A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D5A3A">
        <w:rPr>
          <w:rFonts w:ascii="Comic Sans MS" w:hAnsi="Comic Sans MS"/>
          <w:sz w:val="18"/>
          <w:szCs w:val="18"/>
        </w:rPr>
        <w:t>Implement Create Flight feature using Command Pattern</w:t>
      </w:r>
    </w:p>
    <w:p w14:paraId="7BD63C84" w14:textId="039BAC3E" w:rsidR="00ED5A3A" w:rsidRDefault="00ED5A3A" w:rsidP="00ED5A3A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D5A3A">
        <w:rPr>
          <w:rFonts w:ascii="Comic Sans MS" w:hAnsi="Comic Sans MS"/>
          <w:sz w:val="18"/>
          <w:szCs w:val="18"/>
        </w:rPr>
        <w:t>Implement Update Flight feature using Command Pattern</w:t>
      </w:r>
    </w:p>
    <w:p w14:paraId="243D7BA9" w14:textId="7A7C64DC" w:rsidR="00ED5A3A" w:rsidRDefault="00ED5A3A" w:rsidP="00ED5A3A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D5A3A">
        <w:rPr>
          <w:rFonts w:ascii="Comic Sans MS" w:hAnsi="Comic Sans MS"/>
          <w:sz w:val="18"/>
          <w:szCs w:val="18"/>
        </w:rPr>
        <w:t>Implement Delete Flight feature using Command Pattern</w:t>
      </w:r>
    </w:p>
    <w:p w14:paraId="7678075A" w14:textId="09BF3EB7" w:rsidR="00ED5A3A" w:rsidRDefault="00ED5A3A" w:rsidP="00ED5A3A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D5A3A">
        <w:rPr>
          <w:rFonts w:ascii="Comic Sans MS" w:hAnsi="Comic Sans MS"/>
          <w:sz w:val="18"/>
          <w:szCs w:val="18"/>
        </w:rPr>
        <w:t>Implement Undo/Redo functionality for Create/Update/Delete flights</w:t>
      </w:r>
    </w:p>
    <w:p w14:paraId="3DDAB6D3" w14:textId="16CD3913" w:rsidR="00ED5A3A" w:rsidRDefault="00ED5A3A" w:rsidP="00ED5A3A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D5A3A">
        <w:rPr>
          <w:rFonts w:ascii="Comic Sans MS" w:hAnsi="Comic Sans MS"/>
          <w:sz w:val="18"/>
          <w:szCs w:val="18"/>
        </w:rPr>
        <w:t>Implement simple queries (list all flights) using Query Object Pattern</w:t>
      </w:r>
    </w:p>
    <w:p w14:paraId="22F87364" w14:textId="76A4B1B1" w:rsidR="00ED5A3A" w:rsidRDefault="00ED5A3A" w:rsidP="00ED5A3A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D5A3A">
        <w:rPr>
          <w:rFonts w:ascii="Comic Sans MS" w:hAnsi="Comic Sans MS"/>
          <w:sz w:val="18"/>
          <w:szCs w:val="18"/>
        </w:rPr>
        <w:t>Implement detailed flight queries using Query Object Pattern</w:t>
      </w:r>
    </w:p>
    <w:p w14:paraId="1A0C00FD" w14:textId="0655444F" w:rsidR="00ED5A3A" w:rsidRDefault="00ED5A3A" w:rsidP="00ED5A3A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D5A3A">
        <w:rPr>
          <w:rFonts w:ascii="Comic Sans MS" w:hAnsi="Comic Sans MS"/>
          <w:sz w:val="18"/>
          <w:szCs w:val="18"/>
        </w:rPr>
        <w:t>Sync flight data between PostgreSQL and Elasticsearch</w:t>
      </w:r>
      <w:r>
        <w:rPr>
          <w:rFonts w:ascii="Comic Sans MS" w:hAnsi="Comic Sans MS"/>
          <w:sz w:val="18"/>
          <w:szCs w:val="18"/>
        </w:rPr>
        <w:t xml:space="preserve"> with Signal (Observer Pattern)</w:t>
      </w:r>
    </w:p>
    <w:p w14:paraId="5D55E476" w14:textId="1A5A9CC3" w:rsidR="004C7BB8" w:rsidRDefault="004C7BB8" w:rsidP="004C7BB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>Implement indexing of flight data in Elasticsearch</w:t>
      </w:r>
    </w:p>
    <w:p w14:paraId="390B9452" w14:textId="31E63F79" w:rsidR="004C7BB8" w:rsidRDefault="004C7BB8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 w:rsidRPr="004C7BB8">
        <w:rPr>
          <w:rFonts w:ascii="Comic Sans MS" w:hAnsi="Comic Sans MS"/>
          <w:color w:val="FF0000"/>
          <w:sz w:val="18"/>
          <w:szCs w:val="18"/>
        </w:rPr>
        <w:t>Flights</w:t>
      </w:r>
      <w:r w:rsidRPr="004C7BB8">
        <w:rPr>
          <w:rFonts w:ascii="Comic Sans MS" w:hAnsi="Comic Sans MS"/>
          <w:color w:val="FF0000"/>
          <w:sz w:val="18"/>
          <w:szCs w:val="18"/>
        </w:rPr>
        <w:t xml:space="preserve"> </w:t>
      </w:r>
      <w:r w:rsidRPr="004C7BB8">
        <w:rPr>
          <w:rFonts w:ascii="Comic Sans MS" w:hAnsi="Comic Sans MS"/>
          <w:color w:val="FF0000"/>
          <w:sz w:val="18"/>
          <w:szCs w:val="18"/>
        </w:rPr>
        <w:t>Filter Service</w:t>
      </w:r>
    </w:p>
    <w:p w14:paraId="2C67B6FB" w14:textId="38FE5D4F" w:rsidR="004C7BB8" w:rsidRDefault="004C7BB8" w:rsidP="004C7BB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>Implement advanced search filters in Elasticsearch for flights</w:t>
      </w:r>
    </w:p>
    <w:p w14:paraId="6CD7553C" w14:textId="66E7C24D" w:rsidR="004C7BB8" w:rsidRDefault="004C7BB8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 w:rsidRPr="004C7BB8">
        <w:rPr>
          <w:rFonts w:ascii="Comic Sans MS" w:hAnsi="Comic Sans MS"/>
          <w:color w:val="FF0000"/>
          <w:sz w:val="18"/>
          <w:szCs w:val="18"/>
        </w:rPr>
        <w:t>Train Service</w:t>
      </w:r>
    </w:p>
    <w:p w14:paraId="4EB2ED2A" w14:textId="79298C39" w:rsidR="004C7BB8" w:rsidRDefault="004C7BB8" w:rsidP="004C7BB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>Implement Create Train feature using Command Pattern</w:t>
      </w:r>
    </w:p>
    <w:p w14:paraId="6ABA4688" w14:textId="4FC3A716" w:rsidR="004C7BB8" w:rsidRDefault="004C7BB8" w:rsidP="004C7BB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>Implement Update Train feature using Command Pattern</w:t>
      </w:r>
    </w:p>
    <w:p w14:paraId="5FA04C1C" w14:textId="0F51969A" w:rsidR="004C7BB8" w:rsidRDefault="004C7BB8" w:rsidP="004C7BB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>Implement Delete Train feature using Command Pattern</w:t>
      </w:r>
    </w:p>
    <w:p w14:paraId="269932B3" w14:textId="4C65E62D" w:rsidR="004C7BB8" w:rsidRDefault="004C7BB8" w:rsidP="004C7BB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>Implement Undo/Redo functionality for Create/Update/Delete trains</w:t>
      </w:r>
    </w:p>
    <w:p w14:paraId="73EB638B" w14:textId="5C3FF389" w:rsidR="004C7BB8" w:rsidRDefault="004C7BB8" w:rsidP="004C7BB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>Implement simple queries (list all trains) using Query Object Pattern</w:t>
      </w:r>
    </w:p>
    <w:p w14:paraId="5F5A8104" w14:textId="4DD15B54" w:rsidR="004C7BB8" w:rsidRDefault="004C7BB8" w:rsidP="004C7BB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>Implement detailed train queries using Query Object Pattern</w:t>
      </w:r>
    </w:p>
    <w:p w14:paraId="2FDF9042" w14:textId="52D27118" w:rsidR="004C7BB8" w:rsidRDefault="004C7BB8" w:rsidP="004C7BB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>Sync train data between PostgreSQL and Elasticsearch</w:t>
      </w:r>
      <w:r>
        <w:rPr>
          <w:rFonts w:ascii="Comic Sans MS" w:hAnsi="Comic Sans MS"/>
          <w:sz w:val="18"/>
          <w:szCs w:val="18"/>
        </w:rPr>
        <w:t xml:space="preserve"> </w:t>
      </w:r>
      <w:r>
        <w:rPr>
          <w:rFonts w:ascii="Comic Sans MS" w:hAnsi="Comic Sans MS"/>
          <w:sz w:val="18"/>
          <w:szCs w:val="18"/>
        </w:rPr>
        <w:t>with Signal (Observer Pattern)</w:t>
      </w:r>
    </w:p>
    <w:p w14:paraId="56A4BD1A" w14:textId="76B9FEDA" w:rsidR="004C7BB8" w:rsidRDefault="004C7BB8" w:rsidP="004C7BB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>Implement indexing of train data in Elasticsearch</w:t>
      </w:r>
    </w:p>
    <w:p w14:paraId="41152998" w14:textId="594F9133" w:rsidR="004C7BB8" w:rsidRDefault="00E04896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>Trains Filter Service</w:t>
      </w:r>
    </w:p>
    <w:p w14:paraId="3490C95A" w14:textId="79F7EE3F" w:rsidR="00E7766B" w:rsidRPr="00E7766B" w:rsidRDefault="00E7766B" w:rsidP="00E7766B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 xml:space="preserve">Implement advanced search filters in Elasticsearch for </w:t>
      </w:r>
      <w:r>
        <w:rPr>
          <w:rFonts w:ascii="Comic Sans MS" w:hAnsi="Comic Sans MS"/>
          <w:sz w:val="18"/>
          <w:szCs w:val="18"/>
        </w:rPr>
        <w:t>Trains</w:t>
      </w:r>
    </w:p>
    <w:p w14:paraId="09A3DCDE" w14:textId="1C9A0F4C" w:rsidR="00E04896" w:rsidRDefault="00E04896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>Profiles Mirco Service</w:t>
      </w:r>
    </w:p>
    <w:p w14:paraId="1E060486" w14:textId="16F1A949" w:rsidR="0030008C" w:rsidRDefault="0030008C" w:rsidP="0030008C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30008C">
        <w:rPr>
          <w:rFonts w:ascii="Comic Sans MS" w:hAnsi="Comic Sans MS"/>
          <w:sz w:val="18"/>
          <w:szCs w:val="18"/>
        </w:rPr>
        <w:t>Implement Create Profile feature using Service Layer Pattern</w:t>
      </w:r>
    </w:p>
    <w:p w14:paraId="5AAD2A2B" w14:textId="704CE88B" w:rsidR="0030008C" w:rsidRDefault="0030008C" w:rsidP="0030008C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30008C">
        <w:rPr>
          <w:rFonts w:ascii="Comic Sans MS" w:hAnsi="Comic Sans MS"/>
          <w:sz w:val="18"/>
          <w:szCs w:val="18"/>
        </w:rPr>
        <w:t>Implement Update Profile feature using Service Layer Pattern</w:t>
      </w:r>
    </w:p>
    <w:p w14:paraId="1EE5C7A7" w14:textId="6910A7F9" w:rsidR="0030008C" w:rsidRDefault="0030008C" w:rsidP="0030008C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30008C">
        <w:rPr>
          <w:rFonts w:ascii="Comic Sans MS" w:hAnsi="Comic Sans MS"/>
          <w:sz w:val="18"/>
          <w:szCs w:val="18"/>
        </w:rPr>
        <w:t>Implement Delete Profile feature using Service Layer Pattern</w:t>
      </w:r>
    </w:p>
    <w:p w14:paraId="03DF88BE" w14:textId="161BC8C0" w:rsidR="0030008C" w:rsidRDefault="0030008C" w:rsidP="0030008C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30008C">
        <w:rPr>
          <w:rFonts w:ascii="Comic Sans MS" w:hAnsi="Comic Sans MS"/>
          <w:sz w:val="18"/>
          <w:szCs w:val="18"/>
        </w:rPr>
        <w:t>Implement simple queries (list all profiles)</w:t>
      </w:r>
    </w:p>
    <w:p w14:paraId="30F77A27" w14:textId="0DF71F88" w:rsidR="0030008C" w:rsidRPr="0030008C" w:rsidRDefault="0030008C" w:rsidP="0030008C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30008C">
        <w:rPr>
          <w:rFonts w:ascii="Comic Sans MS" w:hAnsi="Comic Sans MS"/>
          <w:sz w:val="18"/>
          <w:szCs w:val="18"/>
        </w:rPr>
        <w:t>Implement detailed profile queries</w:t>
      </w:r>
    </w:p>
    <w:p w14:paraId="3A5505A5" w14:textId="27211AA9" w:rsidR="004C7BB8" w:rsidRDefault="00E04896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>Authentication</w:t>
      </w:r>
      <w:r w:rsidR="002D62E5">
        <w:rPr>
          <w:rFonts w:ascii="Comic Sans MS" w:hAnsi="Comic Sans MS"/>
          <w:color w:val="FF0000"/>
          <w:sz w:val="18"/>
          <w:szCs w:val="18"/>
        </w:rPr>
        <w:t xml:space="preserve"> &amp; Authorization</w:t>
      </w:r>
      <w:r>
        <w:rPr>
          <w:rFonts w:ascii="Comic Sans MS" w:hAnsi="Comic Sans MS"/>
          <w:color w:val="FF0000"/>
          <w:sz w:val="18"/>
          <w:szCs w:val="18"/>
        </w:rPr>
        <w:t xml:space="preserve"> Micro Service</w:t>
      </w:r>
    </w:p>
    <w:p w14:paraId="13FA8C7C" w14:textId="73E5A0D2" w:rsidR="00DF060F" w:rsidRDefault="002D62E5" w:rsidP="002D62E5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2D62E5">
        <w:rPr>
          <w:rFonts w:ascii="Comic Sans MS" w:hAnsi="Comic Sans MS"/>
          <w:sz w:val="18"/>
          <w:szCs w:val="18"/>
        </w:rPr>
        <w:t>Implement user signup</w:t>
      </w:r>
    </w:p>
    <w:p w14:paraId="6560C98D" w14:textId="034BC1BA" w:rsidR="002D62E5" w:rsidRDefault="002D62E5" w:rsidP="002D62E5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2D62E5">
        <w:rPr>
          <w:rFonts w:ascii="Comic Sans MS" w:hAnsi="Comic Sans MS"/>
          <w:sz w:val="18"/>
          <w:szCs w:val="18"/>
        </w:rPr>
        <w:t>Implement user login</w:t>
      </w:r>
    </w:p>
    <w:p w14:paraId="48B6DB42" w14:textId="79E7C6C8" w:rsidR="002D62E5" w:rsidRDefault="002D62E5" w:rsidP="002D62E5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2D62E5">
        <w:rPr>
          <w:rFonts w:ascii="Comic Sans MS" w:hAnsi="Comic Sans MS"/>
          <w:sz w:val="18"/>
          <w:szCs w:val="18"/>
        </w:rPr>
        <w:t>Implement password change feature</w:t>
      </w:r>
    </w:p>
    <w:p w14:paraId="023496C7" w14:textId="37C756B3" w:rsidR="00811E98" w:rsidRDefault="00811E98" w:rsidP="00811E9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811E98">
        <w:rPr>
          <w:rFonts w:ascii="Comic Sans MS" w:hAnsi="Comic Sans MS"/>
          <w:sz w:val="18"/>
          <w:szCs w:val="18"/>
        </w:rPr>
        <w:t>Implement Role-Based Access Control (RBAC)</w:t>
      </w:r>
    </w:p>
    <w:p w14:paraId="5CE4FBCF" w14:textId="7E2F2BC7" w:rsidR="00811E98" w:rsidRPr="00DF060F" w:rsidRDefault="00811E98" w:rsidP="00811E9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811E98">
        <w:rPr>
          <w:rFonts w:ascii="Comic Sans MS" w:hAnsi="Comic Sans MS"/>
          <w:sz w:val="18"/>
          <w:szCs w:val="18"/>
        </w:rPr>
        <w:t>Implement dynamic permission management</w:t>
      </w:r>
    </w:p>
    <w:p w14:paraId="4C5EAF45" w14:textId="09B83251" w:rsidR="00E04896" w:rsidRDefault="00E04896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>Wallet Service</w:t>
      </w:r>
    </w:p>
    <w:p w14:paraId="376DCF35" w14:textId="050D2149" w:rsidR="006B15F0" w:rsidRDefault="006B15F0" w:rsidP="006B15F0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6B15F0">
        <w:rPr>
          <w:rFonts w:ascii="Comic Sans MS" w:hAnsi="Comic Sans MS"/>
          <w:sz w:val="18"/>
          <w:szCs w:val="18"/>
        </w:rPr>
        <w:t>Implement Create Wallet feature for users</w:t>
      </w:r>
      <w:r>
        <w:rPr>
          <w:rFonts w:ascii="Comic Sans MS" w:hAnsi="Comic Sans MS"/>
          <w:sz w:val="18"/>
          <w:szCs w:val="18"/>
        </w:rPr>
        <w:t xml:space="preserve"> by User National Code</w:t>
      </w:r>
    </w:p>
    <w:p w14:paraId="0AB2E2BF" w14:textId="6460878F" w:rsidR="006B15F0" w:rsidRDefault="006B15F0" w:rsidP="006B15F0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6B15F0">
        <w:rPr>
          <w:rFonts w:ascii="Comic Sans MS" w:hAnsi="Comic Sans MS"/>
          <w:sz w:val="18"/>
          <w:szCs w:val="18"/>
        </w:rPr>
        <w:t>Implement Update Wallet feature</w:t>
      </w:r>
    </w:p>
    <w:p w14:paraId="0BB17F99" w14:textId="6BF65F43" w:rsidR="006B15F0" w:rsidRDefault="006B15F0" w:rsidP="006B15F0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6B15F0">
        <w:rPr>
          <w:rFonts w:ascii="Comic Sans MS" w:hAnsi="Comic Sans MS"/>
          <w:sz w:val="18"/>
          <w:szCs w:val="18"/>
        </w:rPr>
        <w:t>Save wallet transaction history</w:t>
      </w:r>
    </w:p>
    <w:p w14:paraId="3DE35A15" w14:textId="09CA7010" w:rsidR="006B15F0" w:rsidRDefault="006B15F0" w:rsidP="006B15F0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Wallet Credit by gRPC and Observer Pattern </w:t>
      </w:r>
      <w:r w:rsidR="00726797">
        <w:rPr>
          <w:rFonts w:ascii="Comic Sans MS" w:hAnsi="Comic Sans MS"/>
          <w:sz w:val="18"/>
          <w:szCs w:val="18"/>
        </w:rPr>
        <w:t xml:space="preserve">communicate </w:t>
      </w:r>
      <w:r>
        <w:rPr>
          <w:rFonts w:ascii="Comic Sans MS" w:hAnsi="Comic Sans MS"/>
          <w:sz w:val="18"/>
          <w:szCs w:val="18"/>
        </w:rPr>
        <w:t>with Payment Gateway Service</w:t>
      </w:r>
    </w:p>
    <w:p w14:paraId="7FCEC96D" w14:textId="7A197189" w:rsidR="006B15F0" w:rsidRDefault="006B15F0" w:rsidP="006B15F0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Wallet Debit by gRPC and Observer Pattern </w:t>
      </w:r>
      <w:r w:rsidR="00726797">
        <w:rPr>
          <w:rFonts w:ascii="Comic Sans MS" w:hAnsi="Comic Sans MS"/>
          <w:sz w:val="18"/>
          <w:szCs w:val="18"/>
        </w:rPr>
        <w:t xml:space="preserve">communicate </w:t>
      </w:r>
      <w:r>
        <w:rPr>
          <w:rFonts w:ascii="Comic Sans MS" w:hAnsi="Comic Sans MS"/>
          <w:sz w:val="18"/>
          <w:szCs w:val="18"/>
        </w:rPr>
        <w:t xml:space="preserve">with </w:t>
      </w:r>
      <w:r w:rsidR="00F856A1">
        <w:rPr>
          <w:rFonts w:ascii="Comic Sans MS" w:hAnsi="Comic Sans MS"/>
          <w:sz w:val="18"/>
          <w:szCs w:val="18"/>
        </w:rPr>
        <w:t>Refund</w:t>
      </w:r>
      <w:r>
        <w:rPr>
          <w:rFonts w:ascii="Comic Sans MS" w:hAnsi="Comic Sans MS"/>
          <w:sz w:val="18"/>
          <w:szCs w:val="18"/>
        </w:rPr>
        <w:t xml:space="preserve"> Service</w:t>
      </w:r>
    </w:p>
    <w:p w14:paraId="0DFE610D" w14:textId="70BFBC2C" w:rsidR="00E04896" w:rsidRDefault="00E04896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>Payment Gateway Service</w:t>
      </w:r>
    </w:p>
    <w:p w14:paraId="1E109722" w14:textId="69BD25DD" w:rsidR="000664CE" w:rsidRDefault="000664CE" w:rsidP="000664CE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6B15F0">
        <w:rPr>
          <w:rFonts w:ascii="Comic Sans MS" w:hAnsi="Comic Sans MS"/>
          <w:sz w:val="18"/>
          <w:szCs w:val="18"/>
        </w:rPr>
        <w:t xml:space="preserve">Implement Create </w:t>
      </w:r>
      <w:r w:rsidR="002979CB">
        <w:rPr>
          <w:rFonts w:ascii="Comic Sans MS" w:hAnsi="Comic Sans MS"/>
          <w:sz w:val="18"/>
          <w:szCs w:val="18"/>
        </w:rPr>
        <w:t>PaymentGateway</w:t>
      </w:r>
    </w:p>
    <w:p w14:paraId="7D82C266" w14:textId="7623560B" w:rsidR="000664CE" w:rsidRDefault="000664CE" w:rsidP="000664CE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6B15F0">
        <w:rPr>
          <w:rFonts w:ascii="Comic Sans MS" w:hAnsi="Comic Sans MS"/>
          <w:sz w:val="18"/>
          <w:szCs w:val="18"/>
        </w:rPr>
        <w:t xml:space="preserve">Implement Update </w:t>
      </w:r>
      <w:r w:rsidR="002979CB">
        <w:rPr>
          <w:rFonts w:ascii="Comic Sans MS" w:hAnsi="Comic Sans MS"/>
          <w:sz w:val="18"/>
          <w:szCs w:val="18"/>
        </w:rPr>
        <w:t>PaymentGateway</w:t>
      </w:r>
    </w:p>
    <w:p w14:paraId="1C68B519" w14:textId="07384234" w:rsidR="000664CE" w:rsidRDefault="002979CB" w:rsidP="000664CE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Implement Simple Queries on PaymentGateway Model</w:t>
      </w:r>
    </w:p>
    <w:p w14:paraId="77F8453D" w14:textId="64D06F5E" w:rsidR="000664CE" w:rsidRDefault="001576AF" w:rsidP="000664CE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Implement </w:t>
      </w:r>
      <w:r w:rsidR="002979CB">
        <w:rPr>
          <w:rFonts w:ascii="Comic Sans MS" w:hAnsi="Comic Sans MS"/>
          <w:sz w:val="18"/>
          <w:szCs w:val="18"/>
        </w:rPr>
        <w:t>C</w:t>
      </w:r>
      <w:r w:rsidR="000664CE">
        <w:rPr>
          <w:rFonts w:ascii="Comic Sans MS" w:hAnsi="Comic Sans MS"/>
          <w:sz w:val="18"/>
          <w:szCs w:val="18"/>
        </w:rPr>
        <w:t xml:space="preserve">ommunicate with </w:t>
      </w:r>
      <w:r w:rsidR="002979CB">
        <w:rPr>
          <w:rFonts w:ascii="Comic Sans MS" w:hAnsi="Comic Sans MS"/>
          <w:sz w:val="18"/>
          <w:szCs w:val="18"/>
        </w:rPr>
        <w:t xml:space="preserve">Wallet </w:t>
      </w:r>
      <w:r>
        <w:rPr>
          <w:rFonts w:ascii="Comic Sans MS" w:hAnsi="Comic Sans MS"/>
          <w:sz w:val="18"/>
          <w:szCs w:val="18"/>
        </w:rPr>
        <w:t xml:space="preserve">Service </w:t>
      </w:r>
      <w:r w:rsidR="002979CB">
        <w:rPr>
          <w:rFonts w:ascii="Comic Sans MS" w:hAnsi="Comic Sans MS"/>
          <w:sz w:val="18"/>
          <w:szCs w:val="18"/>
        </w:rPr>
        <w:t>by gRPC with Observer Pattern</w:t>
      </w:r>
    </w:p>
    <w:p w14:paraId="3119410D" w14:textId="3169C10C" w:rsidR="000664CE" w:rsidRPr="001576AF" w:rsidRDefault="001576AF" w:rsidP="001576AF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Implement Communicate with </w:t>
      </w:r>
      <w:r>
        <w:rPr>
          <w:rFonts w:ascii="Comic Sans MS" w:hAnsi="Comic Sans MS"/>
          <w:sz w:val="18"/>
          <w:szCs w:val="18"/>
        </w:rPr>
        <w:t>Reservation</w:t>
      </w:r>
      <w:r>
        <w:rPr>
          <w:rFonts w:ascii="Comic Sans MS" w:hAnsi="Comic Sans MS"/>
          <w:sz w:val="18"/>
          <w:szCs w:val="18"/>
        </w:rPr>
        <w:t xml:space="preserve"> Service by gRPC with Observer Pattern</w:t>
      </w:r>
    </w:p>
    <w:p w14:paraId="30CAAE2A" w14:textId="14E0D39F" w:rsidR="00E04896" w:rsidRDefault="00E04896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lastRenderedPageBreak/>
        <w:t>Refund Service</w:t>
      </w:r>
    </w:p>
    <w:p w14:paraId="1BAE63F6" w14:textId="52B1D54D" w:rsidR="00EA0C96" w:rsidRDefault="00EA0C96" w:rsidP="00EA0C96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A0C96">
        <w:rPr>
          <w:rFonts w:ascii="Comic Sans MS" w:hAnsi="Comic Sans MS"/>
          <w:sz w:val="18"/>
          <w:szCs w:val="18"/>
        </w:rPr>
        <w:t>Implement Create Refund request feature</w:t>
      </w:r>
    </w:p>
    <w:p w14:paraId="5E3112E3" w14:textId="6AD1A26A" w:rsidR="00EA0C96" w:rsidRPr="00EA0C96" w:rsidRDefault="00EA0C96" w:rsidP="00EA0C96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A0C96">
        <w:rPr>
          <w:rFonts w:ascii="Comic Sans MS" w:hAnsi="Comic Sans MS"/>
          <w:sz w:val="18"/>
          <w:szCs w:val="18"/>
        </w:rPr>
        <w:t>Implement Update Refund request feature</w:t>
      </w:r>
    </w:p>
    <w:p w14:paraId="338EAADB" w14:textId="6F59E036" w:rsidR="00E04896" w:rsidRDefault="00E04896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 xml:space="preserve">Reservation </w:t>
      </w:r>
      <w:r w:rsidR="00283922">
        <w:rPr>
          <w:rFonts w:ascii="Comic Sans MS" w:hAnsi="Comic Sans MS"/>
          <w:color w:val="FF0000"/>
          <w:sz w:val="18"/>
          <w:szCs w:val="18"/>
        </w:rPr>
        <w:t>Service</w:t>
      </w:r>
    </w:p>
    <w:p w14:paraId="1880997E" w14:textId="7FC8965F" w:rsidR="00DA116D" w:rsidRDefault="00DA116D" w:rsidP="00DA116D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A116D">
        <w:rPr>
          <w:rFonts w:ascii="Comic Sans MS" w:hAnsi="Comic Sans MS"/>
          <w:sz w:val="18"/>
          <w:szCs w:val="18"/>
        </w:rPr>
        <w:t>Implement hotel reservation in two steps (operator-based)</w:t>
      </w:r>
    </w:p>
    <w:p w14:paraId="2982C307" w14:textId="17371244" w:rsidR="00DA116D" w:rsidRDefault="00DA116D" w:rsidP="00DA116D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A116D">
        <w:rPr>
          <w:rFonts w:ascii="Comic Sans MS" w:hAnsi="Comic Sans MS"/>
          <w:sz w:val="18"/>
          <w:szCs w:val="18"/>
        </w:rPr>
        <w:t>Implement reservation of flights, tours, and trains with Kafka event producer</w:t>
      </w:r>
    </w:p>
    <w:p w14:paraId="02B8625E" w14:textId="4D8CC8D3" w:rsidR="00DA116D" w:rsidRPr="00DA116D" w:rsidRDefault="00DA116D" w:rsidP="00DA116D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A116D">
        <w:rPr>
          <w:rFonts w:ascii="Comic Sans MS" w:hAnsi="Comic Sans MS"/>
          <w:sz w:val="18"/>
          <w:szCs w:val="18"/>
        </w:rPr>
        <w:t>Implement conditions for triggering reservations</w:t>
      </w:r>
    </w:p>
    <w:p w14:paraId="7AE2E873" w14:textId="26BE9DB3" w:rsidR="00283922" w:rsidRDefault="00283922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>Notification Service</w:t>
      </w:r>
    </w:p>
    <w:p w14:paraId="74B508F2" w14:textId="293956BC" w:rsidR="006D35AF" w:rsidRDefault="006D35AF" w:rsidP="006D35AF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6D35AF">
        <w:rPr>
          <w:rFonts w:ascii="Comic Sans MS" w:hAnsi="Comic Sans MS"/>
          <w:sz w:val="18"/>
          <w:szCs w:val="18"/>
        </w:rPr>
        <w:t>Implement event-driven notification system</w:t>
      </w:r>
    </w:p>
    <w:p w14:paraId="60251C61" w14:textId="2E904228" w:rsidR="006D35AF" w:rsidRDefault="006D35AF" w:rsidP="006D35AF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6D35AF">
        <w:rPr>
          <w:rFonts w:ascii="Comic Sans MS" w:hAnsi="Comic Sans MS"/>
          <w:sz w:val="18"/>
          <w:szCs w:val="18"/>
        </w:rPr>
        <w:t>Create notification queues and listeners</w:t>
      </w:r>
    </w:p>
    <w:p w14:paraId="24729A2B" w14:textId="260D2BE5" w:rsidR="00283922" w:rsidRDefault="00283922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>Hotel Service</w:t>
      </w:r>
    </w:p>
    <w:p w14:paraId="7DE8906A" w14:textId="514A23AF" w:rsidR="00D847D3" w:rsidRDefault="00D847D3" w:rsidP="00D847D3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847D3">
        <w:rPr>
          <w:rFonts w:ascii="Comic Sans MS" w:hAnsi="Comic Sans MS"/>
          <w:sz w:val="18"/>
          <w:szCs w:val="18"/>
        </w:rPr>
        <w:t>Implement Create Hotel feature</w:t>
      </w:r>
    </w:p>
    <w:p w14:paraId="5FF2BA79" w14:textId="71846B2F" w:rsidR="00D847D3" w:rsidRDefault="00D847D3" w:rsidP="00D847D3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847D3">
        <w:rPr>
          <w:rFonts w:ascii="Comic Sans MS" w:hAnsi="Comic Sans MS"/>
          <w:sz w:val="18"/>
          <w:szCs w:val="18"/>
        </w:rPr>
        <w:t>Implement Update Hotel feature</w:t>
      </w:r>
    </w:p>
    <w:p w14:paraId="4DC14264" w14:textId="2EDB7B88" w:rsidR="00D847D3" w:rsidRDefault="00D847D3" w:rsidP="00D847D3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847D3">
        <w:rPr>
          <w:rFonts w:ascii="Comic Sans MS" w:hAnsi="Comic Sans MS"/>
          <w:sz w:val="18"/>
          <w:szCs w:val="18"/>
        </w:rPr>
        <w:t>Implement Delete Hotel feature</w:t>
      </w:r>
    </w:p>
    <w:p w14:paraId="12D6C30A" w14:textId="6D11A11C" w:rsidR="00D847D3" w:rsidRDefault="00D847D3" w:rsidP="00D847D3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847D3">
        <w:rPr>
          <w:rFonts w:ascii="Comic Sans MS" w:hAnsi="Comic Sans MS"/>
          <w:sz w:val="18"/>
          <w:szCs w:val="18"/>
        </w:rPr>
        <w:t>Implement simple queries (list all hotels)</w:t>
      </w:r>
    </w:p>
    <w:p w14:paraId="06DADAD6" w14:textId="3D280002" w:rsidR="00D847D3" w:rsidRDefault="00D847D3" w:rsidP="00D847D3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847D3">
        <w:rPr>
          <w:rFonts w:ascii="Comic Sans MS" w:hAnsi="Comic Sans MS"/>
          <w:sz w:val="18"/>
          <w:szCs w:val="18"/>
        </w:rPr>
        <w:t>Implement detailed hotel queries</w:t>
      </w:r>
    </w:p>
    <w:p w14:paraId="222AA7B4" w14:textId="2454F738" w:rsidR="00D847D3" w:rsidRDefault="00D847D3" w:rsidP="00D847D3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847D3">
        <w:rPr>
          <w:rFonts w:ascii="Comic Sans MS" w:hAnsi="Comic Sans MS"/>
          <w:sz w:val="18"/>
          <w:szCs w:val="18"/>
        </w:rPr>
        <w:t>Sync hotel data between PostgreSQL and Elasticsearch</w:t>
      </w:r>
    </w:p>
    <w:p w14:paraId="536D4512" w14:textId="1A40870A" w:rsidR="00D847D3" w:rsidRPr="00D847D3" w:rsidRDefault="00D847D3" w:rsidP="00D847D3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847D3">
        <w:rPr>
          <w:rFonts w:ascii="Comic Sans MS" w:hAnsi="Comic Sans MS"/>
          <w:sz w:val="18"/>
          <w:szCs w:val="18"/>
        </w:rPr>
        <w:t>Implement indexing of hotel data in Elasticsearch</w:t>
      </w:r>
    </w:p>
    <w:p w14:paraId="16FDEA2B" w14:textId="52D0B11F" w:rsidR="00283922" w:rsidRDefault="00283922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>Hotel Filter Service</w:t>
      </w:r>
    </w:p>
    <w:p w14:paraId="1D860326" w14:textId="322DDBD0" w:rsidR="00D1302F" w:rsidRDefault="00D1302F" w:rsidP="00D1302F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1302F">
        <w:rPr>
          <w:rFonts w:ascii="Comic Sans MS" w:hAnsi="Comic Sans MS"/>
          <w:sz w:val="18"/>
          <w:szCs w:val="18"/>
        </w:rPr>
        <w:t>Implement advanced search filters in Elasticsearch for hotels</w:t>
      </w:r>
    </w:p>
    <w:p w14:paraId="3001BC4D" w14:textId="6CAC7924" w:rsidR="00283922" w:rsidRDefault="00283922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>Hotel Reviews Service</w:t>
      </w:r>
    </w:p>
    <w:p w14:paraId="4F66BDF9" w14:textId="71CE767E" w:rsidR="00B14D06" w:rsidRDefault="00B14D06" w:rsidP="00B14D06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B14D06">
        <w:rPr>
          <w:rFonts w:ascii="Comic Sans MS" w:hAnsi="Comic Sans MS"/>
          <w:sz w:val="18"/>
          <w:szCs w:val="18"/>
        </w:rPr>
        <w:t>Implement Create Hotel Review feature</w:t>
      </w:r>
    </w:p>
    <w:p w14:paraId="126E5BEE" w14:textId="32F16D18" w:rsidR="00B14D06" w:rsidRDefault="00B758E3" w:rsidP="00B758E3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B758E3">
        <w:rPr>
          <w:rFonts w:ascii="Comic Sans MS" w:hAnsi="Comic Sans MS"/>
          <w:sz w:val="18"/>
          <w:szCs w:val="18"/>
        </w:rPr>
        <w:t>Implement Update Hotel Review feature</w:t>
      </w:r>
    </w:p>
    <w:p w14:paraId="44785CCE" w14:textId="1B8D883D" w:rsidR="00B758E3" w:rsidRDefault="00B758E3" w:rsidP="00B758E3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B758E3">
        <w:rPr>
          <w:rFonts w:ascii="Comic Sans MS" w:hAnsi="Comic Sans MS"/>
          <w:sz w:val="18"/>
          <w:szCs w:val="18"/>
        </w:rPr>
        <w:t>Implement Delete Hotel Review feature</w:t>
      </w:r>
    </w:p>
    <w:p w14:paraId="089F160C" w14:textId="4E3C7796" w:rsidR="00B758E3" w:rsidRPr="00B14D06" w:rsidRDefault="00B758E3" w:rsidP="00B758E3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B758E3">
        <w:rPr>
          <w:rFonts w:ascii="Comic Sans MS" w:hAnsi="Comic Sans MS"/>
          <w:sz w:val="18"/>
          <w:szCs w:val="18"/>
        </w:rPr>
        <w:t>Implement advanced queries for hotel reviews</w:t>
      </w:r>
    </w:p>
    <w:p w14:paraId="1C05A803" w14:textId="6017EA0D" w:rsidR="00283922" w:rsidRDefault="00283922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>Tour Service</w:t>
      </w:r>
    </w:p>
    <w:p w14:paraId="7C963E4A" w14:textId="66725035" w:rsidR="00E53EBE" w:rsidRDefault="00E53EBE" w:rsidP="00E53EBE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53EBE">
        <w:rPr>
          <w:rFonts w:ascii="Comic Sans MS" w:hAnsi="Comic Sans MS"/>
          <w:sz w:val="18"/>
          <w:szCs w:val="18"/>
        </w:rPr>
        <w:t>Implement Create Tour feature</w:t>
      </w:r>
    </w:p>
    <w:p w14:paraId="2AE09140" w14:textId="70DA4D57" w:rsidR="00E53EBE" w:rsidRDefault="00E53EBE" w:rsidP="00E53EBE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53EBE">
        <w:rPr>
          <w:rFonts w:ascii="Comic Sans MS" w:hAnsi="Comic Sans MS"/>
          <w:sz w:val="18"/>
          <w:szCs w:val="18"/>
        </w:rPr>
        <w:t>Implement Update Tour feature</w:t>
      </w:r>
    </w:p>
    <w:p w14:paraId="0430FB2D" w14:textId="07F4F217" w:rsidR="00E53EBE" w:rsidRDefault="00E53EBE" w:rsidP="00E53EBE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53EBE">
        <w:rPr>
          <w:rFonts w:ascii="Comic Sans MS" w:hAnsi="Comic Sans MS"/>
          <w:sz w:val="18"/>
          <w:szCs w:val="18"/>
        </w:rPr>
        <w:t>Implement Delete Tour feature</w:t>
      </w:r>
    </w:p>
    <w:p w14:paraId="6620A64B" w14:textId="71CDAB23" w:rsidR="00E53EBE" w:rsidRDefault="00E53EBE" w:rsidP="00E53EBE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53EBE">
        <w:rPr>
          <w:rFonts w:ascii="Comic Sans MS" w:hAnsi="Comic Sans MS"/>
          <w:sz w:val="18"/>
          <w:szCs w:val="18"/>
        </w:rPr>
        <w:t>Implement simple queries (list all tours)</w:t>
      </w:r>
    </w:p>
    <w:p w14:paraId="0D9866E3" w14:textId="142A4438" w:rsidR="00E53EBE" w:rsidRDefault="00E53EBE" w:rsidP="00E53EBE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53EBE">
        <w:rPr>
          <w:rFonts w:ascii="Comic Sans MS" w:hAnsi="Comic Sans MS"/>
          <w:sz w:val="18"/>
          <w:szCs w:val="18"/>
        </w:rPr>
        <w:t>Implement detailed tour queries</w:t>
      </w:r>
    </w:p>
    <w:p w14:paraId="2AAFCB90" w14:textId="1A9F9583" w:rsidR="00E53EBE" w:rsidRDefault="00E53EBE" w:rsidP="00E53EBE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53EBE">
        <w:rPr>
          <w:rFonts w:ascii="Comic Sans MS" w:hAnsi="Comic Sans MS"/>
          <w:sz w:val="18"/>
          <w:szCs w:val="18"/>
        </w:rPr>
        <w:t>Sync tour data between PostgreSQL and Elasticsearch</w:t>
      </w:r>
    </w:p>
    <w:p w14:paraId="7BF83856" w14:textId="26A548A0" w:rsidR="00E53EBE" w:rsidRPr="00E53EBE" w:rsidRDefault="00E53EBE" w:rsidP="00E53EBE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53EBE">
        <w:rPr>
          <w:rFonts w:ascii="Comic Sans MS" w:hAnsi="Comic Sans MS"/>
          <w:sz w:val="18"/>
          <w:szCs w:val="18"/>
        </w:rPr>
        <w:t>Implement indexing of tour data in Elasticsearch</w:t>
      </w:r>
    </w:p>
    <w:p w14:paraId="00BF3E57" w14:textId="1B977B2A" w:rsidR="00283922" w:rsidRDefault="00283922" w:rsidP="00283922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>Tour Filter Service</w:t>
      </w:r>
    </w:p>
    <w:p w14:paraId="6A94486F" w14:textId="3945573A" w:rsidR="00A01730" w:rsidRPr="00A01730" w:rsidRDefault="00A01730" w:rsidP="00A01730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A01730">
        <w:rPr>
          <w:rFonts w:ascii="Comic Sans MS" w:hAnsi="Comic Sans MS"/>
          <w:sz w:val="18"/>
          <w:szCs w:val="18"/>
        </w:rPr>
        <w:t>Implement advanced search filters in Elasticsearch for tours</w:t>
      </w:r>
    </w:p>
    <w:sectPr w:rsidR="00A01730" w:rsidRPr="00A01730" w:rsidSect="00213CBB">
      <w:pgSz w:w="12240" w:h="15840"/>
      <w:pgMar w:top="1440" w:right="1440" w:bottom="1440" w:left="1440" w:header="720" w:footer="720" w:gutter="0"/>
      <w:pgBorders w:offsetFrom="page">
        <w:top w:val="thinThickThinLargeGap" w:sz="24" w:space="24" w:color="2E74B5" w:themeColor="accent5" w:themeShade="BF"/>
        <w:left w:val="thinThickThinLargeGap" w:sz="24" w:space="24" w:color="2E74B5" w:themeColor="accent5" w:themeShade="BF"/>
        <w:bottom w:val="thinThickThinLargeGap" w:sz="24" w:space="24" w:color="2E74B5" w:themeColor="accent5" w:themeShade="BF"/>
        <w:right w:val="thinThickThinLargeGap" w:sz="24" w:space="24" w:color="2E74B5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97D3F"/>
    <w:multiLevelType w:val="hybridMultilevel"/>
    <w:tmpl w:val="179AD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6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BB"/>
    <w:rsid w:val="00004294"/>
    <w:rsid w:val="00052B26"/>
    <w:rsid w:val="0005584D"/>
    <w:rsid w:val="000664CE"/>
    <w:rsid w:val="00084F4B"/>
    <w:rsid w:val="000A61EA"/>
    <w:rsid w:val="000F2767"/>
    <w:rsid w:val="001576AF"/>
    <w:rsid w:val="00213CBB"/>
    <w:rsid w:val="0026551B"/>
    <w:rsid w:val="00283922"/>
    <w:rsid w:val="00292124"/>
    <w:rsid w:val="002979CB"/>
    <w:rsid w:val="002D62E5"/>
    <w:rsid w:val="002F0377"/>
    <w:rsid w:val="002F2940"/>
    <w:rsid w:val="0030008C"/>
    <w:rsid w:val="003465F4"/>
    <w:rsid w:val="003C1F47"/>
    <w:rsid w:val="003E6DD1"/>
    <w:rsid w:val="003F69F1"/>
    <w:rsid w:val="004820DE"/>
    <w:rsid w:val="004C7BB8"/>
    <w:rsid w:val="00511C81"/>
    <w:rsid w:val="00534A71"/>
    <w:rsid w:val="00541305"/>
    <w:rsid w:val="005B4AB4"/>
    <w:rsid w:val="00632860"/>
    <w:rsid w:val="006857B9"/>
    <w:rsid w:val="006B15F0"/>
    <w:rsid w:val="006D35AF"/>
    <w:rsid w:val="006E5A4E"/>
    <w:rsid w:val="00704BF0"/>
    <w:rsid w:val="00726797"/>
    <w:rsid w:val="007D47D7"/>
    <w:rsid w:val="0081193D"/>
    <w:rsid w:val="00811E98"/>
    <w:rsid w:val="0083136F"/>
    <w:rsid w:val="0083673F"/>
    <w:rsid w:val="008D32DD"/>
    <w:rsid w:val="008F297B"/>
    <w:rsid w:val="00974069"/>
    <w:rsid w:val="0098790E"/>
    <w:rsid w:val="009E21D1"/>
    <w:rsid w:val="00A01730"/>
    <w:rsid w:val="00A2361B"/>
    <w:rsid w:val="00A47F3D"/>
    <w:rsid w:val="00A6458B"/>
    <w:rsid w:val="00A667D0"/>
    <w:rsid w:val="00A948CD"/>
    <w:rsid w:val="00A96FD7"/>
    <w:rsid w:val="00AA0218"/>
    <w:rsid w:val="00AB26B3"/>
    <w:rsid w:val="00AE2ABB"/>
    <w:rsid w:val="00B02813"/>
    <w:rsid w:val="00B14D06"/>
    <w:rsid w:val="00B527BD"/>
    <w:rsid w:val="00B758E3"/>
    <w:rsid w:val="00BA251E"/>
    <w:rsid w:val="00C15BD0"/>
    <w:rsid w:val="00C23F76"/>
    <w:rsid w:val="00C34BD0"/>
    <w:rsid w:val="00C51694"/>
    <w:rsid w:val="00D1302F"/>
    <w:rsid w:val="00D15119"/>
    <w:rsid w:val="00D33294"/>
    <w:rsid w:val="00D55B04"/>
    <w:rsid w:val="00D847D3"/>
    <w:rsid w:val="00DA116D"/>
    <w:rsid w:val="00DC226B"/>
    <w:rsid w:val="00DF060F"/>
    <w:rsid w:val="00DF20AF"/>
    <w:rsid w:val="00E04896"/>
    <w:rsid w:val="00E53EBE"/>
    <w:rsid w:val="00E7766B"/>
    <w:rsid w:val="00EA0C96"/>
    <w:rsid w:val="00ED5A3A"/>
    <w:rsid w:val="00F8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7A96"/>
  <w15:chartTrackingRefBased/>
  <w15:docId w15:val="{8A0717A7-EFA2-4F9C-8728-FCEA20C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C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C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C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C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C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C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7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67</cp:revision>
  <dcterms:created xsi:type="dcterms:W3CDTF">2025-01-30T12:36:00Z</dcterms:created>
  <dcterms:modified xsi:type="dcterms:W3CDTF">2025-02-03T11:32:00Z</dcterms:modified>
</cp:coreProperties>
</file>