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E25D" w14:textId="77777777" w:rsidR="00357CEE" w:rsidRDefault="00357CEE" w:rsidP="00357CEE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14:paraId="01ECDFE2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77558943" w14:textId="77777777" w:rsidR="00357CEE" w:rsidRPr="005C25C9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noProof/>
          <w:sz w:val="28"/>
          <w:szCs w:val="28"/>
        </w:rPr>
      </w:pPr>
    </w:p>
    <w:p w14:paraId="277FB6F8" w14:textId="77777777" w:rsidR="00357CEE" w:rsidRDefault="00357CEE" w:rsidP="00357C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699B1A96" w14:textId="77777777" w:rsidR="00357CEE" w:rsidRDefault="00357CEE" w:rsidP="00357C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7E57EC2B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E0C1B3F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7DE97A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729987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78B055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154DF7" w14:textId="77777777" w:rsidR="00357CEE" w:rsidRDefault="00357CEE" w:rsidP="00357CEE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5CDCF1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94C5B7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771F836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A4C1DD7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217BFF" w14:textId="77777777" w:rsidR="00357CEE" w:rsidRDefault="00357CEE" w:rsidP="00357CEE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209EDD00" w14:textId="68C0715B" w:rsidR="00357CEE" w:rsidRPr="00D23A53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 лабораторної роботи №</w:t>
      </w:r>
      <w:r w:rsidR="00D23A53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</w:p>
    <w:p w14:paraId="09910A1E" w14:textId="5BF7E3B3" w:rsidR="00357CEE" w:rsidRDefault="00357CEE" w:rsidP="00357CEE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561B9C">
        <w:rPr>
          <w:rFonts w:ascii="Times New Roman" w:eastAsia="Times New Roman" w:hAnsi="Times New Roman" w:cs="Times New Roman"/>
          <w:bCs/>
          <w:noProof/>
          <w:sz w:val="28"/>
          <w:szCs w:val="28"/>
        </w:rPr>
        <w:t>“</w:t>
      </w:r>
      <w:r w:rsidR="00D23A53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колекціями</w:t>
      </w:r>
      <w:r w:rsidRPr="00561B9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”</w:t>
      </w:r>
    </w:p>
    <w:p w14:paraId="1C3DCE75" w14:textId="131890AD" w:rsidR="00357CEE" w:rsidRDefault="00357CEE" w:rsidP="00D23A53">
      <w:pPr>
        <w:pStyle w:val="Heading1"/>
        <w:shd w:val="clear" w:color="auto" w:fill="FFFFFF"/>
        <w:spacing w:before="0" w:beforeAutospacing="0"/>
        <w:jc w:val="center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 дисципліни: </w:t>
      </w:r>
      <w:proofErr w:type="gramStart"/>
      <w:r>
        <w:rPr>
          <w:i/>
          <w:noProof/>
          <w:sz w:val="28"/>
          <w:szCs w:val="28"/>
        </w:rPr>
        <w:t>“</w:t>
      </w:r>
      <w:r w:rsidR="00D23A53" w:rsidRPr="00D23A53">
        <w:rPr>
          <w:rFonts w:ascii="Segoe UI" w:hAnsi="Segoe UI" w:cs="Segoe UI"/>
          <w:color w:val="1D2125"/>
        </w:rPr>
        <w:t xml:space="preserve"> </w:t>
      </w:r>
      <w:proofErr w:type="spellStart"/>
      <w:r w:rsidR="00D23A53" w:rsidRPr="00D23A53">
        <w:rPr>
          <w:b w:val="0"/>
          <w:bCs w:val="0"/>
          <w:color w:val="1D2125"/>
          <w:sz w:val="28"/>
          <w:szCs w:val="28"/>
        </w:rPr>
        <w:t>Кросплатформне</w:t>
      </w:r>
      <w:proofErr w:type="spellEnd"/>
      <w:proofErr w:type="gramEnd"/>
      <w:r w:rsidR="00D23A53" w:rsidRPr="00D23A53">
        <w:rPr>
          <w:b w:val="0"/>
          <w:bCs w:val="0"/>
          <w:color w:val="1D2125"/>
          <w:sz w:val="28"/>
          <w:szCs w:val="28"/>
        </w:rPr>
        <w:t xml:space="preserve"> </w:t>
      </w:r>
      <w:proofErr w:type="spellStart"/>
      <w:r w:rsidR="00D23A53" w:rsidRPr="00D23A53">
        <w:rPr>
          <w:b w:val="0"/>
          <w:bCs w:val="0"/>
          <w:color w:val="1D2125"/>
          <w:sz w:val="28"/>
          <w:szCs w:val="28"/>
        </w:rPr>
        <w:t>програмування</w:t>
      </w:r>
      <w:proofErr w:type="spellEnd"/>
      <w:r>
        <w:rPr>
          <w:i/>
          <w:noProof/>
          <w:sz w:val="28"/>
          <w:szCs w:val="28"/>
        </w:rPr>
        <w:t>”</w:t>
      </w:r>
    </w:p>
    <w:p w14:paraId="0A2622C4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4107EE2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7E0A175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F9EDAFF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C444C24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329E34E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Лектор:</w:t>
      </w:r>
    </w:p>
    <w:p w14:paraId="29022C8F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доц. кафедри ПЗ</w:t>
      </w:r>
    </w:p>
    <w:p w14:paraId="5374424A" w14:textId="31C8389D" w:rsidR="00357CEE" w:rsidRPr="00D23A53" w:rsidRDefault="00D23A53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Дя</w:t>
      </w:r>
      <w:r w:rsidR="005C25C9">
        <w:rPr>
          <w:rFonts w:ascii="Times New Roman" w:hAnsi="Times New Roman" w:cs="Times New Roman"/>
          <w:bCs/>
          <w:noProof/>
          <w:sz w:val="28"/>
          <w:szCs w:val="28"/>
        </w:rPr>
        <w:t>конюк Л</w:t>
      </w:r>
      <w:r w:rsidR="00357CEE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5C25C9"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="00357CEE"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E1FF0A5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A5FA2AA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Виконав:</w:t>
      </w:r>
    </w:p>
    <w:p w14:paraId="61F01A7D" w14:textId="5B0C46E5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ПЗ-</w:t>
      </w:r>
      <w:r w:rsidR="005C25C9">
        <w:rPr>
          <w:rFonts w:ascii="Times New Roman" w:eastAsia="Times New Roman" w:hAnsi="Times New Roman" w:cs="Times New Roman"/>
          <w:noProof/>
          <w:sz w:val="28"/>
          <w:szCs w:val="28"/>
        </w:rPr>
        <w:t>33</w:t>
      </w:r>
    </w:p>
    <w:p w14:paraId="5335193B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Шлом’як Д. В.</w:t>
      </w:r>
    </w:p>
    <w:p w14:paraId="3715D4E2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B94C3E2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Прийняв:</w:t>
      </w:r>
    </w:p>
    <w:p w14:paraId="752B9083" w14:textId="6B676A98" w:rsidR="00357CEE" w:rsidRPr="00D23A53" w:rsidRDefault="005C25C9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доц</w:t>
      </w:r>
      <w:r w:rsidR="00357CEE" w:rsidRPr="00D23A53">
        <w:rPr>
          <w:rFonts w:ascii="Times New Roman" w:eastAsia="Times New Roman" w:hAnsi="Times New Roman" w:cs="Times New Roman"/>
          <w:noProof/>
          <w:sz w:val="28"/>
          <w:szCs w:val="28"/>
        </w:rPr>
        <w:t>. кафедри ПЗ</w:t>
      </w:r>
    </w:p>
    <w:p w14:paraId="2353E282" w14:textId="72C2BD23" w:rsidR="00357CEE" w:rsidRPr="00D23A53" w:rsidRDefault="005C25C9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Баштовий</w:t>
      </w:r>
      <w:r w:rsidR="00357CEE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357CEE" w:rsidRPr="00D23A53">
        <w:rPr>
          <w:rFonts w:ascii="Times New Roman" w:hAnsi="Times New Roman" w:cs="Times New Roman"/>
          <w:bCs/>
          <w:noProof/>
          <w:sz w:val="28"/>
          <w:szCs w:val="28"/>
        </w:rPr>
        <w:t>. В.</w:t>
      </w:r>
    </w:p>
    <w:p w14:paraId="642564E0" w14:textId="77777777" w:rsidR="00357CEE" w:rsidRPr="00D23A53" w:rsidRDefault="00357CEE" w:rsidP="00357C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99BC271" w14:textId="77777777" w:rsidR="00357CEE" w:rsidRDefault="00357CEE" w:rsidP="00357CEE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77F0D18" w14:textId="77777777" w:rsidR="00357CEE" w:rsidRPr="00D23A53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2026135C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C16864" w14:textId="77777777" w:rsidR="00357CEE" w:rsidRPr="005C25C9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9CEB877" w14:textId="77777777" w:rsidR="00357CEE" w:rsidRPr="005C25C9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eastAsia="Times New Roman" w:hAnsi="Times New Roman" w:cs="Times New Roman"/>
          <w:noProof/>
          <w:sz w:val="28"/>
          <w:szCs w:val="28"/>
        </w:rPr>
        <w:t>Львів – 2024</w:t>
      </w:r>
    </w:p>
    <w:p w14:paraId="3A879C0D" w14:textId="1BC017C3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C25C9" w:rsidRPr="005C25C9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колекціями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7A6AFF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3A6A7CE" w14:textId="30D5082B" w:rsidR="00357CEE" w:rsidRDefault="00357CEE" w:rsidP="005C25C9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C25C9">
        <w:rPr>
          <w:rFonts w:ascii="Times New Roman" w:hAnsi="Times New Roman" w:cs="Times New Roman"/>
          <w:noProof/>
          <w:sz w:val="28"/>
          <w:szCs w:val="28"/>
        </w:rPr>
        <w:t>Навчитись користуватись колекціями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 Java</w:t>
      </w:r>
      <w:r w:rsidR="005C25C9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5C25C9">
        <w:rPr>
          <w:rFonts w:ascii="Times New Roman" w:hAnsi="Times New Roman" w:cs="Times New Roman"/>
          <w:noProof/>
          <w:sz w:val="28"/>
          <w:szCs w:val="28"/>
        </w:rPr>
        <w:t>та без.</w:t>
      </w:r>
    </w:p>
    <w:p w14:paraId="4B804195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60D05E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265475" w14:textId="77777777" w:rsidR="00357CEE" w:rsidRDefault="00357CEE" w:rsidP="00357CEE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4B498A16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типи колекцій</w:t>
      </w:r>
      <w:r w:rsidRPr="005C25C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F4346DB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Множини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Set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0229BC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Списки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507D388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Черги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Queue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84AF820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Асоційовані масиви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Map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F1DB6DE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Інтерфейси</w:t>
      </w:r>
    </w:p>
    <w:p w14:paraId="31FD5B49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дозволяють маніпулювати колекціями незалежно від типу реалізації</w:t>
      </w:r>
    </w:p>
    <w:p w14:paraId="5FA3C414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Реалізації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інтерфейсів колекції</w:t>
      </w:r>
    </w:p>
    <w:p w14:paraId="28A614D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різноманітні реалізації для колекцій різних типів. Наприклад для колекцій типу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реалізації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ArrayList, LinkedList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тощо</w:t>
      </w:r>
    </w:p>
    <w:p w14:paraId="0679A92A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Алгоритми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пошуку, сортування тощо</w:t>
      </w:r>
    </w:p>
    <w:p w14:paraId="045B60D1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колекцій</w:t>
      </w:r>
    </w:p>
    <w:p w14:paraId="409DDA0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масивів</w:t>
      </w:r>
    </w:p>
    <w:p w14:paraId="02C185C0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Пакети</w:t>
      </w:r>
    </w:p>
    <w:p w14:paraId="5534D65D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</w:t>
      </w:r>
    </w:p>
    <w:p w14:paraId="45494557" w14:textId="55EEA257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java.util.concurrent</w:t>
      </w:r>
    </w:p>
    <w:p w14:paraId="3ED6C1F1" w14:textId="77777777" w:rsidR="005C25C9" w:rsidRPr="005C25C9" w:rsidRDefault="005C25C9" w:rsidP="005C25C9">
      <w:pPr>
        <w:shd w:val="solid" w:color="FFFFFF" w:fill="FFFFFF"/>
        <w:spacing w:after="0" w:line="240" w:lineRule="auto"/>
        <w:ind w:left="720"/>
        <w:jc w:val="both"/>
        <w:rPr>
          <w:noProof/>
          <w:sz w:val="28"/>
          <w:szCs w:val="28"/>
          <w:lang w:val="en-US"/>
        </w:rPr>
      </w:pPr>
    </w:p>
    <w:p w14:paraId="1ECF3ACB" w14:textId="14DD0EEB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noProof/>
          <w:sz w:val="28"/>
          <w:szCs w:val="28"/>
        </w:rPr>
        <w:t xml:space="preserve">Основні методи інтерфейсу </w:t>
      </w:r>
      <w:r w:rsidRPr="005C25C9">
        <w:rPr>
          <w:b/>
          <w:bCs/>
          <w:noProof/>
          <w:sz w:val="28"/>
          <w:szCs w:val="28"/>
          <w:lang w:val="en-US"/>
        </w:rPr>
        <w:t>Collection</w:t>
      </w:r>
    </w:p>
    <w:p w14:paraId="0F0F4B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елементу</w:t>
      </w:r>
    </w:p>
    <w:p w14:paraId="58D11BF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addAll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 колекції елементів</w:t>
      </w:r>
    </w:p>
    <w:p w14:paraId="692B774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clear()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очистка колекції</w:t>
      </w:r>
    </w:p>
    <w:p w14:paraId="438AB0E2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– чи містить колекція вказаний елемент</w:t>
      </w:r>
    </w:p>
    <w:p w14:paraId="3AB0B7C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containsAll(…)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– чи містить колекція усі вказані елементи</w:t>
      </w:r>
    </w:p>
    <w:p w14:paraId="28861EF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вказаний елемент</w:t>
      </w:r>
    </w:p>
    <w:p w14:paraId="3C5D9D0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усі вказані елементи</w:t>
      </w:r>
    </w:p>
    <w:p w14:paraId="6E5DE61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retainAll(…)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залишити в колекції тільки вказані елементи</w:t>
      </w:r>
    </w:p>
    <w:p w14:paraId="2350E45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size()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кількість елементів</w:t>
      </w:r>
    </w:p>
    <w:p w14:paraId="715390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isEmpty()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чи порожня колекція</w:t>
      </w:r>
    </w:p>
    <w:p w14:paraId="2DDC5F1D" w14:textId="4FDB0853" w:rsid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toArray()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перетворення у масив</w:t>
      </w:r>
    </w:p>
    <w:p w14:paraId="20DB46D3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39ADE1" w14:textId="77777777" w:rsidR="005C25C9" w:rsidRPr="005C25C9" w:rsidRDefault="005C25C9" w:rsidP="005C25C9">
      <w:pPr>
        <w:numPr>
          <w:ilvl w:val="0"/>
          <w:numId w:val="3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contains, containsAll, remove, removeAll, retainAll</w:t>
      </w:r>
    </w:p>
    <w:p w14:paraId="11D0827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При виконанні цих методів вибір елементів колекції - на основі методу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equals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для елементів</w:t>
      </w:r>
    </w:p>
    <w:p w14:paraId="6A195545" w14:textId="072A7856" w:rsidR="00357CEE" w:rsidRDefault="00357CEE" w:rsidP="00357CEE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D050E8" w14:textId="77777777" w:rsidR="005C25C9" w:rsidRDefault="005C25C9" w:rsidP="00357CE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8E92562" w14:textId="1738CAFF" w:rsidR="00357CEE" w:rsidRDefault="00357CEE" w:rsidP="00357CE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до лабораторної роботи</w:t>
      </w:r>
    </w:p>
    <w:p w14:paraId="2F84BFB4" w14:textId="54C23F63" w:rsidR="005C25C9" w:rsidRDefault="005C25C9" w:rsidP="005C25C9">
      <w:pPr>
        <w:pStyle w:val="ListParagraph"/>
        <w:ind w:left="0" w:firstLine="426"/>
        <w:jc w:val="both"/>
        <w:rPr>
          <w:sz w:val="28"/>
        </w:rPr>
      </w:pPr>
      <w:proofErr w:type="spellStart"/>
      <w:r>
        <w:rPr>
          <w:sz w:val="28"/>
        </w:rPr>
        <w:t>Кожен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передбачає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різних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видів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колекцій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Покажіть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види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реалізацій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кожного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підзавданням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саме</w:t>
      </w:r>
      <w:proofErr w:type="spellEnd"/>
      <w:r>
        <w:rPr>
          <w:sz w:val="28"/>
        </w:rPr>
        <w:t xml:space="preserve"> – з </w:t>
      </w:r>
      <w:proofErr w:type="spellStart"/>
      <w:r>
        <w:rPr>
          <w:sz w:val="28"/>
        </w:rPr>
        <w:t>використанням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Stream.api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з Stream API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безпечну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через</w:t>
      </w:r>
      <w:proofErr w:type="spellEnd"/>
      <w:r>
        <w:rPr>
          <w:sz w:val="28"/>
        </w:rPr>
        <w:t xml:space="preserve"> Optional.</w:t>
      </w:r>
    </w:p>
    <w:p w14:paraId="3B06A5FC" w14:textId="77777777" w:rsidR="005C25C9" w:rsidRDefault="005C25C9" w:rsidP="005C25C9">
      <w:pPr>
        <w:pStyle w:val="ListParagraph"/>
        <w:ind w:left="0" w:firstLine="426"/>
        <w:jc w:val="both"/>
        <w:rPr>
          <w:sz w:val="28"/>
          <w:lang w:val="uk-UA"/>
        </w:rPr>
      </w:pPr>
    </w:p>
    <w:p w14:paraId="13B0378E" w14:textId="77777777" w:rsidR="005C25C9" w:rsidRDefault="00357CEE" w:rsidP="005C25C9">
      <w:pPr>
        <w:rPr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kern w:val="3"/>
          <w:sz w:val="28"/>
          <w:szCs w:val="28"/>
          <w:lang w:eastAsia="zh-CN" w:bidi="hi-IN"/>
        </w:rPr>
        <w:tab/>
      </w:r>
      <w:r w:rsidR="005C25C9">
        <w:rPr>
          <w:b/>
          <w:bCs/>
          <w:sz w:val="28"/>
          <w:szCs w:val="28"/>
        </w:rPr>
        <w:t>Варіант 3: Управління студентськими гуртожитками</w:t>
      </w:r>
    </w:p>
    <w:p w14:paraId="6A4FEEA4" w14:textId="77777777" w:rsidR="005C25C9" w:rsidRDefault="005C25C9" w:rsidP="005C25C9">
      <w:pPr>
        <w:pStyle w:val="ListParagraph"/>
        <w:spacing w:after="240"/>
        <w:ind w:left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: У </w:t>
      </w:r>
      <w:proofErr w:type="spellStart"/>
      <w:r>
        <w:rPr>
          <w:sz w:val="28"/>
          <w:szCs w:val="28"/>
        </w:rPr>
        <w:t>вас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проживають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гуртожитках</w:t>
      </w:r>
      <w:proofErr w:type="spellEnd"/>
      <w:r>
        <w:rPr>
          <w:sz w:val="28"/>
          <w:szCs w:val="28"/>
        </w:rPr>
        <w:t xml:space="preserve">. </w:t>
      </w:r>
    </w:p>
    <w:p w14:paraId="1783024A" w14:textId="77777777" w:rsidR="005C25C9" w:rsidRDefault="005C25C9" w:rsidP="005C25C9">
      <w:pPr>
        <w:pStyle w:val="ListParagraph"/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Кожен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студент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має</w:t>
      </w:r>
      <w:proofErr w:type="spellEnd"/>
      <w:r>
        <w:rPr>
          <w:b/>
          <w:sz w:val="28"/>
          <w:szCs w:val="28"/>
        </w:rPr>
        <w:t>:</w:t>
      </w:r>
    </w:p>
    <w:p w14:paraId="17FB9C43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Ім'я</w:t>
      </w:r>
      <w:proofErr w:type="spellEnd"/>
      <w:r>
        <w:rPr>
          <w:sz w:val="28"/>
          <w:szCs w:val="28"/>
        </w:rPr>
        <w:t xml:space="preserve"> (String)</w:t>
      </w:r>
    </w:p>
    <w:p w14:paraId="2AA685D7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Прізвище</w:t>
      </w:r>
      <w:proofErr w:type="spellEnd"/>
      <w:r>
        <w:rPr>
          <w:sz w:val="28"/>
          <w:szCs w:val="28"/>
        </w:rPr>
        <w:t xml:space="preserve"> (String)</w:t>
      </w:r>
    </w:p>
    <w:p w14:paraId="5169583B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Гуртожиток</w:t>
      </w:r>
      <w:proofErr w:type="spellEnd"/>
      <w:r>
        <w:rPr>
          <w:sz w:val="28"/>
          <w:szCs w:val="28"/>
        </w:rPr>
        <w:t xml:space="preserve"> (String)</w:t>
      </w:r>
    </w:p>
    <w:p w14:paraId="516AA214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кімнати</w:t>
      </w:r>
      <w:proofErr w:type="spellEnd"/>
      <w:r>
        <w:rPr>
          <w:sz w:val="28"/>
          <w:szCs w:val="28"/>
        </w:rPr>
        <w:t xml:space="preserve"> (int)</w:t>
      </w:r>
    </w:p>
    <w:p w14:paraId="02D8C085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Плату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проживання</w:t>
      </w:r>
      <w:proofErr w:type="spellEnd"/>
      <w:r>
        <w:rPr>
          <w:sz w:val="28"/>
          <w:szCs w:val="28"/>
        </w:rPr>
        <w:t xml:space="preserve"> (double)</w:t>
      </w:r>
    </w:p>
    <w:p w14:paraId="505E6D55" w14:textId="77777777" w:rsidR="005C25C9" w:rsidRDefault="005C25C9" w:rsidP="005C25C9">
      <w:pPr>
        <w:pStyle w:val="ListParagraph"/>
        <w:numPr>
          <w:ilvl w:val="0"/>
          <w:numId w:val="4"/>
        </w:numPr>
        <w:spacing w:after="160" w:line="256" w:lineRule="auto"/>
        <w:ind w:left="714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Вік</w:t>
      </w:r>
      <w:proofErr w:type="spellEnd"/>
      <w:r>
        <w:rPr>
          <w:sz w:val="28"/>
          <w:szCs w:val="28"/>
        </w:rPr>
        <w:t xml:space="preserve"> (int)</w:t>
      </w:r>
    </w:p>
    <w:p w14:paraId="51952681" w14:textId="77777777" w:rsidR="005C25C9" w:rsidRDefault="005C25C9" w:rsidP="005C25C9">
      <w:pPr>
        <w:pStyle w:val="ListParagraph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пільговиками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знижку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проживання</w:t>
      </w:r>
      <w:proofErr w:type="spellEnd"/>
      <w:r>
        <w:rPr>
          <w:sz w:val="28"/>
          <w:szCs w:val="28"/>
        </w:rPr>
        <w:t>.</w:t>
      </w:r>
    </w:p>
    <w:p w14:paraId="61F2FE6D" w14:textId="77777777" w:rsidR="005C25C9" w:rsidRDefault="005C25C9" w:rsidP="005C25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Виконайте наступні завдання:</w:t>
      </w:r>
    </w:p>
    <w:p w14:paraId="42177417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Розділити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пільговиками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тих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є.</w:t>
      </w:r>
    </w:p>
    <w:p w14:paraId="18CD5DB1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Згрупувати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гуртожитками</w:t>
      </w:r>
      <w:proofErr w:type="spellEnd"/>
      <w:r>
        <w:rPr>
          <w:sz w:val="28"/>
          <w:szCs w:val="28"/>
        </w:rPr>
        <w:t>.</w:t>
      </w:r>
    </w:p>
    <w:p w14:paraId="198FFFC8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колекцію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кімнати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проживають</w:t>
      </w:r>
      <w:proofErr w:type="spellEnd"/>
      <w:r>
        <w:rPr>
          <w:sz w:val="28"/>
          <w:szCs w:val="28"/>
        </w:rPr>
        <w:t>.</w:t>
      </w:r>
    </w:p>
    <w:p w14:paraId="44546323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Відсортувати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пільг</w:t>
      </w:r>
      <w:proofErr w:type="spellEnd"/>
      <w:r>
        <w:rPr>
          <w:sz w:val="28"/>
          <w:szCs w:val="28"/>
        </w:rPr>
        <w:t>.</w:t>
      </w:r>
    </w:p>
    <w:p w14:paraId="746C1A7E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унікальних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кімнат</w:t>
      </w:r>
      <w:proofErr w:type="spellEnd"/>
      <w:r>
        <w:rPr>
          <w:sz w:val="28"/>
          <w:szCs w:val="28"/>
        </w:rPr>
        <w:t>.</w:t>
      </w:r>
    </w:p>
    <w:p w14:paraId="72413960" w14:textId="77777777" w:rsidR="005C25C9" w:rsidRDefault="005C25C9" w:rsidP="005C25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сплачує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проживання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обробити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Optional.</w:t>
      </w:r>
    </w:p>
    <w:p w14:paraId="1718C8BB" w14:textId="4B42FD67" w:rsidR="00357CEE" w:rsidRDefault="00357CEE" w:rsidP="005C25C9">
      <w:pPr>
        <w:tabs>
          <w:tab w:val="num" w:pos="1026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D978A3" w14:textId="77777777" w:rsidR="00357CEE" w:rsidRDefault="00357CEE" w:rsidP="00357CEE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2DF5E2BA" w14:textId="0C40D726" w:rsidR="00357CEE" w:rsidRDefault="00357CEE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5C25C9" w:rsidRPr="005C25C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Student.java</w:t>
      </w:r>
    </w:p>
    <w:p w14:paraId="708F6341" w14:textId="77777777" w:rsidR="005C25C9" w:rsidRPr="005C25C9" w:rsidRDefault="005C25C9" w:rsidP="005C25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java.util.Objects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class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int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double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int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boolean</w:t>
      </w:r>
      <w:proofErr w:type="spellEnd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 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boolean</w:t>
      </w:r>
      <w:proofErr w:type="spellEnd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void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setFirstName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this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getDormitory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int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double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getFee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int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getAge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boolean</w:t>
      </w:r>
      <w:proofErr w:type="spellEnd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toString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dormitory: "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dormitory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room: "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fee: "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fee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age: "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</w:t>
      </w:r>
      <w:proofErr w:type="spellStart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boolean</w:t>
      </w:r>
      <w:proofErr w:type="spellEnd"/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equals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Object o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this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 true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o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null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getClass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!=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getClass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 false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5C25C9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 xml:space="preserve">0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age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 xml:space="preserve"> 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Objects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equals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Objects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equals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&amp;&amp;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lastRenderedPageBreak/>
        <w:t>Objects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equals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5C25C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int </w:t>
      </w:r>
      <w:proofErr w:type="spellStart"/>
      <w:r w:rsidRPr="005C25C9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hashCode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25C9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proofErr w:type="spellStart"/>
      <w:r w:rsidRPr="005C25C9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Objects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C25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hash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firstName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lastName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dormitory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roomNumber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fee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age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C25C9">
        <w:rPr>
          <w:rFonts w:ascii="Courier New" w:eastAsia="Times New Roman" w:hAnsi="Courier New" w:cs="Courier New"/>
          <w:color w:val="5FFFF0"/>
          <w:sz w:val="20"/>
          <w:szCs w:val="20"/>
          <w:lang w:val="en-US"/>
        </w:rPr>
        <w:t>isDiscounted</w:t>
      </w:r>
      <w:proofErr w:type="spellEnd"/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25C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D07C76C" w14:textId="5C930D04" w:rsidR="00357CEE" w:rsidRDefault="00357CEE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0673BA8" w14:textId="349297B5" w:rsidR="005C25C9" w:rsidRDefault="00F54159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DormitoryManagement.java</w:t>
      </w:r>
    </w:p>
    <w:p w14:paraId="601922E7" w14:textId="77777777" w:rsidR="00BB5FEA" w:rsidRPr="00BB5FEA" w:rsidRDefault="00BB5FEA" w:rsidP="00BB5F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</w:t>
      </w:r>
      <w:proofErr w:type="spellEnd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java.util.stream.Collectors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class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DormitoryManagement</w:t>
      </w:r>
      <w:proofErr w:type="spellEnd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static void </w:t>
      </w:r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main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args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students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"John"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"Doe"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A"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101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300.1d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20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true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"Jane"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"Smith"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B"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102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150.1d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22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"Mark"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"Brown"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A"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101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300.1d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23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true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"Emma"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"Wilson"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C"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103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250.1d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19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"Emily"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"Jones"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B"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102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21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"Joe"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Shmoe</w:t>
      </w:r>
      <w:proofErr w:type="spellEnd"/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C"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101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500.1d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18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"Joe"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"Mama"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"Dorm C"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107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200.1d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18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1.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Розділити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студентів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тих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хто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є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пільговиками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і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тих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хто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не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є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Boolean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partitioningBy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Students partitioned by discount: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OutPartitionedStudents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Boolean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HashMap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put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true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put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false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add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"Manual: Students partitioned by discount: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OutPartitionedStudents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partitionedByDiscountManual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2.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Згрупувати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студентів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гуртожитками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groupedByDormitory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groupingBy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getDormitory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Students grouped by dormitory: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OutGroupedByDormsStudents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groupedByDormitory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groupedByDormitoryManual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HashMap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groupedByDormitoryManual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computeIfAbsent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getDormitory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k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&gt;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&lt;&gt;()).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add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"Manual: Students grouped by dormitory: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OutGroupedByDormsStudents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groupedByDormitoryManual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3.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Створити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нову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колекцію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для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кількості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студентів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у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кожній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кімнаті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Long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groupingBy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getRoomNumber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counting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Students per room: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OutStudentsByRoom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Long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HashMap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put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getRoomNumber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getOrDefault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getRoomNumber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"Manual: Students per room: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OutStudentsByRoom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studentsPerRoomManual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4.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Відсортувати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студентів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віком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кількістю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пільг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Використання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sorted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Comparator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comparingInt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getAge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.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thenComparing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Sorted students: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OutSortedStudents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sort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Comparator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comparingInt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getAge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thenComparing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"Manual: Sorted students: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OutSortedStudents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sortedStudentsManual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5.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Вивести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список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унікальних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номерів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кімнат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Використання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Set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uniqueRooms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getRoomNumber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Collectors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toSet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Unique room numbers: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OutUniqueRooms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uniqueRooms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Set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uniqueRoomsManual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HashSet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uniqueRoomsManual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add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getRoomNumber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"Manual: Unique room numbers: 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OutUniqueRooms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uniqueRoomsManual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6.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Знайти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студента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з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найбільшою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платою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проживання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Використання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Optional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Optional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stream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max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Comparator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comparingDouble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getFee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ifPresentOrElse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"Stream API: Student with max fee: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getFirstName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getLastName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() -&gt;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"Stream API: Student with max fee: No students with max fee found"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Stream API, з Optional</w:t>
      </w:r>
      <w:r w:rsidRPr="00BB5FE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isEmpty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getFee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maxFeeStudentManual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getFee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maxFeeStudentManual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Optional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optStudent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Optional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of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maxFeeStudentManual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optStudent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ifPresent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"Manual: Student with max fee: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getFirstName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getLastName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else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"Manual: Student with max fee: No students with max fee found"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proofErr w:type="spellStart"/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OutPartitionedStudents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Boolean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partitionedByDiscount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boolean</w:t>
      </w:r>
      <w:proofErr w:type="spellEnd"/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key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partitionedByDiscount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keySet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key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"Discountable students:"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else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br/>
        <w:t xml:space="preserve">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"Non-discountable students:"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for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partitionedByDiscount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key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getFirstName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getLastName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proofErr w:type="spellStart"/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OutGroupedByDormsStudents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groupedByDormitory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key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groupedByDormitory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keySet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key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"students:"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for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proofErr w:type="spellEnd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groupedByDormitory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key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getFirstName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getLastName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proofErr w:type="spellStart"/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OutStudentsByRoom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Long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studentsPerRoom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Integer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key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studentsPerRoom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keySet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"Students per room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key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":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studentsPerRoom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key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proofErr w:type="spellStart"/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OutSortedStudents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forEach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student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getFirstName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getLastName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getAge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student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isDiscounted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5FEA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proofErr w:type="spellStart"/>
      <w:r w:rsidRPr="00BB5FEA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OutUniqueRooms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Set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uniqueRooms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uniqueRooms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forEach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room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"Room " 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room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B5FEA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proofErr w:type="spellEnd"/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B5F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B5F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6D2BE7C" w14:textId="77777777" w:rsidR="00F54159" w:rsidRPr="00F54159" w:rsidRDefault="00F54159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33E17E59" w14:textId="4B9E77B6" w:rsidR="005C25C9" w:rsidRPr="00BB5FEA" w:rsidRDefault="00BB5FEA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проєкт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GitLab - </w:t>
      </w:r>
      <w:hyperlink r:id="rId5" w:history="1">
        <w:r w:rsidR="00A65CDA" w:rsidRPr="00A65CD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https://gitlab.com/crossplatformprog/cpp_lab1.git</w:t>
        </w:r>
      </w:hyperlink>
    </w:p>
    <w:p w14:paraId="074FF82F" w14:textId="77777777" w:rsidR="00357CEE" w:rsidRDefault="00357CEE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A72572" w14:textId="5179944E" w:rsidR="00602A3E" w:rsidRPr="00793785" w:rsidRDefault="00357CEE" w:rsidP="00793785">
      <w:pPr>
        <w:shd w:val="solid" w:color="FFFFFF" w:fill="FFFFFF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Протягом виконання цієї лабораторної роботи я </w:t>
      </w:r>
      <w:r w:rsidR="00793785">
        <w:rPr>
          <w:rFonts w:ascii="Times New Roman" w:hAnsi="Times New Roman" w:cs="Times New Roman"/>
          <w:noProof/>
          <w:sz w:val="28"/>
          <w:szCs w:val="28"/>
        </w:rPr>
        <w:t>н</w:t>
      </w:r>
      <w:r w:rsidR="00A65CDA">
        <w:rPr>
          <w:rFonts w:ascii="Times New Roman" w:hAnsi="Times New Roman" w:cs="Times New Roman"/>
          <w:noProof/>
          <w:sz w:val="28"/>
          <w:szCs w:val="28"/>
        </w:rPr>
        <w:t>авчи</w:t>
      </w:r>
      <w:r w:rsidR="00793785">
        <w:rPr>
          <w:rFonts w:ascii="Times New Roman" w:hAnsi="Times New Roman" w:cs="Times New Roman"/>
          <w:noProof/>
          <w:sz w:val="28"/>
          <w:szCs w:val="28"/>
        </w:rPr>
        <w:t>в</w:t>
      </w:r>
      <w:r w:rsidR="00A65CDA">
        <w:rPr>
          <w:rFonts w:ascii="Times New Roman" w:hAnsi="Times New Roman" w:cs="Times New Roman"/>
          <w:noProof/>
          <w:sz w:val="28"/>
          <w:szCs w:val="28"/>
        </w:rPr>
        <w:t>с</w:t>
      </w:r>
      <w:r w:rsidR="00793785">
        <w:rPr>
          <w:rFonts w:ascii="Times New Roman" w:hAnsi="Times New Roman" w:cs="Times New Roman"/>
          <w:noProof/>
          <w:sz w:val="28"/>
          <w:szCs w:val="28"/>
        </w:rPr>
        <w:t>я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користуватись колекціями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 у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A65CD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A65CDA">
        <w:rPr>
          <w:rFonts w:ascii="Times New Roman" w:hAnsi="Times New Roman" w:cs="Times New Roman"/>
          <w:noProof/>
          <w:sz w:val="28"/>
          <w:szCs w:val="28"/>
        </w:rPr>
        <w:t>та без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. Також дослідив роботу з класом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Optional.</w:t>
      </w:r>
    </w:p>
    <w:sectPr w:rsidR="00602A3E" w:rsidRPr="007937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7"/>
    <w:rsid w:val="0035158E"/>
    <w:rsid w:val="00357CEE"/>
    <w:rsid w:val="00427EC9"/>
    <w:rsid w:val="005228DC"/>
    <w:rsid w:val="00544B27"/>
    <w:rsid w:val="005C25C9"/>
    <w:rsid w:val="00602A3E"/>
    <w:rsid w:val="00793785"/>
    <w:rsid w:val="00A65CDA"/>
    <w:rsid w:val="00BB5FEA"/>
    <w:rsid w:val="00D23A53"/>
    <w:rsid w:val="00F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365"/>
  <w15:chartTrackingRefBased/>
  <w15:docId w15:val="{396ABFDC-317D-47A5-8104-38E02FD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EE"/>
    <w:pPr>
      <w:spacing w:line="256" w:lineRule="auto"/>
    </w:pPr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D2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CE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57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25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5C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3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10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38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409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53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7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34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00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225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41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72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crossplatformprog/cpp_lab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Danya Shlomyak</cp:lastModifiedBy>
  <cp:revision>2</cp:revision>
  <dcterms:created xsi:type="dcterms:W3CDTF">2024-09-16T06:57:00Z</dcterms:created>
  <dcterms:modified xsi:type="dcterms:W3CDTF">2024-09-16T06:57:00Z</dcterms:modified>
</cp:coreProperties>
</file>