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EE" w:rsidRDefault="00EE0BA6" w:rsidP="00EE0BA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</w:t>
      </w:r>
    </w:p>
    <w:p w:rsidR="00EE0BA6" w:rsidRDefault="00EE0BA6" w:rsidP="00EE0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Notícias/últimas denúncias;</w:t>
      </w:r>
    </w:p>
    <w:p w:rsidR="00EE0BA6" w:rsidRDefault="00EE0BA6" w:rsidP="00EE0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Menu</w:t>
      </w:r>
    </w:p>
    <w:p w:rsidR="00EE0BA6" w:rsidRDefault="00EE0BA6" w:rsidP="00EE0BA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Denuncia</w:t>
      </w:r>
      <w:r w:rsidRPr="00EE0BA6">
        <w:rPr>
          <w:rFonts w:ascii="Arial" w:hAnsi="Arial" w:cs="Arial"/>
          <w:sz w:val="24"/>
        </w:rPr>
        <w:t>r</w:t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denúncia</w:t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</w:t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Latitude/longitude</w:t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</w:t>
      </w:r>
    </w:p>
    <w:p w:rsidR="00EE0BA6" w:rsidRP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 (em aberto, andamento, resolvido, não resolvido)</w:t>
      </w:r>
    </w:p>
    <w:p w:rsidR="00EE0BA6" w:rsidRDefault="00EE0BA6" w:rsidP="00EE0BA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Histórico</w:t>
      </w:r>
    </w:p>
    <w:p w:rsidR="00EE0BA6" w:rsidRP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Notícias</w:t>
      </w:r>
    </w:p>
    <w:p w:rsidR="00EE0BA6" w:rsidRDefault="00EE0BA6" w:rsidP="00EE0BA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Áreas de risco</w:t>
      </w:r>
      <w:r>
        <w:rPr>
          <w:rFonts w:ascii="Arial" w:hAnsi="Arial" w:cs="Arial"/>
          <w:sz w:val="24"/>
        </w:rPr>
        <w:tab/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Mapa/imagens</w:t>
      </w:r>
    </w:p>
    <w:p w:rsidR="00EE0BA6" w:rsidRP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Sensores*</w:t>
      </w:r>
    </w:p>
    <w:p w:rsidR="00EE0BA6" w:rsidRPr="00EE0BA6" w:rsidRDefault="00EE0BA6" w:rsidP="00EE0BA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Contato</w:t>
      </w:r>
    </w:p>
    <w:p w:rsidR="00EE0BA6" w:rsidRDefault="00EE0BA6" w:rsidP="00EE0BA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Reportar problemas </w:t>
      </w:r>
    </w:p>
    <w:p w:rsidR="00EE0BA6" w:rsidRPr="00EE0BA6" w:rsidRDefault="00EE0BA6" w:rsidP="00EE0BA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Recebimento de alertas </w:t>
      </w:r>
      <w:bookmarkStart w:id="0" w:name="_GoBack"/>
      <w:bookmarkEnd w:id="0"/>
    </w:p>
    <w:p w:rsidR="00EE0BA6" w:rsidRPr="00EE0BA6" w:rsidRDefault="00EE0BA6" w:rsidP="00EE0BA6">
      <w:pPr>
        <w:rPr>
          <w:rFonts w:ascii="Arial" w:hAnsi="Arial" w:cs="Arial"/>
          <w:sz w:val="24"/>
        </w:rPr>
      </w:pPr>
    </w:p>
    <w:sectPr w:rsidR="00EE0BA6" w:rsidRPr="00EE0BA6" w:rsidSect="00A965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46ED9"/>
    <w:multiLevelType w:val="hybridMultilevel"/>
    <w:tmpl w:val="A030BCC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A2F2809"/>
    <w:multiLevelType w:val="hybridMultilevel"/>
    <w:tmpl w:val="498E505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284E43"/>
    <w:multiLevelType w:val="hybridMultilevel"/>
    <w:tmpl w:val="4F783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A6"/>
    <w:rsid w:val="000E0AAE"/>
    <w:rsid w:val="005024BB"/>
    <w:rsid w:val="008873BF"/>
    <w:rsid w:val="00A9651A"/>
    <w:rsid w:val="00C057EB"/>
    <w:rsid w:val="00E31832"/>
    <w:rsid w:val="00E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7AF3"/>
  <w15:chartTrackingRefBased/>
  <w15:docId w15:val="{CE5980FA-2F73-4F04-BD29-936C9D6D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right="6" w:firstLine="851"/>
        <w:jc w:val="both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Gutierres</dc:creator>
  <cp:keywords/>
  <dc:description/>
  <cp:lastModifiedBy>Julia Gutierres</cp:lastModifiedBy>
  <cp:revision>2</cp:revision>
  <dcterms:created xsi:type="dcterms:W3CDTF">2019-10-19T22:06:00Z</dcterms:created>
  <dcterms:modified xsi:type="dcterms:W3CDTF">2019-10-19T22:06:00Z</dcterms:modified>
</cp:coreProperties>
</file>