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bookmarkStart w:id="0" w:name="_GoBack"/>
            <w:r>
              <w:rPr>
                <w:sz w:val="22"/>
              </w:rPr>
              <w:t>Historia de usuario</w:t>
            </w:r>
            <w:r>
              <w:rPr>
                <w:sz w:val="22"/>
              </w:rPr>
              <w:t xml:space="preserve"> # 1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4F38E7">
            <w:pPr>
              <w:tabs>
                <w:tab w:val="left" w:pos="3825"/>
              </w:tabs>
            </w:pPr>
            <w:r>
              <w:t>Nombre:</w:t>
            </w:r>
            <w:r>
              <w:t xml:space="preserve"> Crear áreas académicas.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Usuario:</w:t>
            </w:r>
            <w:r>
              <w:t xml:space="preserve"> administrador del sistema.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>Prioridad en negocio:</w:t>
            </w:r>
            <w:r>
              <w:t xml:space="preserve"> media</w:t>
            </w:r>
          </w:p>
        </w:tc>
        <w:tc>
          <w:tcPr>
            <w:tcW w:w="4530" w:type="dxa"/>
          </w:tcPr>
          <w:p w:rsidR="004F38E7" w:rsidRDefault="004F38E7" w:rsidP="005B7CA1">
            <w:r>
              <w:t>Puntos estimados:</w:t>
            </w:r>
            <w:r>
              <w:t xml:space="preserve"> 2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>Riesgo en desarrollo:</w:t>
            </w:r>
            <w:r>
              <w:t xml:space="preserve"> bajo</w:t>
            </w:r>
          </w:p>
        </w:tc>
        <w:tc>
          <w:tcPr>
            <w:tcW w:w="4530" w:type="dxa"/>
          </w:tcPr>
          <w:p w:rsidR="004F38E7" w:rsidRDefault="004F38E7" w:rsidP="005B7CA1">
            <w:r>
              <w:t>Iteración asignada:</w:t>
            </w:r>
            <w:r>
              <w:t xml:space="preserve"> 3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Descripción:</w:t>
            </w:r>
          </w:p>
          <w:p w:rsidR="004F38E7" w:rsidRDefault="004F38E7" w:rsidP="005B7CA1"/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Observaciones:</w:t>
            </w:r>
            <w:r>
              <w:br/>
            </w:r>
          </w:p>
        </w:tc>
      </w:tr>
    </w:tbl>
    <w:p w:rsidR="00B11E7A" w:rsidRDefault="00B11E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</w:t>
            </w:r>
            <w:r>
              <w:rPr>
                <w:sz w:val="22"/>
              </w:rPr>
              <w:t xml:space="preserve"> # 2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tabs>
                <w:tab w:val="left" w:pos="3825"/>
              </w:tabs>
            </w:pPr>
            <w:r>
              <w:t xml:space="preserve">Nombre: Crear </w:t>
            </w:r>
            <w:r>
              <w:t>titulaciones</w:t>
            </w:r>
            <w:r>
              <w:t xml:space="preserve"> académicas</w:t>
            </w:r>
            <w:r>
              <w:t>.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 xml:space="preserve">Usuario: </w:t>
            </w:r>
            <w:r>
              <w:t>A</w:t>
            </w:r>
            <w:r>
              <w:t>dministrador del sistema</w:t>
            </w:r>
            <w:r>
              <w:t>.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>Prioridad en negocio: media</w:t>
            </w:r>
          </w:p>
        </w:tc>
        <w:tc>
          <w:tcPr>
            <w:tcW w:w="4530" w:type="dxa"/>
          </w:tcPr>
          <w:p w:rsidR="004F38E7" w:rsidRDefault="004F38E7" w:rsidP="005B7CA1">
            <w:r>
              <w:t>Puntos estimados: 2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>Riesgo en desarrollo: bajo</w:t>
            </w:r>
          </w:p>
        </w:tc>
        <w:tc>
          <w:tcPr>
            <w:tcW w:w="4530" w:type="dxa"/>
          </w:tcPr>
          <w:p w:rsidR="004F38E7" w:rsidRDefault="004F38E7" w:rsidP="005B7CA1">
            <w:r>
              <w:t>Iteración asignada: 3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Descripción:</w:t>
            </w:r>
          </w:p>
          <w:p w:rsidR="004F38E7" w:rsidRDefault="004F38E7" w:rsidP="005B7CA1"/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Observaciones:</w:t>
            </w:r>
            <w:r>
              <w:br/>
            </w:r>
          </w:p>
        </w:tc>
      </w:tr>
    </w:tbl>
    <w:p w:rsidR="004F38E7" w:rsidRDefault="004F38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</w:t>
            </w:r>
            <w:r>
              <w:rPr>
                <w:sz w:val="22"/>
              </w:rPr>
              <w:t xml:space="preserve"> # 3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tabs>
                <w:tab w:val="left" w:pos="3825"/>
              </w:tabs>
            </w:pPr>
            <w:r>
              <w:t>Nombre: Crear</w:t>
            </w:r>
            <w:r>
              <w:t xml:space="preserve"> áreas administrativas.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 xml:space="preserve">Usuario: </w:t>
            </w:r>
            <w:r>
              <w:t>A</w:t>
            </w:r>
            <w:r>
              <w:t>dministrador del sistema</w:t>
            </w:r>
            <w:r>
              <w:t>.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>Prioridad en negocio: media</w:t>
            </w:r>
          </w:p>
        </w:tc>
        <w:tc>
          <w:tcPr>
            <w:tcW w:w="4530" w:type="dxa"/>
          </w:tcPr>
          <w:p w:rsidR="004F38E7" w:rsidRDefault="004F38E7" w:rsidP="005B7CA1">
            <w:r>
              <w:t>Puntos estimados: 2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>Riesgo en desarrollo: bajo</w:t>
            </w:r>
          </w:p>
        </w:tc>
        <w:tc>
          <w:tcPr>
            <w:tcW w:w="4530" w:type="dxa"/>
          </w:tcPr>
          <w:p w:rsidR="004F38E7" w:rsidRDefault="004F38E7" w:rsidP="005B7CA1">
            <w:r>
              <w:t>Iteración asignada: 3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Descripción:</w:t>
            </w:r>
          </w:p>
          <w:p w:rsidR="004F38E7" w:rsidRDefault="004F38E7" w:rsidP="005B7CA1"/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Observaciones:</w:t>
            </w:r>
            <w:r>
              <w:br/>
            </w:r>
          </w:p>
        </w:tc>
      </w:tr>
    </w:tbl>
    <w:p w:rsidR="004F38E7" w:rsidRDefault="004F38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</w:t>
            </w:r>
            <w:r>
              <w:rPr>
                <w:sz w:val="22"/>
              </w:rPr>
              <w:t xml:space="preserve"> # 4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tabs>
                <w:tab w:val="left" w:pos="3825"/>
              </w:tabs>
            </w:pPr>
            <w:r>
              <w:t xml:space="preserve">Nombre: Crear áreas </w:t>
            </w:r>
            <w:r>
              <w:t>de conocimiento.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Usuario: administrador del sistema</w:t>
            </w:r>
            <w:r>
              <w:t>.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>Prioridad en negocio: media</w:t>
            </w:r>
          </w:p>
        </w:tc>
        <w:tc>
          <w:tcPr>
            <w:tcW w:w="4530" w:type="dxa"/>
          </w:tcPr>
          <w:p w:rsidR="004F38E7" w:rsidRDefault="004F38E7" w:rsidP="005B7CA1">
            <w:r>
              <w:t>Puntos estimados: 2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>Riesgo en desarrollo: bajo</w:t>
            </w:r>
          </w:p>
        </w:tc>
        <w:tc>
          <w:tcPr>
            <w:tcW w:w="4530" w:type="dxa"/>
          </w:tcPr>
          <w:p w:rsidR="004F38E7" w:rsidRDefault="004F38E7" w:rsidP="005B7CA1">
            <w:r>
              <w:t xml:space="preserve">Iteración asignada: </w:t>
            </w:r>
            <w:r>
              <w:t>2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Descripción:</w:t>
            </w:r>
          </w:p>
          <w:p w:rsidR="004F38E7" w:rsidRDefault="004F38E7" w:rsidP="005B7CA1"/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Observaciones:</w:t>
            </w:r>
            <w:r>
              <w:br/>
            </w:r>
          </w:p>
        </w:tc>
      </w:tr>
    </w:tbl>
    <w:p w:rsidR="004F38E7" w:rsidRDefault="004F38E7" w:rsidP="004F38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Historia de usuario # </w:t>
            </w:r>
            <w:r>
              <w:rPr>
                <w:sz w:val="22"/>
              </w:rPr>
              <w:t>5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tabs>
                <w:tab w:val="left" w:pos="3825"/>
              </w:tabs>
            </w:pPr>
            <w:r>
              <w:t xml:space="preserve">Nombre: Crear </w:t>
            </w:r>
            <w:r>
              <w:t>competencias</w:t>
            </w:r>
            <w:r>
              <w:t xml:space="preserve"> de conocimiento</w:t>
            </w:r>
            <w:r>
              <w:t>.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lastRenderedPageBreak/>
              <w:t>Usuario: administrador del sistema</w:t>
            </w:r>
            <w:r>
              <w:t>.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>Prioridad en negocio: media</w:t>
            </w:r>
          </w:p>
        </w:tc>
        <w:tc>
          <w:tcPr>
            <w:tcW w:w="4530" w:type="dxa"/>
          </w:tcPr>
          <w:p w:rsidR="004F38E7" w:rsidRDefault="004F38E7" w:rsidP="005B7CA1">
            <w:r>
              <w:t>Puntos estimados: 2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>Riesgo en desarrollo: bajo</w:t>
            </w:r>
          </w:p>
        </w:tc>
        <w:tc>
          <w:tcPr>
            <w:tcW w:w="4530" w:type="dxa"/>
          </w:tcPr>
          <w:p w:rsidR="004F38E7" w:rsidRDefault="004F38E7" w:rsidP="005B7CA1">
            <w:r>
              <w:t xml:space="preserve">Iteración asignada: </w:t>
            </w:r>
            <w:r>
              <w:t>2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Descripción:</w:t>
            </w:r>
          </w:p>
          <w:p w:rsidR="004F38E7" w:rsidRDefault="004F38E7" w:rsidP="005B7CA1"/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Observaciones:</w:t>
            </w:r>
            <w:r>
              <w:br/>
            </w:r>
          </w:p>
        </w:tc>
      </w:tr>
    </w:tbl>
    <w:p w:rsidR="004F38E7" w:rsidRDefault="004F38E7" w:rsidP="004F38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Historia de usuario # </w:t>
            </w:r>
            <w:r>
              <w:rPr>
                <w:sz w:val="22"/>
              </w:rPr>
              <w:t>6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tabs>
                <w:tab w:val="left" w:pos="3825"/>
              </w:tabs>
            </w:pPr>
            <w:r>
              <w:t xml:space="preserve">Nombre: Crear </w:t>
            </w:r>
            <w:r>
              <w:t>nivel de competencias requerid</w:t>
            </w:r>
            <w:r w:rsidR="00395D6D">
              <w:t>as</w:t>
            </w:r>
            <w:r>
              <w:t>.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Usuario: administrador del sistema</w:t>
            </w:r>
            <w:r>
              <w:t>.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>Prioridad en negocio: media</w:t>
            </w:r>
          </w:p>
        </w:tc>
        <w:tc>
          <w:tcPr>
            <w:tcW w:w="4530" w:type="dxa"/>
          </w:tcPr>
          <w:p w:rsidR="004F38E7" w:rsidRDefault="004F38E7" w:rsidP="005B7CA1">
            <w:r>
              <w:t>Puntos estimados: 2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>Riesgo en desarrollo: bajo</w:t>
            </w:r>
          </w:p>
        </w:tc>
        <w:tc>
          <w:tcPr>
            <w:tcW w:w="4530" w:type="dxa"/>
          </w:tcPr>
          <w:p w:rsidR="004F38E7" w:rsidRDefault="004F38E7" w:rsidP="005B7CA1">
            <w:r>
              <w:t xml:space="preserve">Iteración asignada: </w:t>
            </w:r>
            <w:r>
              <w:t>2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Descripción:</w:t>
            </w:r>
          </w:p>
          <w:p w:rsidR="004F38E7" w:rsidRDefault="004F38E7" w:rsidP="005B7CA1"/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Observaciones:</w:t>
            </w:r>
            <w:r>
              <w:br/>
            </w:r>
          </w:p>
        </w:tc>
      </w:tr>
    </w:tbl>
    <w:p w:rsidR="004F38E7" w:rsidRDefault="004F38E7" w:rsidP="004F38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Historia de usuario # </w:t>
            </w:r>
            <w:r>
              <w:rPr>
                <w:sz w:val="22"/>
              </w:rPr>
              <w:t>7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tabs>
                <w:tab w:val="left" w:pos="3825"/>
              </w:tabs>
            </w:pPr>
            <w:r>
              <w:t xml:space="preserve">Nombre: Crear </w:t>
            </w:r>
            <w:r>
              <w:t>usuarios.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Usuario: administrador del sistema</w:t>
            </w:r>
            <w:r>
              <w:t>, personal UTPL, estudiantes UTPL y administrativos UTPL.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 xml:space="preserve">Prioridad en negocio: </w:t>
            </w:r>
            <w:r>
              <w:t>alta</w:t>
            </w:r>
          </w:p>
        </w:tc>
        <w:tc>
          <w:tcPr>
            <w:tcW w:w="4530" w:type="dxa"/>
          </w:tcPr>
          <w:p w:rsidR="004F38E7" w:rsidRDefault="004F38E7" w:rsidP="005B7CA1">
            <w:r>
              <w:t xml:space="preserve">Puntos estimados: </w:t>
            </w:r>
            <w:r>
              <w:t>3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>Riesgo en desarrollo: bajo</w:t>
            </w:r>
          </w:p>
        </w:tc>
        <w:tc>
          <w:tcPr>
            <w:tcW w:w="4530" w:type="dxa"/>
          </w:tcPr>
          <w:p w:rsidR="004F38E7" w:rsidRDefault="004F38E7" w:rsidP="005B7CA1">
            <w:r>
              <w:t xml:space="preserve">Iteración asignada: </w:t>
            </w:r>
            <w:r>
              <w:t>1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Descripción:</w:t>
            </w:r>
          </w:p>
          <w:p w:rsidR="004F38E7" w:rsidRDefault="004F38E7" w:rsidP="005B7CA1"/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Observaciones:</w:t>
            </w:r>
            <w:r>
              <w:br/>
            </w:r>
          </w:p>
        </w:tc>
      </w:tr>
    </w:tbl>
    <w:p w:rsidR="004F38E7" w:rsidRDefault="004F38E7" w:rsidP="004F38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Historia de usuario # </w:t>
            </w:r>
            <w:r>
              <w:rPr>
                <w:sz w:val="22"/>
              </w:rPr>
              <w:t>8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tabs>
                <w:tab w:val="left" w:pos="3825"/>
              </w:tabs>
            </w:pPr>
            <w:r>
              <w:t xml:space="preserve">Nombre: Crear </w:t>
            </w:r>
            <w:r>
              <w:t>tipo de usuario.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Usuario: administrador del sistema</w:t>
            </w:r>
            <w:r>
              <w:t>.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>Prioridad en negocio:</w:t>
            </w:r>
            <w:r>
              <w:t xml:space="preserve"> alta</w:t>
            </w:r>
          </w:p>
        </w:tc>
        <w:tc>
          <w:tcPr>
            <w:tcW w:w="4530" w:type="dxa"/>
          </w:tcPr>
          <w:p w:rsidR="004F38E7" w:rsidRDefault="004F38E7" w:rsidP="005B7CA1">
            <w:r>
              <w:t>Puntos estimados: 2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>Riesgo en desarrollo: bajo</w:t>
            </w:r>
          </w:p>
        </w:tc>
        <w:tc>
          <w:tcPr>
            <w:tcW w:w="4530" w:type="dxa"/>
          </w:tcPr>
          <w:p w:rsidR="004F38E7" w:rsidRDefault="004F38E7" w:rsidP="005B7CA1">
            <w:r>
              <w:t xml:space="preserve">Iteración asignada: </w:t>
            </w:r>
            <w:r>
              <w:t>1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Descripción:</w:t>
            </w:r>
          </w:p>
          <w:p w:rsidR="004F38E7" w:rsidRDefault="004F38E7" w:rsidP="005B7CA1"/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Observaciones:</w:t>
            </w:r>
            <w:r>
              <w:br/>
            </w:r>
          </w:p>
        </w:tc>
      </w:tr>
    </w:tbl>
    <w:p w:rsidR="004F38E7" w:rsidRDefault="004F38E7" w:rsidP="004F38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Historia de usuario # </w:t>
            </w:r>
            <w:r>
              <w:rPr>
                <w:sz w:val="22"/>
              </w:rPr>
              <w:t>9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tabs>
                <w:tab w:val="left" w:pos="3825"/>
              </w:tabs>
            </w:pPr>
            <w:r>
              <w:t xml:space="preserve">Nombre: </w:t>
            </w:r>
            <w:r>
              <w:t>Asignar usuarios en Áreas académicas.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4F38E7">
            <w:r>
              <w:t>Usuario: administrador del sistema, personal UTPL, estudiantes UTPL y administrativos UTPL.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4F38E7">
            <w:r>
              <w:t>Prioridad en negocio: alta</w:t>
            </w:r>
          </w:p>
        </w:tc>
        <w:tc>
          <w:tcPr>
            <w:tcW w:w="4530" w:type="dxa"/>
          </w:tcPr>
          <w:p w:rsidR="004F38E7" w:rsidRDefault="004F38E7" w:rsidP="004F38E7">
            <w:r>
              <w:t xml:space="preserve">Puntos estimados: </w:t>
            </w:r>
            <w:r>
              <w:t>4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4F38E7">
            <w:r>
              <w:lastRenderedPageBreak/>
              <w:t xml:space="preserve">Riesgo en desarrollo: </w:t>
            </w:r>
            <w:r>
              <w:t>medio</w:t>
            </w:r>
          </w:p>
        </w:tc>
        <w:tc>
          <w:tcPr>
            <w:tcW w:w="4530" w:type="dxa"/>
          </w:tcPr>
          <w:p w:rsidR="004F38E7" w:rsidRDefault="004F38E7" w:rsidP="004F38E7">
            <w:r>
              <w:t>Iteración asignada: 1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4F38E7">
            <w:r>
              <w:t>Descripción:</w:t>
            </w:r>
          </w:p>
          <w:p w:rsidR="004F38E7" w:rsidRDefault="004F38E7" w:rsidP="004F38E7"/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4F38E7">
            <w:r>
              <w:t>Observaciones:</w:t>
            </w:r>
            <w:r>
              <w:br/>
            </w:r>
          </w:p>
        </w:tc>
      </w:tr>
    </w:tbl>
    <w:p w:rsidR="004F38E7" w:rsidRDefault="004F38E7" w:rsidP="004F38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Historia de usuario # </w:t>
            </w:r>
            <w:r>
              <w:rPr>
                <w:sz w:val="22"/>
              </w:rPr>
              <w:t>10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tabs>
                <w:tab w:val="left" w:pos="3825"/>
              </w:tabs>
            </w:pPr>
            <w:r>
              <w:t xml:space="preserve">Nombre: </w:t>
            </w:r>
            <w:r>
              <w:t>Crear informes de resultados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4F38E7">
            <w:r>
              <w:t>Usuario: administrador del sistema, personal UTPL, estudiantes UTPL y administrativos UTPL.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4F38E7">
            <w:r>
              <w:t>Prioridad en negocio: alta</w:t>
            </w:r>
          </w:p>
        </w:tc>
        <w:tc>
          <w:tcPr>
            <w:tcW w:w="4530" w:type="dxa"/>
          </w:tcPr>
          <w:p w:rsidR="004F38E7" w:rsidRDefault="004F38E7" w:rsidP="004F38E7">
            <w:r>
              <w:t xml:space="preserve">Puntos estimados: </w:t>
            </w:r>
            <w:r>
              <w:t>5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4F38E7">
            <w:r>
              <w:t>Riesgo en desarrollo:</w:t>
            </w:r>
            <w:r>
              <w:t xml:space="preserve"> alta</w:t>
            </w:r>
          </w:p>
        </w:tc>
        <w:tc>
          <w:tcPr>
            <w:tcW w:w="4530" w:type="dxa"/>
          </w:tcPr>
          <w:p w:rsidR="004F38E7" w:rsidRDefault="004F38E7" w:rsidP="004F38E7">
            <w:r>
              <w:t xml:space="preserve">Iteración asignada: </w:t>
            </w:r>
            <w:r>
              <w:t>4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4F38E7">
            <w:r>
              <w:t>Descripción:</w:t>
            </w:r>
          </w:p>
          <w:p w:rsidR="004F38E7" w:rsidRDefault="004F38E7" w:rsidP="004F38E7"/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4F38E7">
            <w:r>
              <w:t>Observaciones:</w:t>
            </w:r>
            <w:r>
              <w:br/>
            </w:r>
          </w:p>
        </w:tc>
      </w:tr>
    </w:tbl>
    <w:p w:rsidR="004F38E7" w:rsidRDefault="004F38E7" w:rsidP="004F38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1</w:t>
            </w:r>
            <w:r>
              <w:rPr>
                <w:sz w:val="22"/>
              </w:rPr>
              <w:t>1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tabs>
                <w:tab w:val="left" w:pos="3825"/>
              </w:tabs>
            </w:pPr>
            <w:r>
              <w:t xml:space="preserve">Nombre: </w:t>
            </w:r>
            <w:r>
              <w:t>Descargar informes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Usuario: administrador del sistema, personal UTPL, estudiantes UTPL y administrativos UTPL.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>Prioridad en negocio: alta</w:t>
            </w:r>
          </w:p>
        </w:tc>
        <w:tc>
          <w:tcPr>
            <w:tcW w:w="4530" w:type="dxa"/>
          </w:tcPr>
          <w:p w:rsidR="004F38E7" w:rsidRDefault="004F38E7" w:rsidP="005B7CA1">
            <w:r>
              <w:t xml:space="preserve">Puntos estimados: </w:t>
            </w:r>
            <w:r>
              <w:t>2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 xml:space="preserve">Riesgo en desarrollo: </w:t>
            </w:r>
            <w:r>
              <w:t>medio</w:t>
            </w:r>
          </w:p>
        </w:tc>
        <w:tc>
          <w:tcPr>
            <w:tcW w:w="4530" w:type="dxa"/>
          </w:tcPr>
          <w:p w:rsidR="004F38E7" w:rsidRDefault="004F38E7" w:rsidP="005B7CA1">
            <w:r>
              <w:t>Iteración asignada: 4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Descripción:</w:t>
            </w:r>
          </w:p>
          <w:p w:rsidR="004F38E7" w:rsidRDefault="004F38E7" w:rsidP="005B7CA1"/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Observaciones:</w:t>
            </w:r>
            <w:r>
              <w:br/>
            </w:r>
          </w:p>
        </w:tc>
      </w:tr>
    </w:tbl>
    <w:p w:rsidR="004F38E7" w:rsidRDefault="004F38E7" w:rsidP="004F38E7"/>
    <w:p w:rsidR="004F38E7" w:rsidRDefault="004F38E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Historia de usuario # 1</w:t>
            </w:r>
            <w:r>
              <w:rPr>
                <w:sz w:val="22"/>
              </w:rPr>
              <w:t>2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tabs>
                <w:tab w:val="left" w:pos="3825"/>
              </w:tabs>
            </w:pPr>
            <w:r>
              <w:t xml:space="preserve">Nombre: </w:t>
            </w:r>
            <w:r>
              <w:t>Tablas</w:t>
            </w:r>
            <w:r w:rsidR="00395D6D">
              <w:t xml:space="preserve"> de</w:t>
            </w:r>
            <w:r>
              <w:t xml:space="preserve"> resultado usuarios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Usuario:</w:t>
            </w:r>
            <w:r w:rsidR="009E5275">
              <w:t xml:space="preserve"> </w:t>
            </w:r>
            <w:r>
              <w:t>personal UTPL, estudiantes UTPL y administrativos UTPL.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 xml:space="preserve">Prioridad en negocio: </w:t>
            </w:r>
            <w:r>
              <w:t>medio</w:t>
            </w:r>
          </w:p>
        </w:tc>
        <w:tc>
          <w:tcPr>
            <w:tcW w:w="4530" w:type="dxa"/>
          </w:tcPr>
          <w:p w:rsidR="004F38E7" w:rsidRDefault="004F38E7" w:rsidP="005B7CA1">
            <w:r>
              <w:t xml:space="preserve">Puntos estimados: </w:t>
            </w:r>
            <w:r>
              <w:t>2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>Riesgo en desarrollo: medio</w:t>
            </w:r>
          </w:p>
        </w:tc>
        <w:tc>
          <w:tcPr>
            <w:tcW w:w="4530" w:type="dxa"/>
          </w:tcPr>
          <w:p w:rsidR="004F38E7" w:rsidRDefault="004F38E7" w:rsidP="005B7CA1">
            <w:r>
              <w:t xml:space="preserve">Iteración asignada: </w:t>
            </w:r>
            <w:r>
              <w:t>5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Descripción:</w:t>
            </w:r>
          </w:p>
          <w:p w:rsidR="004F38E7" w:rsidRDefault="004F38E7" w:rsidP="005B7CA1"/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Observaciones:</w:t>
            </w:r>
            <w:r>
              <w:br/>
            </w:r>
          </w:p>
        </w:tc>
      </w:tr>
    </w:tbl>
    <w:p w:rsidR="004F38E7" w:rsidRDefault="004F38E7" w:rsidP="004F38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1</w:t>
            </w:r>
            <w:r>
              <w:rPr>
                <w:sz w:val="22"/>
              </w:rPr>
              <w:t>3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tabs>
                <w:tab w:val="left" w:pos="3825"/>
              </w:tabs>
            </w:pPr>
            <w:r>
              <w:t xml:space="preserve">Nombre: </w:t>
            </w:r>
            <w:r>
              <w:t>Graficas para comparación de resultados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Usuario: personal UTPL, estudiantes UTPL y administrativos UTPL.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 xml:space="preserve">Prioridad en negocio: </w:t>
            </w:r>
            <w:r>
              <w:t>Alta</w:t>
            </w:r>
          </w:p>
        </w:tc>
        <w:tc>
          <w:tcPr>
            <w:tcW w:w="4530" w:type="dxa"/>
          </w:tcPr>
          <w:p w:rsidR="004F38E7" w:rsidRDefault="004F38E7" w:rsidP="005B7CA1">
            <w:r>
              <w:t xml:space="preserve">Puntos estimados: </w:t>
            </w:r>
            <w:r>
              <w:t>4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 xml:space="preserve">Riesgo en desarrollo: </w:t>
            </w:r>
            <w:r>
              <w:t>Alta</w:t>
            </w:r>
          </w:p>
        </w:tc>
        <w:tc>
          <w:tcPr>
            <w:tcW w:w="4530" w:type="dxa"/>
          </w:tcPr>
          <w:p w:rsidR="004F38E7" w:rsidRDefault="004F38E7" w:rsidP="005B7CA1">
            <w:r>
              <w:t xml:space="preserve">Iteración asignada: </w:t>
            </w:r>
            <w:r w:rsidR="000D6BA4">
              <w:t>6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Descripción:</w:t>
            </w:r>
          </w:p>
          <w:p w:rsidR="004F38E7" w:rsidRDefault="004F38E7" w:rsidP="005B7CA1"/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Observaciones:</w:t>
            </w:r>
            <w:r>
              <w:br/>
            </w:r>
          </w:p>
        </w:tc>
      </w:tr>
    </w:tbl>
    <w:p w:rsidR="004F38E7" w:rsidRDefault="004F38E7" w:rsidP="004F38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1</w:t>
            </w:r>
            <w:r>
              <w:rPr>
                <w:sz w:val="22"/>
              </w:rPr>
              <w:t>4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pPr>
              <w:tabs>
                <w:tab w:val="left" w:pos="3825"/>
              </w:tabs>
            </w:pPr>
            <w:r>
              <w:t xml:space="preserve">Nombre: </w:t>
            </w:r>
            <w:r>
              <w:t>Graficas de los resultados del usuario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Usuario: personal UTPL, estudiantes UTPL y administrativos UTPL.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 xml:space="preserve">Prioridad en negocio: </w:t>
            </w:r>
            <w:r>
              <w:t>Alta</w:t>
            </w:r>
          </w:p>
        </w:tc>
        <w:tc>
          <w:tcPr>
            <w:tcW w:w="4530" w:type="dxa"/>
          </w:tcPr>
          <w:p w:rsidR="004F38E7" w:rsidRDefault="004F38E7" w:rsidP="005B7CA1">
            <w:r>
              <w:t xml:space="preserve">Puntos estimados: </w:t>
            </w:r>
            <w:r>
              <w:t>4</w:t>
            </w:r>
          </w:p>
        </w:tc>
      </w:tr>
      <w:tr w:rsidR="004F38E7" w:rsidTr="005B7CA1">
        <w:tc>
          <w:tcPr>
            <w:tcW w:w="4529" w:type="dxa"/>
          </w:tcPr>
          <w:p w:rsidR="004F38E7" w:rsidRDefault="004F38E7" w:rsidP="005B7CA1">
            <w:r>
              <w:t xml:space="preserve">Riesgo en desarrollo: </w:t>
            </w:r>
            <w:r>
              <w:t>Alta</w:t>
            </w:r>
          </w:p>
        </w:tc>
        <w:tc>
          <w:tcPr>
            <w:tcW w:w="4530" w:type="dxa"/>
          </w:tcPr>
          <w:p w:rsidR="004F38E7" w:rsidRDefault="004F38E7" w:rsidP="005B7CA1">
            <w:r>
              <w:t xml:space="preserve">Iteración asignada: </w:t>
            </w:r>
            <w:r w:rsidR="000D6BA4">
              <w:t>6</w:t>
            </w:r>
          </w:p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Descripción:</w:t>
            </w:r>
          </w:p>
          <w:p w:rsidR="004F38E7" w:rsidRDefault="004F38E7" w:rsidP="005B7CA1"/>
        </w:tc>
      </w:tr>
      <w:tr w:rsidR="004F38E7" w:rsidTr="005B7CA1">
        <w:tc>
          <w:tcPr>
            <w:tcW w:w="9059" w:type="dxa"/>
            <w:gridSpan w:val="2"/>
          </w:tcPr>
          <w:p w:rsidR="004F38E7" w:rsidRDefault="004F38E7" w:rsidP="005B7CA1">
            <w:r>
              <w:t>Observaciones:</w:t>
            </w:r>
            <w:r>
              <w:br/>
            </w:r>
          </w:p>
        </w:tc>
      </w:tr>
    </w:tbl>
    <w:p w:rsidR="004F38E7" w:rsidRDefault="004F38E7" w:rsidP="004F38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1</w:t>
            </w:r>
            <w:r>
              <w:rPr>
                <w:sz w:val="22"/>
              </w:rPr>
              <w:t>5</w:t>
            </w:r>
          </w:p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9E5275">
            <w:pPr>
              <w:tabs>
                <w:tab w:val="left" w:pos="2131"/>
              </w:tabs>
            </w:pPr>
            <w:r>
              <w:t xml:space="preserve">Nombre: </w:t>
            </w:r>
            <w:r>
              <w:t xml:space="preserve"> Crear preguntas.</w:t>
            </w:r>
          </w:p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r>
              <w:t>Usuario: administrador del sistema</w:t>
            </w:r>
            <w:r>
              <w:t>.</w:t>
            </w:r>
          </w:p>
        </w:tc>
      </w:tr>
      <w:tr w:rsidR="009E5275" w:rsidTr="005B7CA1">
        <w:tc>
          <w:tcPr>
            <w:tcW w:w="4529" w:type="dxa"/>
          </w:tcPr>
          <w:p w:rsidR="009E5275" w:rsidRDefault="009E5275" w:rsidP="005B7CA1">
            <w:r>
              <w:t>Prioridad en negocio:</w:t>
            </w:r>
            <w:r>
              <w:t xml:space="preserve"> Muy</w:t>
            </w:r>
            <w:r>
              <w:t xml:space="preserve"> Alta</w:t>
            </w:r>
          </w:p>
        </w:tc>
        <w:tc>
          <w:tcPr>
            <w:tcW w:w="4530" w:type="dxa"/>
          </w:tcPr>
          <w:p w:rsidR="009E5275" w:rsidRDefault="009E5275" w:rsidP="005B7CA1">
            <w:r>
              <w:t xml:space="preserve">Puntos estimados: </w:t>
            </w:r>
            <w:r>
              <w:t>5</w:t>
            </w:r>
          </w:p>
        </w:tc>
      </w:tr>
      <w:tr w:rsidR="009E5275" w:rsidTr="005B7CA1">
        <w:tc>
          <w:tcPr>
            <w:tcW w:w="4529" w:type="dxa"/>
          </w:tcPr>
          <w:p w:rsidR="009E5275" w:rsidRDefault="009E5275" w:rsidP="005B7CA1">
            <w:r>
              <w:t>Riesgo en desarrollo: Alta</w:t>
            </w:r>
          </w:p>
        </w:tc>
        <w:tc>
          <w:tcPr>
            <w:tcW w:w="4530" w:type="dxa"/>
          </w:tcPr>
          <w:p w:rsidR="009E5275" w:rsidRDefault="009E5275" w:rsidP="005B7CA1">
            <w:r>
              <w:t xml:space="preserve">Iteración asignada: </w:t>
            </w:r>
            <w:r w:rsidR="000D6BA4">
              <w:t>5</w:t>
            </w:r>
          </w:p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r>
              <w:t>Descripción:</w:t>
            </w:r>
          </w:p>
          <w:p w:rsidR="009E5275" w:rsidRDefault="009E5275" w:rsidP="005B7CA1"/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r>
              <w:t>Observaciones:</w:t>
            </w:r>
            <w:r>
              <w:br/>
            </w:r>
          </w:p>
        </w:tc>
      </w:tr>
    </w:tbl>
    <w:p w:rsidR="009E5275" w:rsidRDefault="009E5275" w:rsidP="004F38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1</w:t>
            </w:r>
            <w:r>
              <w:rPr>
                <w:sz w:val="22"/>
              </w:rPr>
              <w:t>6</w:t>
            </w:r>
          </w:p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pPr>
              <w:tabs>
                <w:tab w:val="left" w:pos="2131"/>
              </w:tabs>
            </w:pPr>
            <w:r>
              <w:t xml:space="preserve">Nombre:  Crear </w:t>
            </w:r>
            <w:r>
              <w:t>cuestionarios.</w:t>
            </w:r>
          </w:p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r>
              <w:lastRenderedPageBreak/>
              <w:t>Usuario: administrador del sistema</w:t>
            </w:r>
            <w:r>
              <w:t>.</w:t>
            </w:r>
          </w:p>
        </w:tc>
      </w:tr>
      <w:tr w:rsidR="009E5275" w:rsidTr="005B7CA1">
        <w:tc>
          <w:tcPr>
            <w:tcW w:w="4529" w:type="dxa"/>
          </w:tcPr>
          <w:p w:rsidR="009E5275" w:rsidRDefault="009E5275" w:rsidP="005B7CA1">
            <w:r>
              <w:t>Prioridad en negocio: Muy Alta</w:t>
            </w:r>
          </w:p>
        </w:tc>
        <w:tc>
          <w:tcPr>
            <w:tcW w:w="4530" w:type="dxa"/>
          </w:tcPr>
          <w:p w:rsidR="009E5275" w:rsidRDefault="009E5275" w:rsidP="005B7CA1">
            <w:r>
              <w:t xml:space="preserve">Puntos estimados: </w:t>
            </w:r>
            <w:r>
              <w:t>3</w:t>
            </w:r>
          </w:p>
        </w:tc>
      </w:tr>
      <w:tr w:rsidR="009E5275" w:rsidTr="005B7CA1">
        <w:tc>
          <w:tcPr>
            <w:tcW w:w="4529" w:type="dxa"/>
          </w:tcPr>
          <w:p w:rsidR="009E5275" w:rsidRDefault="009E5275" w:rsidP="005B7CA1">
            <w:r>
              <w:t>Riesgo en desarrollo: Alta</w:t>
            </w:r>
          </w:p>
        </w:tc>
        <w:tc>
          <w:tcPr>
            <w:tcW w:w="4530" w:type="dxa"/>
          </w:tcPr>
          <w:p w:rsidR="009E5275" w:rsidRDefault="009E5275" w:rsidP="005B7CA1">
            <w:r>
              <w:t xml:space="preserve">Iteración asignada: </w:t>
            </w:r>
            <w:r w:rsidR="000D6BA4">
              <w:t>5</w:t>
            </w:r>
          </w:p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r>
              <w:t>Descripción:</w:t>
            </w:r>
          </w:p>
          <w:p w:rsidR="009E5275" w:rsidRDefault="009E5275" w:rsidP="005B7CA1"/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r>
              <w:t>Observaciones:</w:t>
            </w:r>
            <w:r>
              <w:br/>
            </w:r>
          </w:p>
        </w:tc>
      </w:tr>
    </w:tbl>
    <w:p w:rsidR="009E5275" w:rsidRDefault="009E5275" w:rsidP="004F38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1</w:t>
            </w:r>
            <w:r>
              <w:rPr>
                <w:sz w:val="22"/>
              </w:rPr>
              <w:t>7</w:t>
            </w:r>
          </w:p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pPr>
              <w:tabs>
                <w:tab w:val="left" w:pos="2131"/>
              </w:tabs>
            </w:pPr>
            <w:r>
              <w:t xml:space="preserve">Nombre:  </w:t>
            </w:r>
            <w:r>
              <w:t>Resolver</w:t>
            </w:r>
            <w:r>
              <w:t xml:space="preserve"> cuestionarios.</w:t>
            </w:r>
          </w:p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r>
              <w:t>Usuario: personal UTPL, estudiantes UTPL y administrativos UTPL.</w:t>
            </w:r>
          </w:p>
        </w:tc>
      </w:tr>
      <w:tr w:rsidR="009E5275" w:rsidTr="005B7CA1">
        <w:tc>
          <w:tcPr>
            <w:tcW w:w="4529" w:type="dxa"/>
          </w:tcPr>
          <w:p w:rsidR="009E5275" w:rsidRDefault="009E5275" w:rsidP="005B7CA1">
            <w:r>
              <w:t xml:space="preserve">Prioridad en negocio: </w:t>
            </w:r>
            <w:r>
              <w:t xml:space="preserve">Muy </w:t>
            </w:r>
            <w:r>
              <w:t>Alta</w:t>
            </w:r>
          </w:p>
        </w:tc>
        <w:tc>
          <w:tcPr>
            <w:tcW w:w="4530" w:type="dxa"/>
          </w:tcPr>
          <w:p w:rsidR="009E5275" w:rsidRDefault="009E5275" w:rsidP="005B7CA1">
            <w:r>
              <w:t xml:space="preserve">Puntos estimados: </w:t>
            </w:r>
            <w:r>
              <w:t>5</w:t>
            </w:r>
          </w:p>
        </w:tc>
      </w:tr>
      <w:tr w:rsidR="009E5275" w:rsidTr="005B7CA1">
        <w:tc>
          <w:tcPr>
            <w:tcW w:w="4529" w:type="dxa"/>
          </w:tcPr>
          <w:p w:rsidR="009E5275" w:rsidRDefault="009E5275" w:rsidP="005B7CA1">
            <w:r>
              <w:t>Riesgo en desarrollo: Alta</w:t>
            </w:r>
          </w:p>
        </w:tc>
        <w:tc>
          <w:tcPr>
            <w:tcW w:w="4530" w:type="dxa"/>
          </w:tcPr>
          <w:p w:rsidR="009E5275" w:rsidRDefault="009E5275" w:rsidP="005B7CA1">
            <w:r>
              <w:t xml:space="preserve">Iteración asignada: </w:t>
            </w:r>
            <w:r w:rsidR="000D6BA4">
              <w:t>5</w:t>
            </w:r>
          </w:p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r>
              <w:t>Descripción:</w:t>
            </w:r>
          </w:p>
          <w:p w:rsidR="009E5275" w:rsidRDefault="009E5275" w:rsidP="005B7CA1"/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r>
              <w:t>Observaciones:</w:t>
            </w:r>
            <w:r>
              <w:br/>
            </w:r>
          </w:p>
        </w:tc>
      </w:tr>
    </w:tbl>
    <w:p w:rsidR="009E5275" w:rsidRDefault="009E5275" w:rsidP="004F38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1</w:t>
            </w:r>
            <w:r>
              <w:rPr>
                <w:sz w:val="22"/>
              </w:rPr>
              <w:t>8</w:t>
            </w:r>
          </w:p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pPr>
              <w:tabs>
                <w:tab w:val="left" w:pos="2131"/>
              </w:tabs>
            </w:pPr>
            <w:r>
              <w:t xml:space="preserve">Nombre:  </w:t>
            </w:r>
            <w:r>
              <w:t>Llenar información inicio</w:t>
            </w:r>
            <w:r>
              <w:t>.</w:t>
            </w:r>
          </w:p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r>
              <w:t xml:space="preserve">Usuario: </w:t>
            </w:r>
            <w:r>
              <w:t>administrador del sistema</w:t>
            </w:r>
            <w:r>
              <w:t>.</w:t>
            </w:r>
          </w:p>
        </w:tc>
      </w:tr>
      <w:tr w:rsidR="009E5275" w:rsidTr="005B7CA1">
        <w:tc>
          <w:tcPr>
            <w:tcW w:w="4529" w:type="dxa"/>
          </w:tcPr>
          <w:p w:rsidR="009E5275" w:rsidRDefault="009E5275" w:rsidP="005B7CA1">
            <w:r>
              <w:t>Prioridad en negocio:</w:t>
            </w:r>
            <w:r>
              <w:t xml:space="preserve"> Baja</w:t>
            </w:r>
          </w:p>
        </w:tc>
        <w:tc>
          <w:tcPr>
            <w:tcW w:w="4530" w:type="dxa"/>
          </w:tcPr>
          <w:p w:rsidR="009E5275" w:rsidRDefault="009E5275" w:rsidP="005B7CA1">
            <w:r>
              <w:t xml:space="preserve">Puntos estimados: </w:t>
            </w:r>
            <w:r>
              <w:t>1</w:t>
            </w:r>
          </w:p>
        </w:tc>
      </w:tr>
      <w:tr w:rsidR="009E5275" w:rsidTr="005B7CA1">
        <w:tc>
          <w:tcPr>
            <w:tcW w:w="4529" w:type="dxa"/>
          </w:tcPr>
          <w:p w:rsidR="009E5275" w:rsidRDefault="009E5275" w:rsidP="005B7CA1">
            <w:r>
              <w:t xml:space="preserve">Riesgo en desarrollo: </w:t>
            </w:r>
            <w:r>
              <w:t>Baja</w:t>
            </w:r>
          </w:p>
        </w:tc>
        <w:tc>
          <w:tcPr>
            <w:tcW w:w="4530" w:type="dxa"/>
          </w:tcPr>
          <w:p w:rsidR="009E5275" w:rsidRDefault="009E5275" w:rsidP="005B7CA1">
            <w:r>
              <w:t xml:space="preserve">Iteración asignada: </w:t>
            </w:r>
            <w:r>
              <w:t>7</w:t>
            </w:r>
          </w:p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r>
              <w:t>Descripción:</w:t>
            </w:r>
          </w:p>
          <w:p w:rsidR="009E5275" w:rsidRDefault="009E5275" w:rsidP="005B7CA1"/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r>
              <w:t>Observaciones:</w:t>
            </w:r>
            <w:r>
              <w:br/>
            </w:r>
          </w:p>
        </w:tc>
      </w:tr>
    </w:tbl>
    <w:p w:rsidR="009E5275" w:rsidRDefault="009E5275" w:rsidP="004F38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1</w:t>
            </w:r>
            <w:r>
              <w:rPr>
                <w:sz w:val="22"/>
              </w:rPr>
              <w:t>9</w:t>
            </w:r>
          </w:p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pPr>
              <w:tabs>
                <w:tab w:val="left" w:pos="2131"/>
              </w:tabs>
            </w:pPr>
            <w:r>
              <w:t xml:space="preserve">Nombre:  Llenar información </w:t>
            </w:r>
            <w:r w:rsidR="000D6BA4">
              <w:t>propósito</w:t>
            </w:r>
            <w:r>
              <w:t>.</w:t>
            </w:r>
          </w:p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r>
              <w:t>Usuario: administrador del sistema.</w:t>
            </w:r>
          </w:p>
        </w:tc>
      </w:tr>
      <w:tr w:rsidR="009E5275" w:rsidTr="005B7CA1">
        <w:tc>
          <w:tcPr>
            <w:tcW w:w="4529" w:type="dxa"/>
          </w:tcPr>
          <w:p w:rsidR="009E5275" w:rsidRDefault="009E5275" w:rsidP="005B7CA1">
            <w:r>
              <w:t>Prioridad en negocio: Baja</w:t>
            </w:r>
          </w:p>
        </w:tc>
        <w:tc>
          <w:tcPr>
            <w:tcW w:w="4530" w:type="dxa"/>
          </w:tcPr>
          <w:p w:rsidR="009E5275" w:rsidRDefault="009E5275" w:rsidP="005B7CA1">
            <w:r>
              <w:t>Puntos estimados: 1</w:t>
            </w:r>
          </w:p>
        </w:tc>
      </w:tr>
      <w:tr w:rsidR="009E5275" w:rsidTr="005B7CA1">
        <w:tc>
          <w:tcPr>
            <w:tcW w:w="4529" w:type="dxa"/>
          </w:tcPr>
          <w:p w:rsidR="009E5275" w:rsidRDefault="009E5275" w:rsidP="005B7CA1">
            <w:r>
              <w:t>Riesgo en desarrollo: Baja</w:t>
            </w:r>
          </w:p>
        </w:tc>
        <w:tc>
          <w:tcPr>
            <w:tcW w:w="4530" w:type="dxa"/>
          </w:tcPr>
          <w:p w:rsidR="009E5275" w:rsidRDefault="009E5275" w:rsidP="005B7CA1">
            <w:r>
              <w:t>Iteración asignada: 7</w:t>
            </w:r>
          </w:p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r>
              <w:t>Descripción:</w:t>
            </w:r>
          </w:p>
          <w:p w:rsidR="009E5275" w:rsidRDefault="009E5275" w:rsidP="005B7CA1"/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r>
              <w:t>Observaciones:</w:t>
            </w:r>
            <w:r>
              <w:br/>
            </w:r>
          </w:p>
        </w:tc>
      </w:tr>
    </w:tbl>
    <w:p w:rsidR="009E5275" w:rsidRDefault="009E5275" w:rsidP="004F38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Historia de usuario # </w:t>
            </w:r>
            <w:r>
              <w:rPr>
                <w:sz w:val="22"/>
              </w:rPr>
              <w:t>20</w:t>
            </w:r>
          </w:p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pPr>
              <w:tabs>
                <w:tab w:val="left" w:pos="2131"/>
              </w:tabs>
            </w:pPr>
            <w:r>
              <w:t xml:space="preserve">Nombre:  Llenar información </w:t>
            </w:r>
            <w:r>
              <w:t>general</w:t>
            </w:r>
            <w:r>
              <w:t>.</w:t>
            </w:r>
          </w:p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r>
              <w:t>Usuario: administrador del sistema.</w:t>
            </w:r>
          </w:p>
        </w:tc>
      </w:tr>
      <w:tr w:rsidR="009E5275" w:rsidTr="005B7CA1">
        <w:tc>
          <w:tcPr>
            <w:tcW w:w="4529" w:type="dxa"/>
          </w:tcPr>
          <w:p w:rsidR="009E5275" w:rsidRDefault="009E5275" w:rsidP="005B7CA1">
            <w:r>
              <w:t>Prioridad en negocio: Baja</w:t>
            </w:r>
          </w:p>
        </w:tc>
        <w:tc>
          <w:tcPr>
            <w:tcW w:w="4530" w:type="dxa"/>
          </w:tcPr>
          <w:p w:rsidR="009E5275" w:rsidRDefault="009E5275" w:rsidP="005B7CA1">
            <w:r>
              <w:t xml:space="preserve">Puntos estimados: </w:t>
            </w:r>
            <w:r w:rsidR="000D6BA4">
              <w:t>2</w:t>
            </w:r>
          </w:p>
        </w:tc>
      </w:tr>
      <w:tr w:rsidR="009E5275" w:rsidTr="005B7CA1">
        <w:tc>
          <w:tcPr>
            <w:tcW w:w="4529" w:type="dxa"/>
          </w:tcPr>
          <w:p w:rsidR="009E5275" w:rsidRDefault="009E5275" w:rsidP="005B7CA1">
            <w:r>
              <w:lastRenderedPageBreak/>
              <w:t>Riesgo en desarrollo: Baja</w:t>
            </w:r>
          </w:p>
        </w:tc>
        <w:tc>
          <w:tcPr>
            <w:tcW w:w="4530" w:type="dxa"/>
          </w:tcPr>
          <w:p w:rsidR="009E5275" w:rsidRDefault="009E5275" w:rsidP="005B7CA1">
            <w:r>
              <w:t>Iteración asignada: 7</w:t>
            </w:r>
          </w:p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r>
              <w:t>Descripción:</w:t>
            </w:r>
          </w:p>
          <w:p w:rsidR="009E5275" w:rsidRDefault="009E5275" w:rsidP="005B7CA1"/>
        </w:tc>
      </w:tr>
      <w:tr w:rsidR="009E5275" w:rsidTr="005B7CA1">
        <w:tc>
          <w:tcPr>
            <w:tcW w:w="9059" w:type="dxa"/>
            <w:gridSpan w:val="2"/>
          </w:tcPr>
          <w:p w:rsidR="009E5275" w:rsidRDefault="009E5275" w:rsidP="005B7CA1">
            <w:r>
              <w:t>Observaciones:</w:t>
            </w:r>
            <w:r>
              <w:br/>
            </w:r>
          </w:p>
        </w:tc>
      </w:tr>
      <w:bookmarkEnd w:id="0"/>
    </w:tbl>
    <w:p w:rsidR="00395D6D" w:rsidRDefault="00395D6D" w:rsidP="004F38E7"/>
    <w:sectPr w:rsidR="00395D6D" w:rsidSect="00D30B44">
      <w:pgSz w:w="12240" w:h="15840"/>
      <w:pgMar w:top="1701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E7"/>
    <w:rsid w:val="000D6BA4"/>
    <w:rsid w:val="0020730E"/>
    <w:rsid w:val="00395D6D"/>
    <w:rsid w:val="004F38E7"/>
    <w:rsid w:val="00604535"/>
    <w:rsid w:val="009E5275"/>
    <w:rsid w:val="00B11E7A"/>
    <w:rsid w:val="00D3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2809"/>
  <w15:chartTrackingRefBased/>
  <w15:docId w15:val="{B574AA1C-7978-4107-B803-0AA2770D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8E7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3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ulos">
    <w:name w:val="Sub titulos"/>
    <w:basedOn w:val="Normal"/>
    <w:link w:val="SubtitulosCar"/>
    <w:qFormat/>
    <w:rsid w:val="004F38E7"/>
    <w:pPr>
      <w:spacing w:after="0" w:line="240" w:lineRule="auto"/>
    </w:pPr>
    <w:rPr>
      <w:rFonts w:ascii="Arial" w:hAnsi="Arial" w:cs="Arial"/>
      <w:b/>
      <w:sz w:val="24"/>
    </w:rPr>
  </w:style>
  <w:style w:type="character" w:customStyle="1" w:styleId="SubtitulosCar">
    <w:name w:val="Sub titulos Car"/>
    <w:basedOn w:val="Fuentedeprrafopredeter"/>
    <w:link w:val="Subtitulos"/>
    <w:rsid w:val="004F38E7"/>
    <w:rPr>
      <w:rFonts w:ascii="Arial" w:hAnsi="Arial" w:cs="Arial"/>
      <w:b/>
      <w:sz w:val="24"/>
      <w:lang w:val="es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4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4535"/>
    <w:rPr>
      <w:rFonts w:ascii="Segoe UI" w:hAnsi="Segoe UI" w:cs="Segoe UI"/>
      <w:sz w:val="18"/>
      <w:szCs w:val="18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1</cp:revision>
  <dcterms:created xsi:type="dcterms:W3CDTF">2019-12-07T16:14:00Z</dcterms:created>
  <dcterms:modified xsi:type="dcterms:W3CDTF">2019-12-07T17:17:00Z</dcterms:modified>
</cp:coreProperties>
</file>