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before="120" w:lineRule="auto"/>
        <w:jc w:val="center"/>
        <w:rPr>
          <w:rFonts w:ascii="Verdana" w:cs="Verdana" w:eastAsia="Verdana" w:hAnsi="Verdan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120" w:before="120" w:lineRule="auto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FORMULARIO PARA ELABORACIÓN DE CONTRATO</w:t>
      </w:r>
    </w:p>
    <w:p w:rsidR="00000000" w:rsidDel="00000000" w:rsidP="00000000" w:rsidRDefault="00000000" w:rsidRPr="00000000" w14:paraId="00000003">
      <w:pPr>
        <w:widowControl w:val="0"/>
        <w:spacing w:after="120" w:before="120" w:lineRule="auto"/>
        <w:jc w:val="both"/>
        <w:rPr>
          <w:rFonts w:ascii="Verdana" w:cs="Verdana" w:eastAsia="Verdana" w:hAnsi="Verdan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5914"/>
        <w:tblGridChange w:id="0">
          <w:tblGrid>
            <w:gridCol w:w="2977"/>
            <w:gridCol w:w="5914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UNIDAD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 Narrow" w:cs="Arial Narrow" w:eastAsia="Arial Narrow" w:hAnsi="Arial Narrow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NACIONALIDAD 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RFC 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ESTADO CIVIL 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CALLE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tabs>
                <w:tab w:val="left" w:leader="none" w:pos="983"/>
              </w:tabs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COLONIA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DELEGACIÓN / MUNICIPIO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PAÍS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CÓDIGO POSTAL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tabs>
                <w:tab w:val="center" w:leader="none" w:pos="3294"/>
                <w:tab w:val="left" w:leader="none" w:pos="4800"/>
              </w:tabs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tabs>
                <w:tab w:val="center" w:leader="none" w:pos="3294"/>
                <w:tab w:val="left" w:leader="none" w:pos="4800"/>
              </w:tabs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INE o PASAPORTE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CURP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BENEFICIARIO(S)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20" w:before="120" w:line="36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120" w:before="120" w:lineRule="auto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120" w:before="120" w:lineRule="auto"/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NOTA: Para el caso de que comparezcan más de una persona, se deberá llenar un formato por cada cliente.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ontserrat SemiBold" w:cs="Montserrat SemiBold" w:eastAsia="Montserrat SemiBold" w:hAnsi="Montserrat SemiBol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LIST DE DOCUMENTOS GENERALES DEL CLIENTE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PERSONA FÍSICA: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2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"/>
        <w:gridCol w:w="8188"/>
        <w:tblGridChange w:id="0">
          <w:tblGrid>
            <w:gridCol w:w="236"/>
            <w:gridCol w:w="8188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 SemiBold" w:cs="Montserrat SemiBold" w:eastAsia="Montserrat SemiBold" w:hAnsi="Montserrat SemiBold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Copia de identificación oficial del comprador (INE / Pasaporte / Residencia Vigente)</w:t>
            </w:r>
          </w:p>
        </w:tc>
      </w:tr>
    </w:tbl>
    <w:p w:rsidR="00000000" w:rsidDel="00000000" w:rsidP="00000000" w:rsidRDefault="00000000" w:rsidRPr="00000000" w14:paraId="00000036">
      <w:pPr>
        <w:ind w:left="360" w:firstLine="0"/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b w:val="1"/>
          <w:sz w:val="16"/>
          <w:szCs w:val="16"/>
          <w:rtl w:val="0"/>
        </w:rPr>
        <w:t xml:space="preserve"> </w:t>
      </w:r>
    </w:p>
    <w:tbl>
      <w:tblPr>
        <w:tblStyle w:val="Table3"/>
        <w:tblW w:w="842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"/>
        <w:gridCol w:w="8188"/>
        <w:tblGridChange w:id="0">
          <w:tblGrid>
            <w:gridCol w:w="236"/>
            <w:gridCol w:w="8188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190"/>
              </w:tabs>
              <w:spacing w:after="0" w:before="0" w:line="240" w:lineRule="auto"/>
              <w:ind w:left="0" w:right="0" w:firstLine="0"/>
              <w:jc w:val="left"/>
              <w:rPr>
                <w:rFonts w:ascii="Montserrat SemiBold" w:cs="Montserrat SemiBold" w:eastAsia="Montserrat SemiBold" w:hAnsi="Montserrat SemiBold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Comprobante de domicilio. (Máximo 3 Meses Antigüedad)</w:t>
            </w:r>
          </w:p>
        </w:tc>
      </w:tr>
    </w:tbl>
    <w:p w:rsidR="00000000" w:rsidDel="00000000" w:rsidP="00000000" w:rsidRDefault="00000000" w:rsidRPr="00000000" w14:paraId="00000039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2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"/>
        <w:gridCol w:w="8188"/>
        <w:tblGridChange w:id="0">
          <w:tblGrid>
            <w:gridCol w:w="236"/>
            <w:gridCol w:w="8188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  <w:rtl w:val="0"/>
              </w:rPr>
              <w:t xml:space="preserve">Constancia Situación Fiscal (Máximo 3 Meses Antigüedad)</w:t>
            </w:r>
          </w:p>
        </w:tc>
      </w:tr>
    </w:tbl>
    <w:p w:rsidR="00000000" w:rsidDel="00000000" w:rsidP="00000000" w:rsidRDefault="00000000" w:rsidRPr="00000000" w14:paraId="0000003C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2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"/>
        <w:gridCol w:w="8188"/>
        <w:tblGridChange w:id="0">
          <w:tblGrid>
            <w:gridCol w:w="236"/>
            <w:gridCol w:w="8188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  <w:rtl w:val="0"/>
              </w:rPr>
              <w:t xml:space="preserve">CURP</w:t>
            </w:r>
          </w:p>
        </w:tc>
      </w:tr>
    </w:tbl>
    <w:p w:rsidR="00000000" w:rsidDel="00000000" w:rsidP="00000000" w:rsidRDefault="00000000" w:rsidRPr="00000000" w14:paraId="0000003F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15177415"/>
        <w:tag w:val="goog_rdk_0"/>
      </w:sdtPr>
      <w:sdtContent>
        <w:tbl>
          <w:tblPr>
            <w:tblStyle w:val="Table6"/>
            <w:tblW w:w="8424.0" w:type="dxa"/>
            <w:jc w:val="left"/>
            <w:tblInd w:w="3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6"/>
            <w:gridCol w:w="8188"/>
            <w:tblGridChange w:id="0">
              <w:tblGrid>
                <w:gridCol w:w="236"/>
                <w:gridCol w:w="818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0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41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  <w:rtl w:val="0"/>
                  </w:rPr>
                  <w:t xml:space="preserve">Carátula del estado de cuenta 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ind w:left="0" w:firstLine="0"/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2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"/>
        <w:gridCol w:w="8188"/>
        <w:tblGridChange w:id="0">
          <w:tblGrid>
            <w:gridCol w:w="236"/>
            <w:gridCol w:w="8188"/>
          </w:tblGrid>
        </w:tblGridChange>
      </w:tblGrid>
      <w:tr>
        <w:trPr>
          <w:cantSplit w:val="0"/>
          <w:trHeight w:val="180.03999999999996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tabs>
                <w:tab w:val="left" w:leader="none" w:pos="6190"/>
              </w:tabs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  <w:rtl w:val="0"/>
              </w:rPr>
              <w:t xml:space="preserve">Acta de Nacimiento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2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"/>
        <w:gridCol w:w="8188"/>
        <w:tblGridChange w:id="0">
          <w:tblGrid>
            <w:gridCol w:w="236"/>
            <w:gridCol w:w="8188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  <w:rtl w:val="0"/>
              </w:rPr>
              <w:t xml:space="preserve">Acta de Matrimonio</w:t>
            </w:r>
          </w:p>
        </w:tc>
      </w:tr>
    </w:tbl>
    <w:p w:rsidR="00000000" w:rsidDel="00000000" w:rsidP="00000000" w:rsidRDefault="00000000" w:rsidRPr="00000000" w14:paraId="00000048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2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"/>
        <w:gridCol w:w="8188"/>
        <w:tblGridChange w:id="0">
          <w:tblGrid>
            <w:gridCol w:w="236"/>
            <w:gridCol w:w="8188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  <w:rtl w:val="0"/>
              </w:rPr>
              <w:t xml:space="preserve">Documentación de Cónyuge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PERSONA MORAL: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64545017"/>
        <w:tag w:val="goog_rdk_1"/>
      </w:sdtPr>
      <w:sdtContent>
        <w:tbl>
          <w:tblPr>
            <w:tblStyle w:val="Table10"/>
            <w:tblW w:w="8424.0" w:type="dxa"/>
            <w:jc w:val="left"/>
            <w:tblInd w:w="3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6"/>
            <w:gridCol w:w="8188"/>
            <w:tblGridChange w:id="0">
              <w:tblGrid>
                <w:gridCol w:w="236"/>
                <w:gridCol w:w="818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52">
                <w:pPr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  <w:rtl w:val="0"/>
                  </w:rPr>
                  <w:t xml:space="preserve">Copia de Acta Constitutiva con boleta de RPP.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0051836"/>
        <w:tag w:val="goog_rdk_2"/>
      </w:sdtPr>
      <w:sdtContent>
        <w:tbl>
          <w:tblPr>
            <w:tblStyle w:val="Table11"/>
            <w:tblW w:w="8424.0" w:type="dxa"/>
            <w:jc w:val="left"/>
            <w:tblInd w:w="3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6"/>
            <w:gridCol w:w="8188"/>
            <w:tblGridChange w:id="0">
              <w:tblGrid>
                <w:gridCol w:w="236"/>
                <w:gridCol w:w="8188"/>
              </w:tblGrid>
            </w:tblGridChange>
          </w:tblGrid>
          <w:tr>
            <w:trPr>
              <w:cantSplit w:val="0"/>
              <w:trHeight w:val="210.03999999999996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55">
                <w:pPr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  <w:rtl w:val="0"/>
                  </w:rPr>
                  <w:t xml:space="preserve">Poder del Representante Legal.</w:t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42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"/>
        <w:gridCol w:w="8188"/>
        <w:tblGridChange w:id="0">
          <w:tblGrid>
            <w:gridCol w:w="236"/>
            <w:gridCol w:w="8188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  <w:rtl w:val="0"/>
              </w:rPr>
              <w:t xml:space="preserve">Constancia Situación Fiscal (Máximo 3 Meses Antigüedad) </w:t>
            </w:r>
          </w:p>
        </w:tc>
      </w:tr>
    </w:tbl>
    <w:p w:rsidR="00000000" w:rsidDel="00000000" w:rsidP="00000000" w:rsidRDefault="00000000" w:rsidRPr="00000000" w14:paraId="00000059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42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6"/>
        <w:gridCol w:w="8188"/>
        <w:tblGridChange w:id="0">
          <w:tblGrid>
            <w:gridCol w:w="236"/>
            <w:gridCol w:w="8188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both"/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b w:val="1"/>
                <w:sz w:val="16"/>
                <w:szCs w:val="16"/>
                <w:rtl w:val="0"/>
              </w:rPr>
              <w:t xml:space="preserve">Comprobante de domicilio. (Máximo 3 Meses Antigüedad)</w:t>
            </w:r>
          </w:p>
        </w:tc>
      </w:tr>
    </w:tbl>
    <w:p w:rsidR="00000000" w:rsidDel="00000000" w:rsidP="00000000" w:rsidRDefault="00000000" w:rsidRPr="00000000" w14:paraId="0000005C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73046891"/>
        <w:tag w:val="goog_rdk_3"/>
      </w:sdtPr>
      <w:sdtContent>
        <w:tbl>
          <w:tblPr>
            <w:tblStyle w:val="Table14"/>
            <w:tblW w:w="8424.0" w:type="dxa"/>
            <w:jc w:val="left"/>
            <w:tblInd w:w="3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6"/>
            <w:gridCol w:w="8188"/>
            <w:tblGridChange w:id="0">
              <w:tblGrid>
                <w:gridCol w:w="236"/>
                <w:gridCol w:w="818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5E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  <w:rtl w:val="0"/>
                  </w:rPr>
                  <w:t xml:space="preserve">Carátula del estado de cuenta </w:t>
                </w:r>
              </w:p>
            </w:tc>
          </w:tr>
        </w:tbl>
      </w:sdtContent>
    </w:sdt>
    <w:p w:rsidR="00000000" w:rsidDel="00000000" w:rsidP="00000000" w:rsidRDefault="00000000" w:rsidRPr="00000000" w14:paraId="0000005F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73274853"/>
        <w:tag w:val="goog_rdk_4"/>
      </w:sdtPr>
      <w:sdtContent>
        <w:tbl>
          <w:tblPr>
            <w:tblStyle w:val="Table15"/>
            <w:tblW w:w="8424.0" w:type="dxa"/>
            <w:jc w:val="left"/>
            <w:tblInd w:w="3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6"/>
            <w:gridCol w:w="8188"/>
            <w:tblGridChange w:id="0">
              <w:tblGrid>
                <w:gridCol w:w="236"/>
                <w:gridCol w:w="818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61">
                <w:pPr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  <w:rtl w:val="0"/>
                  </w:rPr>
                  <w:t xml:space="preserve">Identificación Oficial del Representante Legal. </w:t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91658152"/>
        <w:tag w:val="goog_rdk_5"/>
      </w:sdtPr>
      <w:sdtContent>
        <w:tbl>
          <w:tblPr>
            <w:tblStyle w:val="Table16"/>
            <w:tblW w:w="8424.0" w:type="dxa"/>
            <w:jc w:val="left"/>
            <w:tblInd w:w="3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6"/>
            <w:gridCol w:w="8188"/>
            <w:tblGridChange w:id="0">
              <w:tblGrid>
                <w:gridCol w:w="236"/>
                <w:gridCol w:w="818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64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  <w:rtl w:val="0"/>
                  </w:rPr>
                  <w:t xml:space="preserve">CURP del representante legal 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33438193"/>
        <w:tag w:val="goog_rdk_6"/>
      </w:sdtPr>
      <w:sdtContent>
        <w:tbl>
          <w:tblPr>
            <w:tblStyle w:val="Table17"/>
            <w:tblW w:w="8424.0" w:type="dxa"/>
            <w:jc w:val="left"/>
            <w:tblInd w:w="3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6"/>
            <w:gridCol w:w="8188"/>
            <w:tblGridChange w:id="0">
              <w:tblGrid>
                <w:gridCol w:w="236"/>
                <w:gridCol w:w="818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67">
                <w:pPr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  <w:rtl w:val="0"/>
                  </w:rPr>
                  <w:t xml:space="preserve">Acta de Nacimiento del Representante de legal </w:t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55498734"/>
        <w:tag w:val="goog_rdk_7"/>
      </w:sdtPr>
      <w:sdtContent>
        <w:tbl>
          <w:tblPr>
            <w:tblStyle w:val="Table18"/>
            <w:tblW w:w="8424.0" w:type="dxa"/>
            <w:jc w:val="left"/>
            <w:tblInd w:w="3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6"/>
            <w:gridCol w:w="8188"/>
            <w:tblGridChange w:id="0">
              <w:tblGrid>
                <w:gridCol w:w="236"/>
                <w:gridCol w:w="818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6A">
                <w:pPr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  <w:rtl w:val="0"/>
                  </w:rPr>
                  <w:t xml:space="preserve">Comprobante de Domicilio del representante legal </w:t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71094836"/>
        <w:tag w:val="goog_rdk_8"/>
      </w:sdtPr>
      <w:sdtContent>
        <w:tbl>
          <w:tblPr>
            <w:tblStyle w:val="Table19"/>
            <w:tblW w:w="8424.0" w:type="dxa"/>
            <w:jc w:val="left"/>
            <w:tblInd w:w="3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6"/>
            <w:gridCol w:w="8188"/>
            <w:tblGridChange w:id="0">
              <w:tblGrid>
                <w:gridCol w:w="236"/>
                <w:gridCol w:w="8188"/>
              </w:tblGrid>
            </w:tblGridChange>
          </w:tblGrid>
          <w:tr>
            <w:trPr>
              <w:cantSplit w:val="0"/>
              <w:trHeight w:val="165.03999999999996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0" w:val="nil"/>
                  <w:right w:color="000000" w:space="0" w:sz="0" w:val="nil"/>
                </w:tcBorders>
              </w:tcPr>
              <w:p w:rsidR="00000000" w:rsidDel="00000000" w:rsidP="00000000" w:rsidRDefault="00000000" w:rsidRPr="00000000" w14:paraId="0000006D">
                <w:pPr>
                  <w:jc w:val="both"/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Montserrat SemiBold" w:cs="Montserrat SemiBold" w:eastAsia="Montserrat SemiBold" w:hAnsi="Montserrat SemiBold"/>
                    <w:b w:val="1"/>
                    <w:sz w:val="16"/>
                    <w:szCs w:val="16"/>
                    <w:rtl w:val="0"/>
                  </w:rPr>
                  <w:t xml:space="preserve">Constancia del representante legal </w:t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ind w:left="360" w:firstLine="0"/>
        <w:jc w:val="both"/>
        <w:rPr>
          <w:rFonts w:ascii="Montserrat SemiBold" w:cs="Montserrat SemiBold" w:eastAsia="Montserrat SemiBold" w:hAnsi="Montserrat SemiBold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 SemiBold" w:cs="Montserrat SemiBold" w:eastAsia="Montserrat SemiBold" w:hAnsi="Montserrat SemiBold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7" w:left="1701" w:right="1701" w:header="340" w:footer="6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Times New Roman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645807" cy="1011115"/>
          <wp:effectExtent b="0" l="0" r="0" t="0"/>
          <wp:docPr id="148372346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6117" l="16894" r="16554" t="19289"/>
                  <a:stretch>
                    <a:fillRect/>
                  </a:stretch>
                </pic:blipFill>
                <pic:spPr>
                  <a:xfrm>
                    <a:off x="0" y="0"/>
                    <a:ext cx="1645807" cy="1011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226984" cy="643757"/>
          <wp:effectExtent b="0" l="0" r="0" t="0"/>
          <wp:docPr id="14837234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6984" cy="64375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060656" cy="556490"/>
          <wp:effectExtent b="0" l="0" r="0" t="0"/>
          <wp:docPr id="148372346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0656" cy="5564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268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268E"/>
  </w:style>
  <w:style w:type="paragraph" w:styleId="Piedepgina">
    <w:name w:val="footer"/>
    <w:basedOn w:val="Normal"/>
    <w:link w:val="PiedepginaCar"/>
    <w:uiPriority w:val="99"/>
    <w:unhideWhenUsed w:val="1"/>
    <w:rsid w:val="00FD268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268E"/>
  </w:style>
  <w:style w:type="table" w:styleId="Tablaconcuadrcula">
    <w:name w:val="Table Grid"/>
    <w:basedOn w:val="Tablanormal"/>
    <w:uiPriority w:val="39"/>
    <w:rsid w:val="00FD268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E73B18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MX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0263C"/>
    <w:rPr>
      <w:rFonts w:ascii="Times New Roman" w:cs="Times New Roman" w:hAnsi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0263C"/>
    <w:rPr>
      <w:rFonts w:ascii="Times New Roman" w:cs="Times New Roman" w:hAnsi="Times New Roman"/>
      <w:sz w:val="18"/>
      <w:szCs w:val="18"/>
    </w:rPr>
  </w:style>
  <w:style w:type="paragraph" w:styleId="TableParagraph" w:customStyle="1">
    <w:name w:val="Table Paragraph"/>
    <w:basedOn w:val="Normal"/>
    <w:uiPriority w:val="1"/>
    <w:qFormat w:val="1"/>
    <w:rsid w:val="00F35D48"/>
    <w:pPr>
      <w:widowControl w:val="0"/>
      <w:autoSpaceDE w:val="0"/>
      <w:autoSpaceDN w:val="0"/>
    </w:pPr>
    <w:rPr>
      <w:rFonts w:ascii="Arial" w:cs="Arial" w:eastAsia="Arial" w:hAnsi="Arial"/>
      <w:sz w:val="22"/>
      <w:szCs w:val="22"/>
      <w:lang w:val="es-ES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F35D48"/>
    <w:pPr>
      <w:widowControl w:val="0"/>
      <w:autoSpaceDE w:val="0"/>
      <w:autoSpaceDN w:val="0"/>
    </w:pPr>
    <w:rPr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982A5F"/>
    <w:pPr>
      <w:ind w:left="720"/>
      <w:contextualSpacing w:val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7D0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es-MX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7D03FC"/>
    <w:rPr>
      <w:rFonts w:ascii="Courier New" w:cs="Courier New" w:eastAsia="Times New Roman" w:hAnsi="Courier New"/>
      <w:sz w:val="20"/>
      <w:szCs w:val="20"/>
      <w:lang w:eastAsia="es-MX"/>
    </w:rPr>
  </w:style>
  <w:style w:type="character" w:styleId="y2iqfc" w:customStyle="1">
    <w:name w:val="y2iqfc"/>
    <w:basedOn w:val="Fuentedeprrafopredeter"/>
    <w:rsid w:val="007D03FC"/>
  </w:style>
  <w:style w:type="paragraph" w:styleId="p1" w:customStyle="1">
    <w:name w:val="p1"/>
    <w:basedOn w:val="Normal"/>
    <w:rsid w:val="002D7CFC"/>
    <w:rPr>
      <w:rFonts w:ascii="Verdana" w:cs="Times New Roman" w:eastAsia="Times New Roman" w:hAnsi="Verdana"/>
      <w:color w:val="000000"/>
      <w:sz w:val="12"/>
      <w:szCs w:val="12"/>
      <w:lang w:eastAsia="zh-CN" w:val="es-ES"/>
    </w:rPr>
  </w:style>
  <w:style w:type="paragraph" w:styleId="p2" w:customStyle="1">
    <w:name w:val="p2"/>
    <w:basedOn w:val="Normal"/>
    <w:rsid w:val="002D7CFC"/>
    <w:rPr>
      <w:rFonts w:ascii="Verdana" w:cs="Times New Roman" w:eastAsia="Times New Roman" w:hAnsi="Verdana"/>
      <w:color w:val="0000ff"/>
      <w:sz w:val="12"/>
      <w:szCs w:val="12"/>
      <w:lang w:eastAsia="zh-CN" w:val="es-ES"/>
    </w:rPr>
  </w:style>
  <w:style w:type="character" w:styleId="s1" w:customStyle="1">
    <w:name w:val="s1"/>
    <w:basedOn w:val="Fuentedeprrafopredeter"/>
    <w:rsid w:val="002D7CFC"/>
    <w:rPr>
      <w:rFonts w:ascii="Arial" w:cs="Arial" w:hAnsi="Arial" w:hint="default"/>
      <w:sz w:val="12"/>
      <w:szCs w:val="12"/>
    </w:rPr>
  </w:style>
  <w:style w:type="character" w:styleId="s2" w:customStyle="1">
    <w:name w:val="s2"/>
    <w:basedOn w:val="Fuentedeprrafopredeter"/>
    <w:rsid w:val="002D7CFC"/>
    <w:rPr>
      <w:color w:val="000000"/>
    </w:rPr>
  </w:style>
  <w:style w:type="character" w:styleId="apple-converted-space" w:customStyle="1">
    <w:name w:val="apple-converted-space"/>
    <w:basedOn w:val="Fuentedeprrafopredeter"/>
    <w:rsid w:val="002D7CF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O6DtlhcWLXA419AtoPchIsDuOQ==">CgMxLjAaHwoBMBIaChgICVIUChJ0YWJsZS5ibG01cjZjbDF5ZHAaHwoBMRIaChgICVIUChJ0YWJsZS55NmR5eGZoYWI2bGcaHwoBMhIaChgICVIUChJ0YWJsZS45MDA3YjF2cGh5NGsaHwoBMxIaChgICVIUChJ0YWJsZS5ndmpraXEza2pwN2IaHwoBNBIaChgICVIUChJ0YWJsZS5zdnd2ajhxN2FoOWIaHwoBNRIaChgICVIUChJ0YWJsZS5ya3c5NHBlbTRhZ2UaHwoBNhIaChgICVIUChJ0YWJsZS5tajU1bjhxbjRqaXAaHwoBNxIaChgICVIUChJ0YWJsZS43c3hkcWtpaHY0N28aHgoBOBIZChcICVITChF0YWJsZS40Y2I5bHByOWU4NDgAciExSjJXZFQzN1FBMFZxNTRWMHFBaWtGYVFsLXFVOEh4V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2025-06-09T23:22:00Z</dcterms:created>
  <dc:creator>fatiaguirre831@gmail.com</dc:creator>
</cp:coreProperties>
</file>