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6631B" w14:textId="12A7410F" w:rsidR="00071A13" w:rsidRDefault="00F25500">
      <w:r w:rsidRPr="00F25500">
        <w:t>https://github.com/mokgolakholofelo/ST10482863-_POE-_PART-1.git</w:t>
      </w:r>
    </w:p>
    <w:sectPr w:rsidR="00071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500"/>
    <w:rsid w:val="00071A13"/>
    <w:rsid w:val="0052699B"/>
    <w:rsid w:val="008132EF"/>
    <w:rsid w:val="00F2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533D7B"/>
  <w15:chartTrackingRefBased/>
  <w15:docId w15:val="{E48618F0-C4A0-459E-B5B0-1EA6D3BC7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50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50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50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5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50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50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50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50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50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50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50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Kholofelo Treasure Mokgola</dc:creator>
  <cp:keywords/>
  <dc:description/>
  <cp:lastModifiedBy>Kholofelo Treasure Mokgola</cp:lastModifiedBy>
  <cp:revision>1</cp:revision>
  <dcterms:created xsi:type="dcterms:W3CDTF">2026-08-13T13:09:00Z</dcterms:created>
  <dcterms:modified xsi:type="dcterms:W3CDTF">2026-08-13T13:10:00Z</dcterms:modified>
</cp:coreProperties>
</file>