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"https://docs.python.org/3/library/csv.html" \t "_blank" </w:instrText>
      </w:r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0756F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 w:eastAsia="es-ES"/>
        </w:rPr>
        <w:t>csv</w:t>
      </w:r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very convenient for reading and writing csv files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5" w:tgtFrame="_blank" w:history="1"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ES"/>
          </w:rPr>
          <w:t>collections</w:t>
        </w:r>
      </w:hyperlink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useful extensions of the usual data types including </w:t>
      </w:r>
      <w:proofErr w:type="spellStart"/>
      <w:r w:rsidRPr="000756FA">
        <w:rPr>
          <w:rFonts w:ascii="Courier New" w:eastAsia="Times New Roman" w:hAnsi="Courier New" w:cs="Courier New"/>
          <w:sz w:val="20"/>
          <w:szCs w:val="20"/>
          <w:lang w:val="en-US" w:eastAsia="es-ES"/>
        </w:rPr>
        <w:t>OrderedDict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spellStart"/>
      <w:r w:rsidRPr="000756FA">
        <w:rPr>
          <w:rFonts w:ascii="Courier New" w:eastAsia="Times New Roman" w:hAnsi="Courier New" w:cs="Courier New"/>
          <w:sz w:val="20"/>
          <w:szCs w:val="20"/>
          <w:lang w:val="en-US" w:eastAsia="es-ES"/>
        </w:rPr>
        <w:t>defaultdict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proofErr w:type="spellStart"/>
      <w:r w:rsidRPr="000756FA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namedtuple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6" w:tgtFrame="_blank" w:history="1"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ES"/>
          </w:rPr>
          <w:t>random</w:t>
        </w:r>
      </w:hyperlink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generates pseudo-random numbers, shuffles sequences randomly and chooses random items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7" w:tgtFrame="_blank" w:history="1">
        <w:proofErr w:type="gramStart"/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ES"/>
          </w:rPr>
          <w:t>string</w:t>
        </w:r>
        <w:proofErr w:type="gramEnd"/>
      </w:hyperlink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more functions on strings. This module also contains useful collections of letters like </w:t>
      </w:r>
      <w:proofErr w:type="spellStart"/>
      <w:r w:rsidRPr="000756FA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string.digits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(a string containing all characters with are valid digits).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8" w:tgtFrame="_blank" w:history="1"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ES"/>
          </w:rPr>
          <w:t>re</w:t>
        </w:r>
      </w:hyperlink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pattern-matching in strings via regular expressions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gtFrame="_blank" w:history="1">
        <w:proofErr w:type="spellStart"/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math</w:t>
        </w:r>
        <w:proofErr w:type="spellEnd"/>
      </w:hyperlink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standard </w:t>
      </w:r>
      <w:proofErr w:type="spellStart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os</w:t>
        </w:r>
      </w:hyperlink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interacting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operating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1" w:tgtFrame="_blank" w:history="1">
        <w:proofErr w:type="spellStart"/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ES"/>
          </w:rPr>
          <w:t>os.path</w:t>
        </w:r>
        <w:proofErr w:type="spellEnd"/>
      </w:hyperlink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submodule of </w:t>
      </w:r>
      <w:proofErr w:type="spellStart"/>
      <w:r w:rsidRPr="000756FA">
        <w:rPr>
          <w:rFonts w:ascii="Courier New" w:eastAsia="Times New Roman" w:hAnsi="Courier New" w:cs="Courier New"/>
          <w:sz w:val="20"/>
          <w:szCs w:val="20"/>
          <w:lang w:val="en-US" w:eastAsia="es-ES"/>
        </w:rPr>
        <w:t>os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manipulating path names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2" w:tgtFrame="_blank" w:history="1"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ES"/>
          </w:rPr>
          <w:t>sys</w:t>
        </w:r>
      </w:hyperlink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work directly with the Python interpreter </w:t>
      </w:r>
    </w:p>
    <w:p w:rsidR="000756FA" w:rsidRPr="000756FA" w:rsidRDefault="000756FA" w:rsidP="00075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3" w:tgtFrame="_blank" w:history="1">
        <w:proofErr w:type="spellStart"/>
        <w:r w:rsidRPr="00075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ES"/>
          </w:rPr>
          <w:t>json</w:t>
        </w:r>
        <w:proofErr w:type="spellEnd"/>
      </w:hyperlink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good for reading and writing </w:t>
      </w:r>
      <w:proofErr w:type="spellStart"/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json</w:t>
      </w:r>
      <w:proofErr w:type="spellEnd"/>
      <w:r w:rsidRPr="000756F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files (good for web work)</w:t>
      </w:r>
    </w:p>
    <w:p w:rsidR="0067684C" w:rsidRPr="000756FA" w:rsidRDefault="0067684C">
      <w:pPr>
        <w:rPr>
          <w:u w:val="single"/>
          <w:lang w:val="en-US"/>
        </w:rPr>
      </w:pPr>
      <w:bookmarkStart w:id="0" w:name="_GoBack"/>
      <w:bookmarkEnd w:id="0"/>
    </w:p>
    <w:sectPr w:rsidR="0067684C" w:rsidRPr="00075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5114E"/>
    <w:multiLevelType w:val="multilevel"/>
    <w:tmpl w:val="FC0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28"/>
    <w:rsid w:val="000756FA"/>
    <w:rsid w:val="00492E28"/>
    <w:rsid w:val="0067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8DFF2-8986-48C1-B692-83D3CEBF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75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re.html" TargetMode="External"/><Relationship Id="rId13" Type="http://schemas.openxmlformats.org/officeDocument/2006/relationships/hyperlink" Target="https://docs.python.org/3/library/j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ring.html" TargetMode="External"/><Relationship Id="rId12" Type="http://schemas.openxmlformats.org/officeDocument/2006/relationships/hyperlink" Target="https://docs.python.org/3/library/s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andom.html" TargetMode="External"/><Relationship Id="rId11" Type="http://schemas.openxmlformats.org/officeDocument/2006/relationships/hyperlink" Target="https://docs.python.org/3/library/os.path.html" TargetMode="External"/><Relationship Id="rId5" Type="http://schemas.openxmlformats.org/officeDocument/2006/relationships/hyperlink" Target="https://docs.python.org/3/library/collection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3</cp:revision>
  <dcterms:created xsi:type="dcterms:W3CDTF">2017-06-19T09:32:00Z</dcterms:created>
  <dcterms:modified xsi:type="dcterms:W3CDTF">2017-06-19T09:32:00Z</dcterms:modified>
</cp:coreProperties>
</file>