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BA4D" w14:textId="64378600" w:rsidR="008661F8" w:rsidRPr="0075294E" w:rsidRDefault="008661F8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>Trevin Wadlington</w:t>
      </w:r>
    </w:p>
    <w:p w14:paraId="0314C0EC" w14:textId="4ECCC746" w:rsidR="008661F8" w:rsidRPr="0075294E" w:rsidRDefault="008661F8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 xml:space="preserve">CS 250 </w:t>
      </w:r>
    </w:p>
    <w:p w14:paraId="7034C27A" w14:textId="0668B714" w:rsidR="008661F8" w:rsidRPr="0075294E" w:rsidRDefault="008661F8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>2/15/25</w:t>
      </w:r>
    </w:p>
    <w:p w14:paraId="225CBD90" w14:textId="0D336B48" w:rsidR="008661F8" w:rsidRPr="0075294E" w:rsidRDefault="008661F8" w:rsidP="0075294E">
      <w:pPr>
        <w:spacing w:line="480" w:lineRule="auto"/>
        <w:jc w:val="center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 xml:space="preserve">Sprint Review and Retrospective SNHU Travel </w:t>
      </w:r>
    </w:p>
    <w:p w14:paraId="1FA7B55A" w14:textId="6A49653E" w:rsidR="008661F8" w:rsidRPr="0075294E" w:rsidRDefault="008661F8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ab/>
        <w:t xml:space="preserve">The field that we are in is a vast ocean of information. There are many processes that can be used. Our team took on the Scrum-Agile approach in our development process. The </w:t>
      </w:r>
      <w:r w:rsidR="0075294E">
        <w:rPr>
          <w:rFonts w:ascii="Times New Roman" w:hAnsi="Times New Roman" w:cs="Times New Roman"/>
        </w:rPr>
        <w:t>results</w:t>
      </w:r>
      <w:r w:rsidRPr="0075294E">
        <w:rPr>
          <w:rFonts w:ascii="Times New Roman" w:hAnsi="Times New Roman" w:cs="Times New Roman"/>
        </w:rPr>
        <w:t xml:space="preserve"> of that labor are documented to help provide an understanding of the workings of this method. </w:t>
      </w:r>
      <w:r w:rsidR="00134496" w:rsidRPr="0075294E">
        <w:rPr>
          <w:rFonts w:ascii="Times New Roman" w:hAnsi="Times New Roman" w:cs="Times New Roman"/>
        </w:rPr>
        <w:t xml:space="preserve">By the end there will be no question as to what steps should be taken for the best interests of the company. </w:t>
      </w:r>
    </w:p>
    <w:p w14:paraId="0593E11F" w14:textId="48C7E5C5" w:rsidR="00134496" w:rsidRPr="0075294E" w:rsidRDefault="00134496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ab/>
      </w:r>
      <w:r w:rsidR="001F2E9D" w:rsidRPr="0075294E">
        <w:rPr>
          <w:rFonts w:ascii="Times New Roman" w:hAnsi="Times New Roman" w:cs="Times New Roman"/>
        </w:rPr>
        <w:t xml:space="preserve">The team </w:t>
      </w:r>
      <w:r w:rsidR="00880234" w:rsidRPr="0075294E">
        <w:rPr>
          <w:rFonts w:ascii="Times New Roman" w:hAnsi="Times New Roman" w:cs="Times New Roman"/>
        </w:rPr>
        <w:t xml:space="preserve">is a big focus of the Agile method. </w:t>
      </w:r>
      <w:r w:rsidR="00421DC1" w:rsidRPr="0075294E">
        <w:rPr>
          <w:rFonts w:ascii="Times New Roman" w:hAnsi="Times New Roman" w:cs="Times New Roman"/>
        </w:rPr>
        <w:t>With the different tasks involved, it puts a</w:t>
      </w:r>
      <w:r w:rsidR="005D61A6" w:rsidRPr="0075294E">
        <w:rPr>
          <w:rFonts w:ascii="Times New Roman" w:hAnsi="Times New Roman" w:cs="Times New Roman"/>
        </w:rPr>
        <w:t xml:space="preserve"> necessity on every role for success.</w:t>
      </w:r>
      <w:r w:rsidR="00421DC1" w:rsidRPr="0075294E">
        <w:rPr>
          <w:rFonts w:ascii="Times New Roman" w:hAnsi="Times New Roman" w:cs="Times New Roman"/>
        </w:rPr>
        <w:t xml:space="preserve"> </w:t>
      </w:r>
      <w:r w:rsidR="00880234" w:rsidRPr="0075294E">
        <w:rPr>
          <w:rFonts w:ascii="Times New Roman" w:hAnsi="Times New Roman" w:cs="Times New Roman"/>
        </w:rPr>
        <w:t xml:space="preserve"> </w:t>
      </w:r>
      <w:r w:rsidR="00FB06EA" w:rsidRPr="0075294E">
        <w:rPr>
          <w:rFonts w:ascii="Times New Roman" w:hAnsi="Times New Roman" w:cs="Times New Roman"/>
        </w:rPr>
        <w:t xml:space="preserve">As </w:t>
      </w:r>
      <w:r w:rsidR="009A2072" w:rsidRPr="0075294E">
        <w:rPr>
          <w:rFonts w:ascii="Times New Roman" w:hAnsi="Times New Roman" w:cs="Times New Roman"/>
        </w:rPr>
        <w:t>a Scrum</w:t>
      </w:r>
      <w:r w:rsidR="00FB06EA" w:rsidRPr="0075294E">
        <w:rPr>
          <w:rFonts w:ascii="Times New Roman" w:hAnsi="Times New Roman" w:cs="Times New Roman"/>
        </w:rPr>
        <w:t xml:space="preserve"> </w:t>
      </w:r>
      <w:r w:rsidR="008E136F" w:rsidRPr="0075294E">
        <w:rPr>
          <w:rFonts w:ascii="Times New Roman" w:hAnsi="Times New Roman" w:cs="Times New Roman"/>
        </w:rPr>
        <w:t>M</w:t>
      </w:r>
      <w:r w:rsidR="00FB06EA" w:rsidRPr="0075294E">
        <w:rPr>
          <w:rFonts w:ascii="Times New Roman" w:hAnsi="Times New Roman" w:cs="Times New Roman"/>
        </w:rPr>
        <w:t xml:space="preserve">aster, my role is to put this together. </w:t>
      </w:r>
      <w:r w:rsidR="008E136F" w:rsidRPr="0075294E">
        <w:rPr>
          <w:rFonts w:ascii="Times New Roman" w:hAnsi="Times New Roman" w:cs="Times New Roman"/>
        </w:rPr>
        <w:t xml:space="preserve"> During the development process I was the main mediator. </w:t>
      </w:r>
      <w:r w:rsidR="00E51A9F" w:rsidRPr="0075294E">
        <w:rPr>
          <w:rFonts w:ascii="Times New Roman" w:hAnsi="Times New Roman" w:cs="Times New Roman"/>
        </w:rPr>
        <w:t xml:space="preserve">A good Scrum Master </w:t>
      </w:r>
      <w:r w:rsidR="009A2072" w:rsidRPr="0075294E">
        <w:rPr>
          <w:rFonts w:ascii="Times New Roman" w:hAnsi="Times New Roman" w:cs="Times New Roman"/>
        </w:rPr>
        <w:t>helps</w:t>
      </w:r>
      <w:r w:rsidR="00E51A9F" w:rsidRPr="0075294E">
        <w:rPr>
          <w:rFonts w:ascii="Times New Roman" w:hAnsi="Times New Roman" w:cs="Times New Roman"/>
        </w:rPr>
        <w:t xml:space="preserve"> maximize the value of the team. I was</w:t>
      </w:r>
      <w:r w:rsidR="009A2072" w:rsidRPr="0075294E">
        <w:rPr>
          <w:rFonts w:ascii="Times New Roman" w:hAnsi="Times New Roman" w:cs="Times New Roman"/>
        </w:rPr>
        <w:t xml:space="preserve"> </w:t>
      </w:r>
      <w:r w:rsidR="00B85FDD" w:rsidRPr="0075294E">
        <w:rPr>
          <w:rFonts w:ascii="Times New Roman" w:hAnsi="Times New Roman" w:cs="Times New Roman"/>
        </w:rPr>
        <w:t xml:space="preserve">responsible for </w:t>
      </w:r>
      <w:r w:rsidR="007F3725" w:rsidRPr="0075294E">
        <w:rPr>
          <w:rFonts w:ascii="Times New Roman" w:hAnsi="Times New Roman" w:cs="Times New Roman"/>
        </w:rPr>
        <w:t>coaching the organization, serving the team</w:t>
      </w:r>
      <w:r w:rsidR="00534D26" w:rsidRPr="0075294E">
        <w:rPr>
          <w:rFonts w:ascii="Times New Roman" w:hAnsi="Times New Roman" w:cs="Times New Roman"/>
        </w:rPr>
        <w:t xml:space="preserve"> and</w:t>
      </w:r>
      <w:r w:rsidR="007F3725" w:rsidRPr="0075294E">
        <w:rPr>
          <w:rFonts w:ascii="Times New Roman" w:hAnsi="Times New Roman" w:cs="Times New Roman"/>
        </w:rPr>
        <w:t xml:space="preserve"> removing obstacles that are inhibiting the team</w:t>
      </w:r>
      <w:r w:rsidR="00534D26" w:rsidRPr="0075294E">
        <w:rPr>
          <w:rFonts w:ascii="Times New Roman" w:hAnsi="Times New Roman" w:cs="Times New Roman"/>
        </w:rPr>
        <w:t>.</w:t>
      </w:r>
      <w:r w:rsidR="0075294E">
        <w:rPr>
          <w:rFonts w:ascii="Times New Roman" w:hAnsi="Times New Roman" w:cs="Times New Roman"/>
        </w:rPr>
        <w:t xml:space="preserve"> </w:t>
      </w:r>
      <w:r w:rsidR="002E0660">
        <w:rPr>
          <w:rFonts w:ascii="Times New Roman" w:hAnsi="Times New Roman" w:cs="Times New Roman"/>
        </w:rPr>
        <w:t xml:space="preserve">Along with my duties, I must know when to take a step back and let the magic happen on its own. </w:t>
      </w:r>
      <w:r w:rsidR="007C683B">
        <w:rPr>
          <w:rFonts w:ascii="Times New Roman" w:hAnsi="Times New Roman" w:cs="Times New Roman"/>
        </w:rPr>
        <w:t xml:space="preserve">In agile, every role is just as influential to the process. </w:t>
      </w:r>
      <w:r w:rsidR="00534D26" w:rsidRPr="0075294E">
        <w:rPr>
          <w:rFonts w:ascii="Times New Roman" w:hAnsi="Times New Roman" w:cs="Times New Roman"/>
        </w:rPr>
        <w:t xml:space="preserve"> </w:t>
      </w:r>
      <w:r w:rsidR="00F11408" w:rsidRPr="0075294E">
        <w:rPr>
          <w:rFonts w:ascii="Times New Roman" w:hAnsi="Times New Roman" w:cs="Times New Roman"/>
        </w:rPr>
        <w:t xml:space="preserve">The developer </w:t>
      </w:r>
      <w:r w:rsidR="0044385E" w:rsidRPr="0075294E">
        <w:rPr>
          <w:rFonts w:ascii="Times New Roman" w:hAnsi="Times New Roman" w:cs="Times New Roman"/>
        </w:rPr>
        <w:t>served as an important communication line between the product owner and test</w:t>
      </w:r>
      <w:r w:rsidR="00E6096A">
        <w:rPr>
          <w:rFonts w:ascii="Times New Roman" w:hAnsi="Times New Roman" w:cs="Times New Roman"/>
        </w:rPr>
        <w:t>er</w:t>
      </w:r>
      <w:r w:rsidR="0044385E" w:rsidRPr="0075294E">
        <w:rPr>
          <w:rFonts w:ascii="Times New Roman" w:hAnsi="Times New Roman" w:cs="Times New Roman"/>
        </w:rPr>
        <w:t>.</w:t>
      </w:r>
      <w:r w:rsidR="00761B20">
        <w:rPr>
          <w:rFonts w:ascii="Times New Roman" w:hAnsi="Times New Roman" w:cs="Times New Roman"/>
        </w:rPr>
        <w:t xml:space="preserve"> </w:t>
      </w:r>
      <w:r w:rsidR="00D63123">
        <w:rPr>
          <w:rFonts w:ascii="Times New Roman" w:hAnsi="Times New Roman" w:cs="Times New Roman"/>
        </w:rPr>
        <w:t>Along with designing, coding and testing;</w:t>
      </w:r>
      <w:r w:rsidR="0044385E" w:rsidRPr="0075294E">
        <w:rPr>
          <w:rFonts w:ascii="Times New Roman" w:hAnsi="Times New Roman" w:cs="Times New Roman"/>
        </w:rPr>
        <w:t xml:space="preserve"> </w:t>
      </w:r>
      <w:r w:rsidR="0091400E" w:rsidRPr="0075294E">
        <w:rPr>
          <w:rFonts w:ascii="Times New Roman" w:hAnsi="Times New Roman" w:cs="Times New Roman"/>
        </w:rPr>
        <w:t xml:space="preserve">The developer had to be specific and give clarification on the criteria </w:t>
      </w:r>
      <w:r w:rsidR="00E6096A">
        <w:rPr>
          <w:rFonts w:ascii="Times New Roman" w:hAnsi="Times New Roman" w:cs="Times New Roman"/>
        </w:rPr>
        <w:t xml:space="preserve">we needed </w:t>
      </w:r>
      <w:r w:rsidR="0091400E" w:rsidRPr="0075294E">
        <w:rPr>
          <w:rFonts w:ascii="Times New Roman" w:hAnsi="Times New Roman" w:cs="Times New Roman"/>
        </w:rPr>
        <w:t xml:space="preserve">to meet. </w:t>
      </w:r>
      <w:r w:rsidR="002A6ECB" w:rsidRPr="0075294E">
        <w:rPr>
          <w:rFonts w:ascii="Times New Roman" w:hAnsi="Times New Roman" w:cs="Times New Roman"/>
        </w:rPr>
        <w:t xml:space="preserve">Our </w:t>
      </w:r>
      <w:r w:rsidR="00C0594B" w:rsidRPr="0075294E">
        <w:rPr>
          <w:rFonts w:ascii="Times New Roman" w:hAnsi="Times New Roman" w:cs="Times New Roman"/>
        </w:rPr>
        <w:t xml:space="preserve">tester </w:t>
      </w:r>
      <w:r w:rsidR="00F0243A" w:rsidRPr="0075294E">
        <w:rPr>
          <w:rFonts w:ascii="Times New Roman" w:hAnsi="Times New Roman" w:cs="Times New Roman"/>
        </w:rPr>
        <w:t>refined</w:t>
      </w:r>
      <w:r w:rsidR="00C0594B" w:rsidRPr="0075294E">
        <w:rPr>
          <w:rFonts w:ascii="Times New Roman" w:hAnsi="Times New Roman" w:cs="Times New Roman"/>
        </w:rPr>
        <w:t xml:space="preserve"> the </w:t>
      </w:r>
      <w:r w:rsidR="00636F9A">
        <w:rPr>
          <w:rFonts w:ascii="Times New Roman" w:hAnsi="Times New Roman" w:cs="Times New Roman"/>
        </w:rPr>
        <w:t>acceptance criteria</w:t>
      </w:r>
      <w:r w:rsidR="00C0594B" w:rsidRPr="0075294E">
        <w:rPr>
          <w:rFonts w:ascii="Times New Roman" w:hAnsi="Times New Roman" w:cs="Times New Roman"/>
        </w:rPr>
        <w:t xml:space="preserve"> through user stor</w:t>
      </w:r>
      <w:r w:rsidR="00F0243A" w:rsidRPr="0075294E">
        <w:rPr>
          <w:rFonts w:ascii="Times New Roman" w:hAnsi="Times New Roman" w:cs="Times New Roman"/>
        </w:rPr>
        <w:t xml:space="preserve">ies. This is why communication with the product owner is so crucial. </w:t>
      </w:r>
      <w:r w:rsidR="00F24890" w:rsidRPr="0075294E">
        <w:rPr>
          <w:rFonts w:ascii="Times New Roman" w:hAnsi="Times New Roman" w:cs="Times New Roman"/>
        </w:rPr>
        <w:t xml:space="preserve">They are the first </w:t>
      </w:r>
      <w:r w:rsidR="002B405A" w:rsidRPr="0075294E">
        <w:rPr>
          <w:rFonts w:ascii="Times New Roman" w:hAnsi="Times New Roman" w:cs="Times New Roman"/>
        </w:rPr>
        <w:t>responders</w:t>
      </w:r>
      <w:r w:rsidR="00F24890" w:rsidRPr="0075294E">
        <w:rPr>
          <w:rFonts w:ascii="Times New Roman" w:hAnsi="Times New Roman" w:cs="Times New Roman"/>
        </w:rPr>
        <w:t xml:space="preserve"> for any questions </w:t>
      </w:r>
      <w:r w:rsidR="005E334B" w:rsidRPr="0075294E">
        <w:rPr>
          <w:rFonts w:ascii="Times New Roman" w:hAnsi="Times New Roman" w:cs="Times New Roman"/>
        </w:rPr>
        <w:t xml:space="preserve">the tester might have. </w:t>
      </w:r>
      <w:r w:rsidR="002B405A" w:rsidRPr="0075294E">
        <w:rPr>
          <w:rFonts w:ascii="Times New Roman" w:hAnsi="Times New Roman" w:cs="Times New Roman"/>
        </w:rPr>
        <w:t xml:space="preserve">The product owner </w:t>
      </w:r>
      <w:r w:rsidR="009A35A7" w:rsidRPr="0075294E">
        <w:rPr>
          <w:rFonts w:ascii="Times New Roman" w:hAnsi="Times New Roman" w:cs="Times New Roman"/>
        </w:rPr>
        <w:t xml:space="preserve">also communicates with stakeholders. They convey the information from </w:t>
      </w:r>
      <w:r w:rsidR="0073372D" w:rsidRPr="0075294E">
        <w:rPr>
          <w:rFonts w:ascii="Times New Roman" w:hAnsi="Times New Roman" w:cs="Times New Roman"/>
        </w:rPr>
        <w:t>all</w:t>
      </w:r>
      <w:r w:rsidR="009A35A7" w:rsidRPr="0075294E">
        <w:rPr>
          <w:rFonts w:ascii="Times New Roman" w:hAnsi="Times New Roman" w:cs="Times New Roman"/>
        </w:rPr>
        <w:t xml:space="preserve"> </w:t>
      </w:r>
      <w:r w:rsidR="00AA495A" w:rsidRPr="0075294E">
        <w:rPr>
          <w:rFonts w:ascii="Times New Roman" w:hAnsi="Times New Roman" w:cs="Times New Roman"/>
        </w:rPr>
        <w:t xml:space="preserve">points of emphasis. </w:t>
      </w:r>
      <w:r w:rsidR="00D02E46" w:rsidRPr="0075294E">
        <w:rPr>
          <w:rFonts w:ascii="Times New Roman" w:hAnsi="Times New Roman" w:cs="Times New Roman"/>
        </w:rPr>
        <w:t>The product owner</w:t>
      </w:r>
      <w:r w:rsidR="0073372D" w:rsidRPr="0075294E">
        <w:rPr>
          <w:rFonts w:ascii="Times New Roman" w:hAnsi="Times New Roman" w:cs="Times New Roman"/>
        </w:rPr>
        <w:t xml:space="preserve"> created the backlog items and ensured the back log is understood. </w:t>
      </w:r>
    </w:p>
    <w:p w14:paraId="24813F2E" w14:textId="5700635A" w:rsidR="0073372D" w:rsidRPr="0075294E" w:rsidRDefault="0073372D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lastRenderedPageBreak/>
        <w:tab/>
      </w:r>
      <w:r w:rsidR="003D693D" w:rsidRPr="0075294E">
        <w:rPr>
          <w:rFonts w:ascii="Times New Roman" w:hAnsi="Times New Roman" w:cs="Times New Roman"/>
        </w:rPr>
        <w:t xml:space="preserve">The agile approach was beneficial in the production of user stories. </w:t>
      </w:r>
      <w:r w:rsidR="007F0A41" w:rsidRPr="0075294E">
        <w:rPr>
          <w:rFonts w:ascii="Times New Roman" w:hAnsi="Times New Roman" w:cs="Times New Roman"/>
        </w:rPr>
        <w:t>Having our development process broken down into smaller sprints</w:t>
      </w:r>
      <w:r w:rsidR="004079DA" w:rsidRPr="0075294E">
        <w:rPr>
          <w:rFonts w:ascii="Times New Roman" w:hAnsi="Times New Roman" w:cs="Times New Roman"/>
        </w:rPr>
        <w:t xml:space="preserve">, allowed for more manageable and efficient efforts. </w:t>
      </w:r>
      <w:r w:rsidR="000D50AE" w:rsidRPr="0075294E">
        <w:rPr>
          <w:rFonts w:ascii="Times New Roman" w:hAnsi="Times New Roman" w:cs="Times New Roman"/>
        </w:rPr>
        <w:t xml:space="preserve">The </w:t>
      </w:r>
      <w:r w:rsidR="00811BD8" w:rsidRPr="0075294E">
        <w:rPr>
          <w:rFonts w:ascii="Times New Roman" w:hAnsi="Times New Roman" w:cs="Times New Roman"/>
        </w:rPr>
        <w:t xml:space="preserve">emphasis on collaboration in </w:t>
      </w:r>
      <w:r w:rsidR="00002808" w:rsidRPr="0075294E">
        <w:rPr>
          <w:rFonts w:ascii="Times New Roman" w:hAnsi="Times New Roman" w:cs="Times New Roman"/>
        </w:rPr>
        <w:t>Agile</w:t>
      </w:r>
      <w:r w:rsidR="00811BD8" w:rsidRPr="0075294E">
        <w:rPr>
          <w:rFonts w:ascii="Times New Roman" w:hAnsi="Times New Roman" w:cs="Times New Roman"/>
        </w:rPr>
        <w:t xml:space="preserve"> provided for a clear understanding of the </w:t>
      </w:r>
      <w:r w:rsidR="00E76C28" w:rsidRPr="0075294E">
        <w:rPr>
          <w:rFonts w:ascii="Times New Roman" w:hAnsi="Times New Roman" w:cs="Times New Roman"/>
        </w:rPr>
        <w:t xml:space="preserve">requirements. The flexibility also </w:t>
      </w:r>
      <w:r w:rsidR="00002808" w:rsidRPr="0075294E">
        <w:rPr>
          <w:rFonts w:ascii="Times New Roman" w:hAnsi="Times New Roman" w:cs="Times New Roman"/>
        </w:rPr>
        <w:t>allowed</w:t>
      </w:r>
      <w:r w:rsidR="00E76C28" w:rsidRPr="0075294E">
        <w:rPr>
          <w:rFonts w:ascii="Times New Roman" w:hAnsi="Times New Roman" w:cs="Times New Roman"/>
        </w:rPr>
        <w:t xml:space="preserve"> ideas to be </w:t>
      </w:r>
      <w:r w:rsidR="00BF7983" w:rsidRPr="0075294E">
        <w:rPr>
          <w:rFonts w:ascii="Times New Roman" w:hAnsi="Times New Roman" w:cs="Times New Roman"/>
        </w:rPr>
        <w:t xml:space="preserve">added and </w:t>
      </w:r>
      <w:r w:rsidR="00BD4D5F" w:rsidRPr="0075294E">
        <w:rPr>
          <w:rFonts w:ascii="Times New Roman" w:hAnsi="Times New Roman" w:cs="Times New Roman"/>
        </w:rPr>
        <w:t xml:space="preserve">adjustments to be made </w:t>
      </w:r>
      <w:r w:rsidR="00002808" w:rsidRPr="0075294E">
        <w:rPr>
          <w:rFonts w:ascii="Times New Roman" w:hAnsi="Times New Roman" w:cs="Times New Roman"/>
        </w:rPr>
        <w:t xml:space="preserve">quickly. </w:t>
      </w:r>
      <w:r w:rsidR="00C36BA4" w:rsidRPr="0075294E">
        <w:rPr>
          <w:rFonts w:ascii="Times New Roman" w:hAnsi="Times New Roman" w:cs="Times New Roman"/>
        </w:rPr>
        <w:t>When our test</w:t>
      </w:r>
      <w:r w:rsidR="007530D6" w:rsidRPr="0075294E">
        <w:rPr>
          <w:rFonts w:ascii="Times New Roman" w:hAnsi="Times New Roman" w:cs="Times New Roman"/>
        </w:rPr>
        <w:t>er</w:t>
      </w:r>
      <w:r w:rsidR="00C36BA4" w:rsidRPr="0075294E">
        <w:rPr>
          <w:rFonts w:ascii="Times New Roman" w:hAnsi="Times New Roman" w:cs="Times New Roman"/>
        </w:rPr>
        <w:t xml:space="preserve"> </w:t>
      </w:r>
      <w:r w:rsidR="007530D6" w:rsidRPr="0075294E">
        <w:rPr>
          <w:rFonts w:ascii="Times New Roman" w:hAnsi="Times New Roman" w:cs="Times New Roman"/>
        </w:rPr>
        <w:t>sent</w:t>
      </w:r>
      <w:r w:rsidR="00C36BA4" w:rsidRPr="0075294E">
        <w:rPr>
          <w:rFonts w:ascii="Times New Roman" w:hAnsi="Times New Roman" w:cs="Times New Roman"/>
        </w:rPr>
        <w:t xml:space="preserve"> back</w:t>
      </w:r>
      <w:r w:rsidR="005E1E16" w:rsidRPr="0075294E">
        <w:rPr>
          <w:rFonts w:ascii="Times New Roman" w:hAnsi="Times New Roman" w:cs="Times New Roman"/>
        </w:rPr>
        <w:t xml:space="preserve"> user story</w:t>
      </w:r>
      <w:r w:rsidR="00C36BA4" w:rsidRPr="0075294E">
        <w:rPr>
          <w:rFonts w:ascii="Times New Roman" w:hAnsi="Times New Roman" w:cs="Times New Roman"/>
        </w:rPr>
        <w:t xml:space="preserve"> </w:t>
      </w:r>
      <w:r w:rsidR="005E1E16" w:rsidRPr="0075294E">
        <w:rPr>
          <w:rFonts w:ascii="Times New Roman" w:hAnsi="Times New Roman" w:cs="Times New Roman"/>
        </w:rPr>
        <w:t xml:space="preserve">revisions with the product owner, they were able to ask </w:t>
      </w:r>
      <w:r w:rsidR="000956BE" w:rsidRPr="0075294E">
        <w:rPr>
          <w:rFonts w:ascii="Times New Roman" w:hAnsi="Times New Roman" w:cs="Times New Roman"/>
        </w:rPr>
        <w:t>all</w:t>
      </w:r>
      <w:r w:rsidR="005E1E16" w:rsidRPr="0075294E">
        <w:rPr>
          <w:rFonts w:ascii="Times New Roman" w:hAnsi="Times New Roman" w:cs="Times New Roman"/>
        </w:rPr>
        <w:t xml:space="preserve"> the necessary questions they had about the clarification of things found in the user stories. </w:t>
      </w:r>
      <w:r w:rsidR="007530D6" w:rsidRPr="0075294E">
        <w:rPr>
          <w:rFonts w:ascii="Times New Roman" w:hAnsi="Times New Roman" w:cs="Times New Roman"/>
        </w:rPr>
        <w:t xml:space="preserve">This led to a product more </w:t>
      </w:r>
      <w:r w:rsidR="000956BE" w:rsidRPr="0075294E">
        <w:rPr>
          <w:rFonts w:ascii="Times New Roman" w:hAnsi="Times New Roman" w:cs="Times New Roman"/>
        </w:rPr>
        <w:t xml:space="preserve">tailored to our client. </w:t>
      </w:r>
    </w:p>
    <w:p w14:paraId="558FE7C3" w14:textId="20265A51" w:rsidR="000956BE" w:rsidRPr="0075294E" w:rsidRDefault="000956BE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ab/>
      </w:r>
      <w:r w:rsidR="00380F91" w:rsidRPr="0075294E">
        <w:rPr>
          <w:rFonts w:ascii="Times New Roman" w:hAnsi="Times New Roman" w:cs="Times New Roman"/>
        </w:rPr>
        <w:t>We ran into</w:t>
      </w:r>
      <w:r w:rsidR="009355C5" w:rsidRPr="0075294E">
        <w:rPr>
          <w:rFonts w:ascii="Times New Roman" w:hAnsi="Times New Roman" w:cs="Times New Roman"/>
        </w:rPr>
        <w:t xml:space="preserve"> some</w:t>
      </w:r>
      <w:r w:rsidR="00380F91" w:rsidRPr="0075294E">
        <w:rPr>
          <w:rFonts w:ascii="Times New Roman" w:hAnsi="Times New Roman" w:cs="Times New Roman"/>
        </w:rPr>
        <w:t xml:space="preserve"> obstacles as all projects </w:t>
      </w:r>
      <w:r w:rsidR="009355C5" w:rsidRPr="0075294E">
        <w:rPr>
          <w:rFonts w:ascii="Times New Roman" w:hAnsi="Times New Roman" w:cs="Times New Roman"/>
        </w:rPr>
        <w:t xml:space="preserve">will have. The Agile </w:t>
      </w:r>
      <w:r w:rsidR="009E4E22" w:rsidRPr="0075294E">
        <w:rPr>
          <w:rFonts w:ascii="Times New Roman" w:hAnsi="Times New Roman" w:cs="Times New Roman"/>
        </w:rPr>
        <w:t>approach is big on flexibility.</w:t>
      </w:r>
      <w:r w:rsidR="0075294E">
        <w:rPr>
          <w:rFonts w:ascii="Times New Roman" w:hAnsi="Times New Roman" w:cs="Times New Roman"/>
        </w:rPr>
        <w:t xml:space="preserve"> It is one of the main core principles of it.</w:t>
      </w:r>
      <w:r w:rsidR="009E4E22" w:rsidRPr="0075294E">
        <w:rPr>
          <w:rFonts w:ascii="Times New Roman" w:hAnsi="Times New Roman" w:cs="Times New Roman"/>
        </w:rPr>
        <w:t xml:space="preserve"> The steps that are involved are great for overcoming those hurdles. </w:t>
      </w:r>
      <w:r w:rsidR="004A6230" w:rsidRPr="0075294E">
        <w:rPr>
          <w:rFonts w:ascii="Times New Roman" w:hAnsi="Times New Roman" w:cs="Times New Roman"/>
        </w:rPr>
        <w:t xml:space="preserve"> With the project split i</w:t>
      </w:r>
      <w:r w:rsidR="00704B85" w:rsidRPr="0075294E">
        <w:rPr>
          <w:rFonts w:ascii="Times New Roman" w:hAnsi="Times New Roman" w:cs="Times New Roman"/>
        </w:rPr>
        <w:t>nto</w:t>
      </w:r>
      <w:r w:rsidR="004A6230" w:rsidRPr="0075294E">
        <w:rPr>
          <w:rFonts w:ascii="Times New Roman" w:hAnsi="Times New Roman" w:cs="Times New Roman"/>
        </w:rPr>
        <w:t xml:space="preserve"> sprints, it was </w:t>
      </w:r>
      <w:r w:rsidR="00704B85" w:rsidRPr="0075294E">
        <w:rPr>
          <w:rFonts w:ascii="Times New Roman" w:hAnsi="Times New Roman" w:cs="Times New Roman"/>
        </w:rPr>
        <w:t>easy to find</w:t>
      </w:r>
      <w:r w:rsidR="008717B4" w:rsidRPr="0075294E">
        <w:rPr>
          <w:rFonts w:ascii="Times New Roman" w:hAnsi="Times New Roman" w:cs="Times New Roman"/>
        </w:rPr>
        <w:t xml:space="preserve"> work</w:t>
      </w:r>
      <w:r w:rsidR="00704B85" w:rsidRPr="0075294E">
        <w:rPr>
          <w:rFonts w:ascii="Times New Roman" w:hAnsi="Times New Roman" w:cs="Times New Roman"/>
        </w:rPr>
        <w:t xml:space="preserve"> </w:t>
      </w:r>
      <w:r w:rsidR="008717B4" w:rsidRPr="0075294E">
        <w:rPr>
          <w:rFonts w:ascii="Times New Roman" w:hAnsi="Times New Roman" w:cs="Times New Roman"/>
        </w:rPr>
        <w:t>arounds</w:t>
      </w:r>
      <w:r w:rsidR="00704B85" w:rsidRPr="0075294E">
        <w:rPr>
          <w:rFonts w:ascii="Times New Roman" w:hAnsi="Times New Roman" w:cs="Times New Roman"/>
        </w:rPr>
        <w:t xml:space="preserve"> only focusing on a few things at a time. </w:t>
      </w:r>
      <w:r w:rsidR="00843F08" w:rsidRPr="0075294E">
        <w:rPr>
          <w:rFonts w:ascii="Times New Roman" w:hAnsi="Times New Roman" w:cs="Times New Roman"/>
        </w:rPr>
        <w:t xml:space="preserve">Flexibility is a focus of scrum. </w:t>
      </w:r>
      <w:r w:rsidR="002B27BB" w:rsidRPr="0075294E">
        <w:rPr>
          <w:rFonts w:ascii="Times New Roman" w:hAnsi="Times New Roman" w:cs="Times New Roman"/>
        </w:rPr>
        <w:t xml:space="preserve">When we had to change our </w:t>
      </w:r>
      <w:r w:rsidR="00315A3A" w:rsidRPr="0075294E">
        <w:rPr>
          <w:rFonts w:ascii="Times New Roman" w:hAnsi="Times New Roman" w:cs="Times New Roman"/>
        </w:rPr>
        <w:t>project’s</w:t>
      </w:r>
      <w:r w:rsidR="002B27BB" w:rsidRPr="0075294E">
        <w:rPr>
          <w:rFonts w:ascii="Times New Roman" w:hAnsi="Times New Roman" w:cs="Times New Roman"/>
        </w:rPr>
        <w:t xml:space="preserve"> focus, </w:t>
      </w:r>
      <w:r w:rsidR="002E74D9" w:rsidRPr="0075294E">
        <w:rPr>
          <w:rFonts w:ascii="Times New Roman" w:hAnsi="Times New Roman" w:cs="Times New Roman"/>
        </w:rPr>
        <w:t xml:space="preserve">we addressed it at the next </w:t>
      </w:r>
      <w:r w:rsidR="00315A3A" w:rsidRPr="0075294E">
        <w:rPr>
          <w:rFonts w:ascii="Times New Roman" w:hAnsi="Times New Roman" w:cs="Times New Roman"/>
        </w:rPr>
        <w:t xml:space="preserve">meeting already in place.  </w:t>
      </w:r>
      <w:r w:rsidR="00224553">
        <w:rPr>
          <w:rFonts w:ascii="Times New Roman" w:hAnsi="Times New Roman" w:cs="Times New Roman"/>
        </w:rPr>
        <w:t xml:space="preserve">We were able to shift our efforts without drastic changes to our development process or team. </w:t>
      </w:r>
    </w:p>
    <w:p w14:paraId="2AFE4EBB" w14:textId="2AA072B1" w:rsidR="00220F93" w:rsidRPr="0075294E" w:rsidRDefault="00220F93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ab/>
        <w:t xml:space="preserve">Communication is a must with Scrum-Agile. </w:t>
      </w:r>
      <w:r w:rsidR="00DB003E" w:rsidRPr="0075294E">
        <w:rPr>
          <w:rFonts w:ascii="Times New Roman" w:hAnsi="Times New Roman" w:cs="Times New Roman"/>
        </w:rPr>
        <w:t xml:space="preserve">There are so many steps that require </w:t>
      </w:r>
      <w:r w:rsidR="00E76114" w:rsidRPr="0075294E">
        <w:rPr>
          <w:rFonts w:ascii="Times New Roman" w:hAnsi="Times New Roman" w:cs="Times New Roman"/>
        </w:rPr>
        <w:t xml:space="preserve">interaction between different members of the team. </w:t>
      </w:r>
      <w:r w:rsidR="009D70AA" w:rsidRPr="0075294E">
        <w:rPr>
          <w:rFonts w:ascii="Times New Roman" w:hAnsi="Times New Roman" w:cs="Times New Roman"/>
        </w:rPr>
        <w:t xml:space="preserve">One of the main ways I </w:t>
      </w:r>
      <w:r w:rsidR="002868D9" w:rsidRPr="0075294E">
        <w:rPr>
          <w:rFonts w:ascii="Times New Roman" w:hAnsi="Times New Roman" w:cs="Times New Roman"/>
        </w:rPr>
        <w:t xml:space="preserve">communicate </w:t>
      </w:r>
      <w:r w:rsidR="00A97F91" w:rsidRPr="0075294E">
        <w:rPr>
          <w:rFonts w:ascii="Times New Roman" w:hAnsi="Times New Roman" w:cs="Times New Roman"/>
        </w:rPr>
        <w:t xml:space="preserve">with my team is during the daily stand up. We ask </w:t>
      </w:r>
      <w:r w:rsidR="00474EC3" w:rsidRPr="0075294E">
        <w:rPr>
          <w:rFonts w:ascii="Times New Roman" w:hAnsi="Times New Roman" w:cs="Times New Roman"/>
        </w:rPr>
        <w:t xml:space="preserve">each team member about their progress and anything they may need to add also. </w:t>
      </w:r>
      <w:r w:rsidR="00D61787">
        <w:rPr>
          <w:rFonts w:ascii="Times New Roman" w:hAnsi="Times New Roman" w:cs="Times New Roman"/>
        </w:rPr>
        <w:t xml:space="preserve">This provided us with different prospectives and enlightenment on challenges </w:t>
      </w:r>
      <w:r w:rsidR="00F35F8E">
        <w:rPr>
          <w:rFonts w:ascii="Times New Roman" w:hAnsi="Times New Roman" w:cs="Times New Roman"/>
        </w:rPr>
        <w:t xml:space="preserve">unaware of. </w:t>
      </w:r>
      <w:r w:rsidR="00A345F8" w:rsidRPr="0075294E">
        <w:rPr>
          <w:rFonts w:ascii="Times New Roman" w:hAnsi="Times New Roman" w:cs="Times New Roman"/>
        </w:rPr>
        <w:t xml:space="preserve">I also like to encourage my team as much as possible. I know how it can be demoralizing when someone only expresses </w:t>
      </w:r>
      <w:r w:rsidR="00C359BF" w:rsidRPr="0075294E">
        <w:rPr>
          <w:rFonts w:ascii="Times New Roman" w:hAnsi="Times New Roman" w:cs="Times New Roman"/>
        </w:rPr>
        <w:t xml:space="preserve">requirements to you. </w:t>
      </w:r>
    </w:p>
    <w:p w14:paraId="40E6962B" w14:textId="4924A4C8" w:rsidR="00FB2209" w:rsidRPr="0075294E" w:rsidRDefault="00FB2209" w:rsidP="0075294E">
      <w:pPr>
        <w:spacing w:line="480" w:lineRule="auto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ab/>
        <w:t>Organizational tools help manage agile p</w:t>
      </w:r>
      <w:r w:rsidR="009E3FEF" w:rsidRPr="0075294E">
        <w:rPr>
          <w:rFonts w:ascii="Times New Roman" w:hAnsi="Times New Roman" w:cs="Times New Roman"/>
        </w:rPr>
        <w:t xml:space="preserve">rojects. Communication, tracking and collaboration are key components for progress. The main Agile principles that </w:t>
      </w:r>
      <w:r w:rsidR="00DC1CB2" w:rsidRPr="0075294E">
        <w:rPr>
          <w:rFonts w:ascii="Times New Roman" w:hAnsi="Times New Roman" w:cs="Times New Roman"/>
        </w:rPr>
        <w:t xml:space="preserve">helped </w:t>
      </w:r>
      <w:r w:rsidR="009E3FEF" w:rsidRPr="0075294E">
        <w:rPr>
          <w:rFonts w:ascii="Times New Roman" w:hAnsi="Times New Roman" w:cs="Times New Roman"/>
        </w:rPr>
        <w:t>our team</w:t>
      </w:r>
      <w:r w:rsidR="00DC1CB2" w:rsidRPr="0075294E">
        <w:rPr>
          <w:rFonts w:ascii="Times New Roman" w:hAnsi="Times New Roman" w:cs="Times New Roman"/>
        </w:rPr>
        <w:t xml:space="preserve"> were </w:t>
      </w:r>
      <w:r w:rsidR="009E3FEF" w:rsidRPr="0075294E">
        <w:rPr>
          <w:rFonts w:ascii="Times New Roman" w:hAnsi="Times New Roman" w:cs="Times New Roman"/>
        </w:rPr>
        <w:t xml:space="preserve">respect, openness and commitment. </w:t>
      </w:r>
      <w:r w:rsidR="00DC1CB2" w:rsidRPr="0075294E">
        <w:rPr>
          <w:rFonts w:ascii="Times New Roman" w:hAnsi="Times New Roman" w:cs="Times New Roman"/>
        </w:rPr>
        <w:t xml:space="preserve">This allowed for an environment that promoted </w:t>
      </w:r>
      <w:r w:rsidR="00DC1CB2" w:rsidRPr="0075294E">
        <w:rPr>
          <w:rFonts w:ascii="Times New Roman" w:hAnsi="Times New Roman" w:cs="Times New Roman"/>
        </w:rPr>
        <w:lastRenderedPageBreak/>
        <w:t xml:space="preserve">morality and cohesiveness. The team worked together effectively and efficiently on </w:t>
      </w:r>
      <w:r w:rsidR="0075294E" w:rsidRPr="0075294E">
        <w:rPr>
          <w:rFonts w:ascii="Times New Roman" w:hAnsi="Times New Roman" w:cs="Times New Roman"/>
        </w:rPr>
        <w:t xml:space="preserve">every objective we set in front of us. </w:t>
      </w:r>
    </w:p>
    <w:p w14:paraId="3A6D5536" w14:textId="0460B753" w:rsidR="00495B3D" w:rsidRPr="0075294E" w:rsidRDefault="00495B3D" w:rsidP="0075294E">
      <w:pPr>
        <w:spacing w:line="480" w:lineRule="auto"/>
        <w:ind w:firstLine="720"/>
        <w:rPr>
          <w:rFonts w:ascii="Times New Roman" w:hAnsi="Times New Roman" w:cs="Times New Roman"/>
        </w:rPr>
      </w:pPr>
      <w:r w:rsidRPr="0075294E">
        <w:rPr>
          <w:rFonts w:ascii="Times New Roman" w:hAnsi="Times New Roman" w:cs="Times New Roman"/>
        </w:rPr>
        <w:t xml:space="preserve">The Scrum-Agile approach is a solid foundation for the </w:t>
      </w:r>
      <w:r w:rsidR="00891D80" w:rsidRPr="0075294E">
        <w:rPr>
          <w:rFonts w:ascii="Times New Roman" w:hAnsi="Times New Roman" w:cs="Times New Roman"/>
        </w:rPr>
        <w:t xml:space="preserve">management of any project. It has core principles and focuses that </w:t>
      </w:r>
      <w:r w:rsidR="00162B81" w:rsidRPr="0075294E">
        <w:rPr>
          <w:rFonts w:ascii="Times New Roman" w:hAnsi="Times New Roman" w:cs="Times New Roman"/>
        </w:rPr>
        <w:t xml:space="preserve">promote flexibility, communication and progress. It helps teams stay on a </w:t>
      </w:r>
      <w:r w:rsidR="00183924" w:rsidRPr="0075294E">
        <w:rPr>
          <w:rFonts w:ascii="Times New Roman" w:hAnsi="Times New Roman" w:cs="Times New Roman"/>
        </w:rPr>
        <w:t>framework</w:t>
      </w:r>
      <w:r w:rsidR="00162B81" w:rsidRPr="0075294E">
        <w:rPr>
          <w:rFonts w:ascii="Times New Roman" w:hAnsi="Times New Roman" w:cs="Times New Roman"/>
        </w:rPr>
        <w:t xml:space="preserve"> while adjusting as needed. </w:t>
      </w:r>
      <w:r w:rsidR="00F35F8E">
        <w:rPr>
          <w:rFonts w:ascii="Times New Roman" w:hAnsi="Times New Roman" w:cs="Times New Roman"/>
        </w:rPr>
        <w:t>One con is a</w:t>
      </w:r>
      <w:r w:rsidR="0098738E" w:rsidRPr="0075294E">
        <w:rPr>
          <w:rFonts w:ascii="Times New Roman" w:hAnsi="Times New Roman" w:cs="Times New Roman"/>
        </w:rPr>
        <w:t xml:space="preserve">ll the things involved </w:t>
      </w:r>
      <w:r w:rsidR="0093420F" w:rsidRPr="0075294E">
        <w:rPr>
          <w:rFonts w:ascii="Times New Roman" w:hAnsi="Times New Roman" w:cs="Times New Roman"/>
        </w:rPr>
        <w:t>do</w:t>
      </w:r>
      <w:r w:rsidR="0098738E" w:rsidRPr="0075294E">
        <w:rPr>
          <w:rFonts w:ascii="Times New Roman" w:hAnsi="Times New Roman" w:cs="Times New Roman"/>
        </w:rPr>
        <w:t xml:space="preserve"> </w:t>
      </w:r>
      <w:r w:rsidR="0093420F" w:rsidRPr="0075294E">
        <w:rPr>
          <w:rFonts w:ascii="Times New Roman" w:hAnsi="Times New Roman" w:cs="Times New Roman"/>
        </w:rPr>
        <w:t xml:space="preserve">seem to </w:t>
      </w:r>
      <w:r w:rsidR="00451EB2" w:rsidRPr="0075294E">
        <w:rPr>
          <w:rFonts w:ascii="Times New Roman" w:hAnsi="Times New Roman" w:cs="Times New Roman"/>
        </w:rPr>
        <w:t>be</w:t>
      </w:r>
      <w:r w:rsidR="0098738E" w:rsidRPr="0075294E">
        <w:rPr>
          <w:rFonts w:ascii="Times New Roman" w:hAnsi="Times New Roman" w:cs="Times New Roman"/>
        </w:rPr>
        <w:t xml:space="preserve"> hard to keep up with</w:t>
      </w:r>
      <w:r w:rsidR="0093420F" w:rsidRPr="0075294E">
        <w:rPr>
          <w:rFonts w:ascii="Times New Roman" w:hAnsi="Times New Roman" w:cs="Times New Roman"/>
        </w:rPr>
        <w:t xml:space="preserve">. </w:t>
      </w:r>
      <w:r w:rsidR="0075294E" w:rsidRPr="0075294E">
        <w:rPr>
          <w:rFonts w:ascii="Times New Roman" w:hAnsi="Times New Roman" w:cs="Times New Roman"/>
        </w:rPr>
        <w:t xml:space="preserve">All in all, this method is </w:t>
      </w:r>
      <w:r w:rsidR="007C468E" w:rsidRPr="0075294E">
        <w:rPr>
          <w:rFonts w:ascii="Times New Roman" w:hAnsi="Times New Roman" w:cs="Times New Roman"/>
        </w:rPr>
        <w:t>beneficial,</w:t>
      </w:r>
      <w:r w:rsidR="0075294E" w:rsidRPr="0075294E">
        <w:rPr>
          <w:rFonts w:ascii="Times New Roman" w:hAnsi="Times New Roman" w:cs="Times New Roman"/>
        </w:rPr>
        <w:t xml:space="preserve"> and you </w:t>
      </w:r>
      <w:r w:rsidR="00F35F8E" w:rsidRPr="0075294E">
        <w:rPr>
          <w:rFonts w:ascii="Times New Roman" w:hAnsi="Times New Roman" w:cs="Times New Roman"/>
        </w:rPr>
        <w:t>can’t</w:t>
      </w:r>
      <w:r w:rsidR="0075294E" w:rsidRPr="0075294E">
        <w:rPr>
          <w:rFonts w:ascii="Times New Roman" w:hAnsi="Times New Roman" w:cs="Times New Roman"/>
        </w:rPr>
        <w:t xml:space="preserve"> go wrong with using this approach as your framework. </w:t>
      </w:r>
    </w:p>
    <w:sectPr w:rsidR="00495B3D" w:rsidRPr="0075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8"/>
    <w:rsid w:val="00002808"/>
    <w:rsid w:val="000956BE"/>
    <w:rsid w:val="000A448B"/>
    <w:rsid w:val="000D50AE"/>
    <w:rsid w:val="00134496"/>
    <w:rsid w:val="00162B81"/>
    <w:rsid w:val="00183924"/>
    <w:rsid w:val="00196C6C"/>
    <w:rsid w:val="001F2E9D"/>
    <w:rsid w:val="00220F93"/>
    <w:rsid w:val="00224553"/>
    <w:rsid w:val="002868D9"/>
    <w:rsid w:val="002A6ECB"/>
    <w:rsid w:val="002B27BB"/>
    <w:rsid w:val="002B405A"/>
    <w:rsid w:val="002E0660"/>
    <w:rsid w:val="002E74D9"/>
    <w:rsid w:val="00315A3A"/>
    <w:rsid w:val="00380F91"/>
    <w:rsid w:val="003D693D"/>
    <w:rsid w:val="004079DA"/>
    <w:rsid w:val="00421DC1"/>
    <w:rsid w:val="0044385E"/>
    <w:rsid w:val="00451EB2"/>
    <w:rsid w:val="00474EC3"/>
    <w:rsid w:val="00495B3D"/>
    <w:rsid w:val="004A6230"/>
    <w:rsid w:val="00534D26"/>
    <w:rsid w:val="005D61A6"/>
    <w:rsid w:val="005E1E16"/>
    <w:rsid w:val="005E334B"/>
    <w:rsid w:val="00636F9A"/>
    <w:rsid w:val="00704B85"/>
    <w:rsid w:val="0073372D"/>
    <w:rsid w:val="0075294E"/>
    <w:rsid w:val="007530D6"/>
    <w:rsid w:val="00761B20"/>
    <w:rsid w:val="007C468E"/>
    <w:rsid w:val="007C683B"/>
    <w:rsid w:val="007F0A41"/>
    <w:rsid w:val="007F3725"/>
    <w:rsid w:val="00811BD8"/>
    <w:rsid w:val="00843F08"/>
    <w:rsid w:val="008661F8"/>
    <w:rsid w:val="008717B4"/>
    <w:rsid w:val="00880234"/>
    <w:rsid w:val="00891D80"/>
    <w:rsid w:val="008E136F"/>
    <w:rsid w:val="0091400E"/>
    <w:rsid w:val="00922148"/>
    <w:rsid w:val="0093420F"/>
    <w:rsid w:val="009355C5"/>
    <w:rsid w:val="0098738E"/>
    <w:rsid w:val="009A2072"/>
    <w:rsid w:val="009A35A7"/>
    <w:rsid w:val="009D70AA"/>
    <w:rsid w:val="009E3FEF"/>
    <w:rsid w:val="009E4E22"/>
    <w:rsid w:val="00A345F8"/>
    <w:rsid w:val="00A97F91"/>
    <w:rsid w:val="00AA495A"/>
    <w:rsid w:val="00B85FDD"/>
    <w:rsid w:val="00BD4D5F"/>
    <w:rsid w:val="00BF7983"/>
    <w:rsid w:val="00C0594B"/>
    <w:rsid w:val="00C359BF"/>
    <w:rsid w:val="00C36BA4"/>
    <w:rsid w:val="00C86F8F"/>
    <w:rsid w:val="00D02E46"/>
    <w:rsid w:val="00D61787"/>
    <w:rsid w:val="00D63123"/>
    <w:rsid w:val="00DB003E"/>
    <w:rsid w:val="00DC1CB2"/>
    <w:rsid w:val="00DC29A4"/>
    <w:rsid w:val="00E51A9F"/>
    <w:rsid w:val="00E6096A"/>
    <w:rsid w:val="00E76114"/>
    <w:rsid w:val="00E76C28"/>
    <w:rsid w:val="00F0243A"/>
    <w:rsid w:val="00F11408"/>
    <w:rsid w:val="00F24890"/>
    <w:rsid w:val="00F35F8E"/>
    <w:rsid w:val="00FB06EA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BB8D"/>
  <w15:chartTrackingRefBased/>
  <w15:docId w15:val="{0FC77D45-68C8-46CE-BCF8-3A064805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 W</dc:creator>
  <cp:keywords/>
  <dc:description/>
  <cp:lastModifiedBy>Trevo W</cp:lastModifiedBy>
  <cp:revision>82</cp:revision>
  <dcterms:created xsi:type="dcterms:W3CDTF">2025-02-26T16:38:00Z</dcterms:created>
  <dcterms:modified xsi:type="dcterms:W3CDTF">2025-02-26T20:17:00Z</dcterms:modified>
</cp:coreProperties>
</file>