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hd w:val="nil"/>
      </w:pPr>
      <w:r>
        <w:br w:type="page" w:clear="all"/>
      </w:r>
      <w:r/>
    </w:p>
    <w:p>
      <w:pPr>
        <w:shd w:val="nil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column">
                  <wp:posOffset>-89490</wp:posOffset>
                </wp:positionH>
                <wp:positionV relativeFrom="paragraph">
                  <wp:posOffset>-688785</wp:posOffset>
                </wp:positionV>
                <wp:extent cx="4438650" cy="3943350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438649" cy="394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Классификация методов тестирования знаний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248785" cy="3009784"/>
                                      <wp:effectExtent l="0" t="0" r="0" b="0"/>
                                      <wp:docPr id="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687947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9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4248784" cy="30097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0" o:spid="_x0000_s0" type="#_x0000_t75" style="width:334.6pt;height:237.0pt;mso-wrap-distance-left:0.0pt;mso-wrap-distance-top:0.0pt;mso-wrap-distance-right:0.0pt;mso-wrap-distance-bottom:0.0pt;" stroked="false">
                                      <v:path textboxrect="0,0,0,0"/>
                                      <v:imagedata r:id="rId9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13312;o:allowoverlap:true;o:allowincell:true;mso-position-horizontal-relative:text;margin-left:-7.0pt;mso-position-horizontal:absolute;mso-position-vertical-relative:text;margin-top:-54.2pt;mso-position-vertical:absolute;width:349.5pt;height:310.5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Классификация методов тестирования знаний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248785" cy="3009784"/>
                                <wp:effectExtent l="0" t="0" r="0" b="0"/>
                                <wp:docPr id="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687947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9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4248784" cy="30097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0" o:spid="_x0000_s0" type="#_x0000_t75" style="width:334.6pt;height:237.0pt;mso-wrap-distance-left:0.0pt;mso-wrap-distance-top:0.0pt;mso-wrap-distance-right:0.0pt;mso-wrap-distance-bottom:0.0pt;" stroked="false">
                                <v:path textboxrect="0,0,0,0"/>
                                <v:imagedata r:id="rId9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-89490</wp:posOffset>
                </wp:positionH>
                <wp:positionV relativeFrom="paragraph">
                  <wp:posOffset>3464115</wp:posOffset>
                </wp:positionV>
                <wp:extent cx="4438650" cy="2914650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438649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Виды обратной связи при тестировании знаний (изменить на актуальные)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255770" cy="2117083"/>
                                      <wp:effectExtent l="0" t="0" r="0" b="0"/>
                                      <wp:docPr id="4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19585208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255769" cy="211708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" o:spid="_x0000_s2" type="#_x0000_t75" style="width:335.1pt;height:166.7pt;mso-wrap-distance-left:0.0pt;mso-wrap-distance-top:0.0pt;mso-wrap-distance-right:0.0pt;mso-wrap-distance-bottom:0.0pt;" stroked="false">
                                      <v:path textboxrect="0,0,0,0"/>
                                      <v:imagedata r:id="rId10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202" type="#_x0000_t202" style="position:absolute;z-index:16384;o:allowoverlap:true;o:allowincell:true;mso-position-horizontal-relative:text;margin-left:-7.0pt;mso-position-horizontal:absolute;mso-position-vertical-relative:text;margin-top:272.8pt;mso-position-vertical:absolute;width:349.5pt;height:229.5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Виды обратной связи при тестировании знаний (изменить на актуальные)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255770" cy="2117083"/>
                                <wp:effectExtent l="0" t="0" r="0" b="0"/>
                                <wp:docPr id="4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19585208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255769" cy="211708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" o:spid="_x0000_s2" type="#_x0000_t75" style="width:335.1pt;height:166.7pt;mso-wrap-distance-left:0.0pt;mso-wrap-distance-top:0.0pt;mso-wrap-distance-right:0.0pt;mso-wrap-distance-bottom:0.0pt;" stroked="false">
                                <v:path textboxrect="0,0,0,0"/>
                                <v:imagedata r:id="rId10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column">
                  <wp:posOffset>4539660</wp:posOffset>
                </wp:positionH>
                <wp:positionV relativeFrom="paragraph">
                  <wp:posOffset>-707835</wp:posOffset>
                </wp:positionV>
                <wp:extent cx="5219700" cy="7048500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219699" cy="7048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Диаграмма вариантов использования</w:t>
                            </w:r>
                            <w:r/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5036820" cy="6012495"/>
                                      <wp:effectExtent l="0" t="0" r="0" b="0"/>
                                      <wp:docPr id="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18872328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1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036819" cy="60124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4" o:spid="_x0000_s4" type="#_x0000_t75" style="width:396.6pt;height:473.4pt;mso-wrap-distance-left:0.0pt;mso-wrap-distance-top:0.0pt;mso-wrap-distance-right:0.0pt;mso-wrap-distance-bottom:0.0pt;" stroked="false">
                                      <v:path textboxrect="0,0,0,0"/>
                                      <v:imagedata r:id="rId11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5" o:spid="_x0000_s5" o:spt="202" type="#_x0000_t202" style="position:absolute;z-index:18432;o:allowoverlap:true;o:allowincell:true;mso-position-horizontal-relative:text;margin-left:357.5pt;mso-position-horizontal:absolute;mso-position-vertical-relative:text;margin-top:-55.7pt;mso-position-vertical:absolute;width:411.0pt;height:555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Диаграмма вариантов использования</w:t>
                      </w:r>
                      <w:r/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5036820" cy="6012495"/>
                                <wp:effectExtent l="0" t="0" r="0" b="0"/>
                                <wp:docPr id="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8872328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1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036819" cy="60124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4" o:spid="_x0000_s4" type="#_x0000_t75" style="width:396.6pt;height:473.4pt;mso-wrap-distance-left:0.0pt;mso-wrap-distance-top:0.0pt;mso-wrap-distance-right:0.0pt;mso-wrap-distance-bottom:0.0pt;" stroked="false">
                                <v:path textboxrect="0,0,0,0"/>
                                <v:imagedata r:id="rId11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>
        <w:br w:type="page" w:clear="all"/>
      </w: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-89490</wp:posOffset>
                </wp:positionH>
                <wp:positionV relativeFrom="paragraph">
                  <wp:posOffset>-441135</wp:posOffset>
                </wp:positionV>
                <wp:extent cx="2876550" cy="6743700"/>
                <wp:effectExtent l="3175" t="3175" r="3175" b="3175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876549" cy="674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Структурная схема информационно системы (контекст-диаграмма С4)</w:t>
                            </w:r>
                            <w:r/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248535" cy="5033954"/>
                                      <wp:effectExtent l="0" t="0" r="0" b="0"/>
                                      <wp:docPr id="8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7462503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2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248534" cy="50339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6" o:spid="_x0000_s6" type="#_x0000_t75" style="width:177.0pt;height:396.4pt;mso-wrap-distance-left:0.0pt;mso-wrap-distance-top:0.0pt;mso-wrap-distance-right:0.0pt;mso-wrap-distance-bottom:0.0pt;" stroked="false">
                                      <v:path textboxrect="0,0,0,0"/>
                                      <v:imagedata r:id="rId12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/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/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202" type="#_x0000_t202" style="position:absolute;z-index:20480;o:allowoverlap:true;o:allowincell:true;mso-position-horizontal-relative:text;margin-left:-7.0pt;mso-position-horizontal:absolute;mso-position-vertical-relative:text;margin-top:-34.7pt;mso-position-vertical:absolute;width:226.5pt;height:531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Структурная схема информационно системы (контекст-диаграмма С4)</w:t>
                      </w:r>
                      <w:r/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248535" cy="5033954"/>
                                <wp:effectExtent l="0" t="0" r="0" b="0"/>
                                <wp:docPr id="8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462503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2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248534" cy="503395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6" o:spid="_x0000_s6" type="#_x0000_t75" style="width:177.0pt;height:396.4pt;mso-wrap-distance-left:0.0pt;mso-wrap-distance-top:0.0pt;mso-wrap-distance-right:0.0pt;mso-wrap-distance-bottom:0.0pt;" stroked="false">
                                <v:path textboxrect="0,0,0,0"/>
                                <v:imagedata r:id="rId12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/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/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column">
                  <wp:posOffset>3168060</wp:posOffset>
                </wp:positionH>
                <wp:positionV relativeFrom="paragraph">
                  <wp:posOffset>-441135</wp:posOffset>
                </wp:positionV>
                <wp:extent cx="6286500" cy="6705600"/>
                <wp:effectExtent l="3175" t="3175" r="3175" b="3175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6286500" cy="67055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/>
                            <w:r>
                              <w:t xml:space="preserve">Структурная схема информационно системы (контейнер-диаграмма С4) (изменить соотношение сторон)</w:t>
                            </w:r>
                            <w:r/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677285" cy="5478908"/>
                                      <wp:effectExtent l="0" t="0" r="0" b="0"/>
                                      <wp:docPr id="10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04908522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3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3677284" cy="547890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8" o:spid="_x0000_s8" type="#_x0000_t75" style="width:289.6pt;height:431.4pt;mso-wrap-distance-left:0.0pt;mso-wrap-distance-top:0.0pt;mso-wrap-distance-right:0.0pt;mso-wrap-distance-bottom:0.0pt;" stroked="false">
                                      <v:path textboxrect="0,0,0,0"/>
                                      <v:imagedata r:id="rId13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9" o:spid="_x0000_s9" o:spt="202" type="#_x0000_t202" style="position:absolute;z-index:27648;o:allowoverlap:true;o:allowincell:true;mso-position-horizontal-relative:text;margin-left:249.5pt;mso-position-horizontal:absolute;mso-position-vertical-relative:text;margin-top:-34.7pt;mso-position-vertical:absolute;width:495.0pt;height:528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/>
                      <w:r>
                        <w:t xml:space="preserve">Структурная схема информационно системы (контейнер-диаграмма С4) (изменить соотношение сторон)</w:t>
                      </w:r>
                      <w:r/>
                      <w:r>
                        <w:rPr>
                          <w:highlight w:val="none"/>
                        </w:rPr>
                      </w:r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677285" cy="5478908"/>
                                <wp:effectExtent l="0" t="0" r="0" b="0"/>
                                <wp:docPr id="10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04908522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3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3677284" cy="547890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8" o:spid="_x0000_s8" type="#_x0000_t75" style="width:289.6pt;height:431.4pt;mso-wrap-distance-left:0.0pt;mso-wrap-distance-top:0.0pt;mso-wrap-distance-right:0.0pt;mso-wrap-distance-bottom:0.0pt;" stroked="false">
                                <v:path textboxrect="0,0,0,0"/>
                                <v:imagedata r:id="rId13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/>
      <w:r>
        <w:br w:type="page" w:clear="all"/>
      </w:r>
      <w:r/>
    </w:p>
    <w:p>
      <w:pPr>
        <w:shd w:val="nil"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8608" behindDoc="0" locked="0" layoutInCell="1" allowOverlap="1">
                <wp:simplePos x="0" y="0"/>
                <wp:positionH relativeFrom="column">
                  <wp:posOffset>-127590</wp:posOffset>
                </wp:positionH>
                <wp:positionV relativeFrom="paragraph">
                  <wp:posOffset>-784035</wp:posOffset>
                </wp:positionV>
                <wp:extent cx="9601200" cy="3733800"/>
                <wp:effectExtent l="3175" t="3175" r="3175" b="3175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9601200" cy="37337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Диаграмма последовательности действий при проверке задания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7800354" cy="3337560"/>
                                      <wp:effectExtent l="0" t="0" r="0" b="0"/>
                                      <wp:docPr id="1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74292903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4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00354" cy="33375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0" o:spid="_x0000_s10" type="#_x0000_t75" style="width:614.2pt;height:262.8pt;mso-wrap-distance-left:0.0pt;mso-wrap-distance-top:0.0pt;mso-wrap-distance-right:0.0pt;mso-wrap-distance-bottom:0.0pt;" stroked="false">
                                      <v:path textboxrect="0,0,0,0"/>
                                      <v:imagedata r:id="rId14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202" type="#_x0000_t202" style="position:absolute;z-index:68608;o:allowoverlap:true;o:allowincell:true;mso-position-horizontal-relative:text;margin-left:-10.0pt;mso-position-horizontal:absolute;mso-position-vertical-relative:text;margin-top:-61.7pt;mso-position-vertical:absolute;width:756.0pt;height:294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Диаграмма последовательности действий при проверке задания</w:t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7800354" cy="3337560"/>
                                <wp:effectExtent l="0" t="0" r="0" b="0"/>
                                <wp:docPr id="1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74292903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4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00354" cy="33375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0" o:spid="_x0000_s10" type="#_x0000_t75" style="width:614.2pt;height:262.8pt;mso-wrap-distance-left:0.0pt;mso-wrap-distance-top:0.0pt;mso-wrap-distance-right:0.0pt;mso-wrap-distance-bottom:0.0pt;" stroked="false">
                                <v:path textboxrect="0,0,0,0"/>
                                <v:imagedata r:id="rId14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9632" behindDoc="0" locked="0" layoutInCell="1" allowOverlap="1">
                <wp:simplePos x="0" y="0"/>
                <wp:positionH relativeFrom="column">
                  <wp:posOffset>-127590</wp:posOffset>
                </wp:positionH>
                <wp:positionV relativeFrom="paragraph">
                  <wp:posOffset>3159315</wp:posOffset>
                </wp:positionV>
                <wp:extent cx="7448550" cy="3048000"/>
                <wp:effectExtent l="3175" t="3175" r="3175" b="3175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7448549" cy="30479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Диаграмма последовательности действий при изменении задания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7265670" cy="2525160"/>
                                      <wp:effectExtent l="0" t="0" r="0" b="0"/>
                                      <wp:docPr id="14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4060057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265669" cy="25251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2" o:spid="_x0000_s12" type="#_x0000_t75" style="width:572.1pt;height:198.8pt;mso-wrap-distance-left:0.0pt;mso-wrap-distance-top:0.0pt;mso-wrap-distance-right:0.0pt;mso-wrap-distance-bottom:0.0pt;" stroked="false">
                                      <v:path textboxrect="0,0,0,0"/>
                                      <v:imagedata r:id="rId15" o:title="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202" type="#_x0000_t202" style="position:absolute;z-index:69632;o:allowoverlap:true;o:allowincell:true;mso-position-horizontal-relative:text;margin-left:-10.0pt;mso-position-horizontal:absolute;mso-position-vertical-relative:text;margin-top:248.8pt;mso-position-vertical:absolute;width:586.5pt;height:240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Диаграмма последовательности действий при изменении задания</w:t>
                      </w:r>
                      <w:r>
                        <w:rPr>
                          <w:sz w:val="28"/>
                          <w:szCs w:val="28"/>
                        </w:rPr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7265670" cy="2525160"/>
                                <wp:effectExtent l="0" t="0" r="0" b="0"/>
                                <wp:docPr id="14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4060057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265669" cy="252515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2" o:spid="_x0000_s12" type="#_x0000_t75" style="width:572.1pt;height:198.8pt;mso-wrap-distance-left:0.0pt;mso-wrap-distance-top:0.0pt;mso-wrap-distance-right:0.0pt;mso-wrap-distance-bottom:0.0pt;" stroked="false">
                                <v:path textboxrect="0,0,0,0"/>
                                <v:imagedata r:id="rId15" o:title="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-203790</wp:posOffset>
                </wp:positionH>
                <wp:positionV relativeFrom="paragraph">
                  <wp:posOffset>-364935</wp:posOffset>
                </wp:positionV>
                <wp:extent cx="3676650" cy="5372100"/>
                <wp:effectExtent l="3175" t="3175" r="3175" b="3175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676649" cy="537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Даталогическая схема БД</w: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472483" cy="4631718"/>
                                      <wp:effectExtent l="0" t="0" r="0" b="0"/>
                                      <wp:docPr id="1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5927136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6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3472483" cy="463171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4" o:spid="_x0000_s14" type="#_x0000_t75" style="width:273.4pt;height:364.7pt;mso-wrap-distance-left:0.0pt;mso-wrap-distance-top:0.0pt;mso-wrap-distance-right:0.0pt;mso-wrap-distance-bottom:0.0pt;" stroked="false">
                                      <v:path textboxrect="0,0,0,0"/>
                                      <v:imagedata r:id="rId16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32768;o:allowoverlap:true;o:allowincell:true;mso-position-horizontal-relative:text;margin-left:-16.0pt;mso-position-horizontal:absolute;mso-position-vertical-relative:text;margin-top:-28.7pt;mso-position-vertical:absolute;width:289.5pt;height:423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Даталогическая схема БД</w: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472483" cy="4631718"/>
                                <wp:effectExtent l="0" t="0" r="0" b="0"/>
                                <wp:docPr id="1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5927136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6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3472483" cy="463171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4" o:spid="_x0000_s14" type="#_x0000_t75" style="width:273.4pt;height:364.7pt;mso-wrap-distance-left:0.0pt;mso-wrap-distance-top:0.0pt;mso-wrap-distance-right:0.0pt;mso-wrap-distance-bottom:0.0pt;" stroked="false">
                                <v:path textboxrect="0,0,0,0"/>
                                <v:imagedata r:id="rId16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4816" behindDoc="0" locked="0" layoutInCell="1" allowOverlap="1">
                <wp:simplePos x="0" y="0"/>
                <wp:positionH relativeFrom="column">
                  <wp:posOffset>3644310</wp:posOffset>
                </wp:positionH>
                <wp:positionV relativeFrom="paragraph">
                  <wp:posOffset>-364935</wp:posOffset>
                </wp:positionV>
                <wp:extent cx="5867400" cy="6553200"/>
                <wp:effectExtent l="3175" t="3175" r="3175" b="3175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867399" cy="65531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/>
                            <w:r>
                              <w:t xml:space="preserve">Диаграмма компоновки микросервиса взаимодействия с БД</w:t>
                            </w:r>
                            <w:r>
                              <w:t xml:space="preserve"> </w:t>
                            </w:r>
                            <w:r>
                              <w:t xml:space="preserve">(изменить соотношение сторон)</w: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848735" cy="5107998"/>
                                      <wp:effectExtent l="0" t="0" r="0" b="0"/>
                                      <wp:docPr id="18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65579122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7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3848734" cy="51079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6" o:spid="_x0000_s16" type="#_x0000_t75" style="width:303.1pt;height:402.2pt;mso-wrap-distance-left:0.0pt;mso-wrap-distance-top:0.0pt;mso-wrap-distance-right:0.0pt;mso-wrap-distance-bottom:0.0pt;" stroked="false">
                                      <v:path textboxrect="0,0,0,0"/>
                                      <v:imagedata r:id="rId17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202" type="#_x0000_t202" style="position:absolute;z-index:34816;o:allowoverlap:true;o:allowincell:true;mso-position-horizontal-relative:text;margin-left:287.0pt;mso-position-horizontal:absolute;mso-position-vertical-relative:text;margin-top:-28.7pt;mso-position-vertical:absolute;width:462.0pt;height:516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/>
                      <w:r>
                        <w:t xml:space="preserve">Диаграмма компоновки микросервиса взаимодействия с БД</w:t>
                      </w:r>
                      <w:r>
                        <w:t xml:space="preserve"> </w:t>
                      </w:r>
                      <w:r>
                        <w:t xml:space="preserve">(изменить соотношение сторон)</w: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848735" cy="5107998"/>
                                <wp:effectExtent l="0" t="0" r="0" b="0"/>
                                <wp:docPr id="18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5579122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7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3848734" cy="51079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6" o:spid="_x0000_s16" type="#_x0000_t75" style="width:303.1pt;height:402.2pt;mso-wrap-distance-left:0.0pt;mso-wrap-distance-top:0.0pt;mso-wrap-distance-right:0.0pt;mso-wrap-distance-bottom:0.0pt;" stroked="false">
                                <v:path textboxrect="0,0,0,0"/>
                                <v:imagedata r:id="rId17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br w:type="page" w:clear="all"/>
      </w:r>
      <w:r/>
      <w:r/>
    </w:p>
    <w:p>
      <w:pPr>
        <w:shd w:val="nil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-375240</wp:posOffset>
                </wp:positionH>
                <wp:positionV relativeFrom="paragraph">
                  <wp:posOffset>-688785</wp:posOffset>
                </wp:positionV>
                <wp:extent cx="10210800" cy="6972300"/>
                <wp:effectExtent l="3175" t="3175" r="3175" b="3175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0210799" cy="697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  <w14:ligatures w14:val="none"/>
                              </w:rPr>
                            </w:pPr>
                            <w:r>
                              <w:t xml:space="preserve">Диаграмма классов для работы с БД</w:t>
                            </w:r>
                            <w:r/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9761220" cy="5961806"/>
                                      <wp:effectExtent l="0" t="0" r="0" b="0"/>
                                      <wp:docPr id="20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1391925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8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761220" cy="59618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18" o:spid="_x0000_s18" type="#_x0000_t75" style="width:768.6pt;height:469.4pt;mso-wrap-distance-left:0.0pt;mso-wrap-distance-top:0.0pt;mso-wrap-distance-right:0.0pt;mso-wrap-distance-bottom:0.0pt;" stroked="false">
                                      <v:path textboxrect="0,0,0,0"/>
                                      <v:imagedata r:id="rId18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/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202" type="#_x0000_t202" style="position:absolute;z-index:37888;o:allowoverlap:true;o:allowincell:true;mso-position-horizontal-relative:text;margin-left:-29.5pt;mso-position-horizontal:absolute;mso-position-vertical-relative:text;margin-top:-54.2pt;mso-position-vertical:absolute;width:804.0pt;height:549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  <w14:ligatures w14:val="none"/>
                        </w:rPr>
                      </w:pPr>
                      <w:r>
                        <w:t xml:space="preserve">Диаграмма классов для работы с БД</w:t>
                      </w:r>
                      <w:r/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9761220" cy="5961806"/>
                                <wp:effectExtent l="0" t="0" r="0" b="0"/>
                                <wp:docPr id="20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391925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8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761220" cy="59618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18" o:spid="_x0000_s18" type="#_x0000_t75" style="width:768.6pt;height:469.4pt;mso-wrap-distance-left:0.0pt;mso-wrap-distance-top:0.0pt;mso-wrap-distance-right:0.0pt;mso-wrap-distance-bottom:0.0pt;" stroked="false">
                                <v:path textboxrect="0,0,0,0"/>
                                <v:imagedata r:id="rId18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/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br w:type="page" w:clear="all"/>
      </w:r>
      <w:r/>
    </w:p>
    <w:p>
      <w:pPr>
        <w:shd w:val="nil"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2704" behindDoc="0" locked="0" layoutInCell="1" allowOverlap="1">
                <wp:simplePos x="0" y="0"/>
                <wp:positionH relativeFrom="column">
                  <wp:posOffset>24810</wp:posOffset>
                </wp:positionH>
                <wp:positionV relativeFrom="paragraph">
                  <wp:posOffset>-650685</wp:posOffset>
                </wp:positionV>
                <wp:extent cx="4953000" cy="3848100"/>
                <wp:effectExtent l="3175" t="3175" r="3175" b="3175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952999" cy="3848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Диаграмма компоновки микросервиса-синтезатора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712970" cy="2705403"/>
                                      <wp:effectExtent l="0" t="0" r="0" b="0"/>
                                      <wp:docPr id="2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28911653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9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712969" cy="27054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0" o:spid="_x0000_s20" type="#_x0000_t75" style="width:371.1pt;height:213.0pt;mso-wrap-distance-left:0.0pt;mso-wrap-distance-top:0.0pt;mso-wrap-distance-right:0.0pt;mso-wrap-distance-bottom:0.0pt;" stroked="false">
                                      <v:path textboxrect="0,0,0,0"/>
                                      <v:imagedata r:id="rId19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202" type="#_x0000_t202" style="position:absolute;z-index:72704;o:allowoverlap:true;o:allowincell:true;mso-position-horizontal-relative:text;margin-left:2.0pt;mso-position-horizontal:absolute;mso-position-vertical-relative:text;margin-top:-51.2pt;mso-position-vertical:absolute;width:390.0pt;height:303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Диаграмма компоновки микросервиса-синтезатора</w:t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712970" cy="2705403"/>
                                <wp:effectExtent l="0" t="0" r="0" b="0"/>
                                <wp:docPr id="2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28911653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9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712969" cy="270540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0" o:spid="_x0000_s20" type="#_x0000_t75" style="width:371.1pt;height:213.0pt;mso-wrap-distance-left:0.0pt;mso-wrap-distance-top:0.0pt;mso-wrap-distance-right:0.0pt;mso-wrap-distance-bottom:0.0pt;" stroked="false">
                                <v:path textboxrect="0,0,0,0"/>
                                <v:imagedata r:id="rId19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5244510</wp:posOffset>
                </wp:positionH>
                <wp:positionV relativeFrom="paragraph">
                  <wp:posOffset>-650685</wp:posOffset>
                </wp:positionV>
                <wp:extent cx="4133850" cy="3848100"/>
                <wp:effectExtent l="3175" t="3175" r="3175" b="3175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4133849" cy="3848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иаграмма классов микросервиса-анализатора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3950970" cy="3093684"/>
                                      <wp:effectExtent l="0" t="0" r="0" b="0"/>
                                      <wp:docPr id="24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80607004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50969" cy="309368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2" o:spid="_x0000_s22" type="#_x0000_t75" style="width:311.1pt;height:243.6pt;mso-wrap-distance-left:0.0pt;mso-wrap-distance-top:0.0pt;mso-wrap-distance-right:0.0pt;mso-wrap-distance-bottom:0.0pt;" stroked="false">
                                      <v:path textboxrect="0,0,0,0"/>
                                      <v:imagedata r:id="rId20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202" type="#_x0000_t202" style="position:absolute;z-index:74752;o:allowoverlap:true;o:allowincell:true;mso-position-horizontal-relative:text;margin-left:413.0pt;mso-position-horizontal:absolute;mso-position-vertical-relative:text;margin-top:-51.2pt;mso-position-vertical:absolute;width:325.5pt;height:303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</w:t>
                      </w:r>
                      <w:r>
                        <w:rPr>
                          <w:sz w:val="28"/>
                          <w:szCs w:val="28"/>
                        </w:rPr>
                        <w:t xml:space="preserve">иаграмма классов микросервиса-анализатора</w:t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3950970" cy="3093684"/>
                                <wp:effectExtent l="0" t="0" r="0" b="0"/>
                                <wp:docPr id="24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80607004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50969" cy="309368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2" o:spid="_x0000_s22" type="#_x0000_t75" style="width:311.1pt;height:243.6pt;mso-wrap-distance-left:0.0pt;mso-wrap-distance-top:0.0pt;mso-wrap-distance-right:0.0pt;mso-wrap-distance-bottom:0.0pt;" stroked="false">
                                <v:path textboxrect="0,0,0,0"/>
                                <v:imagedata r:id="rId20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88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3368865</wp:posOffset>
                </wp:positionV>
                <wp:extent cx="2901360" cy="2933700"/>
                <wp:effectExtent l="3175" t="3175" r="3175" b="3175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901359" cy="2933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</w:rPr>
                            </w:pPr>
                            <w:r>
                              <w:t xml:space="preserve">Формат хранения описания диаграмм в PyDigitalWaveTools</w:t>
                            </w:r>
                            <w:r/>
                          </w:p>
                          <w:p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779889" cy="2251710"/>
                                      <wp:effectExtent l="0" t="0" r="0" b="0"/>
                                      <wp:docPr id="2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799289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1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79888" cy="22517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4" o:spid="_x0000_s24" type="#_x0000_t75" style="width:218.9pt;height:177.3pt;mso-wrap-distance-left:0.0pt;mso-wrap-distance-top:0.0pt;mso-wrap-distance-right:0.0pt;mso-wrap-distance-bottom:0.0pt;" stroked="false">
                                      <v:path textboxrect="0,0,0,0"/>
                                      <v:imagedata r:id="rId21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202" type="#_x0000_t202" style="position:absolute;z-index:78848;o:allowoverlap:true;o:allowincell:true;mso-position-horizontal-relative:text;margin-left:0.0pt;mso-position-horizontal:absolute;mso-position-vertical-relative:text;margin-top:265.3pt;mso-position-vertical:absolute;width:228.5pt;height:231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</w:rPr>
                      </w:pPr>
                      <w:r>
                        <w:t xml:space="preserve">Формат хранения описания диаграмм в PyDigitalWaveTools</w:t>
                      </w:r>
                      <w:r/>
                    </w:p>
                    <w:p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779889" cy="2251710"/>
                                <wp:effectExtent l="0" t="0" r="0" b="0"/>
                                <wp:docPr id="2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799289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1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779888" cy="225170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4" o:spid="_x0000_s24" type="#_x0000_t75" style="width:218.9pt;height:177.3pt;mso-wrap-distance-left:0.0pt;mso-wrap-distance-top:0.0pt;mso-wrap-distance-right:0.0pt;mso-wrap-distance-bottom:0.0pt;" stroked="false">
                                <v:path textboxrect="0,0,0,0"/>
                                <v:imagedata r:id="rId21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4208" behindDoc="0" locked="0" layoutInCell="1" allowOverlap="1">
                <wp:simplePos x="0" y="0"/>
                <wp:positionH relativeFrom="column">
                  <wp:posOffset>5137020</wp:posOffset>
                </wp:positionH>
                <wp:positionV relativeFrom="paragraph">
                  <wp:posOffset>3368865</wp:posOffset>
                </wp:positionV>
                <wp:extent cx="2850690" cy="2933700"/>
                <wp:effectExtent l="3175" t="3175" r="3175" b="3175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850689" cy="2933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none"/>
                              </w:rPr>
                            </w:pPr>
                            <w:r>
                              <w:t xml:space="preserve">Формат описания временных диаграмм в WaveDrom</w:t>
                            </w:r>
                            <w:r/>
                          </w:p>
                          <w:p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705735" cy="2304306"/>
                                      <wp:effectExtent l="0" t="0" r="0" b="0"/>
                                      <wp:docPr id="28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017569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2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705734" cy="23043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26" o:spid="_x0000_s26" type="#_x0000_t75" style="width:213.0pt;height:181.4pt;mso-wrap-distance-left:0.0pt;mso-wrap-distance-top:0.0pt;mso-wrap-distance-right:0.0pt;mso-wrap-distance-bottom:0.0pt;" stroked="false">
                                      <v:path textboxrect="0,0,0,0"/>
                                      <v:imagedata r:id="rId22" o:title="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202" type="#_x0000_t202" style="position:absolute;z-index:94208;o:allowoverlap:true;o:allowincell:true;mso-position-horizontal-relative:text;margin-left:404.5pt;mso-position-horizontal:absolute;mso-position-vertical-relative:text;margin-top:265.3pt;mso-position-vertical:absolute;width:224.5pt;height:231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highlight w:val="none"/>
                        </w:rPr>
                      </w:pPr>
                      <w:r>
                        <w:t xml:space="preserve">Формат описания временных диаграмм в WaveDrom</w:t>
                      </w:r>
                      <w:r/>
                    </w:p>
                    <w:p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705735" cy="2304306"/>
                                <wp:effectExtent l="0" t="0" r="0" b="0"/>
                                <wp:docPr id="28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017569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2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705734" cy="230430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26" o:spid="_x0000_s26" type="#_x0000_t75" style="width:213.0pt;height:181.4pt;mso-wrap-distance-left:0.0pt;mso-wrap-distance-top:0.0pt;mso-wrap-distance-right:0.0pt;mso-wrap-distance-bottom:0.0pt;" stroked="false">
                                <v:path textboxrect="0,0,0,0"/>
                                <v:imagedata r:id="rId22" o:title="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3053760</wp:posOffset>
                </wp:positionH>
                <wp:positionV relativeFrom="paragraph">
                  <wp:posOffset>3368865</wp:posOffset>
                </wp:positionV>
                <wp:extent cx="1924050" cy="2743200"/>
                <wp:effectExtent l="3175" t="3175" r="3175" b="3175"/>
                <wp:wrapNone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924049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48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52"/>
                            </w:tblGrid>
                            <w:tr>
                              <w:trPr/>
                              <w:tc>
                                <w:tcPr>
                                  <w:tcW w:w="985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{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"data":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{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"data":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0,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"b0"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],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100,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"b1"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]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],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"name": "Sum",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"type": {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"name": "wire",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  "width": 4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},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color w:val="7f7f7f" w:themeColor="text1" w:themeTint="80"/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/* ... */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]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8" o:spid="_x0000_s28" o:spt="202" type="#_x0000_t202" style="position:absolute;z-index:96256;o:allowoverlap:true;o:allowincell:true;mso-position-horizontal-relative:text;margin-left:240.5pt;mso-position-horizontal:absolute;mso-position-vertical-relative:text;margin-top:265.3pt;mso-position-vertical:absolute;width:151.5pt;height:216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tbl>
                      <w:tblPr>
                        <w:tblStyle w:val="48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52"/>
                      </w:tblGrid>
                      <w:tr>
                        <w:trPr/>
                        <w:tc>
                          <w:tcPr>
                            <w:tcW w:w="9852" w:type="dxa"/>
                            <w:textDirection w:val="lrTb"/>
                            <w:noWrap w:val="false"/>
                          </w:tcPr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{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"data": [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{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"data": [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[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0, 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"b0"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],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[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100, 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"b1"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]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],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"name": "Sum",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"type": {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"name": "wire",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  "width": 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}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}, 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  <w:highlight w:val="none"/>
                              </w:rPr>
                              <w:t xml:space="preserve">/* ... */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]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}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7280" behindDoc="0" locked="0" layoutInCell="1" allowOverlap="1">
                <wp:simplePos x="0" y="0"/>
                <wp:positionH relativeFrom="column">
                  <wp:posOffset>8121060</wp:posOffset>
                </wp:positionH>
                <wp:positionV relativeFrom="paragraph">
                  <wp:posOffset>3387915</wp:posOffset>
                </wp:positionV>
                <wp:extent cx="1714500" cy="2247900"/>
                <wp:effectExtent l="3175" t="3175" r="3175" b="3175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714500" cy="2247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48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52"/>
                            </w:tblGrid>
                            <w:tr>
                              <w:trPr/>
                              <w:tc>
                                <w:tcPr>
                                  <w:tcW w:w="985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{signal: [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'clk', wave: 'p.....|...'},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'dat',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wave: 'x.345x|=.x',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data: ['0x16', '0xAA', '0x07',    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           '0x11']},</w:t>
                                  </w:r>
                                  <w:r/>
                                  <w:r/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'req',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wave: '0.1..0|1.0'},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/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{},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{name: 'ack',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   wave: 'z.....|01.'}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  <w:r/>
                                </w:p>
                                <w:p>
                                  <w:pPr>
                                    <w:pStyle w:val="1_3819"/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  <w:t xml:space="preserve">]}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9" o:spid="_x0000_s29" o:spt="202" type="#_x0000_t202" style="position:absolute;z-index:97280;o:allowoverlap:true;o:allowincell:true;mso-position-horizontal-relative:text;margin-left:639.5pt;mso-position-horizontal:absolute;mso-position-vertical-relative:text;margin-top:266.8pt;mso-position-vertical:absolute;width:135.0pt;height:177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tbl>
                      <w:tblPr>
                        <w:tblStyle w:val="48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52"/>
                      </w:tblGrid>
                      <w:tr>
                        <w:trPr/>
                        <w:tc>
                          <w:tcPr>
                            <w:tcW w:w="9852" w:type="dxa"/>
                            <w:textDirection w:val="lrTb"/>
                            <w:noWrap w:val="false"/>
                          </w:tcPr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{signal: [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'clk', wave: 'p.....|...'},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'dat',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wave: 'x.345x|=.x',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data: ['0x16', '0xAA', '0x07',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           '0x11']},</w:t>
                            </w:r>
                            <w:r/>
                            <w:r/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'req',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wave: '0.1..0|1.0'},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/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{},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{name: 'ack',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   wave: 'z.....|01.'}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  <w:r/>
                          </w:p>
                          <w:p>
                            <w:pPr>
                              <w:pStyle w:val="1_3819"/>
                              <w:rPr>
                                <w:sz w:val="16"/>
                                <w:szCs w:val="16"/>
                                <w:highlight w:val="non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  <w:t xml:space="preserve">]}</w:t>
                            </w:r>
                            <w:r>
                              <w:rPr>
                                <w:sz w:val="16"/>
                                <w:szCs w:val="16"/>
                                <w:highlight w:val="none"/>
                              </w:rPr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  <w:r>
                        <w:rPr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  <w:r/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4958760</wp:posOffset>
                </wp:positionH>
                <wp:positionV relativeFrom="paragraph">
                  <wp:posOffset>-205598</wp:posOffset>
                </wp:positionV>
                <wp:extent cx="4705350" cy="2964863"/>
                <wp:effectExtent l="3175" t="3175" r="3175" b="3175"/>
                <wp:wrapNone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4705349" cy="2964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40"/>
                                <w:szCs w:val="40"/>
                                <w:highlight w:val="none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Результаты нагрузочного тестирования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(пример – locust)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858385" cy="4046886"/>
                                      <wp:effectExtent l="0" t="0" r="0" b="0"/>
                                      <wp:docPr id="3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5433675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3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4858384" cy="40468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30" o:spid="_x0000_s30" type="#_x0000_t75" style="width:382.5pt;height:318.7pt;mso-wrap-distance-left:0.0pt;mso-wrap-distance-top:0.0pt;mso-wrap-distance-right:0.0pt;mso-wrap-distance-bottom:0.0pt;" stroked="false">
                                      <v:path textboxrect="0,0,0,0"/>
                                      <v:imagedata r:id="rId23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1" o:spid="_x0000_s31" o:spt="202" type="#_x0000_t202" style="position:absolute;z-index:-2048;o:allowoverlap:true;o:allowincell:true;mso-position-horizontal-relative:text;margin-left:390.5pt;mso-position-horizontal:absolute;mso-position-vertical-relative:text;margin-top:-16.2pt;mso-position-vertical:absolute;width:370.5pt;height:233.5pt;mso-wrap-distance-left:9.1pt;mso-wrap-distance-top:0.0pt;mso-wrap-distance-right:9.1pt;mso-wrap-distance-bottom:0.0pt;rotation:0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40"/>
                          <w:szCs w:val="40"/>
                          <w:highlight w:val="none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Результаты нагрузочного тестирования</w:t>
                      </w:r>
                      <w:r>
                        <w:rPr>
                          <w:sz w:val="40"/>
                          <w:szCs w:val="40"/>
                        </w:rPr>
                        <w:t xml:space="preserve"> (пример – locust)</w:t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858385" cy="4046886"/>
                                <wp:effectExtent l="0" t="0" r="0" b="0"/>
                                <wp:docPr id="3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5433675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3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4858384" cy="404688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30" o:spid="_x0000_s30" type="#_x0000_t75" style="width:382.5pt;height:318.7pt;mso-wrap-distance-left:0.0pt;mso-wrap-distance-top:0.0pt;mso-wrap-distance-right:0.0pt;mso-wrap-distance-bottom:0.0pt;" stroked="false">
                                <v:path textboxrect="0,0,0,0"/>
                                <v:imagedata r:id="rId23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-299040</wp:posOffset>
                </wp:positionH>
                <wp:positionV relativeFrom="paragraph">
                  <wp:posOffset>-205598</wp:posOffset>
                </wp:positionV>
                <wp:extent cx="5010150" cy="6451012"/>
                <wp:effectExtent l="3175" t="3175" r="3175" b="3175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5010149" cy="64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40"/>
                                <w:szCs w:val="40"/>
                                <w:highlight w:val="none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Таблицы тестов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(пример)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189029" cy="5889019"/>
                                      <wp:effectExtent l="0" t="0" r="0" b="0"/>
                                      <wp:docPr id="34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16978110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4189029" cy="588901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32" o:spid="_x0000_s32" type="#_x0000_t75" style="width:329.8pt;height:463.7pt;mso-wrap-distance-left:0.0pt;mso-wrap-distance-top:0.0pt;mso-wrap-distance-right:0.0pt;mso-wrap-distance-bottom:0.0pt;" stroked="false">
                                      <v:path textboxrect="0,0,0,0"/>
                                      <v:imagedata r:id="rId24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3" o:spid="_x0000_s33" o:spt="202" type="#_x0000_t202" style="position:absolute;z-index:-2048;o:allowoverlap:true;o:allowincell:true;mso-position-horizontal-relative:text;margin-left:-23.5pt;mso-position-horizontal:absolute;mso-position-vertical-relative:text;margin-top:-16.2pt;mso-position-vertical:absolute;width:394.5pt;height:508.0pt;mso-wrap-distance-left:9.1pt;mso-wrap-distance-top:0.0pt;mso-wrap-distance-right:9.1pt;mso-wrap-distance-bottom:0.0pt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40"/>
                          <w:szCs w:val="40"/>
                          <w:highlight w:val="none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Таблицы тестов</w:t>
                      </w:r>
                      <w:r>
                        <w:rPr>
                          <w:sz w:val="40"/>
                          <w:szCs w:val="40"/>
                        </w:rPr>
                        <w:t xml:space="preserve"> (пример)</w:t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189029" cy="5889019"/>
                                <wp:effectExtent l="0" t="0" r="0" b="0"/>
                                <wp:docPr id="34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16978110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4189029" cy="588901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32" o:spid="_x0000_s32" type="#_x0000_t75" style="width:329.8pt;height:463.7pt;mso-wrap-distance-left:0.0pt;mso-wrap-distance-top:0.0pt;mso-wrap-distance-right:0.0pt;mso-wrap-distance-bottom:0.0pt;" stroked="false">
                                <v:path textboxrect="0,0,0,0"/>
                                <v:imagedata r:id="rId24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  <w:r>
                        <w:rPr>
                          <w:sz w:val="40"/>
                          <w:szCs w:val="40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</w:p>
    <w:p>
      <w:r/>
      <w:r/>
      <w:r/>
    </w:p>
    <w:p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4958760</wp:posOffset>
                </wp:positionH>
                <wp:positionV relativeFrom="paragraph">
                  <wp:posOffset>2396433</wp:posOffset>
                </wp:positionV>
                <wp:extent cx="4705350" cy="3175294"/>
                <wp:effectExtent l="3175" t="3175" r="3175" b="3175"/>
                <wp:wrapNone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4705349" cy="3175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40"/>
                                <w:szCs w:val="40"/>
                                <w:highlight w:val="none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Скриншот отчета в allure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(пример)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highlight w:val="none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4522470" cy="2229420"/>
                                      <wp:effectExtent l="0" t="0" r="0" b="0"/>
                                      <wp:docPr id="3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68508506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522469" cy="22294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type="#_x0000_t75" o:spt="75" coordsize="21600,21600" o:preferrelative="t" path="m@4@5l@4@11@9@11@9@5xe"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</v:shapetype>
                                    <v:shape id="_x0000_i34" o:spid="_x0000_s34" type="#_x0000_t75" style="width:356.1pt;height:175.5pt;mso-wrap-distance-left:0.0pt;mso-wrap-distance-top:0.0pt;mso-wrap-distance-right:0.0pt;mso-wrap-distance-bottom:0.0pt;" stroked="false">
                                      <v:path textboxrect="0,0,0,0"/>
                                      <v:imagedata r:id="rId25" o:title="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highlight w:val="none"/>
                              </w:rPr>
                            </w:r>
                            <w:r>
                              <w:rPr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5" o:spid="_x0000_s35" o:spt="202" type="#_x0000_t202" style="position:absolute;z-index:-2048;o:allowoverlap:true;o:allowincell:true;mso-position-horizontal-relative:text;margin-left:390.5pt;mso-position-horizontal:absolute;mso-position-vertical-relative:text;margin-top:188.7pt;mso-position-vertical:absolute;width:370.5pt;height:250.0pt;mso-wrap-distance-left:9.1pt;mso-wrap-distance-top:0.0pt;mso-wrap-distance-right:9.1pt;mso-wrap-distance-bottom:0.0pt;rotation:0;v-text-anchor:top;visibility:visible;" fillcolor="#FFFFFF" strokecolor="#000000" strokeweight="0.50pt">
                <v:textbox inset="0,0,0,0">
                  <w:txbxContent>
                    <w:p>
                      <w:pPr>
                        <w:rPr>
                          <w:sz w:val="40"/>
                          <w:szCs w:val="40"/>
                          <w:highlight w:val="none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Скриншот отчета в allure</w:t>
                      </w:r>
                      <w:r>
                        <w:rPr>
                          <w:sz w:val="40"/>
                          <w:szCs w:val="40"/>
                        </w:rPr>
                        <w:t xml:space="preserve"> (пример)</w:t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  <w:p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highlight w:val="none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4522470" cy="2229420"/>
                                <wp:effectExtent l="0" t="0" r="0" b="0"/>
                                <wp:docPr id="3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68508506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522469" cy="222941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type="#_x0000_t75" o:spt="75" coordsize="21600,21600" o:preferrelative="t" path="m@4@5l@4@11@9@11@9@5xe"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</v:shapetype>
                              <v:shape id="_x0000_i34" o:spid="_x0000_s34" type="#_x0000_t75" style="width:356.1pt;height:175.5pt;mso-wrap-distance-left:0.0pt;mso-wrap-distance-top:0.0pt;mso-wrap-distance-right:0.0pt;mso-wrap-distance-bottom:0.0pt;" stroked="false">
                                <v:path textboxrect="0,0,0,0"/>
                                <v:imagedata r:id="rId25" o:title="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highlight w:val="none"/>
                        </w:rPr>
                      </w:r>
                      <w:r>
                        <w:rPr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  <w:r/>
      <w:r/>
    </w:p>
    <w:sectPr>
      <w:headerReference w:type="default" r:id="rId8"/>
      <w:footnotePr/>
      <w:endnotePr/>
      <w:type w:val="nextPage"/>
      <w:pgSz w:w="16838" w:h="11906" w:orient="landscape"/>
      <w:pgMar w:top="1701" w:right="1134" w:bottom="850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Open Sans">
    <w:panose1 w:val="020B060603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  <w:rPr>
      <w:sz w:val="28"/>
      <w:szCs w:val="28"/>
    </w:rPr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3819" w:customStyle="1">
    <w:name w:val="Code"/>
    <w:basedOn w:val="961"/>
    <w:link w:val="985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2023-02-23T14:42:46Z</dcterms:modified>
</cp:coreProperties>
</file>