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989" w14:textId="3E6FFDAB" w:rsidR="00B51FDE" w:rsidRPr="00B82C4D" w:rsidRDefault="00B82C4D" w:rsidP="00B82C4D">
      <w:pPr>
        <w:spacing w:line="360" w:lineRule="auto"/>
        <w:jc w:val="center"/>
        <w:rPr>
          <w:rFonts w:ascii="Arial" w:hAnsi="Arial" w:cs="Arial"/>
          <w:b/>
          <w:bCs/>
          <w:sz w:val="42"/>
          <w:szCs w:val="42"/>
          <w:lang w:val="en-US"/>
        </w:rPr>
      </w:pPr>
      <w:r w:rsidRPr="00B82C4D">
        <w:rPr>
          <w:rFonts w:ascii="Arial" w:hAnsi="Arial" w:cs="Arial"/>
          <w:b/>
          <w:bCs/>
          <w:sz w:val="42"/>
          <w:szCs w:val="42"/>
          <w:lang w:val="en-US"/>
        </w:rPr>
        <w:t>Research Statement</w:t>
      </w:r>
    </w:p>
    <w:p w14:paraId="6A682CBB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I obtained my B.S degree in Electronics &amp; Telecommunication Engineering from Da Nang University of Technology and Science, a top engineering university in central Vietnam, in 2022. Since June 2021, I have been working at FPT Software, one of the largest software companies in Vietnam, where I gained expertise in automotive and socket communication systems. My skills extend to embedded, Linux, and IoT systems. I am proficient in programming languages such as C++ and Python, and I am also familiar with data structures and common algorithms. I am passionate about solving problems, implementing algorithms, and continuously expanding my technical skills.</w:t>
      </w:r>
    </w:p>
    <w:p w14:paraId="3988F09A" w14:textId="1CB60F83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After two years working at FPT Software, I realized that I need to learn and explore advanced technologies, especially in the era of</w:t>
      </w:r>
      <w:r w:rsidR="00DD2C68">
        <w:rPr>
          <w:rFonts w:ascii="Arial" w:hAnsi="Arial" w:cs="Arial"/>
          <w:lang w:val="en-US"/>
        </w:rPr>
        <w:t xml:space="preserve"> AI</w:t>
      </w:r>
      <w:r w:rsidRPr="003A119B">
        <w:rPr>
          <w:rFonts w:ascii="Arial" w:hAnsi="Arial" w:cs="Arial"/>
          <w:lang w:val="en-US"/>
        </w:rPr>
        <w:t xml:space="preserve">. Therefore, I have decided to pursue a higher degree in Korea. I found that the research topics in your lab are very interesting, timely, and valuable for my future career. I am particularly interested in doing research related to </w:t>
      </w:r>
      <w:r w:rsidR="00DD2C68">
        <w:rPr>
          <w:rFonts w:ascii="Arial" w:hAnsi="Arial" w:cs="Arial"/>
          <w:lang w:val="en-US"/>
        </w:rPr>
        <w:t>Edge Computing</w:t>
      </w:r>
      <w:r w:rsidR="007D5D65">
        <w:rPr>
          <w:rFonts w:ascii="Arial" w:hAnsi="Arial" w:cs="Arial"/>
          <w:lang w:val="vi-VN"/>
        </w:rPr>
        <w:t xml:space="preserve"> and EdgeAI</w:t>
      </w:r>
      <w:r w:rsidRPr="003A119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fields</w:t>
      </w:r>
      <w:r w:rsidRPr="003A119B">
        <w:rPr>
          <w:rFonts w:ascii="Arial" w:hAnsi="Arial" w:cs="Arial"/>
          <w:lang w:val="en-US"/>
        </w:rPr>
        <w:t xml:space="preserve">. Specifically, </w:t>
      </w:r>
      <w:r w:rsidR="007D5D65" w:rsidRPr="007D5D65">
        <w:rPr>
          <w:rFonts w:ascii="Arial" w:hAnsi="Arial" w:cs="Arial"/>
          <w:lang w:val="en-US"/>
        </w:rPr>
        <w:t>I would like to explore two directions as (1) training machine learning models at the edge (federated learning) and (2) deploying models at the edge using container orchestration technology. Additionally, I am eager to focus on application-based (experimental) research, where I can implement demo applications for real use-cases.</w:t>
      </w:r>
    </w:p>
    <w:p w14:paraId="07606C1D" w14:textId="1B280986" w:rsidR="00B51FDE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To prepare for studying and working in your lab, I have created a self-study plan for the next four months to acquire fundamental knowledge related to the research topics. I am confident that I can obtain the necessary skills and knowledge to excel in your research when I join your lab. I am a quick learner and can work well under pressure to meet project deadlines. Moreover, I am a responsible, reliable, and hard-working individual who believes in putting in the necessary effort to achieve outstanding results. I look forward to starting my academic journey under your guidance.</w:t>
      </w:r>
      <w:r>
        <w:rPr>
          <w:rFonts w:ascii="Arial" w:hAnsi="Arial" w:cs="Arial"/>
          <w:lang w:val="en-US"/>
        </w:rPr>
        <w:t xml:space="preserve"> </w:t>
      </w:r>
      <w:r w:rsidRPr="003A119B">
        <w:rPr>
          <w:rFonts w:ascii="Arial" w:hAnsi="Arial" w:cs="Arial"/>
          <w:lang w:val="en-US"/>
        </w:rPr>
        <w:t>Thank you for considering my application.</w:t>
      </w:r>
    </w:p>
    <w:tbl>
      <w:tblPr>
        <w:tblStyle w:val="TableGrid"/>
        <w:tblW w:w="10041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850"/>
        <w:gridCol w:w="851"/>
        <w:gridCol w:w="850"/>
        <w:gridCol w:w="992"/>
        <w:gridCol w:w="993"/>
        <w:gridCol w:w="1110"/>
      </w:tblGrid>
      <w:tr w:rsidR="00AD0ADD" w:rsidRPr="00005ABE" w14:paraId="18916DC1" w14:textId="2B016DFD" w:rsidTr="00AD0ADD">
        <w:trPr>
          <w:trHeight w:val="323"/>
        </w:trPr>
        <w:tc>
          <w:tcPr>
            <w:tcW w:w="3544" w:type="dxa"/>
            <w:vMerge w:val="restart"/>
            <w:vAlign w:val="center"/>
          </w:tcPr>
          <w:p w14:paraId="21EBF46A" w14:textId="3C51AFBF" w:rsidR="00AD0ADD" w:rsidRPr="00190EB2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Study Plan</w:t>
            </w:r>
          </w:p>
        </w:tc>
        <w:tc>
          <w:tcPr>
            <w:tcW w:w="6497" w:type="dxa"/>
            <w:gridSpan w:val="7"/>
          </w:tcPr>
          <w:p w14:paraId="740C57CE" w14:textId="0B926E30" w:rsidR="00AD0ADD" w:rsidRPr="00190EB2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AD0ADD" w:rsidRPr="00005ABE" w14:paraId="46923EFE" w14:textId="274FA404" w:rsidTr="00AD0ADD">
        <w:trPr>
          <w:trHeight w:val="323"/>
        </w:trPr>
        <w:tc>
          <w:tcPr>
            <w:tcW w:w="3544" w:type="dxa"/>
            <w:vMerge/>
            <w:vAlign w:val="center"/>
          </w:tcPr>
          <w:p w14:paraId="1E2C3897" w14:textId="77777777" w:rsidR="00AD0ADD" w:rsidRPr="00190EB2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14:paraId="57FD766E" w14:textId="39BCD1C3" w:rsidR="00AD0ADD" w:rsidRPr="00190EB2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6</w:t>
            </w:r>
          </w:p>
        </w:tc>
        <w:tc>
          <w:tcPr>
            <w:tcW w:w="850" w:type="dxa"/>
            <w:vAlign w:val="center"/>
          </w:tcPr>
          <w:p w14:paraId="31B54E8D" w14:textId="00D5A1BD" w:rsidR="00AD0ADD" w:rsidRPr="00AD0ADD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7</w:t>
            </w:r>
          </w:p>
        </w:tc>
        <w:tc>
          <w:tcPr>
            <w:tcW w:w="851" w:type="dxa"/>
            <w:vAlign w:val="center"/>
          </w:tcPr>
          <w:p w14:paraId="139342FA" w14:textId="0EFC2CEE" w:rsidR="00AD0ADD" w:rsidRPr="00190EB2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8</w:t>
            </w:r>
          </w:p>
        </w:tc>
        <w:tc>
          <w:tcPr>
            <w:tcW w:w="850" w:type="dxa"/>
          </w:tcPr>
          <w:p w14:paraId="61CD9731" w14:textId="46879083" w:rsidR="00AD0ADD" w:rsidRPr="00AD0ADD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09</w:t>
            </w:r>
          </w:p>
        </w:tc>
        <w:tc>
          <w:tcPr>
            <w:tcW w:w="992" w:type="dxa"/>
          </w:tcPr>
          <w:p w14:paraId="596DEF78" w14:textId="47F8B56F" w:rsidR="00AD0ADD" w:rsidRPr="00AD0ADD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10</w:t>
            </w:r>
          </w:p>
        </w:tc>
        <w:tc>
          <w:tcPr>
            <w:tcW w:w="993" w:type="dxa"/>
          </w:tcPr>
          <w:p w14:paraId="0EA2A57E" w14:textId="007FC147" w:rsidR="00AD0ADD" w:rsidRPr="00AD0ADD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11</w:t>
            </w:r>
          </w:p>
        </w:tc>
        <w:tc>
          <w:tcPr>
            <w:tcW w:w="1110" w:type="dxa"/>
            <w:vAlign w:val="center"/>
          </w:tcPr>
          <w:p w14:paraId="137D3CCD" w14:textId="656578BC" w:rsidR="00AD0ADD" w:rsidRPr="00AD0ADD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12</w:t>
            </w:r>
          </w:p>
        </w:tc>
      </w:tr>
      <w:tr w:rsidR="00AD0ADD" w:rsidRPr="00005ABE" w14:paraId="3E15177B" w14:textId="6E44D7FE" w:rsidTr="00533E12">
        <w:trPr>
          <w:trHeight w:val="727"/>
        </w:trPr>
        <w:tc>
          <w:tcPr>
            <w:tcW w:w="3544" w:type="dxa"/>
            <w:vAlign w:val="center"/>
          </w:tcPr>
          <w:p w14:paraId="73876ACA" w14:textId="695BA1CC" w:rsidR="00AD0ADD" w:rsidRPr="003153B8" w:rsidRDefault="00AD0ADD" w:rsidP="00533E12">
            <w:pPr>
              <w:ind w:left="118"/>
              <w:rPr>
                <w:rFonts w:ascii="Arial" w:hAnsi="Arial" w:cs="Arial"/>
                <w:lang w:val="vi-VN"/>
              </w:rPr>
            </w:pPr>
            <w:r w:rsidRPr="00655422">
              <w:rPr>
                <w:rFonts w:ascii="Arial" w:hAnsi="Arial" w:cs="Arial"/>
              </w:rPr>
              <w:t xml:space="preserve">Study concepts of </w:t>
            </w:r>
            <w:r>
              <w:rPr>
                <w:rFonts w:ascii="Arial" w:hAnsi="Arial" w:cs="Arial"/>
              </w:rPr>
              <w:t>networking</w:t>
            </w:r>
            <w:r>
              <w:rPr>
                <w:rFonts w:ascii="Arial" w:hAnsi="Arial" w:cs="Arial"/>
                <w:lang w:val="vi-VN"/>
              </w:rPr>
              <w:t xml:space="preserve"> and e</w:t>
            </w:r>
            <w:proofErr w:type="spellStart"/>
            <w:r w:rsidRPr="00655422">
              <w:rPr>
                <w:rFonts w:ascii="Arial" w:hAnsi="Arial" w:cs="Arial"/>
              </w:rPr>
              <w:t>dge</w:t>
            </w:r>
            <w:proofErr w:type="spellEnd"/>
            <w:r w:rsidRPr="00655422">
              <w:rPr>
                <w:rFonts w:ascii="Arial" w:hAnsi="Arial" w:cs="Arial"/>
              </w:rPr>
              <w:t xml:space="preserve"> computing</w:t>
            </w:r>
            <w:r w:rsidR="00533E12">
              <w:rPr>
                <w:rFonts w:ascii="Arial" w:hAnsi="Arial" w:cs="Arial"/>
              </w:rPr>
              <w:t xml:space="preserve"> (network, servers, storages, applications)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2A0C9E7C" w14:textId="77777777" w:rsidR="00AD0ADD" w:rsidRPr="003153B8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4128B5A4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1CD3011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FE972C0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CD1C38E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0A288E6" w14:textId="6988B698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10" w:type="dxa"/>
            <w:shd w:val="clear" w:color="auto" w:fill="FFFFFF" w:themeFill="background1"/>
          </w:tcPr>
          <w:p w14:paraId="47B9CDB3" w14:textId="10B37BD6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AD0ADD" w:rsidRPr="00005ABE" w14:paraId="299A1962" w14:textId="5E3E96CF" w:rsidTr="00533E12">
        <w:trPr>
          <w:trHeight w:val="727"/>
        </w:trPr>
        <w:tc>
          <w:tcPr>
            <w:tcW w:w="3544" w:type="dxa"/>
            <w:vAlign w:val="center"/>
          </w:tcPr>
          <w:p w14:paraId="4A32A027" w14:textId="1E28D479" w:rsidR="00533E12" w:rsidRPr="00533E12" w:rsidRDefault="00533E12" w:rsidP="00122D31">
            <w:pPr>
              <w:ind w:left="11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Getting </w:t>
            </w:r>
            <w:r>
              <w:rPr>
                <w:rFonts w:ascii="Arial" w:hAnsi="Arial" w:cs="Arial"/>
                <w:lang w:val="vi-VN"/>
              </w:rPr>
              <w:t>Toeic, IETLS c</w:t>
            </w:r>
            <w:proofErr w:type="spellStart"/>
            <w:r>
              <w:rPr>
                <w:rFonts w:ascii="Arial" w:hAnsi="Arial" w:cs="Arial"/>
                <w:lang w:val="en-US"/>
              </w:rPr>
              <w:t>ertificate</w:t>
            </w:r>
            <w:proofErr w:type="spellEnd"/>
          </w:p>
        </w:tc>
        <w:tc>
          <w:tcPr>
            <w:tcW w:w="851" w:type="dxa"/>
          </w:tcPr>
          <w:p w14:paraId="36EA4201" w14:textId="77777777" w:rsidR="00AD0ADD" w:rsidRPr="003153B8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shd w:val="clear" w:color="auto" w:fill="auto"/>
          </w:tcPr>
          <w:p w14:paraId="53F30418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2CF0DD7E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A03720A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0437418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6E14EAA" w14:textId="5647EC5C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10" w:type="dxa"/>
            <w:shd w:val="clear" w:color="auto" w:fill="FFFFFF" w:themeFill="background1"/>
          </w:tcPr>
          <w:p w14:paraId="2F6DFD45" w14:textId="066AB653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AD0ADD" w:rsidRPr="00005ABE" w14:paraId="60252AF9" w14:textId="2004C03D" w:rsidTr="00533E12">
        <w:trPr>
          <w:trHeight w:val="727"/>
        </w:trPr>
        <w:tc>
          <w:tcPr>
            <w:tcW w:w="3544" w:type="dxa"/>
            <w:vAlign w:val="center"/>
          </w:tcPr>
          <w:p w14:paraId="17CC8BDC" w14:textId="1A44965D" w:rsidR="00AD0ADD" w:rsidRPr="00005ABE" w:rsidRDefault="00533E12" w:rsidP="00533E12">
            <w:pPr>
              <w:spacing w:line="276" w:lineRule="auto"/>
              <w:ind w:left="118"/>
              <w:rPr>
                <w:rFonts w:ascii="Arial" w:hAnsi="Arial" w:cs="Arial"/>
              </w:rPr>
            </w:pPr>
            <w:r w:rsidRPr="003153B8">
              <w:rPr>
                <w:rFonts w:ascii="Arial" w:hAnsi="Arial" w:cs="Arial"/>
              </w:rPr>
              <w:t xml:space="preserve">Get hand-on experiences with open-source tools (Kubernetes, </w:t>
            </w:r>
            <w:proofErr w:type="spellStart"/>
            <w:r w:rsidRPr="003153B8">
              <w:rPr>
                <w:rFonts w:ascii="Arial" w:hAnsi="Arial" w:cs="Arial"/>
              </w:rPr>
              <w:t>KubeEdge</w:t>
            </w:r>
            <w:proofErr w:type="spellEnd"/>
            <w:r w:rsidRPr="003153B8">
              <w:rPr>
                <w:rFonts w:ascii="Arial" w:hAnsi="Arial" w:cs="Arial"/>
              </w:rPr>
              <w:t xml:space="preserve">, Flower, </w:t>
            </w:r>
            <w:proofErr w:type="spellStart"/>
            <w:r w:rsidRPr="003153B8">
              <w:rPr>
                <w:rFonts w:ascii="Arial" w:hAnsi="Arial" w:cs="Arial"/>
              </w:rPr>
              <w:t>Tensorflow</w:t>
            </w:r>
            <w:proofErr w:type="spellEnd"/>
            <w:r w:rsidRPr="003153B8">
              <w:rPr>
                <w:rFonts w:ascii="Arial" w:hAnsi="Arial" w:cs="Arial"/>
              </w:rPr>
              <w:t>)</w:t>
            </w:r>
          </w:p>
        </w:tc>
        <w:tc>
          <w:tcPr>
            <w:tcW w:w="851" w:type="dxa"/>
          </w:tcPr>
          <w:p w14:paraId="2D8ECBB7" w14:textId="77777777" w:rsidR="00AD0ADD" w:rsidRPr="003153B8" w:rsidRDefault="00AD0ADD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A29E985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4F07C72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67829FC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A82CD16" w14:textId="77777777" w:rsidR="00AD0ADD" w:rsidRPr="00005ABE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5A1FEA42" w14:textId="56C97B0F" w:rsidR="00AD0ADD" w:rsidRPr="00533E12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10" w:type="dxa"/>
            <w:shd w:val="clear" w:color="auto" w:fill="auto"/>
          </w:tcPr>
          <w:p w14:paraId="68E2CED2" w14:textId="4C93B8A8" w:rsidR="00AD0ADD" w:rsidRPr="00533E12" w:rsidRDefault="00AD0ADD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533E12" w:rsidRPr="00005ABE" w14:paraId="6C068E51" w14:textId="77777777" w:rsidTr="00533E12">
        <w:trPr>
          <w:trHeight w:val="727"/>
        </w:trPr>
        <w:tc>
          <w:tcPr>
            <w:tcW w:w="3544" w:type="dxa"/>
            <w:vAlign w:val="center"/>
          </w:tcPr>
          <w:p w14:paraId="5E1949F7" w14:textId="3F1115FD" w:rsidR="00533E12" w:rsidRDefault="00533E12" w:rsidP="00533E12">
            <w:pPr>
              <w:spacing w:line="276" w:lineRule="auto"/>
              <w:ind w:left="1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Comprehensive concepts of ML,  Implementation and apply model practically</w:t>
            </w:r>
          </w:p>
        </w:tc>
        <w:tc>
          <w:tcPr>
            <w:tcW w:w="851" w:type="dxa"/>
          </w:tcPr>
          <w:p w14:paraId="0B3783C4" w14:textId="77777777" w:rsidR="00533E12" w:rsidRPr="003153B8" w:rsidRDefault="00533E12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BC6B36B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0DDF912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EA90248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54C9365B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463735B9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10" w:type="dxa"/>
            <w:shd w:val="clear" w:color="auto" w:fill="auto"/>
          </w:tcPr>
          <w:p w14:paraId="4F14CCED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533E12" w:rsidRPr="00005ABE" w14:paraId="5B05A26B" w14:textId="77777777" w:rsidTr="00533E12">
        <w:trPr>
          <w:trHeight w:val="727"/>
        </w:trPr>
        <w:tc>
          <w:tcPr>
            <w:tcW w:w="3544" w:type="dxa"/>
            <w:vAlign w:val="center"/>
          </w:tcPr>
          <w:p w14:paraId="16A6FA19" w14:textId="459A2F7A" w:rsidR="00533E12" w:rsidRDefault="00533E12" w:rsidP="00533E12">
            <w:pPr>
              <w:spacing w:line="276" w:lineRule="auto"/>
              <w:ind w:left="1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lab’s papers and recent papers related to research topics</w:t>
            </w:r>
          </w:p>
        </w:tc>
        <w:tc>
          <w:tcPr>
            <w:tcW w:w="851" w:type="dxa"/>
          </w:tcPr>
          <w:p w14:paraId="1ED55B6A" w14:textId="77777777" w:rsidR="00533E12" w:rsidRPr="003153B8" w:rsidRDefault="00533E12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A20AC2C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27A1CCD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1AFD863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20D27BB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0DB9FBA4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32F779BA" w14:textId="77777777" w:rsidR="00533E12" w:rsidRPr="00005ABE" w:rsidRDefault="00533E12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1D6A105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</w:rPr>
      </w:pPr>
    </w:p>
    <w:sectPr w:rsidR="003A119B" w:rsidRPr="003A119B" w:rsidSect="003A119B">
      <w:pgSz w:w="12240" w:h="15840"/>
      <w:pgMar w:top="851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60BE5"/>
    <w:rsid w:val="00084DE1"/>
    <w:rsid w:val="0009188E"/>
    <w:rsid w:val="000933BD"/>
    <w:rsid w:val="000936AB"/>
    <w:rsid w:val="000C4E85"/>
    <w:rsid w:val="00122D31"/>
    <w:rsid w:val="00131C43"/>
    <w:rsid w:val="001441B8"/>
    <w:rsid w:val="001545CB"/>
    <w:rsid w:val="0016174C"/>
    <w:rsid w:val="00173EA4"/>
    <w:rsid w:val="00174D26"/>
    <w:rsid w:val="001C0925"/>
    <w:rsid w:val="00200622"/>
    <w:rsid w:val="002318EF"/>
    <w:rsid w:val="00236385"/>
    <w:rsid w:val="00243321"/>
    <w:rsid w:val="00274750"/>
    <w:rsid w:val="00285436"/>
    <w:rsid w:val="00287430"/>
    <w:rsid w:val="002A7172"/>
    <w:rsid w:val="002B77BA"/>
    <w:rsid w:val="00302699"/>
    <w:rsid w:val="003153B8"/>
    <w:rsid w:val="00360C68"/>
    <w:rsid w:val="0039367F"/>
    <w:rsid w:val="003A119B"/>
    <w:rsid w:val="003A390A"/>
    <w:rsid w:val="003D6968"/>
    <w:rsid w:val="003E0D10"/>
    <w:rsid w:val="003E746E"/>
    <w:rsid w:val="00400EE3"/>
    <w:rsid w:val="00403145"/>
    <w:rsid w:val="004157CD"/>
    <w:rsid w:val="004837A3"/>
    <w:rsid w:val="0049655C"/>
    <w:rsid w:val="004A1F61"/>
    <w:rsid w:val="004A7A0C"/>
    <w:rsid w:val="0050231A"/>
    <w:rsid w:val="00533E12"/>
    <w:rsid w:val="00553175"/>
    <w:rsid w:val="005E751B"/>
    <w:rsid w:val="006077BE"/>
    <w:rsid w:val="00611F3D"/>
    <w:rsid w:val="00655422"/>
    <w:rsid w:val="00667407"/>
    <w:rsid w:val="00686D5E"/>
    <w:rsid w:val="00693FBF"/>
    <w:rsid w:val="00694A79"/>
    <w:rsid w:val="006C024A"/>
    <w:rsid w:val="006C7D64"/>
    <w:rsid w:val="00727762"/>
    <w:rsid w:val="00742796"/>
    <w:rsid w:val="007B62C7"/>
    <w:rsid w:val="007D5D65"/>
    <w:rsid w:val="007D5FC4"/>
    <w:rsid w:val="008014F6"/>
    <w:rsid w:val="00804D16"/>
    <w:rsid w:val="008133AB"/>
    <w:rsid w:val="008441D1"/>
    <w:rsid w:val="00857AC4"/>
    <w:rsid w:val="008C68BD"/>
    <w:rsid w:val="00981BC8"/>
    <w:rsid w:val="009B4EC2"/>
    <w:rsid w:val="009E41AF"/>
    <w:rsid w:val="009E490C"/>
    <w:rsid w:val="009E64E6"/>
    <w:rsid w:val="00A16D64"/>
    <w:rsid w:val="00A31117"/>
    <w:rsid w:val="00A3517E"/>
    <w:rsid w:val="00A54BA5"/>
    <w:rsid w:val="00AC27EB"/>
    <w:rsid w:val="00AD0ADD"/>
    <w:rsid w:val="00AE615A"/>
    <w:rsid w:val="00B37415"/>
    <w:rsid w:val="00B44089"/>
    <w:rsid w:val="00B51FDE"/>
    <w:rsid w:val="00B555FB"/>
    <w:rsid w:val="00B621FF"/>
    <w:rsid w:val="00B80296"/>
    <w:rsid w:val="00B82C4D"/>
    <w:rsid w:val="00BC102C"/>
    <w:rsid w:val="00C21CF3"/>
    <w:rsid w:val="00C25CDD"/>
    <w:rsid w:val="00C27FF3"/>
    <w:rsid w:val="00C35448"/>
    <w:rsid w:val="00C64FAF"/>
    <w:rsid w:val="00C6745C"/>
    <w:rsid w:val="00CF0A96"/>
    <w:rsid w:val="00D80E21"/>
    <w:rsid w:val="00DD2C68"/>
    <w:rsid w:val="00E27BCB"/>
    <w:rsid w:val="00E77C0B"/>
    <w:rsid w:val="00EA274D"/>
    <w:rsid w:val="00F25908"/>
    <w:rsid w:val="00F27BB2"/>
    <w:rsid w:val="00F62491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  <w:style w:type="character" w:styleId="Hyperlink">
    <w:name w:val="Hyperlink"/>
    <w:basedOn w:val="DefaultParagraphFont"/>
    <w:uiPriority w:val="99"/>
    <w:unhideWhenUsed/>
    <w:rsid w:val="005E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1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120</cp:revision>
  <dcterms:created xsi:type="dcterms:W3CDTF">2023-03-18T10:58:00Z</dcterms:created>
  <dcterms:modified xsi:type="dcterms:W3CDTF">2023-06-04T09:18:00Z</dcterms:modified>
</cp:coreProperties>
</file>