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C21" w:rsidRPr="00923D16" w:rsidRDefault="00E85C21" w:rsidP="00660EE9">
      <w:pPr>
        <w:pStyle w:val="1"/>
        <w:pageBreakBefore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515107287"/>
      <w:r w:rsidRPr="00923D16">
        <w:rPr>
          <w:rFonts w:ascii="Times New Roman" w:hAnsi="Times New Roman" w:cs="Times New Roman"/>
          <w:color w:val="auto"/>
          <w:lang w:val="uk-UA"/>
        </w:rPr>
        <w:t xml:space="preserve">ДОДАТОК </w:t>
      </w:r>
      <w:bookmarkEnd w:id="0"/>
      <w:r w:rsidR="00C259F7">
        <w:rPr>
          <w:rFonts w:ascii="Times New Roman" w:hAnsi="Times New Roman" w:cs="Times New Roman"/>
          <w:color w:val="auto"/>
          <w:lang w:val="uk-UA"/>
        </w:rPr>
        <w:t>Б</w:t>
      </w: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6D5130" w:rsidRDefault="00E85C21" w:rsidP="006D5130">
      <w:pPr>
        <w:spacing w:line="360" w:lineRule="auto"/>
        <w:jc w:val="center"/>
        <w:rPr>
          <w:rFonts w:ascii="Times New Roman" w:hAnsi="Times New Roman"/>
          <w:b w:val="0"/>
          <w:bCs/>
          <w:szCs w:val="28"/>
          <w:lang w:val="uk-UA"/>
        </w:rPr>
      </w:pPr>
      <w:r w:rsidRPr="00EC62E6">
        <w:rPr>
          <w:rFonts w:ascii="Times New Roman" w:hAnsi="Times New Roman"/>
          <w:b w:val="0"/>
          <w:bCs/>
          <w:szCs w:val="28"/>
          <w:lang w:val="uk-UA"/>
        </w:rPr>
        <w:t>«</w:t>
      </w:r>
      <w:proofErr w:type="spellStart"/>
      <w:r w:rsidR="006D5130" w:rsidRPr="00284C9D">
        <w:rPr>
          <w:rFonts w:ascii="Times New Roman" w:hAnsi="Times New Roman"/>
          <w:b w:val="0"/>
          <w:bCs/>
          <w:szCs w:val="28"/>
          <w:lang w:val="uk-UA"/>
        </w:rPr>
        <w:t>Web</w:t>
      </w:r>
      <w:proofErr w:type="spellEnd"/>
      <w:r w:rsidR="006D5130" w:rsidRPr="00284C9D">
        <w:rPr>
          <w:rFonts w:ascii="Times New Roman" w:hAnsi="Times New Roman"/>
          <w:b w:val="0"/>
          <w:bCs/>
          <w:szCs w:val="28"/>
          <w:lang w:val="uk-UA"/>
        </w:rPr>
        <w:t>-</w:t>
      </w:r>
      <w:r w:rsidR="006D5130" w:rsidRPr="00284C9D">
        <w:rPr>
          <w:rFonts w:ascii="Times New Roman" w:hAnsi="Times New Roman" w:hint="eastAsia"/>
          <w:b w:val="0"/>
          <w:bCs/>
          <w:szCs w:val="28"/>
          <w:lang w:val="uk-UA"/>
        </w:rPr>
        <w:t>додаток</w:t>
      </w:r>
      <w:r w:rsidR="006D5130" w:rsidRPr="00284C9D">
        <w:rPr>
          <w:rFonts w:ascii="Times New Roman" w:hAnsi="Times New Roman"/>
          <w:b w:val="0"/>
          <w:bCs/>
          <w:szCs w:val="28"/>
          <w:lang w:val="uk-UA"/>
        </w:rPr>
        <w:t xml:space="preserve"> </w:t>
      </w:r>
      <w:r w:rsidR="006D5130">
        <w:rPr>
          <w:rFonts w:ascii="Times New Roman" w:hAnsi="Times New Roman" w:hint="eastAsia"/>
          <w:b w:val="0"/>
          <w:bCs/>
          <w:szCs w:val="28"/>
          <w:lang w:val="uk-UA"/>
        </w:rPr>
        <w:t>с</w:t>
      </w:r>
      <w:r w:rsidR="006D5130">
        <w:rPr>
          <w:rFonts w:ascii="Times New Roman" w:hAnsi="Times New Roman"/>
          <w:b w:val="0"/>
          <w:bCs/>
          <w:szCs w:val="28"/>
          <w:lang w:val="uk-UA"/>
        </w:rPr>
        <w:t>истема тестування рівня кваліфікації працівника.</w:t>
      </w:r>
    </w:p>
    <w:p w:rsidR="00E85C21" w:rsidRPr="00EC62E6" w:rsidRDefault="006D5130" w:rsidP="006D5130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bCs/>
          <w:szCs w:val="28"/>
          <w:lang w:val="en-US"/>
        </w:rPr>
        <w:t>Front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>-</w:t>
      </w:r>
      <w:r>
        <w:rPr>
          <w:rFonts w:ascii="Times New Roman" w:hAnsi="Times New Roman"/>
          <w:b w:val="0"/>
          <w:bCs/>
          <w:szCs w:val="28"/>
          <w:lang w:val="en-US"/>
        </w:rPr>
        <w:t>end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 xml:space="preserve"> </w:t>
      </w:r>
      <w:r>
        <w:rPr>
          <w:rFonts w:ascii="Times New Roman" w:hAnsi="Times New Roman"/>
          <w:b w:val="0"/>
          <w:bCs/>
          <w:szCs w:val="28"/>
          <w:lang w:val="en-US"/>
        </w:rPr>
        <w:t>Web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>-</w:t>
      </w:r>
      <w:r>
        <w:rPr>
          <w:rFonts w:ascii="Times New Roman" w:hAnsi="Times New Roman"/>
          <w:b w:val="0"/>
          <w:bCs/>
          <w:szCs w:val="28"/>
          <w:lang w:val="uk-UA"/>
        </w:rPr>
        <w:t>додатку</w:t>
      </w:r>
      <w:r w:rsidR="00E85C21" w:rsidRPr="00EC62E6">
        <w:rPr>
          <w:rFonts w:ascii="Times New Roman" w:hAnsi="Times New Roman"/>
          <w:b w:val="0"/>
          <w:bCs/>
          <w:szCs w:val="28"/>
          <w:lang w:val="uk-UA"/>
        </w:rPr>
        <w:t>»</w:t>
      </w: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C259F7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t>Текст програми</w:t>
      </w:r>
    </w:p>
    <w:p w:rsidR="00E85C21" w:rsidRPr="00923D16" w:rsidRDefault="00E43A1B" w:rsidP="00660EE9">
      <w:pPr>
        <w:spacing w:line="360" w:lineRule="auto"/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  <w:lang w:val="uk-UA"/>
        </w:rPr>
        <w:t xml:space="preserve">482.ЧДТУ.8 </w:t>
      </w:r>
      <w:r w:rsidR="00D56A5E">
        <w:rPr>
          <w:rFonts w:ascii="Times New Roman" w:hAnsi="Times New Roman"/>
          <w:b w:val="0"/>
          <w:szCs w:val="28"/>
          <w:lang w:val="uk-UA"/>
        </w:rPr>
        <w:t>1539</w:t>
      </w:r>
      <w:r w:rsidR="00E85C21" w:rsidRPr="00923D16">
        <w:rPr>
          <w:rFonts w:ascii="Times New Roman" w:hAnsi="Times New Roman"/>
          <w:b w:val="0"/>
          <w:szCs w:val="28"/>
          <w:lang w:val="uk-UA"/>
        </w:rPr>
        <w:t>-0</w:t>
      </w:r>
      <w:r w:rsidR="00D56A5E">
        <w:rPr>
          <w:rFonts w:ascii="Times New Roman" w:hAnsi="Times New Roman"/>
          <w:b w:val="0"/>
          <w:szCs w:val="28"/>
          <w:lang w:val="uk-UA"/>
        </w:rPr>
        <w:t>3</w:t>
      </w:r>
      <w:r w:rsidR="00E85C21" w:rsidRPr="00923D16">
        <w:rPr>
          <w:rFonts w:ascii="Times New Roman" w:hAnsi="Times New Roman"/>
          <w:b w:val="0"/>
          <w:szCs w:val="28"/>
          <w:lang w:val="uk-UA"/>
        </w:rPr>
        <w:t xml:space="preserve"> 1201</w:t>
      </w:r>
    </w:p>
    <w:p w:rsidR="00E85C21" w:rsidRPr="00923D16" w:rsidRDefault="00BA1D80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t xml:space="preserve">Листів </w:t>
      </w:r>
      <w:r w:rsidR="00D71A36">
        <w:rPr>
          <w:rFonts w:ascii="Times New Roman" w:hAnsi="Times New Roman"/>
          <w:b w:val="0"/>
          <w:szCs w:val="28"/>
          <w:lang w:val="uk-UA"/>
        </w:rPr>
        <w:t>6</w:t>
      </w: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 w:rsidRPr="00923D16">
        <w:rPr>
          <w:rFonts w:ascii="Times New Roman" w:hAnsi="Times New Roman"/>
          <w:b w:val="0"/>
          <w:szCs w:val="28"/>
          <w:lang w:val="uk-UA"/>
        </w:rPr>
        <w:t>Розробник:</w:t>
      </w:r>
      <w:r w:rsidRPr="00923D16">
        <w:rPr>
          <w:rFonts w:ascii="Times New Roman" w:hAnsi="Times New Roman"/>
          <w:b w:val="0"/>
          <w:szCs w:val="28"/>
          <w:lang w:val="uk-UA"/>
        </w:rPr>
        <w:tab/>
        <w:t>______________________</w:t>
      </w:r>
      <w:r w:rsidRPr="00923D16">
        <w:rPr>
          <w:rFonts w:ascii="Times New Roman" w:hAnsi="Times New Roman"/>
          <w:b w:val="0"/>
          <w:szCs w:val="28"/>
          <w:lang w:val="uk-UA"/>
        </w:rPr>
        <w:tab/>
      </w:r>
      <w:r w:rsidR="00D56A5E" w:rsidRPr="00D56A5E">
        <w:rPr>
          <w:rFonts w:ascii="Times New Roman" w:hAnsi="Times New Roman" w:hint="eastAsia"/>
          <w:b w:val="0"/>
          <w:szCs w:val="28"/>
          <w:lang w:val="uk-UA"/>
        </w:rPr>
        <w:t>Гаврилюк</w:t>
      </w:r>
      <w:r w:rsidR="00D56A5E" w:rsidRPr="00D56A5E">
        <w:rPr>
          <w:rFonts w:ascii="Times New Roman" w:hAnsi="Times New Roman"/>
          <w:b w:val="0"/>
          <w:szCs w:val="28"/>
          <w:lang w:val="uk-UA"/>
        </w:rPr>
        <w:t xml:space="preserve"> </w:t>
      </w:r>
      <w:r w:rsidR="00D56A5E" w:rsidRPr="00D56A5E">
        <w:rPr>
          <w:rFonts w:ascii="Times New Roman" w:hAnsi="Times New Roman" w:hint="eastAsia"/>
          <w:b w:val="0"/>
          <w:szCs w:val="28"/>
          <w:lang w:val="uk-UA"/>
        </w:rPr>
        <w:t>В</w:t>
      </w:r>
      <w:r w:rsidR="00D56A5E" w:rsidRPr="00D56A5E">
        <w:rPr>
          <w:rFonts w:ascii="Times New Roman" w:hAnsi="Times New Roman"/>
          <w:b w:val="0"/>
          <w:szCs w:val="28"/>
          <w:lang w:val="uk-UA"/>
        </w:rPr>
        <w:t>.</w:t>
      </w:r>
      <w:r w:rsidR="00D56A5E" w:rsidRPr="00D56A5E">
        <w:rPr>
          <w:rFonts w:ascii="Times New Roman" w:hAnsi="Times New Roman" w:hint="eastAsia"/>
          <w:b w:val="0"/>
          <w:szCs w:val="28"/>
          <w:lang w:val="uk-UA"/>
        </w:rPr>
        <w:t>Є</w:t>
      </w:r>
      <w:r w:rsidR="00D56A5E" w:rsidRPr="00D56A5E">
        <w:rPr>
          <w:rFonts w:ascii="Times New Roman" w:hAnsi="Times New Roman"/>
          <w:b w:val="0"/>
          <w:szCs w:val="28"/>
          <w:lang w:val="uk-UA"/>
        </w:rPr>
        <w:t>.</w:t>
      </w: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E85C21" w:rsidRPr="00923D16" w:rsidRDefault="00E85C21" w:rsidP="00660EE9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2C4BB7" w:rsidRDefault="00E85C21" w:rsidP="00660EE9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  <w:sectPr w:rsidR="002C4BB7" w:rsidSect="00810B58">
          <w:headerReference w:type="default" r:id="rId7"/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82"/>
        </w:sectPr>
      </w:pPr>
      <w:r w:rsidRPr="00923D16">
        <w:rPr>
          <w:rFonts w:ascii="Times New Roman" w:hAnsi="Times New Roman"/>
          <w:b w:val="0"/>
          <w:szCs w:val="28"/>
          <w:lang w:val="uk-UA"/>
        </w:rPr>
        <w:t>Черкаси</w:t>
      </w:r>
      <w:r w:rsidR="00417A22" w:rsidRPr="00EC62E6">
        <w:rPr>
          <w:rFonts w:ascii="Times New Roman" w:hAnsi="Times New Roman"/>
          <w:b w:val="0"/>
          <w:szCs w:val="28"/>
          <w:lang w:val="uk-UA"/>
        </w:rPr>
        <w:t>,</w:t>
      </w:r>
      <w:r w:rsidRPr="00923D16">
        <w:rPr>
          <w:rFonts w:ascii="Times New Roman" w:hAnsi="Times New Roman"/>
          <w:b w:val="0"/>
          <w:szCs w:val="28"/>
          <w:lang w:val="uk-UA"/>
        </w:rPr>
        <w:t xml:space="preserve"> 201</w:t>
      </w:r>
      <w:r w:rsidR="006D5130">
        <w:rPr>
          <w:rFonts w:ascii="Times New Roman" w:hAnsi="Times New Roman"/>
          <w:b w:val="0"/>
          <w:szCs w:val="28"/>
          <w:lang w:val="uk-UA"/>
        </w:rPr>
        <w:t>9</w:t>
      </w:r>
    </w:p>
    <w:p w:rsidR="00810B58" w:rsidRPr="00810B58" w:rsidRDefault="006D5130" w:rsidP="00361F2E">
      <w:pPr>
        <w:spacing w:line="360" w:lineRule="auto"/>
        <w:ind w:firstLine="709"/>
        <w:jc w:val="both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uk-UA"/>
        </w:rPr>
        <w:lastRenderedPageBreak/>
        <w:t xml:space="preserve">Даний додаток складається з окремих компонентів. </w:t>
      </w:r>
      <w:r w:rsidR="00810B58">
        <w:rPr>
          <w:rFonts w:ascii="Times New Roman" w:hAnsi="Times New Roman"/>
          <w:b w:val="0"/>
          <w:lang w:val="uk-UA"/>
        </w:rPr>
        <w:t xml:space="preserve">Текст </w:t>
      </w:r>
      <w:r>
        <w:rPr>
          <w:rFonts w:ascii="Times New Roman" w:hAnsi="Times New Roman"/>
          <w:b w:val="0"/>
          <w:lang w:val="uk-UA"/>
        </w:rPr>
        <w:t xml:space="preserve">деяких із цих компонентів </w:t>
      </w:r>
      <w:r w:rsidR="00810B58">
        <w:rPr>
          <w:rFonts w:ascii="Times New Roman" w:hAnsi="Times New Roman"/>
          <w:b w:val="0"/>
          <w:lang w:val="uk-UA"/>
        </w:rPr>
        <w:t xml:space="preserve"> проекту </w:t>
      </w:r>
      <w:r w:rsidR="00810B58" w:rsidRPr="00810B58">
        <w:rPr>
          <w:rFonts w:ascii="Times New Roman" w:hAnsi="Times New Roman"/>
          <w:b w:val="0"/>
        </w:rPr>
        <w:t>“</w:t>
      </w:r>
      <w:r>
        <w:rPr>
          <w:rFonts w:ascii="Times New Roman" w:hAnsi="Times New Roman"/>
          <w:b w:val="0"/>
          <w:lang w:val="en-US"/>
        </w:rPr>
        <w:t>Test</w:t>
      </w:r>
      <w:r w:rsidRPr="006D5130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  <w:lang w:val="en-US"/>
        </w:rPr>
        <w:t>system</w:t>
      </w:r>
      <w:r w:rsidR="00810B58" w:rsidRPr="00810B58">
        <w:rPr>
          <w:rFonts w:ascii="Times New Roman" w:hAnsi="Times New Roman"/>
          <w:b w:val="0"/>
        </w:rPr>
        <w:t>”</w:t>
      </w:r>
      <w:r w:rsidR="00810B58">
        <w:rPr>
          <w:rFonts w:ascii="Times New Roman" w:hAnsi="Times New Roman"/>
          <w:b w:val="0"/>
        </w:rPr>
        <w:t xml:space="preserve"> описаний </w:t>
      </w:r>
      <w:r w:rsidR="00810B58">
        <w:rPr>
          <w:rFonts w:ascii="Times New Roman" w:hAnsi="Times New Roman"/>
          <w:b w:val="0"/>
          <w:lang w:val="uk-UA"/>
        </w:rPr>
        <w:t>в цьому додатку.</w:t>
      </w:r>
    </w:p>
    <w:p w:rsidR="00E85C21" w:rsidRPr="00E53FCB" w:rsidRDefault="006D5130" w:rsidP="00E53FCB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/>
          <w:b w:val="0"/>
          <w:lang w:val="uk-UA"/>
        </w:rPr>
      </w:pPr>
      <w:r w:rsidRPr="00E53FCB">
        <w:rPr>
          <w:rFonts w:ascii="Times New Roman" w:hAnsi="Times New Roman"/>
          <w:b w:val="0"/>
          <w:lang w:val="uk-UA"/>
        </w:rPr>
        <w:t>Компонент стартової сторінки входу в систему</w:t>
      </w:r>
      <w:r w:rsidR="00E43A1B" w:rsidRPr="00E53FCB">
        <w:rPr>
          <w:rFonts w:ascii="Times New Roman" w:hAnsi="Times New Roman"/>
          <w:b w:val="0"/>
          <w:lang w:val="uk-UA"/>
        </w:rPr>
        <w:t>.</w:t>
      </w:r>
    </w:p>
    <w:p w:rsidR="00810B58" w:rsidRPr="00810B58" w:rsidRDefault="006D5130" w:rsidP="00810B58">
      <w:pPr>
        <w:spacing w:line="360" w:lineRule="auto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en-US"/>
        </w:rPr>
        <w:t>login-</w:t>
      </w:r>
      <w:proofErr w:type="spellStart"/>
      <w:r>
        <w:rPr>
          <w:rFonts w:ascii="Times New Roman" w:hAnsi="Times New Roman"/>
          <w:b w:val="0"/>
          <w:lang w:val="en-US"/>
        </w:rPr>
        <w:t>from.component</w:t>
      </w:r>
      <w:proofErr w:type="spellEnd"/>
      <w:r w:rsidR="00810B58" w:rsidRPr="00810B58">
        <w:rPr>
          <w:rFonts w:ascii="Times New Roman" w:hAnsi="Times New Roman"/>
          <w:b w:val="0"/>
          <w:lang w:val="uk-UA"/>
        </w:rPr>
        <w:t>.</w:t>
      </w:r>
      <w:r w:rsidR="00810B58" w:rsidRPr="00810B58">
        <w:rPr>
          <w:rFonts w:ascii="Times New Roman" w:hAnsi="Times New Roman"/>
          <w:b w:val="0"/>
          <w:lang w:val="en-US"/>
        </w:rPr>
        <w:t>html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container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row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justify-content-center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h-100"&gt;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="col-12 col-sm-12 col-md-6 col-lg-4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align-self-center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card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bg-light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card-body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&lt;h5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card-title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text-center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mb-4"&gt;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Sign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to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Test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System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&lt;/h5&gt;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ngSubmit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onSubmit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()"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formGroup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loginForm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novalidate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form-group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mb-4"&gt;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input-group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mb-2"&gt;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input-group-prepend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mr-3"&gt;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span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input-group-text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   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emailIcon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           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span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validateField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($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event.target.value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, 1)"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autofocus</w:t>
      </w:r>
      <w:proofErr w:type="spellEnd"/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form-control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formControlName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loginEmail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loginEmail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placeholder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="Enter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email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type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email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small</w:t>
      </w:r>
      <w:proofErr w:type="spellEnd"/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*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ngIf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loginForm.controls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['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loginEmail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'].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invalid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&amp;&amp;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loginForm.controls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['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loginEmail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'].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touched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form-text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alert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alert-danger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"&gt;{{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errorMessageEmail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}}&lt;/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small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form-group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mb-4"&gt;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input-group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mb-2"&gt;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input-group-prepend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mr-3"&gt;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span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input-group-text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   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passwordIcon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           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span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input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validateField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($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event.target.value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, 2)"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form-control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formControlName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loginPassword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loginPassword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placeholder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="Enter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password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type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password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small</w:t>
      </w:r>
      <w:proofErr w:type="spellEnd"/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*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ngIf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loginForm.controls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['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loginPassword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'].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invalid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&amp;&amp;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loginForm.controls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['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loginPassword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'].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touched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form-text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alert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alert-danger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"&gt;{{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errorMessagePassword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}}&lt;/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small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text-center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button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disabled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]="!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loginForm.valid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btn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btn-raised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btn-primary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type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submit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buttonIcon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="mr-2"&gt;&lt;/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Login</w:t>
      </w:r>
      <w:proofErr w:type="spellEnd"/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button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form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&lt;/div&gt;</w:t>
      </w:r>
    </w:p>
    <w:p w:rsidR="00810B58" w:rsidRPr="00810B58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>&lt;/div&gt;</w:t>
      </w:r>
    </w:p>
    <w:p w:rsidR="00D56A5E" w:rsidRDefault="00D56A5E" w:rsidP="00660EE9">
      <w:pPr>
        <w:spacing w:line="360" w:lineRule="auto"/>
        <w:rPr>
          <w:rFonts w:ascii="Times New Roman" w:hAnsi="Times New Roman"/>
          <w:b w:val="0"/>
          <w:lang w:val="uk-UA"/>
        </w:rPr>
      </w:pPr>
    </w:p>
    <w:p w:rsidR="00E85C21" w:rsidRPr="00E53FCB" w:rsidRDefault="006D5130" w:rsidP="00E53FCB">
      <w:pPr>
        <w:pStyle w:val="a8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 w:val="0"/>
          <w:lang w:val="uk-UA"/>
        </w:rPr>
      </w:pPr>
      <w:r w:rsidRPr="00E53FCB">
        <w:rPr>
          <w:rFonts w:ascii="Times New Roman" w:hAnsi="Times New Roman"/>
          <w:b w:val="0"/>
          <w:lang w:val="uk-UA"/>
        </w:rPr>
        <w:lastRenderedPageBreak/>
        <w:t>Головна сторінка, яка відображається після входу в систему</w:t>
      </w:r>
      <w:r w:rsidR="00E43A1B" w:rsidRPr="00E53FCB">
        <w:rPr>
          <w:rFonts w:ascii="Times New Roman" w:hAnsi="Times New Roman"/>
          <w:b w:val="0"/>
          <w:lang w:val="uk-UA"/>
        </w:rPr>
        <w:t>.</w:t>
      </w:r>
    </w:p>
    <w:p w:rsidR="00810B58" w:rsidRPr="00E6087A" w:rsidRDefault="006D5130" w:rsidP="00810B58">
      <w:pPr>
        <w:spacing w:line="360" w:lineRule="auto"/>
        <w:rPr>
          <w:rFonts w:ascii="Times New Roman" w:hAnsi="Times New Roman"/>
          <w:b w:val="0"/>
          <w:lang w:val="uk-UA"/>
        </w:rPr>
      </w:pPr>
      <w:r>
        <w:rPr>
          <w:rFonts w:ascii="Times New Roman" w:hAnsi="Times New Roman"/>
          <w:b w:val="0"/>
          <w:lang w:val="en-US"/>
        </w:rPr>
        <w:t>app-wrapper.component.html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wrapper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header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header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bg-primary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button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click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toggleSidebar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()"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btn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sidebar-toggler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type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button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burgerIcon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button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header-content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&lt;a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btn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header-brand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routerLink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home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img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alt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Logo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header-logo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src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="../../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assets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img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/logo.png"&gt;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Test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System</w:t>
      </w:r>
      <w:proofErr w:type="spellEnd"/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&lt;/a&gt;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header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nav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click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toggleSidebar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()"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class.visible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sidebarVisible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sidebar-wrapper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ul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click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stopEventClick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($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event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)"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class.visible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sidebarVisible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sidebar-nav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bg-primary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&lt;li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sidebar-block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account-info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img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alt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User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user-icon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src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="../../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assets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img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/user-icon-128.png"&gt;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&lt;div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nickname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"&gt;{{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userName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}}&lt;/div&gt;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&lt;/li&gt;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app-sidebar-menu-item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changeMenuState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closeMenu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($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event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)"&gt;&lt;/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app-sidebar-menu-item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&lt;li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sidebar-block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hr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separator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&lt;/li&gt;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&lt;li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routerLinkActiveOptions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]="{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exact:true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}"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sidebar-block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routerLinkActive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active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&lt;a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sidebar-link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routerLink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="/"&gt;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logoutIcon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fa-icon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Logout</w:t>
      </w:r>
      <w:proofErr w:type="spellEnd"/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  &lt;/a&gt;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  &lt;/li&gt;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ul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nav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main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class.fix-main-content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sidebarVisible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class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content-wrapper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router-outlet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router-outlet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 xml:space="preserve">  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uk-UA"/>
        </w:rPr>
        <w:t>main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uk-UA"/>
        </w:rPr>
        <w:t>&gt;</w:t>
      </w:r>
    </w:p>
    <w:p w:rsidR="00E85C21" w:rsidRPr="00923D16" w:rsidRDefault="006D5130" w:rsidP="006D5130">
      <w:pPr>
        <w:rPr>
          <w:rFonts w:asciiTheme="minorHAnsi" w:hAnsiTheme="minorHAnsi"/>
          <w:b w:val="0"/>
          <w:lang w:val="uk-UA"/>
        </w:rPr>
      </w:pPr>
      <w:r w:rsidRPr="006D5130">
        <w:rPr>
          <w:rFonts w:ascii="Courier New" w:hAnsi="Courier New" w:cs="Courier New"/>
          <w:b w:val="0"/>
          <w:bCs/>
          <w:sz w:val="20"/>
          <w:lang w:val="uk-UA"/>
        </w:rPr>
        <w:t>&lt;/div&gt;</w:t>
      </w:r>
    </w:p>
    <w:p w:rsidR="0097008A" w:rsidRPr="00E53FCB" w:rsidRDefault="006D5130" w:rsidP="00E53FCB">
      <w:pPr>
        <w:pStyle w:val="a8"/>
        <w:numPr>
          <w:ilvl w:val="0"/>
          <w:numId w:val="3"/>
        </w:numPr>
        <w:spacing w:before="120" w:line="360" w:lineRule="auto"/>
        <w:ind w:left="284" w:hanging="294"/>
        <w:rPr>
          <w:rFonts w:ascii="Times New Roman" w:hAnsi="Times New Roman"/>
          <w:b w:val="0"/>
          <w:lang w:val="uk-UA"/>
        </w:rPr>
      </w:pPr>
      <w:r w:rsidRPr="00E53FCB">
        <w:rPr>
          <w:rFonts w:ascii="Times New Roman" w:hAnsi="Times New Roman"/>
          <w:b w:val="0"/>
          <w:lang w:val="uk-UA"/>
        </w:rPr>
        <w:t>Компонент створення нового тесту</w:t>
      </w:r>
      <w:r w:rsidR="00E43A1B" w:rsidRPr="00E53FCB">
        <w:rPr>
          <w:rFonts w:ascii="Times New Roman" w:hAnsi="Times New Roman"/>
          <w:b w:val="0"/>
          <w:lang w:val="uk-UA"/>
        </w:rPr>
        <w:t>.</w:t>
      </w:r>
    </w:p>
    <w:p w:rsidR="00810B58" w:rsidRPr="00810B58" w:rsidRDefault="006D5130" w:rsidP="00810B58">
      <w:pPr>
        <w:spacing w:line="360" w:lineRule="auto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  <w:lang w:val="en-US"/>
        </w:rPr>
        <w:t>create-new-survey.conponent.html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>&lt;section class="container-fluid"&gt;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&lt;div class="col-12 mb-3"&gt;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&lt;div class="card"&gt;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&lt;h5 class="card-header"&gt;Create new survey&lt;/h5&gt;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&lt;div class="card-body"&gt;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&lt;form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ngSubmit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)="</w:t>
      </w:r>
      <w:proofErr w:type="spellStart"/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onSubmit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(</w:t>
      </w:r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)"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formGroup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createSurveyForm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novalidate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&lt;div class="form-group"&gt;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&lt;label for="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selectEmployee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"&gt;Select employee&lt;/label&gt;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&lt;input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inputFormatter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formatterResult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ngbTypeahead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searchEmployee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    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resultTemplate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resultTemplate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 class="form-control"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    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formControlName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employeeName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 id="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selectEmployee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 type="text"&gt;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&lt;ng-template #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resultTemplate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let-r="result" let-t="term"&gt;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&lt;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ngb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-highlight [result]="r.name" [term]="t"&gt;&lt;/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ngb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-highlight&gt;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&lt;span class="ml-1"&gt;| </w:t>
      </w:r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{{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r</w:t>
      </w:r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.email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}}&lt;/span&gt;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&lt;/ng-template&gt;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lastRenderedPageBreak/>
        <w:t xml:space="preserve">            &lt;small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*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ngIf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createSurveyForm.controls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['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employeeName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'</w:t>
      </w:r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].invalid</w:t>
      </w:r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&amp;&amp;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createSurveyForm.controls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['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employeeName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'].touched"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class="form-text alert alert-danger"&gt;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Please select </w:t>
      </w:r>
      <w:proofErr w:type="spellStart"/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a</w:t>
      </w:r>
      <w:proofErr w:type="spellEnd"/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employee.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&lt;/small&gt;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&lt;div class="form-group"&gt;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&lt;label for="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selectDegrees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"&gt;Select degree survey&lt;/label&gt;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&lt;select class="form-control"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formControlName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surveyDegree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 id="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selectDegrees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&lt;option *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ngFor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="let item of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degreesList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        value="</w:t>
      </w:r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{{ item.id</w:t>
      </w:r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}}"&gt;{{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item.description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}}&lt;/option&gt;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&lt;/select&gt;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&lt;button [disabled]=</w:t>
      </w:r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"!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createSurveyForm.valid</w:t>
      </w:r>
      <w:proofErr w:type="spellEnd"/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 class="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btn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btn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-primary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btn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-raised w-sm-100"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    type="submit"&gt;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Create survey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&lt;/button&gt;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&lt;/form&gt;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&lt;div class="col-12 mb-3"&gt;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&lt;div class="card"&gt;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&lt;h5 class="card-header"&gt;Generated links for survey&lt;/h5&gt;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&lt;div class="card-body"&gt;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&lt;div *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ngFor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="let link of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arrayLinksToCopy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; let i = index" class="input-group mb-3"&gt;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&lt;input #i class="form-control pr-2" type="text" value="</w:t>
      </w:r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{{ link</w:t>
      </w:r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}}"&gt;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&lt;div class="input-group-append"&gt;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&lt;button (click)="</w:t>
      </w:r>
      <w:proofErr w:type="spellStart"/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changeTooltipMessage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(</w:t>
      </w:r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1)" (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mouseout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)="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changeTooltipMessage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(2)"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      [</w:t>
      </w:r>
      <w:proofErr w:type="spellStart"/>
      <w:proofErr w:type="gram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attr.aria</w:t>
      </w:r>
      <w:proofErr w:type="spellEnd"/>
      <w:proofErr w:type="gram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-label]="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tooltipMessage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" [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ngxClipboard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]="i"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      class="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btn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</w:t>
      </w:r>
      <w:proofErr w:type="spellStart"/>
      <w:r w:rsidRPr="006D5130">
        <w:rPr>
          <w:rFonts w:ascii="Courier New" w:hAnsi="Courier New" w:cs="Courier New"/>
          <w:b w:val="0"/>
          <w:bCs/>
          <w:sz w:val="20"/>
          <w:lang w:val="en-US"/>
        </w:rPr>
        <w:t>btn</w:t>
      </w:r>
      <w:proofErr w:type="spellEnd"/>
      <w:r w:rsidRPr="006D5130">
        <w:rPr>
          <w:rFonts w:ascii="Courier New" w:hAnsi="Courier New" w:cs="Courier New"/>
          <w:b w:val="0"/>
          <w:bCs/>
          <w:sz w:val="20"/>
          <w:lang w:val="en-US"/>
        </w:rPr>
        <w:t>-outline-info hint-top-left hint-bounce hint-info" type="button"&gt;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  Copy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  &lt;/button&gt;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  &lt;/div&gt;</w:t>
      </w:r>
    </w:p>
    <w:p w:rsidR="006D5130" w:rsidRPr="006D5130" w:rsidRDefault="006D5130" w:rsidP="006D5130">
      <w:pPr>
        <w:rPr>
          <w:rFonts w:ascii="Courier New" w:hAnsi="Courier New" w:cs="Courier New"/>
          <w:b w:val="0"/>
          <w:bCs/>
          <w:sz w:val="20"/>
          <w:lang w:val="en-US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  &lt;/div&gt;</w:t>
      </w:r>
    </w:p>
    <w:p w:rsidR="006D5130" w:rsidRPr="00E53FCB" w:rsidRDefault="006D5130" w:rsidP="006D5130">
      <w:pPr>
        <w:rPr>
          <w:rFonts w:ascii="Courier New" w:hAnsi="Courier New" w:cs="Courier New"/>
          <w:b w:val="0"/>
          <w:bCs/>
          <w:sz w:val="20"/>
        </w:rPr>
      </w:pPr>
      <w:r w:rsidRPr="006D5130">
        <w:rPr>
          <w:rFonts w:ascii="Courier New" w:hAnsi="Courier New" w:cs="Courier New"/>
          <w:b w:val="0"/>
          <w:bCs/>
          <w:sz w:val="20"/>
          <w:lang w:val="en-US"/>
        </w:rPr>
        <w:t xml:space="preserve">    </w:t>
      </w:r>
      <w:r w:rsidRPr="00E53FCB">
        <w:rPr>
          <w:rFonts w:ascii="Courier New" w:hAnsi="Courier New" w:cs="Courier New"/>
          <w:b w:val="0"/>
          <w:bCs/>
          <w:sz w:val="20"/>
        </w:rPr>
        <w:t>&lt;/</w:t>
      </w:r>
      <w:r w:rsidRPr="006D5130">
        <w:rPr>
          <w:rFonts w:ascii="Courier New" w:hAnsi="Courier New" w:cs="Courier New"/>
          <w:b w:val="0"/>
          <w:bCs/>
          <w:sz w:val="20"/>
          <w:lang w:val="en-US"/>
        </w:rPr>
        <w:t>div</w:t>
      </w:r>
      <w:r w:rsidRPr="00E53FCB">
        <w:rPr>
          <w:rFonts w:ascii="Courier New" w:hAnsi="Courier New" w:cs="Courier New"/>
          <w:b w:val="0"/>
          <w:bCs/>
          <w:sz w:val="20"/>
        </w:rPr>
        <w:t>&gt;</w:t>
      </w:r>
    </w:p>
    <w:p w:rsidR="006D5130" w:rsidRPr="00E53FCB" w:rsidRDefault="006D5130" w:rsidP="006D5130">
      <w:pPr>
        <w:rPr>
          <w:rFonts w:ascii="Courier New" w:hAnsi="Courier New" w:cs="Courier New"/>
          <w:b w:val="0"/>
          <w:bCs/>
          <w:sz w:val="20"/>
        </w:rPr>
      </w:pPr>
      <w:r w:rsidRPr="00E53FCB">
        <w:rPr>
          <w:rFonts w:ascii="Courier New" w:hAnsi="Courier New" w:cs="Courier New"/>
          <w:b w:val="0"/>
          <w:bCs/>
          <w:sz w:val="20"/>
        </w:rPr>
        <w:t xml:space="preserve">  &lt;/</w:t>
      </w:r>
      <w:r w:rsidRPr="006D5130">
        <w:rPr>
          <w:rFonts w:ascii="Courier New" w:hAnsi="Courier New" w:cs="Courier New"/>
          <w:b w:val="0"/>
          <w:bCs/>
          <w:sz w:val="20"/>
          <w:lang w:val="en-US"/>
        </w:rPr>
        <w:t>div</w:t>
      </w:r>
      <w:r w:rsidRPr="00E53FCB">
        <w:rPr>
          <w:rFonts w:ascii="Courier New" w:hAnsi="Courier New" w:cs="Courier New"/>
          <w:b w:val="0"/>
          <w:bCs/>
          <w:sz w:val="20"/>
        </w:rPr>
        <w:t>&gt;</w:t>
      </w:r>
    </w:p>
    <w:p w:rsidR="00660EE9" w:rsidRPr="00E53FCB" w:rsidRDefault="006D5130" w:rsidP="006D5130">
      <w:pPr>
        <w:rPr>
          <w:rFonts w:ascii="Times New Roman" w:hAnsi="Times New Roman"/>
          <w:b w:val="0"/>
        </w:rPr>
      </w:pPr>
      <w:r w:rsidRPr="00E53FCB">
        <w:rPr>
          <w:rFonts w:ascii="Courier New" w:hAnsi="Courier New" w:cs="Courier New"/>
          <w:b w:val="0"/>
          <w:bCs/>
          <w:sz w:val="20"/>
        </w:rPr>
        <w:t>&lt;/</w:t>
      </w:r>
      <w:r w:rsidRPr="006D5130">
        <w:rPr>
          <w:rFonts w:ascii="Courier New" w:hAnsi="Courier New" w:cs="Courier New"/>
          <w:b w:val="0"/>
          <w:bCs/>
          <w:sz w:val="20"/>
          <w:lang w:val="en-US"/>
        </w:rPr>
        <w:t>section</w:t>
      </w:r>
      <w:r w:rsidRPr="00E53FCB">
        <w:rPr>
          <w:rFonts w:ascii="Courier New" w:hAnsi="Courier New" w:cs="Courier New"/>
          <w:b w:val="0"/>
          <w:bCs/>
          <w:sz w:val="20"/>
        </w:rPr>
        <w:t>&gt;</w:t>
      </w:r>
    </w:p>
    <w:p w:rsidR="00E43A1B" w:rsidRPr="00E53FCB" w:rsidRDefault="006D5130" w:rsidP="00E53FCB">
      <w:pPr>
        <w:pStyle w:val="a8"/>
        <w:numPr>
          <w:ilvl w:val="0"/>
          <w:numId w:val="3"/>
        </w:numPr>
        <w:spacing w:before="120" w:line="360" w:lineRule="auto"/>
        <w:ind w:left="284" w:hanging="294"/>
        <w:rPr>
          <w:rFonts w:ascii="Times New Roman" w:hAnsi="Times New Roman"/>
          <w:b w:val="0"/>
          <w:lang w:val="uk-UA"/>
        </w:rPr>
      </w:pPr>
      <w:r w:rsidRPr="00E53FCB">
        <w:rPr>
          <w:rFonts w:ascii="Times New Roman" w:hAnsi="Times New Roman"/>
          <w:b w:val="0"/>
          <w:lang w:val="uk-UA"/>
        </w:rPr>
        <w:t xml:space="preserve">Компонент для перегляду </w:t>
      </w:r>
      <w:r w:rsidR="00D71A36" w:rsidRPr="00E53FCB">
        <w:rPr>
          <w:rFonts w:ascii="Times New Roman" w:hAnsi="Times New Roman"/>
          <w:b w:val="0"/>
          <w:lang w:val="uk-UA"/>
        </w:rPr>
        <w:t>списку всіх пройдених опитувань.</w:t>
      </w:r>
    </w:p>
    <w:p w:rsidR="00810B58" w:rsidRPr="00E43A1B" w:rsidRDefault="00D71A36" w:rsidP="00810B58">
      <w:pPr>
        <w:spacing w:line="360" w:lineRule="auto"/>
        <w:rPr>
          <w:rFonts w:ascii="Times New Roman" w:hAnsi="Times New Roman"/>
          <w:b w:val="0"/>
          <w:lang w:val="uk-UA"/>
        </w:rPr>
      </w:pPr>
      <w:r w:rsidRPr="00D71A36">
        <w:rPr>
          <w:rFonts w:ascii="Times New Roman" w:hAnsi="Times New Roman"/>
          <w:b w:val="0"/>
          <w:lang w:val="en-US"/>
        </w:rPr>
        <w:t>completed-survey-info.component.html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>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section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container-fluid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="col-12 mb-3"&gt;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card-body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table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table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table-bordered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table-hover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thead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scope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"&gt;ID&lt;/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scope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First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Name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scope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Last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Name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scope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Status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scope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Description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scope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Show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info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thead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lastRenderedPageBreak/>
        <w:t xml:space="preserve">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tbody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*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ngFor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let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of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surveysArray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scope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row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"&gt;{{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survey.survey_id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}}&lt;/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&gt;{{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survey.firstname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}}&lt;/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&gt;{{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survey.lastname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}}&lt;/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&gt;{{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survey.status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}}&lt;/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&gt;{{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survey.description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}}&lt;/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(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click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)="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showInfo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(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survey.survey_id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)"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btn-raised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btn-info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btn-sm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type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Show</w:t>
      </w:r>
      <w:proofErr w:type="spellEnd"/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tbody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table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&lt;/div&gt;</w:t>
      </w:r>
    </w:p>
    <w:p w:rsid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>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section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</w:p>
    <w:p w:rsidR="00E43A1B" w:rsidRPr="00E53FCB" w:rsidRDefault="00D71A36" w:rsidP="00E53FCB">
      <w:pPr>
        <w:pStyle w:val="a8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 w:val="0"/>
          <w:szCs w:val="28"/>
          <w:lang w:val="uk-UA"/>
        </w:rPr>
      </w:pPr>
      <w:r w:rsidRPr="00E53FCB">
        <w:rPr>
          <w:rFonts w:ascii="Times New Roman" w:hAnsi="Times New Roman"/>
          <w:b w:val="0"/>
          <w:szCs w:val="28"/>
          <w:lang w:val="uk-UA"/>
        </w:rPr>
        <w:t>Компонент перегляду конкретного пройденого опитування.</w:t>
      </w:r>
    </w:p>
    <w:p w:rsidR="00D71A36" w:rsidRDefault="00D71A36" w:rsidP="00D71A36">
      <w:pPr>
        <w:spacing w:line="360" w:lineRule="auto"/>
        <w:rPr>
          <w:rFonts w:ascii="Times New Roman" w:hAnsi="Times New Roman"/>
          <w:b w:val="0"/>
          <w:szCs w:val="28"/>
          <w:lang w:val="uk-UA"/>
        </w:rPr>
      </w:pPr>
      <w:r w:rsidRPr="00D71A36">
        <w:rPr>
          <w:rFonts w:ascii="Times New Roman" w:hAnsi="Times New Roman"/>
          <w:b w:val="0"/>
          <w:szCs w:val="28"/>
          <w:lang w:val="uk-UA"/>
        </w:rPr>
        <w:t>surveys-list.component.html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>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section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container-fluid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="col-12 mb-3"&gt;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&lt;a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btn-success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w-sm-100"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role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routerLink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home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surveys-list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fa-icon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[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]="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goBackIcon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="mr-2"&gt;&lt;/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fa-icon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Go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back</w:t>
      </w:r>
      <w:proofErr w:type="spellEnd"/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&lt;/a&gt;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&lt;div *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ngFor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let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of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surveyData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="col-12 mb-3"&gt;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card-header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span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font-weight-bold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Question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: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span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{{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survey.question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}}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ul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list-group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list-group-flush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&lt;li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list-group-item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font-weight-bold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:&lt;/li&gt;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app-survey-answer-item</w:t>
      </w:r>
      <w:proofErr w:type="spellEnd"/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*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ngFor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let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of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survey.answers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[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answerText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]="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answer.answer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 [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isRight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]="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answer.is_right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app-survey-answer-item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ul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&lt;/div&gt;</w:t>
      </w:r>
    </w:p>
    <w:p w:rsid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>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section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56A5E" w:rsidRPr="00D56A5E" w:rsidRDefault="00D56A5E" w:rsidP="00D56A5E">
      <w:pPr>
        <w:rPr>
          <w:rFonts w:ascii="Courier New" w:hAnsi="Courier New" w:cs="Courier New"/>
          <w:b w:val="0"/>
          <w:sz w:val="20"/>
          <w:lang w:val="uk-UA"/>
        </w:rPr>
      </w:pPr>
    </w:p>
    <w:p w:rsidR="00D56A5E" w:rsidRPr="00E53FCB" w:rsidRDefault="00D71A36" w:rsidP="00E53FCB">
      <w:pPr>
        <w:pStyle w:val="a8"/>
        <w:numPr>
          <w:ilvl w:val="0"/>
          <w:numId w:val="3"/>
        </w:numPr>
        <w:spacing w:before="120" w:line="360" w:lineRule="auto"/>
        <w:ind w:left="284" w:hanging="284"/>
        <w:rPr>
          <w:rFonts w:ascii="Times New Roman" w:hAnsi="Times New Roman"/>
          <w:b w:val="0"/>
          <w:szCs w:val="28"/>
          <w:lang w:val="uk-UA"/>
        </w:rPr>
      </w:pPr>
      <w:r w:rsidRPr="00E53FCB">
        <w:rPr>
          <w:rFonts w:ascii="Times New Roman" w:hAnsi="Times New Roman"/>
          <w:b w:val="0"/>
          <w:szCs w:val="28"/>
          <w:lang w:val="uk-UA"/>
        </w:rPr>
        <w:t>Компонента для проходження створеного опитування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wrapper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header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header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bg-primary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header-content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img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alt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Logo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header-logo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src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="../../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assets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img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/logo.png"&gt;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Test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System</w:t>
      </w:r>
      <w:proofErr w:type="spellEnd"/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header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main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content-wrapper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container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&lt;div *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ngIf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statusSurvey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="col-12 mb-3"&gt;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card-body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lastRenderedPageBreak/>
        <w:t xml:space="preserve">      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Information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about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</w:t>
      </w:r>
      <w:proofErr w:type="spellEnd"/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&lt;div *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ngFor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let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questionItem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of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questionArray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;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let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i =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index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="col-12 mb-3"&gt;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card-header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span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="mr-1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font-weight-bold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"&gt;{{ i + 1 }}.&lt;/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span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{{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questionItem.question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}}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ul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[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ngSwitch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]="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questionItem.answers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[0].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list-group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list-group-flush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ng-template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[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ngSwitchCase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]="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null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&lt;li *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ngFor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let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answerDetail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of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questionItem.answers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list-group-item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form-group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label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for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="{{ answerDetail.id }}"&gt;Enter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label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textarea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form-control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answer-textarea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="{{ answerDetail.id }}"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      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rows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="3"&gt;&lt;/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textarea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&lt;/li&gt;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ng-template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ng-template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ngSwitchDefault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&lt;li *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ngFor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let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answerCheck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of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questionItem.answers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list-group-item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custom-control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custom-checkbox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input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custom-control-input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answer-checkbox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="{{ answerCheck.id }}"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   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type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checkbox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value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="{{ answerCheck.id }}"&gt;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label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custom-control-label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   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for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="{{ answerCheck.id }}"&gt;{{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answerCheck.answer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}}&lt;/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label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&lt;/li&gt;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ng-template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ul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="col-12 mb-3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text-center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(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click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)="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sendAnswers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()"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btn-raised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btn-primary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btn-lg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type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fa-icon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[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]="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sendIcon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="mr-2"&gt;&lt;/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fa-icon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Send</w:t>
      </w:r>
      <w:proofErr w:type="spellEnd"/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&lt;div *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ngIf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="!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statusSurvey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row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justify-content-center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="col-12 col-sm-12 col-md-6 col-lg-4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align-self-center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text-center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&lt;div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card-body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&lt;h5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card-title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Survey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completed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&lt;/h5&gt;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&lt;p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card-text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Click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below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go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the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previous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page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.&lt;/p&gt;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(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click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)="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goBackHistory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()"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btn-outline-primary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type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"&gt;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&lt;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fa-icon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[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]="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goBackIcon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"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class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="mr-2"&gt;&lt;/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fa-icon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 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Go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 xml:space="preserve"> 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back</w:t>
      </w:r>
      <w:proofErr w:type="spellEnd"/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button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  &lt;/div&gt;</w:t>
      </w:r>
    </w:p>
    <w:p w:rsidR="00D71A36" w:rsidRPr="00D71A36" w:rsidRDefault="00D71A36" w:rsidP="00D71A36">
      <w:pPr>
        <w:rPr>
          <w:rFonts w:ascii="Courier New" w:hAnsi="Courier New" w:cs="Courier New"/>
          <w:b w:val="0"/>
          <w:sz w:val="20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 xml:space="preserve">  &lt;/</w:t>
      </w:r>
      <w:proofErr w:type="spellStart"/>
      <w:r w:rsidRPr="00D71A36">
        <w:rPr>
          <w:rFonts w:ascii="Courier New" w:hAnsi="Courier New" w:cs="Courier New"/>
          <w:b w:val="0"/>
          <w:sz w:val="20"/>
          <w:lang w:val="uk-UA"/>
        </w:rPr>
        <w:t>main</w:t>
      </w:r>
      <w:proofErr w:type="spellEnd"/>
      <w:r w:rsidRPr="00D71A36">
        <w:rPr>
          <w:rFonts w:ascii="Courier New" w:hAnsi="Courier New" w:cs="Courier New"/>
          <w:b w:val="0"/>
          <w:sz w:val="20"/>
          <w:lang w:val="uk-UA"/>
        </w:rPr>
        <w:t>&gt;</w:t>
      </w:r>
    </w:p>
    <w:p w:rsidR="00D56A5E" w:rsidRPr="00D56A5E" w:rsidRDefault="00D71A36" w:rsidP="00D71A36">
      <w:pPr>
        <w:rPr>
          <w:rFonts w:ascii="Times New Roman" w:hAnsi="Times New Roman"/>
          <w:b w:val="0"/>
          <w:szCs w:val="28"/>
          <w:lang w:val="uk-UA"/>
        </w:rPr>
      </w:pPr>
      <w:r w:rsidRPr="00D71A36">
        <w:rPr>
          <w:rFonts w:ascii="Courier New" w:hAnsi="Courier New" w:cs="Courier New"/>
          <w:b w:val="0"/>
          <w:sz w:val="20"/>
          <w:lang w:val="uk-UA"/>
        </w:rPr>
        <w:t>&lt;/div&gt;</w:t>
      </w:r>
      <w:bookmarkStart w:id="1" w:name="_GoBack"/>
      <w:bookmarkEnd w:id="1"/>
    </w:p>
    <w:sectPr w:rsidR="00D56A5E" w:rsidRPr="00D56A5E" w:rsidSect="00361F2E">
      <w:pgSz w:w="11906" w:h="16838"/>
      <w:pgMar w:top="1134" w:right="567" w:bottom="851" w:left="1134" w:header="567" w:footer="227" w:gutter="0"/>
      <w:pgNumType w:start="37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A6C" w:rsidRDefault="005F5A6C" w:rsidP="00E85C21">
      <w:r>
        <w:separator/>
      </w:r>
    </w:p>
  </w:endnote>
  <w:endnote w:type="continuationSeparator" w:id="0">
    <w:p w:rsidR="005F5A6C" w:rsidRDefault="005F5A6C" w:rsidP="00E8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b w:val="0"/>
        <w:szCs w:val="28"/>
      </w:rPr>
      <w:id w:val="-1323042032"/>
      <w:docPartObj>
        <w:docPartGallery w:val="Page Numbers (Bottom of Page)"/>
        <w:docPartUnique/>
      </w:docPartObj>
    </w:sdtPr>
    <w:sdtEndPr/>
    <w:sdtContent>
      <w:p w:rsidR="00361F2E" w:rsidRPr="00361F2E" w:rsidRDefault="00361F2E">
        <w:pPr>
          <w:pStyle w:val="a6"/>
          <w:jc w:val="right"/>
          <w:rPr>
            <w:rFonts w:ascii="Times New Roman" w:hAnsi="Times New Roman"/>
            <w:b w:val="0"/>
            <w:szCs w:val="28"/>
          </w:rPr>
        </w:pPr>
        <w:r w:rsidRPr="00361F2E">
          <w:rPr>
            <w:rFonts w:ascii="Times New Roman" w:hAnsi="Times New Roman"/>
            <w:b w:val="0"/>
            <w:szCs w:val="28"/>
          </w:rPr>
          <w:fldChar w:fldCharType="begin"/>
        </w:r>
        <w:r w:rsidRPr="00361F2E">
          <w:rPr>
            <w:rFonts w:ascii="Times New Roman" w:hAnsi="Times New Roman"/>
            <w:b w:val="0"/>
            <w:szCs w:val="28"/>
          </w:rPr>
          <w:instrText>PAGE   \* MERGEFORMAT</w:instrText>
        </w:r>
        <w:r w:rsidRPr="00361F2E">
          <w:rPr>
            <w:rFonts w:ascii="Times New Roman" w:hAnsi="Times New Roman"/>
            <w:b w:val="0"/>
            <w:szCs w:val="28"/>
          </w:rPr>
          <w:fldChar w:fldCharType="separate"/>
        </w:r>
        <w:r w:rsidRPr="00361F2E">
          <w:rPr>
            <w:rFonts w:ascii="Times New Roman" w:hAnsi="Times New Roman"/>
            <w:b w:val="0"/>
            <w:szCs w:val="28"/>
            <w:lang w:val="uk-UA"/>
          </w:rPr>
          <w:t>2</w:t>
        </w:r>
        <w:r w:rsidRPr="00361F2E">
          <w:rPr>
            <w:rFonts w:ascii="Times New Roman" w:hAnsi="Times New Roman"/>
            <w:b w:val="0"/>
            <w:szCs w:val="28"/>
          </w:rPr>
          <w:fldChar w:fldCharType="end"/>
        </w:r>
      </w:p>
    </w:sdtContent>
  </w:sdt>
  <w:p w:rsidR="00361F2E" w:rsidRPr="00361F2E" w:rsidRDefault="00361F2E">
    <w:pPr>
      <w:pStyle w:val="a6"/>
      <w:rPr>
        <w:rFonts w:ascii="Times New Roman" w:hAnsi="Times New Roman"/>
        <w:b w:val="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A6C" w:rsidRDefault="005F5A6C" w:rsidP="00E85C21">
      <w:r>
        <w:separator/>
      </w:r>
    </w:p>
  </w:footnote>
  <w:footnote w:type="continuationSeparator" w:id="0">
    <w:p w:rsidR="005F5A6C" w:rsidRDefault="005F5A6C" w:rsidP="00E8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B58" w:rsidRPr="00361F2E" w:rsidRDefault="00810B58" w:rsidP="00361F2E">
    <w:pPr>
      <w:spacing w:line="360" w:lineRule="auto"/>
      <w:jc w:val="center"/>
      <w:rPr>
        <w:rFonts w:ascii="Times New Roman" w:hAnsi="Times New Roman"/>
        <w:b w:val="0"/>
        <w:szCs w:val="28"/>
      </w:rPr>
    </w:pPr>
    <w:r>
      <w:rPr>
        <w:rFonts w:ascii="Times New Roman" w:hAnsi="Times New Roman"/>
        <w:b w:val="0"/>
        <w:szCs w:val="28"/>
        <w:lang w:val="uk-UA"/>
      </w:rPr>
      <w:t>482.ЧДТУ.8 15</w:t>
    </w:r>
    <w:r w:rsidR="00D56A5E">
      <w:rPr>
        <w:rFonts w:ascii="Times New Roman" w:hAnsi="Times New Roman"/>
        <w:b w:val="0"/>
        <w:szCs w:val="28"/>
        <w:lang w:val="uk-UA"/>
      </w:rPr>
      <w:t>38</w:t>
    </w:r>
    <w:r w:rsidRPr="00923D16">
      <w:rPr>
        <w:rFonts w:ascii="Times New Roman" w:hAnsi="Times New Roman"/>
        <w:b w:val="0"/>
        <w:szCs w:val="28"/>
        <w:lang w:val="uk-UA"/>
      </w:rPr>
      <w:t>-0</w:t>
    </w:r>
    <w:r w:rsidR="00D56A5E">
      <w:rPr>
        <w:rFonts w:ascii="Times New Roman" w:hAnsi="Times New Roman"/>
        <w:b w:val="0"/>
        <w:szCs w:val="28"/>
        <w:lang w:val="uk-UA"/>
      </w:rPr>
      <w:t>3</w:t>
    </w:r>
    <w:r w:rsidRPr="00923D16">
      <w:rPr>
        <w:rFonts w:ascii="Times New Roman" w:hAnsi="Times New Roman"/>
        <w:b w:val="0"/>
        <w:szCs w:val="28"/>
        <w:lang w:val="uk-UA"/>
      </w:rPr>
      <w:t xml:space="preserve"> 1201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651D"/>
    <w:multiLevelType w:val="hybridMultilevel"/>
    <w:tmpl w:val="03C27A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2195"/>
    <w:multiLevelType w:val="hybridMultilevel"/>
    <w:tmpl w:val="4034544C"/>
    <w:lvl w:ilvl="0" w:tplc="11CC123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D34512"/>
    <w:multiLevelType w:val="hybridMultilevel"/>
    <w:tmpl w:val="5440B202"/>
    <w:lvl w:ilvl="0" w:tplc="7F90199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1C"/>
    <w:rsid w:val="000C3238"/>
    <w:rsid w:val="001B56B7"/>
    <w:rsid w:val="00236469"/>
    <w:rsid w:val="002C4BB7"/>
    <w:rsid w:val="003041F0"/>
    <w:rsid w:val="00361F2E"/>
    <w:rsid w:val="00390483"/>
    <w:rsid w:val="004058E8"/>
    <w:rsid w:val="00417A22"/>
    <w:rsid w:val="0043201F"/>
    <w:rsid w:val="004541C4"/>
    <w:rsid w:val="004804BD"/>
    <w:rsid w:val="00514196"/>
    <w:rsid w:val="0051472A"/>
    <w:rsid w:val="00552230"/>
    <w:rsid w:val="00591FA1"/>
    <w:rsid w:val="005F5A6C"/>
    <w:rsid w:val="005F7173"/>
    <w:rsid w:val="00622896"/>
    <w:rsid w:val="00660EE9"/>
    <w:rsid w:val="006D5130"/>
    <w:rsid w:val="006E5633"/>
    <w:rsid w:val="00787F13"/>
    <w:rsid w:val="007C557D"/>
    <w:rsid w:val="00810B58"/>
    <w:rsid w:val="008138B7"/>
    <w:rsid w:val="00822F7E"/>
    <w:rsid w:val="008A58DF"/>
    <w:rsid w:val="00923D16"/>
    <w:rsid w:val="0097008A"/>
    <w:rsid w:val="009C1E1C"/>
    <w:rsid w:val="009C6D12"/>
    <w:rsid w:val="009E4D18"/>
    <w:rsid w:val="00A24078"/>
    <w:rsid w:val="00AD05B7"/>
    <w:rsid w:val="00AD28C4"/>
    <w:rsid w:val="00AD6D3C"/>
    <w:rsid w:val="00AF76E0"/>
    <w:rsid w:val="00BA1D80"/>
    <w:rsid w:val="00BE2352"/>
    <w:rsid w:val="00C259F7"/>
    <w:rsid w:val="00D56A5E"/>
    <w:rsid w:val="00D71A36"/>
    <w:rsid w:val="00DB4493"/>
    <w:rsid w:val="00E43A1B"/>
    <w:rsid w:val="00E53FCB"/>
    <w:rsid w:val="00E6087A"/>
    <w:rsid w:val="00E6656D"/>
    <w:rsid w:val="00E716DE"/>
    <w:rsid w:val="00E85C21"/>
    <w:rsid w:val="00EC62E6"/>
    <w:rsid w:val="00F030E1"/>
    <w:rsid w:val="00F57C74"/>
    <w:rsid w:val="00FB07A4"/>
    <w:rsid w:val="00FB76D7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87FB6-A4E6-44B5-A7F2-0D87180B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C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5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7F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85C21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E85C21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E85C21"/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85C21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E85C21"/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5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b w:val="0"/>
      <w:sz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85C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E5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7510</Words>
  <Characters>4281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33</cp:revision>
  <dcterms:created xsi:type="dcterms:W3CDTF">2018-12-08T10:44:00Z</dcterms:created>
  <dcterms:modified xsi:type="dcterms:W3CDTF">2019-05-01T18:56:00Z</dcterms:modified>
</cp:coreProperties>
</file>