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9CD0" w14:textId="05B8A03C" w:rsidR="00EB329C" w:rsidRDefault="00CE5BB3">
      <w:r>
        <w:t>Readme</w:t>
      </w:r>
    </w:p>
    <w:p w14:paraId="571D730C" w14:textId="77777777" w:rsidR="00CE5BB3" w:rsidRDefault="00CE5BB3"/>
    <w:p w14:paraId="0FC2F02A" w14:textId="6CFBAF13" w:rsidR="00CE5BB3" w:rsidRDefault="00CE5BB3">
      <w:r>
        <w:t xml:space="preserve">Navigate to </w:t>
      </w:r>
      <w:proofErr w:type="spellStart"/>
      <w:r>
        <w:t>src</w:t>
      </w:r>
      <w:proofErr w:type="spellEnd"/>
      <w:r>
        <w:t xml:space="preserve"> folder in </w:t>
      </w:r>
      <w:proofErr w:type="gramStart"/>
      <w:r>
        <w:t>project</w:t>
      </w:r>
      <w:proofErr w:type="gramEnd"/>
    </w:p>
    <w:p w14:paraId="396E4F1C" w14:textId="77777777" w:rsidR="00CE5BB3" w:rsidRDefault="00CE5BB3"/>
    <w:p w14:paraId="0589D36D" w14:textId="77777777" w:rsidR="00CE5BB3" w:rsidRDefault="00CE5BB3">
      <w:r>
        <w:t xml:space="preserve">In terminal, run </w:t>
      </w:r>
      <w:proofErr w:type="spellStart"/>
      <w:r>
        <w:t>rustc</w:t>
      </w:r>
      <w:proofErr w:type="spellEnd"/>
      <w:r>
        <w:t xml:space="preserve"> command on main.rs or main2.rs file to create executable, </w:t>
      </w:r>
    </w:p>
    <w:p w14:paraId="237CF68A" w14:textId="77777777" w:rsidR="0010088D" w:rsidRDefault="00CE5BB3">
      <w:r>
        <w:t xml:space="preserve">Example: </w:t>
      </w:r>
    </w:p>
    <w:p w14:paraId="18229EC5" w14:textId="77777777" w:rsidR="0010088D" w:rsidRDefault="0010088D"/>
    <w:p w14:paraId="2E28B2AA" w14:textId="77777777" w:rsidR="0010088D" w:rsidRDefault="00CE5BB3">
      <w:proofErr w:type="spellStart"/>
      <w:r>
        <w:t>rustc</w:t>
      </w:r>
      <w:proofErr w:type="spellEnd"/>
      <w:r>
        <w:t xml:space="preserve"> main.rs </w:t>
      </w:r>
    </w:p>
    <w:p w14:paraId="3C500FD4" w14:textId="77777777" w:rsidR="0010088D" w:rsidRDefault="0010088D"/>
    <w:p w14:paraId="3FF6D98B" w14:textId="77777777" w:rsidR="0010088D" w:rsidRDefault="0010088D">
      <w:r>
        <w:t>OR</w:t>
      </w:r>
    </w:p>
    <w:p w14:paraId="315BE278" w14:textId="667C0C75" w:rsidR="0010088D" w:rsidRDefault="0010088D">
      <w:r>
        <w:t xml:space="preserve"> </w:t>
      </w:r>
    </w:p>
    <w:p w14:paraId="6D27339A" w14:textId="6C3B132F" w:rsidR="00CE5BB3" w:rsidRDefault="00CE5BB3">
      <w:proofErr w:type="spellStart"/>
      <w:r>
        <w:t>rustc</w:t>
      </w:r>
      <w:proofErr w:type="spellEnd"/>
      <w:r>
        <w:t xml:space="preserve"> main2.rs</w:t>
      </w:r>
    </w:p>
    <w:p w14:paraId="31F1BA2B" w14:textId="77777777" w:rsidR="00CE5BB3" w:rsidRDefault="00CE5BB3"/>
    <w:p w14:paraId="3EC7C76A" w14:textId="3A9E6003" w:rsidR="00CE5BB3" w:rsidRDefault="00CE5BB3">
      <w:r>
        <w:t xml:space="preserve">In terminal, </w:t>
      </w:r>
      <w:proofErr w:type="gramStart"/>
      <w:r>
        <w:t>type .</w:t>
      </w:r>
      <w:proofErr w:type="gramEnd"/>
      <w:r>
        <w:t xml:space="preserve">/main or ./main2 followed by the directory path containing data folders. </w:t>
      </w:r>
    </w:p>
    <w:p w14:paraId="47A54F5E" w14:textId="77777777" w:rsidR="00CE5BB3" w:rsidRDefault="00CE5BB3">
      <w:r>
        <w:t xml:space="preserve">Example: </w:t>
      </w:r>
    </w:p>
    <w:p w14:paraId="2E09F2D0" w14:textId="77777777" w:rsidR="00CE5BB3" w:rsidRDefault="00CE5BB3"/>
    <w:p w14:paraId="008501C8" w14:textId="2BE2920E" w:rsidR="00CE5BB3" w:rsidRDefault="00CE5BB3">
      <w:proofErr w:type="gramStart"/>
      <w:r>
        <w:t>./</w:t>
      </w:r>
      <w:proofErr w:type="gramEnd"/>
      <w:r>
        <w:t xml:space="preserve">main </w:t>
      </w:r>
      <w:r w:rsidRPr="00CE5BB3">
        <w:t>/Users/</w:t>
      </w:r>
      <w:proofErr w:type="spellStart"/>
      <w:r w:rsidRPr="00CE5BB3">
        <w:t>trinidaddena</w:t>
      </w:r>
      <w:proofErr w:type="spellEnd"/>
      <w:r w:rsidRPr="00CE5BB3">
        <w:t>/Downloads/data</w:t>
      </w:r>
      <w:r>
        <w:t xml:space="preserve"> </w:t>
      </w:r>
    </w:p>
    <w:p w14:paraId="25CCD6FA" w14:textId="77777777" w:rsidR="00CE5BB3" w:rsidRDefault="00CE5BB3"/>
    <w:p w14:paraId="5BBFEA44" w14:textId="77777777" w:rsidR="00CE5BB3" w:rsidRDefault="00CE5BB3">
      <w:r>
        <w:t xml:space="preserve">OR </w:t>
      </w:r>
    </w:p>
    <w:p w14:paraId="2E27D9C3" w14:textId="77777777" w:rsidR="00CE5BB3" w:rsidRDefault="00CE5BB3"/>
    <w:p w14:paraId="7B3E9B5D" w14:textId="6C8B1169" w:rsidR="00CE5BB3" w:rsidRDefault="00CE5BB3">
      <w:proofErr w:type="gramStart"/>
      <w:r>
        <w:t>./</w:t>
      </w:r>
      <w:proofErr w:type="gramEnd"/>
      <w:r>
        <w:t xml:space="preserve">main2 </w:t>
      </w:r>
      <w:r w:rsidRPr="00CE5BB3">
        <w:t>/Users/</w:t>
      </w:r>
      <w:proofErr w:type="spellStart"/>
      <w:r w:rsidRPr="00CE5BB3">
        <w:t>trinidaddena</w:t>
      </w:r>
      <w:proofErr w:type="spellEnd"/>
      <w:r w:rsidRPr="00CE5BB3">
        <w:t>/Downloads/data</w:t>
      </w:r>
    </w:p>
    <w:p w14:paraId="6FB796E8" w14:textId="77777777" w:rsidR="00713C6C" w:rsidRDefault="00713C6C"/>
    <w:p w14:paraId="39249275" w14:textId="7790163F" w:rsidR="00713C6C" w:rsidRDefault="00713C6C">
      <w:r>
        <w:t xml:space="preserve">Main.rs is </w:t>
      </w:r>
      <w:proofErr w:type="spellStart"/>
      <w:r>
        <w:t>verson</w:t>
      </w:r>
      <w:proofErr w:type="spellEnd"/>
      <w:r>
        <w:t xml:space="preserve"> 1. Main2.rs is version 2.</w:t>
      </w:r>
    </w:p>
    <w:sectPr w:rsidR="0071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B3"/>
    <w:rsid w:val="0010088D"/>
    <w:rsid w:val="005D52B5"/>
    <w:rsid w:val="00713C6C"/>
    <w:rsid w:val="00B2414E"/>
    <w:rsid w:val="00C11772"/>
    <w:rsid w:val="00CE5BB3"/>
    <w:rsid w:val="00E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919FE"/>
  <w15:chartTrackingRefBased/>
  <w15:docId w15:val="{9B705C8B-EAD0-D841-8624-807E98FA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Dena</dc:creator>
  <cp:keywords/>
  <dc:description/>
  <cp:lastModifiedBy>Trinidad Dena</cp:lastModifiedBy>
  <cp:revision>2</cp:revision>
  <dcterms:created xsi:type="dcterms:W3CDTF">2023-10-16T03:52:00Z</dcterms:created>
  <dcterms:modified xsi:type="dcterms:W3CDTF">2023-10-16T03:52:00Z</dcterms:modified>
</cp:coreProperties>
</file>