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43915C" w14:textId="62A98D42" w:rsidR="00394AA0" w:rsidRPr="00F72B44" w:rsidRDefault="00040798" w:rsidP="00E442AE">
      <w:pPr>
        <w:pStyle w:val="Title"/>
        <w:jc w:val="center"/>
      </w:pPr>
      <w:r w:rsidRPr="00F72B44">
        <w:t>C256 – Developer Introduction Notes</w:t>
      </w:r>
      <w:r w:rsidR="00AA3894" w:rsidRPr="00F72B44">
        <w:rPr>
          <w:rFonts w:ascii="Lucida Console" w:hAnsi="Lucida Console" w:cs="Lucida Console"/>
          <w:noProof/>
          <w:sz w:val="18"/>
          <w:szCs w:val="18"/>
          <w:lang w:val="en-US"/>
        </w:rPr>
        <w:drawing>
          <wp:inline distT="0" distB="0" distL="0" distR="0" wp14:anchorId="1D9D04D4" wp14:editId="2BCF096A">
            <wp:extent cx="4681855" cy="4681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1855" cy="4681855"/>
                    </a:xfrm>
                    <a:prstGeom prst="rect">
                      <a:avLst/>
                    </a:prstGeom>
                    <a:noFill/>
                    <a:ln>
                      <a:noFill/>
                    </a:ln>
                  </pic:spPr>
                </pic:pic>
              </a:graphicData>
            </a:graphic>
          </wp:inline>
        </w:drawing>
      </w:r>
    </w:p>
    <w:p w14:paraId="04D0485D" w14:textId="4D636371" w:rsidR="00C23E3A" w:rsidRPr="00F72B44" w:rsidRDefault="00C23E3A" w:rsidP="00040798">
      <w:pPr>
        <w:pStyle w:val="Heading1"/>
      </w:pPr>
      <w:r w:rsidRPr="00F72B44">
        <w:t>Introduction to the C256 System</w:t>
      </w:r>
    </w:p>
    <w:p w14:paraId="78EAB1CD" w14:textId="6FCA9121" w:rsidR="003E2183" w:rsidRPr="00F72B44" w:rsidRDefault="003E2183" w:rsidP="003E2183">
      <w:pPr>
        <w:pStyle w:val="Heading2"/>
      </w:pPr>
      <w:r w:rsidRPr="00F72B44">
        <w:t>Hardware</w:t>
      </w:r>
    </w:p>
    <w:p w14:paraId="5CAEBD39" w14:textId="6CE3781A" w:rsidR="00764C97" w:rsidRPr="00F72B44" w:rsidRDefault="00764C97" w:rsidP="00764C97">
      <w:r w:rsidRPr="00F72B44">
        <w:t xml:space="preserve">The C256 system uses a 65C816 </w:t>
      </w:r>
      <w:proofErr w:type="gramStart"/>
      <w:r w:rsidRPr="00F72B44">
        <w:t>micro-processor</w:t>
      </w:r>
      <w:proofErr w:type="gramEnd"/>
      <w:r w:rsidRPr="00F72B44">
        <w:t>.</w:t>
      </w:r>
    </w:p>
    <w:p w14:paraId="659372C6" w14:textId="7C14C858" w:rsidR="00764C97" w:rsidRPr="00F72B44" w:rsidRDefault="00764C97" w:rsidP="00764C97">
      <w:r w:rsidRPr="00F72B44">
        <w:t>System clock is 14MHz.</w:t>
      </w:r>
    </w:p>
    <w:p w14:paraId="4456C524" w14:textId="05AC8091" w:rsidR="003E2183" w:rsidRPr="00F72B44" w:rsidRDefault="003E2183" w:rsidP="00764C97">
      <w:r w:rsidRPr="00F72B44">
        <w:t xml:space="preserve">Power supply required is +12V </w:t>
      </w:r>
      <w:r w:rsidR="00233BD5" w:rsidRPr="00F72B44">
        <w:t xml:space="preserve">1A </w:t>
      </w:r>
      <w:r w:rsidRPr="00F72B44">
        <w:t>with a 2.</w:t>
      </w:r>
      <w:r w:rsidR="00233BD5" w:rsidRPr="00F72B44">
        <w:t>5</w:t>
      </w:r>
      <w:r w:rsidRPr="00F72B44">
        <w:t>mm plug.</w:t>
      </w:r>
    </w:p>
    <w:p w14:paraId="61CB0216" w14:textId="75B86199" w:rsidR="003E2183" w:rsidRPr="00F72B44" w:rsidRDefault="003E2183" w:rsidP="00764C97">
      <w:r w:rsidRPr="00F72B44">
        <w:t>Keyboard requires a PS/2 connector.</w:t>
      </w:r>
    </w:p>
    <w:p w14:paraId="71B2D386" w14:textId="7469C0E6" w:rsidR="00C23E3A" w:rsidRPr="00F72B44" w:rsidRDefault="00C23E3A" w:rsidP="00C23E3A">
      <w:r w:rsidRPr="00F72B44">
        <w:rPr>
          <w:rFonts w:ascii="Lucida Console" w:hAnsi="Lucida Console" w:cs="Lucida Console"/>
          <w:noProof/>
          <w:sz w:val="18"/>
          <w:szCs w:val="18"/>
          <w:lang w:val="en-US"/>
        </w:rPr>
        <w:lastRenderedPageBreak/>
        <w:drawing>
          <wp:inline distT="0" distB="0" distL="0" distR="0" wp14:anchorId="181A3643" wp14:editId="62265EE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17AE0E62" w14:textId="6CB8B3A2" w:rsidR="00040798" w:rsidRPr="00097B0F" w:rsidRDefault="00040798" w:rsidP="00040798">
      <w:pPr>
        <w:pStyle w:val="Heading1"/>
        <w:rPr>
          <w:lang w:val="fr-CA"/>
        </w:rPr>
      </w:pPr>
      <w:r w:rsidRPr="00097B0F">
        <w:rPr>
          <w:lang w:val="fr-CA"/>
        </w:rPr>
        <w:t xml:space="preserve">Git </w:t>
      </w:r>
      <w:proofErr w:type="spellStart"/>
      <w:r w:rsidRPr="00097B0F">
        <w:rPr>
          <w:lang w:val="fr-CA"/>
        </w:rPr>
        <w:t>Repositories</w:t>
      </w:r>
      <w:proofErr w:type="spellEnd"/>
    </w:p>
    <w:p w14:paraId="0D4F2EA5" w14:textId="7CB6D7E7" w:rsidR="00040798" w:rsidRPr="00AE68BF" w:rsidRDefault="001C65E8" w:rsidP="00040798">
      <w:pPr>
        <w:rPr>
          <w:rStyle w:val="Hyperlink"/>
          <w:rFonts w:ascii="Lucida Console" w:hAnsi="Lucida Console"/>
          <w:sz w:val="18"/>
          <w:szCs w:val="18"/>
          <w:lang w:val="fr-CA"/>
        </w:rPr>
      </w:pPr>
      <w:proofErr w:type="spellStart"/>
      <w:r w:rsidRPr="00AE68BF">
        <w:rPr>
          <w:rFonts w:ascii="Lucida Console" w:hAnsi="Lucida Console" w:cs="Lucida Console"/>
          <w:sz w:val="18"/>
          <w:szCs w:val="18"/>
          <w:lang w:val="fr-CA"/>
        </w:rPr>
        <w:t>Foenix</w:t>
      </w:r>
      <w:proofErr w:type="spellEnd"/>
      <w:r w:rsidRPr="00AE68BF">
        <w:rPr>
          <w:rFonts w:ascii="Lucida Console" w:hAnsi="Lucida Console" w:cs="Lucida Console"/>
          <w:sz w:val="18"/>
          <w:szCs w:val="18"/>
          <w:lang w:val="fr-CA"/>
        </w:rPr>
        <w:t xml:space="preserve"> IDE</w:t>
      </w:r>
      <w:r w:rsidR="00040798" w:rsidRPr="00AE68BF">
        <w:rPr>
          <w:rFonts w:ascii="Lucida Console" w:hAnsi="Lucida Console" w:cs="Lucida Console"/>
          <w:sz w:val="18"/>
          <w:szCs w:val="18"/>
          <w:lang w:val="fr-CA"/>
        </w:rPr>
        <w:t xml:space="preserve">: </w:t>
      </w:r>
      <w:hyperlink r:id="rId9" w:history="1">
        <w:r w:rsidR="001908EB" w:rsidRPr="00AE68BF">
          <w:rPr>
            <w:rStyle w:val="Hyperlink"/>
            <w:rFonts w:ascii="Lucida Console" w:hAnsi="Lucida Console"/>
            <w:sz w:val="18"/>
            <w:szCs w:val="18"/>
            <w:lang w:val="fr-CA"/>
          </w:rPr>
          <w:t>https://github.com/Trinity-11/FoenixIDE.git</w:t>
        </w:r>
      </w:hyperlink>
      <w:r w:rsidR="001908EB" w:rsidRPr="00AE68BF">
        <w:rPr>
          <w:rStyle w:val="Hyperlink"/>
          <w:rFonts w:ascii="Lucida Console" w:hAnsi="Lucida Console" w:cs="Lucida Console"/>
          <w:sz w:val="18"/>
          <w:szCs w:val="18"/>
          <w:lang w:val="fr-CA"/>
        </w:rPr>
        <w:t xml:space="preserve"> </w:t>
      </w:r>
    </w:p>
    <w:p w14:paraId="28F38E00" w14:textId="1D2A8F57" w:rsidR="00040798" w:rsidRPr="00F72B44" w:rsidRDefault="00040798" w:rsidP="00040798">
      <w:pPr>
        <w:rPr>
          <w:rFonts w:ascii="Lucida Console" w:hAnsi="Lucida Console" w:cs="Lucida Console"/>
          <w:sz w:val="18"/>
          <w:szCs w:val="18"/>
        </w:rPr>
      </w:pPr>
      <w:r w:rsidRPr="00F72B44">
        <w:rPr>
          <w:rFonts w:ascii="Lucida Console" w:hAnsi="Lucida Console" w:cs="Lucida Console"/>
          <w:sz w:val="18"/>
          <w:szCs w:val="18"/>
        </w:rPr>
        <w:t xml:space="preserve">C256 Kernel: </w:t>
      </w:r>
      <w:hyperlink r:id="rId10" w:history="1">
        <w:r w:rsidRPr="00F72B44">
          <w:rPr>
            <w:rStyle w:val="Hyperlink"/>
            <w:rFonts w:ascii="Lucida Console" w:hAnsi="Lucida Console" w:cs="Lucida Console"/>
            <w:sz w:val="18"/>
            <w:szCs w:val="18"/>
          </w:rPr>
          <w:t>https://github.com/Trinity-11/Kernel</w:t>
        </w:r>
      </w:hyperlink>
    </w:p>
    <w:p w14:paraId="196FAC01" w14:textId="4753F256" w:rsidR="00040798" w:rsidRPr="00F72B44" w:rsidRDefault="00040798" w:rsidP="00040798">
      <w:pPr>
        <w:pStyle w:val="Heading1"/>
      </w:pPr>
      <w:r w:rsidRPr="00F72B44">
        <w:t>Tools</w:t>
      </w:r>
    </w:p>
    <w:p w14:paraId="7A84B072" w14:textId="2F392161" w:rsidR="00040798" w:rsidRPr="00F72B44" w:rsidRDefault="00040798" w:rsidP="00040798">
      <w:pPr>
        <w:rPr>
          <w:rFonts w:ascii="Lucida Console" w:hAnsi="Lucida Console" w:cs="Lucida Console"/>
          <w:sz w:val="18"/>
          <w:szCs w:val="18"/>
        </w:rPr>
      </w:pPr>
      <w:r w:rsidRPr="00F72B44">
        <w:rPr>
          <w:rFonts w:ascii="Lucida Console" w:hAnsi="Lucida Console" w:cs="Lucida Console"/>
          <w:sz w:val="18"/>
          <w:szCs w:val="18"/>
        </w:rPr>
        <w:t xml:space="preserve">To modify the </w:t>
      </w:r>
      <w:proofErr w:type="spellStart"/>
      <w:r w:rsidR="003C69B1" w:rsidRPr="001908EB">
        <w:rPr>
          <w:rFonts w:ascii="Lucida Console" w:hAnsi="Lucida Console" w:cs="Lucida Console"/>
          <w:sz w:val="18"/>
          <w:szCs w:val="18"/>
        </w:rPr>
        <w:t>Foenix</w:t>
      </w:r>
      <w:proofErr w:type="spellEnd"/>
      <w:r w:rsidR="003C69B1" w:rsidRPr="001908EB">
        <w:rPr>
          <w:rFonts w:ascii="Lucida Console" w:hAnsi="Lucida Console" w:cs="Lucida Console"/>
          <w:sz w:val="18"/>
          <w:szCs w:val="18"/>
        </w:rPr>
        <w:t xml:space="preserve"> IDE</w:t>
      </w:r>
      <w:r w:rsidRPr="00F72B44">
        <w:rPr>
          <w:rFonts w:ascii="Lucida Console" w:hAnsi="Lucida Console" w:cs="Lucida Console"/>
          <w:sz w:val="18"/>
          <w:szCs w:val="18"/>
        </w:rPr>
        <w:t>, you will need Visual Studio 2017 Community edition</w:t>
      </w:r>
      <w:r w:rsidR="003C69B1">
        <w:rPr>
          <w:rFonts w:ascii="Lucida Console" w:hAnsi="Lucida Console" w:cs="Lucida Console"/>
          <w:sz w:val="18"/>
          <w:szCs w:val="18"/>
        </w:rPr>
        <w:t xml:space="preserve"> for C#</w:t>
      </w:r>
      <w:r w:rsidRPr="00F72B44">
        <w:rPr>
          <w:rFonts w:ascii="Lucida Console" w:hAnsi="Lucida Console" w:cs="Lucida Console"/>
          <w:sz w:val="18"/>
          <w:szCs w:val="18"/>
        </w:rPr>
        <w:t>.</w:t>
      </w:r>
    </w:p>
    <w:p w14:paraId="0E9EB707" w14:textId="7F10CC1B" w:rsidR="00040798" w:rsidRPr="00F72B44" w:rsidRDefault="00C85661" w:rsidP="00C85661">
      <w:pPr>
        <w:pStyle w:val="Heading1"/>
      </w:pPr>
      <w:r w:rsidRPr="00F72B44">
        <w:t>Memory Map</w:t>
      </w:r>
    </w:p>
    <w:p w14:paraId="427329CF" w14:textId="23BCB533" w:rsidR="00C85661" w:rsidRPr="00F72B44" w:rsidRDefault="00C85661" w:rsidP="00C85661">
      <w:r w:rsidRPr="00F72B44">
        <w:t xml:space="preserve">The CPU can access 24-bit worth of addresses. </w:t>
      </w:r>
    </w:p>
    <w:p w14:paraId="05F4E87D" w14:textId="0157E36E" w:rsidR="00764C97" w:rsidRPr="00F72B44" w:rsidRDefault="00764C97" w:rsidP="00C85661">
      <w:r w:rsidRPr="00F72B44">
        <w:rPr>
          <w:noProof/>
          <w:lang w:val="en-US"/>
        </w:rPr>
        <w:lastRenderedPageBreak/>
        <w:drawing>
          <wp:inline distT="0" distB="0" distL="0" distR="0" wp14:anchorId="6781AA0B" wp14:editId="440EA835">
            <wp:extent cx="5916930" cy="32810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065"/>
        <w:gridCol w:w="1710"/>
        <w:gridCol w:w="2520"/>
      </w:tblGrid>
      <w:tr w:rsidR="00C85661" w:rsidRPr="00F72B44" w14:paraId="20558DE0" w14:textId="0BE5F975" w:rsidTr="00C85661">
        <w:trPr>
          <w:jc w:val="center"/>
        </w:trPr>
        <w:tc>
          <w:tcPr>
            <w:tcW w:w="2065" w:type="dxa"/>
          </w:tcPr>
          <w:p w14:paraId="557400F7" w14:textId="7F5AFA72" w:rsidR="00C85661" w:rsidRPr="00F72B44" w:rsidRDefault="00C85661">
            <w:r w:rsidRPr="00F72B44">
              <w:t>$FF:0000 - $FF:FFFF</w:t>
            </w:r>
          </w:p>
        </w:tc>
        <w:tc>
          <w:tcPr>
            <w:tcW w:w="1710" w:type="dxa"/>
          </w:tcPr>
          <w:p w14:paraId="5E55E596" w14:textId="6CFC481D" w:rsidR="00C85661" w:rsidRPr="00F72B44" w:rsidRDefault="00321AAF">
            <w:r w:rsidRPr="00F72B44">
              <w:t>Bank</w:t>
            </w:r>
            <w:r w:rsidR="00C85661" w:rsidRPr="00F72B44">
              <w:t xml:space="preserve"> $FF</w:t>
            </w:r>
          </w:p>
        </w:tc>
        <w:tc>
          <w:tcPr>
            <w:tcW w:w="2520" w:type="dxa"/>
            <w:vMerge w:val="restart"/>
            <w:vAlign w:val="center"/>
          </w:tcPr>
          <w:p w14:paraId="109FAA17" w14:textId="2E09C508" w:rsidR="00C85661" w:rsidRPr="00F72B44" w:rsidRDefault="00C85661" w:rsidP="00C85661">
            <w:pPr>
              <w:jc w:val="center"/>
              <w:rPr>
                <w:b/>
              </w:rPr>
            </w:pPr>
            <w:r w:rsidRPr="00F72B44">
              <w:rPr>
                <w:b/>
              </w:rPr>
              <w:t>16 MB Address Space</w:t>
            </w:r>
          </w:p>
        </w:tc>
      </w:tr>
      <w:tr w:rsidR="00C85661" w:rsidRPr="00F72B44" w14:paraId="210DF561" w14:textId="584CEAC1" w:rsidTr="00C85661">
        <w:trPr>
          <w:jc w:val="center"/>
        </w:trPr>
        <w:tc>
          <w:tcPr>
            <w:tcW w:w="2065" w:type="dxa"/>
          </w:tcPr>
          <w:p w14:paraId="0D3090D0" w14:textId="458B1786" w:rsidR="00C85661" w:rsidRPr="00F72B44" w:rsidRDefault="00C85661">
            <w:r w:rsidRPr="00F72B44">
              <w:t>$FE:0000 - $FE:FFFF</w:t>
            </w:r>
          </w:p>
        </w:tc>
        <w:tc>
          <w:tcPr>
            <w:tcW w:w="1710" w:type="dxa"/>
          </w:tcPr>
          <w:p w14:paraId="1B302526" w14:textId="312B3C4B" w:rsidR="00C85661" w:rsidRPr="00F72B44" w:rsidRDefault="00321AAF">
            <w:r w:rsidRPr="00F72B44">
              <w:t>Bank</w:t>
            </w:r>
            <w:r w:rsidR="00C85661" w:rsidRPr="00F72B44">
              <w:t xml:space="preserve"> $FE</w:t>
            </w:r>
          </w:p>
        </w:tc>
        <w:tc>
          <w:tcPr>
            <w:tcW w:w="2520" w:type="dxa"/>
            <w:vMerge/>
          </w:tcPr>
          <w:p w14:paraId="19D6C302" w14:textId="77777777" w:rsidR="00C85661" w:rsidRPr="00F72B44" w:rsidRDefault="00C85661"/>
        </w:tc>
      </w:tr>
      <w:tr w:rsidR="00C85661" w:rsidRPr="00F72B44" w14:paraId="20E8AF28" w14:textId="5F03F5D9" w:rsidTr="00C85661">
        <w:trPr>
          <w:jc w:val="center"/>
        </w:trPr>
        <w:tc>
          <w:tcPr>
            <w:tcW w:w="2065" w:type="dxa"/>
          </w:tcPr>
          <w:p w14:paraId="2F8B4429" w14:textId="77777777" w:rsidR="00C85661" w:rsidRPr="00F72B44" w:rsidRDefault="00C85661"/>
        </w:tc>
        <w:tc>
          <w:tcPr>
            <w:tcW w:w="1710" w:type="dxa"/>
          </w:tcPr>
          <w:p w14:paraId="0CC29C09" w14:textId="77777777" w:rsidR="00C85661" w:rsidRPr="00F72B44" w:rsidRDefault="00C85661"/>
        </w:tc>
        <w:tc>
          <w:tcPr>
            <w:tcW w:w="2520" w:type="dxa"/>
            <w:vMerge/>
          </w:tcPr>
          <w:p w14:paraId="35FB62AB" w14:textId="77777777" w:rsidR="00C85661" w:rsidRPr="00F72B44" w:rsidRDefault="00C85661"/>
        </w:tc>
      </w:tr>
      <w:tr w:rsidR="00C85661" w:rsidRPr="00F72B44" w14:paraId="5E52F560" w14:textId="080515FD" w:rsidTr="00C85661">
        <w:trPr>
          <w:jc w:val="center"/>
        </w:trPr>
        <w:tc>
          <w:tcPr>
            <w:tcW w:w="2065" w:type="dxa"/>
          </w:tcPr>
          <w:p w14:paraId="1994599D" w14:textId="77777777" w:rsidR="00C85661" w:rsidRPr="00F72B44" w:rsidRDefault="00C85661"/>
        </w:tc>
        <w:tc>
          <w:tcPr>
            <w:tcW w:w="1710" w:type="dxa"/>
          </w:tcPr>
          <w:p w14:paraId="6B3EABD5" w14:textId="77777777" w:rsidR="00C85661" w:rsidRPr="00F72B44" w:rsidRDefault="00C85661"/>
        </w:tc>
        <w:tc>
          <w:tcPr>
            <w:tcW w:w="2520" w:type="dxa"/>
            <w:vMerge/>
          </w:tcPr>
          <w:p w14:paraId="4629328C" w14:textId="77777777" w:rsidR="00C85661" w:rsidRPr="00F72B44" w:rsidRDefault="00C85661"/>
        </w:tc>
      </w:tr>
      <w:tr w:rsidR="00C85661" w:rsidRPr="00F72B44" w14:paraId="1D832F21" w14:textId="35850212" w:rsidTr="00C85661">
        <w:trPr>
          <w:jc w:val="center"/>
        </w:trPr>
        <w:tc>
          <w:tcPr>
            <w:tcW w:w="2065" w:type="dxa"/>
          </w:tcPr>
          <w:p w14:paraId="2F9C4C67" w14:textId="77777777" w:rsidR="00C85661" w:rsidRPr="00F72B44" w:rsidRDefault="00C85661"/>
        </w:tc>
        <w:tc>
          <w:tcPr>
            <w:tcW w:w="1710" w:type="dxa"/>
          </w:tcPr>
          <w:p w14:paraId="1A2BCDCF" w14:textId="77777777" w:rsidR="00C85661" w:rsidRPr="00F72B44" w:rsidRDefault="00C85661"/>
        </w:tc>
        <w:tc>
          <w:tcPr>
            <w:tcW w:w="2520" w:type="dxa"/>
            <w:vMerge/>
          </w:tcPr>
          <w:p w14:paraId="4AAD44E1" w14:textId="77777777" w:rsidR="00C85661" w:rsidRPr="00F72B44" w:rsidRDefault="00C85661"/>
        </w:tc>
      </w:tr>
      <w:tr w:rsidR="00C85661" w:rsidRPr="00F72B44" w14:paraId="0600B517" w14:textId="74384B7E" w:rsidTr="00C85661">
        <w:trPr>
          <w:jc w:val="center"/>
        </w:trPr>
        <w:tc>
          <w:tcPr>
            <w:tcW w:w="2065" w:type="dxa"/>
          </w:tcPr>
          <w:p w14:paraId="4CB3CFEB" w14:textId="77777777" w:rsidR="00C85661" w:rsidRPr="00F72B44" w:rsidRDefault="00C85661"/>
        </w:tc>
        <w:tc>
          <w:tcPr>
            <w:tcW w:w="1710" w:type="dxa"/>
          </w:tcPr>
          <w:p w14:paraId="293C366D" w14:textId="77777777" w:rsidR="00C85661" w:rsidRPr="00F72B44" w:rsidRDefault="00C85661"/>
        </w:tc>
        <w:tc>
          <w:tcPr>
            <w:tcW w:w="2520" w:type="dxa"/>
            <w:vMerge/>
          </w:tcPr>
          <w:p w14:paraId="2EB52639" w14:textId="77777777" w:rsidR="00C85661" w:rsidRPr="00F72B44" w:rsidRDefault="00C85661"/>
        </w:tc>
      </w:tr>
      <w:tr w:rsidR="00C85661" w:rsidRPr="00F72B44" w14:paraId="781EECE3" w14:textId="76881F83" w:rsidTr="00C85661">
        <w:trPr>
          <w:jc w:val="center"/>
        </w:trPr>
        <w:tc>
          <w:tcPr>
            <w:tcW w:w="2065" w:type="dxa"/>
          </w:tcPr>
          <w:p w14:paraId="642FDD63" w14:textId="208F5A6A" w:rsidR="00C85661" w:rsidRPr="00F72B44" w:rsidRDefault="00C85661">
            <w:r w:rsidRPr="00F72B44">
              <w:t>$00:0000 - $01:FFFF</w:t>
            </w:r>
          </w:p>
        </w:tc>
        <w:tc>
          <w:tcPr>
            <w:tcW w:w="1710" w:type="dxa"/>
          </w:tcPr>
          <w:p w14:paraId="1B4D1B59" w14:textId="1BA371F1" w:rsidR="00C85661" w:rsidRPr="00F72B44" w:rsidRDefault="00321AAF">
            <w:r w:rsidRPr="00F72B44">
              <w:t>Bank</w:t>
            </w:r>
            <w:r w:rsidR="00C85661" w:rsidRPr="00F72B44">
              <w:t xml:space="preserve"> $01</w:t>
            </w:r>
          </w:p>
        </w:tc>
        <w:tc>
          <w:tcPr>
            <w:tcW w:w="2520" w:type="dxa"/>
            <w:vMerge/>
          </w:tcPr>
          <w:p w14:paraId="5F2DD761" w14:textId="77777777" w:rsidR="00C85661" w:rsidRPr="00F72B44" w:rsidRDefault="00C85661"/>
        </w:tc>
      </w:tr>
      <w:tr w:rsidR="00C85661" w:rsidRPr="00F72B44" w14:paraId="22AFE5BA" w14:textId="7CAC8890" w:rsidTr="00C85661">
        <w:trPr>
          <w:jc w:val="center"/>
        </w:trPr>
        <w:tc>
          <w:tcPr>
            <w:tcW w:w="2065" w:type="dxa"/>
          </w:tcPr>
          <w:p w14:paraId="5572AC36" w14:textId="0C88FACB" w:rsidR="00C85661" w:rsidRPr="00F72B44" w:rsidRDefault="00C85661">
            <w:r w:rsidRPr="00F72B44">
              <w:t>$00:0000 - $00:FFFF</w:t>
            </w:r>
          </w:p>
        </w:tc>
        <w:tc>
          <w:tcPr>
            <w:tcW w:w="1710" w:type="dxa"/>
          </w:tcPr>
          <w:p w14:paraId="2B457540" w14:textId="27164C23" w:rsidR="00C85661" w:rsidRPr="00F72B44" w:rsidRDefault="00321AAF">
            <w:r w:rsidRPr="00F72B44">
              <w:t>Bank</w:t>
            </w:r>
            <w:r w:rsidR="00C85661" w:rsidRPr="00F72B44">
              <w:t xml:space="preserve"> $00</w:t>
            </w:r>
          </w:p>
        </w:tc>
        <w:tc>
          <w:tcPr>
            <w:tcW w:w="2520" w:type="dxa"/>
            <w:vMerge/>
          </w:tcPr>
          <w:p w14:paraId="020004D6" w14:textId="77777777" w:rsidR="00C85661" w:rsidRPr="00F72B44" w:rsidRDefault="00C85661"/>
        </w:tc>
      </w:tr>
    </w:tbl>
    <w:p w14:paraId="666F2EEB" w14:textId="03BA62DC" w:rsidR="00C85661" w:rsidRPr="00F72B44" w:rsidRDefault="00C85661"/>
    <w:p w14:paraId="206F4B78" w14:textId="045C8371" w:rsidR="00C85661" w:rsidRPr="00F72B44" w:rsidRDefault="00C85661">
      <w:r w:rsidRPr="00F72B44">
        <w:t xml:space="preserve">The address space </w:t>
      </w:r>
      <w:proofErr w:type="gramStart"/>
      <w:r w:rsidRPr="00F72B44">
        <w:t>is mapped</w:t>
      </w:r>
      <w:proofErr w:type="gramEnd"/>
      <w:r w:rsidRPr="00F72B44">
        <w:t xml:space="preserve"> as follows:</w:t>
      </w:r>
    </w:p>
    <w:tbl>
      <w:tblPr>
        <w:tblStyle w:val="TableGrid"/>
        <w:tblW w:w="0" w:type="auto"/>
        <w:jc w:val="center"/>
        <w:tblLook w:val="04A0" w:firstRow="1" w:lastRow="0" w:firstColumn="1" w:lastColumn="0" w:noHBand="0" w:noVBand="1"/>
      </w:tblPr>
      <w:tblGrid>
        <w:gridCol w:w="2065"/>
        <w:gridCol w:w="3240"/>
      </w:tblGrid>
      <w:tr w:rsidR="00A15131" w:rsidRPr="00F72B44" w14:paraId="1927E8C7" w14:textId="77777777" w:rsidTr="00A15131">
        <w:trPr>
          <w:jc w:val="center"/>
        </w:trPr>
        <w:tc>
          <w:tcPr>
            <w:tcW w:w="2065" w:type="dxa"/>
          </w:tcPr>
          <w:p w14:paraId="265E017D" w14:textId="0BA40466" w:rsidR="00A15131" w:rsidRPr="00F72B44" w:rsidRDefault="00A15131" w:rsidP="00394AA0">
            <w:r w:rsidRPr="00F72B44">
              <w:t>$F8:0000 - $FF:FFFF</w:t>
            </w:r>
          </w:p>
        </w:tc>
        <w:tc>
          <w:tcPr>
            <w:tcW w:w="3240" w:type="dxa"/>
          </w:tcPr>
          <w:p w14:paraId="7F6BEE6D" w14:textId="10FB98BA" w:rsidR="00A15131" w:rsidRPr="00F72B44" w:rsidRDefault="00A15131" w:rsidP="00394AA0">
            <w:r w:rsidRPr="00F72B44">
              <w:t>512 KB User Flash (if populated)</w:t>
            </w:r>
          </w:p>
        </w:tc>
      </w:tr>
      <w:tr w:rsidR="00A15131" w:rsidRPr="00F72B44" w14:paraId="2EF03FFD" w14:textId="77777777" w:rsidTr="00A15131">
        <w:trPr>
          <w:jc w:val="center"/>
        </w:trPr>
        <w:tc>
          <w:tcPr>
            <w:tcW w:w="2065" w:type="dxa"/>
          </w:tcPr>
          <w:p w14:paraId="2B19DC62" w14:textId="79D3C3E5" w:rsidR="00A15131" w:rsidRPr="00F72B44" w:rsidRDefault="00A15131" w:rsidP="00394AA0">
            <w:r w:rsidRPr="00F72B44">
              <w:t>$F0:0000 - $F7:FFFF</w:t>
            </w:r>
          </w:p>
        </w:tc>
        <w:tc>
          <w:tcPr>
            <w:tcW w:w="3240" w:type="dxa"/>
          </w:tcPr>
          <w:p w14:paraId="1A285706" w14:textId="7CEC262F" w:rsidR="00A15131" w:rsidRPr="00F72B44" w:rsidRDefault="00A15131" w:rsidP="00394AA0">
            <w:r w:rsidRPr="00F72B44">
              <w:t>512 KB System Flash</w:t>
            </w:r>
          </w:p>
        </w:tc>
      </w:tr>
      <w:tr w:rsidR="00A15131" w:rsidRPr="00F72B44" w14:paraId="75FE9191" w14:textId="77777777" w:rsidTr="00A15131">
        <w:trPr>
          <w:jc w:val="center"/>
        </w:trPr>
        <w:tc>
          <w:tcPr>
            <w:tcW w:w="2065" w:type="dxa"/>
          </w:tcPr>
          <w:p w14:paraId="51D39C7C" w14:textId="346300E7" w:rsidR="00A15131" w:rsidRPr="00F72B44" w:rsidRDefault="00A15131" w:rsidP="00394AA0">
            <w:r w:rsidRPr="00F72B44">
              <w:t>$B0:0000 - $EF:FFFF</w:t>
            </w:r>
          </w:p>
        </w:tc>
        <w:tc>
          <w:tcPr>
            <w:tcW w:w="3240" w:type="dxa"/>
          </w:tcPr>
          <w:p w14:paraId="3E271724" w14:textId="0E9B64DC" w:rsidR="00A15131" w:rsidRPr="00F72B44" w:rsidRDefault="00A15131" w:rsidP="00394AA0">
            <w:r w:rsidRPr="00F72B44">
              <w:t>4 MB Video RAM</w:t>
            </w:r>
          </w:p>
        </w:tc>
      </w:tr>
      <w:tr w:rsidR="00A15131" w:rsidRPr="00F72B44" w14:paraId="46F14AC9" w14:textId="77777777" w:rsidTr="00A15131">
        <w:trPr>
          <w:jc w:val="center"/>
        </w:trPr>
        <w:tc>
          <w:tcPr>
            <w:tcW w:w="2065" w:type="dxa"/>
          </w:tcPr>
          <w:p w14:paraId="42236FF8" w14:textId="4E827DB7" w:rsidR="00A15131" w:rsidRPr="00F72B44" w:rsidRDefault="00A15131" w:rsidP="00394AA0">
            <w:r w:rsidRPr="00F72B44">
              <w:t>$AF:0000 - $AF:FFFF</w:t>
            </w:r>
          </w:p>
        </w:tc>
        <w:tc>
          <w:tcPr>
            <w:tcW w:w="3240" w:type="dxa"/>
          </w:tcPr>
          <w:p w14:paraId="648B6684" w14:textId="016A4D18" w:rsidR="00A15131" w:rsidRPr="00F72B44" w:rsidRDefault="00A15131" w:rsidP="00394AA0">
            <w:r w:rsidRPr="00F72B44">
              <w:t>IO Space</w:t>
            </w:r>
          </w:p>
        </w:tc>
      </w:tr>
      <w:tr w:rsidR="00A15131" w:rsidRPr="00F72B44" w14:paraId="5317D5B6" w14:textId="77777777" w:rsidTr="00A15131">
        <w:trPr>
          <w:jc w:val="center"/>
        </w:trPr>
        <w:tc>
          <w:tcPr>
            <w:tcW w:w="2065" w:type="dxa"/>
          </w:tcPr>
          <w:p w14:paraId="31CED072" w14:textId="46EF5FF8" w:rsidR="00A15131" w:rsidRPr="00F72B44" w:rsidRDefault="00A15131" w:rsidP="00394AA0">
            <w:r w:rsidRPr="00F72B44">
              <w:t>$40:0000 - $AE:FFFF</w:t>
            </w:r>
          </w:p>
        </w:tc>
        <w:tc>
          <w:tcPr>
            <w:tcW w:w="3240" w:type="dxa"/>
          </w:tcPr>
          <w:p w14:paraId="661F6D91" w14:textId="47990461" w:rsidR="00A15131" w:rsidRPr="00F72B44" w:rsidRDefault="00A15131" w:rsidP="00394AA0">
            <w:r w:rsidRPr="00F72B44">
              <w:t>&lt;empty&gt;</w:t>
            </w:r>
          </w:p>
        </w:tc>
      </w:tr>
      <w:tr w:rsidR="00A15131" w:rsidRPr="00F72B44" w14:paraId="2DEF2125" w14:textId="77777777" w:rsidTr="00A15131">
        <w:trPr>
          <w:jc w:val="center"/>
        </w:trPr>
        <w:tc>
          <w:tcPr>
            <w:tcW w:w="2065" w:type="dxa"/>
          </w:tcPr>
          <w:p w14:paraId="546E9004" w14:textId="00B265B1" w:rsidR="00A15131" w:rsidRPr="00F72B44" w:rsidRDefault="00A15131" w:rsidP="00394AA0">
            <w:r w:rsidRPr="00F72B44">
              <w:t>$20:0000 - $3F:FFFF</w:t>
            </w:r>
          </w:p>
        </w:tc>
        <w:tc>
          <w:tcPr>
            <w:tcW w:w="3240" w:type="dxa"/>
          </w:tcPr>
          <w:p w14:paraId="3097CEAF" w14:textId="0574827D" w:rsidR="00A15131" w:rsidRPr="00F72B44" w:rsidRDefault="00A15131" w:rsidP="00394AA0">
            <w:r w:rsidRPr="00F72B44">
              <w:t>2 MB RAM (optional)</w:t>
            </w:r>
          </w:p>
        </w:tc>
      </w:tr>
      <w:tr w:rsidR="00A15131" w:rsidRPr="00F72B44" w14:paraId="079B220D" w14:textId="77777777" w:rsidTr="00A15131">
        <w:trPr>
          <w:jc w:val="center"/>
        </w:trPr>
        <w:tc>
          <w:tcPr>
            <w:tcW w:w="2065" w:type="dxa"/>
          </w:tcPr>
          <w:p w14:paraId="49D742E3" w14:textId="1C6DF629" w:rsidR="00A15131" w:rsidRPr="00F72B44" w:rsidRDefault="00A15131" w:rsidP="00394AA0">
            <w:r w:rsidRPr="00F72B44">
              <w:t>$00:0000 - $1F:FFFF</w:t>
            </w:r>
          </w:p>
        </w:tc>
        <w:tc>
          <w:tcPr>
            <w:tcW w:w="3240" w:type="dxa"/>
          </w:tcPr>
          <w:p w14:paraId="622DCC04" w14:textId="76D59766" w:rsidR="00A15131" w:rsidRPr="00F72B44" w:rsidRDefault="00A15131" w:rsidP="00394AA0">
            <w:r w:rsidRPr="00F72B44">
              <w:t>2 MB RAM</w:t>
            </w:r>
          </w:p>
        </w:tc>
      </w:tr>
    </w:tbl>
    <w:p w14:paraId="6C2B327B" w14:textId="158A4652" w:rsidR="00C85661" w:rsidRPr="00F72B44" w:rsidRDefault="00C85661"/>
    <w:p w14:paraId="6447DBC2" w14:textId="7CB661CF" w:rsidR="00DF7056" w:rsidRDefault="0043769F" w:rsidP="00DF7056">
      <w:r w:rsidRPr="00F72B44">
        <w:t xml:space="preserve">On boot, Gavin copies the </w:t>
      </w:r>
      <w:r w:rsidR="00C23E3A" w:rsidRPr="00F72B44">
        <w:t xml:space="preserve">first 64KB of the </w:t>
      </w:r>
      <w:r w:rsidRPr="00F72B44">
        <w:t xml:space="preserve">content of System Flash (or User Flash, if present) to </w:t>
      </w:r>
      <w:r w:rsidR="00A0033C" w:rsidRPr="00F72B44">
        <w:t>Bank</w:t>
      </w:r>
      <w:r w:rsidR="00C23E3A" w:rsidRPr="00F72B44">
        <w:t xml:space="preserve"> $00.  The entire 512KB are copied to </w:t>
      </w:r>
      <w:r w:rsidRPr="00F72B44">
        <w:t>address range $18:0000 to $1F</w:t>
      </w:r>
      <w:proofErr w:type="gramStart"/>
      <w:r w:rsidRPr="00F72B44">
        <w:t>:FFFF</w:t>
      </w:r>
      <w:proofErr w:type="gramEnd"/>
      <w:r w:rsidRPr="00F72B44">
        <w:t>.</w:t>
      </w:r>
      <w:r w:rsidR="00DF7056">
        <w:t xml:space="preserve"> </w:t>
      </w:r>
    </w:p>
    <w:p w14:paraId="4D428D80" w14:textId="23255025" w:rsidR="00C23E3A" w:rsidRDefault="00C23E3A">
      <w:r w:rsidRPr="00F72B44">
        <w:t>IO Space is mapped to Vicky: $AF</w:t>
      </w:r>
      <w:proofErr w:type="gramStart"/>
      <w:r w:rsidRPr="00F72B44">
        <w:t>:0000</w:t>
      </w:r>
      <w:proofErr w:type="gramEnd"/>
      <w:r w:rsidRPr="00F72B44">
        <w:t xml:space="preserve"> to $AF:DFFF and Beatrix: $AF:E000 to $AF:FFFF.</w:t>
      </w:r>
    </w:p>
    <w:p w14:paraId="6980579B" w14:textId="37C72CDF" w:rsidR="00DF7056" w:rsidRPr="00F72B44" w:rsidRDefault="00DF7056" w:rsidP="00DF7056">
      <w:proofErr w:type="spellStart"/>
      <w:r>
        <w:t>SuperIO</w:t>
      </w:r>
      <w:proofErr w:type="spellEnd"/>
      <w:r>
        <w:t xml:space="preserve"> address space includes KBD_DATA_BUF = 0xAF_1060 to KBD_STATUS_PORT = 0xAF_1064</w:t>
      </w:r>
    </w:p>
    <w:p w14:paraId="7BC732D7" w14:textId="5688D857" w:rsidR="00764C97" w:rsidRPr="00F72B44" w:rsidRDefault="00764C97" w:rsidP="00764C97">
      <w:pPr>
        <w:pStyle w:val="Heading2"/>
      </w:pPr>
      <w:r w:rsidRPr="00F72B44">
        <w:lastRenderedPageBreak/>
        <w:t>Gavin – Location $00:0000 to $00</w:t>
      </w:r>
      <w:proofErr w:type="gramStart"/>
      <w:r w:rsidRPr="00F72B44">
        <w:t>:</w:t>
      </w:r>
      <w:r w:rsidR="008E47CF">
        <w:t>F</w:t>
      </w:r>
      <w:r w:rsidRPr="00F72B44">
        <w:t>FFF</w:t>
      </w:r>
      <w:proofErr w:type="gramEnd"/>
    </w:p>
    <w:p w14:paraId="647E99B2" w14:textId="391AC165" w:rsidR="00764C97" w:rsidRPr="00F72B44" w:rsidRDefault="00764C97">
      <w:r w:rsidRPr="00F72B44">
        <w:rPr>
          <w:noProof/>
          <w:lang w:val="en-US"/>
        </w:rPr>
        <w:drawing>
          <wp:inline distT="0" distB="0" distL="0" distR="0" wp14:anchorId="57734DA6" wp14:editId="6ADDCD6C">
            <wp:extent cx="5916930" cy="32810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p w14:paraId="6422A1CC" w14:textId="0E14D2DA" w:rsidR="00F83D73" w:rsidRDefault="00F83D73" w:rsidP="00823727">
      <w:pPr>
        <w:pStyle w:val="Heading3"/>
      </w:pPr>
      <w:r>
        <w:t>Math Co-Processor</w:t>
      </w:r>
    </w:p>
    <w:p w14:paraId="4FE9A30D" w14:textId="23CDFEFE" w:rsidR="00F83D73" w:rsidRDefault="00F83D73" w:rsidP="00F83D73">
      <w:r>
        <w:t xml:space="preserve">The C256 </w:t>
      </w:r>
      <w:r w:rsidR="00AE69F9">
        <w:t>provides a math co-processor to perform long addition, multiplications and divisions.</w:t>
      </w:r>
    </w:p>
    <w:p w14:paraId="30BC2852" w14:textId="3D4AED7A" w:rsidR="00AE69F9" w:rsidRDefault="00AE69F9" w:rsidP="00F83D73">
      <w:r>
        <w:t xml:space="preserve">To perform an operation, you write the </w:t>
      </w:r>
      <w:r w:rsidR="009D1836">
        <w:t>little-endian</w:t>
      </w:r>
      <w:r>
        <w:t xml:space="preserve"> values in the appropriate address locations and the results </w:t>
      </w:r>
      <w:proofErr w:type="gramStart"/>
      <w:r>
        <w:t>are automatically returned</w:t>
      </w:r>
      <w:proofErr w:type="gramEnd"/>
      <w:r>
        <w:t xml:space="preserve"> in the result addresses.</w:t>
      </w:r>
    </w:p>
    <w:p w14:paraId="783BF1E8" w14:textId="6B3BA47A" w:rsidR="00AE69F9" w:rsidRDefault="00AE69F9" w:rsidP="00AE69F9">
      <w:pPr>
        <w:pStyle w:val="Heading4"/>
      </w:pPr>
      <w:r>
        <w:t>Multiplications</w:t>
      </w:r>
    </w:p>
    <w:p w14:paraId="20511947" w14:textId="7E85274D" w:rsidR="00AE69F9" w:rsidRDefault="00AE69F9" w:rsidP="00F83D73">
      <w:r>
        <w:t xml:space="preserve">There are two multiplier locations: $00:0100 and $00:0108.  </w:t>
      </w:r>
      <w:r w:rsidR="00A36602">
        <w:t xml:space="preserve">Multiplier 0 is unsigned and Multiplier 1 </w:t>
      </w:r>
      <w:proofErr w:type="gramStart"/>
      <w:r w:rsidR="00A36602">
        <w:t>is signed</w:t>
      </w:r>
      <w:proofErr w:type="gramEnd"/>
      <w:r w:rsidR="00A36602">
        <w:t xml:space="preserve">. </w:t>
      </w:r>
      <w:r>
        <w:t>Each operand must be 16-bits</w:t>
      </w:r>
      <w:r w:rsidR="009D1836">
        <w:t>,</w:t>
      </w:r>
      <w:r>
        <w:t xml:space="preserve"> and the result is 32-bits.</w:t>
      </w:r>
    </w:p>
    <w:tbl>
      <w:tblPr>
        <w:tblStyle w:val="TableGrid"/>
        <w:tblW w:w="0" w:type="auto"/>
        <w:tblLook w:val="04A0" w:firstRow="1" w:lastRow="0" w:firstColumn="1" w:lastColumn="0" w:noHBand="0" w:noVBand="1"/>
      </w:tblPr>
      <w:tblGrid>
        <w:gridCol w:w="1292"/>
        <w:gridCol w:w="1943"/>
        <w:gridCol w:w="6115"/>
      </w:tblGrid>
      <w:tr w:rsidR="00AE69F9" w:rsidRPr="00F72B44" w14:paraId="1D548960" w14:textId="77777777" w:rsidTr="001C65E8">
        <w:tc>
          <w:tcPr>
            <w:tcW w:w="1292" w:type="dxa"/>
            <w:shd w:val="clear" w:color="auto" w:fill="BFBFBF" w:themeFill="background1" w:themeFillShade="BF"/>
          </w:tcPr>
          <w:p w14:paraId="19A716F7" w14:textId="77777777" w:rsidR="00AE69F9" w:rsidRPr="00F72B44" w:rsidRDefault="00AE69F9" w:rsidP="001C65E8">
            <w:pPr>
              <w:rPr>
                <w:b/>
              </w:rPr>
            </w:pPr>
            <w:r w:rsidRPr="00F72B44">
              <w:rPr>
                <w:b/>
              </w:rPr>
              <w:t>Address</w:t>
            </w:r>
          </w:p>
        </w:tc>
        <w:tc>
          <w:tcPr>
            <w:tcW w:w="1943" w:type="dxa"/>
            <w:shd w:val="clear" w:color="auto" w:fill="BFBFBF" w:themeFill="background1" w:themeFillShade="BF"/>
          </w:tcPr>
          <w:p w14:paraId="3A28C7CA" w14:textId="77777777" w:rsidR="00AE69F9" w:rsidRPr="00F72B44" w:rsidRDefault="00AE69F9" w:rsidP="001C65E8">
            <w:pPr>
              <w:rPr>
                <w:b/>
              </w:rPr>
            </w:pPr>
            <w:r w:rsidRPr="00F72B44">
              <w:rPr>
                <w:b/>
              </w:rPr>
              <w:t>Name</w:t>
            </w:r>
          </w:p>
        </w:tc>
        <w:tc>
          <w:tcPr>
            <w:tcW w:w="6115" w:type="dxa"/>
            <w:shd w:val="clear" w:color="auto" w:fill="BFBFBF" w:themeFill="background1" w:themeFillShade="BF"/>
          </w:tcPr>
          <w:p w14:paraId="498563DA" w14:textId="20B547AB" w:rsidR="00AE69F9" w:rsidRPr="00F72B44" w:rsidRDefault="00AE69F9" w:rsidP="001C65E8">
            <w:pPr>
              <w:rPr>
                <w:b/>
              </w:rPr>
            </w:pPr>
            <w:r w:rsidRPr="00F72B44">
              <w:rPr>
                <w:b/>
              </w:rPr>
              <w:t>Descript</w:t>
            </w:r>
            <w:r w:rsidR="007041F7">
              <w:rPr>
                <w:b/>
              </w:rPr>
              <w:t>i</w:t>
            </w:r>
            <w:r w:rsidRPr="00F72B44">
              <w:rPr>
                <w:b/>
              </w:rPr>
              <w:t>on</w:t>
            </w:r>
          </w:p>
        </w:tc>
      </w:tr>
      <w:tr w:rsidR="00AE69F9" w:rsidRPr="00F72B44" w14:paraId="09AAF0BB" w14:textId="77777777" w:rsidTr="001C65E8">
        <w:tc>
          <w:tcPr>
            <w:tcW w:w="1292" w:type="dxa"/>
          </w:tcPr>
          <w:p w14:paraId="4F26DFEC" w14:textId="661B01B4" w:rsidR="00AE69F9" w:rsidRPr="00F72B44" w:rsidRDefault="00AE69F9" w:rsidP="001C65E8">
            <w:r w:rsidRPr="00F72B44">
              <w:t>$00:01</w:t>
            </w:r>
            <w:r>
              <w:t>0</w:t>
            </w:r>
            <w:r w:rsidRPr="00F72B44">
              <w:t>0</w:t>
            </w:r>
          </w:p>
        </w:tc>
        <w:tc>
          <w:tcPr>
            <w:tcW w:w="1943" w:type="dxa"/>
          </w:tcPr>
          <w:p w14:paraId="2169357B" w14:textId="2C390A37" w:rsidR="00AE69F9" w:rsidRPr="00F72B44" w:rsidRDefault="00AE69F9" w:rsidP="001C65E8">
            <w:r>
              <w:t>M0_OPERAND_A</w:t>
            </w:r>
          </w:p>
        </w:tc>
        <w:tc>
          <w:tcPr>
            <w:tcW w:w="6115" w:type="dxa"/>
          </w:tcPr>
          <w:p w14:paraId="5C3573DE" w14:textId="051F5679" w:rsidR="00AE69F9" w:rsidRPr="00F72B44" w:rsidRDefault="00AE69F9" w:rsidP="001C65E8">
            <w:r>
              <w:t>16-bit unsigned value</w:t>
            </w:r>
          </w:p>
        </w:tc>
      </w:tr>
      <w:tr w:rsidR="00AE69F9" w:rsidRPr="00F72B44" w14:paraId="4F9005F8" w14:textId="77777777" w:rsidTr="001C65E8">
        <w:tc>
          <w:tcPr>
            <w:tcW w:w="1292" w:type="dxa"/>
          </w:tcPr>
          <w:p w14:paraId="7DE1EAAE" w14:textId="2F41F458" w:rsidR="00AE69F9" w:rsidRPr="00F72B44" w:rsidRDefault="00AE69F9" w:rsidP="001C65E8">
            <w:r w:rsidRPr="00F72B44">
              <w:t>$00:01</w:t>
            </w:r>
            <w:r>
              <w:t>02</w:t>
            </w:r>
          </w:p>
        </w:tc>
        <w:tc>
          <w:tcPr>
            <w:tcW w:w="1943" w:type="dxa"/>
          </w:tcPr>
          <w:p w14:paraId="5EF5109E" w14:textId="3A426E53" w:rsidR="00AE69F9" w:rsidRPr="00F72B44" w:rsidRDefault="00AE69F9" w:rsidP="001C65E8">
            <w:r>
              <w:t>M0_OPERAND_B</w:t>
            </w:r>
          </w:p>
        </w:tc>
        <w:tc>
          <w:tcPr>
            <w:tcW w:w="6115" w:type="dxa"/>
          </w:tcPr>
          <w:p w14:paraId="7A8B5D87" w14:textId="45552975" w:rsidR="00AE69F9" w:rsidRPr="00F72B44" w:rsidRDefault="00AE69F9" w:rsidP="001C65E8">
            <w:r>
              <w:t>16-bit unsigned value</w:t>
            </w:r>
          </w:p>
        </w:tc>
      </w:tr>
      <w:tr w:rsidR="00AE69F9" w:rsidRPr="00F72B44" w14:paraId="3509191A" w14:textId="77777777" w:rsidTr="001C65E8">
        <w:tc>
          <w:tcPr>
            <w:tcW w:w="1292" w:type="dxa"/>
          </w:tcPr>
          <w:p w14:paraId="6341D3BB" w14:textId="3DD2D50F" w:rsidR="00AE69F9" w:rsidRPr="00F72B44" w:rsidRDefault="00AE69F9" w:rsidP="001C65E8">
            <w:r w:rsidRPr="00F72B44">
              <w:t>$00:01</w:t>
            </w:r>
            <w:r>
              <w:t>04</w:t>
            </w:r>
          </w:p>
        </w:tc>
        <w:tc>
          <w:tcPr>
            <w:tcW w:w="1943" w:type="dxa"/>
          </w:tcPr>
          <w:p w14:paraId="6F64A890" w14:textId="5C8F484E" w:rsidR="00AE69F9" w:rsidRPr="00F72B44" w:rsidRDefault="00AE69F9" w:rsidP="001C65E8">
            <w:r>
              <w:t>M0_RESULT</w:t>
            </w:r>
          </w:p>
        </w:tc>
        <w:tc>
          <w:tcPr>
            <w:tcW w:w="6115" w:type="dxa"/>
          </w:tcPr>
          <w:p w14:paraId="03A39148" w14:textId="455446DB" w:rsidR="00AE69F9" w:rsidRPr="00F72B44" w:rsidRDefault="00AE69F9" w:rsidP="001C65E8">
            <w:r>
              <w:t>32-bit unsigned result</w:t>
            </w:r>
            <w:r w:rsidR="005F5F8A">
              <w:t xml:space="preserve"> of the multiplication </w:t>
            </w:r>
            <w:r w:rsidR="00403A9E">
              <w:t>of A and B</w:t>
            </w:r>
          </w:p>
        </w:tc>
      </w:tr>
    </w:tbl>
    <w:p w14:paraId="1F1C3EEF" w14:textId="1769ACFB" w:rsidR="00AE69F9" w:rsidRDefault="00AE69F9" w:rsidP="00F83D73"/>
    <w:tbl>
      <w:tblPr>
        <w:tblStyle w:val="TableGrid"/>
        <w:tblW w:w="0" w:type="auto"/>
        <w:tblLook w:val="04A0" w:firstRow="1" w:lastRow="0" w:firstColumn="1" w:lastColumn="0" w:noHBand="0" w:noVBand="1"/>
      </w:tblPr>
      <w:tblGrid>
        <w:gridCol w:w="1292"/>
        <w:gridCol w:w="1943"/>
        <w:gridCol w:w="6115"/>
      </w:tblGrid>
      <w:tr w:rsidR="00AE69F9" w:rsidRPr="00F72B44" w14:paraId="1E23C126" w14:textId="77777777" w:rsidTr="001C65E8">
        <w:tc>
          <w:tcPr>
            <w:tcW w:w="1292" w:type="dxa"/>
            <w:shd w:val="clear" w:color="auto" w:fill="BFBFBF" w:themeFill="background1" w:themeFillShade="BF"/>
          </w:tcPr>
          <w:p w14:paraId="2E4CC08D" w14:textId="77777777" w:rsidR="00AE69F9" w:rsidRPr="00F72B44" w:rsidRDefault="00AE69F9" w:rsidP="001C65E8">
            <w:pPr>
              <w:rPr>
                <w:b/>
              </w:rPr>
            </w:pPr>
            <w:r w:rsidRPr="00F72B44">
              <w:rPr>
                <w:b/>
              </w:rPr>
              <w:t>Address</w:t>
            </w:r>
          </w:p>
        </w:tc>
        <w:tc>
          <w:tcPr>
            <w:tcW w:w="1943" w:type="dxa"/>
            <w:shd w:val="clear" w:color="auto" w:fill="BFBFBF" w:themeFill="background1" w:themeFillShade="BF"/>
          </w:tcPr>
          <w:p w14:paraId="5183AA21" w14:textId="77777777" w:rsidR="00AE69F9" w:rsidRPr="00F72B44" w:rsidRDefault="00AE69F9" w:rsidP="001C65E8">
            <w:pPr>
              <w:rPr>
                <w:b/>
              </w:rPr>
            </w:pPr>
            <w:r w:rsidRPr="00F72B44">
              <w:rPr>
                <w:b/>
              </w:rPr>
              <w:t>Name</w:t>
            </w:r>
          </w:p>
        </w:tc>
        <w:tc>
          <w:tcPr>
            <w:tcW w:w="6115" w:type="dxa"/>
            <w:shd w:val="clear" w:color="auto" w:fill="BFBFBF" w:themeFill="background1" w:themeFillShade="BF"/>
          </w:tcPr>
          <w:p w14:paraId="432283B6" w14:textId="550E4D38" w:rsidR="00AE69F9" w:rsidRPr="00F72B44" w:rsidRDefault="00AE69F9" w:rsidP="001C65E8">
            <w:pPr>
              <w:rPr>
                <w:b/>
              </w:rPr>
            </w:pPr>
            <w:r w:rsidRPr="00F72B44">
              <w:rPr>
                <w:b/>
              </w:rPr>
              <w:t>Descript</w:t>
            </w:r>
            <w:r w:rsidR="007041F7">
              <w:rPr>
                <w:b/>
              </w:rPr>
              <w:t>i</w:t>
            </w:r>
            <w:r w:rsidRPr="00F72B44">
              <w:rPr>
                <w:b/>
              </w:rPr>
              <w:t>on</w:t>
            </w:r>
          </w:p>
        </w:tc>
      </w:tr>
      <w:tr w:rsidR="00AE69F9" w:rsidRPr="00F72B44" w14:paraId="70ABA9E6" w14:textId="77777777" w:rsidTr="001C65E8">
        <w:tc>
          <w:tcPr>
            <w:tcW w:w="1292" w:type="dxa"/>
          </w:tcPr>
          <w:p w14:paraId="5CB59516" w14:textId="6D2463A3" w:rsidR="00AE69F9" w:rsidRPr="00F72B44" w:rsidRDefault="00AE69F9" w:rsidP="001C65E8">
            <w:r w:rsidRPr="00F72B44">
              <w:t>$00:01</w:t>
            </w:r>
            <w:r>
              <w:t>08</w:t>
            </w:r>
          </w:p>
        </w:tc>
        <w:tc>
          <w:tcPr>
            <w:tcW w:w="1943" w:type="dxa"/>
          </w:tcPr>
          <w:p w14:paraId="3D25555E" w14:textId="1E3E4CF5" w:rsidR="00AE69F9" w:rsidRPr="00F72B44" w:rsidRDefault="00AE69F9" w:rsidP="001C65E8">
            <w:r>
              <w:t>M</w:t>
            </w:r>
            <w:r w:rsidR="005F5F8A">
              <w:t>1</w:t>
            </w:r>
            <w:r>
              <w:t>_OPERAND_A</w:t>
            </w:r>
          </w:p>
        </w:tc>
        <w:tc>
          <w:tcPr>
            <w:tcW w:w="6115" w:type="dxa"/>
          </w:tcPr>
          <w:p w14:paraId="5C48D1F6" w14:textId="7EC42E48" w:rsidR="00AE69F9" w:rsidRPr="00F72B44" w:rsidRDefault="00AE69F9" w:rsidP="001C65E8">
            <w:r>
              <w:t>16-bit signed value</w:t>
            </w:r>
          </w:p>
        </w:tc>
      </w:tr>
      <w:tr w:rsidR="00AE69F9" w:rsidRPr="00F72B44" w14:paraId="18F374CC" w14:textId="77777777" w:rsidTr="001C65E8">
        <w:tc>
          <w:tcPr>
            <w:tcW w:w="1292" w:type="dxa"/>
          </w:tcPr>
          <w:p w14:paraId="04A1CD1A" w14:textId="6D7E7D61" w:rsidR="00AE69F9" w:rsidRPr="00F72B44" w:rsidRDefault="00AE69F9" w:rsidP="001C65E8">
            <w:r w:rsidRPr="00F72B44">
              <w:t>$00:01</w:t>
            </w:r>
            <w:r>
              <w:t>0A</w:t>
            </w:r>
          </w:p>
        </w:tc>
        <w:tc>
          <w:tcPr>
            <w:tcW w:w="1943" w:type="dxa"/>
          </w:tcPr>
          <w:p w14:paraId="4E460B54" w14:textId="4547122A" w:rsidR="00AE69F9" w:rsidRPr="00F72B44" w:rsidRDefault="00AE69F9" w:rsidP="001C65E8">
            <w:r>
              <w:t>M</w:t>
            </w:r>
            <w:r w:rsidR="005F5F8A">
              <w:t>1</w:t>
            </w:r>
            <w:r>
              <w:t>_OPERAND_B</w:t>
            </w:r>
          </w:p>
        </w:tc>
        <w:tc>
          <w:tcPr>
            <w:tcW w:w="6115" w:type="dxa"/>
          </w:tcPr>
          <w:p w14:paraId="702D67C9" w14:textId="47307F02" w:rsidR="00AE69F9" w:rsidRPr="00F72B44" w:rsidRDefault="00AE69F9" w:rsidP="001C65E8">
            <w:r>
              <w:t>16-bit signed value</w:t>
            </w:r>
          </w:p>
        </w:tc>
      </w:tr>
      <w:tr w:rsidR="00AE69F9" w:rsidRPr="00F72B44" w14:paraId="5300CAE7" w14:textId="77777777" w:rsidTr="001C65E8">
        <w:tc>
          <w:tcPr>
            <w:tcW w:w="1292" w:type="dxa"/>
          </w:tcPr>
          <w:p w14:paraId="4ED46371" w14:textId="230E846D" w:rsidR="00AE69F9" w:rsidRPr="00F72B44" w:rsidRDefault="00AE69F9" w:rsidP="001C65E8">
            <w:r w:rsidRPr="00F72B44">
              <w:t>$00:01</w:t>
            </w:r>
            <w:r>
              <w:t>0C</w:t>
            </w:r>
          </w:p>
        </w:tc>
        <w:tc>
          <w:tcPr>
            <w:tcW w:w="1943" w:type="dxa"/>
          </w:tcPr>
          <w:p w14:paraId="44F7BBC5" w14:textId="1121C035" w:rsidR="00AE69F9" w:rsidRPr="00F72B44" w:rsidRDefault="00AE69F9" w:rsidP="001C65E8">
            <w:r>
              <w:t>M</w:t>
            </w:r>
            <w:r w:rsidR="005F5F8A">
              <w:t>1</w:t>
            </w:r>
            <w:r>
              <w:t>_RESULT</w:t>
            </w:r>
          </w:p>
        </w:tc>
        <w:tc>
          <w:tcPr>
            <w:tcW w:w="6115" w:type="dxa"/>
          </w:tcPr>
          <w:p w14:paraId="6EEB469C" w14:textId="0CD17087" w:rsidR="00AE69F9" w:rsidRPr="00F72B44" w:rsidRDefault="00AE69F9" w:rsidP="001C65E8">
            <w:r>
              <w:t>32-bit signed result</w:t>
            </w:r>
            <w:r w:rsidR="005F5F8A">
              <w:t xml:space="preserve"> of the multiplication of </w:t>
            </w:r>
            <w:r w:rsidR="007041F7">
              <w:t>A and B</w:t>
            </w:r>
          </w:p>
        </w:tc>
      </w:tr>
    </w:tbl>
    <w:p w14:paraId="4C1DCCF5" w14:textId="77777777" w:rsidR="00AE69F9" w:rsidRDefault="00AE69F9" w:rsidP="00F83D73"/>
    <w:p w14:paraId="320D90A0" w14:textId="436893A1" w:rsidR="00AE69F9" w:rsidRDefault="00AE69F9" w:rsidP="00AE69F9">
      <w:pPr>
        <w:pStyle w:val="Heading4"/>
      </w:pPr>
      <w:r>
        <w:t>Divisions</w:t>
      </w:r>
    </w:p>
    <w:p w14:paraId="1DF45770" w14:textId="51AC3B10" w:rsidR="00AE69F9" w:rsidRDefault="00AE69F9" w:rsidP="00AE69F9">
      <w:r>
        <w:t xml:space="preserve">There are two divider locations: </w:t>
      </w:r>
      <w:r w:rsidR="00A36602" w:rsidRPr="00AE69F9">
        <w:t>$</w:t>
      </w:r>
      <w:r w:rsidR="00A36602">
        <w:t>00:</w:t>
      </w:r>
      <w:r w:rsidR="00A36602" w:rsidRPr="00AE69F9">
        <w:t>0110</w:t>
      </w:r>
      <w:r w:rsidR="00A36602">
        <w:t xml:space="preserve"> and</w:t>
      </w:r>
      <w:r w:rsidR="00A36602" w:rsidRPr="00AE69F9">
        <w:t xml:space="preserve"> $</w:t>
      </w:r>
      <w:r w:rsidR="00A36602">
        <w:t>00:</w:t>
      </w:r>
      <w:r w:rsidR="00A36602" w:rsidRPr="00AE69F9">
        <w:t>0118</w:t>
      </w:r>
      <w:r w:rsidR="00A36602">
        <w:t xml:space="preserve">. Divider 0 is unsigned and Divider 1 </w:t>
      </w:r>
      <w:proofErr w:type="gramStart"/>
      <w:r w:rsidR="00A36602">
        <w:t>is signed</w:t>
      </w:r>
      <w:proofErr w:type="gramEnd"/>
      <w:r w:rsidR="00A36602">
        <w:t>.  Each operand must be 16-bits.  The result and remainder are 16-bits also.</w:t>
      </w:r>
    </w:p>
    <w:tbl>
      <w:tblPr>
        <w:tblStyle w:val="TableGrid"/>
        <w:tblW w:w="0" w:type="auto"/>
        <w:tblLook w:val="04A0" w:firstRow="1" w:lastRow="0" w:firstColumn="1" w:lastColumn="0" w:noHBand="0" w:noVBand="1"/>
      </w:tblPr>
      <w:tblGrid>
        <w:gridCol w:w="1292"/>
        <w:gridCol w:w="1943"/>
        <w:gridCol w:w="6115"/>
      </w:tblGrid>
      <w:tr w:rsidR="005F5F8A" w:rsidRPr="00F72B44" w14:paraId="66640037" w14:textId="77777777" w:rsidTr="001C65E8">
        <w:tc>
          <w:tcPr>
            <w:tcW w:w="1292" w:type="dxa"/>
            <w:shd w:val="clear" w:color="auto" w:fill="BFBFBF" w:themeFill="background1" w:themeFillShade="BF"/>
          </w:tcPr>
          <w:p w14:paraId="05ABF524" w14:textId="77777777" w:rsidR="005F5F8A" w:rsidRPr="00F72B44" w:rsidRDefault="005F5F8A" w:rsidP="001C65E8">
            <w:pPr>
              <w:rPr>
                <w:b/>
              </w:rPr>
            </w:pPr>
            <w:r w:rsidRPr="00F72B44">
              <w:rPr>
                <w:b/>
              </w:rPr>
              <w:t>Address</w:t>
            </w:r>
          </w:p>
        </w:tc>
        <w:tc>
          <w:tcPr>
            <w:tcW w:w="1943" w:type="dxa"/>
            <w:shd w:val="clear" w:color="auto" w:fill="BFBFBF" w:themeFill="background1" w:themeFillShade="BF"/>
          </w:tcPr>
          <w:p w14:paraId="30E809E5" w14:textId="77777777" w:rsidR="005F5F8A" w:rsidRPr="00F72B44" w:rsidRDefault="005F5F8A" w:rsidP="001C65E8">
            <w:pPr>
              <w:rPr>
                <w:b/>
              </w:rPr>
            </w:pPr>
            <w:r w:rsidRPr="00F72B44">
              <w:rPr>
                <w:b/>
              </w:rPr>
              <w:t>Name</w:t>
            </w:r>
          </w:p>
        </w:tc>
        <w:tc>
          <w:tcPr>
            <w:tcW w:w="6115" w:type="dxa"/>
            <w:shd w:val="clear" w:color="auto" w:fill="BFBFBF" w:themeFill="background1" w:themeFillShade="BF"/>
          </w:tcPr>
          <w:p w14:paraId="50D06949" w14:textId="5025CBF5" w:rsidR="005F5F8A" w:rsidRPr="00F72B44" w:rsidRDefault="005F5F8A" w:rsidP="001C65E8">
            <w:pPr>
              <w:rPr>
                <w:b/>
              </w:rPr>
            </w:pPr>
            <w:r w:rsidRPr="00F72B44">
              <w:rPr>
                <w:b/>
              </w:rPr>
              <w:t>Descript</w:t>
            </w:r>
            <w:r w:rsidR="007041F7">
              <w:rPr>
                <w:b/>
              </w:rPr>
              <w:t>i</w:t>
            </w:r>
            <w:r w:rsidRPr="00F72B44">
              <w:rPr>
                <w:b/>
              </w:rPr>
              <w:t>on</w:t>
            </w:r>
          </w:p>
        </w:tc>
      </w:tr>
      <w:tr w:rsidR="005F5F8A" w:rsidRPr="00F72B44" w14:paraId="7A1606D4" w14:textId="77777777" w:rsidTr="001C65E8">
        <w:tc>
          <w:tcPr>
            <w:tcW w:w="1292" w:type="dxa"/>
          </w:tcPr>
          <w:p w14:paraId="256930FF" w14:textId="4D36D2C5" w:rsidR="005F5F8A" w:rsidRPr="00F72B44" w:rsidRDefault="005F5F8A" w:rsidP="001C65E8">
            <w:r w:rsidRPr="00F72B44">
              <w:t>$00:01</w:t>
            </w:r>
            <w:r>
              <w:t>1</w:t>
            </w:r>
            <w:r w:rsidRPr="00F72B44">
              <w:t>0</w:t>
            </w:r>
          </w:p>
        </w:tc>
        <w:tc>
          <w:tcPr>
            <w:tcW w:w="1943" w:type="dxa"/>
          </w:tcPr>
          <w:p w14:paraId="4F897982" w14:textId="23D2427B" w:rsidR="005F5F8A" w:rsidRPr="00F72B44" w:rsidRDefault="005F5F8A" w:rsidP="001C65E8">
            <w:r>
              <w:t>D0_OPERAND_A</w:t>
            </w:r>
          </w:p>
        </w:tc>
        <w:tc>
          <w:tcPr>
            <w:tcW w:w="6115" w:type="dxa"/>
          </w:tcPr>
          <w:p w14:paraId="68074604" w14:textId="7F62BFF9" w:rsidR="005F5F8A" w:rsidRPr="00F72B44" w:rsidRDefault="005F5F8A" w:rsidP="001C65E8">
            <w:r>
              <w:t>16-bit unsigned value</w:t>
            </w:r>
            <w:r w:rsidR="00E74D0F">
              <w:t xml:space="preserve"> for the dividend</w:t>
            </w:r>
          </w:p>
        </w:tc>
      </w:tr>
      <w:tr w:rsidR="005F5F8A" w:rsidRPr="00F72B44" w14:paraId="57C24FAF" w14:textId="77777777" w:rsidTr="001C65E8">
        <w:tc>
          <w:tcPr>
            <w:tcW w:w="1292" w:type="dxa"/>
          </w:tcPr>
          <w:p w14:paraId="3A10EB20" w14:textId="0C64B8CD" w:rsidR="005F5F8A" w:rsidRPr="00F72B44" w:rsidRDefault="005F5F8A" w:rsidP="001C65E8">
            <w:r w:rsidRPr="00F72B44">
              <w:t>$00:01</w:t>
            </w:r>
            <w:r>
              <w:t>12</w:t>
            </w:r>
          </w:p>
        </w:tc>
        <w:tc>
          <w:tcPr>
            <w:tcW w:w="1943" w:type="dxa"/>
          </w:tcPr>
          <w:p w14:paraId="36190B0F" w14:textId="51DEA660" w:rsidR="005F5F8A" w:rsidRPr="00F72B44" w:rsidRDefault="005F5F8A" w:rsidP="001C65E8">
            <w:r>
              <w:t>D0_OPERAND_B</w:t>
            </w:r>
          </w:p>
        </w:tc>
        <w:tc>
          <w:tcPr>
            <w:tcW w:w="6115" w:type="dxa"/>
          </w:tcPr>
          <w:p w14:paraId="79CA0F85" w14:textId="36CF5711" w:rsidR="005F5F8A" w:rsidRPr="00F72B44" w:rsidRDefault="005F5F8A" w:rsidP="001C65E8">
            <w:r>
              <w:t>16-bit unsigned value</w:t>
            </w:r>
            <w:r w:rsidR="00E74D0F">
              <w:t xml:space="preserve"> for the divisor</w:t>
            </w:r>
          </w:p>
        </w:tc>
      </w:tr>
      <w:tr w:rsidR="005F5F8A" w:rsidRPr="00F72B44" w14:paraId="402685A9" w14:textId="77777777" w:rsidTr="001C65E8">
        <w:tc>
          <w:tcPr>
            <w:tcW w:w="1292" w:type="dxa"/>
          </w:tcPr>
          <w:p w14:paraId="5477DBD8" w14:textId="48D16974" w:rsidR="005F5F8A" w:rsidRPr="00F72B44" w:rsidRDefault="005F5F8A" w:rsidP="001C65E8">
            <w:r w:rsidRPr="00F72B44">
              <w:t>$00:01</w:t>
            </w:r>
            <w:r>
              <w:t>14</w:t>
            </w:r>
          </w:p>
        </w:tc>
        <w:tc>
          <w:tcPr>
            <w:tcW w:w="1943" w:type="dxa"/>
          </w:tcPr>
          <w:p w14:paraId="1539BD32" w14:textId="7FA9F34A" w:rsidR="005F5F8A" w:rsidRPr="00F72B44" w:rsidRDefault="005F5F8A" w:rsidP="001C65E8">
            <w:r>
              <w:t>D0_RESULT</w:t>
            </w:r>
          </w:p>
        </w:tc>
        <w:tc>
          <w:tcPr>
            <w:tcW w:w="6115" w:type="dxa"/>
          </w:tcPr>
          <w:p w14:paraId="631BE4D4" w14:textId="6B5C31F5" w:rsidR="005F5F8A" w:rsidRPr="00F72B44" w:rsidRDefault="005F5F8A" w:rsidP="001C65E8">
            <w:r>
              <w:t>16-bit unsigned result</w:t>
            </w:r>
            <w:r w:rsidR="00E74D0F">
              <w:t xml:space="preserve"> for the quotient</w:t>
            </w:r>
          </w:p>
        </w:tc>
      </w:tr>
      <w:tr w:rsidR="005F5F8A" w:rsidRPr="00F72B44" w14:paraId="5DF25DBB" w14:textId="77777777" w:rsidTr="001C65E8">
        <w:tc>
          <w:tcPr>
            <w:tcW w:w="1292" w:type="dxa"/>
          </w:tcPr>
          <w:p w14:paraId="0A9C78BC" w14:textId="761D8A01" w:rsidR="005F5F8A" w:rsidRPr="00F72B44" w:rsidRDefault="005F5F8A" w:rsidP="001C65E8">
            <w:r w:rsidRPr="00F72B44">
              <w:lastRenderedPageBreak/>
              <w:t>$00:01</w:t>
            </w:r>
            <w:r>
              <w:t>16</w:t>
            </w:r>
          </w:p>
        </w:tc>
        <w:tc>
          <w:tcPr>
            <w:tcW w:w="1943" w:type="dxa"/>
          </w:tcPr>
          <w:p w14:paraId="2FD083D6" w14:textId="4E2356BA" w:rsidR="005F5F8A" w:rsidRDefault="005F5F8A" w:rsidP="001C65E8">
            <w:r>
              <w:t>D0_REMAINDER</w:t>
            </w:r>
          </w:p>
        </w:tc>
        <w:tc>
          <w:tcPr>
            <w:tcW w:w="6115" w:type="dxa"/>
          </w:tcPr>
          <w:p w14:paraId="6D5E83C7" w14:textId="036D29AF" w:rsidR="005F5F8A" w:rsidRDefault="00E74D0F" w:rsidP="001C65E8">
            <w:r>
              <w:t>16-bit unsigned result for the remainder</w:t>
            </w:r>
          </w:p>
        </w:tc>
      </w:tr>
    </w:tbl>
    <w:p w14:paraId="20E28CC6" w14:textId="77777777" w:rsidR="005F5F8A" w:rsidRDefault="005F5F8A" w:rsidP="005F5F8A"/>
    <w:tbl>
      <w:tblPr>
        <w:tblStyle w:val="TableGrid"/>
        <w:tblW w:w="0" w:type="auto"/>
        <w:tblLook w:val="04A0" w:firstRow="1" w:lastRow="0" w:firstColumn="1" w:lastColumn="0" w:noHBand="0" w:noVBand="1"/>
      </w:tblPr>
      <w:tblGrid>
        <w:gridCol w:w="1292"/>
        <w:gridCol w:w="1943"/>
        <w:gridCol w:w="6115"/>
      </w:tblGrid>
      <w:tr w:rsidR="005F5F8A" w:rsidRPr="00F72B44" w14:paraId="256AB745" w14:textId="77777777" w:rsidTr="001C65E8">
        <w:tc>
          <w:tcPr>
            <w:tcW w:w="1292" w:type="dxa"/>
            <w:shd w:val="clear" w:color="auto" w:fill="BFBFBF" w:themeFill="background1" w:themeFillShade="BF"/>
          </w:tcPr>
          <w:p w14:paraId="2E3F3C62" w14:textId="77777777" w:rsidR="005F5F8A" w:rsidRPr="00F72B44" w:rsidRDefault="005F5F8A" w:rsidP="001C65E8">
            <w:pPr>
              <w:rPr>
                <w:b/>
              </w:rPr>
            </w:pPr>
            <w:r w:rsidRPr="00F72B44">
              <w:rPr>
                <w:b/>
              </w:rPr>
              <w:t>Address</w:t>
            </w:r>
          </w:p>
        </w:tc>
        <w:tc>
          <w:tcPr>
            <w:tcW w:w="1943" w:type="dxa"/>
            <w:shd w:val="clear" w:color="auto" w:fill="BFBFBF" w:themeFill="background1" w:themeFillShade="BF"/>
          </w:tcPr>
          <w:p w14:paraId="4AFC34C6" w14:textId="77777777" w:rsidR="005F5F8A" w:rsidRPr="00F72B44" w:rsidRDefault="005F5F8A" w:rsidP="001C65E8">
            <w:pPr>
              <w:rPr>
                <w:b/>
              </w:rPr>
            </w:pPr>
            <w:r w:rsidRPr="00F72B44">
              <w:rPr>
                <w:b/>
              </w:rPr>
              <w:t>Name</w:t>
            </w:r>
          </w:p>
        </w:tc>
        <w:tc>
          <w:tcPr>
            <w:tcW w:w="6115" w:type="dxa"/>
            <w:shd w:val="clear" w:color="auto" w:fill="BFBFBF" w:themeFill="background1" w:themeFillShade="BF"/>
          </w:tcPr>
          <w:p w14:paraId="48815A1C" w14:textId="0A6141CB" w:rsidR="005F5F8A" w:rsidRPr="00F72B44" w:rsidRDefault="005F5F8A" w:rsidP="001C65E8">
            <w:pPr>
              <w:rPr>
                <w:b/>
              </w:rPr>
            </w:pPr>
            <w:r w:rsidRPr="00F72B44">
              <w:rPr>
                <w:b/>
              </w:rPr>
              <w:t>Descript</w:t>
            </w:r>
            <w:r w:rsidR="007041F7">
              <w:rPr>
                <w:b/>
              </w:rPr>
              <w:t>i</w:t>
            </w:r>
            <w:r w:rsidRPr="00F72B44">
              <w:rPr>
                <w:b/>
              </w:rPr>
              <w:t>on</w:t>
            </w:r>
          </w:p>
        </w:tc>
      </w:tr>
      <w:tr w:rsidR="005F5F8A" w:rsidRPr="00F72B44" w14:paraId="5440ECF0" w14:textId="77777777" w:rsidTr="001C65E8">
        <w:tc>
          <w:tcPr>
            <w:tcW w:w="1292" w:type="dxa"/>
          </w:tcPr>
          <w:p w14:paraId="0A059668" w14:textId="0E08E411" w:rsidR="005F5F8A" w:rsidRPr="00F72B44" w:rsidRDefault="005F5F8A" w:rsidP="001C65E8">
            <w:r w:rsidRPr="00F72B44">
              <w:t>$00:01</w:t>
            </w:r>
            <w:r>
              <w:t>18</w:t>
            </w:r>
          </w:p>
        </w:tc>
        <w:tc>
          <w:tcPr>
            <w:tcW w:w="1943" w:type="dxa"/>
          </w:tcPr>
          <w:p w14:paraId="1367BA13" w14:textId="1D6C8C5D" w:rsidR="005F5F8A" w:rsidRPr="00F72B44" w:rsidRDefault="005F5F8A" w:rsidP="001C65E8">
            <w:r>
              <w:t>D1_OPERAND_A</w:t>
            </w:r>
          </w:p>
        </w:tc>
        <w:tc>
          <w:tcPr>
            <w:tcW w:w="6115" w:type="dxa"/>
          </w:tcPr>
          <w:p w14:paraId="0D5A176A" w14:textId="0ABE2490" w:rsidR="005F5F8A" w:rsidRPr="00F72B44" w:rsidRDefault="005F5F8A" w:rsidP="001C65E8">
            <w:r>
              <w:t>16-bit signed value</w:t>
            </w:r>
            <w:r w:rsidR="00396785">
              <w:t xml:space="preserve"> for the dividend</w:t>
            </w:r>
          </w:p>
        </w:tc>
      </w:tr>
      <w:tr w:rsidR="005F5F8A" w:rsidRPr="00F72B44" w14:paraId="61E10281" w14:textId="77777777" w:rsidTr="001C65E8">
        <w:tc>
          <w:tcPr>
            <w:tcW w:w="1292" w:type="dxa"/>
          </w:tcPr>
          <w:p w14:paraId="59CE8C33" w14:textId="67D3D73F" w:rsidR="005F5F8A" w:rsidRPr="00F72B44" w:rsidRDefault="005F5F8A" w:rsidP="001C65E8">
            <w:r w:rsidRPr="00F72B44">
              <w:t>$00:01</w:t>
            </w:r>
            <w:r>
              <w:t>1A</w:t>
            </w:r>
          </w:p>
        </w:tc>
        <w:tc>
          <w:tcPr>
            <w:tcW w:w="1943" w:type="dxa"/>
          </w:tcPr>
          <w:p w14:paraId="63E578A3" w14:textId="560FE62B" w:rsidR="005F5F8A" w:rsidRPr="00F72B44" w:rsidRDefault="005F5F8A" w:rsidP="001C65E8">
            <w:r>
              <w:t>D1_OPERAND_B</w:t>
            </w:r>
          </w:p>
        </w:tc>
        <w:tc>
          <w:tcPr>
            <w:tcW w:w="6115" w:type="dxa"/>
          </w:tcPr>
          <w:p w14:paraId="7551E592" w14:textId="4A817A32" w:rsidR="005F5F8A" w:rsidRPr="00F72B44" w:rsidRDefault="005F5F8A" w:rsidP="001C65E8">
            <w:r>
              <w:t>16-bit signed value</w:t>
            </w:r>
            <w:r w:rsidR="00396785">
              <w:t xml:space="preserve"> for the divisor</w:t>
            </w:r>
          </w:p>
        </w:tc>
      </w:tr>
      <w:tr w:rsidR="005F5F8A" w:rsidRPr="00F72B44" w14:paraId="6186CA07" w14:textId="77777777" w:rsidTr="001C65E8">
        <w:tc>
          <w:tcPr>
            <w:tcW w:w="1292" w:type="dxa"/>
          </w:tcPr>
          <w:p w14:paraId="102A016F" w14:textId="194034B9" w:rsidR="005F5F8A" w:rsidRPr="00F72B44" w:rsidRDefault="005F5F8A" w:rsidP="001C65E8">
            <w:r w:rsidRPr="00F72B44">
              <w:t>$00:01</w:t>
            </w:r>
            <w:r>
              <w:t>1C</w:t>
            </w:r>
          </w:p>
        </w:tc>
        <w:tc>
          <w:tcPr>
            <w:tcW w:w="1943" w:type="dxa"/>
          </w:tcPr>
          <w:p w14:paraId="3685A863" w14:textId="31991CE9" w:rsidR="005F5F8A" w:rsidRPr="00F72B44" w:rsidRDefault="005F5F8A" w:rsidP="001C65E8">
            <w:r>
              <w:t>D1_RESULT</w:t>
            </w:r>
          </w:p>
        </w:tc>
        <w:tc>
          <w:tcPr>
            <w:tcW w:w="6115" w:type="dxa"/>
          </w:tcPr>
          <w:p w14:paraId="4099A61F" w14:textId="21A67E79" w:rsidR="005F5F8A" w:rsidRPr="00F72B44" w:rsidRDefault="00396785" w:rsidP="001C65E8">
            <w:r>
              <w:t>16</w:t>
            </w:r>
            <w:r w:rsidR="005F5F8A">
              <w:t>-bit signed result</w:t>
            </w:r>
            <w:r>
              <w:t xml:space="preserve"> for the quotient</w:t>
            </w:r>
          </w:p>
        </w:tc>
      </w:tr>
      <w:tr w:rsidR="00396785" w:rsidRPr="00F72B44" w14:paraId="578BCE63" w14:textId="77777777" w:rsidTr="001C65E8">
        <w:tc>
          <w:tcPr>
            <w:tcW w:w="1292" w:type="dxa"/>
          </w:tcPr>
          <w:p w14:paraId="1904AD56" w14:textId="407E7BFF" w:rsidR="00396785" w:rsidRPr="00F72B44" w:rsidRDefault="00396785" w:rsidP="001C65E8">
            <w:r w:rsidRPr="00F72B44">
              <w:t>$00:01</w:t>
            </w:r>
            <w:r>
              <w:t>1E</w:t>
            </w:r>
          </w:p>
        </w:tc>
        <w:tc>
          <w:tcPr>
            <w:tcW w:w="1943" w:type="dxa"/>
          </w:tcPr>
          <w:p w14:paraId="637A6CF2" w14:textId="7FC74C32" w:rsidR="00396785" w:rsidRDefault="00396785" w:rsidP="001C65E8">
            <w:r>
              <w:t>D1_ REMAINDER</w:t>
            </w:r>
          </w:p>
        </w:tc>
        <w:tc>
          <w:tcPr>
            <w:tcW w:w="6115" w:type="dxa"/>
          </w:tcPr>
          <w:p w14:paraId="6AB25C4C" w14:textId="2E923727" w:rsidR="00396785" w:rsidRDefault="00396785" w:rsidP="001C65E8">
            <w:r>
              <w:t>16-bit signed result for the remainder</w:t>
            </w:r>
          </w:p>
        </w:tc>
      </w:tr>
    </w:tbl>
    <w:p w14:paraId="5762AB6E" w14:textId="77777777" w:rsidR="00A36602" w:rsidRPr="00AE69F9" w:rsidRDefault="00A36602" w:rsidP="00AE69F9"/>
    <w:p w14:paraId="2475071A" w14:textId="523910AC" w:rsidR="00AE69F9" w:rsidRDefault="00AE69F9" w:rsidP="00AE69F9">
      <w:pPr>
        <w:pStyle w:val="Heading4"/>
      </w:pPr>
      <w:r>
        <w:t xml:space="preserve">Long </w:t>
      </w:r>
      <w:r w:rsidR="00680AAB">
        <w:t xml:space="preserve">Signed </w:t>
      </w:r>
      <w:r>
        <w:t>Additions</w:t>
      </w:r>
    </w:p>
    <w:p w14:paraId="779CB670" w14:textId="5541A7D6" w:rsidR="00823727" w:rsidRPr="00F72B44" w:rsidRDefault="007041F7" w:rsidP="00403A9E">
      <w:r>
        <w:t xml:space="preserve">There is one long signed adder located at </w:t>
      </w:r>
      <w:r w:rsidR="00AE69F9" w:rsidRPr="00AE69F9">
        <w:t>$</w:t>
      </w:r>
      <w:r>
        <w:t>00:</w:t>
      </w:r>
      <w:r w:rsidR="00AE69F9" w:rsidRPr="00AE69F9">
        <w:t>0120</w:t>
      </w:r>
      <w:r>
        <w:t>.  Both operand</w:t>
      </w:r>
      <w:r w:rsidR="009D1836">
        <w:t>s</w:t>
      </w:r>
      <w:r>
        <w:t xml:space="preserve"> must be 32-bit signed integers.  The result is also 32-bit signed.</w:t>
      </w:r>
    </w:p>
    <w:tbl>
      <w:tblPr>
        <w:tblStyle w:val="TableGrid"/>
        <w:tblW w:w="0" w:type="auto"/>
        <w:tblLook w:val="04A0" w:firstRow="1" w:lastRow="0" w:firstColumn="1" w:lastColumn="0" w:noHBand="0" w:noVBand="1"/>
      </w:tblPr>
      <w:tblGrid>
        <w:gridCol w:w="1292"/>
        <w:gridCol w:w="1943"/>
        <w:gridCol w:w="6115"/>
      </w:tblGrid>
      <w:tr w:rsidR="007515CE" w:rsidRPr="00F72B44" w14:paraId="765E8F0B" w14:textId="0C1B5211" w:rsidTr="0037183B">
        <w:tc>
          <w:tcPr>
            <w:tcW w:w="1292" w:type="dxa"/>
            <w:shd w:val="clear" w:color="auto" w:fill="BFBFBF" w:themeFill="background1" w:themeFillShade="BF"/>
          </w:tcPr>
          <w:p w14:paraId="52087A13" w14:textId="41113344" w:rsidR="007515CE" w:rsidRPr="00F72B44" w:rsidRDefault="007515CE" w:rsidP="004236F0">
            <w:pPr>
              <w:rPr>
                <w:b/>
              </w:rPr>
            </w:pPr>
            <w:r w:rsidRPr="00F72B44">
              <w:rPr>
                <w:b/>
              </w:rPr>
              <w:t>Address</w:t>
            </w:r>
          </w:p>
        </w:tc>
        <w:tc>
          <w:tcPr>
            <w:tcW w:w="1943" w:type="dxa"/>
            <w:shd w:val="clear" w:color="auto" w:fill="BFBFBF" w:themeFill="background1" w:themeFillShade="BF"/>
          </w:tcPr>
          <w:p w14:paraId="2A400DCF" w14:textId="1D0C7070" w:rsidR="007515CE" w:rsidRPr="00F72B44" w:rsidRDefault="007515CE" w:rsidP="004236F0">
            <w:pPr>
              <w:rPr>
                <w:b/>
              </w:rPr>
            </w:pPr>
            <w:r w:rsidRPr="00F72B44">
              <w:rPr>
                <w:b/>
              </w:rPr>
              <w:t>Name</w:t>
            </w:r>
          </w:p>
        </w:tc>
        <w:tc>
          <w:tcPr>
            <w:tcW w:w="6115" w:type="dxa"/>
            <w:shd w:val="clear" w:color="auto" w:fill="BFBFBF" w:themeFill="background1" w:themeFillShade="BF"/>
          </w:tcPr>
          <w:p w14:paraId="0F2804DC" w14:textId="605A7C59" w:rsidR="007515CE" w:rsidRPr="00F72B44" w:rsidRDefault="007515CE" w:rsidP="004236F0">
            <w:pPr>
              <w:rPr>
                <w:b/>
              </w:rPr>
            </w:pPr>
            <w:r w:rsidRPr="00F72B44">
              <w:rPr>
                <w:b/>
              </w:rPr>
              <w:t>Descript</w:t>
            </w:r>
            <w:r w:rsidR="007041F7">
              <w:rPr>
                <w:b/>
              </w:rPr>
              <w:t>i</w:t>
            </w:r>
            <w:r w:rsidRPr="00F72B44">
              <w:rPr>
                <w:b/>
              </w:rPr>
              <w:t>on</w:t>
            </w:r>
          </w:p>
        </w:tc>
      </w:tr>
      <w:tr w:rsidR="007515CE" w:rsidRPr="00F72B44" w14:paraId="6CFB321D" w14:textId="0D4F259F" w:rsidTr="007515CE">
        <w:tc>
          <w:tcPr>
            <w:tcW w:w="1292" w:type="dxa"/>
          </w:tcPr>
          <w:p w14:paraId="6DF1B6B5" w14:textId="4BE89B48" w:rsidR="007515CE" w:rsidRPr="00F72B44" w:rsidRDefault="007515CE" w:rsidP="004236F0">
            <w:r w:rsidRPr="00F72B44">
              <w:t>$00:0120</w:t>
            </w:r>
          </w:p>
        </w:tc>
        <w:tc>
          <w:tcPr>
            <w:tcW w:w="1943" w:type="dxa"/>
          </w:tcPr>
          <w:p w14:paraId="1FA0CFFC" w14:textId="3FD32969" w:rsidR="007515CE" w:rsidRPr="00F72B44" w:rsidRDefault="007515CE" w:rsidP="004236F0">
            <w:r w:rsidRPr="00F72B44">
              <w:t>ADDER32_A</w:t>
            </w:r>
          </w:p>
        </w:tc>
        <w:tc>
          <w:tcPr>
            <w:tcW w:w="6115" w:type="dxa"/>
          </w:tcPr>
          <w:p w14:paraId="3062F2FE" w14:textId="30B77C02" w:rsidR="007515CE" w:rsidRPr="00F72B44" w:rsidRDefault="007041F7" w:rsidP="004236F0">
            <w:r>
              <w:t>32-bit signed value</w:t>
            </w:r>
          </w:p>
        </w:tc>
      </w:tr>
      <w:tr w:rsidR="007515CE" w:rsidRPr="00F72B44" w14:paraId="2EB54F6F" w14:textId="39E02042" w:rsidTr="007515CE">
        <w:tc>
          <w:tcPr>
            <w:tcW w:w="1292" w:type="dxa"/>
          </w:tcPr>
          <w:p w14:paraId="0099FE16" w14:textId="0515A29C" w:rsidR="007515CE" w:rsidRPr="00F72B44" w:rsidRDefault="007515CE" w:rsidP="004236F0">
            <w:r w:rsidRPr="00F72B44">
              <w:t>$00:0124</w:t>
            </w:r>
          </w:p>
        </w:tc>
        <w:tc>
          <w:tcPr>
            <w:tcW w:w="1943" w:type="dxa"/>
          </w:tcPr>
          <w:p w14:paraId="2C64B450" w14:textId="52438CD7" w:rsidR="007515CE" w:rsidRPr="00F72B44" w:rsidRDefault="007515CE" w:rsidP="004236F0">
            <w:r w:rsidRPr="00F72B44">
              <w:t xml:space="preserve">ADDER32_B   </w:t>
            </w:r>
          </w:p>
        </w:tc>
        <w:tc>
          <w:tcPr>
            <w:tcW w:w="6115" w:type="dxa"/>
          </w:tcPr>
          <w:p w14:paraId="66425127" w14:textId="20F389FF" w:rsidR="007515CE" w:rsidRPr="00F72B44" w:rsidRDefault="007041F7" w:rsidP="004236F0">
            <w:r>
              <w:t>32-bit signed value</w:t>
            </w:r>
          </w:p>
        </w:tc>
      </w:tr>
      <w:tr w:rsidR="007515CE" w:rsidRPr="00F72B44" w14:paraId="7711BAED" w14:textId="0C7C368D" w:rsidTr="007515CE">
        <w:tc>
          <w:tcPr>
            <w:tcW w:w="1292" w:type="dxa"/>
          </w:tcPr>
          <w:p w14:paraId="7F0828CA" w14:textId="5CD0BEEE" w:rsidR="007515CE" w:rsidRPr="00F72B44" w:rsidRDefault="007515CE" w:rsidP="004236F0">
            <w:r w:rsidRPr="00F72B44">
              <w:t>$00:0128</w:t>
            </w:r>
          </w:p>
        </w:tc>
        <w:tc>
          <w:tcPr>
            <w:tcW w:w="1943" w:type="dxa"/>
          </w:tcPr>
          <w:p w14:paraId="448F18BE" w14:textId="3FF1DD8A" w:rsidR="007515CE" w:rsidRPr="00F72B44" w:rsidRDefault="007515CE" w:rsidP="004236F0">
            <w:r w:rsidRPr="00F72B44">
              <w:t>ADDER32_R</w:t>
            </w:r>
          </w:p>
        </w:tc>
        <w:tc>
          <w:tcPr>
            <w:tcW w:w="6115" w:type="dxa"/>
          </w:tcPr>
          <w:p w14:paraId="14456909" w14:textId="3CB4527F" w:rsidR="007515CE" w:rsidRPr="00F72B44" w:rsidRDefault="007041F7" w:rsidP="004236F0">
            <w:r>
              <w:t>32-bit signed result of the addition of A and B</w:t>
            </w:r>
          </w:p>
        </w:tc>
      </w:tr>
    </w:tbl>
    <w:p w14:paraId="18FDEC2F" w14:textId="77777777" w:rsidR="007041F7" w:rsidRDefault="007041F7" w:rsidP="00823727">
      <w:pPr>
        <w:spacing w:after="0"/>
      </w:pPr>
    </w:p>
    <w:p w14:paraId="7B220681" w14:textId="0B4EA46D" w:rsidR="00823727" w:rsidRPr="00F72B44" w:rsidRDefault="00823727" w:rsidP="00823727">
      <w:pPr>
        <w:pStyle w:val="Heading3"/>
      </w:pPr>
      <w:r w:rsidRPr="00F72B44">
        <w:rPr>
          <w:shd w:val="clear" w:color="auto" w:fill="FFFFFF"/>
        </w:rPr>
        <w:t>Interrupt Controller</w:t>
      </w:r>
    </w:p>
    <w:p w14:paraId="62DFA222" w14:textId="77777777" w:rsidR="00823727" w:rsidRPr="00F72B44" w:rsidRDefault="00823727" w:rsidP="00823727">
      <w:pPr>
        <w:spacing w:after="0"/>
      </w:pPr>
      <w:r w:rsidRPr="00F72B44">
        <w:t>INT_PENDING_REG0 = $</w:t>
      </w:r>
      <w:proofErr w:type="gramStart"/>
      <w:r w:rsidRPr="00F72B44">
        <w:t>000140 ;</w:t>
      </w:r>
      <w:proofErr w:type="gramEnd"/>
    </w:p>
    <w:p w14:paraId="385BE7C4" w14:textId="77777777" w:rsidR="00823727" w:rsidRPr="00F72B44" w:rsidRDefault="00823727" w:rsidP="00823727">
      <w:pPr>
        <w:spacing w:after="0"/>
      </w:pPr>
      <w:r w:rsidRPr="00F72B44">
        <w:t>INT_PENDING_REG1 = $</w:t>
      </w:r>
      <w:proofErr w:type="gramStart"/>
      <w:r w:rsidRPr="00F72B44">
        <w:t>000141 ;</w:t>
      </w:r>
      <w:proofErr w:type="gramEnd"/>
    </w:p>
    <w:p w14:paraId="38D715E2" w14:textId="77777777" w:rsidR="00823727" w:rsidRPr="00F72B44" w:rsidRDefault="00823727" w:rsidP="00823727">
      <w:pPr>
        <w:spacing w:after="0"/>
      </w:pPr>
      <w:r w:rsidRPr="00F72B44">
        <w:t>INT_PENDING_REG2 = $</w:t>
      </w:r>
      <w:proofErr w:type="gramStart"/>
      <w:r w:rsidRPr="00F72B44">
        <w:t>000142 ;</w:t>
      </w:r>
      <w:proofErr w:type="gramEnd"/>
    </w:p>
    <w:p w14:paraId="2E6F441D" w14:textId="77777777" w:rsidR="00823727" w:rsidRPr="00F72B44" w:rsidRDefault="00823727" w:rsidP="00823727">
      <w:pPr>
        <w:spacing w:after="0"/>
      </w:pPr>
      <w:r w:rsidRPr="00F72B44">
        <w:t>; Polarity Set</w:t>
      </w:r>
    </w:p>
    <w:p w14:paraId="7D94CB2C" w14:textId="77777777" w:rsidR="00823727" w:rsidRPr="00F72B44" w:rsidRDefault="00823727" w:rsidP="00823727">
      <w:pPr>
        <w:spacing w:after="0"/>
      </w:pPr>
      <w:r w:rsidRPr="00F72B44">
        <w:t>INT_POL_REG0     = $</w:t>
      </w:r>
      <w:proofErr w:type="gramStart"/>
      <w:r w:rsidRPr="00F72B44">
        <w:t>000144 ;</w:t>
      </w:r>
      <w:proofErr w:type="gramEnd"/>
    </w:p>
    <w:p w14:paraId="5043517E" w14:textId="77777777" w:rsidR="00823727" w:rsidRPr="00F72B44" w:rsidRDefault="00823727" w:rsidP="00823727">
      <w:pPr>
        <w:spacing w:after="0"/>
      </w:pPr>
      <w:r w:rsidRPr="00F72B44">
        <w:t>INT_POL_REG1     = $</w:t>
      </w:r>
      <w:proofErr w:type="gramStart"/>
      <w:r w:rsidRPr="00F72B44">
        <w:t>000145 ;</w:t>
      </w:r>
      <w:proofErr w:type="gramEnd"/>
    </w:p>
    <w:p w14:paraId="419A2803" w14:textId="77777777" w:rsidR="00823727" w:rsidRPr="00F72B44" w:rsidRDefault="00823727" w:rsidP="00823727">
      <w:pPr>
        <w:spacing w:after="0"/>
      </w:pPr>
      <w:r w:rsidRPr="00F72B44">
        <w:t>INT_POL_REG2     = $</w:t>
      </w:r>
      <w:proofErr w:type="gramStart"/>
      <w:r w:rsidRPr="00F72B44">
        <w:t>000146 ;</w:t>
      </w:r>
      <w:proofErr w:type="gramEnd"/>
    </w:p>
    <w:p w14:paraId="51FDE1BE" w14:textId="77777777" w:rsidR="00823727" w:rsidRPr="00F72B44" w:rsidRDefault="00823727" w:rsidP="00823727">
      <w:pPr>
        <w:spacing w:after="0"/>
      </w:pPr>
      <w:r w:rsidRPr="00F72B44">
        <w:t>; Edge Detection Enable</w:t>
      </w:r>
    </w:p>
    <w:p w14:paraId="13CA0A05" w14:textId="77777777" w:rsidR="00823727" w:rsidRPr="00F72B44" w:rsidRDefault="00823727" w:rsidP="00823727">
      <w:pPr>
        <w:spacing w:after="0"/>
      </w:pPr>
      <w:r w:rsidRPr="00F72B44">
        <w:t>INT_EDGE_REG0    = $</w:t>
      </w:r>
      <w:proofErr w:type="gramStart"/>
      <w:r w:rsidRPr="00F72B44">
        <w:t>000148 ;</w:t>
      </w:r>
      <w:proofErr w:type="gramEnd"/>
    </w:p>
    <w:p w14:paraId="48EF2D0B" w14:textId="77777777" w:rsidR="00823727" w:rsidRPr="00F72B44" w:rsidRDefault="00823727" w:rsidP="00823727">
      <w:pPr>
        <w:spacing w:after="0"/>
      </w:pPr>
      <w:r w:rsidRPr="00F72B44">
        <w:t>INT_EDGE_REG1    = $</w:t>
      </w:r>
      <w:proofErr w:type="gramStart"/>
      <w:r w:rsidRPr="00F72B44">
        <w:t>000149 ;</w:t>
      </w:r>
      <w:proofErr w:type="gramEnd"/>
    </w:p>
    <w:p w14:paraId="1A9FE6ED" w14:textId="77777777" w:rsidR="00823727" w:rsidRPr="00F72B44" w:rsidRDefault="00823727" w:rsidP="00823727">
      <w:pPr>
        <w:spacing w:after="0"/>
      </w:pPr>
      <w:r w:rsidRPr="00F72B44">
        <w:t>INT_EDGE_REG2    = $</w:t>
      </w:r>
      <w:proofErr w:type="gramStart"/>
      <w:r w:rsidRPr="00F72B44">
        <w:t>00014A ;</w:t>
      </w:r>
      <w:proofErr w:type="gramEnd"/>
    </w:p>
    <w:p w14:paraId="036AC31B" w14:textId="77777777" w:rsidR="00823727" w:rsidRPr="00F72B44" w:rsidRDefault="00823727" w:rsidP="00823727">
      <w:pPr>
        <w:spacing w:after="0"/>
      </w:pPr>
      <w:r w:rsidRPr="00F72B44">
        <w:t>; Mask</w:t>
      </w:r>
    </w:p>
    <w:p w14:paraId="31CB8E58" w14:textId="77777777" w:rsidR="00823727" w:rsidRPr="00F72B44" w:rsidRDefault="00823727" w:rsidP="00823727">
      <w:pPr>
        <w:spacing w:after="0"/>
      </w:pPr>
      <w:r w:rsidRPr="00F72B44">
        <w:t>INT_MASK_REG0    = $</w:t>
      </w:r>
      <w:proofErr w:type="gramStart"/>
      <w:r w:rsidRPr="00F72B44">
        <w:t>00014C ;</w:t>
      </w:r>
      <w:proofErr w:type="gramEnd"/>
    </w:p>
    <w:p w14:paraId="69208DE6" w14:textId="77777777" w:rsidR="00823727" w:rsidRPr="00F72B44" w:rsidRDefault="00823727" w:rsidP="00823727">
      <w:pPr>
        <w:spacing w:after="0"/>
      </w:pPr>
      <w:r w:rsidRPr="00F72B44">
        <w:t>INT_MASK_REG1    = $</w:t>
      </w:r>
      <w:proofErr w:type="gramStart"/>
      <w:r w:rsidRPr="00F72B44">
        <w:t>00014D ;</w:t>
      </w:r>
      <w:proofErr w:type="gramEnd"/>
    </w:p>
    <w:p w14:paraId="20F098C8" w14:textId="5D852A20" w:rsidR="00823727" w:rsidRDefault="00823727" w:rsidP="00823727">
      <w:pPr>
        <w:spacing w:after="0"/>
      </w:pPr>
      <w:r w:rsidRPr="00F72B44">
        <w:t>INT_MASK_REG2    = $</w:t>
      </w:r>
      <w:proofErr w:type="gramStart"/>
      <w:r w:rsidRPr="00F72B44">
        <w:t>00014E ;</w:t>
      </w:r>
      <w:proofErr w:type="gramEnd"/>
    </w:p>
    <w:p w14:paraId="58ADF77F" w14:textId="77777777" w:rsidR="00FD536F" w:rsidRPr="00F72B44" w:rsidRDefault="00FD536F" w:rsidP="00823727">
      <w:pPr>
        <w:spacing w:after="0"/>
      </w:pPr>
    </w:p>
    <w:p w14:paraId="4921FD88" w14:textId="77777777" w:rsidR="00823727" w:rsidRPr="00F72B44" w:rsidRDefault="00823727" w:rsidP="00823727">
      <w:pPr>
        <w:spacing w:after="0"/>
      </w:pPr>
      <w:r w:rsidRPr="00F72B44">
        <w:t>------------------------ (edited)</w:t>
      </w:r>
    </w:p>
    <w:p w14:paraId="3808322F" w14:textId="77777777" w:rsidR="00823727" w:rsidRPr="00F72B44" w:rsidRDefault="00823727" w:rsidP="00823727">
      <w:pPr>
        <w:spacing w:after="0"/>
      </w:pPr>
      <w:r w:rsidRPr="00F72B44">
        <w:t>INTERRUPT LIST:</w:t>
      </w:r>
    </w:p>
    <w:p w14:paraId="2D79FE81" w14:textId="77777777" w:rsidR="00823727" w:rsidRPr="00F72B44" w:rsidRDefault="00823727" w:rsidP="00823727">
      <w:pPr>
        <w:spacing w:after="0"/>
      </w:pPr>
      <w:r w:rsidRPr="00F72B44">
        <w:t>-----------------------------</w:t>
      </w:r>
    </w:p>
    <w:p w14:paraId="3C257501" w14:textId="77777777" w:rsidR="00823727" w:rsidRPr="00F72B44" w:rsidRDefault="00823727" w:rsidP="00823727">
      <w:pPr>
        <w:spacing w:after="0"/>
      </w:pPr>
      <w:r w:rsidRPr="00F72B44">
        <w:t>INT_REG0 - Bit fields:</w:t>
      </w:r>
    </w:p>
    <w:p w14:paraId="04066E8D" w14:textId="77777777" w:rsidR="00823727" w:rsidRPr="00F72B44" w:rsidRDefault="00823727" w:rsidP="00823727">
      <w:pPr>
        <w:spacing w:after="0"/>
      </w:pPr>
      <w:r w:rsidRPr="00F72B44">
        <w:t>[0] - Not used Always 1</w:t>
      </w:r>
    </w:p>
    <w:p w14:paraId="05CBB9C5" w14:textId="77777777" w:rsidR="00823727" w:rsidRPr="00F72B44" w:rsidRDefault="00823727" w:rsidP="00823727">
      <w:pPr>
        <w:spacing w:after="0"/>
      </w:pPr>
      <w:r w:rsidRPr="00F72B44">
        <w:t>[1] = VICKY_INT0 - Start of Frame (for now)</w:t>
      </w:r>
    </w:p>
    <w:p w14:paraId="73A263ED" w14:textId="77777777" w:rsidR="00823727" w:rsidRPr="00F72B44" w:rsidRDefault="00823727" w:rsidP="00823727">
      <w:pPr>
        <w:spacing w:after="0"/>
      </w:pPr>
      <w:r w:rsidRPr="00F72B44">
        <w:t>[2] = VICKY_INT1 - Line Interrupt (For Split Screen)</w:t>
      </w:r>
    </w:p>
    <w:p w14:paraId="37E05F21" w14:textId="77777777" w:rsidR="00823727" w:rsidRPr="00F72B44" w:rsidRDefault="00823727" w:rsidP="00823727">
      <w:pPr>
        <w:spacing w:after="0"/>
      </w:pPr>
      <w:r w:rsidRPr="00F72B44">
        <w:t>[3] = Timer0</w:t>
      </w:r>
    </w:p>
    <w:p w14:paraId="35AE3B59" w14:textId="77777777" w:rsidR="00823727" w:rsidRPr="00F72B44" w:rsidRDefault="00823727" w:rsidP="00823727">
      <w:pPr>
        <w:spacing w:after="0"/>
      </w:pPr>
      <w:r w:rsidRPr="00F72B44">
        <w:t>[4] = Timer1</w:t>
      </w:r>
    </w:p>
    <w:p w14:paraId="78278E4F" w14:textId="77777777" w:rsidR="00823727" w:rsidRPr="00F72B44" w:rsidRDefault="00823727" w:rsidP="00823727">
      <w:pPr>
        <w:spacing w:after="0"/>
      </w:pPr>
      <w:r w:rsidRPr="00F72B44">
        <w:t>[5] = Timer2</w:t>
      </w:r>
    </w:p>
    <w:p w14:paraId="208B69C2" w14:textId="77777777" w:rsidR="00823727" w:rsidRPr="00F72B44" w:rsidRDefault="00823727" w:rsidP="00823727">
      <w:pPr>
        <w:spacing w:after="0"/>
      </w:pPr>
      <w:r w:rsidRPr="00F72B44">
        <w:t xml:space="preserve">[6] = RTC Interrupt (Clock Alarm, etc..., </w:t>
      </w:r>
      <w:proofErr w:type="gramStart"/>
      <w:r w:rsidRPr="00F72B44">
        <w:t>See</w:t>
      </w:r>
      <w:proofErr w:type="gramEnd"/>
      <w:r w:rsidRPr="00F72B44">
        <w:t xml:space="preserve"> the chip spec for more detail for the registers: BQ4802</w:t>
      </w:r>
    </w:p>
    <w:p w14:paraId="1F64F119" w14:textId="77777777" w:rsidR="00823727" w:rsidRPr="00F72B44" w:rsidRDefault="00823727" w:rsidP="00823727">
      <w:pPr>
        <w:spacing w:after="0"/>
      </w:pPr>
      <w:r w:rsidRPr="00F72B44">
        <w:t>[7] = LPC_</w:t>
      </w:r>
      <w:proofErr w:type="gramStart"/>
      <w:r w:rsidRPr="00F72B44">
        <w:t>INT[</w:t>
      </w:r>
      <w:proofErr w:type="gramEnd"/>
      <w:r w:rsidRPr="00F72B44">
        <w:t>6] - Floppy Disk Controller</w:t>
      </w:r>
    </w:p>
    <w:p w14:paraId="7E8219B4" w14:textId="77777777" w:rsidR="00823727" w:rsidRPr="00F72B44" w:rsidRDefault="00823727" w:rsidP="00823727">
      <w:pPr>
        <w:spacing w:after="0"/>
      </w:pPr>
      <w:r w:rsidRPr="00F72B44">
        <w:t>--------------------------------- (edited)</w:t>
      </w:r>
    </w:p>
    <w:p w14:paraId="48E1C395" w14:textId="77777777" w:rsidR="00CB0F25" w:rsidRDefault="00CB0F25" w:rsidP="00823727">
      <w:pPr>
        <w:spacing w:after="0"/>
      </w:pPr>
    </w:p>
    <w:p w14:paraId="5E8EF493" w14:textId="371201F4" w:rsidR="00CB0F25" w:rsidRPr="00F72B44" w:rsidRDefault="00823727" w:rsidP="00823727">
      <w:pPr>
        <w:spacing w:after="0"/>
      </w:pPr>
      <w:r w:rsidRPr="00F72B44">
        <w:lastRenderedPageBreak/>
        <w:t>INT_REG1</w:t>
      </w:r>
    </w:p>
    <w:p w14:paraId="70422311" w14:textId="77777777" w:rsidR="00823727" w:rsidRPr="00F72B44" w:rsidRDefault="00823727" w:rsidP="00823727">
      <w:pPr>
        <w:spacing w:after="0"/>
      </w:pPr>
      <w:r w:rsidRPr="00F72B44">
        <w:t>[0] = LPC_</w:t>
      </w:r>
      <w:proofErr w:type="gramStart"/>
      <w:r w:rsidRPr="00F72B44">
        <w:t>INT[</w:t>
      </w:r>
      <w:proofErr w:type="gramEnd"/>
      <w:r w:rsidRPr="00F72B44">
        <w:t>1] Keyboard Interrupt (8042)</w:t>
      </w:r>
    </w:p>
    <w:p w14:paraId="34482808" w14:textId="77777777" w:rsidR="00823727" w:rsidRPr="00F72B44" w:rsidRDefault="00823727" w:rsidP="00823727">
      <w:pPr>
        <w:spacing w:after="0"/>
      </w:pPr>
      <w:r w:rsidRPr="00F72B44">
        <w:t>[1] = VICKY_INT2 - Sprite Collision</w:t>
      </w:r>
    </w:p>
    <w:p w14:paraId="4F348143" w14:textId="77777777" w:rsidR="00823727" w:rsidRPr="00F72B44" w:rsidRDefault="00823727" w:rsidP="00823727">
      <w:pPr>
        <w:spacing w:after="0"/>
      </w:pPr>
      <w:r w:rsidRPr="00F72B44">
        <w:t>[2] = VICKY_INT3 - Tile Collision (TBD)</w:t>
      </w:r>
    </w:p>
    <w:p w14:paraId="2C4FD6AF" w14:textId="77777777" w:rsidR="00823727" w:rsidRPr="00F72B44" w:rsidRDefault="00823727" w:rsidP="00823727">
      <w:pPr>
        <w:spacing w:after="0"/>
      </w:pPr>
      <w:r w:rsidRPr="00F72B44">
        <w:t>[3] = LPC_</w:t>
      </w:r>
      <w:proofErr w:type="gramStart"/>
      <w:r w:rsidRPr="00F72B44">
        <w:t>INT[</w:t>
      </w:r>
      <w:proofErr w:type="gramEnd"/>
      <w:r w:rsidRPr="00F72B44">
        <w:t>3] - COM2 - Serial Port</w:t>
      </w:r>
    </w:p>
    <w:p w14:paraId="0DEBCE45" w14:textId="77777777" w:rsidR="00823727" w:rsidRPr="00F72B44" w:rsidRDefault="00823727" w:rsidP="00823727">
      <w:pPr>
        <w:spacing w:after="0"/>
      </w:pPr>
      <w:r w:rsidRPr="00F72B44">
        <w:t>[4] = LPC_</w:t>
      </w:r>
      <w:proofErr w:type="gramStart"/>
      <w:r w:rsidRPr="00F72B44">
        <w:t>INT[</w:t>
      </w:r>
      <w:proofErr w:type="gramEnd"/>
      <w:r w:rsidRPr="00F72B44">
        <w:t>4] - COM1 - Serial Port</w:t>
      </w:r>
    </w:p>
    <w:p w14:paraId="2A54E69D" w14:textId="77777777" w:rsidR="00823727" w:rsidRPr="00F72B44" w:rsidRDefault="00823727" w:rsidP="00823727">
      <w:pPr>
        <w:spacing w:after="0"/>
      </w:pPr>
      <w:r w:rsidRPr="00F72B44">
        <w:t>[5] = LPC_</w:t>
      </w:r>
      <w:proofErr w:type="gramStart"/>
      <w:r w:rsidRPr="00F72B44">
        <w:t>INT[</w:t>
      </w:r>
      <w:proofErr w:type="gramEnd"/>
      <w:r w:rsidRPr="00F72B44">
        <w:t>5] - MPU-401 - Midi</w:t>
      </w:r>
    </w:p>
    <w:p w14:paraId="161FDBB2" w14:textId="77777777" w:rsidR="00823727" w:rsidRPr="00F72B44" w:rsidRDefault="00823727" w:rsidP="00823727">
      <w:pPr>
        <w:spacing w:after="0"/>
      </w:pPr>
      <w:r w:rsidRPr="00F72B44">
        <w:t>[6] = LPC_</w:t>
      </w:r>
      <w:proofErr w:type="gramStart"/>
      <w:r w:rsidRPr="00F72B44">
        <w:t>INT[</w:t>
      </w:r>
      <w:proofErr w:type="gramEnd"/>
      <w:r w:rsidRPr="00F72B44">
        <w:t>7] - LPT1 - Parallel Port</w:t>
      </w:r>
    </w:p>
    <w:p w14:paraId="5F3BFA27" w14:textId="77777777" w:rsidR="00823727" w:rsidRPr="00F72B44" w:rsidRDefault="00823727" w:rsidP="00823727">
      <w:pPr>
        <w:spacing w:after="0"/>
      </w:pPr>
      <w:r w:rsidRPr="00F72B44">
        <w:t>[7] = SDCARD Controller</w:t>
      </w:r>
    </w:p>
    <w:p w14:paraId="1AF896BE" w14:textId="77777777" w:rsidR="00823727" w:rsidRPr="00F72B44" w:rsidRDefault="00823727" w:rsidP="00823727">
      <w:pPr>
        <w:spacing w:after="0"/>
      </w:pPr>
      <w:r w:rsidRPr="00F72B44">
        <w:t>---------------------------------------------</w:t>
      </w:r>
    </w:p>
    <w:p w14:paraId="4DBBB211" w14:textId="77777777" w:rsidR="00823727" w:rsidRPr="00F72B44" w:rsidRDefault="00823727" w:rsidP="00823727">
      <w:pPr>
        <w:spacing w:after="0"/>
      </w:pPr>
      <w:r w:rsidRPr="00F72B44">
        <w:t>INT_REG2</w:t>
      </w:r>
    </w:p>
    <w:p w14:paraId="34AB151C" w14:textId="77777777" w:rsidR="00823727" w:rsidRPr="00F72B44" w:rsidRDefault="00823727" w:rsidP="00823727">
      <w:pPr>
        <w:spacing w:after="0"/>
      </w:pPr>
      <w:r w:rsidRPr="00F72B44">
        <w:t>[0] = OPL2_Right_Channel</w:t>
      </w:r>
    </w:p>
    <w:p w14:paraId="2255B255" w14:textId="77777777" w:rsidR="00823727" w:rsidRPr="00F72B44" w:rsidRDefault="00823727" w:rsidP="00823727">
      <w:pPr>
        <w:spacing w:after="0"/>
      </w:pPr>
      <w:r w:rsidRPr="00F72B44">
        <w:t>[1] = OPL2_Left_Channel</w:t>
      </w:r>
    </w:p>
    <w:p w14:paraId="4CA73494" w14:textId="77777777" w:rsidR="00823727" w:rsidRPr="00F72B44" w:rsidRDefault="00823727" w:rsidP="00823727">
      <w:pPr>
        <w:spacing w:after="0"/>
      </w:pPr>
      <w:r w:rsidRPr="00F72B44">
        <w:t xml:space="preserve">[2] = Beatrix Interrupt (TBD) </w:t>
      </w:r>
    </w:p>
    <w:p w14:paraId="4598F977" w14:textId="77777777" w:rsidR="00823727" w:rsidRPr="00F72B44" w:rsidRDefault="00823727" w:rsidP="00823727">
      <w:pPr>
        <w:spacing w:after="0"/>
      </w:pPr>
      <w:r w:rsidRPr="00F72B44">
        <w:t>[3] = Gavin DMA Controller</w:t>
      </w:r>
    </w:p>
    <w:p w14:paraId="18A7330F" w14:textId="77777777" w:rsidR="00823727" w:rsidRPr="00F72B44" w:rsidRDefault="00823727" w:rsidP="00823727">
      <w:pPr>
        <w:spacing w:after="0"/>
      </w:pPr>
      <w:r w:rsidRPr="00F72B44">
        <w:t>[4] = Always 1</w:t>
      </w:r>
    </w:p>
    <w:p w14:paraId="615E7E58" w14:textId="77777777" w:rsidR="00823727" w:rsidRPr="00F72B44" w:rsidRDefault="00823727" w:rsidP="00823727">
      <w:pPr>
        <w:spacing w:after="0"/>
      </w:pPr>
      <w:r w:rsidRPr="00F72B44">
        <w:t>[5] = DAC - Hot-Plug Interrupt</w:t>
      </w:r>
    </w:p>
    <w:p w14:paraId="0121E325" w14:textId="77777777" w:rsidR="00823727" w:rsidRPr="00F72B44" w:rsidRDefault="00823727" w:rsidP="00823727">
      <w:pPr>
        <w:spacing w:after="0"/>
      </w:pPr>
      <w:r w:rsidRPr="00F72B44">
        <w:t>[6] = Expansion Port Connector Interrupt</w:t>
      </w:r>
    </w:p>
    <w:p w14:paraId="27CE046D" w14:textId="0C13A882" w:rsidR="00823727" w:rsidRPr="00F72B44" w:rsidRDefault="00823727" w:rsidP="00823727">
      <w:pPr>
        <w:spacing w:after="0"/>
      </w:pPr>
      <w:r w:rsidRPr="00F72B44">
        <w:t>[7] = Always 1</w:t>
      </w:r>
    </w:p>
    <w:p w14:paraId="14D77923" w14:textId="40B45EBE" w:rsidR="00CB0F25" w:rsidRDefault="00CB0F25"/>
    <w:p w14:paraId="5701D7AC" w14:textId="77777777" w:rsidR="00CB0F25" w:rsidRDefault="00CB0F25" w:rsidP="00CB0F25">
      <w:r>
        <w:t>Interrupt Notes</w:t>
      </w:r>
    </w:p>
    <w:p w14:paraId="51BA30F0" w14:textId="28F16605" w:rsidR="008E47CF" w:rsidRDefault="008E47CF" w:rsidP="00CB0F25">
      <w:r>
        <w:t xml:space="preserve">At this time, the Polarity (INT_POL_REG#) and Edge (INT_EDGE_REG#) are not currently used. An IRQ </w:t>
      </w:r>
      <w:proofErr w:type="gramStart"/>
      <w:r>
        <w:t>is generated</w:t>
      </w:r>
      <w:proofErr w:type="gramEnd"/>
      <w:r>
        <w:t xml:space="preserve"> by setting the corresponding INT_REG# bit unless the corresponding mask bit is set in INT_MASK_REG#.</w:t>
      </w:r>
    </w:p>
    <w:p w14:paraId="60E1D2E5" w14:textId="60810C1A" w:rsidR="00CB0F25" w:rsidRDefault="00CB0F25" w:rsidP="00CB0F25">
      <w:r>
        <w:t>There are two ways you can use the Interrupts:</w:t>
      </w:r>
    </w:p>
    <w:p w14:paraId="3F2992C0" w14:textId="77777777" w:rsidR="00CB0F25" w:rsidRDefault="00CB0F25" w:rsidP="00CB0F25">
      <w:pPr>
        <w:pStyle w:val="ListParagraph"/>
        <w:numPr>
          <w:ilvl w:val="0"/>
          <w:numId w:val="2"/>
        </w:numPr>
      </w:pPr>
      <w:r>
        <w:t>Either you let the IRQ being triggered by your Device and you process some code in the IRQ Handler</w:t>
      </w:r>
    </w:p>
    <w:p w14:paraId="77B30E7B" w14:textId="4A5BCF39" w:rsidR="00CB0F25" w:rsidRDefault="00CB0F25" w:rsidP="00CB0F25">
      <w:pPr>
        <w:pStyle w:val="ListParagraph"/>
        <w:numPr>
          <w:ilvl w:val="0"/>
          <w:numId w:val="2"/>
        </w:numPr>
      </w:pPr>
      <w:r>
        <w:t>Or you can Poll the Interrupt from the Pending Register INT_PENDING_REG0/INT_PENDING_REG1/INT_PENDING_REG2 without triggering an actual interrupt</w:t>
      </w:r>
    </w:p>
    <w:p w14:paraId="13E14AE1" w14:textId="6EB99DAC" w:rsidR="00CB0F25" w:rsidRDefault="00CB0F25" w:rsidP="00CB0F25">
      <w:r>
        <w:t xml:space="preserve">You would set the masked bit in the corresponding interrupt register to prevent the interrupt controller from generating an IRQ. Then you would poll the Pending Register and act on the fact that an Interrupt </w:t>
      </w:r>
      <w:proofErr w:type="gramStart"/>
      <w:r>
        <w:t>has been received</w:t>
      </w:r>
      <w:proofErr w:type="gramEnd"/>
      <w:r>
        <w:t xml:space="preserve">. Note that you need </w:t>
      </w:r>
      <w:proofErr w:type="gramStart"/>
      <w:r>
        <w:t>to  clear</w:t>
      </w:r>
      <w:proofErr w:type="gramEnd"/>
      <w:r>
        <w:t xml:space="preserve"> the interrupt pending register by writing back to it a bitmask of the bit you want cleared.  You can do that at the beginning or at the end of the </w:t>
      </w:r>
      <w:proofErr w:type="gramStart"/>
      <w:r>
        <w:t>code</w:t>
      </w:r>
      <w:proofErr w:type="gramEnd"/>
      <w:r>
        <w:t xml:space="preserve"> you are trying to process.</w:t>
      </w:r>
    </w:p>
    <w:p w14:paraId="61E2D441" w14:textId="61FA45F2" w:rsidR="008E47CF" w:rsidRDefault="008E47CF" w:rsidP="008E47CF">
      <w:proofErr w:type="gramStart"/>
      <w:r>
        <w:t>INT_PENDING_REG# -&gt; bit==1 means interrupt pending for that input</w:t>
      </w:r>
      <w:r w:rsidR="00565816">
        <w:br/>
        <w:t>INT_MASK_REG# -&gt; bit==1 indicates this interrupt is masked, i.e. will not generate an IRQ</w:t>
      </w:r>
      <w:r w:rsidR="009B0DA4">
        <w:t xml:space="preserve"> when pending bit set</w:t>
      </w:r>
      <w:r>
        <w:br/>
      </w:r>
      <w:r w:rsidR="00565816">
        <w:t>(not used)</w:t>
      </w:r>
      <w:r>
        <w:t>INT_POL_REG# -&gt; bit==1 indicates active high input</w:t>
      </w:r>
      <w:r>
        <w:br/>
      </w:r>
      <w:r w:rsidR="00565816">
        <w:t>(not used)</w:t>
      </w:r>
      <w:r>
        <w:t>INT_EDGE_REG# -&gt; bit==1 indicates input edge triggered on polarity set by INT_POL_REG# (otherwise level triggered)</w:t>
      </w:r>
      <w:r>
        <w:br/>
      </w:r>
      <w:proofErr w:type="gramEnd"/>
    </w:p>
    <w:p w14:paraId="57C46790" w14:textId="3C25A633" w:rsidR="00CB0F25" w:rsidRPr="00843044" w:rsidRDefault="00843044" w:rsidP="00843044">
      <w:r w:rsidRPr="00843044">
        <w:t>65C816 interrupt input pins</w:t>
      </w:r>
      <w:r w:rsidRPr="00843044">
        <w:br/>
        <w:t>RESET -&gt; a reset signal, level-triggered</w:t>
      </w:r>
      <w:r w:rsidRPr="00843044">
        <w:br/>
        <w:t>NMI -&gt; a non-</w:t>
      </w:r>
      <w:proofErr w:type="spellStart"/>
      <w:r w:rsidRPr="00843044">
        <w:t>maskable</w:t>
      </w:r>
      <w:proofErr w:type="spellEnd"/>
      <w:r w:rsidRPr="00843044">
        <w:t xml:space="preserve"> interrupt, edge-triggered</w:t>
      </w:r>
      <w:r w:rsidRPr="00843044">
        <w:br/>
        <w:t xml:space="preserve">IRQ -&gt; a </w:t>
      </w:r>
      <w:proofErr w:type="spellStart"/>
      <w:r w:rsidRPr="00843044">
        <w:t>maskable</w:t>
      </w:r>
      <w:proofErr w:type="spellEnd"/>
      <w:r w:rsidRPr="00843044">
        <w:t xml:space="preserve"> interrupt, level-triggered</w:t>
      </w:r>
      <w:r w:rsidRPr="00843044">
        <w:br/>
        <w:t>ABORT -&gt; a special-purpose, non-</w:t>
      </w:r>
      <w:proofErr w:type="spellStart"/>
      <w:r w:rsidRPr="00843044">
        <w:t>maskable</w:t>
      </w:r>
      <w:proofErr w:type="spellEnd"/>
      <w:r w:rsidRPr="00843044">
        <w:t xml:space="preserve"> interrupt level-triggered</w:t>
      </w:r>
    </w:p>
    <w:p w14:paraId="0C2BC818" w14:textId="77777777" w:rsidR="00843044" w:rsidRDefault="00843044" w:rsidP="00C23E3A">
      <w:pPr>
        <w:pStyle w:val="Heading2"/>
      </w:pPr>
    </w:p>
    <w:p w14:paraId="15723687" w14:textId="0196AB06" w:rsidR="00C23E3A" w:rsidRPr="00F72B44" w:rsidRDefault="00C23E3A" w:rsidP="00C23E3A">
      <w:pPr>
        <w:pStyle w:val="Heading2"/>
      </w:pPr>
      <w:r w:rsidRPr="00F72B44">
        <w:t>Vicky</w:t>
      </w:r>
      <w:r w:rsidR="00764C97" w:rsidRPr="00F72B44">
        <w:t xml:space="preserve"> – Location $AF</w:t>
      </w:r>
      <w:proofErr w:type="gramStart"/>
      <w:r w:rsidR="00764C97" w:rsidRPr="00F72B44">
        <w:t>:0000</w:t>
      </w:r>
      <w:proofErr w:type="gramEnd"/>
      <w:r w:rsidR="00764C97" w:rsidRPr="00F72B44">
        <w:t xml:space="preserve"> to $AF:DFFF</w:t>
      </w:r>
    </w:p>
    <w:p w14:paraId="6B99BE02" w14:textId="77777777" w:rsidR="00C23E3A" w:rsidRPr="00F72B44" w:rsidRDefault="00C23E3A" w:rsidP="00C23E3A"/>
    <w:p w14:paraId="65C6352A" w14:textId="0524B7AF" w:rsidR="00C23E3A" w:rsidRPr="00F72B44" w:rsidRDefault="00C23E3A">
      <w:r w:rsidRPr="00F72B44">
        <w:rPr>
          <w:rFonts w:ascii="Lucida Console" w:hAnsi="Lucida Console" w:cs="Lucida Console"/>
          <w:noProof/>
          <w:sz w:val="18"/>
          <w:szCs w:val="18"/>
          <w:lang w:val="en-US"/>
        </w:rPr>
        <w:drawing>
          <wp:inline distT="0" distB="0" distL="0" distR="0" wp14:anchorId="6CA76E91" wp14:editId="1EEFF72D">
            <wp:extent cx="5943600" cy="3310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6F8EDC3" w14:textId="0F5A2EC3" w:rsidR="004C1456" w:rsidRPr="00F72B44" w:rsidRDefault="004C1456" w:rsidP="00F5435F">
      <w:pPr>
        <w:pStyle w:val="Heading3"/>
      </w:pPr>
      <w:r w:rsidRPr="00F72B44">
        <w:t>Vicky Memory</w:t>
      </w:r>
    </w:p>
    <w:tbl>
      <w:tblPr>
        <w:tblStyle w:val="TableGrid"/>
        <w:tblW w:w="0" w:type="auto"/>
        <w:tblLook w:val="04A0" w:firstRow="1" w:lastRow="0" w:firstColumn="1" w:lastColumn="0" w:noHBand="0" w:noVBand="1"/>
      </w:tblPr>
      <w:tblGrid>
        <w:gridCol w:w="9350"/>
      </w:tblGrid>
      <w:tr w:rsidR="00823727" w:rsidRPr="00F72B44" w14:paraId="7EFA4377" w14:textId="77777777" w:rsidTr="00823727">
        <w:tc>
          <w:tcPr>
            <w:tcW w:w="9350" w:type="dxa"/>
          </w:tcPr>
          <w:p w14:paraId="5113C85C" w14:textId="0B47C452" w:rsidR="00823727" w:rsidRPr="00F72B44" w:rsidRDefault="00823727" w:rsidP="00823727">
            <w:r w:rsidRPr="00F72B44">
              <w:t>$AF:0000 - $AF:00FF (Internal Memory) Vicky General Registers</w:t>
            </w:r>
          </w:p>
        </w:tc>
      </w:tr>
      <w:tr w:rsidR="00823727" w:rsidRPr="00F72B44" w14:paraId="7164C511" w14:textId="77777777" w:rsidTr="00885429">
        <w:trPr>
          <w:trHeight w:val="609"/>
        </w:trPr>
        <w:tc>
          <w:tcPr>
            <w:tcW w:w="9350" w:type="dxa"/>
          </w:tcPr>
          <w:p w14:paraId="1BA748C8" w14:textId="522FF4A8" w:rsidR="00885429" w:rsidRDefault="00885429" w:rsidP="00823727">
            <w:pPr>
              <w:ind w:left="698"/>
            </w:pPr>
            <w:r>
              <w:t>BORDER_COLOR_B = $AF</w:t>
            </w:r>
            <w:proofErr w:type="gramStart"/>
            <w:r>
              <w:t>:0005</w:t>
            </w:r>
            <w:proofErr w:type="gramEnd"/>
            <w:r>
              <w:t xml:space="preserve"> - when in text mode, this is the border color shown.</w:t>
            </w:r>
          </w:p>
          <w:p w14:paraId="7CECD239" w14:textId="4E76FEE6" w:rsidR="00885429" w:rsidRDefault="00885429" w:rsidP="00885429">
            <w:pPr>
              <w:ind w:left="698"/>
            </w:pPr>
            <w:r>
              <w:t>BORDER_COLOR_G = $AF:0006</w:t>
            </w:r>
          </w:p>
          <w:p w14:paraId="35A0B5A2" w14:textId="736FED3B" w:rsidR="00823727" w:rsidRPr="00F72B44" w:rsidRDefault="00885429" w:rsidP="00885429">
            <w:pPr>
              <w:ind w:left="698"/>
            </w:pPr>
            <w:r>
              <w:t>BORDER_COLOR_R = $AF:0007</w:t>
            </w:r>
          </w:p>
        </w:tc>
      </w:tr>
      <w:tr w:rsidR="00885429" w:rsidRPr="00F72B44" w14:paraId="741BFACB" w14:textId="77777777" w:rsidTr="00823727">
        <w:trPr>
          <w:trHeight w:val="608"/>
        </w:trPr>
        <w:tc>
          <w:tcPr>
            <w:tcW w:w="9350" w:type="dxa"/>
          </w:tcPr>
          <w:p w14:paraId="7312E9F7" w14:textId="182155C1" w:rsidR="00885429" w:rsidRPr="00F72B44" w:rsidRDefault="00885429" w:rsidP="00885429">
            <w:pPr>
              <w:ind w:left="698"/>
            </w:pPr>
            <w:r w:rsidRPr="00F72B44">
              <w:t>BACKGROUND_COLOR_B      = $AF</w:t>
            </w:r>
            <w:r>
              <w:t>:</w:t>
            </w:r>
            <w:r w:rsidRPr="00F72B44">
              <w:t>000</w:t>
            </w:r>
            <w:r w:rsidR="00AE68BF">
              <w:t>D</w:t>
            </w:r>
            <w:r w:rsidRPr="00F72B44">
              <w:t xml:space="preserve"> </w:t>
            </w:r>
            <w:r>
              <w:t>-</w:t>
            </w:r>
            <w:r w:rsidRPr="00F72B44">
              <w:t xml:space="preserve"> When in Graphic Mode, if a pixel is "0" then the Background </w:t>
            </w:r>
            <w:r w:rsidRPr="00F72B44">
              <w:tab/>
            </w:r>
            <w:r w:rsidRPr="00F72B44">
              <w:tab/>
            </w:r>
            <w:r w:rsidRPr="00F72B44">
              <w:tab/>
            </w:r>
            <w:r w:rsidRPr="00F72B44">
              <w:tab/>
            </w:r>
            <w:r w:rsidRPr="00F72B44">
              <w:tab/>
              <w:t>pixel is chosen</w:t>
            </w:r>
          </w:p>
          <w:p w14:paraId="37A6A21D" w14:textId="20CE86C3" w:rsidR="00885429" w:rsidRPr="00F72B44" w:rsidRDefault="00885429" w:rsidP="00885429">
            <w:pPr>
              <w:ind w:left="720"/>
            </w:pPr>
            <w:r w:rsidRPr="00F72B44">
              <w:t>BACKGROUND_COLOR_G      = $AF</w:t>
            </w:r>
            <w:r>
              <w:t>:</w:t>
            </w:r>
            <w:r w:rsidRPr="00F72B44">
              <w:t>000</w:t>
            </w:r>
            <w:r w:rsidR="00AE68BF">
              <w:t>E</w:t>
            </w:r>
          </w:p>
          <w:p w14:paraId="16812959" w14:textId="68AA3900" w:rsidR="00885429" w:rsidRDefault="00885429" w:rsidP="00885429">
            <w:pPr>
              <w:ind w:left="698"/>
            </w:pPr>
            <w:r w:rsidRPr="00F72B44">
              <w:t>BACKGROUND_COLOR_R      = $AF</w:t>
            </w:r>
            <w:r>
              <w:t>:</w:t>
            </w:r>
            <w:r w:rsidRPr="00F72B44">
              <w:t>000</w:t>
            </w:r>
            <w:r w:rsidR="00AE68BF">
              <w:t>F</w:t>
            </w:r>
          </w:p>
        </w:tc>
      </w:tr>
      <w:tr w:rsidR="00823727" w:rsidRPr="00F72B44" w14:paraId="7B4C16FF" w14:textId="77777777" w:rsidTr="00823727">
        <w:tc>
          <w:tcPr>
            <w:tcW w:w="9350" w:type="dxa"/>
          </w:tcPr>
          <w:p w14:paraId="61FB2876" w14:textId="4090EF85" w:rsidR="00823727" w:rsidRPr="00F72B44" w:rsidRDefault="00823727" w:rsidP="00823727">
            <w:r w:rsidRPr="00F72B44">
              <w:t>$AF:0100 - $AF:013F (Internal Memory) Vicky Tiles Registers</w:t>
            </w:r>
          </w:p>
        </w:tc>
      </w:tr>
      <w:tr w:rsidR="00823727" w:rsidRPr="00F72B44" w14:paraId="7C090AF3" w14:textId="77777777" w:rsidTr="00823727">
        <w:tc>
          <w:tcPr>
            <w:tcW w:w="9350" w:type="dxa"/>
          </w:tcPr>
          <w:p w14:paraId="311B3690" w14:textId="4F54BD67" w:rsidR="00823727" w:rsidRPr="00F72B44" w:rsidRDefault="00823727" w:rsidP="00823727">
            <w:r w:rsidRPr="00F72B44">
              <w:t>$AF:0140 - $AF:014F (Internal Memory) Vicky Bitmap Registers</w:t>
            </w:r>
          </w:p>
        </w:tc>
      </w:tr>
      <w:tr w:rsidR="00823727" w:rsidRPr="00F72B44" w14:paraId="569A4465" w14:textId="77777777" w:rsidTr="00823727">
        <w:tc>
          <w:tcPr>
            <w:tcW w:w="9350" w:type="dxa"/>
          </w:tcPr>
          <w:p w14:paraId="01F607EA" w14:textId="25DB5647" w:rsidR="00823727" w:rsidRPr="00F72B44" w:rsidRDefault="00823727" w:rsidP="00823727">
            <w:r w:rsidRPr="00F72B44">
              <w:t>$AF:0200 - $AF:03FF (Internal Memory) Vicky Sprites</w:t>
            </w:r>
          </w:p>
        </w:tc>
      </w:tr>
      <w:tr w:rsidR="00823727" w:rsidRPr="00F72B44" w14:paraId="3A7A606B" w14:textId="77777777" w:rsidTr="00823727">
        <w:tc>
          <w:tcPr>
            <w:tcW w:w="9350" w:type="dxa"/>
          </w:tcPr>
          <w:p w14:paraId="773EACDC" w14:textId="7220617C" w:rsidR="00823727" w:rsidRPr="00F72B44" w:rsidRDefault="00823727" w:rsidP="00823727">
            <w:r w:rsidRPr="00F72B44">
              <w:t>$AF:0400 - $AF:04FF (Internal Memory) Vicky VDMA</w:t>
            </w:r>
          </w:p>
        </w:tc>
      </w:tr>
      <w:tr w:rsidR="00885429" w:rsidRPr="00F72B44" w14:paraId="76920D59" w14:textId="77777777" w:rsidTr="00823727">
        <w:tc>
          <w:tcPr>
            <w:tcW w:w="9350" w:type="dxa"/>
          </w:tcPr>
          <w:p w14:paraId="169BEAF9" w14:textId="15B99700" w:rsidR="00885429" w:rsidRPr="00F72B44" w:rsidRDefault="00885429" w:rsidP="00823727">
            <w:r>
              <w:t>$AF:0800 - $AF:080F Real-time clock (RTC)</w:t>
            </w:r>
          </w:p>
        </w:tc>
      </w:tr>
    </w:tbl>
    <w:p w14:paraId="5AE373A4" w14:textId="2CD34CDC" w:rsidR="004C1456" w:rsidRPr="00F72B44" w:rsidRDefault="004C1456" w:rsidP="004C1456">
      <w:bookmarkStart w:id="0" w:name="_GoBack"/>
      <w:bookmarkEnd w:id="0"/>
    </w:p>
    <w:p w14:paraId="213E90C2" w14:textId="487B9D22" w:rsidR="00823727" w:rsidRPr="00F72B44" w:rsidRDefault="00823727" w:rsidP="009F17BC">
      <w:r w:rsidRPr="00F72B44">
        <w:t>$AF</w:t>
      </w:r>
      <w:proofErr w:type="gramStart"/>
      <w:r w:rsidRPr="00F72B44">
        <w:t>:1F00</w:t>
      </w:r>
      <w:proofErr w:type="gramEnd"/>
      <w:r w:rsidRPr="00F72B44">
        <w:t xml:space="preserve"> - $AF:1</w:t>
      </w:r>
      <w:r w:rsidRPr="00F72B44">
        <w:rPr>
          <w:highlight w:val="yellow"/>
        </w:rPr>
        <w:t>F3F</w:t>
      </w:r>
      <w:r w:rsidRPr="00F72B44">
        <w:t xml:space="preserve"> (Internal Memory) Vicky Text Mode 16 Color Look-up Table Foreground Color</w:t>
      </w:r>
    </w:p>
    <w:p w14:paraId="710456EC" w14:textId="61A52BFF" w:rsidR="00823727" w:rsidRPr="00F72B44" w:rsidRDefault="00823727" w:rsidP="009F17BC">
      <w:r w:rsidRPr="00F72B44">
        <w:t>$AF</w:t>
      </w:r>
      <w:proofErr w:type="gramStart"/>
      <w:r w:rsidRPr="00F72B44">
        <w:t>:1F40</w:t>
      </w:r>
      <w:proofErr w:type="gramEnd"/>
      <w:r w:rsidRPr="00F72B44">
        <w:t xml:space="preserve"> - $AF:1</w:t>
      </w:r>
      <w:r w:rsidRPr="00F72B44">
        <w:rPr>
          <w:highlight w:val="yellow"/>
        </w:rPr>
        <w:t>F7F</w:t>
      </w:r>
      <w:r w:rsidRPr="00F72B44">
        <w:t xml:space="preserve"> (Internal Memory) Vicky Text Mode 16 Color Look-up Table Background Color</w:t>
      </w:r>
    </w:p>
    <w:p w14:paraId="6D39A93C" w14:textId="18ACE46A" w:rsidR="00823727" w:rsidRPr="00F72B44" w:rsidRDefault="00823727" w:rsidP="009F17BC">
      <w:r w:rsidRPr="00F72B44">
        <w:t>$AF</w:t>
      </w:r>
      <w:proofErr w:type="gramStart"/>
      <w:r w:rsidRPr="00F72B44">
        <w:t>:2000</w:t>
      </w:r>
      <w:proofErr w:type="gramEnd"/>
      <w:r w:rsidRPr="00F72B44">
        <w:t xml:space="preserve"> - $AF:23FF (Internal Memory) Graphic Mode LUT0</w:t>
      </w:r>
    </w:p>
    <w:p w14:paraId="581E507E" w14:textId="5320D45C" w:rsidR="00823727" w:rsidRPr="00F72B44" w:rsidRDefault="00823727" w:rsidP="009F17BC">
      <w:r w:rsidRPr="00F72B44">
        <w:t>$AF</w:t>
      </w:r>
      <w:proofErr w:type="gramStart"/>
      <w:r w:rsidRPr="00F72B44">
        <w:t>:2400</w:t>
      </w:r>
      <w:proofErr w:type="gramEnd"/>
      <w:r w:rsidRPr="00F72B44">
        <w:t xml:space="preserve"> - $AF:27FF (Internal Memory) Graphics Mode LUT1</w:t>
      </w:r>
    </w:p>
    <w:p w14:paraId="1E02C89E" w14:textId="21ED5193" w:rsidR="00823727" w:rsidRPr="00F72B44" w:rsidRDefault="00823727" w:rsidP="009F17BC">
      <w:r w:rsidRPr="00F72B44">
        <w:t>$AF</w:t>
      </w:r>
      <w:proofErr w:type="gramStart"/>
      <w:r w:rsidRPr="00F72B44">
        <w:t>:2800</w:t>
      </w:r>
      <w:proofErr w:type="gramEnd"/>
      <w:r w:rsidRPr="00F72B44">
        <w:t xml:space="preserve"> - $AF:2BFF (Internal Memory) Graphics Mode LUT2</w:t>
      </w:r>
    </w:p>
    <w:p w14:paraId="6BD71CE1" w14:textId="27B666E2" w:rsidR="00823727" w:rsidRPr="00F72B44" w:rsidRDefault="00823727" w:rsidP="009F17BC">
      <w:r w:rsidRPr="00F72B44">
        <w:t>$AF</w:t>
      </w:r>
      <w:proofErr w:type="gramStart"/>
      <w:r w:rsidRPr="00F72B44">
        <w:t>:2C00</w:t>
      </w:r>
      <w:proofErr w:type="gramEnd"/>
      <w:r w:rsidRPr="00F72B44">
        <w:t xml:space="preserve"> - $AF:2FFF (Internal Memory) Graphics Mode LUT3</w:t>
      </w:r>
    </w:p>
    <w:p w14:paraId="367BC885" w14:textId="403221C5" w:rsidR="00823727" w:rsidRPr="00F72B44" w:rsidRDefault="00823727" w:rsidP="009F17BC">
      <w:r w:rsidRPr="00F72B44">
        <w:lastRenderedPageBreak/>
        <w:t>$AF</w:t>
      </w:r>
      <w:proofErr w:type="gramStart"/>
      <w:r w:rsidRPr="00F72B44">
        <w:t>:4000</w:t>
      </w:r>
      <w:proofErr w:type="gramEnd"/>
      <w:r w:rsidRPr="00F72B44">
        <w:t xml:space="preserve"> - $AF:40FF (External Memory)    256 Bytes GAMMA LUT - RED</w:t>
      </w:r>
    </w:p>
    <w:p w14:paraId="45C855A1" w14:textId="7861F9D6" w:rsidR="00823727" w:rsidRPr="00F72B44" w:rsidRDefault="00823727" w:rsidP="009F17BC">
      <w:r w:rsidRPr="00F72B44">
        <w:t>$AF</w:t>
      </w:r>
      <w:proofErr w:type="gramStart"/>
      <w:r w:rsidRPr="00F72B44">
        <w:t>:4100</w:t>
      </w:r>
      <w:proofErr w:type="gramEnd"/>
      <w:r w:rsidRPr="00F72B44">
        <w:t xml:space="preserve"> - $AF:41FF (External Memory)  256 Bytes GAMMA LUT - GREEN</w:t>
      </w:r>
    </w:p>
    <w:p w14:paraId="1F77767E" w14:textId="6F1F4A62" w:rsidR="004C1456" w:rsidRPr="00F72B44" w:rsidRDefault="00823727" w:rsidP="009F17BC">
      <w:r w:rsidRPr="00F72B44">
        <w:t>$AF</w:t>
      </w:r>
      <w:proofErr w:type="gramStart"/>
      <w:r w:rsidRPr="00F72B44">
        <w:t>:4200</w:t>
      </w:r>
      <w:proofErr w:type="gramEnd"/>
      <w:r w:rsidRPr="00F72B44">
        <w:t xml:space="preserve"> - $AF:42FF (External Memory)  256 Bytes GAMMA LUT – BLUE</w:t>
      </w:r>
    </w:p>
    <w:p w14:paraId="0C27C49B" w14:textId="34BEBB15" w:rsidR="00823727" w:rsidRPr="00F72B44" w:rsidRDefault="00823727" w:rsidP="00823727"/>
    <w:p w14:paraId="69FA4838" w14:textId="7866FCCC" w:rsidR="00633165" w:rsidRPr="00F72B44" w:rsidRDefault="00633165" w:rsidP="00633165">
      <w:r w:rsidRPr="00F72B44">
        <w:t>FONT_MEMORY_BANK0       = $AF</w:t>
      </w:r>
      <w:proofErr w:type="gramStart"/>
      <w:r w:rsidR="00E07486" w:rsidRPr="00F72B44">
        <w:t>:</w:t>
      </w:r>
      <w:r w:rsidRPr="00F72B44">
        <w:t>8000</w:t>
      </w:r>
      <w:proofErr w:type="gramEnd"/>
      <w:r w:rsidRPr="00F72B44">
        <w:t xml:space="preserve"> - $AF</w:t>
      </w:r>
      <w:r w:rsidR="00E07486" w:rsidRPr="00F72B44">
        <w:t>:</w:t>
      </w:r>
      <w:r w:rsidRPr="00F72B44">
        <w:t>8FFF</w:t>
      </w:r>
    </w:p>
    <w:p w14:paraId="141BD332" w14:textId="21FD25BB" w:rsidR="00633165" w:rsidRPr="00F72B44" w:rsidRDefault="00633165" w:rsidP="00633165">
      <w:r w:rsidRPr="00F72B44">
        <w:t>FONT_MEMORY_BANK1       = $AF</w:t>
      </w:r>
      <w:proofErr w:type="gramStart"/>
      <w:r w:rsidR="00E07486" w:rsidRPr="00F72B44">
        <w:t>:</w:t>
      </w:r>
      <w:r w:rsidRPr="00F72B44">
        <w:t>9000</w:t>
      </w:r>
      <w:proofErr w:type="gramEnd"/>
      <w:r w:rsidRPr="00F72B44">
        <w:t xml:space="preserve"> - $AF</w:t>
      </w:r>
      <w:r w:rsidR="00E07486" w:rsidRPr="00F72B44">
        <w:t>:</w:t>
      </w:r>
      <w:r w:rsidRPr="00F72B44">
        <w:t>9FFF</w:t>
      </w:r>
    </w:p>
    <w:p w14:paraId="7B82A865" w14:textId="26C645FB" w:rsidR="00F5435F" w:rsidRPr="00F72B44" w:rsidRDefault="00C23E3A" w:rsidP="00F5435F">
      <w:pPr>
        <w:pStyle w:val="Heading3"/>
      </w:pPr>
      <w:r w:rsidRPr="00F72B44">
        <w:t>Screen Page 0 – Location $AF</w:t>
      </w:r>
      <w:proofErr w:type="gramStart"/>
      <w:r w:rsidRPr="00F72B44">
        <w:t>:A000</w:t>
      </w:r>
      <w:proofErr w:type="gramEnd"/>
    </w:p>
    <w:p w14:paraId="65316282" w14:textId="3F0EE12C" w:rsidR="00F5435F" w:rsidRPr="00F72B44" w:rsidRDefault="00F5435F" w:rsidP="00F5435F">
      <w:r w:rsidRPr="00F72B44">
        <w:t xml:space="preserve">Screen Page 0 memory </w:t>
      </w:r>
      <w:proofErr w:type="gramStart"/>
      <w:r w:rsidRPr="00F72B44">
        <w:t>is used</w:t>
      </w:r>
      <w:proofErr w:type="gramEnd"/>
      <w:r w:rsidRPr="00F72B44">
        <w:t xml:space="preserve"> to store text characters for display.  </w:t>
      </w:r>
    </w:p>
    <w:p w14:paraId="28017F08" w14:textId="61E16CAD" w:rsidR="00970710" w:rsidRPr="00F72B44" w:rsidRDefault="00C23E3A">
      <w:r w:rsidRPr="00F72B44">
        <w:t>One page of text is 128 columns by 64 rows.  This adds up to 8 KB of memory of text.</w:t>
      </w:r>
      <w:r w:rsidR="00C0447C" w:rsidRPr="00F72B44">
        <w:t xml:space="preserve">  C256 does not display the entire buffer on the screen.  Typically, we render 72 characters per row, with 56 rows.</w:t>
      </w:r>
    </w:p>
    <w:p w14:paraId="4601BFA7" w14:textId="38E1302C" w:rsidR="00C0447C" w:rsidRPr="00F72B44" w:rsidRDefault="00C0447C">
      <w:pPr>
        <w:rPr>
          <w:rFonts w:ascii="Lucida Console" w:hAnsi="Lucida Console" w:cs="Lucida Console"/>
          <w:sz w:val="18"/>
          <w:szCs w:val="18"/>
        </w:rPr>
      </w:pPr>
      <w:r w:rsidRPr="00F72B44">
        <w:t xml:space="preserve">This uses </w:t>
      </w:r>
      <w:r w:rsidRPr="00F72B44">
        <w:rPr>
          <w:rFonts w:ascii="Lucida Console" w:hAnsi="Lucida Console" w:cs="Lucida Console"/>
          <w:sz w:val="18"/>
          <w:szCs w:val="18"/>
        </w:rPr>
        <w:t xml:space="preserve">576 x 448 of the available 640 x 480 resolution.  The border size </w:t>
      </w:r>
      <w:proofErr w:type="gramStart"/>
      <w:r w:rsidRPr="00F72B44">
        <w:rPr>
          <w:rFonts w:ascii="Lucida Console" w:hAnsi="Lucida Console" w:cs="Lucida Console"/>
          <w:sz w:val="18"/>
          <w:szCs w:val="18"/>
        </w:rPr>
        <w:t>can be modified or turned off completely</w:t>
      </w:r>
      <w:proofErr w:type="gramEnd"/>
      <w:r w:rsidRPr="00F72B44">
        <w:rPr>
          <w:rFonts w:ascii="Lucida Console" w:hAnsi="Lucida Console" w:cs="Lucida Console"/>
          <w:sz w:val="18"/>
          <w:szCs w:val="18"/>
        </w:rPr>
        <w:t>.</w:t>
      </w:r>
    </w:p>
    <w:p w14:paraId="3201E3FF" w14:textId="016BBE03" w:rsidR="00F5435F" w:rsidRPr="00F72B44" w:rsidRDefault="00F5435F">
      <w:r w:rsidRPr="00F72B44">
        <w:rPr>
          <w:rFonts w:ascii="Lucida Console" w:hAnsi="Lucida Console" w:cs="Lucida Console"/>
          <w:sz w:val="18"/>
          <w:szCs w:val="18"/>
        </w:rPr>
        <w:t xml:space="preserve">The display process reads Screen Page 0 and for each character, displays </w:t>
      </w:r>
      <w:proofErr w:type="gramStart"/>
      <w:r w:rsidRPr="00F72B44">
        <w:rPr>
          <w:rFonts w:ascii="Lucida Console" w:hAnsi="Lucida Console" w:cs="Lucida Console"/>
          <w:sz w:val="18"/>
          <w:szCs w:val="18"/>
        </w:rPr>
        <w:t>it’s</w:t>
      </w:r>
      <w:proofErr w:type="gramEnd"/>
      <w:r w:rsidRPr="00F72B44">
        <w:rPr>
          <w:rFonts w:ascii="Lucida Console" w:hAnsi="Lucida Console" w:cs="Lucida Console"/>
          <w:sz w:val="18"/>
          <w:szCs w:val="18"/>
        </w:rPr>
        <w:t xml:space="preserve"> character set bitmap.</w:t>
      </w:r>
    </w:p>
    <w:p w14:paraId="64A5FE5D" w14:textId="7685A8A7" w:rsidR="00C23E3A" w:rsidRPr="00F72B44" w:rsidRDefault="00C23E3A" w:rsidP="00C23E3A">
      <w:pPr>
        <w:pStyle w:val="Heading3"/>
      </w:pPr>
      <w:r w:rsidRPr="00F72B44">
        <w:t>Screen Page 1 – Location $AF</w:t>
      </w:r>
      <w:proofErr w:type="gramStart"/>
      <w:r w:rsidRPr="00F72B44">
        <w:t>:C000</w:t>
      </w:r>
      <w:proofErr w:type="gramEnd"/>
    </w:p>
    <w:p w14:paraId="797D2829" w14:textId="594A7DA9" w:rsidR="00C23E3A" w:rsidRPr="00F72B44" w:rsidRDefault="00C23E3A">
      <w:r w:rsidRPr="00F72B44">
        <w:t>An addition</w:t>
      </w:r>
      <w:r w:rsidR="00F75917" w:rsidRPr="00F72B44">
        <w:t>al</w:t>
      </w:r>
      <w:r w:rsidRPr="00F72B44">
        <w:t xml:space="preserve"> page of 128 x 64 </w:t>
      </w:r>
      <w:proofErr w:type="gramStart"/>
      <w:r w:rsidRPr="00F72B44">
        <w:t>is used</w:t>
      </w:r>
      <w:proofErr w:type="gramEnd"/>
      <w:r w:rsidRPr="00F72B44">
        <w:t xml:space="preserve"> to store the colors.  Each byte </w:t>
      </w:r>
      <w:proofErr w:type="gramStart"/>
      <w:r w:rsidRPr="00F72B44">
        <w:t>is split</w:t>
      </w:r>
      <w:proofErr w:type="gramEnd"/>
      <w:r w:rsidRPr="00F72B44">
        <w:t xml:space="preserve"> into </w:t>
      </w:r>
      <w:r w:rsidR="00F75917" w:rsidRPr="00F72B44">
        <w:t xml:space="preserve">foreground </w:t>
      </w:r>
      <w:r w:rsidRPr="00F72B44">
        <w:t xml:space="preserve">(4bits) and </w:t>
      </w:r>
      <w:r w:rsidR="00F75917" w:rsidRPr="00F72B44">
        <w:t xml:space="preserve">background </w:t>
      </w:r>
      <w:r w:rsidRPr="00F72B44">
        <w:t>(4 bits).</w:t>
      </w:r>
      <w:r w:rsidR="00F75917" w:rsidRPr="00F72B44">
        <w:t xml:space="preserve">  The high nibble (bits 7</w:t>
      </w:r>
      <w:proofErr w:type="gramStart"/>
      <w:r w:rsidR="00F75917" w:rsidRPr="00F72B44">
        <w:t>..4</w:t>
      </w:r>
      <w:proofErr w:type="gramEnd"/>
      <w:r w:rsidR="00F75917" w:rsidRPr="00F72B44">
        <w:t>) are the foreground and the low nibble (bits 3..0) are the background.</w:t>
      </w:r>
    </w:p>
    <w:p w14:paraId="0122B96B" w14:textId="4EBAA3AA" w:rsidR="00C23E3A" w:rsidRPr="00F72B44" w:rsidRDefault="005F4B49">
      <w:r w:rsidRPr="00F72B44">
        <w:t>The colo</w:t>
      </w:r>
      <w:r w:rsidR="008D79D6" w:rsidRPr="00F72B44">
        <w:t>rs used (the 4 bits) are used to lookup RBG values in two lookup tables (LUT).</w:t>
      </w:r>
    </w:p>
    <w:p w14:paraId="0F0DCCAC" w14:textId="60BB91AB" w:rsidR="008D79D6" w:rsidRPr="00F72B44" w:rsidRDefault="008D79D6">
      <w:r w:rsidRPr="00F72B44">
        <w:t>The foreground (FG) LUT is located at $AF</w:t>
      </w:r>
      <w:proofErr w:type="gramStart"/>
      <w:r w:rsidRPr="00F72B44">
        <w:t>:1F40</w:t>
      </w:r>
      <w:proofErr w:type="gramEnd"/>
      <w:r w:rsidRPr="00F72B44">
        <w:t xml:space="preserve"> for 64 bytes – only 16 x 3 = 48 bytes are used.</w:t>
      </w:r>
      <w:r w:rsidR="00F75917" w:rsidRPr="00F72B44">
        <w:t xml:space="preserve">  The extra byte </w:t>
      </w:r>
      <w:proofErr w:type="gramStart"/>
      <w:r w:rsidR="00F75917" w:rsidRPr="00F72B44">
        <w:t>may be used</w:t>
      </w:r>
      <w:proofErr w:type="gramEnd"/>
      <w:r w:rsidR="00F75917" w:rsidRPr="00F72B44">
        <w:t xml:space="preserve"> for alpha (transparency) later on.</w:t>
      </w:r>
    </w:p>
    <w:p w14:paraId="543B37D9" w14:textId="5A8359D3" w:rsidR="008D79D6" w:rsidRPr="00F72B44" w:rsidRDefault="008D79D6">
      <w:r w:rsidRPr="00F72B44">
        <w:t>The background (BG) LUT is located at $AF</w:t>
      </w:r>
      <w:proofErr w:type="gramStart"/>
      <w:r w:rsidRPr="00F72B44">
        <w:t>:1F80</w:t>
      </w:r>
      <w:proofErr w:type="gramEnd"/>
      <w:r w:rsidRPr="00F72B44">
        <w:t xml:space="preserve"> for 64 bytes – only 16 x 3 = 48 bytes are used.</w:t>
      </w:r>
      <w:r w:rsidR="00F75917" w:rsidRPr="00F72B44">
        <w:t xml:space="preserve">  The extra byte </w:t>
      </w:r>
      <w:proofErr w:type="gramStart"/>
      <w:r w:rsidR="00F75917" w:rsidRPr="00F72B44">
        <w:t>may be used</w:t>
      </w:r>
      <w:proofErr w:type="gramEnd"/>
      <w:r w:rsidR="00F75917" w:rsidRPr="00F72B44">
        <w:t xml:space="preserve"> for alpha (transparency) later on.</w:t>
      </w:r>
    </w:p>
    <w:p w14:paraId="601A294C" w14:textId="5720D1D5" w:rsidR="00C23E3A" w:rsidRPr="00F72B44" w:rsidRDefault="00C0447C" w:rsidP="00970710">
      <w:r w:rsidRPr="00F72B44">
        <w:t xml:space="preserve">The colors </w:t>
      </w:r>
      <w:proofErr w:type="gramStart"/>
      <w:r w:rsidRPr="00F72B44">
        <w:t>are assigned</w:t>
      </w:r>
      <w:proofErr w:type="gramEnd"/>
      <w:r w:rsidRPr="00F72B44">
        <w:t xml:space="preserve"> </w:t>
      </w:r>
      <w:r w:rsidR="00F75917" w:rsidRPr="00F72B44">
        <w:t>8-bit</w:t>
      </w:r>
      <w:r w:rsidRPr="00F72B44">
        <w:t xml:space="preserve"> </w:t>
      </w:r>
      <w:r w:rsidR="00F75917" w:rsidRPr="00F72B44">
        <w:t>blue</w:t>
      </w:r>
      <w:r w:rsidRPr="00F72B44">
        <w:t xml:space="preserve">, </w:t>
      </w:r>
      <w:r w:rsidR="00F75917" w:rsidRPr="00F72B44">
        <w:t>8-bit g</w:t>
      </w:r>
      <w:r w:rsidRPr="00F72B44">
        <w:t xml:space="preserve">reen, </w:t>
      </w:r>
      <w:r w:rsidR="00F75917" w:rsidRPr="00F72B44">
        <w:t>8-bit red, 8-bit alpha (not used)</w:t>
      </w:r>
      <w:r w:rsidRPr="00F72B44">
        <w:t xml:space="preserve"> for each of those colors in Text Mode.</w:t>
      </w:r>
    </w:p>
    <w:p w14:paraId="211EBA9D" w14:textId="081755D5" w:rsidR="005467A4" w:rsidRPr="00F72B44" w:rsidRDefault="005467A4" w:rsidP="005467A4">
      <w:pPr>
        <w:pStyle w:val="Heading4"/>
      </w:pPr>
      <w:r w:rsidRPr="00F72B44">
        <w:t>Example – Color Lookup</w:t>
      </w:r>
    </w:p>
    <w:p w14:paraId="0244930A" w14:textId="77099154" w:rsidR="00364C1C" w:rsidRPr="00F72B44" w:rsidRDefault="00364C1C" w:rsidP="00364C1C">
      <w:r w:rsidRPr="00F72B44">
        <w:t>Consider the following Foreground and Background Lookup Tables</w:t>
      </w:r>
    </w:p>
    <w:tbl>
      <w:tblPr>
        <w:tblStyle w:val="TableGrid"/>
        <w:tblW w:w="0" w:type="auto"/>
        <w:tblLook w:val="04A0" w:firstRow="1" w:lastRow="0" w:firstColumn="1" w:lastColumn="0" w:noHBand="0" w:noVBand="1"/>
      </w:tblPr>
      <w:tblGrid>
        <w:gridCol w:w="4675"/>
        <w:gridCol w:w="4675"/>
      </w:tblGrid>
      <w:tr w:rsidR="00364C1C" w:rsidRPr="00F72B44" w14:paraId="1C8EC5DF" w14:textId="77777777" w:rsidTr="00364C1C">
        <w:tc>
          <w:tcPr>
            <w:tcW w:w="4675" w:type="dxa"/>
          </w:tcPr>
          <w:p w14:paraId="2D21AA1D" w14:textId="0B3B96DD" w:rsidR="00364C1C" w:rsidRPr="00F72B44" w:rsidRDefault="00364C1C" w:rsidP="00364C1C">
            <w:r w:rsidRPr="00F72B44">
              <w:t>Foreground Color Lookup Table, starting at address $AF:1F40</w:t>
            </w:r>
          </w:p>
        </w:tc>
        <w:tc>
          <w:tcPr>
            <w:tcW w:w="4675" w:type="dxa"/>
          </w:tcPr>
          <w:p w14:paraId="7F87ECA7" w14:textId="0F6E0828" w:rsidR="00364C1C" w:rsidRPr="00F72B44" w:rsidRDefault="00364C1C" w:rsidP="00364C1C">
            <w:pPr>
              <w:rPr>
                <w:rFonts w:ascii="Courier New" w:hAnsi="Courier New" w:cs="Courier New"/>
              </w:rPr>
            </w:pPr>
            <w:r w:rsidRPr="00F72B44">
              <w:t>Background Color Lookup Table, starting at address $AF:1F80</w:t>
            </w:r>
          </w:p>
        </w:tc>
      </w:tr>
      <w:tr w:rsidR="00364C1C" w:rsidRPr="00F72B44" w14:paraId="713533F4" w14:textId="77777777" w:rsidTr="00364C1C">
        <w:tc>
          <w:tcPr>
            <w:tcW w:w="4675" w:type="dxa"/>
          </w:tcPr>
          <w:tbl>
            <w:tblPr>
              <w:tblStyle w:val="TableGrid"/>
              <w:tblW w:w="0" w:type="auto"/>
              <w:tblLook w:val="04A0" w:firstRow="1" w:lastRow="0" w:firstColumn="1" w:lastColumn="0" w:noHBand="0" w:noVBand="1"/>
            </w:tblPr>
            <w:tblGrid>
              <w:gridCol w:w="622"/>
              <w:gridCol w:w="624"/>
              <w:gridCol w:w="715"/>
              <w:gridCol w:w="608"/>
              <w:gridCol w:w="612"/>
              <w:gridCol w:w="1268"/>
            </w:tblGrid>
            <w:tr w:rsidR="00364C1C" w:rsidRPr="00F72B44" w14:paraId="61E622DE" w14:textId="77777777" w:rsidTr="00394AA0">
              <w:tc>
                <w:tcPr>
                  <w:tcW w:w="625" w:type="dxa"/>
                  <w:shd w:val="clear" w:color="auto" w:fill="BFBFBF" w:themeFill="background1" w:themeFillShade="BF"/>
                </w:tcPr>
                <w:p w14:paraId="3476DEBE" w14:textId="77777777" w:rsidR="00364C1C" w:rsidRPr="00F72B44" w:rsidRDefault="00364C1C" w:rsidP="00364C1C">
                  <w:pPr>
                    <w:rPr>
                      <w:sz w:val="16"/>
                      <w:szCs w:val="16"/>
                    </w:rPr>
                  </w:pPr>
                  <w:r w:rsidRPr="00F72B44">
                    <w:rPr>
                      <w:sz w:val="16"/>
                      <w:szCs w:val="16"/>
                    </w:rPr>
                    <w:t>Index</w:t>
                  </w:r>
                </w:p>
              </w:tc>
              <w:tc>
                <w:tcPr>
                  <w:tcW w:w="630" w:type="dxa"/>
                  <w:shd w:val="clear" w:color="auto" w:fill="BFBFBF" w:themeFill="background1" w:themeFillShade="BF"/>
                </w:tcPr>
                <w:p w14:paraId="4F4BF3D7" w14:textId="77777777" w:rsidR="00364C1C" w:rsidRPr="00F72B44" w:rsidRDefault="00364C1C" w:rsidP="00364C1C">
                  <w:pPr>
                    <w:rPr>
                      <w:sz w:val="16"/>
                      <w:szCs w:val="16"/>
                    </w:rPr>
                  </w:pPr>
                  <w:r w:rsidRPr="00F72B44">
                    <w:rPr>
                      <w:sz w:val="16"/>
                      <w:szCs w:val="16"/>
                    </w:rPr>
                    <w:t>Blue</w:t>
                  </w:r>
                </w:p>
              </w:tc>
              <w:tc>
                <w:tcPr>
                  <w:tcW w:w="720" w:type="dxa"/>
                  <w:shd w:val="clear" w:color="auto" w:fill="BFBFBF" w:themeFill="background1" w:themeFillShade="BF"/>
                </w:tcPr>
                <w:p w14:paraId="2FD670A0" w14:textId="77777777" w:rsidR="00364C1C" w:rsidRPr="00F72B44" w:rsidRDefault="00364C1C" w:rsidP="00364C1C">
                  <w:pPr>
                    <w:rPr>
                      <w:sz w:val="16"/>
                      <w:szCs w:val="16"/>
                    </w:rPr>
                  </w:pPr>
                  <w:r w:rsidRPr="00F72B44">
                    <w:rPr>
                      <w:sz w:val="16"/>
                      <w:szCs w:val="16"/>
                    </w:rPr>
                    <w:t>Green</w:t>
                  </w:r>
                </w:p>
              </w:tc>
              <w:tc>
                <w:tcPr>
                  <w:tcW w:w="613" w:type="dxa"/>
                  <w:shd w:val="clear" w:color="auto" w:fill="BFBFBF" w:themeFill="background1" w:themeFillShade="BF"/>
                </w:tcPr>
                <w:p w14:paraId="50AB64B8" w14:textId="77777777" w:rsidR="00364C1C" w:rsidRPr="00F72B44" w:rsidRDefault="00364C1C" w:rsidP="00364C1C">
                  <w:pPr>
                    <w:rPr>
                      <w:sz w:val="16"/>
                      <w:szCs w:val="16"/>
                    </w:rPr>
                  </w:pPr>
                  <w:r w:rsidRPr="00F72B44">
                    <w:rPr>
                      <w:sz w:val="16"/>
                      <w:szCs w:val="16"/>
                    </w:rPr>
                    <w:t>Red</w:t>
                  </w:r>
                </w:p>
              </w:tc>
              <w:tc>
                <w:tcPr>
                  <w:tcW w:w="613" w:type="dxa"/>
                  <w:shd w:val="clear" w:color="auto" w:fill="BFBFBF" w:themeFill="background1" w:themeFillShade="BF"/>
                </w:tcPr>
                <w:p w14:paraId="5A43C254" w14:textId="77777777" w:rsidR="00364C1C" w:rsidRPr="00F72B44" w:rsidRDefault="00364C1C" w:rsidP="00364C1C">
                  <w:pPr>
                    <w:rPr>
                      <w:sz w:val="16"/>
                      <w:szCs w:val="16"/>
                    </w:rPr>
                  </w:pPr>
                  <w:r w:rsidRPr="00F72B44">
                    <w:rPr>
                      <w:sz w:val="16"/>
                      <w:szCs w:val="16"/>
                    </w:rPr>
                    <w:t>Alpha</w:t>
                  </w:r>
                </w:p>
              </w:tc>
              <w:tc>
                <w:tcPr>
                  <w:tcW w:w="1294" w:type="dxa"/>
                  <w:shd w:val="clear" w:color="auto" w:fill="BFBFBF" w:themeFill="background1" w:themeFillShade="BF"/>
                </w:tcPr>
                <w:p w14:paraId="74830866" w14:textId="77777777" w:rsidR="00364C1C" w:rsidRPr="00F72B44" w:rsidRDefault="00364C1C" w:rsidP="00364C1C">
                  <w:pPr>
                    <w:rPr>
                      <w:sz w:val="16"/>
                      <w:szCs w:val="16"/>
                    </w:rPr>
                  </w:pPr>
                  <w:r w:rsidRPr="00F72B44">
                    <w:rPr>
                      <w:sz w:val="16"/>
                      <w:szCs w:val="16"/>
                    </w:rPr>
                    <w:t>Color</w:t>
                  </w:r>
                </w:p>
              </w:tc>
            </w:tr>
            <w:tr w:rsidR="00364C1C" w:rsidRPr="00F72B44" w14:paraId="50A4F4F1" w14:textId="77777777" w:rsidTr="003B6C72">
              <w:tc>
                <w:tcPr>
                  <w:tcW w:w="625" w:type="dxa"/>
                  <w:vAlign w:val="center"/>
                </w:tcPr>
                <w:p w14:paraId="54D49B8E" w14:textId="77777777" w:rsidR="00364C1C" w:rsidRPr="00F72B44" w:rsidRDefault="00364C1C" w:rsidP="003B6C72">
                  <w:pPr>
                    <w:rPr>
                      <w:sz w:val="16"/>
                      <w:szCs w:val="16"/>
                    </w:rPr>
                  </w:pPr>
                  <w:r w:rsidRPr="00F72B44">
                    <w:rPr>
                      <w:sz w:val="16"/>
                      <w:szCs w:val="16"/>
                    </w:rPr>
                    <w:t>0</w:t>
                  </w:r>
                </w:p>
              </w:tc>
              <w:tc>
                <w:tcPr>
                  <w:tcW w:w="630" w:type="dxa"/>
                  <w:vAlign w:val="center"/>
                </w:tcPr>
                <w:p w14:paraId="7B60688E"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720" w:type="dxa"/>
                  <w:vAlign w:val="center"/>
                </w:tcPr>
                <w:p w14:paraId="3C9804D9"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2EFEDD03"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02719050"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center"/>
                </w:tcPr>
                <w:p w14:paraId="59BA06D5" w14:textId="0F6DCD14" w:rsidR="00364C1C" w:rsidRPr="00F72B44" w:rsidRDefault="00364C1C" w:rsidP="003B6C72">
                  <w:pPr>
                    <w:rPr>
                      <w:sz w:val="16"/>
                      <w:szCs w:val="16"/>
                    </w:rPr>
                  </w:pPr>
                  <w:r w:rsidRPr="00F72B44">
                    <w:rPr>
                      <w:sz w:val="16"/>
                      <w:szCs w:val="16"/>
                    </w:rPr>
                    <w:t>Black</w:t>
                  </w:r>
                  <w:r w:rsidR="004F3092" w:rsidRPr="00F72B44">
                    <w:t xml:space="preserve"> </w:t>
                  </w:r>
                  <w:r w:rsidR="004F3092" w:rsidRPr="00F72B44">
                    <w:object w:dxaOrig="206" w:dyaOrig="206" w14:anchorId="2BA1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4" o:title=""/>
                      </v:shape>
                      <o:OLEObject Type="Embed" ProgID="PBrush" ShapeID="_x0000_i1025" DrawAspect="Content" ObjectID="_1620294955" r:id="rId15"/>
                    </w:object>
                  </w:r>
                </w:p>
              </w:tc>
            </w:tr>
            <w:tr w:rsidR="00364C1C" w:rsidRPr="00F72B44" w14:paraId="4AD161A6" w14:textId="77777777" w:rsidTr="003B6C72">
              <w:tc>
                <w:tcPr>
                  <w:tcW w:w="625" w:type="dxa"/>
                  <w:vAlign w:val="center"/>
                </w:tcPr>
                <w:p w14:paraId="6355B10B" w14:textId="77777777" w:rsidR="00364C1C" w:rsidRPr="00F72B44" w:rsidRDefault="00364C1C" w:rsidP="003B6C72">
                  <w:pPr>
                    <w:rPr>
                      <w:sz w:val="16"/>
                      <w:szCs w:val="16"/>
                    </w:rPr>
                  </w:pPr>
                  <w:r w:rsidRPr="00F72B44">
                    <w:rPr>
                      <w:sz w:val="16"/>
                      <w:szCs w:val="16"/>
                    </w:rPr>
                    <w:t>1</w:t>
                  </w:r>
                </w:p>
              </w:tc>
              <w:tc>
                <w:tcPr>
                  <w:tcW w:w="630" w:type="dxa"/>
                  <w:vAlign w:val="center"/>
                </w:tcPr>
                <w:p w14:paraId="6975D79F"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720" w:type="dxa"/>
                  <w:vAlign w:val="center"/>
                </w:tcPr>
                <w:p w14:paraId="68DDECCA"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24D1EF28"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613" w:type="dxa"/>
                  <w:vAlign w:val="center"/>
                </w:tcPr>
                <w:p w14:paraId="24D088FB"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6F23C88B" w14:textId="2D3B6969" w:rsidR="00364C1C" w:rsidRPr="00F72B44" w:rsidRDefault="00364C1C" w:rsidP="003B6C72">
                  <w:pPr>
                    <w:rPr>
                      <w:sz w:val="16"/>
                      <w:szCs w:val="16"/>
                    </w:rPr>
                  </w:pPr>
                  <w:r w:rsidRPr="00F72B44">
                    <w:rPr>
                      <w:sz w:val="16"/>
                      <w:szCs w:val="16"/>
                    </w:rPr>
                    <w:t>Maroon</w:t>
                  </w:r>
                  <w:r w:rsidR="004F3092" w:rsidRPr="00F72B44">
                    <w:t xml:space="preserve"> </w:t>
                  </w:r>
                  <w:r w:rsidR="004F3092" w:rsidRPr="00F72B44">
                    <w:object w:dxaOrig="206" w:dyaOrig="206" w14:anchorId="3D81A579">
                      <v:shape id="_x0000_i1026" type="#_x0000_t75" style="width:10.5pt;height:10.5pt" o:ole="">
                        <v:imagedata r:id="rId16" o:title=""/>
                      </v:shape>
                      <o:OLEObject Type="Embed" ProgID="PBrush" ShapeID="_x0000_i1026" DrawAspect="Content" ObjectID="_1620294956" r:id="rId17"/>
                    </w:object>
                  </w:r>
                </w:p>
              </w:tc>
            </w:tr>
            <w:tr w:rsidR="00364C1C" w:rsidRPr="00F72B44" w14:paraId="44294C28" w14:textId="77777777" w:rsidTr="003B6C72">
              <w:tc>
                <w:tcPr>
                  <w:tcW w:w="625" w:type="dxa"/>
                  <w:vAlign w:val="center"/>
                </w:tcPr>
                <w:p w14:paraId="5D9BFF89" w14:textId="77777777" w:rsidR="00364C1C" w:rsidRPr="00F72B44" w:rsidRDefault="00364C1C" w:rsidP="003B6C72">
                  <w:pPr>
                    <w:rPr>
                      <w:sz w:val="16"/>
                      <w:szCs w:val="16"/>
                    </w:rPr>
                  </w:pPr>
                  <w:r w:rsidRPr="00F72B44">
                    <w:rPr>
                      <w:sz w:val="16"/>
                      <w:szCs w:val="16"/>
                    </w:rPr>
                    <w:t>2</w:t>
                  </w:r>
                </w:p>
              </w:tc>
              <w:tc>
                <w:tcPr>
                  <w:tcW w:w="630" w:type="dxa"/>
                  <w:vAlign w:val="center"/>
                </w:tcPr>
                <w:p w14:paraId="44A709A1"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720" w:type="dxa"/>
                  <w:vAlign w:val="center"/>
                </w:tcPr>
                <w:p w14:paraId="57293DAE"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613" w:type="dxa"/>
                  <w:vAlign w:val="center"/>
                </w:tcPr>
                <w:p w14:paraId="64300E08"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2297303C"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1D2233C8" w14:textId="7D78107B" w:rsidR="00364C1C" w:rsidRPr="00F72B44" w:rsidRDefault="00364C1C" w:rsidP="003B6C72">
                  <w:pPr>
                    <w:rPr>
                      <w:sz w:val="16"/>
                      <w:szCs w:val="16"/>
                    </w:rPr>
                  </w:pPr>
                  <w:r w:rsidRPr="00F72B44">
                    <w:rPr>
                      <w:sz w:val="16"/>
                      <w:szCs w:val="16"/>
                    </w:rPr>
                    <w:t>Green</w:t>
                  </w:r>
                  <w:r w:rsidR="004F3092" w:rsidRPr="00F72B44">
                    <w:t xml:space="preserve"> </w:t>
                  </w:r>
                  <w:r w:rsidR="004F3092" w:rsidRPr="00F72B44">
                    <w:object w:dxaOrig="206" w:dyaOrig="206" w14:anchorId="21ADDC20">
                      <v:shape id="_x0000_i1027" type="#_x0000_t75" style="width:10.5pt;height:10.5pt" o:ole="">
                        <v:imagedata r:id="rId18" o:title=""/>
                      </v:shape>
                      <o:OLEObject Type="Embed" ProgID="PBrush" ShapeID="_x0000_i1027" DrawAspect="Content" ObjectID="_1620294957" r:id="rId19"/>
                    </w:object>
                  </w:r>
                </w:p>
              </w:tc>
            </w:tr>
            <w:tr w:rsidR="00364C1C" w:rsidRPr="00F72B44" w14:paraId="2379A129" w14:textId="77777777" w:rsidTr="003B6C72">
              <w:tc>
                <w:tcPr>
                  <w:tcW w:w="625" w:type="dxa"/>
                  <w:vAlign w:val="center"/>
                </w:tcPr>
                <w:p w14:paraId="7F5B85D3" w14:textId="77777777" w:rsidR="00364C1C" w:rsidRPr="00F72B44" w:rsidRDefault="00364C1C" w:rsidP="003B6C72">
                  <w:pPr>
                    <w:rPr>
                      <w:sz w:val="16"/>
                      <w:szCs w:val="16"/>
                    </w:rPr>
                  </w:pPr>
                  <w:r w:rsidRPr="00F72B44">
                    <w:rPr>
                      <w:sz w:val="16"/>
                      <w:szCs w:val="16"/>
                    </w:rPr>
                    <w:t>3</w:t>
                  </w:r>
                </w:p>
              </w:tc>
              <w:tc>
                <w:tcPr>
                  <w:tcW w:w="630" w:type="dxa"/>
                  <w:vAlign w:val="center"/>
                </w:tcPr>
                <w:p w14:paraId="7529F40C"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720" w:type="dxa"/>
                  <w:vAlign w:val="center"/>
                </w:tcPr>
                <w:p w14:paraId="65846F10"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24A598A6"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7FDDD7FD"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7CB4143F" w14:textId="59E0CEE9" w:rsidR="00364C1C" w:rsidRPr="00F72B44" w:rsidRDefault="00364C1C" w:rsidP="003B6C72">
                  <w:pPr>
                    <w:rPr>
                      <w:sz w:val="16"/>
                      <w:szCs w:val="16"/>
                    </w:rPr>
                  </w:pPr>
                  <w:r w:rsidRPr="00F72B44">
                    <w:rPr>
                      <w:sz w:val="16"/>
                      <w:szCs w:val="16"/>
                    </w:rPr>
                    <w:t>Navy</w:t>
                  </w:r>
                  <w:r w:rsidR="004F3092" w:rsidRPr="00F72B44">
                    <w:t xml:space="preserve"> </w:t>
                  </w:r>
                  <w:r w:rsidR="004F3092" w:rsidRPr="00F72B44">
                    <w:object w:dxaOrig="206" w:dyaOrig="206" w14:anchorId="54069A7B">
                      <v:shape id="_x0000_i1028" type="#_x0000_t75" style="width:10.5pt;height:10.5pt" o:ole="">
                        <v:imagedata r:id="rId20" o:title=""/>
                      </v:shape>
                      <o:OLEObject Type="Embed" ProgID="PBrush" ShapeID="_x0000_i1028" DrawAspect="Content" ObjectID="_1620294958" r:id="rId21"/>
                    </w:object>
                  </w:r>
                </w:p>
              </w:tc>
            </w:tr>
            <w:tr w:rsidR="00364C1C" w:rsidRPr="00F72B44" w14:paraId="65A607AE" w14:textId="77777777" w:rsidTr="003B6C72">
              <w:tc>
                <w:tcPr>
                  <w:tcW w:w="625" w:type="dxa"/>
                  <w:vAlign w:val="center"/>
                </w:tcPr>
                <w:p w14:paraId="0C286782" w14:textId="77777777" w:rsidR="00364C1C" w:rsidRPr="00F72B44" w:rsidRDefault="00364C1C" w:rsidP="003B6C72">
                  <w:pPr>
                    <w:rPr>
                      <w:sz w:val="16"/>
                      <w:szCs w:val="16"/>
                    </w:rPr>
                  </w:pPr>
                  <w:r w:rsidRPr="00F72B44">
                    <w:rPr>
                      <w:sz w:val="16"/>
                      <w:szCs w:val="16"/>
                    </w:rPr>
                    <w:t>4</w:t>
                  </w:r>
                </w:p>
              </w:tc>
              <w:tc>
                <w:tcPr>
                  <w:tcW w:w="630" w:type="dxa"/>
                  <w:vAlign w:val="center"/>
                </w:tcPr>
                <w:p w14:paraId="05178FE4"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720" w:type="dxa"/>
                  <w:vAlign w:val="center"/>
                </w:tcPr>
                <w:p w14:paraId="73F7D100"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613" w:type="dxa"/>
                  <w:vAlign w:val="center"/>
                </w:tcPr>
                <w:p w14:paraId="0519EF87"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613" w:type="dxa"/>
                  <w:vAlign w:val="center"/>
                </w:tcPr>
                <w:p w14:paraId="4F06D1B4"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53A7C10E" w14:textId="5528BB3F" w:rsidR="00364C1C" w:rsidRPr="00F72B44" w:rsidRDefault="00364C1C" w:rsidP="003B6C72">
                  <w:pPr>
                    <w:rPr>
                      <w:sz w:val="16"/>
                      <w:szCs w:val="16"/>
                    </w:rPr>
                  </w:pPr>
                  <w:r w:rsidRPr="00F72B44">
                    <w:rPr>
                      <w:sz w:val="16"/>
                      <w:szCs w:val="16"/>
                    </w:rPr>
                    <w:t>Olive</w:t>
                  </w:r>
                  <w:r w:rsidR="004F3092" w:rsidRPr="00F72B44">
                    <w:t xml:space="preserve"> </w:t>
                  </w:r>
                  <w:r w:rsidR="004F3092" w:rsidRPr="00F72B44">
                    <w:object w:dxaOrig="206" w:dyaOrig="206" w14:anchorId="43CA7238">
                      <v:shape id="_x0000_i1029" type="#_x0000_t75" style="width:10.5pt;height:10.5pt" o:ole="">
                        <v:imagedata r:id="rId22" o:title=""/>
                      </v:shape>
                      <o:OLEObject Type="Embed" ProgID="PBrush" ShapeID="_x0000_i1029" DrawAspect="Content" ObjectID="_1620294959" r:id="rId23"/>
                    </w:object>
                  </w:r>
                </w:p>
              </w:tc>
            </w:tr>
            <w:tr w:rsidR="00364C1C" w:rsidRPr="00F72B44" w14:paraId="1A3D514F" w14:textId="77777777" w:rsidTr="003B6C72">
              <w:tc>
                <w:tcPr>
                  <w:tcW w:w="625" w:type="dxa"/>
                  <w:vAlign w:val="center"/>
                </w:tcPr>
                <w:p w14:paraId="2D8196FF" w14:textId="77777777" w:rsidR="00364C1C" w:rsidRPr="00F72B44" w:rsidRDefault="00364C1C" w:rsidP="003B6C72">
                  <w:pPr>
                    <w:rPr>
                      <w:sz w:val="16"/>
                      <w:szCs w:val="16"/>
                    </w:rPr>
                  </w:pPr>
                  <w:r w:rsidRPr="00F72B44">
                    <w:rPr>
                      <w:sz w:val="16"/>
                      <w:szCs w:val="16"/>
                    </w:rPr>
                    <w:t>5</w:t>
                  </w:r>
                </w:p>
              </w:tc>
              <w:tc>
                <w:tcPr>
                  <w:tcW w:w="630" w:type="dxa"/>
                  <w:vAlign w:val="center"/>
                </w:tcPr>
                <w:p w14:paraId="5F8A86FB"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720" w:type="dxa"/>
                  <w:vAlign w:val="center"/>
                </w:tcPr>
                <w:p w14:paraId="60693CEC"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613" w:type="dxa"/>
                  <w:vAlign w:val="center"/>
                </w:tcPr>
                <w:p w14:paraId="40531F99"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4FEFFFB5"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45319566" w14:textId="0BDBCE61" w:rsidR="00364C1C" w:rsidRPr="00F72B44" w:rsidRDefault="00364C1C" w:rsidP="003B6C72">
                  <w:pPr>
                    <w:rPr>
                      <w:sz w:val="16"/>
                      <w:szCs w:val="16"/>
                    </w:rPr>
                  </w:pPr>
                  <w:r w:rsidRPr="00F72B44">
                    <w:rPr>
                      <w:sz w:val="16"/>
                      <w:szCs w:val="16"/>
                    </w:rPr>
                    <w:t>Teal</w:t>
                  </w:r>
                  <w:r w:rsidR="004F3092" w:rsidRPr="00F72B44">
                    <w:t xml:space="preserve"> </w:t>
                  </w:r>
                  <w:r w:rsidR="004F3092" w:rsidRPr="00F72B44">
                    <w:object w:dxaOrig="206" w:dyaOrig="206" w14:anchorId="0F07846B">
                      <v:shape id="_x0000_i1030" type="#_x0000_t75" style="width:10.5pt;height:10.5pt" o:ole="">
                        <v:imagedata r:id="rId24" o:title=""/>
                      </v:shape>
                      <o:OLEObject Type="Embed" ProgID="PBrush" ShapeID="_x0000_i1030" DrawAspect="Content" ObjectID="_1620294960" r:id="rId25"/>
                    </w:object>
                  </w:r>
                </w:p>
              </w:tc>
            </w:tr>
            <w:tr w:rsidR="00364C1C" w:rsidRPr="00F72B44" w14:paraId="0460536E" w14:textId="77777777" w:rsidTr="003B6C72">
              <w:tc>
                <w:tcPr>
                  <w:tcW w:w="625" w:type="dxa"/>
                  <w:vAlign w:val="center"/>
                </w:tcPr>
                <w:p w14:paraId="3D6502B7" w14:textId="77777777" w:rsidR="00364C1C" w:rsidRPr="00F72B44" w:rsidRDefault="00364C1C" w:rsidP="003B6C72">
                  <w:pPr>
                    <w:rPr>
                      <w:sz w:val="16"/>
                      <w:szCs w:val="16"/>
                    </w:rPr>
                  </w:pPr>
                  <w:r w:rsidRPr="00F72B44">
                    <w:rPr>
                      <w:sz w:val="16"/>
                      <w:szCs w:val="16"/>
                    </w:rPr>
                    <w:t>6</w:t>
                  </w:r>
                </w:p>
              </w:tc>
              <w:tc>
                <w:tcPr>
                  <w:tcW w:w="630" w:type="dxa"/>
                  <w:vAlign w:val="center"/>
                </w:tcPr>
                <w:p w14:paraId="6725F71A"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720" w:type="dxa"/>
                  <w:vAlign w:val="center"/>
                </w:tcPr>
                <w:p w14:paraId="36858B5E"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3C4076B5"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613" w:type="dxa"/>
                  <w:vAlign w:val="center"/>
                </w:tcPr>
                <w:p w14:paraId="1016C444"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54741541" w14:textId="6C761A8B" w:rsidR="00364C1C" w:rsidRPr="00F72B44" w:rsidRDefault="00364C1C" w:rsidP="003B6C72">
                  <w:pPr>
                    <w:rPr>
                      <w:sz w:val="16"/>
                      <w:szCs w:val="16"/>
                    </w:rPr>
                  </w:pPr>
                  <w:r w:rsidRPr="00F72B44">
                    <w:rPr>
                      <w:sz w:val="16"/>
                      <w:szCs w:val="16"/>
                    </w:rPr>
                    <w:t>Purple</w:t>
                  </w:r>
                  <w:r w:rsidR="004F3092" w:rsidRPr="00F72B44">
                    <w:t xml:space="preserve"> </w:t>
                  </w:r>
                  <w:r w:rsidR="004F3092" w:rsidRPr="00F72B44">
                    <w:object w:dxaOrig="206" w:dyaOrig="206" w14:anchorId="0552F597">
                      <v:shape id="_x0000_i1031" type="#_x0000_t75" style="width:10.5pt;height:10.5pt" o:ole="">
                        <v:imagedata r:id="rId26" o:title=""/>
                      </v:shape>
                      <o:OLEObject Type="Embed" ProgID="PBrush" ShapeID="_x0000_i1031" DrawAspect="Content" ObjectID="_1620294961" r:id="rId27"/>
                    </w:object>
                  </w:r>
                </w:p>
              </w:tc>
            </w:tr>
            <w:tr w:rsidR="00364C1C" w:rsidRPr="00F72B44" w14:paraId="49EC9E9B" w14:textId="77777777" w:rsidTr="003B6C72">
              <w:tc>
                <w:tcPr>
                  <w:tcW w:w="625" w:type="dxa"/>
                  <w:vAlign w:val="center"/>
                </w:tcPr>
                <w:p w14:paraId="7E6D5D40" w14:textId="77777777" w:rsidR="00364C1C" w:rsidRPr="00F72B44" w:rsidRDefault="00364C1C" w:rsidP="003B6C72">
                  <w:pPr>
                    <w:rPr>
                      <w:sz w:val="16"/>
                      <w:szCs w:val="16"/>
                    </w:rPr>
                  </w:pPr>
                  <w:r w:rsidRPr="00F72B44">
                    <w:rPr>
                      <w:sz w:val="16"/>
                      <w:szCs w:val="16"/>
                    </w:rPr>
                    <w:t>7</w:t>
                  </w:r>
                </w:p>
              </w:tc>
              <w:tc>
                <w:tcPr>
                  <w:tcW w:w="630" w:type="dxa"/>
                  <w:vAlign w:val="center"/>
                </w:tcPr>
                <w:p w14:paraId="449F6C97"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720" w:type="dxa"/>
                  <w:vAlign w:val="center"/>
                </w:tcPr>
                <w:p w14:paraId="3315BEF0"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613" w:type="dxa"/>
                  <w:vAlign w:val="center"/>
                </w:tcPr>
                <w:p w14:paraId="644ACE1C"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$80</w:t>
                  </w:r>
                </w:p>
              </w:tc>
              <w:tc>
                <w:tcPr>
                  <w:tcW w:w="613" w:type="dxa"/>
                  <w:vAlign w:val="center"/>
                </w:tcPr>
                <w:p w14:paraId="24D1E89B"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23D55362" w14:textId="607FDBA0" w:rsidR="00364C1C" w:rsidRPr="00F72B44" w:rsidRDefault="00364C1C" w:rsidP="003B6C72">
                  <w:pPr>
                    <w:rPr>
                      <w:sz w:val="16"/>
                      <w:szCs w:val="16"/>
                    </w:rPr>
                  </w:pPr>
                  <w:r w:rsidRPr="00F72B44">
                    <w:rPr>
                      <w:sz w:val="16"/>
                      <w:szCs w:val="16"/>
                    </w:rPr>
                    <w:t>Gray</w:t>
                  </w:r>
                  <w:r w:rsidR="004F3092" w:rsidRPr="00F72B44">
                    <w:t xml:space="preserve"> </w:t>
                  </w:r>
                  <w:r w:rsidR="004F3092" w:rsidRPr="00F72B44">
                    <w:object w:dxaOrig="206" w:dyaOrig="206" w14:anchorId="4048F0B9">
                      <v:shape id="_x0000_i1032" type="#_x0000_t75" style="width:10.5pt;height:10.5pt" o:ole="">
                        <v:imagedata r:id="rId28" o:title=""/>
                      </v:shape>
                      <o:OLEObject Type="Embed" ProgID="PBrush" ShapeID="_x0000_i1032" DrawAspect="Content" ObjectID="_1620294962" r:id="rId29"/>
                    </w:object>
                  </w:r>
                </w:p>
              </w:tc>
            </w:tr>
            <w:tr w:rsidR="00364C1C" w:rsidRPr="00F72B44" w14:paraId="04536276" w14:textId="77777777" w:rsidTr="003B6C72">
              <w:tc>
                <w:tcPr>
                  <w:tcW w:w="625" w:type="dxa"/>
                  <w:vAlign w:val="center"/>
                </w:tcPr>
                <w:p w14:paraId="158D8F81" w14:textId="77777777" w:rsidR="00364C1C" w:rsidRPr="00F72B44" w:rsidRDefault="00364C1C" w:rsidP="003B6C72">
                  <w:pPr>
                    <w:rPr>
                      <w:sz w:val="16"/>
                      <w:szCs w:val="16"/>
                    </w:rPr>
                  </w:pPr>
                  <w:r w:rsidRPr="00F72B44">
                    <w:rPr>
                      <w:sz w:val="16"/>
                      <w:szCs w:val="16"/>
                    </w:rPr>
                    <w:t>8</w:t>
                  </w:r>
                </w:p>
              </w:tc>
              <w:tc>
                <w:tcPr>
                  <w:tcW w:w="630" w:type="dxa"/>
                  <w:vAlign w:val="center"/>
                </w:tcPr>
                <w:p w14:paraId="72C7109E"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720" w:type="dxa"/>
                  <w:vAlign w:val="center"/>
                </w:tcPr>
                <w:p w14:paraId="59D5658C"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$45</w:t>
                  </w:r>
                </w:p>
              </w:tc>
              <w:tc>
                <w:tcPr>
                  <w:tcW w:w="613" w:type="dxa"/>
                  <w:vAlign w:val="center"/>
                </w:tcPr>
                <w:p w14:paraId="6AA59847"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613" w:type="dxa"/>
                  <w:vAlign w:val="center"/>
                </w:tcPr>
                <w:p w14:paraId="6DCFD5A0"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5943424D" w14:textId="5F46712E" w:rsidR="00364C1C" w:rsidRPr="00F72B44" w:rsidRDefault="003B6C72" w:rsidP="003B6C72">
                  <w:pPr>
                    <w:rPr>
                      <w:sz w:val="16"/>
                      <w:szCs w:val="16"/>
                    </w:rPr>
                  </w:pPr>
                  <w:r w:rsidRPr="00F72B44">
                    <w:rPr>
                      <w:sz w:val="16"/>
                      <w:szCs w:val="16"/>
                    </w:rPr>
                    <w:t>Orange</w:t>
                  </w:r>
                  <w:r w:rsidR="004F3092" w:rsidRPr="00F72B44">
                    <w:t xml:space="preserve"> </w:t>
                  </w:r>
                  <w:r w:rsidR="004F3092" w:rsidRPr="00F72B44">
                    <w:object w:dxaOrig="206" w:dyaOrig="206" w14:anchorId="16AC57F5">
                      <v:shape id="_x0000_i1033" type="#_x0000_t75" style="width:10.5pt;height:10.5pt" o:ole="">
                        <v:imagedata r:id="rId30" o:title=""/>
                      </v:shape>
                      <o:OLEObject Type="Embed" ProgID="PBrush" ShapeID="_x0000_i1033" DrawAspect="Content" ObjectID="_1620294963" r:id="rId31"/>
                    </w:object>
                  </w:r>
                </w:p>
              </w:tc>
            </w:tr>
            <w:tr w:rsidR="00364C1C" w:rsidRPr="00F72B44" w14:paraId="42CF3A76" w14:textId="77777777" w:rsidTr="003B6C72">
              <w:tc>
                <w:tcPr>
                  <w:tcW w:w="625" w:type="dxa"/>
                  <w:vAlign w:val="center"/>
                </w:tcPr>
                <w:p w14:paraId="0DF4FE38" w14:textId="77777777" w:rsidR="00364C1C" w:rsidRPr="00F72B44" w:rsidRDefault="00364C1C" w:rsidP="003B6C72">
                  <w:pPr>
                    <w:rPr>
                      <w:sz w:val="16"/>
                      <w:szCs w:val="16"/>
                    </w:rPr>
                  </w:pPr>
                  <w:r w:rsidRPr="00F72B44">
                    <w:rPr>
                      <w:sz w:val="16"/>
                      <w:szCs w:val="16"/>
                    </w:rPr>
                    <w:t>9</w:t>
                  </w:r>
                </w:p>
              </w:tc>
              <w:tc>
                <w:tcPr>
                  <w:tcW w:w="630" w:type="dxa"/>
                  <w:vAlign w:val="center"/>
                </w:tcPr>
                <w:p w14:paraId="0AC96A69"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$13</w:t>
                  </w:r>
                </w:p>
              </w:tc>
              <w:tc>
                <w:tcPr>
                  <w:tcW w:w="720" w:type="dxa"/>
                  <w:vAlign w:val="center"/>
                </w:tcPr>
                <w:p w14:paraId="6C03FD3B"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$45</w:t>
                  </w:r>
                </w:p>
              </w:tc>
              <w:tc>
                <w:tcPr>
                  <w:tcW w:w="613" w:type="dxa"/>
                  <w:vAlign w:val="center"/>
                </w:tcPr>
                <w:p w14:paraId="7016BE63"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$8B</w:t>
                  </w:r>
                </w:p>
              </w:tc>
              <w:tc>
                <w:tcPr>
                  <w:tcW w:w="613" w:type="dxa"/>
                  <w:vAlign w:val="center"/>
                </w:tcPr>
                <w:p w14:paraId="3392C2D8"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20499B15" w14:textId="75E59B26" w:rsidR="00364C1C" w:rsidRPr="00F72B44" w:rsidRDefault="00364C1C" w:rsidP="003B6C72">
                  <w:pPr>
                    <w:rPr>
                      <w:sz w:val="16"/>
                      <w:szCs w:val="16"/>
                    </w:rPr>
                  </w:pPr>
                  <w:r w:rsidRPr="00F72B44">
                    <w:rPr>
                      <w:sz w:val="16"/>
                      <w:szCs w:val="16"/>
                    </w:rPr>
                    <w:t>Brown</w:t>
                  </w:r>
                  <w:r w:rsidR="003B6C72" w:rsidRPr="00F72B44">
                    <w:t xml:space="preserve"> </w:t>
                  </w:r>
                  <w:r w:rsidR="003B6C72" w:rsidRPr="00F72B44">
                    <w:object w:dxaOrig="206" w:dyaOrig="206" w14:anchorId="79FD24F8">
                      <v:shape id="_x0000_i1034" type="#_x0000_t75" style="width:10.5pt;height:10.5pt" o:ole="">
                        <v:imagedata r:id="rId32" o:title=""/>
                      </v:shape>
                      <o:OLEObject Type="Embed" ProgID="PBrush" ShapeID="_x0000_i1034" DrawAspect="Content" ObjectID="_1620294964" r:id="rId33"/>
                    </w:object>
                  </w:r>
                </w:p>
              </w:tc>
            </w:tr>
            <w:tr w:rsidR="00364C1C" w:rsidRPr="00F72B44" w14:paraId="78D22AA6" w14:textId="77777777" w:rsidTr="003B6C72">
              <w:tc>
                <w:tcPr>
                  <w:tcW w:w="625" w:type="dxa"/>
                  <w:vAlign w:val="center"/>
                </w:tcPr>
                <w:p w14:paraId="2302A5CC" w14:textId="77777777" w:rsidR="00364C1C" w:rsidRPr="00F72B44" w:rsidRDefault="00364C1C" w:rsidP="003B6C72">
                  <w:pPr>
                    <w:rPr>
                      <w:sz w:val="16"/>
                      <w:szCs w:val="16"/>
                    </w:rPr>
                  </w:pPr>
                  <w:r w:rsidRPr="00F72B44">
                    <w:rPr>
                      <w:sz w:val="16"/>
                      <w:szCs w:val="16"/>
                    </w:rPr>
                    <w:t>A</w:t>
                  </w:r>
                </w:p>
              </w:tc>
              <w:tc>
                <w:tcPr>
                  <w:tcW w:w="630" w:type="dxa"/>
                  <w:vAlign w:val="center"/>
                </w:tcPr>
                <w:p w14:paraId="379F5049"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720" w:type="dxa"/>
                  <w:vAlign w:val="center"/>
                </w:tcPr>
                <w:p w14:paraId="75D7DDCD"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75650724"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$20</w:t>
                  </w:r>
                </w:p>
              </w:tc>
              <w:tc>
                <w:tcPr>
                  <w:tcW w:w="613" w:type="dxa"/>
                  <w:vAlign w:val="center"/>
                </w:tcPr>
                <w:p w14:paraId="3FCFF214"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2786C8CD" w14:textId="2D8E595B" w:rsidR="00364C1C" w:rsidRPr="00F72B44" w:rsidRDefault="00364C1C" w:rsidP="003B6C72">
                  <w:pPr>
                    <w:rPr>
                      <w:sz w:val="16"/>
                      <w:szCs w:val="16"/>
                    </w:rPr>
                  </w:pPr>
                  <w:r w:rsidRPr="00F72B44">
                    <w:rPr>
                      <w:sz w:val="16"/>
                      <w:szCs w:val="16"/>
                    </w:rPr>
                    <w:t>Dark Red</w:t>
                  </w:r>
                  <w:r w:rsidR="003B6C72" w:rsidRPr="00F72B44">
                    <w:t xml:space="preserve"> </w:t>
                  </w:r>
                  <w:r w:rsidR="003B6C72" w:rsidRPr="00F72B44">
                    <w:object w:dxaOrig="206" w:dyaOrig="206" w14:anchorId="71356A6C">
                      <v:shape id="_x0000_i1035" type="#_x0000_t75" style="width:10.5pt;height:10.5pt" o:ole="">
                        <v:imagedata r:id="rId34" o:title=""/>
                      </v:shape>
                      <o:OLEObject Type="Embed" ProgID="PBrush" ShapeID="_x0000_i1035" DrawAspect="Content" ObjectID="_1620294965" r:id="rId35"/>
                    </w:object>
                  </w:r>
                </w:p>
              </w:tc>
            </w:tr>
            <w:tr w:rsidR="00364C1C" w:rsidRPr="00F72B44" w14:paraId="1BC7BC06" w14:textId="77777777" w:rsidTr="003B6C72">
              <w:tc>
                <w:tcPr>
                  <w:tcW w:w="625" w:type="dxa"/>
                  <w:vAlign w:val="center"/>
                </w:tcPr>
                <w:p w14:paraId="31BB1BC4" w14:textId="77777777" w:rsidR="00364C1C" w:rsidRPr="00F72B44" w:rsidRDefault="00364C1C" w:rsidP="003B6C72">
                  <w:pPr>
                    <w:rPr>
                      <w:sz w:val="16"/>
                      <w:szCs w:val="16"/>
                    </w:rPr>
                  </w:pPr>
                  <w:r w:rsidRPr="00F72B44">
                    <w:rPr>
                      <w:sz w:val="16"/>
                      <w:szCs w:val="16"/>
                    </w:rPr>
                    <w:lastRenderedPageBreak/>
                    <w:t>B</w:t>
                  </w:r>
                </w:p>
              </w:tc>
              <w:tc>
                <w:tcPr>
                  <w:tcW w:w="630" w:type="dxa"/>
                  <w:vAlign w:val="center"/>
                </w:tcPr>
                <w:p w14:paraId="7224F29C"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720" w:type="dxa"/>
                  <w:vAlign w:val="center"/>
                </w:tcPr>
                <w:p w14:paraId="0E7C44A9"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$20</w:t>
                  </w:r>
                </w:p>
              </w:tc>
              <w:tc>
                <w:tcPr>
                  <w:tcW w:w="613" w:type="dxa"/>
                  <w:vAlign w:val="center"/>
                </w:tcPr>
                <w:p w14:paraId="5062AFC8"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74FE61D2"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5DFBB125" w14:textId="29D9B870" w:rsidR="00364C1C" w:rsidRPr="00F72B44" w:rsidRDefault="00364C1C" w:rsidP="003B6C72">
                  <w:pPr>
                    <w:rPr>
                      <w:sz w:val="16"/>
                      <w:szCs w:val="16"/>
                    </w:rPr>
                  </w:pPr>
                  <w:r w:rsidRPr="00F72B44">
                    <w:rPr>
                      <w:sz w:val="16"/>
                      <w:szCs w:val="16"/>
                    </w:rPr>
                    <w:t>Dark Green</w:t>
                  </w:r>
                  <w:r w:rsidR="003B6C72" w:rsidRPr="00F72B44">
                    <w:t xml:space="preserve"> </w:t>
                  </w:r>
                  <w:r w:rsidR="003B6C72" w:rsidRPr="00F72B44">
                    <w:object w:dxaOrig="206" w:dyaOrig="206" w14:anchorId="31BAB006">
                      <v:shape id="_x0000_i1036" type="#_x0000_t75" style="width:10.5pt;height:10.5pt" o:ole="">
                        <v:imagedata r:id="rId36" o:title=""/>
                      </v:shape>
                      <o:OLEObject Type="Embed" ProgID="PBrush" ShapeID="_x0000_i1036" DrawAspect="Content" ObjectID="_1620294966" r:id="rId37"/>
                    </w:object>
                  </w:r>
                </w:p>
              </w:tc>
            </w:tr>
            <w:tr w:rsidR="00364C1C" w:rsidRPr="00F72B44" w14:paraId="11E475CD" w14:textId="77777777" w:rsidTr="003B6C72">
              <w:tc>
                <w:tcPr>
                  <w:tcW w:w="625" w:type="dxa"/>
                  <w:vAlign w:val="center"/>
                </w:tcPr>
                <w:p w14:paraId="5884F504" w14:textId="77777777" w:rsidR="00364C1C" w:rsidRPr="00F72B44" w:rsidRDefault="00364C1C" w:rsidP="003B6C72">
                  <w:pPr>
                    <w:rPr>
                      <w:sz w:val="16"/>
                      <w:szCs w:val="16"/>
                    </w:rPr>
                  </w:pPr>
                  <w:r w:rsidRPr="00F72B44">
                    <w:rPr>
                      <w:sz w:val="16"/>
                      <w:szCs w:val="16"/>
                    </w:rPr>
                    <w:t>C</w:t>
                  </w:r>
                </w:p>
              </w:tc>
              <w:tc>
                <w:tcPr>
                  <w:tcW w:w="630" w:type="dxa"/>
                  <w:vAlign w:val="center"/>
                </w:tcPr>
                <w:p w14:paraId="7FB87530"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$20</w:t>
                  </w:r>
                </w:p>
              </w:tc>
              <w:tc>
                <w:tcPr>
                  <w:tcW w:w="720" w:type="dxa"/>
                  <w:vAlign w:val="center"/>
                </w:tcPr>
                <w:p w14:paraId="6274B15D"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31C53199"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$00</w:t>
                  </w:r>
                </w:p>
              </w:tc>
              <w:tc>
                <w:tcPr>
                  <w:tcW w:w="613" w:type="dxa"/>
                  <w:vAlign w:val="center"/>
                </w:tcPr>
                <w:p w14:paraId="750C9B3D"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7FAC5922" w14:textId="4A99E57F" w:rsidR="00364C1C" w:rsidRPr="00F72B44" w:rsidRDefault="00364C1C" w:rsidP="003B6C72">
                  <w:pPr>
                    <w:rPr>
                      <w:sz w:val="16"/>
                      <w:szCs w:val="16"/>
                    </w:rPr>
                  </w:pPr>
                  <w:r w:rsidRPr="00F72B44">
                    <w:rPr>
                      <w:sz w:val="16"/>
                      <w:szCs w:val="16"/>
                    </w:rPr>
                    <w:t>Indigo</w:t>
                  </w:r>
                  <w:r w:rsidR="003B6C72" w:rsidRPr="00F72B44">
                    <w:t xml:space="preserve"> </w:t>
                  </w:r>
                  <w:r w:rsidR="003B6C72" w:rsidRPr="00F72B44">
                    <w:object w:dxaOrig="206" w:dyaOrig="206" w14:anchorId="014A1F8B">
                      <v:shape id="_x0000_i1037" type="#_x0000_t75" style="width:10.5pt;height:10.5pt" o:ole="">
                        <v:imagedata r:id="rId38" o:title=""/>
                      </v:shape>
                      <o:OLEObject Type="Embed" ProgID="PBrush" ShapeID="_x0000_i1037" DrawAspect="Content" ObjectID="_1620294967" r:id="rId39"/>
                    </w:object>
                  </w:r>
                </w:p>
              </w:tc>
            </w:tr>
            <w:tr w:rsidR="00364C1C" w:rsidRPr="00F72B44" w14:paraId="01DFC3D9" w14:textId="77777777" w:rsidTr="003B6C72">
              <w:tc>
                <w:tcPr>
                  <w:tcW w:w="625" w:type="dxa"/>
                  <w:vAlign w:val="center"/>
                </w:tcPr>
                <w:p w14:paraId="0487E41C" w14:textId="77777777" w:rsidR="00364C1C" w:rsidRPr="00F72B44" w:rsidRDefault="00364C1C" w:rsidP="003B6C72">
                  <w:pPr>
                    <w:rPr>
                      <w:sz w:val="16"/>
                      <w:szCs w:val="16"/>
                    </w:rPr>
                  </w:pPr>
                  <w:r w:rsidRPr="00F72B44">
                    <w:rPr>
                      <w:sz w:val="16"/>
                      <w:szCs w:val="16"/>
                    </w:rPr>
                    <w:t>D</w:t>
                  </w:r>
                </w:p>
              </w:tc>
              <w:tc>
                <w:tcPr>
                  <w:tcW w:w="630" w:type="dxa"/>
                  <w:vAlign w:val="center"/>
                </w:tcPr>
                <w:p w14:paraId="6C46C735"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$20</w:t>
                  </w:r>
                </w:p>
              </w:tc>
              <w:tc>
                <w:tcPr>
                  <w:tcW w:w="720" w:type="dxa"/>
                  <w:vAlign w:val="center"/>
                </w:tcPr>
                <w:p w14:paraId="72552F91"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$20</w:t>
                  </w:r>
                </w:p>
              </w:tc>
              <w:tc>
                <w:tcPr>
                  <w:tcW w:w="613" w:type="dxa"/>
                  <w:vAlign w:val="center"/>
                </w:tcPr>
                <w:p w14:paraId="490EBC7F"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$20</w:t>
                  </w:r>
                </w:p>
              </w:tc>
              <w:tc>
                <w:tcPr>
                  <w:tcW w:w="613" w:type="dxa"/>
                  <w:vAlign w:val="center"/>
                </w:tcPr>
                <w:p w14:paraId="5562207D"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308538C6" w14:textId="7F761730" w:rsidR="00364C1C" w:rsidRPr="00F72B44" w:rsidRDefault="00364C1C" w:rsidP="003B6C72">
                  <w:pPr>
                    <w:rPr>
                      <w:sz w:val="16"/>
                      <w:szCs w:val="16"/>
                    </w:rPr>
                  </w:pPr>
                  <w:r w:rsidRPr="00F72B44">
                    <w:rPr>
                      <w:sz w:val="16"/>
                      <w:szCs w:val="16"/>
                    </w:rPr>
                    <w:t>Dark Gray</w:t>
                  </w:r>
                  <w:r w:rsidR="003B6C72" w:rsidRPr="00F72B44">
                    <w:t xml:space="preserve"> </w:t>
                  </w:r>
                  <w:r w:rsidR="003B6C72" w:rsidRPr="00F72B44">
                    <w:object w:dxaOrig="206" w:dyaOrig="206" w14:anchorId="7F4F4D1E">
                      <v:shape id="_x0000_i1038" type="#_x0000_t75" style="width:10.5pt;height:10.5pt" o:ole="">
                        <v:imagedata r:id="rId40" o:title=""/>
                      </v:shape>
                      <o:OLEObject Type="Embed" ProgID="PBrush" ShapeID="_x0000_i1038" DrawAspect="Content" ObjectID="_1620294968" r:id="rId41"/>
                    </w:object>
                  </w:r>
                </w:p>
              </w:tc>
            </w:tr>
            <w:tr w:rsidR="00364C1C" w:rsidRPr="00F72B44" w14:paraId="219F54A4" w14:textId="77777777" w:rsidTr="003B6C72">
              <w:tc>
                <w:tcPr>
                  <w:tcW w:w="625" w:type="dxa"/>
                  <w:vAlign w:val="center"/>
                </w:tcPr>
                <w:p w14:paraId="00690CFD" w14:textId="77777777" w:rsidR="00364C1C" w:rsidRPr="00F72B44" w:rsidRDefault="00364C1C" w:rsidP="003B6C72">
                  <w:pPr>
                    <w:rPr>
                      <w:sz w:val="16"/>
                      <w:szCs w:val="16"/>
                    </w:rPr>
                  </w:pPr>
                  <w:r w:rsidRPr="00F72B44">
                    <w:rPr>
                      <w:sz w:val="16"/>
                      <w:szCs w:val="16"/>
                    </w:rPr>
                    <w:t>E</w:t>
                  </w:r>
                </w:p>
              </w:tc>
              <w:tc>
                <w:tcPr>
                  <w:tcW w:w="630" w:type="dxa"/>
                  <w:vAlign w:val="center"/>
                </w:tcPr>
                <w:p w14:paraId="5923FF62"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$40</w:t>
                  </w:r>
                </w:p>
              </w:tc>
              <w:tc>
                <w:tcPr>
                  <w:tcW w:w="720" w:type="dxa"/>
                  <w:vAlign w:val="center"/>
                </w:tcPr>
                <w:p w14:paraId="55092949"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$40</w:t>
                  </w:r>
                </w:p>
              </w:tc>
              <w:tc>
                <w:tcPr>
                  <w:tcW w:w="613" w:type="dxa"/>
                  <w:vAlign w:val="center"/>
                </w:tcPr>
                <w:p w14:paraId="5B81CB88"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$40</w:t>
                  </w:r>
                </w:p>
              </w:tc>
              <w:tc>
                <w:tcPr>
                  <w:tcW w:w="613" w:type="dxa"/>
                  <w:vAlign w:val="center"/>
                </w:tcPr>
                <w:p w14:paraId="1D69FD78"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062DAF00" w14:textId="32758418" w:rsidR="00364C1C" w:rsidRPr="00F72B44" w:rsidRDefault="00364C1C" w:rsidP="003B6C72">
                  <w:pPr>
                    <w:rPr>
                      <w:sz w:val="16"/>
                      <w:szCs w:val="16"/>
                    </w:rPr>
                  </w:pPr>
                  <w:r w:rsidRPr="00F72B44">
                    <w:rPr>
                      <w:sz w:val="16"/>
                      <w:szCs w:val="16"/>
                    </w:rPr>
                    <w:t>Slate Gray</w:t>
                  </w:r>
                  <w:r w:rsidR="003B6C72" w:rsidRPr="00F72B44">
                    <w:rPr>
                      <w:sz w:val="16"/>
                      <w:szCs w:val="16"/>
                    </w:rPr>
                    <w:t xml:space="preserve"> </w:t>
                  </w:r>
                  <w:r w:rsidR="003B6C72" w:rsidRPr="00F72B44">
                    <w:object w:dxaOrig="206" w:dyaOrig="206" w14:anchorId="2D35A742">
                      <v:shape id="_x0000_i1039" type="#_x0000_t75" style="width:10.5pt;height:10.5pt" o:ole="">
                        <v:imagedata r:id="rId42" o:title=""/>
                      </v:shape>
                      <o:OLEObject Type="Embed" ProgID="PBrush" ShapeID="_x0000_i1039" DrawAspect="Content" ObjectID="_1620294969" r:id="rId43"/>
                    </w:object>
                  </w:r>
                </w:p>
              </w:tc>
            </w:tr>
            <w:tr w:rsidR="00364C1C" w:rsidRPr="00F72B44" w14:paraId="0194F49F" w14:textId="77777777" w:rsidTr="003B6C72">
              <w:tc>
                <w:tcPr>
                  <w:tcW w:w="625" w:type="dxa"/>
                  <w:vAlign w:val="center"/>
                </w:tcPr>
                <w:p w14:paraId="787ECF8C" w14:textId="77777777" w:rsidR="00364C1C" w:rsidRPr="00F72B44" w:rsidRDefault="00364C1C" w:rsidP="003B6C72">
                  <w:pPr>
                    <w:rPr>
                      <w:sz w:val="16"/>
                      <w:szCs w:val="16"/>
                    </w:rPr>
                  </w:pPr>
                  <w:r w:rsidRPr="00F72B44">
                    <w:rPr>
                      <w:sz w:val="16"/>
                      <w:szCs w:val="16"/>
                    </w:rPr>
                    <w:t>F</w:t>
                  </w:r>
                </w:p>
              </w:tc>
              <w:tc>
                <w:tcPr>
                  <w:tcW w:w="630" w:type="dxa"/>
                  <w:vAlign w:val="center"/>
                </w:tcPr>
                <w:p w14:paraId="33ED2200" w14:textId="21CA498B" w:rsidR="00364C1C" w:rsidRPr="00F72B44" w:rsidRDefault="003B6C72" w:rsidP="003B6C72">
                  <w:pPr>
                    <w:rPr>
                      <w:rFonts w:ascii="Courier New" w:hAnsi="Courier New" w:cs="Courier New"/>
                      <w:sz w:val="16"/>
                      <w:szCs w:val="16"/>
                    </w:rPr>
                  </w:pPr>
                  <w:r w:rsidRPr="00F72B44">
                    <w:rPr>
                      <w:rFonts w:ascii="Courier New" w:hAnsi="Courier New" w:cs="Courier New"/>
                      <w:sz w:val="16"/>
                      <w:szCs w:val="16"/>
                    </w:rPr>
                    <w:t>$FF</w:t>
                  </w:r>
                </w:p>
              </w:tc>
              <w:tc>
                <w:tcPr>
                  <w:tcW w:w="720" w:type="dxa"/>
                  <w:vAlign w:val="center"/>
                </w:tcPr>
                <w:p w14:paraId="2B3E2275" w14:textId="0DAAA837" w:rsidR="00364C1C" w:rsidRPr="00F72B44" w:rsidRDefault="003B6C72" w:rsidP="003B6C72">
                  <w:pPr>
                    <w:rPr>
                      <w:rFonts w:ascii="Courier New" w:hAnsi="Courier New" w:cs="Courier New"/>
                      <w:sz w:val="16"/>
                      <w:szCs w:val="16"/>
                    </w:rPr>
                  </w:pPr>
                  <w:r w:rsidRPr="00F72B44">
                    <w:rPr>
                      <w:rFonts w:ascii="Courier New" w:hAnsi="Courier New" w:cs="Courier New"/>
                      <w:sz w:val="16"/>
                      <w:szCs w:val="16"/>
                    </w:rPr>
                    <w:t>$FF</w:t>
                  </w:r>
                </w:p>
              </w:tc>
              <w:tc>
                <w:tcPr>
                  <w:tcW w:w="613" w:type="dxa"/>
                  <w:vAlign w:val="center"/>
                </w:tcPr>
                <w:p w14:paraId="09BCAEC9" w14:textId="6392A7A3" w:rsidR="00364C1C" w:rsidRPr="00F72B44" w:rsidRDefault="003B6C72" w:rsidP="003B6C72">
                  <w:pPr>
                    <w:rPr>
                      <w:rFonts w:ascii="Courier New" w:hAnsi="Courier New" w:cs="Courier New"/>
                      <w:sz w:val="16"/>
                      <w:szCs w:val="16"/>
                    </w:rPr>
                  </w:pPr>
                  <w:r w:rsidRPr="00F72B44">
                    <w:rPr>
                      <w:rFonts w:ascii="Courier New" w:hAnsi="Courier New" w:cs="Courier New"/>
                      <w:sz w:val="16"/>
                      <w:szCs w:val="16"/>
                    </w:rPr>
                    <w:t>$FF</w:t>
                  </w:r>
                </w:p>
              </w:tc>
              <w:tc>
                <w:tcPr>
                  <w:tcW w:w="613" w:type="dxa"/>
                  <w:vAlign w:val="center"/>
                </w:tcPr>
                <w:p w14:paraId="268A050D" w14:textId="77777777" w:rsidR="00364C1C" w:rsidRPr="00F72B44" w:rsidRDefault="00364C1C" w:rsidP="003B6C72">
                  <w:pPr>
                    <w:rPr>
                      <w:rFonts w:ascii="Courier New" w:hAnsi="Courier New" w:cs="Courier New"/>
                      <w:sz w:val="16"/>
                      <w:szCs w:val="16"/>
                    </w:rPr>
                  </w:pPr>
                  <w:r w:rsidRPr="00F72B44">
                    <w:rPr>
                      <w:rFonts w:ascii="Courier New" w:hAnsi="Courier New" w:cs="Courier New"/>
                      <w:sz w:val="16"/>
                      <w:szCs w:val="16"/>
                    </w:rPr>
                    <w:t>$FF</w:t>
                  </w:r>
                </w:p>
              </w:tc>
              <w:tc>
                <w:tcPr>
                  <w:tcW w:w="1294" w:type="dxa"/>
                  <w:vAlign w:val="bottom"/>
                </w:tcPr>
                <w:p w14:paraId="17F087C3" w14:textId="69B32B50" w:rsidR="00364C1C" w:rsidRPr="00F72B44" w:rsidRDefault="00364C1C" w:rsidP="003B6C72">
                  <w:pPr>
                    <w:rPr>
                      <w:sz w:val="16"/>
                      <w:szCs w:val="16"/>
                    </w:rPr>
                  </w:pPr>
                  <w:r w:rsidRPr="00F72B44">
                    <w:rPr>
                      <w:sz w:val="16"/>
                      <w:szCs w:val="16"/>
                    </w:rPr>
                    <w:t>White</w:t>
                  </w:r>
                  <w:r w:rsidR="003B6C72" w:rsidRPr="00F72B44">
                    <w:rPr>
                      <w:sz w:val="16"/>
                      <w:szCs w:val="16"/>
                    </w:rPr>
                    <w:t xml:space="preserve"> </w:t>
                  </w:r>
                  <w:r w:rsidR="003B6C72" w:rsidRPr="00F72B44">
                    <w:object w:dxaOrig="206" w:dyaOrig="206" w14:anchorId="3BDEB42E">
                      <v:shape id="_x0000_i1040" type="#_x0000_t75" style="width:10.5pt;height:10.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PBrush" ShapeID="_x0000_i1040" DrawAspect="Content" ObjectID="_1620294970" r:id="rId45"/>
                    </w:object>
                  </w:r>
                </w:p>
              </w:tc>
            </w:tr>
          </w:tbl>
          <w:p w14:paraId="2C49B196" w14:textId="77777777" w:rsidR="00364C1C" w:rsidRPr="00F72B44" w:rsidRDefault="00364C1C" w:rsidP="00364C1C"/>
        </w:tc>
        <w:tc>
          <w:tcPr>
            <w:tcW w:w="4675" w:type="dxa"/>
          </w:tcPr>
          <w:tbl>
            <w:tblPr>
              <w:tblStyle w:val="TableGrid"/>
              <w:tblW w:w="0" w:type="auto"/>
              <w:tblLook w:val="04A0" w:firstRow="1" w:lastRow="0" w:firstColumn="1" w:lastColumn="0" w:noHBand="0" w:noVBand="1"/>
            </w:tblPr>
            <w:tblGrid>
              <w:gridCol w:w="622"/>
              <w:gridCol w:w="624"/>
              <w:gridCol w:w="715"/>
              <w:gridCol w:w="607"/>
              <w:gridCol w:w="612"/>
              <w:gridCol w:w="1269"/>
            </w:tblGrid>
            <w:tr w:rsidR="00364C1C" w:rsidRPr="00F72B44" w14:paraId="4029B11D" w14:textId="77777777" w:rsidTr="00394AA0">
              <w:tc>
                <w:tcPr>
                  <w:tcW w:w="625" w:type="dxa"/>
                  <w:shd w:val="clear" w:color="auto" w:fill="BFBFBF" w:themeFill="background1" w:themeFillShade="BF"/>
                </w:tcPr>
                <w:p w14:paraId="2DED193E" w14:textId="77777777" w:rsidR="00364C1C" w:rsidRPr="00F72B44" w:rsidRDefault="00364C1C" w:rsidP="00364C1C">
                  <w:pPr>
                    <w:rPr>
                      <w:sz w:val="16"/>
                      <w:szCs w:val="16"/>
                    </w:rPr>
                  </w:pPr>
                  <w:r w:rsidRPr="00F72B44">
                    <w:rPr>
                      <w:sz w:val="16"/>
                      <w:szCs w:val="16"/>
                    </w:rPr>
                    <w:lastRenderedPageBreak/>
                    <w:t>Index</w:t>
                  </w:r>
                </w:p>
              </w:tc>
              <w:tc>
                <w:tcPr>
                  <w:tcW w:w="630" w:type="dxa"/>
                  <w:shd w:val="clear" w:color="auto" w:fill="BFBFBF" w:themeFill="background1" w:themeFillShade="BF"/>
                </w:tcPr>
                <w:p w14:paraId="7BEE249B" w14:textId="77777777" w:rsidR="00364C1C" w:rsidRPr="00F72B44" w:rsidRDefault="00364C1C" w:rsidP="00364C1C">
                  <w:pPr>
                    <w:rPr>
                      <w:sz w:val="16"/>
                      <w:szCs w:val="16"/>
                    </w:rPr>
                  </w:pPr>
                  <w:r w:rsidRPr="00F72B44">
                    <w:rPr>
                      <w:sz w:val="16"/>
                      <w:szCs w:val="16"/>
                    </w:rPr>
                    <w:t>Blue</w:t>
                  </w:r>
                </w:p>
              </w:tc>
              <w:tc>
                <w:tcPr>
                  <w:tcW w:w="720" w:type="dxa"/>
                  <w:shd w:val="clear" w:color="auto" w:fill="BFBFBF" w:themeFill="background1" w:themeFillShade="BF"/>
                </w:tcPr>
                <w:p w14:paraId="79FF3A47" w14:textId="77777777" w:rsidR="00364C1C" w:rsidRPr="00F72B44" w:rsidRDefault="00364C1C" w:rsidP="00364C1C">
                  <w:pPr>
                    <w:rPr>
                      <w:sz w:val="16"/>
                      <w:szCs w:val="16"/>
                    </w:rPr>
                  </w:pPr>
                  <w:r w:rsidRPr="00F72B44">
                    <w:rPr>
                      <w:sz w:val="16"/>
                      <w:szCs w:val="16"/>
                    </w:rPr>
                    <w:t>Green</w:t>
                  </w:r>
                </w:p>
              </w:tc>
              <w:tc>
                <w:tcPr>
                  <w:tcW w:w="613" w:type="dxa"/>
                  <w:shd w:val="clear" w:color="auto" w:fill="BFBFBF" w:themeFill="background1" w:themeFillShade="BF"/>
                </w:tcPr>
                <w:p w14:paraId="4F6BAC41" w14:textId="77777777" w:rsidR="00364C1C" w:rsidRPr="00F72B44" w:rsidRDefault="00364C1C" w:rsidP="00364C1C">
                  <w:pPr>
                    <w:rPr>
                      <w:sz w:val="16"/>
                      <w:szCs w:val="16"/>
                    </w:rPr>
                  </w:pPr>
                  <w:r w:rsidRPr="00F72B44">
                    <w:rPr>
                      <w:sz w:val="16"/>
                      <w:szCs w:val="16"/>
                    </w:rPr>
                    <w:t>Red</w:t>
                  </w:r>
                </w:p>
              </w:tc>
              <w:tc>
                <w:tcPr>
                  <w:tcW w:w="613" w:type="dxa"/>
                  <w:shd w:val="clear" w:color="auto" w:fill="BFBFBF" w:themeFill="background1" w:themeFillShade="BF"/>
                </w:tcPr>
                <w:p w14:paraId="70BC1A31" w14:textId="77777777" w:rsidR="00364C1C" w:rsidRPr="00F72B44" w:rsidRDefault="00364C1C" w:rsidP="00364C1C">
                  <w:pPr>
                    <w:rPr>
                      <w:sz w:val="16"/>
                      <w:szCs w:val="16"/>
                    </w:rPr>
                  </w:pPr>
                  <w:r w:rsidRPr="00F72B44">
                    <w:rPr>
                      <w:sz w:val="16"/>
                      <w:szCs w:val="16"/>
                    </w:rPr>
                    <w:t>Alpha</w:t>
                  </w:r>
                </w:p>
              </w:tc>
              <w:tc>
                <w:tcPr>
                  <w:tcW w:w="1294" w:type="dxa"/>
                  <w:shd w:val="clear" w:color="auto" w:fill="BFBFBF" w:themeFill="background1" w:themeFillShade="BF"/>
                </w:tcPr>
                <w:p w14:paraId="7B45CF2B" w14:textId="77777777" w:rsidR="00364C1C" w:rsidRPr="00F72B44" w:rsidRDefault="00364C1C" w:rsidP="00364C1C">
                  <w:pPr>
                    <w:rPr>
                      <w:sz w:val="16"/>
                      <w:szCs w:val="16"/>
                    </w:rPr>
                  </w:pPr>
                  <w:r w:rsidRPr="00F72B44">
                    <w:rPr>
                      <w:sz w:val="16"/>
                      <w:szCs w:val="16"/>
                    </w:rPr>
                    <w:t>Color</w:t>
                  </w:r>
                </w:p>
              </w:tc>
            </w:tr>
            <w:tr w:rsidR="00364C1C" w:rsidRPr="00F72B44" w14:paraId="3CD75742" w14:textId="77777777" w:rsidTr="00394AA0">
              <w:tc>
                <w:tcPr>
                  <w:tcW w:w="625" w:type="dxa"/>
                </w:tcPr>
                <w:p w14:paraId="1A7C6F31" w14:textId="77777777" w:rsidR="00364C1C" w:rsidRPr="00F72B44" w:rsidRDefault="00364C1C" w:rsidP="00364C1C">
                  <w:pPr>
                    <w:rPr>
                      <w:sz w:val="16"/>
                      <w:szCs w:val="16"/>
                    </w:rPr>
                  </w:pPr>
                  <w:r w:rsidRPr="00F72B44">
                    <w:rPr>
                      <w:sz w:val="16"/>
                      <w:szCs w:val="16"/>
                    </w:rPr>
                    <w:t>0</w:t>
                  </w:r>
                </w:p>
              </w:tc>
              <w:tc>
                <w:tcPr>
                  <w:tcW w:w="630" w:type="dxa"/>
                </w:tcPr>
                <w:p w14:paraId="32C2737B" w14:textId="2F2F615A"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720" w:type="dxa"/>
                </w:tcPr>
                <w:p w14:paraId="68D516DD"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51DB0CAD"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5B82345E"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2D1FED17" w14:textId="4EE07CCC" w:rsidR="00364C1C" w:rsidRPr="00F72B44" w:rsidRDefault="009606E5" w:rsidP="00364C1C">
                  <w:pPr>
                    <w:rPr>
                      <w:sz w:val="16"/>
                      <w:szCs w:val="16"/>
                    </w:rPr>
                  </w:pPr>
                  <w:r w:rsidRPr="00F72B44">
                    <w:rPr>
                      <w:sz w:val="16"/>
                      <w:szCs w:val="16"/>
                    </w:rPr>
                    <w:t>Black</w:t>
                  </w:r>
                  <w:r w:rsidR="003B6C72" w:rsidRPr="00F72B44">
                    <w:rPr>
                      <w:sz w:val="16"/>
                      <w:szCs w:val="16"/>
                    </w:rPr>
                    <w:t xml:space="preserve"> </w:t>
                  </w:r>
                  <w:r w:rsidR="003B6C72" w:rsidRPr="00F72B44">
                    <w:object w:dxaOrig="206" w:dyaOrig="206" w14:anchorId="23ACF44D">
                      <v:shape id="_x0000_i1041" type="#_x0000_t75" style="width:10.5pt;height:10.5pt" o:ole="">
                        <v:imagedata r:id="rId14" o:title=""/>
                      </v:shape>
                      <o:OLEObject Type="Embed" ProgID="PBrush" ShapeID="_x0000_i1041" DrawAspect="Content" ObjectID="_1620294971" r:id="rId46"/>
                    </w:object>
                  </w:r>
                </w:p>
              </w:tc>
            </w:tr>
            <w:tr w:rsidR="00364C1C" w:rsidRPr="00F72B44" w14:paraId="680AE537" w14:textId="77777777" w:rsidTr="00394AA0">
              <w:tc>
                <w:tcPr>
                  <w:tcW w:w="625" w:type="dxa"/>
                </w:tcPr>
                <w:p w14:paraId="2C3B58E4" w14:textId="77777777" w:rsidR="00364C1C" w:rsidRPr="00F72B44" w:rsidRDefault="00364C1C" w:rsidP="00364C1C">
                  <w:pPr>
                    <w:rPr>
                      <w:sz w:val="16"/>
                      <w:szCs w:val="16"/>
                    </w:rPr>
                  </w:pPr>
                  <w:r w:rsidRPr="00F72B44">
                    <w:rPr>
                      <w:sz w:val="16"/>
                      <w:szCs w:val="16"/>
                    </w:rPr>
                    <w:t>1</w:t>
                  </w:r>
                </w:p>
              </w:tc>
              <w:tc>
                <w:tcPr>
                  <w:tcW w:w="630" w:type="dxa"/>
                </w:tcPr>
                <w:p w14:paraId="7BCDFB77"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720" w:type="dxa"/>
                </w:tcPr>
                <w:p w14:paraId="2834FFDD"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1448900A"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$80</w:t>
                  </w:r>
                </w:p>
              </w:tc>
              <w:tc>
                <w:tcPr>
                  <w:tcW w:w="613" w:type="dxa"/>
                </w:tcPr>
                <w:p w14:paraId="3ECA7F70"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7987C12D" w14:textId="301006AD" w:rsidR="00364C1C" w:rsidRPr="00F72B44" w:rsidRDefault="009606E5" w:rsidP="00364C1C">
                  <w:pPr>
                    <w:rPr>
                      <w:sz w:val="16"/>
                      <w:szCs w:val="16"/>
                    </w:rPr>
                  </w:pPr>
                  <w:r w:rsidRPr="00F72B44">
                    <w:rPr>
                      <w:sz w:val="16"/>
                      <w:szCs w:val="16"/>
                    </w:rPr>
                    <w:t>Maroon</w:t>
                  </w:r>
                  <w:r w:rsidR="00CE523C" w:rsidRPr="00F72B44">
                    <w:rPr>
                      <w:sz w:val="16"/>
                      <w:szCs w:val="16"/>
                    </w:rPr>
                    <w:t xml:space="preserve"> </w:t>
                  </w:r>
                  <w:r w:rsidR="00CE523C" w:rsidRPr="00F72B44">
                    <w:object w:dxaOrig="206" w:dyaOrig="206" w14:anchorId="7888B837">
                      <v:shape id="_x0000_i1042" type="#_x0000_t75" style="width:10.5pt;height:10.5pt" o:ole="">
                        <v:imagedata r:id="rId16" o:title=""/>
                      </v:shape>
                      <o:OLEObject Type="Embed" ProgID="PBrush" ShapeID="_x0000_i1042" DrawAspect="Content" ObjectID="_1620294972" r:id="rId47"/>
                    </w:object>
                  </w:r>
                </w:p>
              </w:tc>
            </w:tr>
            <w:tr w:rsidR="00364C1C" w:rsidRPr="00F72B44" w14:paraId="6AFAD60D" w14:textId="77777777" w:rsidTr="00394AA0">
              <w:tc>
                <w:tcPr>
                  <w:tcW w:w="625" w:type="dxa"/>
                </w:tcPr>
                <w:p w14:paraId="05085137" w14:textId="77777777" w:rsidR="00364C1C" w:rsidRPr="00F72B44" w:rsidRDefault="00364C1C" w:rsidP="00364C1C">
                  <w:pPr>
                    <w:rPr>
                      <w:sz w:val="16"/>
                      <w:szCs w:val="16"/>
                    </w:rPr>
                  </w:pPr>
                  <w:r w:rsidRPr="00F72B44">
                    <w:rPr>
                      <w:sz w:val="16"/>
                      <w:szCs w:val="16"/>
                    </w:rPr>
                    <w:t>2</w:t>
                  </w:r>
                </w:p>
              </w:tc>
              <w:tc>
                <w:tcPr>
                  <w:tcW w:w="630" w:type="dxa"/>
                </w:tcPr>
                <w:p w14:paraId="2B20637A"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720" w:type="dxa"/>
                </w:tcPr>
                <w:p w14:paraId="14951784"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$80</w:t>
                  </w:r>
                </w:p>
              </w:tc>
              <w:tc>
                <w:tcPr>
                  <w:tcW w:w="613" w:type="dxa"/>
                </w:tcPr>
                <w:p w14:paraId="36B3CE6A"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2B027979"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18FADCF1" w14:textId="7FE6211B" w:rsidR="00364C1C" w:rsidRPr="00F72B44" w:rsidRDefault="009606E5" w:rsidP="00364C1C">
                  <w:pPr>
                    <w:rPr>
                      <w:sz w:val="16"/>
                      <w:szCs w:val="16"/>
                    </w:rPr>
                  </w:pPr>
                  <w:r w:rsidRPr="00F72B44">
                    <w:rPr>
                      <w:sz w:val="16"/>
                      <w:szCs w:val="16"/>
                    </w:rPr>
                    <w:t>Green</w:t>
                  </w:r>
                  <w:r w:rsidR="00CE523C" w:rsidRPr="00F72B44">
                    <w:rPr>
                      <w:sz w:val="16"/>
                      <w:szCs w:val="16"/>
                    </w:rPr>
                    <w:t xml:space="preserve"> </w:t>
                  </w:r>
                  <w:r w:rsidR="00CE523C" w:rsidRPr="00F72B44">
                    <w:object w:dxaOrig="206" w:dyaOrig="206" w14:anchorId="3C2F5BEB">
                      <v:shape id="_x0000_i1043" type="#_x0000_t75" style="width:10.5pt;height:10.5pt" o:ole="">
                        <v:imagedata r:id="rId18" o:title=""/>
                      </v:shape>
                      <o:OLEObject Type="Embed" ProgID="PBrush" ShapeID="_x0000_i1043" DrawAspect="Content" ObjectID="_1620294973" r:id="rId48"/>
                    </w:object>
                  </w:r>
                </w:p>
              </w:tc>
            </w:tr>
            <w:tr w:rsidR="00364C1C" w:rsidRPr="00F72B44" w14:paraId="186314B4" w14:textId="77777777" w:rsidTr="00394AA0">
              <w:tc>
                <w:tcPr>
                  <w:tcW w:w="625" w:type="dxa"/>
                </w:tcPr>
                <w:p w14:paraId="33F29C05" w14:textId="77777777" w:rsidR="00364C1C" w:rsidRPr="00F72B44" w:rsidRDefault="00364C1C" w:rsidP="00364C1C">
                  <w:pPr>
                    <w:rPr>
                      <w:sz w:val="16"/>
                      <w:szCs w:val="16"/>
                    </w:rPr>
                  </w:pPr>
                  <w:r w:rsidRPr="00F72B44">
                    <w:rPr>
                      <w:sz w:val="16"/>
                      <w:szCs w:val="16"/>
                    </w:rPr>
                    <w:t>3</w:t>
                  </w:r>
                </w:p>
              </w:tc>
              <w:tc>
                <w:tcPr>
                  <w:tcW w:w="630" w:type="dxa"/>
                </w:tcPr>
                <w:p w14:paraId="7D5849D9"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$80</w:t>
                  </w:r>
                </w:p>
              </w:tc>
              <w:tc>
                <w:tcPr>
                  <w:tcW w:w="720" w:type="dxa"/>
                </w:tcPr>
                <w:p w14:paraId="3F160876"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4B4F6FCF"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418122FA"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1227B54D" w14:textId="6250A457" w:rsidR="00364C1C" w:rsidRPr="00F72B44" w:rsidRDefault="009606E5" w:rsidP="00364C1C">
                  <w:pPr>
                    <w:rPr>
                      <w:sz w:val="16"/>
                      <w:szCs w:val="16"/>
                    </w:rPr>
                  </w:pPr>
                  <w:r w:rsidRPr="00F72B44">
                    <w:rPr>
                      <w:sz w:val="16"/>
                      <w:szCs w:val="16"/>
                    </w:rPr>
                    <w:t>Navy</w:t>
                  </w:r>
                  <w:r w:rsidR="00CE523C" w:rsidRPr="00F72B44">
                    <w:rPr>
                      <w:sz w:val="16"/>
                      <w:szCs w:val="16"/>
                    </w:rPr>
                    <w:t xml:space="preserve"> </w:t>
                  </w:r>
                  <w:r w:rsidR="00CE523C" w:rsidRPr="00F72B44">
                    <w:object w:dxaOrig="206" w:dyaOrig="206" w14:anchorId="324A2A97">
                      <v:shape id="_x0000_i1044" type="#_x0000_t75" style="width:10.5pt;height:10.5pt" o:ole="">
                        <v:imagedata r:id="rId20" o:title=""/>
                      </v:shape>
                      <o:OLEObject Type="Embed" ProgID="PBrush" ShapeID="_x0000_i1044" DrawAspect="Content" ObjectID="_1620294974" r:id="rId49"/>
                    </w:object>
                  </w:r>
                </w:p>
              </w:tc>
            </w:tr>
            <w:tr w:rsidR="00364C1C" w:rsidRPr="00F72B44" w14:paraId="20442801" w14:textId="77777777" w:rsidTr="00394AA0">
              <w:tc>
                <w:tcPr>
                  <w:tcW w:w="625" w:type="dxa"/>
                </w:tcPr>
                <w:p w14:paraId="2C1E0D0A" w14:textId="77777777" w:rsidR="00364C1C" w:rsidRPr="00F72B44" w:rsidRDefault="00364C1C" w:rsidP="00364C1C">
                  <w:pPr>
                    <w:rPr>
                      <w:sz w:val="16"/>
                      <w:szCs w:val="16"/>
                    </w:rPr>
                  </w:pPr>
                  <w:r w:rsidRPr="00F72B44">
                    <w:rPr>
                      <w:sz w:val="16"/>
                      <w:szCs w:val="16"/>
                    </w:rPr>
                    <w:t>4</w:t>
                  </w:r>
                </w:p>
              </w:tc>
              <w:tc>
                <w:tcPr>
                  <w:tcW w:w="630" w:type="dxa"/>
                </w:tcPr>
                <w:p w14:paraId="17E715B2"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720" w:type="dxa"/>
                </w:tcPr>
                <w:p w14:paraId="17381812"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613" w:type="dxa"/>
                </w:tcPr>
                <w:p w14:paraId="5E002C2D"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613" w:type="dxa"/>
                </w:tcPr>
                <w:p w14:paraId="47AB98AF"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1D0D3F5A" w14:textId="40DD28C0" w:rsidR="00364C1C" w:rsidRPr="00F72B44" w:rsidRDefault="00CE523C" w:rsidP="00364C1C">
                  <w:pPr>
                    <w:rPr>
                      <w:sz w:val="16"/>
                      <w:szCs w:val="16"/>
                    </w:rPr>
                  </w:pPr>
                  <w:r w:rsidRPr="00F72B44">
                    <w:rPr>
                      <w:sz w:val="16"/>
                      <w:szCs w:val="16"/>
                    </w:rPr>
                    <w:t xml:space="preserve">?? </w:t>
                  </w:r>
                  <w:r w:rsidRPr="00F72B44">
                    <w:rPr>
                      <w:sz w:val="16"/>
                      <w:szCs w:val="16"/>
                    </w:rPr>
                    <w:object w:dxaOrig="206" w:dyaOrig="206" w14:anchorId="5D22BE5D">
                      <v:shape id="_x0000_i1045" type="#_x0000_t75" style="width:10.5pt;height:10.5pt" o:ole="">
                        <v:imagedata r:id="rId50" o:title=""/>
                      </v:shape>
                      <o:OLEObject Type="Embed" ProgID="PBrush" ShapeID="_x0000_i1045" DrawAspect="Content" ObjectID="_1620294975" r:id="rId51"/>
                    </w:object>
                  </w:r>
                </w:p>
              </w:tc>
            </w:tr>
            <w:tr w:rsidR="00364C1C" w:rsidRPr="00F72B44" w14:paraId="2D16F402" w14:textId="77777777" w:rsidTr="00394AA0">
              <w:tc>
                <w:tcPr>
                  <w:tcW w:w="625" w:type="dxa"/>
                </w:tcPr>
                <w:p w14:paraId="71BF6CB3" w14:textId="77777777" w:rsidR="00364C1C" w:rsidRPr="00F72B44" w:rsidRDefault="00364C1C" w:rsidP="00364C1C">
                  <w:pPr>
                    <w:rPr>
                      <w:sz w:val="16"/>
                      <w:szCs w:val="16"/>
                    </w:rPr>
                  </w:pPr>
                  <w:r w:rsidRPr="00F72B44">
                    <w:rPr>
                      <w:sz w:val="16"/>
                      <w:szCs w:val="16"/>
                    </w:rPr>
                    <w:t>5</w:t>
                  </w:r>
                </w:p>
              </w:tc>
              <w:tc>
                <w:tcPr>
                  <w:tcW w:w="630" w:type="dxa"/>
                </w:tcPr>
                <w:p w14:paraId="57BA1406"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720" w:type="dxa"/>
                </w:tcPr>
                <w:p w14:paraId="189F13E8"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613" w:type="dxa"/>
                </w:tcPr>
                <w:p w14:paraId="29CB6A13"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7BB1169E"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53BDA2AF" w14:textId="66608F5D" w:rsidR="00CE523C" w:rsidRPr="00F72B44" w:rsidRDefault="00CE523C" w:rsidP="00364C1C">
                  <w:pPr>
                    <w:rPr>
                      <w:sz w:val="16"/>
                      <w:szCs w:val="16"/>
                    </w:rPr>
                  </w:pPr>
                  <w:r w:rsidRPr="00F72B44">
                    <w:rPr>
                      <w:sz w:val="16"/>
                      <w:szCs w:val="16"/>
                    </w:rPr>
                    <w:t>??</w:t>
                  </w:r>
                </w:p>
              </w:tc>
            </w:tr>
            <w:tr w:rsidR="00364C1C" w:rsidRPr="00F72B44" w14:paraId="1C78CE56" w14:textId="77777777" w:rsidTr="00394AA0">
              <w:tc>
                <w:tcPr>
                  <w:tcW w:w="625" w:type="dxa"/>
                </w:tcPr>
                <w:p w14:paraId="649BC1CC" w14:textId="77777777" w:rsidR="00364C1C" w:rsidRPr="00F72B44" w:rsidRDefault="00364C1C" w:rsidP="00364C1C">
                  <w:pPr>
                    <w:rPr>
                      <w:sz w:val="16"/>
                      <w:szCs w:val="16"/>
                    </w:rPr>
                  </w:pPr>
                  <w:r w:rsidRPr="00F72B44">
                    <w:rPr>
                      <w:sz w:val="16"/>
                      <w:szCs w:val="16"/>
                    </w:rPr>
                    <w:t>6</w:t>
                  </w:r>
                </w:p>
              </w:tc>
              <w:tc>
                <w:tcPr>
                  <w:tcW w:w="630" w:type="dxa"/>
                </w:tcPr>
                <w:p w14:paraId="46669D7B"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720" w:type="dxa"/>
                </w:tcPr>
                <w:p w14:paraId="69B44083"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431BD0B5"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613" w:type="dxa"/>
                </w:tcPr>
                <w:p w14:paraId="1D2297E8"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532A6530" w14:textId="2708C411" w:rsidR="00364C1C" w:rsidRPr="00F72B44" w:rsidRDefault="00CE523C" w:rsidP="00364C1C">
                  <w:pPr>
                    <w:rPr>
                      <w:sz w:val="16"/>
                      <w:szCs w:val="16"/>
                    </w:rPr>
                  </w:pPr>
                  <w:r w:rsidRPr="00F72B44">
                    <w:rPr>
                      <w:sz w:val="16"/>
                      <w:szCs w:val="16"/>
                    </w:rPr>
                    <w:t>??</w:t>
                  </w:r>
                </w:p>
              </w:tc>
            </w:tr>
            <w:tr w:rsidR="00364C1C" w:rsidRPr="00F72B44" w14:paraId="217FA2E7" w14:textId="77777777" w:rsidTr="00394AA0">
              <w:tc>
                <w:tcPr>
                  <w:tcW w:w="625" w:type="dxa"/>
                </w:tcPr>
                <w:p w14:paraId="6190824C" w14:textId="77777777" w:rsidR="00364C1C" w:rsidRPr="00F72B44" w:rsidRDefault="00364C1C" w:rsidP="00364C1C">
                  <w:pPr>
                    <w:rPr>
                      <w:sz w:val="16"/>
                      <w:szCs w:val="16"/>
                    </w:rPr>
                  </w:pPr>
                  <w:r w:rsidRPr="00F72B44">
                    <w:rPr>
                      <w:sz w:val="16"/>
                      <w:szCs w:val="16"/>
                    </w:rPr>
                    <w:t>7</w:t>
                  </w:r>
                </w:p>
              </w:tc>
              <w:tc>
                <w:tcPr>
                  <w:tcW w:w="630" w:type="dxa"/>
                </w:tcPr>
                <w:p w14:paraId="7FE37B44"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720" w:type="dxa"/>
                </w:tcPr>
                <w:p w14:paraId="54FCE1DA"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613" w:type="dxa"/>
                </w:tcPr>
                <w:p w14:paraId="047155AB"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613" w:type="dxa"/>
                </w:tcPr>
                <w:p w14:paraId="0AF04310"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3E496A4B" w14:textId="1287C6D4" w:rsidR="00364C1C" w:rsidRPr="00F72B44" w:rsidRDefault="00CE523C" w:rsidP="00364C1C">
                  <w:pPr>
                    <w:rPr>
                      <w:sz w:val="16"/>
                      <w:szCs w:val="16"/>
                    </w:rPr>
                  </w:pPr>
                  <w:r w:rsidRPr="00F72B44">
                    <w:rPr>
                      <w:sz w:val="16"/>
                      <w:szCs w:val="16"/>
                    </w:rPr>
                    <w:t>??</w:t>
                  </w:r>
                </w:p>
              </w:tc>
            </w:tr>
            <w:tr w:rsidR="00364C1C" w:rsidRPr="00F72B44" w14:paraId="73ADE301" w14:textId="77777777" w:rsidTr="00394AA0">
              <w:tc>
                <w:tcPr>
                  <w:tcW w:w="625" w:type="dxa"/>
                </w:tcPr>
                <w:p w14:paraId="389941B9" w14:textId="77777777" w:rsidR="00364C1C" w:rsidRPr="00F72B44" w:rsidRDefault="00364C1C" w:rsidP="00364C1C">
                  <w:pPr>
                    <w:rPr>
                      <w:sz w:val="16"/>
                      <w:szCs w:val="16"/>
                    </w:rPr>
                  </w:pPr>
                  <w:r w:rsidRPr="00F72B44">
                    <w:rPr>
                      <w:sz w:val="16"/>
                      <w:szCs w:val="16"/>
                    </w:rPr>
                    <w:t>8</w:t>
                  </w:r>
                </w:p>
              </w:tc>
              <w:tc>
                <w:tcPr>
                  <w:tcW w:w="630" w:type="dxa"/>
                </w:tcPr>
                <w:p w14:paraId="6A7B2CD2"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$1E</w:t>
                  </w:r>
                </w:p>
              </w:tc>
              <w:tc>
                <w:tcPr>
                  <w:tcW w:w="720" w:type="dxa"/>
                </w:tcPr>
                <w:p w14:paraId="12737398"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$69</w:t>
                  </w:r>
                </w:p>
              </w:tc>
              <w:tc>
                <w:tcPr>
                  <w:tcW w:w="613" w:type="dxa"/>
                </w:tcPr>
                <w:p w14:paraId="722658FF"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$D2</w:t>
                  </w:r>
                </w:p>
              </w:tc>
              <w:tc>
                <w:tcPr>
                  <w:tcW w:w="613" w:type="dxa"/>
                </w:tcPr>
                <w:p w14:paraId="4431131E"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29B72FB4" w14:textId="77777777" w:rsidR="00364C1C" w:rsidRPr="00F72B44" w:rsidRDefault="00364C1C" w:rsidP="00364C1C">
                  <w:pPr>
                    <w:rPr>
                      <w:sz w:val="16"/>
                      <w:szCs w:val="16"/>
                    </w:rPr>
                  </w:pPr>
                </w:p>
              </w:tc>
            </w:tr>
            <w:tr w:rsidR="00364C1C" w:rsidRPr="00F72B44" w14:paraId="36B80DEC" w14:textId="77777777" w:rsidTr="00394AA0">
              <w:tc>
                <w:tcPr>
                  <w:tcW w:w="625" w:type="dxa"/>
                </w:tcPr>
                <w:p w14:paraId="70EA9CAA" w14:textId="77777777" w:rsidR="00364C1C" w:rsidRPr="00F72B44" w:rsidRDefault="00364C1C" w:rsidP="00364C1C">
                  <w:pPr>
                    <w:rPr>
                      <w:sz w:val="16"/>
                      <w:szCs w:val="16"/>
                    </w:rPr>
                  </w:pPr>
                  <w:r w:rsidRPr="00F72B44">
                    <w:rPr>
                      <w:sz w:val="16"/>
                      <w:szCs w:val="16"/>
                    </w:rPr>
                    <w:t>9</w:t>
                  </w:r>
                </w:p>
              </w:tc>
              <w:tc>
                <w:tcPr>
                  <w:tcW w:w="630" w:type="dxa"/>
                </w:tcPr>
                <w:p w14:paraId="738916F9"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$13</w:t>
                  </w:r>
                </w:p>
              </w:tc>
              <w:tc>
                <w:tcPr>
                  <w:tcW w:w="720" w:type="dxa"/>
                </w:tcPr>
                <w:p w14:paraId="6D4339FA"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$45</w:t>
                  </w:r>
                </w:p>
              </w:tc>
              <w:tc>
                <w:tcPr>
                  <w:tcW w:w="613" w:type="dxa"/>
                </w:tcPr>
                <w:p w14:paraId="47141ED6"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$8B</w:t>
                  </w:r>
                </w:p>
              </w:tc>
              <w:tc>
                <w:tcPr>
                  <w:tcW w:w="613" w:type="dxa"/>
                </w:tcPr>
                <w:p w14:paraId="69EFCAB0"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2F3F9EB3" w14:textId="5D2DA13A" w:rsidR="00364C1C" w:rsidRPr="00F72B44" w:rsidRDefault="004F3092" w:rsidP="00364C1C">
                  <w:pPr>
                    <w:rPr>
                      <w:sz w:val="16"/>
                      <w:szCs w:val="16"/>
                    </w:rPr>
                  </w:pPr>
                  <w:r w:rsidRPr="00F72B44">
                    <w:rPr>
                      <w:sz w:val="16"/>
                      <w:szCs w:val="16"/>
                    </w:rPr>
                    <w:t>Brown</w:t>
                  </w:r>
                  <w:r w:rsidR="00CE523C" w:rsidRPr="00F72B44">
                    <w:rPr>
                      <w:sz w:val="16"/>
                      <w:szCs w:val="16"/>
                    </w:rPr>
                    <w:t xml:space="preserve"> </w:t>
                  </w:r>
                  <w:r w:rsidR="00CE523C" w:rsidRPr="00F72B44">
                    <w:object w:dxaOrig="206" w:dyaOrig="206" w14:anchorId="0C98CE43">
                      <v:shape id="_x0000_i1046" type="#_x0000_t75" style="width:10.5pt;height:10.5pt" o:ole="">
                        <v:imagedata r:id="rId32" o:title=""/>
                      </v:shape>
                      <o:OLEObject Type="Embed" ProgID="PBrush" ShapeID="_x0000_i1046" DrawAspect="Content" ObjectID="_1620294976" r:id="rId52"/>
                    </w:object>
                  </w:r>
                </w:p>
              </w:tc>
            </w:tr>
            <w:tr w:rsidR="00364C1C" w:rsidRPr="00F72B44" w14:paraId="47D1A6B1" w14:textId="77777777" w:rsidTr="00394AA0">
              <w:tc>
                <w:tcPr>
                  <w:tcW w:w="625" w:type="dxa"/>
                </w:tcPr>
                <w:p w14:paraId="4DFAE8DB" w14:textId="77777777" w:rsidR="00364C1C" w:rsidRPr="00F72B44" w:rsidRDefault="00364C1C" w:rsidP="00364C1C">
                  <w:pPr>
                    <w:rPr>
                      <w:sz w:val="16"/>
                      <w:szCs w:val="16"/>
                    </w:rPr>
                  </w:pPr>
                  <w:r w:rsidRPr="00F72B44">
                    <w:rPr>
                      <w:sz w:val="16"/>
                      <w:szCs w:val="16"/>
                    </w:rPr>
                    <w:t>A</w:t>
                  </w:r>
                </w:p>
              </w:tc>
              <w:tc>
                <w:tcPr>
                  <w:tcW w:w="630" w:type="dxa"/>
                </w:tcPr>
                <w:p w14:paraId="2DC3F665"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720" w:type="dxa"/>
                </w:tcPr>
                <w:p w14:paraId="51D05C8D"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417B8196"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613" w:type="dxa"/>
                </w:tcPr>
                <w:p w14:paraId="3A2734B4"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0D1DB5BC" w14:textId="2A2D2D7A" w:rsidR="00364C1C" w:rsidRPr="00F72B44" w:rsidRDefault="004F3092" w:rsidP="00364C1C">
                  <w:pPr>
                    <w:rPr>
                      <w:sz w:val="16"/>
                      <w:szCs w:val="16"/>
                    </w:rPr>
                  </w:pPr>
                  <w:r w:rsidRPr="00F72B44">
                    <w:rPr>
                      <w:sz w:val="16"/>
                      <w:szCs w:val="16"/>
                    </w:rPr>
                    <w:t>Dark Red</w:t>
                  </w:r>
                  <w:r w:rsidR="00CE523C" w:rsidRPr="00F72B44">
                    <w:rPr>
                      <w:sz w:val="16"/>
                      <w:szCs w:val="16"/>
                    </w:rPr>
                    <w:t xml:space="preserve"> </w:t>
                  </w:r>
                  <w:r w:rsidR="00CE523C" w:rsidRPr="00F72B44">
                    <w:object w:dxaOrig="206" w:dyaOrig="206" w14:anchorId="7712E020">
                      <v:shape id="_x0000_i1047" type="#_x0000_t75" style="width:10.5pt;height:10.5pt" o:ole="">
                        <v:imagedata r:id="rId34" o:title=""/>
                      </v:shape>
                      <o:OLEObject Type="Embed" ProgID="PBrush" ShapeID="_x0000_i1047" DrawAspect="Content" ObjectID="_1620294977" r:id="rId53"/>
                    </w:object>
                  </w:r>
                </w:p>
              </w:tc>
            </w:tr>
            <w:tr w:rsidR="00364C1C" w:rsidRPr="00F72B44" w14:paraId="3195D493" w14:textId="77777777" w:rsidTr="00394AA0">
              <w:tc>
                <w:tcPr>
                  <w:tcW w:w="625" w:type="dxa"/>
                </w:tcPr>
                <w:p w14:paraId="50F4B362" w14:textId="77777777" w:rsidR="00364C1C" w:rsidRPr="00F72B44" w:rsidRDefault="00364C1C" w:rsidP="00364C1C">
                  <w:pPr>
                    <w:rPr>
                      <w:sz w:val="16"/>
                      <w:szCs w:val="16"/>
                    </w:rPr>
                  </w:pPr>
                  <w:r w:rsidRPr="00F72B44">
                    <w:rPr>
                      <w:sz w:val="16"/>
                      <w:szCs w:val="16"/>
                    </w:rPr>
                    <w:lastRenderedPageBreak/>
                    <w:t>B</w:t>
                  </w:r>
                </w:p>
              </w:tc>
              <w:tc>
                <w:tcPr>
                  <w:tcW w:w="630" w:type="dxa"/>
                </w:tcPr>
                <w:p w14:paraId="5692A3B2"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720" w:type="dxa"/>
                </w:tcPr>
                <w:p w14:paraId="529ECF7C"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$20</w:t>
                  </w:r>
                </w:p>
              </w:tc>
              <w:tc>
                <w:tcPr>
                  <w:tcW w:w="613" w:type="dxa"/>
                </w:tcPr>
                <w:p w14:paraId="318AB080"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30A1D9EB"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4C31E7C8" w14:textId="13C3ABD6" w:rsidR="00364C1C" w:rsidRPr="00F72B44" w:rsidRDefault="004F3092" w:rsidP="00364C1C">
                  <w:pPr>
                    <w:rPr>
                      <w:sz w:val="16"/>
                      <w:szCs w:val="16"/>
                    </w:rPr>
                  </w:pPr>
                  <w:r w:rsidRPr="00F72B44">
                    <w:rPr>
                      <w:sz w:val="16"/>
                      <w:szCs w:val="16"/>
                    </w:rPr>
                    <w:t>Dark Green</w:t>
                  </w:r>
                  <w:r w:rsidR="00CE523C" w:rsidRPr="00F72B44">
                    <w:rPr>
                      <w:sz w:val="16"/>
                      <w:szCs w:val="16"/>
                    </w:rPr>
                    <w:t xml:space="preserve"> </w:t>
                  </w:r>
                  <w:r w:rsidR="00CE523C" w:rsidRPr="00F72B44">
                    <w:object w:dxaOrig="206" w:dyaOrig="206" w14:anchorId="49E93C86">
                      <v:shape id="_x0000_i1048" type="#_x0000_t75" style="width:10.5pt;height:10.5pt" o:ole="">
                        <v:imagedata r:id="rId36" o:title=""/>
                      </v:shape>
                      <o:OLEObject Type="Embed" ProgID="PBrush" ShapeID="_x0000_i1048" DrawAspect="Content" ObjectID="_1620294978" r:id="rId54"/>
                    </w:object>
                  </w:r>
                </w:p>
              </w:tc>
            </w:tr>
            <w:tr w:rsidR="00364C1C" w:rsidRPr="00F72B44" w14:paraId="060EF625" w14:textId="77777777" w:rsidTr="00394AA0">
              <w:tc>
                <w:tcPr>
                  <w:tcW w:w="625" w:type="dxa"/>
                </w:tcPr>
                <w:p w14:paraId="5C08DAFA" w14:textId="77777777" w:rsidR="00364C1C" w:rsidRPr="00F72B44" w:rsidRDefault="00364C1C" w:rsidP="00364C1C">
                  <w:pPr>
                    <w:rPr>
                      <w:sz w:val="16"/>
                      <w:szCs w:val="16"/>
                    </w:rPr>
                  </w:pPr>
                  <w:r w:rsidRPr="00F72B44">
                    <w:rPr>
                      <w:sz w:val="16"/>
                      <w:szCs w:val="16"/>
                    </w:rPr>
                    <w:t>C</w:t>
                  </w:r>
                </w:p>
              </w:tc>
              <w:tc>
                <w:tcPr>
                  <w:tcW w:w="630" w:type="dxa"/>
                </w:tcPr>
                <w:p w14:paraId="5AC57EE9"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$40</w:t>
                  </w:r>
                </w:p>
              </w:tc>
              <w:tc>
                <w:tcPr>
                  <w:tcW w:w="720" w:type="dxa"/>
                </w:tcPr>
                <w:p w14:paraId="65A2A588"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2BB53A09"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$00</w:t>
                  </w:r>
                </w:p>
              </w:tc>
              <w:tc>
                <w:tcPr>
                  <w:tcW w:w="613" w:type="dxa"/>
                </w:tcPr>
                <w:p w14:paraId="628026C3"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695BE938" w14:textId="68F953FE" w:rsidR="00364C1C" w:rsidRPr="00F72B44" w:rsidRDefault="004F3092" w:rsidP="00364C1C">
                  <w:pPr>
                    <w:rPr>
                      <w:sz w:val="16"/>
                      <w:szCs w:val="16"/>
                    </w:rPr>
                  </w:pPr>
                  <w:r w:rsidRPr="00F72B44">
                    <w:rPr>
                      <w:sz w:val="16"/>
                      <w:szCs w:val="16"/>
                    </w:rPr>
                    <w:t>Blue</w:t>
                  </w:r>
                  <w:r w:rsidR="00CE523C" w:rsidRPr="00F72B44">
                    <w:rPr>
                      <w:sz w:val="16"/>
                      <w:szCs w:val="16"/>
                    </w:rPr>
                    <w:t xml:space="preserve"> </w:t>
                  </w:r>
                  <w:r w:rsidR="00CE523C" w:rsidRPr="00F72B44">
                    <w:object w:dxaOrig="206" w:dyaOrig="206" w14:anchorId="70A44509">
                      <v:shape id="_x0000_i1049" type="#_x0000_t75" style="width:10.5pt;height:10.5pt" o:ole="">
                        <v:imagedata r:id="rId55" o:title=""/>
                      </v:shape>
                      <o:OLEObject Type="Embed" ProgID="PBrush" ShapeID="_x0000_i1049" DrawAspect="Content" ObjectID="_1620294979" r:id="rId56"/>
                    </w:object>
                  </w:r>
                </w:p>
              </w:tc>
            </w:tr>
            <w:tr w:rsidR="00364C1C" w:rsidRPr="00F72B44" w14:paraId="418E9E03" w14:textId="77777777" w:rsidTr="00394AA0">
              <w:tc>
                <w:tcPr>
                  <w:tcW w:w="625" w:type="dxa"/>
                </w:tcPr>
                <w:p w14:paraId="07059308" w14:textId="77777777" w:rsidR="00364C1C" w:rsidRPr="00F72B44" w:rsidRDefault="00364C1C" w:rsidP="00364C1C">
                  <w:pPr>
                    <w:rPr>
                      <w:sz w:val="16"/>
                      <w:szCs w:val="16"/>
                    </w:rPr>
                  </w:pPr>
                  <w:r w:rsidRPr="00F72B44">
                    <w:rPr>
                      <w:sz w:val="16"/>
                      <w:szCs w:val="16"/>
                    </w:rPr>
                    <w:t>D</w:t>
                  </w:r>
                </w:p>
              </w:tc>
              <w:tc>
                <w:tcPr>
                  <w:tcW w:w="630" w:type="dxa"/>
                </w:tcPr>
                <w:p w14:paraId="7BE6461C"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$10</w:t>
                  </w:r>
                </w:p>
              </w:tc>
              <w:tc>
                <w:tcPr>
                  <w:tcW w:w="720" w:type="dxa"/>
                </w:tcPr>
                <w:p w14:paraId="4C1CA6D1"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$10</w:t>
                  </w:r>
                </w:p>
              </w:tc>
              <w:tc>
                <w:tcPr>
                  <w:tcW w:w="613" w:type="dxa"/>
                </w:tcPr>
                <w:p w14:paraId="02388981"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$10</w:t>
                  </w:r>
                </w:p>
              </w:tc>
              <w:tc>
                <w:tcPr>
                  <w:tcW w:w="613" w:type="dxa"/>
                </w:tcPr>
                <w:p w14:paraId="4DFFCAB7"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6910B8CE" w14:textId="6523032A" w:rsidR="00364C1C" w:rsidRPr="00F72B44" w:rsidRDefault="004F3092" w:rsidP="00364C1C">
                  <w:pPr>
                    <w:rPr>
                      <w:sz w:val="16"/>
                      <w:szCs w:val="16"/>
                    </w:rPr>
                  </w:pPr>
                  <w:r w:rsidRPr="00F72B44">
                    <w:rPr>
                      <w:sz w:val="16"/>
                      <w:szCs w:val="16"/>
                    </w:rPr>
                    <w:t>Midnight Gray</w:t>
                  </w:r>
                  <w:r w:rsidR="00CE523C" w:rsidRPr="00F72B44">
                    <w:rPr>
                      <w:sz w:val="16"/>
                      <w:szCs w:val="16"/>
                    </w:rPr>
                    <w:t xml:space="preserve"> </w:t>
                  </w:r>
                </w:p>
              </w:tc>
            </w:tr>
            <w:tr w:rsidR="00364C1C" w:rsidRPr="00F72B44" w14:paraId="75ADAAE8" w14:textId="77777777" w:rsidTr="00394AA0">
              <w:tc>
                <w:tcPr>
                  <w:tcW w:w="625" w:type="dxa"/>
                </w:tcPr>
                <w:p w14:paraId="1750B781" w14:textId="77777777" w:rsidR="00364C1C" w:rsidRPr="00F72B44" w:rsidRDefault="00364C1C" w:rsidP="00364C1C">
                  <w:pPr>
                    <w:rPr>
                      <w:sz w:val="16"/>
                      <w:szCs w:val="16"/>
                    </w:rPr>
                  </w:pPr>
                  <w:r w:rsidRPr="00F72B44">
                    <w:rPr>
                      <w:sz w:val="16"/>
                      <w:szCs w:val="16"/>
                    </w:rPr>
                    <w:t>E</w:t>
                  </w:r>
                </w:p>
              </w:tc>
              <w:tc>
                <w:tcPr>
                  <w:tcW w:w="630" w:type="dxa"/>
                </w:tcPr>
                <w:p w14:paraId="0E9C7E3F"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$40</w:t>
                  </w:r>
                </w:p>
              </w:tc>
              <w:tc>
                <w:tcPr>
                  <w:tcW w:w="720" w:type="dxa"/>
                </w:tcPr>
                <w:p w14:paraId="24A3FB13"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$40</w:t>
                  </w:r>
                </w:p>
              </w:tc>
              <w:tc>
                <w:tcPr>
                  <w:tcW w:w="613" w:type="dxa"/>
                </w:tcPr>
                <w:p w14:paraId="41E3C69E"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$40</w:t>
                  </w:r>
                </w:p>
              </w:tc>
              <w:tc>
                <w:tcPr>
                  <w:tcW w:w="613" w:type="dxa"/>
                </w:tcPr>
                <w:p w14:paraId="5A477683"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029A54A3" w14:textId="34352DF9" w:rsidR="00364C1C" w:rsidRPr="00F72B44" w:rsidRDefault="004F3092" w:rsidP="00364C1C">
                  <w:pPr>
                    <w:rPr>
                      <w:sz w:val="16"/>
                      <w:szCs w:val="16"/>
                    </w:rPr>
                  </w:pPr>
                  <w:r w:rsidRPr="00F72B44">
                    <w:rPr>
                      <w:sz w:val="16"/>
                      <w:szCs w:val="16"/>
                    </w:rPr>
                    <w:t>Slate Gray</w:t>
                  </w:r>
                  <w:r w:rsidR="00CE523C" w:rsidRPr="00F72B44">
                    <w:rPr>
                      <w:sz w:val="16"/>
                      <w:szCs w:val="16"/>
                    </w:rPr>
                    <w:t xml:space="preserve"> </w:t>
                  </w:r>
                  <w:r w:rsidR="00CE523C" w:rsidRPr="00F72B44">
                    <w:object w:dxaOrig="206" w:dyaOrig="206" w14:anchorId="71145607">
                      <v:shape id="_x0000_i1050" type="#_x0000_t75" style="width:10.5pt;height:10.5pt" o:ole="">
                        <v:imagedata r:id="rId42" o:title=""/>
                      </v:shape>
                      <o:OLEObject Type="Embed" ProgID="PBrush" ShapeID="_x0000_i1050" DrawAspect="Content" ObjectID="_1620294980" r:id="rId57"/>
                    </w:object>
                  </w:r>
                </w:p>
              </w:tc>
            </w:tr>
            <w:tr w:rsidR="00364C1C" w:rsidRPr="00F72B44" w14:paraId="71389BD1" w14:textId="77777777" w:rsidTr="00394AA0">
              <w:tc>
                <w:tcPr>
                  <w:tcW w:w="625" w:type="dxa"/>
                </w:tcPr>
                <w:p w14:paraId="2282813E" w14:textId="77777777" w:rsidR="00364C1C" w:rsidRPr="00F72B44" w:rsidRDefault="00364C1C" w:rsidP="00364C1C">
                  <w:pPr>
                    <w:rPr>
                      <w:sz w:val="16"/>
                      <w:szCs w:val="16"/>
                    </w:rPr>
                  </w:pPr>
                  <w:r w:rsidRPr="00F72B44">
                    <w:rPr>
                      <w:sz w:val="16"/>
                      <w:szCs w:val="16"/>
                    </w:rPr>
                    <w:t>F</w:t>
                  </w:r>
                </w:p>
              </w:tc>
              <w:tc>
                <w:tcPr>
                  <w:tcW w:w="630" w:type="dxa"/>
                </w:tcPr>
                <w:p w14:paraId="03A4F4C7"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720" w:type="dxa"/>
                </w:tcPr>
                <w:p w14:paraId="6A4F342E"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613" w:type="dxa"/>
                </w:tcPr>
                <w:p w14:paraId="7B91CA42"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613" w:type="dxa"/>
                </w:tcPr>
                <w:p w14:paraId="2309485B" w14:textId="77777777" w:rsidR="00364C1C" w:rsidRPr="00F72B44" w:rsidRDefault="00364C1C" w:rsidP="00364C1C">
                  <w:pPr>
                    <w:rPr>
                      <w:rFonts w:ascii="Courier New" w:hAnsi="Courier New" w:cs="Courier New"/>
                      <w:sz w:val="16"/>
                      <w:szCs w:val="16"/>
                    </w:rPr>
                  </w:pPr>
                  <w:r w:rsidRPr="00F72B44">
                    <w:rPr>
                      <w:rFonts w:ascii="Courier New" w:hAnsi="Courier New" w:cs="Courier New"/>
                      <w:sz w:val="16"/>
                      <w:szCs w:val="16"/>
                    </w:rPr>
                    <w:t>$FF</w:t>
                  </w:r>
                </w:p>
              </w:tc>
              <w:tc>
                <w:tcPr>
                  <w:tcW w:w="1294" w:type="dxa"/>
                </w:tcPr>
                <w:p w14:paraId="362980A2" w14:textId="5CB270F3" w:rsidR="00364C1C" w:rsidRPr="00F72B44" w:rsidRDefault="009606E5" w:rsidP="00364C1C">
                  <w:pPr>
                    <w:rPr>
                      <w:sz w:val="16"/>
                      <w:szCs w:val="16"/>
                    </w:rPr>
                  </w:pPr>
                  <w:r w:rsidRPr="00F72B44">
                    <w:rPr>
                      <w:sz w:val="16"/>
                      <w:szCs w:val="16"/>
                    </w:rPr>
                    <w:t>White</w:t>
                  </w:r>
                  <w:r w:rsidR="00CE523C" w:rsidRPr="00F72B44">
                    <w:rPr>
                      <w:sz w:val="16"/>
                      <w:szCs w:val="16"/>
                    </w:rPr>
                    <w:t xml:space="preserve"> </w:t>
                  </w:r>
                  <w:r w:rsidR="00CE523C" w:rsidRPr="00F72B44">
                    <w:object w:dxaOrig="206" w:dyaOrig="206" w14:anchorId="64E40DFF">
                      <v:shape id="_x0000_i1051" type="#_x0000_t75" style="width:10.5pt;height:10.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PBrush" ShapeID="_x0000_i1051" DrawAspect="Content" ObjectID="_1620294981" r:id="rId58"/>
                    </w:object>
                  </w:r>
                </w:p>
              </w:tc>
            </w:tr>
          </w:tbl>
          <w:p w14:paraId="222E9C77" w14:textId="77777777" w:rsidR="00364C1C" w:rsidRPr="00F72B44" w:rsidRDefault="00364C1C" w:rsidP="00364C1C"/>
        </w:tc>
      </w:tr>
    </w:tbl>
    <w:p w14:paraId="1334BF3B" w14:textId="0CAFD043" w:rsidR="005467A4" w:rsidRPr="00F72B44" w:rsidRDefault="00364C1C" w:rsidP="004F3092">
      <w:pPr>
        <w:spacing w:before="120"/>
      </w:pPr>
      <w:r w:rsidRPr="00F72B44">
        <w:lastRenderedPageBreak/>
        <w:t>If a character i</w:t>
      </w:r>
      <w:r w:rsidR="004F3092" w:rsidRPr="00F72B44">
        <w:t>n</w:t>
      </w:r>
      <w:r w:rsidRPr="00F72B44">
        <w:t xml:space="preserve"> Screen Page 1 is $ED (the default </w:t>
      </w:r>
      <w:r w:rsidR="004F3092" w:rsidRPr="00F72B44">
        <w:t>text color combination</w:t>
      </w:r>
      <w:r w:rsidRPr="00F72B44">
        <w:t>), then the foreground color index is E and the background color index is D.  Looking up the index for E will make the foreground “Slate Gray” and the background “</w:t>
      </w:r>
      <w:r w:rsidR="00BB63FB" w:rsidRPr="00F72B44">
        <w:t>Midnight</w:t>
      </w:r>
      <w:r w:rsidRPr="00F72B44">
        <w:t xml:space="preserve"> Gray”.  The image below shows this color combination in text.</w:t>
      </w:r>
    </w:p>
    <w:p w14:paraId="7AAF124C" w14:textId="39C065FA" w:rsidR="00364C1C" w:rsidRPr="00F72B44" w:rsidRDefault="00364C1C" w:rsidP="00970710">
      <w:r w:rsidRPr="00F72B44">
        <w:rPr>
          <w:noProof/>
          <w:lang w:val="en-US"/>
        </w:rPr>
        <w:drawing>
          <wp:inline distT="0" distB="0" distL="0" distR="0" wp14:anchorId="26698024" wp14:editId="778B9AE1">
            <wp:extent cx="5943600" cy="4475480"/>
            <wp:effectExtent l="0" t="0" r="0" b="1270"/>
            <wp:docPr id="5" name="Picture 5" descr="https://media.discordapp.net/attachments/562723090736480278/563953124625350667/unknown.png?width=1227&amp;height=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62723090736480278/563953124625350667/unknown.png?width=1227&amp;height=9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80968A0" w14:textId="796A1499" w:rsidR="00F75917" w:rsidRPr="00F72B44" w:rsidRDefault="00C114C7" w:rsidP="00141A8C">
      <w:pPr>
        <w:pStyle w:val="Heading3"/>
      </w:pPr>
      <w:r w:rsidRPr="00F72B44">
        <w:t xml:space="preserve">Text </w:t>
      </w:r>
      <w:r w:rsidR="00141A8C" w:rsidRPr="00F72B44">
        <w:t>Gamma Lookup Table</w:t>
      </w:r>
    </w:p>
    <w:p w14:paraId="1CB9A019" w14:textId="1867DD84" w:rsidR="00141A8C" w:rsidRPr="00F72B44" w:rsidRDefault="00141A8C" w:rsidP="00141A8C">
      <w:r w:rsidRPr="00F72B44">
        <w:t xml:space="preserve">The Gamma lookup table </w:t>
      </w:r>
      <w:proofErr w:type="gramStart"/>
      <w:r w:rsidRPr="00F72B44">
        <w:t>is used</w:t>
      </w:r>
      <w:proofErr w:type="gramEnd"/>
      <w:r w:rsidRPr="00F72B44">
        <w:t xml:space="preserve"> to adjust the color between different display devices (such as DVI versus VGA).  Each of the red, green and blue </w:t>
      </w:r>
      <w:proofErr w:type="gramStart"/>
      <w:r w:rsidRPr="00F72B44">
        <w:t>can be corrected</w:t>
      </w:r>
      <w:proofErr w:type="gramEnd"/>
      <w:r w:rsidRPr="00F72B44">
        <w:t>.</w:t>
      </w:r>
      <w:r w:rsidR="00394AA0" w:rsidRPr="00F72B44">
        <w:t xml:space="preserve">  Each table consists of 256 values.</w:t>
      </w:r>
    </w:p>
    <w:p w14:paraId="127A0B82" w14:textId="470C93DE" w:rsidR="00141A8C" w:rsidRPr="00F72B44" w:rsidRDefault="00141A8C" w:rsidP="00141A8C">
      <w:pPr>
        <w:rPr>
          <w:rFonts w:ascii="Courier New" w:hAnsi="Courier New" w:cs="Courier New"/>
          <w:sz w:val="18"/>
          <w:szCs w:val="18"/>
        </w:rPr>
      </w:pPr>
      <w:r w:rsidRPr="00F72B44">
        <w:rPr>
          <w:rFonts w:ascii="Courier New" w:hAnsi="Courier New" w:cs="Courier New"/>
          <w:sz w:val="18"/>
          <w:szCs w:val="18"/>
        </w:rPr>
        <w:t>GAMMA_B_LUT_PTR              = $AF</w:t>
      </w:r>
      <w:proofErr w:type="gramStart"/>
      <w:r w:rsidR="00394AA0" w:rsidRPr="00F72B44">
        <w:rPr>
          <w:rFonts w:ascii="Courier New" w:hAnsi="Courier New" w:cs="Courier New"/>
          <w:sz w:val="18"/>
          <w:szCs w:val="18"/>
        </w:rPr>
        <w:t>:</w:t>
      </w:r>
      <w:r w:rsidRPr="00F72B44">
        <w:rPr>
          <w:rFonts w:ascii="Courier New" w:hAnsi="Courier New" w:cs="Courier New"/>
          <w:sz w:val="18"/>
          <w:szCs w:val="18"/>
        </w:rPr>
        <w:t>4000</w:t>
      </w:r>
      <w:proofErr w:type="gramEnd"/>
    </w:p>
    <w:p w14:paraId="6F183E7C" w14:textId="57232A69" w:rsidR="00141A8C" w:rsidRPr="00097B0F" w:rsidRDefault="00141A8C" w:rsidP="00141A8C">
      <w:pPr>
        <w:rPr>
          <w:rFonts w:ascii="Courier New" w:hAnsi="Courier New" w:cs="Courier New"/>
          <w:sz w:val="18"/>
          <w:szCs w:val="18"/>
          <w:lang w:val="fr-CA"/>
        </w:rPr>
      </w:pPr>
      <w:r w:rsidRPr="00097B0F">
        <w:rPr>
          <w:rFonts w:ascii="Courier New" w:hAnsi="Courier New" w:cs="Courier New"/>
          <w:sz w:val="18"/>
          <w:szCs w:val="18"/>
          <w:lang w:val="fr-CA"/>
        </w:rPr>
        <w:t>GAMMA_G_LUT_PTR              = $AF</w:t>
      </w:r>
      <w:r w:rsidR="00394AA0" w:rsidRPr="00097B0F">
        <w:rPr>
          <w:rFonts w:ascii="Courier New" w:hAnsi="Courier New" w:cs="Courier New"/>
          <w:sz w:val="18"/>
          <w:szCs w:val="18"/>
          <w:lang w:val="fr-CA"/>
        </w:rPr>
        <w:t>:</w:t>
      </w:r>
      <w:r w:rsidRPr="00097B0F">
        <w:rPr>
          <w:rFonts w:ascii="Courier New" w:hAnsi="Courier New" w:cs="Courier New"/>
          <w:sz w:val="18"/>
          <w:szCs w:val="18"/>
          <w:lang w:val="fr-CA"/>
        </w:rPr>
        <w:t>4100</w:t>
      </w:r>
    </w:p>
    <w:p w14:paraId="15E88425" w14:textId="535A0E5C" w:rsidR="00141A8C" w:rsidRPr="00097B0F" w:rsidRDefault="00141A8C" w:rsidP="00141A8C">
      <w:pPr>
        <w:rPr>
          <w:rFonts w:ascii="Courier New" w:hAnsi="Courier New" w:cs="Courier New"/>
          <w:sz w:val="18"/>
          <w:szCs w:val="18"/>
          <w:lang w:val="fr-CA"/>
        </w:rPr>
      </w:pPr>
      <w:r w:rsidRPr="00097B0F">
        <w:rPr>
          <w:rFonts w:ascii="Courier New" w:hAnsi="Courier New" w:cs="Courier New"/>
          <w:sz w:val="18"/>
          <w:szCs w:val="18"/>
          <w:lang w:val="fr-CA"/>
        </w:rPr>
        <w:t>GAMMA_R_LUT_PTR              = $AF</w:t>
      </w:r>
      <w:r w:rsidR="00394AA0" w:rsidRPr="00097B0F">
        <w:rPr>
          <w:rFonts w:ascii="Courier New" w:hAnsi="Courier New" w:cs="Courier New"/>
          <w:sz w:val="18"/>
          <w:szCs w:val="18"/>
          <w:lang w:val="fr-CA"/>
        </w:rPr>
        <w:t>:</w:t>
      </w:r>
      <w:r w:rsidRPr="00097B0F">
        <w:rPr>
          <w:rFonts w:ascii="Courier New" w:hAnsi="Courier New" w:cs="Courier New"/>
          <w:sz w:val="18"/>
          <w:szCs w:val="18"/>
          <w:lang w:val="fr-CA"/>
        </w:rPr>
        <w:t>4200</w:t>
      </w:r>
    </w:p>
    <w:p w14:paraId="43A85719" w14:textId="57FD2147" w:rsidR="00F75917" w:rsidRPr="00F72B44" w:rsidRDefault="00141A8C" w:rsidP="00970710">
      <w:r w:rsidRPr="00F72B44">
        <w:t xml:space="preserve">Gamma </w:t>
      </w:r>
      <w:proofErr w:type="gramStart"/>
      <w:r w:rsidRPr="00F72B44">
        <w:t>can be enabled or disabled</w:t>
      </w:r>
      <w:proofErr w:type="gramEnd"/>
      <w:r w:rsidRPr="00F72B44">
        <w:t>.</w:t>
      </w:r>
      <w:r w:rsidR="00394AA0" w:rsidRPr="00F72B44">
        <w:t xml:space="preserve"> </w:t>
      </w:r>
    </w:p>
    <w:p w14:paraId="7FAD52E2" w14:textId="57315BBC" w:rsidR="00394AA0" w:rsidRPr="00F72B44" w:rsidRDefault="00394AA0" w:rsidP="00C114C7">
      <w:pPr>
        <w:pStyle w:val="Heading3"/>
      </w:pPr>
      <w:r w:rsidRPr="00F72B44">
        <w:lastRenderedPageBreak/>
        <w:t>Master Control Register</w:t>
      </w:r>
    </w:p>
    <w:p w14:paraId="1B991F7B" w14:textId="6B8E78FD" w:rsidR="00394AA0" w:rsidRPr="00F72B44" w:rsidRDefault="00394AA0" w:rsidP="00970710">
      <w:r w:rsidRPr="00F72B44">
        <w:t xml:space="preserve">The Master Control Register (MCR) </w:t>
      </w:r>
      <w:proofErr w:type="gramStart"/>
      <w:r w:rsidRPr="00F72B44">
        <w:t>is used</w:t>
      </w:r>
      <w:proofErr w:type="gramEnd"/>
      <w:r w:rsidRPr="00F72B44">
        <w:t xml:space="preserve"> to enable/disable various video mode.  The MCR is located at address $AF</w:t>
      </w:r>
      <w:proofErr w:type="gramStart"/>
      <w:r w:rsidRPr="00F72B44">
        <w:t>:0000</w:t>
      </w:r>
      <w:proofErr w:type="gramEnd"/>
      <w:r w:rsidRPr="00F72B44">
        <w:t>.</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394AA0" w:rsidRPr="00F72B44" w14:paraId="73AFD769" w14:textId="77777777" w:rsidTr="00394AA0">
        <w:tc>
          <w:tcPr>
            <w:tcW w:w="9350" w:type="dxa"/>
            <w:gridSpan w:val="8"/>
          </w:tcPr>
          <w:p w14:paraId="0A943B33" w14:textId="45D5B65F" w:rsidR="00394AA0" w:rsidRPr="00F72B44" w:rsidRDefault="00394AA0" w:rsidP="00394AA0">
            <w:pPr>
              <w:jc w:val="center"/>
              <w:rPr>
                <w:b/>
                <w:sz w:val="18"/>
                <w:szCs w:val="18"/>
              </w:rPr>
            </w:pPr>
            <w:r w:rsidRPr="00F72B44">
              <w:rPr>
                <w:b/>
                <w:sz w:val="18"/>
                <w:szCs w:val="18"/>
              </w:rPr>
              <w:t>Master Control Regist</w:t>
            </w:r>
            <w:r w:rsidR="00665AA0" w:rsidRPr="00F72B44">
              <w:rPr>
                <w:b/>
                <w:sz w:val="18"/>
                <w:szCs w:val="18"/>
              </w:rPr>
              <w:t>er</w:t>
            </w:r>
            <w:r w:rsidRPr="00F72B44">
              <w:rPr>
                <w:b/>
                <w:sz w:val="18"/>
                <w:szCs w:val="18"/>
              </w:rPr>
              <w:t xml:space="preserve"> ($AF:0000)</w:t>
            </w:r>
          </w:p>
        </w:tc>
      </w:tr>
      <w:tr w:rsidR="00394AA0" w:rsidRPr="00F72B44" w14:paraId="697CFAC0" w14:textId="77777777" w:rsidTr="00394AA0">
        <w:tc>
          <w:tcPr>
            <w:tcW w:w="1168" w:type="dxa"/>
          </w:tcPr>
          <w:p w14:paraId="43976E96" w14:textId="26E92CFF" w:rsidR="00394AA0" w:rsidRPr="00F72B44" w:rsidRDefault="00394AA0" w:rsidP="00394AA0">
            <w:pPr>
              <w:jc w:val="center"/>
              <w:rPr>
                <w:sz w:val="18"/>
                <w:szCs w:val="18"/>
              </w:rPr>
            </w:pPr>
            <w:r w:rsidRPr="00F72B44">
              <w:rPr>
                <w:sz w:val="18"/>
                <w:szCs w:val="18"/>
              </w:rPr>
              <w:t>7</w:t>
            </w:r>
          </w:p>
        </w:tc>
        <w:tc>
          <w:tcPr>
            <w:tcW w:w="1168" w:type="dxa"/>
          </w:tcPr>
          <w:p w14:paraId="237A3A86" w14:textId="5A6FF339" w:rsidR="00394AA0" w:rsidRPr="00F72B44" w:rsidRDefault="00394AA0" w:rsidP="00394AA0">
            <w:pPr>
              <w:jc w:val="center"/>
              <w:rPr>
                <w:sz w:val="18"/>
                <w:szCs w:val="18"/>
              </w:rPr>
            </w:pPr>
            <w:r w:rsidRPr="00F72B44">
              <w:rPr>
                <w:sz w:val="18"/>
                <w:szCs w:val="18"/>
              </w:rPr>
              <w:t>6</w:t>
            </w:r>
          </w:p>
        </w:tc>
        <w:tc>
          <w:tcPr>
            <w:tcW w:w="1169" w:type="dxa"/>
          </w:tcPr>
          <w:p w14:paraId="2323EBD7" w14:textId="13D2C194" w:rsidR="00394AA0" w:rsidRPr="00F72B44" w:rsidRDefault="00394AA0" w:rsidP="00394AA0">
            <w:pPr>
              <w:jc w:val="center"/>
              <w:rPr>
                <w:sz w:val="18"/>
                <w:szCs w:val="18"/>
              </w:rPr>
            </w:pPr>
            <w:r w:rsidRPr="00F72B44">
              <w:rPr>
                <w:sz w:val="18"/>
                <w:szCs w:val="18"/>
              </w:rPr>
              <w:t>5</w:t>
            </w:r>
          </w:p>
        </w:tc>
        <w:tc>
          <w:tcPr>
            <w:tcW w:w="1169" w:type="dxa"/>
          </w:tcPr>
          <w:p w14:paraId="341B63AF" w14:textId="17590583" w:rsidR="00394AA0" w:rsidRPr="00F72B44" w:rsidRDefault="00394AA0" w:rsidP="00394AA0">
            <w:pPr>
              <w:jc w:val="center"/>
              <w:rPr>
                <w:sz w:val="18"/>
                <w:szCs w:val="18"/>
              </w:rPr>
            </w:pPr>
            <w:r w:rsidRPr="00F72B44">
              <w:rPr>
                <w:sz w:val="18"/>
                <w:szCs w:val="18"/>
              </w:rPr>
              <w:t>4</w:t>
            </w:r>
          </w:p>
        </w:tc>
        <w:tc>
          <w:tcPr>
            <w:tcW w:w="1169" w:type="dxa"/>
          </w:tcPr>
          <w:p w14:paraId="19CBFC7B" w14:textId="4D3535A6" w:rsidR="00394AA0" w:rsidRPr="00F72B44" w:rsidRDefault="00394AA0" w:rsidP="00394AA0">
            <w:pPr>
              <w:jc w:val="center"/>
              <w:rPr>
                <w:sz w:val="18"/>
                <w:szCs w:val="18"/>
              </w:rPr>
            </w:pPr>
            <w:r w:rsidRPr="00F72B44">
              <w:rPr>
                <w:sz w:val="18"/>
                <w:szCs w:val="18"/>
              </w:rPr>
              <w:t>3</w:t>
            </w:r>
          </w:p>
        </w:tc>
        <w:tc>
          <w:tcPr>
            <w:tcW w:w="1169" w:type="dxa"/>
          </w:tcPr>
          <w:p w14:paraId="41A1AE3C" w14:textId="0D5810F4" w:rsidR="00394AA0" w:rsidRPr="00F72B44" w:rsidRDefault="00394AA0" w:rsidP="00394AA0">
            <w:pPr>
              <w:jc w:val="center"/>
              <w:rPr>
                <w:sz w:val="18"/>
                <w:szCs w:val="18"/>
              </w:rPr>
            </w:pPr>
            <w:r w:rsidRPr="00F72B44">
              <w:rPr>
                <w:sz w:val="18"/>
                <w:szCs w:val="18"/>
              </w:rPr>
              <w:t>2</w:t>
            </w:r>
          </w:p>
        </w:tc>
        <w:tc>
          <w:tcPr>
            <w:tcW w:w="1169" w:type="dxa"/>
          </w:tcPr>
          <w:p w14:paraId="72A60C6F" w14:textId="4A728871" w:rsidR="00394AA0" w:rsidRPr="00F72B44" w:rsidRDefault="00394AA0" w:rsidP="00394AA0">
            <w:pPr>
              <w:jc w:val="center"/>
              <w:rPr>
                <w:sz w:val="18"/>
                <w:szCs w:val="18"/>
              </w:rPr>
            </w:pPr>
            <w:r w:rsidRPr="00F72B44">
              <w:rPr>
                <w:sz w:val="18"/>
                <w:szCs w:val="18"/>
              </w:rPr>
              <w:t>1</w:t>
            </w:r>
          </w:p>
        </w:tc>
        <w:tc>
          <w:tcPr>
            <w:tcW w:w="1169" w:type="dxa"/>
          </w:tcPr>
          <w:p w14:paraId="6737F9F4" w14:textId="5BBBB097" w:rsidR="00394AA0" w:rsidRPr="00F72B44" w:rsidRDefault="00394AA0" w:rsidP="00394AA0">
            <w:pPr>
              <w:jc w:val="center"/>
              <w:rPr>
                <w:sz w:val="18"/>
                <w:szCs w:val="18"/>
              </w:rPr>
            </w:pPr>
            <w:r w:rsidRPr="00F72B44">
              <w:rPr>
                <w:sz w:val="18"/>
                <w:szCs w:val="18"/>
              </w:rPr>
              <w:t>0</w:t>
            </w:r>
          </w:p>
        </w:tc>
      </w:tr>
      <w:tr w:rsidR="00394AA0" w:rsidRPr="00F72B44" w14:paraId="65ECF8F0" w14:textId="77777777" w:rsidTr="00394AA0">
        <w:tc>
          <w:tcPr>
            <w:tcW w:w="1168" w:type="dxa"/>
          </w:tcPr>
          <w:p w14:paraId="7AAC9447" w14:textId="47D88E34" w:rsidR="00394AA0" w:rsidRPr="00F72B44" w:rsidRDefault="00394AA0" w:rsidP="00970710">
            <w:pPr>
              <w:rPr>
                <w:sz w:val="18"/>
                <w:szCs w:val="18"/>
              </w:rPr>
            </w:pPr>
            <w:r w:rsidRPr="00F72B44">
              <w:rPr>
                <w:sz w:val="18"/>
                <w:szCs w:val="18"/>
              </w:rPr>
              <w:t>Disable Vid</w:t>
            </w:r>
          </w:p>
        </w:tc>
        <w:tc>
          <w:tcPr>
            <w:tcW w:w="1168" w:type="dxa"/>
          </w:tcPr>
          <w:p w14:paraId="49C163A6" w14:textId="08ADFA04" w:rsidR="00394AA0" w:rsidRPr="00F72B44" w:rsidRDefault="00394AA0" w:rsidP="00970710">
            <w:pPr>
              <w:rPr>
                <w:sz w:val="18"/>
                <w:szCs w:val="18"/>
              </w:rPr>
            </w:pPr>
            <w:r w:rsidRPr="00F72B44">
              <w:rPr>
                <w:sz w:val="18"/>
                <w:szCs w:val="18"/>
              </w:rPr>
              <w:t>Gamma</w:t>
            </w:r>
          </w:p>
        </w:tc>
        <w:tc>
          <w:tcPr>
            <w:tcW w:w="1169" w:type="dxa"/>
          </w:tcPr>
          <w:p w14:paraId="1B18BAE3" w14:textId="1E1D3024" w:rsidR="00394AA0" w:rsidRPr="00F72B44" w:rsidRDefault="00394AA0" w:rsidP="00970710">
            <w:pPr>
              <w:rPr>
                <w:sz w:val="18"/>
                <w:szCs w:val="18"/>
              </w:rPr>
            </w:pPr>
            <w:r w:rsidRPr="00F72B44">
              <w:rPr>
                <w:sz w:val="18"/>
                <w:szCs w:val="18"/>
              </w:rPr>
              <w:t>Sprite</w:t>
            </w:r>
          </w:p>
        </w:tc>
        <w:tc>
          <w:tcPr>
            <w:tcW w:w="1169" w:type="dxa"/>
          </w:tcPr>
          <w:p w14:paraId="1EC6594E" w14:textId="4FB11E4A" w:rsidR="00394AA0" w:rsidRPr="00F72B44" w:rsidRDefault="00394AA0" w:rsidP="00970710">
            <w:pPr>
              <w:rPr>
                <w:sz w:val="18"/>
                <w:szCs w:val="18"/>
              </w:rPr>
            </w:pPr>
            <w:proofErr w:type="spellStart"/>
            <w:r w:rsidRPr="00F72B44">
              <w:rPr>
                <w:sz w:val="18"/>
                <w:szCs w:val="18"/>
              </w:rPr>
              <w:t>Tilemap</w:t>
            </w:r>
            <w:proofErr w:type="spellEnd"/>
          </w:p>
        </w:tc>
        <w:tc>
          <w:tcPr>
            <w:tcW w:w="1169" w:type="dxa"/>
          </w:tcPr>
          <w:p w14:paraId="3A5CB9B6" w14:textId="1A28378F" w:rsidR="00394AA0" w:rsidRPr="00F72B44" w:rsidRDefault="00394AA0" w:rsidP="00970710">
            <w:pPr>
              <w:rPr>
                <w:sz w:val="18"/>
                <w:szCs w:val="18"/>
              </w:rPr>
            </w:pPr>
            <w:r w:rsidRPr="00F72B44">
              <w:rPr>
                <w:sz w:val="18"/>
                <w:szCs w:val="18"/>
              </w:rPr>
              <w:t>Bitmap</w:t>
            </w:r>
          </w:p>
        </w:tc>
        <w:tc>
          <w:tcPr>
            <w:tcW w:w="1169" w:type="dxa"/>
          </w:tcPr>
          <w:p w14:paraId="124D53AF" w14:textId="24FB3A36" w:rsidR="00394AA0" w:rsidRPr="00F72B44" w:rsidRDefault="00394AA0" w:rsidP="00970710">
            <w:pPr>
              <w:rPr>
                <w:sz w:val="18"/>
                <w:szCs w:val="18"/>
              </w:rPr>
            </w:pPr>
            <w:r w:rsidRPr="00F72B44">
              <w:rPr>
                <w:sz w:val="18"/>
                <w:szCs w:val="18"/>
              </w:rPr>
              <w:t>Graph Mode</w:t>
            </w:r>
          </w:p>
        </w:tc>
        <w:tc>
          <w:tcPr>
            <w:tcW w:w="1169" w:type="dxa"/>
          </w:tcPr>
          <w:p w14:paraId="3B902EE0" w14:textId="1214EB30" w:rsidR="00394AA0" w:rsidRPr="00F72B44" w:rsidRDefault="00394AA0" w:rsidP="00970710">
            <w:pPr>
              <w:rPr>
                <w:sz w:val="18"/>
                <w:szCs w:val="18"/>
              </w:rPr>
            </w:pPr>
            <w:r w:rsidRPr="00F72B44">
              <w:rPr>
                <w:sz w:val="18"/>
                <w:szCs w:val="18"/>
              </w:rPr>
              <w:t>Text Overlay</w:t>
            </w:r>
          </w:p>
        </w:tc>
        <w:tc>
          <w:tcPr>
            <w:tcW w:w="1169" w:type="dxa"/>
          </w:tcPr>
          <w:p w14:paraId="25631A19" w14:textId="565D7E1B" w:rsidR="00394AA0" w:rsidRPr="00F72B44" w:rsidRDefault="00394AA0" w:rsidP="00970710">
            <w:pPr>
              <w:rPr>
                <w:sz w:val="18"/>
                <w:szCs w:val="18"/>
              </w:rPr>
            </w:pPr>
            <w:r w:rsidRPr="00F72B44">
              <w:rPr>
                <w:sz w:val="18"/>
                <w:szCs w:val="18"/>
              </w:rPr>
              <w:t>Text Mode</w:t>
            </w:r>
          </w:p>
        </w:tc>
      </w:tr>
    </w:tbl>
    <w:p w14:paraId="10934C5C" w14:textId="59D436D5" w:rsidR="00394AA0" w:rsidRPr="00F72B44" w:rsidRDefault="00394AA0" w:rsidP="00970710"/>
    <w:tbl>
      <w:tblPr>
        <w:tblStyle w:val="TableGrid"/>
        <w:tblW w:w="0" w:type="auto"/>
        <w:tblLook w:val="04A0" w:firstRow="1" w:lastRow="0" w:firstColumn="1" w:lastColumn="0" w:noHBand="0" w:noVBand="1"/>
      </w:tblPr>
      <w:tblGrid>
        <w:gridCol w:w="985"/>
        <w:gridCol w:w="2701"/>
        <w:gridCol w:w="5664"/>
      </w:tblGrid>
      <w:tr w:rsidR="00394AA0" w:rsidRPr="00F72B44" w14:paraId="10FE918C" w14:textId="77777777" w:rsidTr="00325DD7">
        <w:tc>
          <w:tcPr>
            <w:tcW w:w="985" w:type="dxa"/>
          </w:tcPr>
          <w:p w14:paraId="59EA1DCF" w14:textId="1C84B116" w:rsidR="00394AA0" w:rsidRPr="00F72B44" w:rsidRDefault="00394AA0" w:rsidP="00970710">
            <w:pPr>
              <w:rPr>
                <w:b/>
              </w:rPr>
            </w:pPr>
            <w:r w:rsidRPr="00F72B44">
              <w:rPr>
                <w:b/>
              </w:rPr>
              <w:t>MCR Bit</w:t>
            </w:r>
          </w:p>
        </w:tc>
        <w:tc>
          <w:tcPr>
            <w:tcW w:w="2701" w:type="dxa"/>
          </w:tcPr>
          <w:p w14:paraId="3F4C487B" w14:textId="6D3B9C81" w:rsidR="00394AA0" w:rsidRPr="00F72B44" w:rsidRDefault="00394AA0" w:rsidP="00970710">
            <w:pPr>
              <w:rPr>
                <w:b/>
              </w:rPr>
            </w:pPr>
            <w:r w:rsidRPr="00F72B44">
              <w:rPr>
                <w:b/>
              </w:rPr>
              <w:t>MCR Name</w:t>
            </w:r>
          </w:p>
        </w:tc>
        <w:tc>
          <w:tcPr>
            <w:tcW w:w="5664" w:type="dxa"/>
          </w:tcPr>
          <w:p w14:paraId="05866C8A" w14:textId="739892FF" w:rsidR="00394AA0" w:rsidRPr="00F72B44" w:rsidRDefault="00394AA0" w:rsidP="00970710">
            <w:pPr>
              <w:rPr>
                <w:b/>
              </w:rPr>
            </w:pPr>
            <w:r w:rsidRPr="00F72B44">
              <w:rPr>
                <w:b/>
              </w:rPr>
              <w:t>Description</w:t>
            </w:r>
          </w:p>
        </w:tc>
      </w:tr>
      <w:tr w:rsidR="00394AA0" w:rsidRPr="00F72B44" w14:paraId="3ADDBF01" w14:textId="77777777" w:rsidTr="00325DD7">
        <w:tc>
          <w:tcPr>
            <w:tcW w:w="985" w:type="dxa"/>
          </w:tcPr>
          <w:p w14:paraId="1122702B" w14:textId="3B169CC3" w:rsidR="00394AA0" w:rsidRPr="00F72B44" w:rsidRDefault="00325DD7" w:rsidP="00970710">
            <w:r w:rsidRPr="00F72B44">
              <w:t>0</w:t>
            </w:r>
          </w:p>
        </w:tc>
        <w:tc>
          <w:tcPr>
            <w:tcW w:w="2701" w:type="dxa"/>
          </w:tcPr>
          <w:p w14:paraId="580C4166" w14:textId="4BFC8F63" w:rsidR="00394AA0" w:rsidRPr="00097B0F" w:rsidRDefault="00325DD7" w:rsidP="00325DD7">
            <w:pPr>
              <w:rPr>
                <w:lang w:val="fr-CA"/>
              </w:rPr>
            </w:pPr>
            <w:proofErr w:type="spellStart"/>
            <w:r w:rsidRPr="00097B0F">
              <w:rPr>
                <w:lang w:val="fr-CA"/>
              </w:rPr>
              <w:t>Mstr_Ctrl_Text_Mode_En</w:t>
            </w:r>
            <w:proofErr w:type="spellEnd"/>
          </w:p>
        </w:tc>
        <w:tc>
          <w:tcPr>
            <w:tcW w:w="5664" w:type="dxa"/>
          </w:tcPr>
          <w:p w14:paraId="7135DFF5" w14:textId="18CEE722" w:rsidR="00394AA0" w:rsidRPr="00F72B44" w:rsidRDefault="00325DD7" w:rsidP="00325DD7">
            <w:r w:rsidRPr="00F72B44">
              <w:t>Enable the Text Mode</w:t>
            </w:r>
          </w:p>
        </w:tc>
      </w:tr>
      <w:tr w:rsidR="00394AA0" w:rsidRPr="00F72B44" w14:paraId="6D04BD80" w14:textId="77777777" w:rsidTr="00325DD7">
        <w:tc>
          <w:tcPr>
            <w:tcW w:w="985" w:type="dxa"/>
          </w:tcPr>
          <w:p w14:paraId="67F54CB9" w14:textId="6D88C006" w:rsidR="00394AA0" w:rsidRPr="00F72B44" w:rsidRDefault="00325DD7" w:rsidP="00970710">
            <w:r w:rsidRPr="00F72B44">
              <w:t>1</w:t>
            </w:r>
          </w:p>
        </w:tc>
        <w:tc>
          <w:tcPr>
            <w:tcW w:w="2701" w:type="dxa"/>
          </w:tcPr>
          <w:p w14:paraId="516DDF11" w14:textId="5FEE699A" w:rsidR="00394AA0" w:rsidRPr="00F72B44" w:rsidRDefault="00325DD7" w:rsidP="00325DD7">
            <w:proofErr w:type="spellStart"/>
            <w:r w:rsidRPr="00F72B44">
              <w:t>Mstr_Ctrl_Text_Overlay</w:t>
            </w:r>
            <w:proofErr w:type="spellEnd"/>
          </w:p>
        </w:tc>
        <w:tc>
          <w:tcPr>
            <w:tcW w:w="5664" w:type="dxa"/>
          </w:tcPr>
          <w:p w14:paraId="488D3A5C" w14:textId="276B7FA6" w:rsidR="00394AA0" w:rsidRPr="00F72B44" w:rsidRDefault="00325DD7" w:rsidP="00325DD7">
            <w:r w:rsidRPr="00F72B44">
              <w:t>Enable the Overlay of the text mode on top of Graphic Mode (the Background Color is ignored)</w:t>
            </w:r>
          </w:p>
        </w:tc>
      </w:tr>
      <w:tr w:rsidR="00394AA0" w:rsidRPr="00F72B44" w14:paraId="19E49437" w14:textId="77777777" w:rsidTr="00325DD7">
        <w:tc>
          <w:tcPr>
            <w:tcW w:w="985" w:type="dxa"/>
          </w:tcPr>
          <w:p w14:paraId="69E6CEC9" w14:textId="323BA88E" w:rsidR="00394AA0" w:rsidRPr="00F72B44" w:rsidRDefault="00325DD7" w:rsidP="00970710">
            <w:r w:rsidRPr="00F72B44">
              <w:t>2</w:t>
            </w:r>
          </w:p>
        </w:tc>
        <w:tc>
          <w:tcPr>
            <w:tcW w:w="2701" w:type="dxa"/>
          </w:tcPr>
          <w:p w14:paraId="2551DFE8" w14:textId="43A2A6B3" w:rsidR="00394AA0" w:rsidRPr="00097B0F" w:rsidRDefault="00325DD7" w:rsidP="00325DD7">
            <w:pPr>
              <w:rPr>
                <w:lang w:val="fr-CA"/>
              </w:rPr>
            </w:pPr>
            <w:proofErr w:type="spellStart"/>
            <w:r w:rsidRPr="00097B0F">
              <w:rPr>
                <w:lang w:val="fr-CA"/>
              </w:rPr>
              <w:t>Mstr_Ctrl_Graph_Mode_En</w:t>
            </w:r>
            <w:proofErr w:type="spellEnd"/>
          </w:p>
        </w:tc>
        <w:tc>
          <w:tcPr>
            <w:tcW w:w="5664" w:type="dxa"/>
          </w:tcPr>
          <w:p w14:paraId="5697D574" w14:textId="27736436" w:rsidR="00394AA0" w:rsidRPr="00F72B44" w:rsidRDefault="00325DD7" w:rsidP="00325DD7">
            <w:r w:rsidRPr="00F72B44">
              <w:t>Enable the Graphic Mode</w:t>
            </w:r>
          </w:p>
        </w:tc>
      </w:tr>
      <w:tr w:rsidR="00394AA0" w:rsidRPr="00F72B44" w14:paraId="1748BCC8" w14:textId="77777777" w:rsidTr="00325DD7">
        <w:tc>
          <w:tcPr>
            <w:tcW w:w="985" w:type="dxa"/>
          </w:tcPr>
          <w:p w14:paraId="7116C9FC" w14:textId="35BE2B86" w:rsidR="00394AA0" w:rsidRPr="00F72B44" w:rsidRDefault="00325DD7" w:rsidP="00970710">
            <w:r w:rsidRPr="00F72B44">
              <w:t>3</w:t>
            </w:r>
          </w:p>
        </w:tc>
        <w:tc>
          <w:tcPr>
            <w:tcW w:w="2701" w:type="dxa"/>
          </w:tcPr>
          <w:p w14:paraId="27872FF1" w14:textId="7E5036D4" w:rsidR="00394AA0" w:rsidRPr="00F72B44" w:rsidRDefault="00325DD7" w:rsidP="00325DD7">
            <w:proofErr w:type="spellStart"/>
            <w:r w:rsidRPr="00F72B44">
              <w:t>Mstr_Ctrl_Bitmap_En</w:t>
            </w:r>
            <w:proofErr w:type="spellEnd"/>
          </w:p>
        </w:tc>
        <w:tc>
          <w:tcPr>
            <w:tcW w:w="5664" w:type="dxa"/>
          </w:tcPr>
          <w:p w14:paraId="124FB7BE" w14:textId="654514B5" w:rsidR="00394AA0" w:rsidRPr="00F72B44" w:rsidRDefault="00325DD7" w:rsidP="00325DD7">
            <w:r w:rsidRPr="00F72B44">
              <w:t xml:space="preserve">Enable the Bitmap Module </w:t>
            </w:r>
            <w:r w:rsidR="002779A5" w:rsidRPr="00F72B44">
              <w:t>i</w:t>
            </w:r>
            <w:r w:rsidRPr="00F72B44">
              <w:t>n Vicky</w:t>
            </w:r>
          </w:p>
        </w:tc>
      </w:tr>
      <w:tr w:rsidR="00394AA0" w:rsidRPr="00F72B44" w14:paraId="449D7AB0" w14:textId="77777777" w:rsidTr="00325DD7">
        <w:tc>
          <w:tcPr>
            <w:tcW w:w="985" w:type="dxa"/>
          </w:tcPr>
          <w:p w14:paraId="5C7F0671" w14:textId="5B9888A6" w:rsidR="00394AA0" w:rsidRPr="00F72B44" w:rsidRDefault="00325DD7" w:rsidP="00970710">
            <w:r w:rsidRPr="00F72B44">
              <w:t>4</w:t>
            </w:r>
          </w:p>
        </w:tc>
        <w:tc>
          <w:tcPr>
            <w:tcW w:w="2701" w:type="dxa"/>
          </w:tcPr>
          <w:p w14:paraId="276F3B20" w14:textId="51546F36" w:rsidR="00394AA0" w:rsidRPr="00F72B44" w:rsidRDefault="00325DD7" w:rsidP="00325DD7">
            <w:proofErr w:type="spellStart"/>
            <w:r w:rsidRPr="00F72B44">
              <w:t>Mstr_Ctrl_TileMap_En</w:t>
            </w:r>
            <w:proofErr w:type="spellEnd"/>
          </w:p>
        </w:tc>
        <w:tc>
          <w:tcPr>
            <w:tcW w:w="5664" w:type="dxa"/>
          </w:tcPr>
          <w:p w14:paraId="10270953" w14:textId="15060287" w:rsidR="00394AA0" w:rsidRPr="00F72B44" w:rsidRDefault="00325DD7" w:rsidP="00325DD7">
            <w:r w:rsidRPr="00F72B44">
              <w:t>Enable the Tile Module in Vicky</w:t>
            </w:r>
          </w:p>
        </w:tc>
      </w:tr>
      <w:tr w:rsidR="00325DD7" w:rsidRPr="00F72B44" w14:paraId="71A4EC50" w14:textId="77777777" w:rsidTr="00325DD7">
        <w:tc>
          <w:tcPr>
            <w:tcW w:w="985" w:type="dxa"/>
          </w:tcPr>
          <w:p w14:paraId="0519AC4D" w14:textId="7CE9ECDD" w:rsidR="00325DD7" w:rsidRPr="00F72B44" w:rsidRDefault="00325DD7" w:rsidP="00970710">
            <w:r w:rsidRPr="00F72B44">
              <w:t>5</w:t>
            </w:r>
          </w:p>
        </w:tc>
        <w:tc>
          <w:tcPr>
            <w:tcW w:w="2701" w:type="dxa"/>
          </w:tcPr>
          <w:p w14:paraId="44F3A837" w14:textId="34416A36" w:rsidR="00325DD7" w:rsidRPr="00F72B44" w:rsidRDefault="00325DD7" w:rsidP="00325DD7">
            <w:proofErr w:type="spellStart"/>
            <w:r w:rsidRPr="00F72B44">
              <w:t>Mstr_Ctrl_Sprite_En</w:t>
            </w:r>
            <w:proofErr w:type="spellEnd"/>
          </w:p>
        </w:tc>
        <w:tc>
          <w:tcPr>
            <w:tcW w:w="5664" w:type="dxa"/>
          </w:tcPr>
          <w:p w14:paraId="52892031" w14:textId="712786EA" w:rsidR="00325DD7" w:rsidRPr="00F72B44" w:rsidRDefault="00325DD7" w:rsidP="00325DD7">
            <w:r w:rsidRPr="00F72B44">
              <w:t>Enable the Sprite Module in Vicky</w:t>
            </w:r>
          </w:p>
        </w:tc>
      </w:tr>
      <w:tr w:rsidR="00325DD7" w:rsidRPr="00F72B44" w14:paraId="11BFFA60" w14:textId="77777777" w:rsidTr="00325DD7">
        <w:tc>
          <w:tcPr>
            <w:tcW w:w="985" w:type="dxa"/>
          </w:tcPr>
          <w:p w14:paraId="32F4C4BC" w14:textId="3530DC5D" w:rsidR="00325DD7" w:rsidRPr="00F72B44" w:rsidRDefault="00325DD7" w:rsidP="00970710">
            <w:r w:rsidRPr="00F72B44">
              <w:t>6</w:t>
            </w:r>
          </w:p>
        </w:tc>
        <w:tc>
          <w:tcPr>
            <w:tcW w:w="2701" w:type="dxa"/>
          </w:tcPr>
          <w:p w14:paraId="732C24EE" w14:textId="02BF5E0A" w:rsidR="00325DD7" w:rsidRPr="00F72B44" w:rsidRDefault="00325DD7" w:rsidP="00325DD7">
            <w:proofErr w:type="spellStart"/>
            <w:r w:rsidRPr="00F72B44">
              <w:t>Mstr_Ctrl_GAMMA_En</w:t>
            </w:r>
            <w:proofErr w:type="spellEnd"/>
          </w:p>
        </w:tc>
        <w:tc>
          <w:tcPr>
            <w:tcW w:w="5664" w:type="dxa"/>
          </w:tcPr>
          <w:p w14:paraId="78BF6448" w14:textId="77777777" w:rsidR="00325DD7" w:rsidRPr="00F72B44" w:rsidRDefault="00325DD7" w:rsidP="00325DD7">
            <w:r w:rsidRPr="00F72B44">
              <w:t>Enable the GAMMA correction - The Analog and DVI have different color value, the GAMMA is great to correct the difference</w:t>
            </w:r>
            <w:r w:rsidR="0037183B" w:rsidRPr="00F72B44">
              <w:t>.</w:t>
            </w:r>
          </w:p>
          <w:p w14:paraId="7F91A6FB" w14:textId="700B5DEC" w:rsidR="0037183B" w:rsidRPr="00F72B44" w:rsidRDefault="0037183B" w:rsidP="00325DD7">
            <w:r w:rsidRPr="00F72B44">
              <w:t xml:space="preserve">NOTE: This </w:t>
            </w:r>
            <w:proofErr w:type="gramStart"/>
            <w:r w:rsidRPr="00F72B44">
              <w:t>could also be used</w:t>
            </w:r>
            <w:proofErr w:type="gramEnd"/>
            <w:r w:rsidRPr="00F72B44">
              <w:t xml:space="preserve"> for fade-in and out.</w:t>
            </w:r>
          </w:p>
        </w:tc>
      </w:tr>
      <w:tr w:rsidR="00325DD7" w:rsidRPr="00F72B44" w14:paraId="3428C240" w14:textId="77777777" w:rsidTr="00325DD7">
        <w:tc>
          <w:tcPr>
            <w:tcW w:w="985" w:type="dxa"/>
          </w:tcPr>
          <w:p w14:paraId="6C8CE186" w14:textId="2E829BDA" w:rsidR="00325DD7" w:rsidRPr="00F72B44" w:rsidRDefault="00325DD7" w:rsidP="00970710">
            <w:r w:rsidRPr="00F72B44">
              <w:t>7</w:t>
            </w:r>
          </w:p>
        </w:tc>
        <w:tc>
          <w:tcPr>
            <w:tcW w:w="2701" w:type="dxa"/>
          </w:tcPr>
          <w:p w14:paraId="73B4B050" w14:textId="1F48184C" w:rsidR="00325DD7" w:rsidRPr="00F72B44" w:rsidRDefault="00325DD7" w:rsidP="00325DD7">
            <w:proofErr w:type="spellStart"/>
            <w:r w:rsidRPr="00F72B44">
              <w:t>Mstr_Ctrl_Disable_Vid</w:t>
            </w:r>
            <w:proofErr w:type="spellEnd"/>
          </w:p>
        </w:tc>
        <w:tc>
          <w:tcPr>
            <w:tcW w:w="5664" w:type="dxa"/>
          </w:tcPr>
          <w:p w14:paraId="313CDDA7" w14:textId="187E3D9D" w:rsidR="00C114C7" w:rsidRPr="00F72B44" w:rsidRDefault="00325DD7" w:rsidP="00325DD7">
            <w:r w:rsidRPr="00F72B44">
              <w:t xml:space="preserve">This bit disables the Scanning of the Video Memory, </w:t>
            </w:r>
            <w:r w:rsidR="00C114C7" w:rsidRPr="00F72B44">
              <w:t>hence giving 100% bandwi</w:t>
            </w:r>
            <w:r w:rsidR="00FF678F">
              <w:t>d</w:t>
            </w:r>
            <w:r w:rsidR="00C114C7" w:rsidRPr="00F72B44">
              <w:t>th to the CPU to access graphic data.</w:t>
            </w:r>
          </w:p>
          <w:p w14:paraId="75DCD6C9" w14:textId="411B8654" w:rsidR="00C114C7" w:rsidRPr="00F72B44" w:rsidRDefault="00C114C7" w:rsidP="00325DD7">
            <w:r w:rsidRPr="00F72B44">
              <w:t>NOTE: In this case the Border color or the background is displayed on the screen (I can't remember) to be advised</w:t>
            </w:r>
          </w:p>
        </w:tc>
      </w:tr>
    </w:tbl>
    <w:p w14:paraId="3D487055" w14:textId="15A7EC3E" w:rsidR="00394AA0" w:rsidRPr="00F72B44" w:rsidRDefault="00394AA0" w:rsidP="00970710"/>
    <w:p w14:paraId="661EC6CF" w14:textId="0D3830C4" w:rsidR="00213D90" w:rsidRPr="00F72B44" w:rsidRDefault="00213D90" w:rsidP="00213D90">
      <w:pPr>
        <w:pStyle w:val="Heading3"/>
      </w:pPr>
      <w:r w:rsidRPr="00F72B44">
        <w:t xml:space="preserve">Displaying </w:t>
      </w:r>
      <w:r w:rsidR="00F72B44">
        <w:t>Graphics</w:t>
      </w:r>
    </w:p>
    <w:p w14:paraId="765C6B51" w14:textId="33C2D84A" w:rsidR="00213D90" w:rsidRPr="00F72B44" w:rsidRDefault="00213D90" w:rsidP="00970710">
      <w:r w:rsidRPr="00F72B44">
        <w:t>C256 has 4 MB of Video RAM available, starting at $B0:0000 and ending at $EF</w:t>
      </w:r>
      <w:proofErr w:type="gramStart"/>
      <w:r w:rsidRPr="00F72B44">
        <w:t>:FFFF</w:t>
      </w:r>
      <w:proofErr w:type="gramEnd"/>
      <w:r w:rsidRPr="00F72B44">
        <w:t>.</w:t>
      </w:r>
    </w:p>
    <w:p w14:paraId="54F0687F" w14:textId="2D7E1873" w:rsidR="003371F9" w:rsidRPr="00F72B44" w:rsidRDefault="003371F9" w:rsidP="00970710">
      <w:r w:rsidRPr="00F72B44">
        <w:t>The order in which images are drawn are:</w:t>
      </w:r>
    </w:p>
    <w:p w14:paraId="499C6752" w14:textId="77777777" w:rsidR="003371F9" w:rsidRPr="00F72B44" w:rsidRDefault="003371F9" w:rsidP="003371F9">
      <w:pPr>
        <w:pStyle w:val="ListParagraph"/>
        <w:numPr>
          <w:ilvl w:val="0"/>
          <w:numId w:val="1"/>
        </w:numPr>
      </w:pPr>
      <w:r w:rsidRPr="00F72B44">
        <w:t>L0 - Sprites (Closest to the Viewer)</w:t>
      </w:r>
    </w:p>
    <w:p w14:paraId="10348A10" w14:textId="77777777" w:rsidR="003371F9" w:rsidRPr="00F72B44" w:rsidRDefault="003371F9" w:rsidP="003371F9">
      <w:pPr>
        <w:pStyle w:val="ListParagraph"/>
        <w:numPr>
          <w:ilvl w:val="0"/>
          <w:numId w:val="1"/>
        </w:numPr>
      </w:pPr>
      <w:r w:rsidRPr="00F72B44">
        <w:t>L1 - Tile Layer 0</w:t>
      </w:r>
    </w:p>
    <w:p w14:paraId="4AA1300C" w14:textId="77777777" w:rsidR="003371F9" w:rsidRPr="00F72B44" w:rsidRDefault="003371F9" w:rsidP="003371F9">
      <w:pPr>
        <w:pStyle w:val="ListParagraph"/>
        <w:numPr>
          <w:ilvl w:val="0"/>
          <w:numId w:val="1"/>
        </w:numPr>
      </w:pPr>
      <w:r w:rsidRPr="00F72B44">
        <w:t>L2 - Sprite Layers</w:t>
      </w:r>
    </w:p>
    <w:p w14:paraId="24BD2AF5" w14:textId="77777777" w:rsidR="003371F9" w:rsidRPr="00F72B44" w:rsidRDefault="003371F9" w:rsidP="003371F9">
      <w:pPr>
        <w:pStyle w:val="ListParagraph"/>
        <w:numPr>
          <w:ilvl w:val="0"/>
          <w:numId w:val="1"/>
        </w:numPr>
      </w:pPr>
      <w:r w:rsidRPr="00F72B44">
        <w:t>L3 - Tile Layer 1</w:t>
      </w:r>
    </w:p>
    <w:p w14:paraId="0825B061" w14:textId="77777777" w:rsidR="003371F9" w:rsidRPr="00F72B44" w:rsidRDefault="003371F9" w:rsidP="003371F9">
      <w:pPr>
        <w:pStyle w:val="ListParagraph"/>
        <w:numPr>
          <w:ilvl w:val="0"/>
          <w:numId w:val="1"/>
        </w:numPr>
      </w:pPr>
      <w:r w:rsidRPr="00F72B44">
        <w:t>L4 - Sprite Layers</w:t>
      </w:r>
    </w:p>
    <w:p w14:paraId="28EC35A2" w14:textId="77777777" w:rsidR="003371F9" w:rsidRPr="00F72B44" w:rsidRDefault="003371F9" w:rsidP="003371F9">
      <w:pPr>
        <w:pStyle w:val="ListParagraph"/>
        <w:numPr>
          <w:ilvl w:val="0"/>
          <w:numId w:val="1"/>
        </w:numPr>
      </w:pPr>
      <w:r w:rsidRPr="00F72B44">
        <w:t>L5 - Tile Layer 2</w:t>
      </w:r>
    </w:p>
    <w:p w14:paraId="08D24AC4" w14:textId="77777777" w:rsidR="003371F9" w:rsidRPr="00F72B44" w:rsidRDefault="003371F9" w:rsidP="003371F9">
      <w:pPr>
        <w:pStyle w:val="ListParagraph"/>
        <w:numPr>
          <w:ilvl w:val="0"/>
          <w:numId w:val="1"/>
        </w:numPr>
      </w:pPr>
      <w:r w:rsidRPr="00F72B44">
        <w:t>L6 - Sprite Layers</w:t>
      </w:r>
    </w:p>
    <w:p w14:paraId="068AFC8D" w14:textId="77777777" w:rsidR="003371F9" w:rsidRPr="00F72B44" w:rsidRDefault="003371F9" w:rsidP="003371F9">
      <w:pPr>
        <w:pStyle w:val="ListParagraph"/>
        <w:numPr>
          <w:ilvl w:val="0"/>
          <w:numId w:val="1"/>
        </w:numPr>
      </w:pPr>
      <w:r w:rsidRPr="00F72B44">
        <w:t>L7 - Tile Layer 3</w:t>
      </w:r>
    </w:p>
    <w:p w14:paraId="1D075B4E" w14:textId="77777777" w:rsidR="003371F9" w:rsidRPr="00F72B44" w:rsidRDefault="003371F9" w:rsidP="003371F9">
      <w:pPr>
        <w:pStyle w:val="ListParagraph"/>
        <w:numPr>
          <w:ilvl w:val="0"/>
          <w:numId w:val="1"/>
        </w:numPr>
      </w:pPr>
      <w:r w:rsidRPr="00F72B44">
        <w:t>L8 - Sprite Layers</w:t>
      </w:r>
    </w:p>
    <w:p w14:paraId="659C29B7" w14:textId="3FB37857" w:rsidR="00213D90" w:rsidRDefault="003371F9" w:rsidP="003371F9">
      <w:pPr>
        <w:pStyle w:val="ListParagraph"/>
        <w:numPr>
          <w:ilvl w:val="0"/>
          <w:numId w:val="1"/>
        </w:numPr>
      </w:pPr>
      <w:r w:rsidRPr="00F72B44">
        <w:t>L9 - Background (bitmap)</w:t>
      </w:r>
    </w:p>
    <w:p w14:paraId="631C70BA" w14:textId="3ED1F466" w:rsidR="00F72B44" w:rsidRPr="00F72B44" w:rsidRDefault="00F72B44" w:rsidP="00F72B44">
      <w:pPr>
        <w:pStyle w:val="Heading4"/>
      </w:pPr>
      <w:r>
        <w:t>Bitmaps</w:t>
      </w:r>
    </w:p>
    <w:p w14:paraId="44DB3270" w14:textId="4D93961F" w:rsidR="003371F9" w:rsidRPr="00F72B44" w:rsidRDefault="007C05C6" w:rsidP="003371F9">
      <w:r w:rsidRPr="00F72B44">
        <w:t>Once the Bitmap bit is set</w:t>
      </w:r>
      <w:r w:rsidR="00650F2F">
        <w:t xml:space="preserve"> in the MCR</w:t>
      </w:r>
      <w:r w:rsidRPr="00F72B44">
        <w:t>, Vicky will retrieve the Bitmap Control Register at address $AF</w:t>
      </w:r>
      <w:proofErr w:type="gramStart"/>
      <w:r w:rsidRPr="00F72B44">
        <w:t>:0140</w:t>
      </w:r>
      <w:proofErr w:type="gramEnd"/>
      <w:r w:rsidRPr="00F72B44">
        <w:t>.</w:t>
      </w:r>
    </w:p>
    <w:p w14:paraId="4526DD5D" w14:textId="609ED50D" w:rsidR="007C05C6" w:rsidRPr="00F72B44" w:rsidRDefault="007C05C6" w:rsidP="003371F9">
      <w:r w:rsidRPr="00F72B44">
        <w:t xml:space="preserve">The Bitmap Control Register </w:t>
      </w:r>
      <w:proofErr w:type="gramStart"/>
      <w:r w:rsidRPr="00F72B44">
        <w:t>is shown</w:t>
      </w:r>
      <w:proofErr w:type="gramEnd"/>
      <w:r w:rsidRPr="00F72B44">
        <w:t xml:space="preserve"> below.</w:t>
      </w:r>
    </w:p>
    <w:tbl>
      <w:tblPr>
        <w:tblStyle w:val="TableGrid"/>
        <w:tblW w:w="0" w:type="auto"/>
        <w:tblLook w:val="04A0" w:firstRow="1" w:lastRow="0" w:firstColumn="1" w:lastColumn="0" w:noHBand="0" w:noVBand="1"/>
      </w:tblPr>
      <w:tblGrid>
        <w:gridCol w:w="4674"/>
        <w:gridCol w:w="3507"/>
        <w:gridCol w:w="1169"/>
      </w:tblGrid>
      <w:tr w:rsidR="007C05C6" w:rsidRPr="00F72B44" w14:paraId="2809ED54" w14:textId="77777777" w:rsidTr="00DD0D3E">
        <w:tc>
          <w:tcPr>
            <w:tcW w:w="9350" w:type="dxa"/>
            <w:gridSpan w:val="3"/>
          </w:tcPr>
          <w:p w14:paraId="309D927F" w14:textId="261E34EE" w:rsidR="007C05C6" w:rsidRPr="00F72B44" w:rsidRDefault="007C05C6" w:rsidP="00DD0D3E">
            <w:pPr>
              <w:jc w:val="center"/>
              <w:rPr>
                <w:b/>
                <w:sz w:val="18"/>
                <w:szCs w:val="18"/>
              </w:rPr>
            </w:pPr>
            <w:r w:rsidRPr="00F72B44">
              <w:rPr>
                <w:b/>
                <w:sz w:val="18"/>
                <w:szCs w:val="18"/>
              </w:rPr>
              <w:t>Bitmap Control Register ($AF:0</w:t>
            </w:r>
            <w:r w:rsidR="00BE3F0E">
              <w:rPr>
                <w:b/>
                <w:sz w:val="18"/>
                <w:szCs w:val="18"/>
              </w:rPr>
              <w:t>14</w:t>
            </w:r>
            <w:r w:rsidRPr="00F72B44">
              <w:rPr>
                <w:b/>
                <w:sz w:val="18"/>
                <w:szCs w:val="18"/>
              </w:rPr>
              <w:t>0)</w:t>
            </w:r>
          </w:p>
        </w:tc>
      </w:tr>
      <w:tr w:rsidR="007C05C6" w:rsidRPr="00F72B44" w14:paraId="6DC55E4D" w14:textId="77777777" w:rsidTr="00DD0D3E">
        <w:tc>
          <w:tcPr>
            <w:tcW w:w="4674" w:type="dxa"/>
          </w:tcPr>
          <w:p w14:paraId="31EEB071" w14:textId="352BE599" w:rsidR="007C05C6" w:rsidRPr="00F72B44" w:rsidRDefault="007C05C6" w:rsidP="007C05C6">
            <w:pPr>
              <w:jc w:val="center"/>
              <w:rPr>
                <w:sz w:val="18"/>
                <w:szCs w:val="18"/>
              </w:rPr>
            </w:pPr>
            <w:proofErr w:type="gramStart"/>
            <w:r w:rsidRPr="00F72B44">
              <w:rPr>
                <w:sz w:val="18"/>
                <w:szCs w:val="18"/>
              </w:rPr>
              <w:t>7 ..</w:t>
            </w:r>
            <w:proofErr w:type="gramEnd"/>
            <w:r w:rsidRPr="00F72B44">
              <w:rPr>
                <w:sz w:val="18"/>
                <w:szCs w:val="18"/>
              </w:rPr>
              <w:t xml:space="preserve"> 4</w:t>
            </w:r>
          </w:p>
        </w:tc>
        <w:tc>
          <w:tcPr>
            <w:tcW w:w="3507" w:type="dxa"/>
          </w:tcPr>
          <w:p w14:paraId="00ACD789" w14:textId="0EF71161" w:rsidR="007C05C6" w:rsidRPr="00F72B44" w:rsidRDefault="007C05C6" w:rsidP="007C05C6">
            <w:pPr>
              <w:jc w:val="center"/>
              <w:rPr>
                <w:sz w:val="18"/>
                <w:szCs w:val="18"/>
              </w:rPr>
            </w:pPr>
            <w:proofErr w:type="gramStart"/>
            <w:r w:rsidRPr="00F72B44">
              <w:rPr>
                <w:sz w:val="18"/>
                <w:szCs w:val="18"/>
              </w:rPr>
              <w:t>3  ..</w:t>
            </w:r>
            <w:proofErr w:type="gramEnd"/>
            <w:r w:rsidRPr="00F72B44">
              <w:rPr>
                <w:sz w:val="18"/>
                <w:szCs w:val="18"/>
              </w:rPr>
              <w:t xml:space="preserve">  1</w:t>
            </w:r>
          </w:p>
        </w:tc>
        <w:tc>
          <w:tcPr>
            <w:tcW w:w="1169" w:type="dxa"/>
          </w:tcPr>
          <w:p w14:paraId="01D54504" w14:textId="77777777" w:rsidR="007C05C6" w:rsidRPr="00F72B44" w:rsidRDefault="007C05C6" w:rsidP="00DD0D3E">
            <w:pPr>
              <w:jc w:val="center"/>
              <w:rPr>
                <w:sz w:val="18"/>
                <w:szCs w:val="18"/>
              </w:rPr>
            </w:pPr>
            <w:r w:rsidRPr="00F72B44">
              <w:rPr>
                <w:sz w:val="18"/>
                <w:szCs w:val="18"/>
              </w:rPr>
              <w:t>0</w:t>
            </w:r>
          </w:p>
        </w:tc>
      </w:tr>
      <w:tr w:rsidR="007C05C6" w:rsidRPr="00F72B44" w14:paraId="0E66E0C6" w14:textId="77777777" w:rsidTr="00DD0D3E">
        <w:tc>
          <w:tcPr>
            <w:tcW w:w="4674" w:type="dxa"/>
          </w:tcPr>
          <w:p w14:paraId="0019447D" w14:textId="52575701" w:rsidR="007C05C6" w:rsidRPr="00F72B44" w:rsidRDefault="007C05C6" w:rsidP="007C05C6">
            <w:pPr>
              <w:jc w:val="center"/>
              <w:rPr>
                <w:sz w:val="18"/>
                <w:szCs w:val="18"/>
              </w:rPr>
            </w:pPr>
            <w:r w:rsidRPr="00F72B44">
              <w:rPr>
                <w:sz w:val="18"/>
                <w:szCs w:val="18"/>
              </w:rPr>
              <w:t>Reserved</w:t>
            </w:r>
          </w:p>
        </w:tc>
        <w:tc>
          <w:tcPr>
            <w:tcW w:w="3507" w:type="dxa"/>
          </w:tcPr>
          <w:p w14:paraId="5C3448F5" w14:textId="5E23027A" w:rsidR="007C05C6" w:rsidRPr="00F72B44" w:rsidRDefault="007C05C6" w:rsidP="007C05C6">
            <w:pPr>
              <w:jc w:val="center"/>
              <w:rPr>
                <w:sz w:val="18"/>
                <w:szCs w:val="18"/>
              </w:rPr>
            </w:pPr>
            <w:r w:rsidRPr="00F72B44">
              <w:rPr>
                <w:sz w:val="18"/>
                <w:szCs w:val="18"/>
              </w:rPr>
              <w:t>LUT</w:t>
            </w:r>
          </w:p>
        </w:tc>
        <w:tc>
          <w:tcPr>
            <w:tcW w:w="1169" w:type="dxa"/>
          </w:tcPr>
          <w:p w14:paraId="5CDFBD1D" w14:textId="727B6EBE" w:rsidR="007C05C6" w:rsidRPr="00F72B44" w:rsidRDefault="007C05C6" w:rsidP="00DD0D3E">
            <w:pPr>
              <w:jc w:val="center"/>
              <w:rPr>
                <w:sz w:val="18"/>
                <w:szCs w:val="18"/>
              </w:rPr>
            </w:pPr>
            <w:r w:rsidRPr="00F72B44">
              <w:rPr>
                <w:sz w:val="18"/>
                <w:szCs w:val="18"/>
              </w:rPr>
              <w:t>Enable</w:t>
            </w:r>
          </w:p>
        </w:tc>
      </w:tr>
    </w:tbl>
    <w:p w14:paraId="48604756" w14:textId="5C3CE483" w:rsidR="007C05C6" w:rsidRPr="00F72B44" w:rsidRDefault="007C05C6" w:rsidP="003371F9"/>
    <w:tbl>
      <w:tblPr>
        <w:tblStyle w:val="TableGrid"/>
        <w:tblW w:w="0" w:type="auto"/>
        <w:tblLook w:val="04A0" w:firstRow="1" w:lastRow="0" w:firstColumn="1" w:lastColumn="0" w:noHBand="0" w:noVBand="1"/>
      </w:tblPr>
      <w:tblGrid>
        <w:gridCol w:w="985"/>
        <w:gridCol w:w="2701"/>
        <w:gridCol w:w="5664"/>
      </w:tblGrid>
      <w:tr w:rsidR="00DD0D3E" w:rsidRPr="00F72B44" w14:paraId="03B66DBE" w14:textId="77777777" w:rsidTr="00DD0D3E">
        <w:tc>
          <w:tcPr>
            <w:tcW w:w="985" w:type="dxa"/>
          </w:tcPr>
          <w:p w14:paraId="44CD7AF1" w14:textId="6035A538" w:rsidR="00DD0D3E" w:rsidRPr="00F72B44" w:rsidRDefault="00DD0D3E" w:rsidP="00DD0D3E">
            <w:pPr>
              <w:rPr>
                <w:b/>
              </w:rPr>
            </w:pPr>
            <w:r w:rsidRPr="00F72B44">
              <w:rPr>
                <w:b/>
              </w:rPr>
              <w:t>BCR Bit</w:t>
            </w:r>
          </w:p>
        </w:tc>
        <w:tc>
          <w:tcPr>
            <w:tcW w:w="2701" w:type="dxa"/>
          </w:tcPr>
          <w:p w14:paraId="19F2536F" w14:textId="051209F6" w:rsidR="00DD0D3E" w:rsidRPr="00F72B44" w:rsidRDefault="00BE3F0E" w:rsidP="00DD0D3E">
            <w:pPr>
              <w:rPr>
                <w:b/>
              </w:rPr>
            </w:pPr>
            <w:r>
              <w:rPr>
                <w:b/>
              </w:rPr>
              <w:t>B</w:t>
            </w:r>
            <w:r w:rsidR="00DD0D3E" w:rsidRPr="00F72B44">
              <w:rPr>
                <w:b/>
              </w:rPr>
              <w:t>CR Name</w:t>
            </w:r>
          </w:p>
        </w:tc>
        <w:tc>
          <w:tcPr>
            <w:tcW w:w="5664" w:type="dxa"/>
          </w:tcPr>
          <w:p w14:paraId="007781AD" w14:textId="77777777" w:rsidR="00DD0D3E" w:rsidRPr="00F72B44" w:rsidRDefault="00DD0D3E" w:rsidP="00DD0D3E">
            <w:pPr>
              <w:rPr>
                <w:b/>
              </w:rPr>
            </w:pPr>
            <w:r w:rsidRPr="00F72B44">
              <w:rPr>
                <w:b/>
              </w:rPr>
              <w:t>Description</w:t>
            </w:r>
          </w:p>
        </w:tc>
      </w:tr>
      <w:tr w:rsidR="00DD0D3E" w:rsidRPr="00F72B44" w14:paraId="66424D4C" w14:textId="77777777" w:rsidTr="00DD0D3E">
        <w:tc>
          <w:tcPr>
            <w:tcW w:w="985" w:type="dxa"/>
          </w:tcPr>
          <w:p w14:paraId="089CC5BB" w14:textId="77777777" w:rsidR="00DD0D3E" w:rsidRPr="00F72B44" w:rsidRDefault="00DD0D3E" w:rsidP="00DD0D3E">
            <w:r w:rsidRPr="00F72B44">
              <w:lastRenderedPageBreak/>
              <w:t>0</w:t>
            </w:r>
          </w:p>
        </w:tc>
        <w:tc>
          <w:tcPr>
            <w:tcW w:w="2701" w:type="dxa"/>
          </w:tcPr>
          <w:p w14:paraId="015A3C49" w14:textId="49694E94" w:rsidR="00DD0D3E" w:rsidRPr="00F72B44" w:rsidRDefault="00DD0D3E" w:rsidP="00DD0D3E">
            <w:r w:rsidRPr="00F72B44">
              <w:t>Enabled</w:t>
            </w:r>
          </w:p>
        </w:tc>
        <w:tc>
          <w:tcPr>
            <w:tcW w:w="5664" w:type="dxa"/>
          </w:tcPr>
          <w:p w14:paraId="7DC76A34" w14:textId="0BCB224C" w:rsidR="00DD0D3E" w:rsidRPr="00F72B44" w:rsidRDefault="00DD0D3E" w:rsidP="00DD0D3E">
            <w:r w:rsidRPr="00F72B44">
              <w:t>Enable the bitmap</w:t>
            </w:r>
          </w:p>
        </w:tc>
      </w:tr>
      <w:tr w:rsidR="00DD0D3E" w:rsidRPr="00F72B44" w14:paraId="2ABBDB0A" w14:textId="77777777" w:rsidTr="00DD0D3E">
        <w:tc>
          <w:tcPr>
            <w:tcW w:w="985" w:type="dxa"/>
          </w:tcPr>
          <w:p w14:paraId="189C56AC" w14:textId="0B80A000" w:rsidR="00DD0D3E" w:rsidRPr="00F72B44" w:rsidRDefault="00DD0D3E" w:rsidP="00DD0D3E">
            <w:proofErr w:type="gramStart"/>
            <w:r w:rsidRPr="00F72B44">
              <w:t>1</w:t>
            </w:r>
            <w:r w:rsidR="00F72B44" w:rsidRPr="00F72B44">
              <w:t xml:space="preserve"> ..</w:t>
            </w:r>
            <w:proofErr w:type="gramEnd"/>
            <w:r w:rsidR="00F72B44" w:rsidRPr="00F72B44">
              <w:t xml:space="preserve"> 3</w:t>
            </w:r>
          </w:p>
        </w:tc>
        <w:tc>
          <w:tcPr>
            <w:tcW w:w="2701" w:type="dxa"/>
          </w:tcPr>
          <w:p w14:paraId="40B5B3D7" w14:textId="468BBFD0" w:rsidR="00DD0D3E" w:rsidRPr="00F72B44" w:rsidRDefault="00DD0D3E" w:rsidP="00DD0D3E">
            <w:r w:rsidRPr="00F72B44">
              <w:t>LUT</w:t>
            </w:r>
          </w:p>
        </w:tc>
        <w:tc>
          <w:tcPr>
            <w:tcW w:w="5664" w:type="dxa"/>
          </w:tcPr>
          <w:p w14:paraId="15C11128" w14:textId="2B9A8A9C" w:rsidR="00DD0D3E" w:rsidRPr="00F72B44" w:rsidRDefault="00DD0D3E" w:rsidP="00DD0D3E">
            <w:r w:rsidRPr="00F72B44">
              <w:t>Lookup Table Index 0 to 7</w:t>
            </w:r>
          </w:p>
        </w:tc>
      </w:tr>
      <w:tr w:rsidR="00DD0D3E" w:rsidRPr="00F72B44" w14:paraId="4C6296C6" w14:textId="77777777" w:rsidTr="00DD0D3E">
        <w:tc>
          <w:tcPr>
            <w:tcW w:w="985" w:type="dxa"/>
          </w:tcPr>
          <w:p w14:paraId="03CEC842" w14:textId="1114DCCD" w:rsidR="00DD0D3E" w:rsidRPr="00F72B44" w:rsidRDefault="00F72B44" w:rsidP="00DD0D3E">
            <w:proofErr w:type="gramStart"/>
            <w:r w:rsidRPr="00F72B44">
              <w:t>4 ..</w:t>
            </w:r>
            <w:proofErr w:type="gramEnd"/>
            <w:r w:rsidRPr="00F72B44">
              <w:t xml:space="preserve"> 7</w:t>
            </w:r>
          </w:p>
        </w:tc>
        <w:tc>
          <w:tcPr>
            <w:tcW w:w="2701" w:type="dxa"/>
          </w:tcPr>
          <w:p w14:paraId="2EE5333E" w14:textId="46D52971" w:rsidR="00DD0D3E" w:rsidRPr="00F72B44" w:rsidRDefault="00F72B44" w:rsidP="00DD0D3E">
            <w:r w:rsidRPr="00F72B44">
              <w:t>Reserved</w:t>
            </w:r>
          </w:p>
        </w:tc>
        <w:tc>
          <w:tcPr>
            <w:tcW w:w="5664" w:type="dxa"/>
          </w:tcPr>
          <w:p w14:paraId="29EB8BE5" w14:textId="1F008F49" w:rsidR="00DD0D3E" w:rsidRPr="00F72B44" w:rsidRDefault="00F72B44" w:rsidP="00DD0D3E">
            <w:r w:rsidRPr="00F72B44">
              <w:t>Reserved</w:t>
            </w:r>
          </w:p>
        </w:tc>
      </w:tr>
    </w:tbl>
    <w:p w14:paraId="271752BA" w14:textId="68676EE0" w:rsidR="00DD0D3E" w:rsidRPr="00F72B44" w:rsidRDefault="00DD0D3E" w:rsidP="003371F9"/>
    <w:p w14:paraId="63156F60" w14:textId="4ABE0039" w:rsidR="00F72B44" w:rsidRPr="00F72B44" w:rsidRDefault="00F72B44" w:rsidP="003371F9">
      <w:r w:rsidRPr="00F72B44">
        <w:t>The address</w:t>
      </w:r>
      <w:r>
        <w:t xml:space="preserve"> pointer</w:t>
      </w:r>
      <w:r w:rsidRPr="00F72B44">
        <w:t xml:space="preserve"> of the bitmap in the Video RAM is located at addresses $AF</w:t>
      </w:r>
      <w:proofErr w:type="gramStart"/>
      <w:r w:rsidRPr="00F72B44">
        <w:t>:0141</w:t>
      </w:r>
      <w:proofErr w:type="gramEnd"/>
      <w:r w:rsidRPr="00F72B44">
        <w:t xml:space="preserve"> to $AF:014</w:t>
      </w:r>
      <w:r w:rsidR="00BE3F0E">
        <w:t>3</w:t>
      </w:r>
      <w:r w:rsidRPr="00F72B44">
        <w:t>.</w:t>
      </w:r>
      <w:r>
        <w:t xml:space="preserve">  The address stored </w:t>
      </w:r>
      <w:proofErr w:type="gramStart"/>
      <w:r>
        <w:t>must be offset</w:t>
      </w:r>
      <w:proofErr w:type="gramEnd"/>
      <w:r>
        <w:t xml:space="preserve"> by $B0:0000.  As an example, if the bitmap data is stored in at address $B1:4000 in memory, the address pointer must be $01:4000.</w:t>
      </w:r>
    </w:p>
    <w:p w14:paraId="1A1BDBB7" w14:textId="360535FC" w:rsidR="00F72B44" w:rsidRPr="00F72B44" w:rsidRDefault="00F72B44" w:rsidP="003371F9">
      <w:r w:rsidRPr="00F72B44">
        <w:t>The bitmap width is saved in the word $AF</w:t>
      </w:r>
      <w:proofErr w:type="gramStart"/>
      <w:r w:rsidRPr="00F72B44">
        <w:t>:014</w:t>
      </w:r>
      <w:r w:rsidR="00BE3F0E">
        <w:t>4</w:t>
      </w:r>
      <w:proofErr w:type="gramEnd"/>
      <w:r w:rsidRPr="00F72B44">
        <w:t xml:space="preserve"> to $AF:014</w:t>
      </w:r>
      <w:r w:rsidR="00BE3F0E">
        <w:t>5</w:t>
      </w:r>
      <w:r w:rsidRPr="00F72B44">
        <w:t>.</w:t>
      </w:r>
    </w:p>
    <w:p w14:paraId="7C2312E5" w14:textId="7307150B" w:rsidR="00F72B44" w:rsidRPr="00F72B44" w:rsidRDefault="00F72B44" w:rsidP="003371F9">
      <w:r w:rsidRPr="00F72B44">
        <w:t>The bitmap height is saved in the word $AF</w:t>
      </w:r>
      <w:proofErr w:type="gramStart"/>
      <w:r w:rsidRPr="00F72B44">
        <w:t>:014</w:t>
      </w:r>
      <w:r w:rsidR="00BE3F0E">
        <w:t>6</w:t>
      </w:r>
      <w:proofErr w:type="gramEnd"/>
      <w:r w:rsidRPr="00F72B44">
        <w:t xml:space="preserve"> to $AF:014</w:t>
      </w:r>
      <w:r w:rsidR="00BE3F0E">
        <w:t>7.</w:t>
      </w:r>
    </w:p>
    <w:p w14:paraId="7252A6AA" w14:textId="2F02632F" w:rsidR="007C05C6" w:rsidRDefault="00650F2F" w:rsidP="00650F2F">
      <w:pPr>
        <w:pStyle w:val="Heading4"/>
      </w:pPr>
      <w:r>
        <w:t>Tiles</w:t>
      </w:r>
    </w:p>
    <w:p w14:paraId="09A3C729" w14:textId="222ECB11" w:rsidR="00650F2F" w:rsidRDefault="00650F2F" w:rsidP="00650F2F">
      <w:r>
        <w:t xml:space="preserve">Once the Tile bit is set in the MCR, </w:t>
      </w:r>
      <w:r w:rsidRPr="00F72B44">
        <w:t xml:space="preserve">Vicky will retrieve the </w:t>
      </w:r>
      <w:r w:rsidR="0092267D">
        <w:t>Tile</w:t>
      </w:r>
      <w:r w:rsidRPr="00F72B44">
        <w:t xml:space="preserve"> Control Register at address</w:t>
      </w:r>
      <w:r w:rsidR="0092267D">
        <w:t>es</w:t>
      </w:r>
      <w:r w:rsidRPr="00F72B44">
        <w:t xml:space="preserve"> $AF</w:t>
      </w:r>
      <w:proofErr w:type="gramStart"/>
      <w:r w:rsidRPr="00F72B44">
        <w:t>:01</w:t>
      </w:r>
      <w:r w:rsidR="0092267D">
        <w:t>0</w:t>
      </w:r>
      <w:r w:rsidRPr="00F72B44">
        <w:t>0</w:t>
      </w:r>
      <w:proofErr w:type="gramEnd"/>
      <w:r w:rsidR="0092267D" w:rsidRPr="0092267D">
        <w:t>, $AF:0108, $AF:0110</w:t>
      </w:r>
      <w:r w:rsidR="0092267D">
        <w:t xml:space="preserve"> and</w:t>
      </w:r>
      <w:r w:rsidR="0092267D" w:rsidRPr="0092267D">
        <w:t xml:space="preserve"> $AF:0118</w:t>
      </w:r>
      <w:r w:rsidR="0092267D">
        <w:t xml:space="preserve"> to determine if a </w:t>
      </w:r>
      <w:proofErr w:type="spellStart"/>
      <w:r w:rsidR="0092267D">
        <w:t>tileset</w:t>
      </w:r>
      <w:proofErr w:type="spellEnd"/>
      <w:r w:rsidR="0092267D">
        <w:t xml:space="preserve"> should be displayed</w:t>
      </w:r>
      <w:r w:rsidRPr="00F72B44">
        <w:t>.</w:t>
      </w:r>
      <w:r w:rsidR="00BE3F0E">
        <w:t xml:space="preserve">  There can be four </w:t>
      </w:r>
      <w:proofErr w:type="spellStart"/>
      <w:r w:rsidR="00BE3F0E">
        <w:t>tiles</w:t>
      </w:r>
      <w:r w:rsidR="008B281F">
        <w:t>ets</w:t>
      </w:r>
      <w:proofErr w:type="spellEnd"/>
      <w:r w:rsidR="00BE3F0E">
        <w:t xml:space="preserve"> at any given time in the display.</w:t>
      </w:r>
    </w:p>
    <w:p w14:paraId="26706564" w14:textId="2C27D5BB" w:rsidR="00BE3F0E" w:rsidRDefault="00BE3F0E" w:rsidP="00650F2F">
      <w:r>
        <w:t xml:space="preserve">The Tile Control Registers </w:t>
      </w:r>
      <w:proofErr w:type="gramStart"/>
      <w:r>
        <w:t>are shown</w:t>
      </w:r>
      <w:proofErr w:type="gramEnd"/>
      <w:r>
        <w:t xml:space="preserve"> below.</w:t>
      </w:r>
    </w:p>
    <w:tbl>
      <w:tblPr>
        <w:tblStyle w:val="TableGrid"/>
        <w:tblW w:w="0" w:type="auto"/>
        <w:tblLook w:val="04A0" w:firstRow="1" w:lastRow="0" w:firstColumn="1" w:lastColumn="0" w:noHBand="0" w:noVBand="1"/>
      </w:tblPr>
      <w:tblGrid>
        <w:gridCol w:w="2337"/>
        <w:gridCol w:w="2337"/>
        <w:gridCol w:w="3507"/>
        <w:gridCol w:w="1169"/>
      </w:tblGrid>
      <w:tr w:rsidR="00BE3F0E" w:rsidRPr="00F72B44" w14:paraId="67724CCB" w14:textId="77777777" w:rsidTr="00097B0F">
        <w:tc>
          <w:tcPr>
            <w:tcW w:w="9350" w:type="dxa"/>
            <w:gridSpan w:val="4"/>
          </w:tcPr>
          <w:p w14:paraId="64DF5950" w14:textId="7100290C" w:rsidR="00BE3F0E" w:rsidRPr="00F72B44" w:rsidRDefault="00BE3F0E" w:rsidP="00097B0F">
            <w:pPr>
              <w:jc w:val="center"/>
              <w:rPr>
                <w:b/>
                <w:sz w:val="18"/>
                <w:szCs w:val="18"/>
              </w:rPr>
            </w:pPr>
            <w:r>
              <w:rPr>
                <w:b/>
                <w:sz w:val="18"/>
                <w:szCs w:val="18"/>
              </w:rPr>
              <w:t>Tile</w:t>
            </w:r>
            <w:r w:rsidRPr="00F72B44">
              <w:rPr>
                <w:b/>
                <w:sz w:val="18"/>
                <w:szCs w:val="18"/>
              </w:rPr>
              <w:t xml:space="preserve"> Control Register ($AF:0</w:t>
            </w:r>
            <w:r>
              <w:rPr>
                <w:b/>
                <w:sz w:val="18"/>
                <w:szCs w:val="18"/>
              </w:rPr>
              <w:t>1</w:t>
            </w:r>
            <w:r w:rsidRPr="00F72B44">
              <w:rPr>
                <w:b/>
                <w:sz w:val="18"/>
                <w:szCs w:val="18"/>
              </w:rPr>
              <w:t>00</w:t>
            </w:r>
            <w:r>
              <w:rPr>
                <w:b/>
                <w:sz w:val="18"/>
                <w:szCs w:val="18"/>
              </w:rPr>
              <w:t>, $AF:0108, $AF:0110, $AF:0118</w:t>
            </w:r>
            <w:r w:rsidRPr="00F72B44">
              <w:rPr>
                <w:b/>
                <w:sz w:val="18"/>
                <w:szCs w:val="18"/>
              </w:rPr>
              <w:t>)</w:t>
            </w:r>
          </w:p>
        </w:tc>
      </w:tr>
      <w:tr w:rsidR="00BE3F0E" w:rsidRPr="00F72B44" w14:paraId="7A656A46" w14:textId="77777777" w:rsidTr="00097B0F">
        <w:tc>
          <w:tcPr>
            <w:tcW w:w="2337" w:type="dxa"/>
          </w:tcPr>
          <w:p w14:paraId="786E5AEC" w14:textId="3DE5E986" w:rsidR="00BE3F0E" w:rsidRPr="00F72B44" w:rsidRDefault="00BE3F0E" w:rsidP="00097B0F">
            <w:pPr>
              <w:jc w:val="center"/>
              <w:rPr>
                <w:sz w:val="18"/>
                <w:szCs w:val="18"/>
              </w:rPr>
            </w:pPr>
            <w:r w:rsidRPr="00F72B44">
              <w:rPr>
                <w:sz w:val="18"/>
                <w:szCs w:val="18"/>
              </w:rPr>
              <w:t>7</w:t>
            </w:r>
          </w:p>
        </w:tc>
        <w:tc>
          <w:tcPr>
            <w:tcW w:w="2337" w:type="dxa"/>
          </w:tcPr>
          <w:p w14:paraId="26F8F5D1" w14:textId="75BD172C" w:rsidR="00BE3F0E" w:rsidRPr="00F72B44" w:rsidRDefault="00BE3F0E" w:rsidP="00097B0F">
            <w:pPr>
              <w:jc w:val="center"/>
              <w:rPr>
                <w:sz w:val="18"/>
                <w:szCs w:val="18"/>
              </w:rPr>
            </w:pPr>
            <w:proofErr w:type="gramStart"/>
            <w:r>
              <w:rPr>
                <w:sz w:val="18"/>
                <w:szCs w:val="18"/>
              </w:rPr>
              <w:t>6  ..</w:t>
            </w:r>
            <w:proofErr w:type="gramEnd"/>
            <w:r>
              <w:rPr>
                <w:sz w:val="18"/>
                <w:szCs w:val="18"/>
              </w:rPr>
              <w:t xml:space="preserve">  4</w:t>
            </w:r>
          </w:p>
        </w:tc>
        <w:tc>
          <w:tcPr>
            <w:tcW w:w="3507" w:type="dxa"/>
          </w:tcPr>
          <w:p w14:paraId="37FB263F" w14:textId="77777777" w:rsidR="00BE3F0E" w:rsidRPr="00F72B44" w:rsidRDefault="00BE3F0E" w:rsidP="00097B0F">
            <w:pPr>
              <w:jc w:val="center"/>
              <w:rPr>
                <w:sz w:val="18"/>
                <w:szCs w:val="18"/>
              </w:rPr>
            </w:pPr>
            <w:proofErr w:type="gramStart"/>
            <w:r w:rsidRPr="00F72B44">
              <w:rPr>
                <w:sz w:val="18"/>
                <w:szCs w:val="18"/>
              </w:rPr>
              <w:t>3  ..</w:t>
            </w:r>
            <w:proofErr w:type="gramEnd"/>
            <w:r w:rsidRPr="00F72B44">
              <w:rPr>
                <w:sz w:val="18"/>
                <w:szCs w:val="18"/>
              </w:rPr>
              <w:t xml:space="preserve">  1</w:t>
            </w:r>
          </w:p>
        </w:tc>
        <w:tc>
          <w:tcPr>
            <w:tcW w:w="1169" w:type="dxa"/>
          </w:tcPr>
          <w:p w14:paraId="38F71821" w14:textId="77777777" w:rsidR="00BE3F0E" w:rsidRPr="00F72B44" w:rsidRDefault="00BE3F0E" w:rsidP="00097B0F">
            <w:pPr>
              <w:jc w:val="center"/>
              <w:rPr>
                <w:sz w:val="18"/>
                <w:szCs w:val="18"/>
              </w:rPr>
            </w:pPr>
            <w:r w:rsidRPr="00F72B44">
              <w:rPr>
                <w:sz w:val="18"/>
                <w:szCs w:val="18"/>
              </w:rPr>
              <w:t>0</w:t>
            </w:r>
          </w:p>
        </w:tc>
      </w:tr>
      <w:tr w:rsidR="00BE3F0E" w:rsidRPr="00F72B44" w14:paraId="43C6C3D7" w14:textId="77777777" w:rsidTr="00097B0F">
        <w:tc>
          <w:tcPr>
            <w:tcW w:w="2337" w:type="dxa"/>
          </w:tcPr>
          <w:p w14:paraId="43C99176" w14:textId="58F34711" w:rsidR="00BE3F0E" w:rsidRPr="00F72B44" w:rsidRDefault="00BE3F0E" w:rsidP="00097B0F">
            <w:pPr>
              <w:jc w:val="center"/>
              <w:rPr>
                <w:sz w:val="18"/>
                <w:szCs w:val="18"/>
              </w:rPr>
            </w:pPr>
            <w:r>
              <w:rPr>
                <w:sz w:val="18"/>
                <w:szCs w:val="18"/>
              </w:rPr>
              <w:t>Tile Striding</w:t>
            </w:r>
          </w:p>
        </w:tc>
        <w:tc>
          <w:tcPr>
            <w:tcW w:w="2337" w:type="dxa"/>
          </w:tcPr>
          <w:p w14:paraId="1FAAF9CA" w14:textId="6D7E4CCC" w:rsidR="00BE3F0E" w:rsidRPr="00F72B44" w:rsidRDefault="00BE3F0E" w:rsidP="00097B0F">
            <w:pPr>
              <w:jc w:val="center"/>
              <w:rPr>
                <w:sz w:val="18"/>
                <w:szCs w:val="18"/>
              </w:rPr>
            </w:pPr>
            <w:r w:rsidRPr="00F72B44">
              <w:rPr>
                <w:sz w:val="18"/>
                <w:szCs w:val="18"/>
              </w:rPr>
              <w:t>Reserved</w:t>
            </w:r>
          </w:p>
        </w:tc>
        <w:tc>
          <w:tcPr>
            <w:tcW w:w="3507" w:type="dxa"/>
          </w:tcPr>
          <w:p w14:paraId="7D3D85AF" w14:textId="77777777" w:rsidR="00BE3F0E" w:rsidRPr="00F72B44" w:rsidRDefault="00BE3F0E" w:rsidP="00097B0F">
            <w:pPr>
              <w:jc w:val="center"/>
              <w:rPr>
                <w:sz w:val="18"/>
                <w:szCs w:val="18"/>
              </w:rPr>
            </w:pPr>
            <w:r w:rsidRPr="00F72B44">
              <w:rPr>
                <w:sz w:val="18"/>
                <w:szCs w:val="18"/>
              </w:rPr>
              <w:t>LUT</w:t>
            </w:r>
          </w:p>
        </w:tc>
        <w:tc>
          <w:tcPr>
            <w:tcW w:w="1169" w:type="dxa"/>
          </w:tcPr>
          <w:p w14:paraId="3C3E7978" w14:textId="77777777" w:rsidR="00BE3F0E" w:rsidRPr="00F72B44" w:rsidRDefault="00BE3F0E" w:rsidP="00097B0F">
            <w:pPr>
              <w:jc w:val="center"/>
              <w:rPr>
                <w:sz w:val="18"/>
                <w:szCs w:val="18"/>
              </w:rPr>
            </w:pPr>
            <w:r w:rsidRPr="00F72B44">
              <w:rPr>
                <w:sz w:val="18"/>
                <w:szCs w:val="18"/>
              </w:rPr>
              <w:t>Enable</w:t>
            </w:r>
          </w:p>
        </w:tc>
      </w:tr>
    </w:tbl>
    <w:p w14:paraId="157513F0" w14:textId="0F3F2D4B" w:rsidR="00BE3F0E" w:rsidRDefault="00BE3F0E" w:rsidP="00650F2F"/>
    <w:tbl>
      <w:tblPr>
        <w:tblStyle w:val="TableGrid"/>
        <w:tblW w:w="0" w:type="auto"/>
        <w:tblLook w:val="04A0" w:firstRow="1" w:lastRow="0" w:firstColumn="1" w:lastColumn="0" w:noHBand="0" w:noVBand="1"/>
      </w:tblPr>
      <w:tblGrid>
        <w:gridCol w:w="985"/>
        <w:gridCol w:w="2701"/>
        <w:gridCol w:w="5664"/>
      </w:tblGrid>
      <w:tr w:rsidR="00BE3F0E" w:rsidRPr="00F72B44" w14:paraId="333460A3" w14:textId="77777777" w:rsidTr="00097B0F">
        <w:tc>
          <w:tcPr>
            <w:tcW w:w="985" w:type="dxa"/>
          </w:tcPr>
          <w:p w14:paraId="33870AC3" w14:textId="26482E9A" w:rsidR="00BE3F0E" w:rsidRPr="00F72B44" w:rsidRDefault="00BE3F0E" w:rsidP="00097B0F">
            <w:pPr>
              <w:rPr>
                <w:b/>
              </w:rPr>
            </w:pPr>
            <w:r>
              <w:rPr>
                <w:b/>
              </w:rPr>
              <w:t>T</w:t>
            </w:r>
            <w:r w:rsidRPr="00F72B44">
              <w:rPr>
                <w:b/>
              </w:rPr>
              <w:t>CR Bit</w:t>
            </w:r>
          </w:p>
        </w:tc>
        <w:tc>
          <w:tcPr>
            <w:tcW w:w="2701" w:type="dxa"/>
          </w:tcPr>
          <w:p w14:paraId="5EB4BABF" w14:textId="72C99893" w:rsidR="00BE3F0E" w:rsidRPr="00F72B44" w:rsidRDefault="00BE3F0E" w:rsidP="00097B0F">
            <w:pPr>
              <w:rPr>
                <w:b/>
              </w:rPr>
            </w:pPr>
            <w:r>
              <w:rPr>
                <w:b/>
              </w:rPr>
              <w:t>T</w:t>
            </w:r>
            <w:r w:rsidRPr="00F72B44">
              <w:rPr>
                <w:b/>
              </w:rPr>
              <w:t>CR Name</w:t>
            </w:r>
          </w:p>
        </w:tc>
        <w:tc>
          <w:tcPr>
            <w:tcW w:w="5664" w:type="dxa"/>
          </w:tcPr>
          <w:p w14:paraId="566D1E68" w14:textId="77777777" w:rsidR="00BE3F0E" w:rsidRPr="00F72B44" w:rsidRDefault="00BE3F0E" w:rsidP="00097B0F">
            <w:pPr>
              <w:rPr>
                <w:b/>
              </w:rPr>
            </w:pPr>
            <w:r w:rsidRPr="00F72B44">
              <w:rPr>
                <w:b/>
              </w:rPr>
              <w:t>Description</w:t>
            </w:r>
          </w:p>
        </w:tc>
      </w:tr>
      <w:tr w:rsidR="00BE3F0E" w:rsidRPr="00F72B44" w14:paraId="363CD9D3" w14:textId="77777777" w:rsidTr="00097B0F">
        <w:tc>
          <w:tcPr>
            <w:tcW w:w="985" w:type="dxa"/>
          </w:tcPr>
          <w:p w14:paraId="7B6C136B" w14:textId="77777777" w:rsidR="00BE3F0E" w:rsidRPr="00F72B44" w:rsidRDefault="00BE3F0E" w:rsidP="00097B0F">
            <w:r w:rsidRPr="00F72B44">
              <w:t>0</w:t>
            </w:r>
          </w:p>
        </w:tc>
        <w:tc>
          <w:tcPr>
            <w:tcW w:w="2701" w:type="dxa"/>
          </w:tcPr>
          <w:p w14:paraId="7C31F7A3" w14:textId="77777777" w:rsidR="00BE3F0E" w:rsidRPr="00F72B44" w:rsidRDefault="00BE3F0E" w:rsidP="00097B0F">
            <w:r w:rsidRPr="00F72B44">
              <w:t>Enabled</w:t>
            </w:r>
          </w:p>
        </w:tc>
        <w:tc>
          <w:tcPr>
            <w:tcW w:w="5664" w:type="dxa"/>
          </w:tcPr>
          <w:p w14:paraId="23F62D84" w14:textId="77777777" w:rsidR="00BE3F0E" w:rsidRPr="00F72B44" w:rsidRDefault="00BE3F0E" w:rsidP="00097B0F">
            <w:r w:rsidRPr="00F72B44">
              <w:t>Enable the bitmap</w:t>
            </w:r>
          </w:p>
        </w:tc>
      </w:tr>
      <w:tr w:rsidR="00BE3F0E" w:rsidRPr="00F72B44" w14:paraId="53729112" w14:textId="77777777" w:rsidTr="00097B0F">
        <w:tc>
          <w:tcPr>
            <w:tcW w:w="985" w:type="dxa"/>
          </w:tcPr>
          <w:p w14:paraId="577D4852" w14:textId="77777777" w:rsidR="00BE3F0E" w:rsidRPr="00F72B44" w:rsidRDefault="00BE3F0E" w:rsidP="00097B0F">
            <w:proofErr w:type="gramStart"/>
            <w:r w:rsidRPr="00F72B44">
              <w:t>1 ..</w:t>
            </w:r>
            <w:proofErr w:type="gramEnd"/>
            <w:r w:rsidRPr="00F72B44">
              <w:t xml:space="preserve"> 3</w:t>
            </w:r>
          </w:p>
        </w:tc>
        <w:tc>
          <w:tcPr>
            <w:tcW w:w="2701" w:type="dxa"/>
          </w:tcPr>
          <w:p w14:paraId="7C4C555E" w14:textId="77777777" w:rsidR="00BE3F0E" w:rsidRPr="00F72B44" w:rsidRDefault="00BE3F0E" w:rsidP="00097B0F">
            <w:r w:rsidRPr="00F72B44">
              <w:t>LUT</w:t>
            </w:r>
          </w:p>
        </w:tc>
        <w:tc>
          <w:tcPr>
            <w:tcW w:w="5664" w:type="dxa"/>
          </w:tcPr>
          <w:p w14:paraId="1773E05A" w14:textId="77777777" w:rsidR="00BE3F0E" w:rsidRPr="00F72B44" w:rsidRDefault="00BE3F0E" w:rsidP="00097B0F">
            <w:r w:rsidRPr="00F72B44">
              <w:t>Lookup Table Index 0 to 7</w:t>
            </w:r>
          </w:p>
        </w:tc>
      </w:tr>
      <w:tr w:rsidR="00BE3F0E" w:rsidRPr="00F72B44" w14:paraId="63EAAEEB" w14:textId="77777777" w:rsidTr="00097B0F">
        <w:tc>
          <w:tcPr>
            <w:tcW w:w="985" w:type="dxa"/>
          </w:tcPr>
          <w:p w14:paraId="6D34381A" w14:textId="7D4FFD9B" w:rsidR="00BE3F0E" w:rsidRPr="00F72B44" w:rsidRDefault="00BE3F0E" w:rsidP="00097B0F">
            <w:proofErr w:type="gramStart"/>
            <w:r w:rsidRPr="00F72B44">
              <w:t>4 ..</w:t>
            </w:r>
            <w:proofErr w:type="gramEnd"/>
            <w:r w:rsidRPr="00F72B44">
              <w:t xml:space="preserve"> </w:t>
            </w:r>
            <w:r>
              <w:t>6</w:t>
            </w:r>
          </w:p>
        </w:tc>
        <w:tc>
          <w:tcPr>
            <w:tcW w:w="2701" w:type="dxa"/>
          </w:tcPr>
          <w:p w14:paraId="0759321D" w14:textId="77777777" w:rsidR="00BE3F0E" w:rsidRPr="00F72B44" w:rsidRDefault="00BE3F0E" w:rsidP="00097B0F">
            <w:r w:rsidRPr="00F72B44">
              <w:t>Reserved</w:t>
            </w:r>
          </w:p>
        </w:tc>
        <w:tc>
          <w:tcPr>
            <w:tcW w:w="5664" w:type="dxa"/>
          </w:tcPr>
          <w:p w14:paraId="03E42EF9" w14:textId="77777777" w:rsidR="00BE3F0E" w:rsidRPr="00F72B44" w:rsidRDefault="00BE3F0E" w:rsidP="00097B0F">
            <w:r w:rsidRPr="00F72B44">
              <w:t>Reserved</w:t>
            </w:r>
          </w:p>
        </w:tc>
      </w:tr>
      <w:tr w:rsidR="00BE3F0E" w:rsidRPr="00F72B44" w14:paraId="3DA483E1" w14:textId="77777777" w:rsidTr="00097B0F">
        <w:tc>
          <w:tcPr>
            <w:tcW w:w="985" w:type="dxa"/>
          </w:tcPr>
          <w:p w14:paraId="69742654" w14:textId="00C11CEC" w:rsidR="00BE3F0E" w:rsidRPr="00F72B44" w:rsidRDefault="00BE3F0E" w:rsidP="00097B0F">
            <w:r>
              <w:t>7</w:t>
            </w:r>
          </w:p>
        </w:tc>
        <w:tc>
          <w:tcPr>
            <w:tcW w:w="2701" w:type="dxa"/>
          </w:tcPr>
          <w:p w14:paraId="27EF512A" w14:textId="5864BDC0" w:rsidR="00BE3F0E" w:rsidRPr="00F72B44" w:rsidRDefault="00BE3F0E" w:rsidP="00097B0F">
            <w:r>
              <w:t>Tile Striding</w:t>
            </w:r>
          </w:p>
        </w:tc>
        <w:tc>
          <w:tcPr>
            <w:tcW w:w="5664" w:type="dxa"/>
          </w:tcPr>
          <w:p w14:paraId="23097A46" w14:textId="3D8C0098" w:rsidR="00BE3F0E" w:rsidRPr="00F72B44" w:rsidRDefault="00BE3F0E" w:rsidP="00097B0F">
            <w:r>
              <w:t>0: sequential, 1: 256 x 256 Tile sheet striding</w:t>
            </w:r>
          </w:p>
        </w:tc>
      </w:tr>
    </w:tbl>
    <w:p w14:paraId="05B95F3B" w14:textId="3EFF8C61" w:rsidR="00BE3F0E" w:rsidRDefault="00BE3F0E" w:rsidP="00650F2F"/>
    <w:p w14:paraId="6CB931D0" w14:textId="4093F220" w:rsidR="00BE3F0E" w:rsidRDefault="00BE3F0E" w:rsidP="00650F2F">
      <w:r>
        <w:t>Each tile has its own control register, video address pointer, X and Y stride.</w:t>
      </w:r>
    </w:p>
    <w:tbl>
      <w:tblPr>
        <w:tblStyle w:val="TableGrid"/>
        <w:tblW w:w="0" w:type="auto"/>
        <w:tblLook w:val="04A0" w:firstRow="1" w:lastRow="0" w:firstColumn="1" w:lastColumn="0" w:noHBand="0" w:noVBand="1"/>
      </w:tblPr>
      <w:tblGrid>
        <w:gridCol w:w="1960"/>
        <w:gridCol w:w="1865"/>
        <w:gridCol w:w="1866"/>
        <w:gridCol w:w="1866"/>
        <w:gridCol w:w="1793"/>
      </w:tblGrid>
      <w:tr w:rsidR="00BE3F0E" w:rsidRPr="00BE3F0E" w14:paraId="01C51354" w14:textId="0F65BD5F" w:rsidTr="00BE3F0E">
        <w:tc>
          <w:tcPr>
            <w:tcW w:w="1960" w:type="dxa"/>
          </w:tcPr>
          <w:p w14:paraId="4FCED707" w14:textId="77777777" w:rsidR="00BE3F0E" w:rsidRPr="00BE3F0E" w:rsidRDefault="00BE3F0E" w:rsidP="00650F2F">
            <w:pPr>
              <w:rPr>
                <w:sz w:val="18"/>
                <w:szCs w:val="18"/>
              </w:rPr>
            </w:pPr>
          </w:p>
        </w:tc>
        <w:tc>
          <w:tcPr>
            <w:tcW w:w="1865" w:type="dxa"/>
          </w:tcPr>
          <w:p w14:paraId="4D1C01AE" w14:textId="5B363362" w:rsidR="00BE3F0E" w:rsidRPr="00BE3F0E" w:rsidRDefault="00BE3F0E" w:rsidP="00650F2F">
            <w:pPr>
              <w:rPr>
                <w:sz w:val="18"/>
                <w:szCs w:val="18"/>
              </w:rPr>
            </w:pPr>
            <w:r w:rsidRPr="00BE3F0E">
              <w:rPr>
                <w:sz w:val="18"/>
                <w:szCs w:val="18"/>
              </w:rPr>
              <w:t>Tile 0</w:t>
            </w:r>
          </w:p>
        </w:tc>
        <w:tc>
          <w:tcPr>
            <w:tcW w:w="1866" w:type="dxa"/>
          </w:tcPr>
          <w:p w14:paraId="46795DC2" w14:textId="3939E63F" w:rsidR="00BE3F0E" w:rsidRPr="00BE3F0E" w:rsidRDefault="00BE3F0E" w:rsidP="00650F2F">
            <w:pPr>
              <w:rPr>
                <w:sz w:val="18"/>
                <w:szCs w:val="18"/>
              </w:rPr>
            </w:pPr>
            <w:r w:rsidRPr="00BE3F0E">
              <w:rPr>
                <w:sz w:val="18"/>
                <w:szCs w:val="18"/>
              </w:rPr>
              <w:t>Tile 1</w:t>
            </w:r>
          </w:p>
        </w:tc>
        <w:tc>
          <w:tcPr>
            <w:tcW w:w="1866" w:type="dxa"/>
          </w:tcPr>
          <w:p w14:paraId="390EA462" w14:textId="279EED27" w:rsidR="00BE3F0E" w:rsidRPr="00BE3F0E" w:rsidRDefault="00BE3F0E" w:rsidP="00650F2F">
            <w:pPr>
              <w:rPr>
                <w:sz w:val="18"/>
                <w:szCs w:val="18"/>
              </w:rPr>
            </w:pPr>
            <w:r w:rsidRPr="00BE3F0E">
              <w:rPr>
                <w:sz w:val="18"/>
                <w:szCs w:val="18"/>
              </w:rPr>
              <w:t>Tile 2</w:t>
            </w:r>
          </w:p>
        </w:tc>
        <w:tc>
          <w:tcPr>
            <w:tcW w:w="1793" w:type="dxa"/>
          </w:tcPr>
          <w:p w14:paraId="4D1EADAB" w14:textId="5A1C4F04" w:rsidR="00BE3F0E" w:rsidRPr="00BE3F0E" w:rsidRDefault="00BE3F0E" w:rsidP="00650F2F">
            <w:pPr>
              <w:rPr>
                <w:sz w:val="18"/>
                <w:szCs w:val="18"/>
              </w:rPr>
            </w:pPr>
            <w:r w:rsidRPr="00BE3F0E">
              <w:rPr>
                <w:sz w:val="18"/>
                <w:szCs w:val="18"/>
              </w:rPr>
              <w:t>Tile 3</w:t>
            </w:r>
          </w:p>
        </w:tc>
      </w:tr>
      <w:tr w:rsidR="00BE3F0E" w:rsidRPr="00BE3F0E" w14:paraId="7E2C29DF" w14:textId="2CF94FE4" w:rsidTr="00BE3F0E">
        <w:tc>
          <w:tcPr>
            <w:tcW w:w="1960" w:type="dxa"/>
          </w:tcPr>
          <w:p w14:paraId="00833B30" w14:textId="657A5BF2" w:rsidR="00BE3F0E" w:rsidRPr="00BE3F0E" w:rsidRDefault="00BE3F0E" w:rsidP="00650F2F">
            <w:pPr>
              <w:rPr>
                <w:sz w:val="18"/>
                <w:szCs w:val="18"/>
              </w:rPr>
            </w:pPr>
            <w:r w:rsidRPr="00BE3F0E">
              <w:rPr>
                <w:sz w:val="18"/>
                <w:szCs w:val="18"/>
              </w:rPr>
              <w:t>Tile Control Register</w:t>
            </w:r>
          </w:p>
        </w:tc>
        <w:tc>
          <w:tcPr>
            <w:tcW w:w="1865" w:type="dxa"/>
          </w:tcPr>
          <w:p w14:paraId="4582405C" w14:textId="480C3335" w:rsidR="00BE3F0E" w:rsidRPr="00BE3F0E" w:rsidRDefault="00BE3F0E" w:rsidP="00650F2F">
            <w:pPr>
              <w:rPr>
                <w:sz w:val="18"/>
                <w:szCs w:val="18"/>
              </w:rPr>
            </w:pPr>
            <w:r w:rsidRPr="00BE3F0E">
              <w:rPr>
                <w:sz w:val="18"/>
                <w:szCs w:val="18"/>
              </w:rPr>
              <w:t>$AF:0100</w:t>
            </w:r>
          </w:p>
        </w:tc>
        <w:tc>
          <w:tcPr>
            <w:tcW w:w="1866" w:type="dxa"/>
          </w:tcPr>
          <w:p w14:paraId="30EBE26F" w14:textId="17154283" w:rsidR="00BE3F0E" w:rsidRPr="00BE3F0E" w:rsidRDefault="00BE3F0E" w:rsidP="00650F2F">
            <w:pPr>
              <w:rPr>
                <w:sz w:val="18"/>
                <w:szCs w:val="18"/>
              </w:rPr>
            </w:pPr>
            <w:r w:rsidRPr="00BE3F0E">
              <w:rPr>
                <w:sz w:val="18"/>
                <w:szCs w:val="18"/>
              </w:rPr>
              <w:t>$AF:0108</w:t>
            </w:r>
          </w:p>
        </w:tc>
        <w:tc>
          <w:tcPr>
            <w:tcW w:w="1866" w:type="dxa"/>
          </w:tcPr>
          <w:p w14:paraId="645A7AF6" w14:textId="6280364C" w:rsidR="00BE3F0E" w:rsidRPr="00BE3F0E" w:rsidRDefault="00BE3F0E" w:rsidP="00650F2F">
            <w:pPr>
              <w:rPr>
                <w:sz w:val="18"/>
                <w:szCs w:val="18"/>
              </w:rPr>
            </w:pPr>
            <w:r w:rsidRPr="00BE3F0E">
              <w:rPr>
                <w:sz w:val="18"/>
                <w:szCs w:val="18"/>
              </w:rPr>
              <w:t>$AF:0110</w:t>
            </w:r>
          </w:p>
        </w:tc>
        <w:tc>
          <w:tcPr>
            <w:tcW w:w="1793" w:type="dxa"/>
          </w:tcPr>
          <w:p w14:paraId="737A9E57" w14:textId="04259D1E" w:rsidR="00BE3F0E" w:rsidRPr="00BE3F0E" w:rsidRDefault="00BE3F0E" w:rsidP="00650F2F">
            <w:pPr>
              <w:rPr>
                <w:sz w:val="18"/>
                <w:szCs w:val="18"/>
              </w:rPr>
            </w:pPr>
            <w:r w:rsidRPr="00BE3F0E">
              <w:rPr>
                <w:sz w:val="18"/>
                <w:szCs w:val="18"/>
              </w:rPr>
              <w:t>$AF:0118</w:t>
            </w:r>
          </w:p>
        </w:tc>
      </w:tr>
      <w:tr w:rsidR="00BE3F0E" w:rsidRPr="00BE3F0E" w14:paraId="7CF26492" w14:textId="42195881" w:rsidTr="00BE3F0E">
        <w:tc>
          <w:tcPr>
            <w:tcW w:w="1960" w:type="dxa"/>
          </w:tcPr>
          <w:p w14:paraId="7F4F4F89" w14:textId="5BED97AF" w:rsidR="00BE3F0E" w:rsidRPr="00BE3F0E" w:rsidRDefault="00BE3F0E" w:rsidP="00BE3F0E">
            <w:pPr>
              <w:rPr>
                <w:sz w:val="18"/>
                <w:szCs w:val="18"/>
              </w:rPr>
            </w:pPr>
            <w:r w:rsidRPr="00BE3F0E">
              <w:rPr>
                <w:sz w:val="18"/>
                <w:szCs w:val="18"/>
              </w:rPr>
              <w:t>Tile Start Address</w:t>
            </w:r>
          </w:p>
        </w:tc>
        <w:tc>
          <w:tcPr>
            <w:tcW w:w="1865" w:type="dxa"/>
          </w:tcPr>
          <w:p w14:paraId="20AB40F8" w14:textId="37781590" w:rsidR="00BE3F0E" w:rsidRPr="00BE3F0E" w:rsidRDefault="00BE3F0E" w:rsidP="00BE3F0E">
            <w:pPr>
              <w:rPr>
                <w:sz w:val="18"/>
                <w:szCs w:val="18"/>
              </w:rPr>
            </w:pPr>
            <w:r w:rsidRPr="00BE3F0E">
              <w:rPr>
                <w:sz w:val="18"/>
                <w:szCs w:val="18"/>
              </w:rPr>
              <w:t>$AF</w:t>
            </w:r>
            <w:proofErr w:type="gramStart"/>
            <w:r w:rsidRPr="00BE3F0E">
              <w:rPr>
                <w:sz w:val="18"/>
                <w:szCs w:val="18"/>
              </w:rPr>
              <w:t>:0101</w:t>
            </w:r>
            <w:proofErr w:type="gramEnd"/>
            <w:r w:rsidRPr="00BE3F0E">
              <w:rPr>
                <w:sz w:val="18"/>
                <w:szCs w:val="18"/>
              </w:rPr>
              <w:t xml:space="preserve"> .. $AF:0103</w:t>
            </w:r>
          </w:p>
        </w:tc>
        <w:tc>
          <w:tcPr>
            <w:tcW w:w="1866" w:type="dxa"/>
          </w:tcPr>
          <w:p w14:paraId="64E829DB" w14:textId="294B6C20" w:rsidR="00BE3F0E" w:rsidRPr="00BE3F0E" w:rsidRDefault="00BE3F0E" w:rsidP="00BE3F0E">
            <w:pPr>
              <w:rPr>
                <w:sz w:val="18"/>
                <w:szCs w:val="18"/>
              </w:rPr>
            </w:pPr>
            <w:r w:rsidRPr="00BE3F0E">
              <w:rPr>
                <w:sz w:val="18"/>
                <w:szCs w:val="18"/>
              </w:rPr>
              <w:t>$AF</w:t>
            </w:r>
            <w:proofErr w:type="gramStart"/>
            <w:r w:rsidRPr="00BE3F0E">
              <w:rPr>
                <w:sz w:val="18"/>
                <w:szCs w:val="18"/>
              </w:rPr>
              <w:t>:010</w:t>
            </w:r>
            <w:r>
              <w:rPr>
                <w:sz w:val="18"/>
                <w:szCs w:val="18"/>
              </w:rPr>
              <w:t>9</w:t>
            </w:r>
            <w:proofErr w:type="gramEnd"/>
            <w:r>
              <w:rPr>
                <w:sz w:val="18"/>
                <w:szCs w:val="18"/>
              </w:rPr>
              <w:t xml:space="preserve"> .. $AF:010B</w:t>
            </w:r>
          </w:p>
        </w:tc>
        <w:tc>
          <w:tcPr>
            <w:tcW w:w="1866" w:type="dxa"/>
          </w:tcPr>
          <w:p w14:paraId="399AA681" w14:textId="017FA520" w:rsidR="00BE3F0E" w:rsidRPr="00BE3F0E" w:rsidRDefault="00BE3F0E" w:rsidP="00BE3F0E">
            <w:pPr>
              <w:rPr>
                <w:sz w:val="18"/>
                <w:szCs w:val="18"/>
              </w:rPr>
            </w:pPr>
            <w:r w:rsidRPr="00BE3F0E">
              <w:rPr>
                <w:sz w:val="18"/>
                <w:szCs w:val="18"/>
              </w:rPr>
              <w:t>$AF</w:t>
            </w:r>
            <w:proofErr w:type="gramStart"/>
            <w:r w:rsidRPr="00BE3F0E">
              <w:rPr>
                <w:sz w:val="18"/>
                <w:szCs w:val="18"/>
              </w:rPr>
              <w:t>:01</w:t>
            </w:r>
            <w:r>
              <w:rPr>
                <w:sz w:val="18"/>
                <w:szCs w:val="18"/>
              </w:rPr>
              <w:t>1</w:t>
            </w:r>
            <w:r w:rsidRPr="00BE3F0E">
              <w:rPr>
                <w:sz w:val="18"/>
                <w:szCs w:val="18"/>
              </w:rPr>
              <w:t>1</w:t>
            </w:r>
            <w:proofErr w:type="gramEnd"/>
            <w:r w:rsidRPr="00BE3F0E">
              <w:rPr>
                <w:sz w:val="18"/>
                <w:szCs w:val="18"/>
              </w:rPr>
              <w:t xml:space="preserve"> .. $AF:01</w:t>
            </w:r>
            <w:r>
              <w:rPr>
                <w:sz w:val="18"/>
                <w:szCs w:val="18"/>
              </w:rPr>
              <w:t>1</w:t>
            </w:r>
            <w:r w:rsidRPr="00BE3F0E">
              <w:rPr>
                <w:sz w:val="18"/>
                <w:szCs w:val="18"/>
              </w:rPr>
              <w:t>3</w:t>
            </w:r>
          </w:p>
        </w:tc>
        <w:tc>
          <w:tcPr>
            <w:tcW w:w="1793" w:type="dxa"/>
          </w:tcPr>
          <w:p w14:paraId="61653217" w14:textId="787B92D7" w:rsidR="00BE3F0E" w:rsidRPr="00BE3F0E" w:rsidRDefault="00BE3F0E" w:rsidP="00BE3F0E">
            <w:pPr>
              <w:rPr>
                <w:sz w:val="18"/>
                <w:szCs w:val="18"/>
              </w:rPr>
            </w:pPr>
            <w:r w:rsidRPr="00BE3F0E">
              <w:rPr>
                <w:sz w:val="18"/>
                <w:szCs w:val="18"/>
              </w:rPr>
              <w:t>$AF</w:t>
            </w:r>
            <w:proofErr w:type="gramStart"/>
            <w:r w:rsidRPr="00BE3F0E">
              <w:rPr>
                <w:sz w:val="18"/>
                <w:szCs w:val="18"/>
              </w:rPr>
              <w:t>:01</w:t>
            </w:r>
            <w:r>
              <w:rPr>
                <w:sz w:val="18"/>
                <w:szCs w:val="18"/>
              </w:rPr>
              <w:t>19</w:t>
            </w:r>
            <w:proofErr w:type="gramEnd"/>
            <w:r>
              <w:rPr>
                <w:sz w:val="18"/>
                <w:szCs w:val="18"/>
              </w:rPr>
              <w:t xml:space="preserve"> .. $AF:011B</w:t>
            </w:r>
          </w:p>
        </w:tc>
      </w:tr>
      <w:tr w:rsidR="00BE3F0E" w:rsidRPr="00BE3F0E" w14:paraId="716BD9A9" w14:textId="023F8569" w:rsidTr="00BE3F0E">
        <w:tc>
          <w:tcPr>
            <w:tcW w:w="1960" w:type="dxa"/>
          </w:tcPr>
          <w:p w14:paraId="7A0940B4" w14:textId="02B72BDB" w:rsidR="00BE3F0E" w:rsidRPr="00BE3F0E" w:rsidRDefault="00BE3F0E" w:rsidP="00BE3F0E">
            <w:pPr>
              <w:rPr>
                <w:sz w:val="18"/>
                <w:szCs w:val="18"/>
              </w:rPr>
            </w:pPr>
            <w:r>
              <w:rPr>
                <w:sz w:val="18"/>
                <w:szCs w:val="18"/>
              </w:rPr>
              <w:t>Tile Map X Stride</w:t>
            </w:r>
          </w:p>
        </w:tc>
        <w:tc>
          <w:tcPr>
            <w:tcW w:w="1865" w:type="dxa"/>
          </w:tcPr>
          <w:p w14:paraId="50042968" w14:textId="15CC58DF" w:rsidR="00BE3F0E" w:rsidRPr="00BE3F0E" w:rsidRDefault="00BE3F0E" w:rsidP="00BE3F0E">
            <w:pPr>
              <w:rPr>
                <w:sz w:val="18"/>
                <w:szCs w:val="18"/>
              </w:rPr>
            </w:pPr>
            <w:r w:rsidRPr="00BE3F0E">
              <w:rPr>
                <w:sz w:val="18"/>
                <w:szCs w:val="18"/>
              </w:rPr>
              <w:t>$AF</w:t>
            </w:r>
            <w:proofErr w:type="gramStart"/>
            <w:r w:rsidRPr="00BE3F0E">
              <w:rPr>
                <w:sz w:val="18"/>
                <w:szCs w:val="18"/>
              </w:rPr>
              <w:t>:010</w:t>
            </w:r>
            <w:r>
              <w:rPr>
                <w:sz w:val="18"/>
                <w:szCs w:val="18"/>
              </w:rPr>
              <w:t>4</w:t>
            </w:r>
            <w:proofErr w:type="gramEnd"/>
            <w:r w:rsidRPr="00BE3F0E">
              <w:rPr>
                <w:sz w:val="18"/>
                <w:szCs w:val="18"/>
              </w:rPr>
              <w:t xml:space="preserve"> .. $AF:010</w:t>
            </w:r>
            <w:r>
              <w:rPr>
                <w:sz w:val="18"/>
                <w:szCs w:val="18"/>
              </w:rPr>
              <w:t>5</w:t>
            </w:r>
          </w:p>
        </w:tc>
        <w:tc>
          <w:tcPr>
            <w:tcW w:w="1866" w:type="dxa"/>
          </w:tcPr>
          <w:p w14:paraId="4AB569E6" w14:textId="07337D2A" w:rsidR="00BE3F0E" w:rsidRPr="00BE3F0E" w:rsidRDefault="00BE3F0E" w:rsidP="00BE3F0E">
            <w:pPr>
              <w:rPr>
                <w:sz w:val="18"/>
                <w:szCs w:val="18"/>
              </w:rPr>
            </w:pPr>
            <w:r w:rsidRPr="00BE3F0E">
              <w:rPr>
                <w:sz w:val="18"/>
                <w:szCs w:val="18"/>
              </w:rPr>
              <w:t>$AF</w:t>
            </w:r>
            <w:proofErr w:type="gramStart"/>
            <w:r w:rsidRPr="00BE3F0E">
              <w:rPr>
                <w:sz w:val="18"/>
                <w:szCs w:val="18"/>
              </w:rPr>
              <w:t>:010</w:t>
            </w:r>
            <w:r w:rsidR="00E65437">
              <w:rPr>
                <w:sz w:val="18"/>
                <w:szCs w:val="18"/>
              </w:rPr>
              <w:t>C</w:t>
            </w:r>
            <w:proofErr w:type="gramEnd"/>
            <w:r>
              <w:rPr>
                <w:sz w:val="18"/>
                <w:szCs w:val="18"/>
              </w:rPr>
              <w:t xml:space="preserve"> .. $AF:010</w:t>
            </w:r>
            <w:r w:rsidR="00E65437">
              <w:rPr>
                <w:sz w:val="18"/>
                <w:szCs w:val="18"/>
              </w:rPr>
              <w:t>E</w:t>
            </w:r>
          </w:p>
        </w:tc>
        <w:tc>
          <w:tcPr>
            <w:tcW w:w="1866" w:type="dxa"/>
          </w:tcPr>
          <w:p w14:paraId="2CAC84B5" w14:textId="0CDF77AD" w:rsidR="00BE3F0E" w:rsidRPr="00BE3F0E" w:rsidRDefault="00BE3F0E" w:rsidP="00BE3F0E">
            <w:pPr>
              <w:rPr>
                <w:sz w:val="18"/>
                <w:szCs w:val="18"/>
              </w:rPr>
            </w:pPr>
            <w:r w:rsidRPr="00BE3F0E">
              <w:rPr>
                <w:sz w:val="18"/>
                <w:szCs w:val="18"/>
              </w:rPr>
              <w:t>$AF</w:t>
            </w:r>
            <w:proofErr w:type="gramStart"/>
            <w:r w:rsidRPr="00BE3F0E">
              <w:rPr>
                <w:sz w:val="18"/>
                <w:szCs w:val="18"/>
              </w:rPr>
              <w:t>:01</w:t>
            </w:r>
            <w:r>
              <w:rPr>
                <w:sz w:val="18"/>
                <w:szCs w:val="18"/>
              </w:rPr>
              <w:t>14</w:t>
            </w:r>
            <w:proofErr w:type="gramEnd"/>
            <w:r w:rsidRPr="00BE3F0E">
              <w:rPr>
                <w:sz w:val="18"/>
                <w:szCs w:val="18"/>
              </w:rPr>
              <w:t xml:space="preserve"> .. $AF:01</w:t>
            </w:r>
            <w:r>
              <w:rPr>
                <w:sz w:val="18"/>
                <w:szCs w:val="18"/>
              </w:rPr>
              <w:t>15</w:t>
            </w:r>
          </w:p>
        </w:tc>
        <w:tc>
          <w:tcPr>
            <w:tcW w:w="1793" w:type="dxa"/>
          </w:tcPr>
          <w:p w14:paraId="59EDB395" w14:textId="43F34C54" w:rsidR="00BE3F0E" w:rsidRPr="00BE3F0E" w:rsidRDefault="00BE3F0E" w:rsidP="00BE3F0E">
            <w:pPr>
              <w:rPr>
                <w:sz w:val="18"/>
                <w:szCs w:val="18"/>
              </w:rPr>
            </w:pPr>
            <w:r w:rsidRPr="00BE3F0E">
              <w:rPr>
                <w:sz w:val="18"/>
                <w:szCs w:val="18"/>
              </w:rPr>
              <w:t>$AF</w:t>
            </w:r>
            <w:proofErr w:type="gramStart"/>
            <w:r w:rsidRPr="00BE3F0E">
              <w:rPr>
                <w:sz w:val="18"/>
                <w:szCs w:val="18"/>
              </w:rPr>
              <w:t>:01</w:t>
            </w:r>
            <w:r>
              <w:rPr>
                <w:sz w:val="18"/>
                <w:szCs w:val="18"/>
              </w:rPr>
              <w:t>1</w:t>
            </w:r>
            <w:r w:rsidR="00E65437">
              <w:rPr>
                <w:sz w:val="18"/>
                <w:szCs w:val="18"/>
              </w:rPr>
              <w:t>C</w:t>
            </w:r>
            <w:proofErr w:type="gramEnd"/>
            <w:r>
              <w:rPr>
                <w:sz w:val="18"/>
                <w:szCs w:val="18"/>
              </w:rPr>
              <w:t xml:space="preserve"> .. $AF:011</w:t>
            </w:r>
            <w:r w:rsidR="00E65437">
              <w:rPr>
                <w:sz w:val="18"/>
                <w:szCs w:val="18"/>
              </w:rPr>
              <w:t>E</w:t>
            </w:r>
          </w:p>
        </w:tc>
      </w:tr>
      <w:tr w:rsidR="00BE3F0E" w:rsidRPr="00BE3F0E" w14:paraId="7BD1059B" w14:textId="0F0F3BF1" w:rsidTr="00BE3F0E">
        <w:tc>
          <w:tcPr>
            <w:tcW w:w="1960" w:type="dxa"/>
          </w:tcPr>
          <w:p w14:paraId="518A144A" w14:textId="24C83F88" w:rsidR="00BE3F0E" w:rsidRPr="00BE3F0E" w:rsidRDefault="00BE3F0E" w:rsidP="00BE3F0E">
            <w:pPr>
              <w:rPr>
                <w:sz w:val="18"/>
                <w:szCs w:val="18"/>
              </w:rPr>
            </w:pPr>
            <w:r>
              <w:rPr>
                <w:sz w:val="18"/>
                <w:szCs w:val="18"/>
              </w:rPr>
              <w:t>Tile Map Y Stride</w:t>
            </w:r>
          </w:p>
        </w:tc>
        <w:tc>
          <w:tcPr>
            <w:tcW w:w="1865" w:type="dxa"/>
          </w:tcPr>
          <w:p w14:paraId="39394A4D" w14:textId="78A329B6" w:rsidR="00BE3F0E" w:rsidRPr="00BE3F0E" w:rsidRDefault="00BE3F0E" w:rsidP="00BE3F0E">
            <w:pPr>
              <w:rPr>
                <w:sz w:val="18"/>
                <w:szCs w:val="18"/>
              </w:rPr>
            </w:pPr>
            <w:r w:rsidRPr="00BE3F0E">
              <w:rPr>
                <w:sz w:val="18"/>
                <w:szCs w:val="18"/>
              </w:rPr>
              <w:t>$AF</w:t>
            </w:r>
            <w:proofErr w:type="gramStart"/>
            <w:r w:rsidRPr="00BE3F0E">
              <w:rPr>
                <w:sz w:val="18"/>
                <w:szCs w:val="18"/>
              </w:rPr>
              <w:t>:010</w:t>
            </w:r>
            <w:r>
              <w:rPr>
                <w:sz w:val="18"/>
                <w:szCs w:val="18"/>
              </w:rPr>
              <w:t>6</w:t>
            </w:r>
            <w:proofErr w:type="gramEnd"/>
            <w:r w:rsidRPr="00BE3F0E">
              <w:rPr>
                <w:sz w:val="18"/>
                <w:szCs w:val="18"/>
              </w:rPr>
              <w:t xml:space="preserve"> .. $AF:010</w:t>
            </w:r>
            <w:r>
              <w:rPr>
                <w:sz w:val="18"/>
                <w:szCs w:val="18"/>
              </w:rPr>
              <w:t>7</w:t>
            </w:r>
          </w:p>
        </w:tc>
        <w:tc>
          <w:tcPr>
            <w:tcW w:w="1866" w:type="dxa"/>
          </w:tcPr>
          <w:p w14:paraId="65E449A2" w14:textId="49B8C443" w:rsidR="00BE3F0E" w:rsidRPr="00BE3F0E" w:rsidRDefault="00BE3F0E" w:rsidP="00BE3F0E">
            <w:pPr>
              <w:rPr>
                <w:sz w:val="18"/>
                <w:szCs w:val="18"/>
              </w:rPr>
            </w:pPr>
            <w:r w:rsidRPr="00BE3F0E">
              <w:rPr>
                <w:sz w:val="18"/>
                <w:szCs w:val="18"/>
              </w:rPr>
              <w:t>$AF</w:t>
            </w:r>
            <w:proofErr w:type="gramStart"/>
            <w:r w:rsidRPr="00BE3F0E">
              <w:rPr>
                <w:sz w:val="18"/>
                <w:szCs w:val="18"/>
              </w:rPr>
              <w:t>:010</w:t>
            </w:r>
            <w:r w:rsidR="00E65437">
              <w:rPr>
                <w:sz w:val="18"/>
                <w:szCs w:val="18"/>
              </w:rPr>
              <w:t>E</w:t>
            </w:r>
            <w:proofErr w:type="gramEnd"/>
            <w:r>
              <w:rPr>
                <w:sz w:val="18"/>
                <w:szCs w:val="18"/>
              </w:rPr>
              <w:t xml:space="preserve"> .. $AF:010</w:t>
            </w:r>
            <w:r w:rsidR="00E65437">
              <w:rPr>
                <w:sz w:val="18"/>
                <w:szCs w:val="18"/>
              </w:rPr>
              <w:t>F</w:t>
            </w:r>
          </w:p>
        </w:tc>
        <w:tc>
          <w:tcPr>
            <w:tcW w:w="1866" w:type="dxa"/>
          </w:tcPr>
          <w:p w14:paraId="01E9A7A5" w14:textId="1368DE4E" w:rsidR="00BE3F0E" w:rsidRPr="00BE3F0E" w:rsidRDefault="00BE3F0E" w:rsidP="00BE3F0E">
            <w:pPr>
              <w:rPr>
                <w:sz w:val="18"/>
                <w:szCs w:val="18"/>
              </w:rPr>
            </w:pPr>
            <w:r w:rsidRPr="00BE3F0E">
              <w:rPr>
                <w:sz w:val="18"/>
                <w:szCs w:val="18"/>
              </w:rPr>
              <w:t>$AF</w:t>
            </w:r>
            <w:proofErr w:type="gramStart"/>
            <w:r w:rsidRPr="00BE3F0E">
              <w:rPr>
                <w:sz w:val="18"/>
                <w:szCs w:val="18"/>
              </w:rPr>
              <w:t>:01</w:t>
            </w:r>
            <w:r>
              <w:rPr>
                <w:sz w:val="18"/>
                <w:szCs w:val="18"/>
              </w:rPr>
              <w:t>16</w:t>
            </w:r>
            <w:proofErr w:type="gramEnd"/>
            <w:r w:rsidRPr="00BE3F0E">
              <w:rPr>
                <w:sz w:val="18"/>
                <w:szCs w:val="18"/>
              </w:rPr>
              <w:t xml:space="preserve"> .. $AF:01</w:t>
            </w:r>
            <w:r>
              <w:rPr>
                <w:sz w:val="18"/>
                <w:szCs w:val="18"/>
              </w:rPr>
              <w:t>17</w:t>
            </w:r>
          </w:p>
        </w:tc>
        <w:tc>
          <w:tcPr>
            <w:tcW w:w="1793" w:type="dxa"/>
          </w:tcPr>
          <w:p w14:paraId="567B4ABD" w14:textId="71E4BB35" w:rsidR="00BE3F0E" w:rsidRPr="00BE3F0E" w:rsidRDefault="00BE3F0E" w:rsidP="00BE3F0E">
            <w:pPr>
              <w:rPr>
                <w:sz w:val="18"/>
                <w:szCs w:val="18"/>
              </w:rPr>
            </w:pPr>
            <w:r w:rsidRPr="00BE3F0E">
              <w:rPr>
                <w:sz w:val="18"/>
                <w:szCs w:val="18"/>
              </w:rPr>
              <w:t>$AF</w:t>
            </w:r>
            <w:proofErr w:type="gramStart"/>
            <w:r w:rsidRPr="00BE3F0E">
              <w:rPr>
                <w:sz w:val="18"/>
                <w:szCs w:val="18"/>
              </w:rPr>
              <w:t>:01</w:t>
            </w:r>
            <w:r>
              <w:rPr>
                <w:sz w:val="18"/>
                <w:szCs w:val="18"/>
              </w:rPr>
              <w:t>1</w:t>
            </w:r>
            <w:r w:rsidR="00E65437">
              <w:rPr>
                <w:sz w:val="18"/>
                <w:szCs w:val="18"/>
              </w:rPr>
              <w:t>E</w:t>
            </w:r>
            <w:proofErr w:type="gramEnd"/>
            <w:r>
              <w:rPr>
                <w:sz w:val="18"/>
                <w:szCs w:val="18"/>
              </w:rPr>
              <w:t xml:space="preserve"> .. $AF:011</w:t>
            </w:r>
            <w:r w:rsidR="00E65437">
              <w:rPr>
                <w:sz w:val="18"/>
                <w:szCs w:val="18"/>
              </w:rPr>
              <w:t>F</w:t>
            </w:r>
          </w:p>
        </w:tc>
      </w:tr>
    </w:tbl>
    <w:p w14:paraId="06BC9443" w14:textId="263CEA41" w:rsidR="00BE3F0E" w:rsidRDefault="00BE3F0E" w:rsidP="00650F2F"/>
    <w:p w14:paraId="09F398B5" w14:textId="32CAAFF4" w:rsidR="00DB67BE" w:rsidRDefault="00DB67BE" w:rsidP="00650F2F">
      <w:r>
        <w:t>Tile maps are stored at addresses $AF</w:t>
      </w:r>
      <w:proofErr w:type="gramStart"/>
      <w:r>
        <w:t>:5000</w:t>
      </w:r>
      <w:proofErr w:type="gramEnd"/>
      <w:r>
        <w:t>, $AF:5800, $AF:6000 and $AF:6800.</w:t>
      </w:r>
    </w:p>
    <w:p w14:paraId="4498E733" w14:textId="21000E35" w:rsidR="00650F2F" w:rsidRDefault="00650F2F" w:rsidP="00650F2F">
      <w:pPr>
        <w:pStyle w:val="Heading4"/>
      </w:pPr>
      <w:r>
        <w:t>Sprites</w:t>
      </w:r>
    </w:p>
    <w:p w14:paraId="0E58656D" w14:textId="3CF60515" w:rsidR="0092267D" w:rsidRDefault="0092267D" w:rsidP="0092267D">
      <w:r>
        <w:t xml:space="preserve">Once the Sprite bit is set in the MCR, </w:t>
      </w:r>
      <w:r w:rsidRPr="00F72B44">
        <w:t xml:space="preserve">Vicky will </w:t>
      </w:r>
      <w:r w:rsidR="008B281F">
        <w:t>display sprites in the appropriate layer.  There can be 32 sprites displayed for each screen refresh.</w:t>
      </w:r>
    </w:p>
    <w:p w14:paraId="7037B068" w14:textId="2920F369" w:rsidR="0092267D" w:rsidRDefault="0092267D" w:rsidP="0092267D">
      <w:r>
        <w:t xml:space="preserve">The </w:t>
      </w:r>
      <w:r w:rsidR="008B281F">
        <w:t>Sprite</w:t>
      </w:r>
      <w:r>
        <w:t xml:space="preserve"> Control Registers </w:t>
      </w:r>
      <w:proofErr w:type="gramStart"/>
      <w:r>
        <w:t>are shown</w:t>
      </w:r>
      <w:proofErr w:type="gramEnd"/>
      <w:r>
        <w:t xml:space="preserve"> below.</w:t>
      </w:r>
    </w:p>
    <w:tbl>
      <w:tblPr>
        <w:tblStyle w:val="TableGrid"/>
        <w:tblW w:w="0" w:type="auto"/>
        <w:tblLook w:val="04A0" w:firstRow="1" w:lastRow="0" w:firstColumn="1" w:lastColumn="0" w:noHBand="0" w:noVBand="1"/>
      </w:tblPr>
      <w:tblGrid>
        <w:gridCol w:w="2337"/>
        <w:gridCol w:w="2337"/>
        <w:gridCol w:w="3507"/>
        <w:gridCol w:w="1169"/>
      </w:tblGrid>
      <w:tr w:rsidR="0092267D" w:rsidRPr="00F72B44" w14:paraId="37A750F9" w14:textId="77777777" w:rsidTr="00097B0F">
        <w:tc>
          <w:tcPr>
            <w:tcW w:w="9350" w:type="dxa"/>
            <w:gridSpan w:val="4"/>
          </w:tcPr>
          <w:p w14:paraId="23776D42" w14:textId="48138981" w:rsidR="0092267D" w:rsidRPr="00F72B44" w:rsidRDefault="008B281F" w:rsidP="00097B0F">
            <w:pPr>
              <w:jc w:val="center"/>
              <w:rPr>
                <w:b/>
                <w:sz w:val="18"/>
                <w:szCs w:val="18"/>
              </w:rPr>
            </w:pPr>
            <w:r>
              <w:rPr>
                <w:b/>
                <w:sz w:val="18"/>
                <w:szCs w:val="18"/>
              </w:rPr>
              <w:t>Sprite</w:t>
            </w:r>
            <w:r w:rsidR="0092267D" w:rsidRPr="00F72B44">
              <w:rPr>
                <w:b/>
                <w:sz w:val="18"/>
                <w:szCs w:val="18"/>
              </w:rPr>
              <w:t xml:space="preserve"> Control Register ($AF:0</w:t>
            </w:r>
            <w:r>
              <w:rPr>
                <w:b/>
                <w:sz w:val="18"/>
                <w:szCs w:val="18"/>
              </w:rPr>
              <w:t>2</w:t>
            </w:r>
            <w:r w:rsidR="0092267D" w:rsidRPr="00F72B44">
              <w:rPr>
                <w:b/>
                <w:sz w:val="18"/>
                <w:szCs w:val="18"/>
              </w:rPr>
              <w:t>00</w:t>
            </w:r>
            <w:r>
              <w:rPr>
                <w:b/>
                <w:sz w:val="18"/>
                <w:szCs w:val="18"/>
              </w:rPr>
              <w:t xml:space="preserve"> to $AF:02F8, offset by 8 bytes</w:t>
            </w:r>
            <w:r w:rsidR="0092267D" w:rsidRPr="00F72B44">
              <w:rPr>
                <w:b/>
                <w:sz w:val="18"/>
                <w:szCs w:val="18"/>
              </w:rPr>
              <w:t>)</w:t>
            </w:r>
          </w:p>
        </w:tc>
      </w:tr>
      <w:tr w:rsidR="0092267D" w:rsidRPr="00F72B44" w14:paraId="4AEE6DCB" w14:textId="77777777" w:rsidTr="00097B0F">
        <w:tc>
          <w:tcPr>
            <w:tcW w:w="2337" w:type="dxa"/>
          </w:tcPr>
          <w:p w14:paraId="28DA2BB0" w14:textId="77777777" w:rsidR="0092267D" w:rsidRPr="00F72B44" w:rsidRDefault="0092267D" w:rsidP="00097B0F">
            <w:pPr>
              <w:jc w:val="center"/>
              <w:rPr>
                <w:sz w:val="18"/>
                <w:szCs w:val="18"/>
              </w:rPr>
            </w:pPr>
            <w:r w:rsidRPr="00F72B44">
              <w:rPr>
                <w:sz w:val="18"/>
                <w:szCs w:val="18"/>
              </w:rPr>
              <w:t>7</w:t>
            </w:r>
          </w:p>
        </w:tc>
        <w:tc>
          <w:tcPr>
            <w:tcW w:w="2337" w:type="dxa"/>
          </w:tcPr>
          <w:p w14:paraId="54CAC080" w14:textId="77777777" w:rsidR="0092267D" w:rsidRPr="00F72B44" w:rsidRDefault="0092267D" w:rsidP="00097B0F">
            <w:pPr>
              <w:jc w:val="center"/>
              <w:rPr>
                <w:sz w:val="18"/>
                <w:szCs w:val="18"/>
              </w:rPr>
            </w:pPr>
            <w:proofErr w:type="gramStart"/>
            <w:r>
              <w:rPr>
                <w:sz w:val="18"/>
                <w:szCs w:val="18"/>
              </w:rPr>
              <w:t>6  ..</w:t>
            </w:r>
            <w:proofErr w:type="gramEnd"/>
            <w:r>
              <w:rPr>
                <w:sz w:val="18"/>
                <w:szCs w:val="18"/>
              </w:rPr>
              <w:t xml:space="preserve">  4</w:t>
            </w:r>
          </w:p>
        </w:tc>
        <w:tc>
          <w:tcPr>
            <w:tcW w:w="3507" w:type="dxa"/>
          </w:tcPr>
          <w:p w14:paraId="0147C5DF" w14:textId="77777777" w:rsidR="0092267D" w:rsidRPr="00F72B44" w:rsidRDefault="0092267D" w:rsidP="00097B0F">
            <w:pPr>
              <w:jc w:val="center"/>
              <w:rPr>
                <w:sz w:val="18"/>
                <w:szCs w:val="18"/>
              </w:rPr>
            </w:pPr>
            <w:proofErr w:type="gramStart"/>
            <w:r w:rsidRPr="00F72B44">
              <w:rPr>
                <w:sz w:val="18"/>
                <w:szCs w:val="18"/>
              </w:rPr>
              <w:t>3  ..</w:t>
            </w:r>
            <w:proofErr w:type="gramEnd"/>
            <w:r w:rsidRPr="00F72B44">
              <w:rPr>
                <w:sz w:val="18"/>
                <w:szCs w:val="18"/>
              </w:rPr>
              <w:t xml:space="preserve">  1</w:t>
            </w:r>
          </w:p>
        </w:tc>
        <w:tc>
          <w:tcPr>
            <w:tcW w:w="1169" w:type="dxa"/>
          </w:tcPr>
          <w:p w14:paraId="397EA78C" w14:textId="77777777" w:rsidR="0092267D" w:rsidRPr="00F72B44" w:rsidRDefault="0092267D" w:rsidP="00097B0F">
            <w:pPr>
              <w:jc w:val="center"/>
              <w:rPr>
                <w:sz w:val="18"/>
                <w:szCs w:val="18"/>
              </w:rPr>
            </w:pPr>
            <w:r w:rsidRPr="00F72B44">
              <w:rPr>
                <w:sz w:val="18"/>
                <w:szCs w:val="18"/>
              </w:rPr>
              <w:t>0</w:t>
            </w:r>
          </w:p>
        </w:tc>
      </w:tr>
      <w:tr w:rsidR="0092267D" w:rsidRPr="00F72B44" w14:paraId="7F41E288" w14:textId="77777777" w:rsidTr="00097B0F">
        <w:tc>
          <w:tcPr>
            <w:tcW w:w="2337" w:type="dxa"/>
          </w:tcPr>
          <w:p w14:paraId="37F6D213" w14:textId="77777777" w:rsidR="0092267D" w:rsidRPr="00F72B44" w:rsidRDefault="0092267D" w:rsidP="00097B0F">
            <w:pPr>
              <w:jc w:val="center"/>
              <w:rPr>
                <w:sz w:val="18"/>
                <w:szCs w:val="18"/>
              </w:rPr>
            </w:pPr>
            <w:r>
              <w:rPr>
                <w:sz w:val="18"/>
                <w:szCs w:val="18"/>
              </w:rPr>
              <w:t>Tile Striding</w:t>
            </w:r>
          </w:p>
        </w:tc>
        <w:tc>
          <w:tcPr>
            <w:tcW w:w="2337" w:type="dxa"/>
          </w:tcPr>
          <w:p w14:paraId="12E5E7C4" w14:textId="746372ED" w:rsidR="0092267D" w:rsidRPr="00F72B44" w:rsidRDefault="00DB67BE" w:rsidP="00097B0F">
            <w:pPr>
              <w:jc w:val="center"/>
              <w:rPr>
                <w:sz w:val="18"/>
                <w:szCs w:val="18"/>
              </w:rPr>
            </w:pPr>
            <w:r>
              <w:rPr>
                <w:sz w:val="18"/>
                <w:szCs w:val="18"/>
              </w:rPr>
              <w:t>Layer</w:t>
            </w:r>
          </w:p>
        </w:tc>
        <w:tc>
          <w:tcPr>
            <w:tcW w:w="3507" w:type="dxa"/>
          </w:tcPr>
          <w:p w14:paraId="18F8FAE9" w14:textId="77777777" w:rsidR="0092267D" w:rsidRPr="00F72B44" w:rsidRDefault="0092267D" w:rsidP="00097B0F">
            <w:pPr>
              <w:jc w:val="center"/>
              <w:rPr>
                <w:sz w:val="18"/>
                <w:szCs w:val="18"/>
              </w:rPr>
            </w:pPr>
            <w:r w:rsidRPr="00F72B44">
              <w:rPr>
                <w:sz w:val="18"/>
                <w:szCs w:val="18"/>
              </w:rPr>
              <w:t>LUT</w:t>
            </w:r>
          </w:p>
        </w:tc>
        <w:tc>
          <w:tcPr>
            <w:tcW w:w="1169" w:type="dxa"/>
          </w:tcPr>
          <w:p w14:paraId="22BE72AC" w14:textId="77777777" w:rsidR="0092267D" w:rsidRPr="00F72B44" w:rsidRDefault="0092267D" w:rsidP="00097B0F">
            <w:pPr>
              <w:jc w:val="center"/>
              <w:rPr>
                <w:sz w:val="18"/>
                <w:szCs w:val="18"/>
              </w:rPr>
            </w:pPr>
            <w:r w:rsidRPr="00F72B44">
              <w:rPr>
                <w:sz w:val="18"/>
                <w:szCs w:val="18"/>
              </w:rPr>
              <w:t>Enable</w:t>
            </w:r>
          </w:p>
        </w:tc>
      </w:tr>
    </w:tbl>
    <w:p w14:paraId="1D9C8880" w14:textId="77777777" w:rsidR="0092267D" w:rsidRDefault="0092267D" w:rsidP="0092267D"/>
    <w:p w14:paraId="1A2DCAB1" w14:textId="1C9B22BF" w:rsidR="006C0D73" w:rsidRPr="006C0D73" w:rsidRDefault="00097B0F" w:rsidP="006C0D73">
      <w:r>
        <w:t xml:space="preserve">Each sprite </w:t>
      </w:r>
      <w:r w:rsidR="00D75CE7">
        <w:t>has a Control Register, a video memory address, and X and Y locations.</w:t>
      </w:r>
    </w:p>
    <w:p w14:paraId="2E3E8D39" w14:textId="7361DBE2" w:rsidR="00483D41" w:rsidRDefault="00483D41" w:rsidP="00483D41">
      <w:pPr>
        <w:pStyle w:val="Heading2"/>
      </w:pPr>
      <w:proofErr w:type="spellStart"/>
      <w:r>
        <w:lastRenderedPageBreak/>
        <w:t>SuperIO</w:t>
      </w:r>
      <w:proofErr w:type="spellEnd"/>
      <w:r w:rsidR="002C75EA">
        <w:t xml:space="preserve"> </w:t>
      </w:r>
      <w:r w:rsidRPr="00F72B44">
        <w:t>Location $</w:t>
      </w:r>
      <w:r w:rsidR="002C75EA">
        <w:t>AF</w:t>
      </w:r>
      <w:proofErr w:type="gramStart"/>
      <w:r w:rsidRPr="00F72B44">
        <w:t>:</w:t>
      </w:r>
      <w:r w:rsidR="002C75EA">
        <w:t>1060</w:t>
      </w:r>
      <w:proofErr w:type="gramEnd"/>
      <w:r w:rsidRPr="00F72B44">
        <w:t xml:space="preserve"> to $</w:t>
      </w:r>
      <w:r w:rsidR="002C75EA">
        <w:t>AF</w:t>
      </w:r>
      <w:r w:rsidRPr="00F72B44">
        <w:t>:</w:t>
      </w:r>
      <w:r w:rsidR="002C75EA">
        <w:t>13</w:t>
      </w:r>
      <w:r w:rsidRPr="00F72B44">
        <w:t>FF</w:t>
      </w:r>
    </w:p>
    <w:p w14:paraId="4CD295C9" w14:textId="45C92D1D" w:rsidR="002C75EA" w:rsidRDefault="002C75EA" w:rsidP="002C75EA"/>
    <w:tbl>
      <w:tblPr>
        <w:tblStyle w:val="TableGrid"/>
        <w:tblW w:w="0" w:type="auto"/>
        <w:tblLook w:val="04A0" w:firstRow="1" w:lastRow="0" w:firstColumn="1" w:lastColumn="0" w:noHBand="0" w:noVBand="1"/>
      </w:tblPr>
      <w:tblGrid>
        <w:gridCol w:w="9350"/>
      </w:tblGrid>
      <w:tr w:rsidR="002C75EA" w:rsidRPr="00F72B44" w14:paraId="3F3F2102" w14:textId="77777777" w:rsidTr="002C75EA">
        <w:tc>
          <w:tcPr>
            <w:tcW w:w="9350" w:type="dxa"/>
          </w:tcPr>
          <w:p w14:paraId="64A59482" w14:textId="77777777" w:rsidR="002C75EA" w:rsidRPr="00F72B44" w:rsidRDefault="002C75EA" w:rsidP="002C75EA">
            <w:r w:rsidRPr="00F72B44">
              <w:t xml:space="preserve">$AF:1000 - $AF:13FF - SUPER IO Devices  --- (TOTAL USAGE) --- </w:t>
            </w:r>
          </w:p>
        </w:tc>
      </w:tr>
      <w:tr w:rsidR="002C75EA" w:rsidRPr="00F72B44" w14:paraId="45B7A0A2" w14:textId="77777777" w:rsidTr="002C75EA">
        <w:tc>
          <w:tcPr>
            <w:tcW w:w="9350" w:type="dxa"/>
          </w:tcPr>
          <w:p w14:paraId="73E22523" w14:textId="77777777" w:rsidR="002C75EA" w:rsidRPr="00F72B44" w:rsidRDefault="002C75EA" w:rsidP="002C75EA">
            <w:r w:rsidRPr="00F72B44">
              <w:t>//  Super IO Details:</w:t>
            </w:r>
          </w:p>
        </w:tc>
      </w:tr>
      <w:tr w:rsidR="002C75EA" w:rsidRPr="00F72B44" w14:paraId="2729A990" w14:textId="77777777" w:rsidTr="002C75EA">
        <w:tc>
          <w:tcPr>
            <w:tcW w:w="9350" w:type="dxa"/>
          </w:tcPr>
          <w:p w14:paraId="309A3680" w14:textId="77777777" w:rsidR="002C75EA" w:rsidRPr="00F72B44" w:rsidRDefault="002C75EA" w:rsidP="002C75EA">
            <w:r w:rsidRPr="00F72B44">
              <w:t>//    $AF:1060 - $AF:1064 - LOGIC DEVICE 7 - KEYBOARD</w:t>
            </w:r>
          </w:p>
        </w:tc>
      </w:tr>
      <w:tr w:rsidR="002C75EA" w:rsidRPr="00F72B44" w14:paraId="29132B7C" w14:textId="77777777" w:rsidTr="002C75EA">
        <w:tc>
          <w:tcPr>
            <w:tcW w:w="9350" w:type="dxa"/>
          </w:tcPr>
          <w:p w14:paraId="045AC3B8" w14:textId="77777777" w:rsidR="002C75EA" w:rsidRPr="00F72B44" w:rsidRDefault="002C75EA" w:rsidP="002C75EA">
            <w:r w:rsidRPr="00F72B44">
              <w:t>//    $AF:1100 - $AF:117F - LOGIC DEVICE A - PME (Runtime Registers)</w:t>
            </w:r>
          </w:p>
        </w:tc>
      </w:tr>
      <w:tr w:rsidR="002C75EA" w:rsidRPr="00AE68BF" w14:paraId="16A64998" w14:textId="77777777" w:rsidTr="002C75EA">
        <w:tc>
          <w:tcPr>
            <w:tcW w:w="9350" w:type="dxa"/>
          </w:tcPr>
          <w:p w14:paraId="5F77EC04" w14:textId="77777777" w:rsidR="002C75EA" w:rsidRPr="00097B0F" w:rsidRDefault="002C75EA" w:rsidP="002C75EA">
            <w:pPr>
              <w:rPr>
                <w:lang w:val="fr-CA"/>
              </w:rPr>
            </w:pPr>
            <w:r w:rsidRPr="00097B0F">
              <w:rPr>
                <w:lang w:val="fr-CA"/>
              </w:rPr>
              <w:t>//    $AF:1200 - $AF:1200 - LOGIC DEVICE 9 - GAME PORT</w:t>
            </w:r>
          </w:p>
        </w:tc>
      </w:tr>
      <w:tr w:rsidR="002C75EA" w:rsidRPr="00F72B44" w14:paraId="41BA3D62" w14:textId="77777777" w:rsidTr="002C75EA">
        <w:tc>
          <w:tcPr>
            <w:tcW w:w="9350" w:type="dxa"/>
          </w:tcPr>
          <w:p w14:paraId="04621487" w14:textId="77777777" w:rsidR="002C75EA" w:rsidRPr="00F72B44" w:rsidRDefault="002C75EA" w:rsidP="002C75EA">
            <w:r w:rsidRPr="00F72B44">
              <w:t>//    $AF:12F8 - $AF:12FF - LOGIC DEVICE 5 - SERIAL 2</w:t>
            </w:r>
          </w:p>
        </w:tc>
      </w:tr>
      <w:tr w:rsidR="002C75EA" w:rsidRPr="00AE68BF" w14:paraId="286F6273" w14:textId="77777777" w:rsidTr="002C75EA">
        <w:tc>
          <w:tcPr>
            <w:tcW w:w="9350" w:type="dxa"/>
          </w:tcPr>
          <w:p w14:paraId="20D1B73D" w14:textId="77777777" w:rsidR="002C75EA" w:rsidRPr="00097B0F" w:rsidRDefault="002C75EA" w:rsidP="002C75EA">
            <w:pPr>
              <w:rPr>
                <w:lang w:val="fr-CA"/>
              </w:rPr>
            </w:pPr>
            <w:r w:rsidRPr="00097B0F">
              <w:rPr>
                <w:lang w:val="fr-CA"/>
              </w:rPr>
              <w:t>//    $AF:1330 - $AF:1331 - LOGIC DEVICE B - MPU-401</w:t>
            </w:r>
          </w:p>
        </w:tc>
      </w:tr>
      <w:tr w:rsidR="002C75EA" w:rsidRPr="00AE68BF" w14:paraId="7FE50CC8" w14:textId="77777777" w:rsidTr="002C75EA">
        <w:tc>
          <w:tcPr>
            <w:tcW w:w="9350" w:type="dxa"/>
          </w:tcPr>
          <w:p w14:paraId="54208D99" w14:textId="77777777" w:rsidR="002C75EA" w:rsidRPr="00097B0F" w:rsidRDefault="002C75EA" w:rsidP="002C75EA">
            <w:pPr>
              <w:rPr>
                <w:lang w:val="fr-CA"/>
              </w:rPr>
            </w:pPr>
            <w:r w:rsidRPr="00097B0F">
              <w:rPr>
                <w:lang w:val="fr-CA"/>
              </w:rPr>
              <w:t>//    $AF:1378 - $AF:137F - LOGIC DEVICE 3 - PARALLEL PORT</w:t>
            </w:r>
          </w:p>
        </w:tc>
      </w:tr>
      <w:tr w:rsidR="002C75EA" w:rsidRPr="00F72B44" w14:paraId="51E7DDB4" w14:textId="77777777" w:rsidTr="002C75EA">
        <w:tc>
          <w:tcPr>
            <w:tcW w:w="9350" w:type="dxa"/>
          </w:tcPr>
          <w:p w14:paraId="11284B92" w14:textId="77777777" w:rsidR="002C75EA" w:rsidRPr="00F72B44" w:rsidRDefault="002C75EA" w:rsidP="002C75EA">
            <w:r w:rsidRPr="00F72B44">
              <w:t>//    $AF:13F0 - $AF:13F7 - LOGIC DEVICE 0 - FLOPPY CONTROLLER</w:t>
            </w:r>
          </w:p>
        </w:tc>
      </w:tr>
      <w:tr w:rsidR="002C75EA" w:rsidRPr="00F72B44" w14:paraId="44E654A5" w14:textId="77777777" w:rsidTr="002C75EA">
        <w:tc>
          <w:tcPr>
            <w:tcW w:w="9350" w:type="dxa"/>
          </w:tcPr>
          <w:p w14:paraId="47312F09" w14:textId="77777777" w:rsidR="002C75EA" w:rsidRPr="00F72B44" w:rsidRDefault="002C75EA" w:rsidP="002C75EA">
            <w:r w:rsidRPr="00F72B44">
              <w:t>//    $AF:13F8 - $AF:13FF - LOGIC DEVICE 4 - SERIAL 1</w:t>
            </w:r>
          </w:p>
        </w:tc>
      </w:tr>
    </w:tbl>
    <w:p w14:paraId="51D49D5B" w14:textId="77777777" w:rsidR="002C75EA" w:rsidRPr="002C75EA" w:rsidRDefault="002C75EA" w:rsidP="002C75EA"/>
    <w:p w14:paraId="5A133755" w14:textId="77777777" w:rsidR="00483D41" w:rsidRPr="00483D41" w:rsidRDefault="00483D41" w:rsidP="00483D41"/>
    <w:p w14:paraId="6CBFEE49" w14:textId="641CCAB0" w:rsidR="00C23E3A" w:rsidRPr="00F72B44" w:rsidRDefault="00C23E3A" w:rsidP="00C23E3A">
      <w:pPr>
        <w:pStyle w:val="Heading2"/>
      </w:pPr>
      <w:r w:rsidRPr="00F72B44">
        <w:t>Beatrix</w:t>
      </w:r>
    </w:p>
    <w:p w14:paraId="467EB6E8" w14:textId="270A1822" w:rsidR="00C23E3A" w:rsidRPr="00F72B44" w:rsidRDefault="00C23E3A" w:rsidP="00970710">
      <w:pPr>
        <w:rPr>
          <w:rFonts w:ascii="Lucida Console" w:hAnsi="Lucida Console" w:cs="Lucida Console"/>
          <w:sz w:val="18"/>
          <w:szCs w:val="18"/>
        </w:rPr>
      </w:pPr>
    </w:p>
    <w:p w14:paraId="494CA28C" w14:textId="499CC579" w:rsidR="00C23E3A" w:rsidRPr="00F72B44" w:rsidRDefault="00C23E3A" w:rsidP="00970710">
      <w:pPr>
        <w:rPr>
          <w:rFonts w:ascii="Lucida Console" w:hAnsi="Lucida Console" w:cs="Lucida Console"/>
          <w:sz w:val="18"/>
          <w:szCs w:val="18"/>
        </w:rPr>
      </w:pPr>
      <w:r w:rsidRPr="00F72B44">
        <w:rPr>
          <w:rFonts w:ascii="Lucida Console" w:hAnsi="Lucida Console" w:cs="Lucida Console"/>
          <w:noProof/>
          <w:sz w:val="18"/>
          <w:szCs w:val="18"/>
          <w:lang w:val="en-US"/>
        </w:rPr>
        <w:drawing>
          <wp:inline distT="0" distB="0" distL="0" distR="0" wp14:anchorId="1F9023F1" wp14:editId="758B3F41">
            <wp:extent cx="5943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09DE19F3" w14:textId="77777777" w:rsidR="00823727" w:rsidRPr="00F72B44" w:rsidRDefault="00823727" w:rsidP="00823727">
      <w:pPr>
        <w:rPr>
          <w:rFonts w:ascii="Lucida Console" w:hAnsi="Lucida Console" w:cs="Lucida Console"/>
          <w:sz w:val="18"/>
          <w:szCs w:val="18"/>
        </w:rPr>
      </w:pPr>
      <w:r w:rsidRPr="00F72B44">
        <w:rPr>
          <w:rFonts w:ascii="Lucida Console" w:hAnsi="Lucida Console" w:cs="Lucida Console"/>
          <w:sz w:val="18"/>
          <w:szCs w:val="18"/>
        </w:rPr>
        <w:t>// $AF</w:t>
      </w:r>
      <w:proofErr w:type="gramStart"/>
      <w:r w:rsidRPr="00F72B44">
        <w:rPr>
          <w:rFonts w:ascii="Lucida Console" w:hAnsi="Lucida Console" w:cs="Lucida Console"/>
          <w:sz w:val="18"/>
          <w:szCs w:val="18"/>
        </w:rPr>
        <w:t>:E400</w:t>
      </w:r>
      <w:proofErr w:type="gramEnd"/>
      <w:r w:rsidRPr="00F72B44">
        <w:rPr>
          <w:rFonts w:ascii="Lucida Console" w:hAnsi="Lucida Console" w:cs="Lucida Console"/>
          <w:sz w:val="18"/>
          <w:szCs w:val="18"/>
        </w:rPr>
        <w:t>..$AF</w:t>
      </w:r>
      <w:proofErr w:type="gramStart"/>
      <w:r w:rsidRPr="00F72B44">
        <w:rPr>
          <w:rFonts w:ascii="Lucida Console" w:hAnsi="Lucida Console" w:cs="Lucida Console"/>
          <w:sz w:val="18"/>
          <w:szCs w:val="18"/>
        </w:rPr>
        <w:t>:E4FF</w:t>
      </w:r>
      <w:proofErr w:type="gramEnd"/>
      <w:r w:rsidRPr="00F72B44">
        <w:rPr>
          <w:rFonts w:ascii="Lucida Console" w:hAnsi="Lucida Console" w:cs="Lucida Console"/>
          <w:sz w:val="18"/>
          <w:szCs w:val="18"/>
        </w:rPr>
        <w:t xml:space="preserve">    // SID (Still to be defined) Not Implemented yet</w:t>
      </w:r>
    </w:p>
    <w:p w14:paraId="289647CF" w14:textId="77777777" w:rsidR="00823727" w:rsidRPr="00F72B44" w:rsidRDefault="00823727" w:rsidP="00823727">
      <w:pPr>
        <w:rPr>
          <w:rFonts w:ascii="Lucida Console" w:hAnsi="Lucida Console" w:cs="Lucida Console"/>
          <w:sz w:val="18"/>
          <w:szCs w:val="18"/>
        </w:rPr>
      </w:pPr>
      <w:r w:rsidRPr="00F72B44">
        <w:rPr>
          <w:rFonts w:ascii="Lucida Console" w:hAnsi="Lucida Console" w:cs="Lucida Console"/>
          <w:sz w:val="18"/>
          <w:szCs w:val="18"/>
        </w:rPr>
        <w:t>// $AF</w:t>
      </w:r>
      <w:proofErr w:type="gramStart"/>
      <w:r w:rsidRPr="00F72B44">
        <w:rPr>
          <w:rFonts w:ascii="Lucida Console" w:hAnsi="Lucida Console" w:cs="Lucida Console"/>
          <w:sz w:val="18"/>
          <w:szCs w:val="18"/>
        </w:rPr>
        <w:t>:E500</w:t>
      </w:r>
      <w:proofErr w:type="gramEnd"/>
      <w:r w:rsidRPr="00F72B44">
        <w:rPr>
          <w:rFonts w:ascii="Lucida Console" w:hAnsi="Lucida Console" w:cs="Lucida Console"/>
          <w:sz w:val="18"/>
          <w:szCs w:val="18"/>
        </w:rPr>
        <w:t>..$AF</w:t>
      </w:r>
      <w:proofErr w:type="gramStart"/>
      <w:r w:rsidRPr="00F72B44">
        <w:rPr>
          <w:rFonts w:ascii="Lucida Console" w:hAnsi="Lucida Console" w:cs="Lucida Console"/>
          <w:sz w:val="18"/>
          <w:szCs w:val="18"/>
        </w:rPr>
        <w:t>:E5FF</w:t>
      </w:r>
      <w:proofErr w:type="gramEnd"/>
      <w:r w:rsidRPr="00F72B44">
        <w:rPr>
          <w:rFonts w:ascii="Lucida Console" w:hAnsi="Lucida Console" w:cs="Lucida Console"/>
          <w:sz w:val="18"/>
          <w:szCs w:val="18"/>
        </w:rPr>
        <w:t xml:space="preserve">    // OPL2 - Left Side</w:t>
      </w:r>
    </w:p>
    <w:p w14:paraId="284DA372" w14:textId="77777777" w:rsidR="00823727" w:rsidRPr="00F72B44" w:rsidRDefault="00823727" w:rsidP="00823727">
      <w:pPr>
        <w:rPr>
          <w:rFonts w:ascii="Lucida Console" w:hAnsi="Lucida Console" w:cs="Lucida Console"/>
          <w:sz w:val="18"/>
          <w:szCs w:val="18"/>
        </w:rPr>
      </w:pPr>
      <w:r w:rsidRPr="00F72B44">
        <w:rPr>
          <w:rFonts w:ascii="Lucida Console" w:hAnsi="Lucida Console" w:cs="Lucida Console"/>
          <w:sz w:val="18"/>
          <w:szCs w:val="18"/>
        </w:rPr>
        <w:t>// $AF</w:t>
      </w:r>
      <w:proofErr w:type="gramStart"/>
      <w:r w:rsidRPr="00F72B44">
        <w:rPr>
          <w:rFonts w:ascii="Lucida Console" w:hAnsi="Lucida Console" w:cs="Lucida Console"/>
          <w:sz w:val="18"/>
          <w:szCs w:val="18"/>
        </w:rPr>
        <w:t>:E600</w:t>
      </w:r>
      <w:proofErr w:type="gramEnd"/>
      <w:r w:rsidRPr="00F72B44">
        <w:rPr>
          <w:rFonts w:ascii="Lucida Console" w:hAnsi="Lucida Console" w:cs="Lucida Console"/>
          <w:sz w:val="18"/>
          <w:szCs w:val="18"/>
        </w:rPr>
        <w:t>..$AF</w:t>
      </w:r>
      <w:proofErr w:type="gramStart"/>
      <w:r w:rsidRPr="00F72B44">
        <w:rPr>
          <w:rFonts w:ascii="Lucida Console" w:hAnsi="Lucida Console" w:cs="Lucida Console"/>
          <w:sz w:val="18"/>
          <w:szCs w:val="18"/>
        </w:rPr>
        <w:t>:E6FF</w:t>
      </w:r>
      <w:proofErr w:type="gramEnd"/>
      <w:r w:rsidRPr="00F72B44">
        <w:rPr>
          <w:rFonts w:ascii="Lucida Console" w:hAnsi="Lucida Console" w:cs="Lucida Console"/>
          <w:sz w:val="18"/>
          <w:szCs w:val="18"/>
        </w:rPr>
        <w:t xml:space="preserve">    // OPL2 - Right Side</w:t>
      </w:r>
    </w:p>
    <w:p w14:paraId="45841EAF" w14:textId="77777777" w:rsidR="00823727" w:rsidRPr="00F72B44" w:rsidRDefault="00823727" w:rsidP="00823727">
      <w:pPr>
        <w:rPr>
          <w:rFonts w:ascii="Lucida Console" w:hAnsi="Lucida Console" w:cs="Lucida Console"/>
          <w:sz w:val="18"/>
          <w:szCs w:val="18"/>
        </w:rPr>
      </w:pPr>
      <w:r w:rsidRPr="00F72B44">
        <w:rPr>
          <w:rFonts w:ascii="Lucida Console" w:hAnsi="Lucida Console" w:cs="Lucida Console"/>
          <w:sz w:val="18"/>
          <w:szCs w:val="18"/>
        </w:rPr>
        <w:t>// $AF</w:t>
      </w:r>
      <w:proofErr w:type="gramStart"/>
      <w:r w:rsidRPr="00F72B44">
        <w:rPr>
          <w:rFonts w:ascii="Lucida Console" w:hAnsi="Lucida Console" w:cs="Lucida Console"/>
          <w:sz w:val="18"/>
          <w:szCs w:val="18"/>
        </w:rPr>
        <w:t>:E700</w:t>
      </w:r>
      <w:proofErr w:type="gramEnd"/>
      <w:r w:rsidRPr="00F72B44">
        <w:rPr>
          <w:rFonts w:ascii="Lucida Console" w:hAnsi="Lucida Console" w:cs="Lucida Console"/>
          <w:sz w:val="18"/>
          <w:szCs w:val="18"/>
        </w:rPr>
        <w:t>..$AF</w:t>
      </w:r>
      <w:proofErr w:type="gramStart"/>
      <w:r w:rsidRPr="00F72B44">
        <w:rPr>
          <w:rFonts w:ascii="Lucida Console" w:hAnsi="Lucida Console" w:cs="Lucida Console"/>
          <w:sz w:val="18"/>
          <w:szCs w:val="18"/>
        </w:rPr>
        <w:t>:E7FF</w:t>
      </w:r>
      <w:proofErr w:type="gramEnd"/>
      <w:r w:rsidRPr="00F72B44">
        <w:rPr>
          <w:rFonts w:ascii="Lucida Console" w:hAnsi="Lucida Console" w:cs="Lucida Console"/>
          <w:sz w:val="18"/>
          <w:szCs w:val="18"/>
        </w:rPr>
        <w:t xml:space="preserve">    // OPL2 - Both Side (Write Sequence Only)</w:t>
      </w:r>
    </w:p>
    <w:p w14:paraId="789A0A58" w14:textId="77777777" w:rsidR="00823727" w:rsidRPr="00F72B44" w:rsidRDefault="00823727" w:rsidP="00823727">
      <w:pPr>
        <w:rPr>
          <w:rFonts w:ascii="Lucida Console" w:hAnsi="Lucida Console" w:cs="Lucida Console"/>
          <w:sz w:val="18"/>
          <w:szCs w:val="18"/>
        </w:rPr>
      </w:pPr>
      <w:r w:rsidRPr="00F72B44">
        <w:rPr>
          <w:rFonts w:ascii="Lucida Console" w:hAnsi="Lucida Console" w:cs="Lucida Console"/>
          <w:sz w:val="18"/>
          <w:szCs w:val="18"/>
        </w:rPr>
        <w:t>// $AF</w:t>
      </w:r>
      <w:proofErr w:type="gramStart"/>
      <w:r w:rsidRPr="00F72B44">
        <w:rPr>
          <w:rFonts w:ascii="Lucida Console" w:hAnsi="Lucida Console" w:cs="Lucida Console"/>
          <w:sz w:val="18"/>
          <w:szCs w:val="18"/>
        </w:rPr>
        <w:t>:E800</w:t>
      </w:r>
      <w:proofErr w:type="gramEnd"/>
      <w:r w:rsidRPr="00F72B44">
        <w:rPr>
          <w:rFonts w:ascii="Lucida Console" w:hAnsi="Lucida Console" w:cs="Lucida Console"/>
          <w:sz w:val="18"/>
          <w:szCs w:val="18"/>
        </w:rPr>
        <w:t>..$AF</w:t>
      </w:r>
      <w:proofErr w:type="gramStart"/>
      <w:r w:rsidRPr="00F72B44">
        <w:rPr>
          <w:rFonts w:ascii="Lucida Console" w:hAnsi="Lucida Console" w:cs="Lucida Console"/>
          <w:sz w:val="18"/>
          <w:szCs w:val="18"/>
        </w:rPr>
        <w:t>:E807</w:t>
      </w:r>
      <w:proofErr w:type="gramEnd"/>
      <w:r w:rsidRPr="00F72B44">
        <w:rPr>
          <w:rFonts w:ascii="Lucida Console" w:hAnsi="Lucida Console" w:cs="Lucida Console"/>
          <w:sz w:val="18"/>
          <w:szCs w:val="18"/>
        </w:rPr>
        <w:t xml:space="preserve">    // Joystick + AD Channel + SD Controller</w:t>
      </w:r>
    </w:p>
    <w:p w14:paraId="488BCBF4" w14:textId="77777777" w:rsidR="00823727" w:rsidRPr="00F72B44" w:rsidRDefault="00823727" w:rsidP="00823727">
      <w:pPr>
        <w:rPr>
          <w:rFonts w:ascii="Lucida Console" w:hAnsi="Lucida Console" w:cs="Lucida Console"/>
          <w:sz w:val="18"/>
          <w:szCs w:val="18"/>
        </w:rPr>
      </w:pPr>
      <w:r w:rsidRPr="00F72B44">
        <w:rPr>
          <w:rFonts w:ascii="Lucida Console" w:hAnsi="Lucida Console" w:cs="Lucida Console"/>
          <w:sz w:val="18"/>
          <w:szCs w:val="18"/>
        </w:rPr>
        <w:t>// $AF</w:t>
      </w:r>
      <w:proofErr w:type="gramStart"/>
      <w:r w:rsidRPr="00F72B44">
        <w:rPr>
          <w:rFonts w:ascii="Lucida Console" w:hAnsi="Lucida Console" w:cs="Lucida Console"/>
          <w:sz w:val="18"/>
          <w:szCs w:val="18"/>
        </w:rPr>
        <w:t>:E820</w:t>
      </w:r>
      <w:proofErr w:type="gramEnd"/>
      <w:r w:rsidRPr="00F72B44">
        <w:rPr>
          <w:rFonts w:ascii="Lucida Console" w:hAnsi="Lucida Console" w:cs="Lucida Console"/>
          <w:sz w:val="18"/>
          <w:szCs w:val="18"/>
        </w:rPr>
        <w:t>..$AF</w:t>
      </w:r>
      <w:proofErr w:type="gramStart"/>
      <w:r w:rsidRPr="00F72B44">
        <w:rPr>
          <w:rFonts w:ascii="Lucida Console" w:hAnsi="Lucida Console" w:cs="Lucida Console"/>
          <w:sz w:val="18"/>
          <w:szCs w:val="18"/>
        </w:rPr>
        <w:t>:E823</w:t>
      </w:r>
      <w:proofErr w:type="gramEnd"/>
      <w:r w:rsidRPr="00F72B44">
        <w:rPr>
          <w:rFonts w:ascii="Lucida Console" w:hAnsi="Lucida Console" w:cs="Lucida Console"/>
          <w:sz w:val="18"/>
          <w:szCs w:val="18"/>
        </w:rPr>
        <w:t xml:space="preserve">    // CODEC Register</w:t>
      </w:r>
    </w:p>
    <w:p w14:paraId="1E5099FC" w14:textId="30158764" w:rsidR="00823727" w:rsidRDefault="00823727" w:rsidP="00823727">
      <w:pPr>
        <w:rPr>
          <w:rFonts w:ascii="Lucida Console" w:hAnsi="Lucida Console" w:cs="Lucida Console"/>
          <w:sz w:val="18"/>
          <w:szCs w:val="18"/>
        </w:rPr>
      </w:pPr>
      <w:r w:rsidRPr="00F72B44">
        <w:rPr>
          <w:rFonts w:ascii="Lucida Console" w:hAnsi="Lucida Console" w:cs="Lucida Console"/>
          <w:sz w:val="18"/>
          <w:szCs w:val="18"/>
        </w:rPr>
        <w:t>// $AF</w:t>
      </w:r>
      <w:proofErr w:type="gramStart"/>
      <w:r w:rsidRPr="00F72B44">
        <w:rPr>
          <w:rFonts w:ascii="Lucida Console" w:hAnsi="Lucida Console" w:cs="Lucida Console"/>
          <w:sz w:val="18"/>
          <w:szCs w:val="18"/>
        </w:rPr>
        <w:t>:E810</w:t>
      </w:r>
      <w:proofErr w:type="gramEnd"/>
      <w:r w:rsidRPr="00F72B44">
        <w:rPr>
          <w:rFonts w:ascii="Lucida Console" w:hAnsi="Lucida Console" w:cs="Lucida Console"/>
          <w:sz w:val="18"/>
          <w:szCs w:val="18"/>
        </w:rPr>
        <w:t>..$AF</w:t>
      </w:r>
      <w:proofErr w:type="gramStart"/>
      <w:r w:rsidRPr="00F72B44">
        <w:rPr>
          <w:rFonts w:ascii="Lucida Console" w:hAnsi="Lucida Console" w:cs="Lucida Console"/>
          <w:sz w:val="18"/>
          <w:szCs w:val="18"/>
        </w:rPr>
        <w:t>:E81F</w:t>
      </w:r>
      <w:proofErr w:type="gramEnd"/>
      <w:r w:rsidRPr="00F72B44">
        <w:rPr>
          <w:rFonts w:ascii="Lucida Console" w:hAnsi="Lucida Console" w:cs="Lucida Console"/>
          <w:sz w:val="18"/>
          <w:szCs w:val="18"/>
        </w:rPr>
        <w:t xml:space="preserve">    //SD Card Stat</w:t>
      </w:r>
    </w:p>
    <w:p w14:paraId="44F7E4B0" w14:textId="750D1A36" w:rsidR="001E5580" w:rsidRDefault="001E5580" w:rsidP="00823727">
      <w:pPr>
        <w:rPr>
          <w:rFonts w:ascii="Lucida Console" w:hAnsi="Lucida Console" w:cs="Lucida Console"/>
          <w:sz w:val="18"/>
          <w:szCs w:val="18"/>
        </w:rPr>
      </w:pPr>
    </w:p>
    <w:p w14:paraId="1A1DBA37" w14:textId="77777777"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lastRenderedPageBreak/>
        <w:t>; Joystick Ports</w:t>
      </w:r>
    </w:p>
    <w:p w14:paraId="017DA0AF" w14:textId="050971EE"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JOYSTICK0     = $AF</w:t>
      </w:r>
      <w:proofErr w:type="gramStart"/>
      <w:r>
        <w:rPr>
          <w:rFonts w:ascii="Lucida Console" w:hAnsi="Lucida Console" w:cs="Lucida Console"/>
          <w:sz w:val="18"/>
          <w:szCs w:val="18"/>
        </w:rPr>
        <w:t>:</w:t>
      </w:r>
      <w:r w:rsidRPr="001E5580">
        <w:rPr>
          <w:rFonts w:ascii="Lucida Console" w:hAnsi="Lucida Console" w:cs="Lucida Console"/>
          <w:sz w:val="18"/>
          <w:szCs w:val="18"/>
        </w:rPr>
        <w:t>E800</w:t>
      </w:r>
      <w:proofErr w:type="gramEnd"/>
      <w:r w:rsidRPr="001E5580">
        <w:rPr>
          <w:rFonts w:ascii="Lucida Console" w:hAnsi="Lucida Console" w:cs="Lucida Console"/>
          <w:sz w:val="18"/>
          <w:szCs w:val="18"/>
        </w:rPr>
        <w:t xml:space="preserve">  ;(R) Joystick 0 - J7 (Next to Buzzer)</w:t>
      </w:r>
    </w:p>
    <w:p w14:paraId="4B89FEBD" w14:textId="566470EE"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JOYSTICK1     = $AF</w:t>
      </w:r>
      <w:proofErr w:type="gramStart"/>
      <w:r>
        <w:rPr>
          <w:rFonts w:ascii="Lucida Console" w:hAnsi="Lucida Console" w:cs="Lucida Console"/>
          <w:sz w:val="18"/>
          <w:szCs w:val="18"/>
        </w:rPr>
        <w:t>:</w:t>
      </w:r>
      <w:r w:rsidRPr="001E5580">
        <w:rPr>
          <w:rFonts w:ascii="Lucida Console" w:hAnsi="Lucida Console" w:cs="Lucida Console"/>
          <w:sz w:val="18"/>
          <w:szCs w:val="18"/>
        </w:rPr>
        <w:t>E801</w:t>
      </w:r>
      <w:proofErr w:type="gramEnd"/>
      <w:r w:rsidRPr="001E5580">
        <w:rPr>
          <w:rFonts w:ascii="Lucida Console" w:hAnsi="Lucida Console" w:cs="Lucida Console"/>
          <w:sz w:val="18"/>
          <w:szCs w:val="18"/>
        </w:rPr>
        <w:t xml:space="preserve">  ;(R) Joystick 1 - J8</w:t>
      </w:r>
    </w:p>
    <w:p w14:paraId="07FE761A" w14:textId="664D4083"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JOYSTICK2     = $AF</w:t>
      </w:r>
      <w:proofErr w:type="gramStart"/>
      <w:r>
        <w:rPr>
          <w:rFonts w:ascii="Lucida Console" w:hAnsi="Lucida Console" w:cs="Lucida Console"/>
          <w:sz w:val="18"/>
          <w:szCs w:val="18"/>
        </w:rPr>
        <w:t>:</w:t>
      </w:r>
      <w:r w:rsidRPr="001E5580">
        <w:rPr>
          <w:rFonts w:ascii="Lucida Console" w:hAnsi="Lucida Console" w:cs="Lucida Console"/>
          <w:sz w:val="18"/>
          <w:szCs w:val="18"/>
        </w:rPr>
        <w:t>E802</w:t>
      </w:r>
      <w:proofErr w:type="gramEnd"/>
      <w:r w:rsidRPr="001E5580">
        <w:rPr>
          <w:rFonts w:ascii="Lucida Console" w:hAnsi="Lucida Console" w:cs="Lucida Console"/>
          <w:sz w:val="18"/>
          <w:szCs w:val="18"/>
        </w:rPr>
        <w:t xml:space="preserve">  ;(R) Joystick 2 - J9</w:t>
      </w:r>
    </w:p>
    <w:p w14:paraId="48056F6E" w14:textId="3CB0CA91"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JOYSTICK3     = $AF</w:t>
      </w:r>
      <w:proofErr w:type="gramStart"/>
      <w:r>
        <w:rPr>
          <w:rFonts w:ascii="Lucida Console" w:hAnsi="Lucida Console" w:cs="Lucida Console"/>
          <w:sz w:val="18"/>
          <w:szCs w:val="18"/>
        </w:rPr>
        <w:t>:</w:t>
      </w:r>
      <w:r w:rsidRPr="001E5580">
        <w:rPr>
          <w:rFonts w:ascii="Lucida Console" w:hAnsi="Lucida Console" w:cs="Lucida Console"/>
          <w:sz w:val="18"/>
          <w:szCs w:val="18"/>
        </w:rPr>
        <w:t>E803</w:t>
      </w:r>
      <w:proofErr w:type="gramEnd"/>
      <w:r w:rsidRPr="001E5580">
        <w:rPr>
          <w:rFonts w:ascii="Lucida Console" w:hAnsi="Lucida Console" w:cs="Lucida Console"/>
          <w:sz w:val="18"/>
          <w:szCs w:val="18"/>
        </w:rPr>
        <w:t xml:space="preserve">  ;(R) Joystick 3 - J10 (next to SD Card)</w:t>
      </w:r>
    </w:p>
    <w:p w14:paraId="13909A58" w14:textId="77777777"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 Dip switch Ports</w:t>
      </w:r>
    </w:p>
    <w:p w14:paraId="2D7DCB1B" w14:textId="4A18CCAF"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DIPSWITCH     = $AF</w:t>
      </w:r>
      <w:proofErr w:type="gramStart"/>
      <w:r>
        <w:rPr>
          <w:rFonts w:ascii="Lucida Console" w:hAnsi="Lucida Console" w:cs="Lucida Console"/>
          <w:sz w:val="18"/>
          <w:szCs w:val="18"/>
        </w:rPr>
        <w:t>:</w:t>
      </w:r>
      <w:r w:rsidRPr="001E5580">
        <w:rPr>
          <w:rFonts w:ascii="Lucida Console" w:hAnsi="Lucida Console" w:cs="Lucida Console"/>
          <w:sz w:val="18"/>
          <w:szCs w:val="18"/>
        </w:rPr>
        <w:t>E804</w:t>
      </w:r>
      <w:proofErr w:type="gramEnd"/>
      <w:r w:rsidRPr="001E5580">
        <w:rPr>
          <w:rFonts w:ascii="Lucida Console" w:hAnsi="Lucida Console" w:cs="Lucida Console"/>
          <w:sz w:val="18"/>
          <w:szCs w:val="18"/>
        </w:rPr>
        <w:t xml:space="preserve">  ;(R) $AFE804...$AFE807</w:t>
      </w:r>
    </w:p>
    <w:p w14:paraId="4DE599EF" w14:textId="77777777"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 SD Card CH376S Port</w:t>
      </w:r>
    </w:p>
    <w:p w14:paraId="7C4F3877" w14:textId="3471291F"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SDCARD_DATA   = $AF</w:t>
      </w:r>
      <w:proofErr w:type="gramStart"/>
      <w:r>
        <w:rPr>
          <w:rFonts w:ascii="Lucida Console" w:hAnsi="Lucida Console" w:cs="Lucida Console"/>
          <w:sz w:val="18"/>
          <w:szCs w:val="18"/>
        </w:rPr>
        <w:t>:</w:t>
      </w:r>
      <w:r w:rsidRPr="001E5580">
        <w:rPr>
          <w:rFonts w:ascii="Lucida Console" w:hAnsi="Lucida Console" w:cs="Lucida Console"/>
          <w:sz w:val="18"/>
          <w:szCs w:val="18"/>
        </w:rPr>
        <w:t>E808</w:t>
      </w:r>
      <w:proofErr w:type="gramEnd"/>
      <w:r w:rsidRPr="001E5580">
        <w:rPr>
          <w:rFonts w:ascii="Lucida Console" w:hAnsi="Lucida Console" w:cs="Lucida Console"/>
          <w:sz w:val="18"/>
          <w:szCs w:val="18"/>
        </w:rPr>
        <w:t xml:space="preserve">  ;(R/W) SDCARD (CH376S) Data PORT_A (A0 = 0)</w:t>
      </w:r>
    </w:p>
    <w:p w14:paraId="06363AD9" w14:textId="7443520A"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SDCARD_CMD    = $AF</w:t>
      </w:r>
      <w:proofErr w:type="gramStart"/>
      <w:r>
        <w:rPr>
          <w:rFonts w:ascii="Lucida Console" w:hAnsi="Lucida Console" w:cs="Lucida Console"/>
          <w:sz w:val="18"/>
          <w:szCs w:val="18"/>
        </w:rPr>
        <w:t>:</w:t>
      </w:r>
      <w:r w:rsidRPr="001E5580">
        <w:rPr>
          <w:rFonts w:ascii="Lucida Console" w:hAnsi="Lucida Console" w:cs="Lucida Console"/>
          <w:sz w:val="18"/>
          <w:szCs w:val="18"/>
        </w:rPr>
        <w:t>E809</w:t>
      </w:r>
      <w:proofErr w:type="gramEnd"/>
      <w:r w:rsidRPr="001E5580">
        <w:rPr>
          <w:rFonts w:ascii="Lucida Console" w:hAnsi="Lucida Console" w:cs="Lucida Console"/>
          <w:sz w:val="18"/>
          <w:szCs w:val="18"/>
        </w:rPr>
        <w:t xml:space="preserve">  ;(R/W) SDCARD (CH376S) CMD/STATUS Port (A0 = 1)</w:t>
      </w:r>
    </w:p>
    <w:p w14:paraId="697C55FF" w14:textId="77777777"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 xml:space="preserve">; SD Card </w:t>
      </w:r>
      <w:proofErr w:type="spellStart"/>
      <w:r w:rsidRPr="001E5580">
        <w:rPr>
          <w:rFonts w:ascii="Lucida Console" w:hAnsi="Lucida Console" w:cs="Lucida Console"/>
          <w:sz w:val="18"/>
          <w:szCs w:val="18"/>
        </w:rPr>
        <w:t>Card</w:t>
      </w:r>
      <w:proofErr w:type="spellEnd"/>
      <w:r w:rsidRPr="001E5580">
        <w:rPr>
          <w:rFonts w:ascii="Lucida Console" w:hAnsi="Lucida Console" w:cs="Lucida Console"/>
          <w:sz w:val="18"/>
          <w:szCs w:val="18"/>
        </w:rPr>
        <w:t xml:space="preserve"> Presence / Write Protect Status </w:t>
      </w:r>
      <w:proofErr w:type="spellStart"/>
      <w:r w:rsidRPr="001E5580">
        <w:rPr>
          <w:rFonts w:ascii="Lucida Console" w:hAnsi="Lucida Console" w:cs="Lucida Console"/>
          <w:sz w:val="18"/>
          <w:szCs w:val="18"/>
        </w:rPr>
        <w:t>Reg</w:t>
      </w:r>
      <w:proofErr w:type="spellEnd"/>
    </w:p>
    <w:p w14:paraId="61FBF632" w14:textId="55AF4A49"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SDCARD_STAT   = $AF</w:t>
      </w:r>
      <w:proofErr w:type="gramStart"/>
      <w:r>
        <w:rPr>
          <w:rFonts w:ascii="Lucida Console" w:hAnsi="Lucida Console" w:cs="Lucida Console"/>
          <w:sz w:val="18"/>
          <w:szCs w:val="18"/>
        </w:rPr>
        <w:t>:</w:t>
      </w:r>
      <w:r w:rsidRPr="001E5580">
        <w:rPr>
          <w:rFonts w:ascii="Lucida Console" w:hAnsi="Lucida Console" w:cs="Lucida Console"/>
          <w:sz w:val="18"/>
          <w:szCs w:val="18"/>
        </w:rPr>
        <w:t>E810</w:t>
      </w:r>
      <w:proofErr w:type="gramEnd"/>
      <w:r w:rsidRPr="001E5580">
        <w:rPr>
          <w:rFonts w:ascii="Lucida Console" w:hAnsi="Lucida Console" w:cs="Lucida Console"/>
          <w:sz w:val="18"/>
          <w:szCs w:val="18"/>
        </w:rPr>
        <w:t xml:space="preserve">  ;(R) SDCARD (Bit[0] = CD, Bit[1] = WP)</w:t>
      </w:r>
    </w:p>
    <w:p w14:paraId="1A20BED9" w14:textId="77777777"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 Audio WM8776 CODEC Control Interface (Write Only)</w:t>
      </w:r>
    </w:p>
    <w:p w14:paraId="754646C6" w14:textId="40C1A7B7"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CODEC_DATA_LO = $AF</w:t>
      </w:r>
      <w:proofErr w:type="gramStart"/>
      <w:r>
        <w:rPr>
          <w:rFonts w:ascii="Lucida Console" w:hAnsi="Lucida Console" w:cs="Lucida Console"/>
          <w:sz w:val="18"/>
          <w:szCs w:val="18"/>
        </w:rPr>
        <w:t>:</w:t>
      </w:r>
      <w:r w:rsidRPr="001E5580">
        <w:rPr>
          <w:rFonts w:ascii="Lucida Console" w:hAnsi="Lucida Console" w:cs="Lucida Console"/>
          <w:sz w:val="18"/>
          <w:szCs w:val="18"/>
        </w:rPr>
        <w:t>E820</w:t>
      </w:r>
      <w:proofErr w:type="gramEnd"/>
      <w:r w:rsidRPr="001E5580">
        <w:rPr>
          <w:rFonts w:ascii="Lucida Console" w:hAnsi="Lucida Console" w:cs="Lucida Console"/>
          <w:sz w:val="18"/>
          <w:szCs w:val="18"/>
        </w:rPr>
        <w:t xml:space="preserve">  ;(W) LSB of Add/Data </w:t>
      </w:r>
      <w:proofErr w:type="spellStart"/>
      <w:r w:rsidRPr="001E5580">
        <w:rPr>
          <w:rFonts w:ascii="Lucida Console" w:hAnsi="Lucida Console" w:cs="Lucida Console"/>
          <w:sz w:val="18"/>
          <w:szCs w:val="18"/>
        </w:rPr>
        <w:t>Reg</w:t>
      </w:r>
      <w:proofErr w:type="spellEnd"/>
      <w:r w:rsidRPr="001E5580">
        <w:rPr>
          <w:rFonts w:ascii="Lucida Console" w:hAnsi="Lucida Console" w:cs="Lucida Console"/>
          <w:sz w:val="18"/>
          <w:szCs w:val="18"/>
        </w:rPr>
        <w:t xml:space="preserve"> to Control CODEC See WM8776 Spec</w:t>
      </w:r>
    </w:p>
    <w:p w14:paraId="2415FFC2" w14:textId="604BDF1C" w:rsidR="001E5580" w:rsidRPr="001E5580" w:rsidRDefault="001E5580" w:rsidP="001E5580">
      <w:pPr>
        <w:rPr>
          <w:rFonts w:ascii="Lucida Console" w:hAnsi="Lucida Console" w:cs="Lucida Console"/>
          <w:sz w:val="18"/>
          <w:szCs w:val="18"/>
        </w:rPr>
      </w:pPr>
      <w:r w:rsidRPr="001E5580">
        <w:rPr>
          <w:rFonts w:ascii="Lucida Console" w:hAnsi="Lucida Console" w:cs="Lucida Console"/>
          <w:sz w:val="18"/>
          <w:szCs w:val="18"/>
        </w:rPr>
        <w:t>CODEC_DATA_HI = $AF</w:t>
      </w:r>
      <w:proofErr w:type="gramStart"/>
      <w:r>
        <w:rPr>
          <w:rFonts w:ascii="Lucida Console" w:hAnsi="Lucida Console" w:cs="Lucida Console"/>
          <w:sz w:val="18"/>
          <w:szCs w:val="18"/>
        </w:rPr>
        <w:t>:</w:t>
      </w:r>
      <w:r w:rsidRPr="001E5580">
        <w:rPr>
          <w:rFonts w:ascii="Lucida Console" w:hAnsi="Lucida Console" w:cs="Lucida Console"/>
          <w:sz w:val="18"/>
          <w:szCs w:val="18"/>
        </w:rPr>
        <w:t>E821</w:t>
      </w:r>
      <w:proofErr w:type="gramEnd"/>
      <w:r w:rsidRPr="001E5580">
        <w:rPr>
          <w:rFonts w:ascii="Lucida Console" w:hAnsi="Lucida Console" w:cs="Lucida Console"/>
          <w:sz w:val="18"/>
          <w:szCs w:val="18"/>
        </w:rPr>
        <w:t xml:space="preserve">  ;(W) MSB od Add/Data </w:t>
      </w:r>
      <w:proofErr w:type="spellStart"/>
      <w:r w:rsidRPr="001E5580">
        <w:rPr>
          <w:rFonts w:ascii="Lucida Console" w:hAnsi="Lucida Console" w:cs="Lucida Console"/>
          <w:sz w:val="18"/>
          <w:szCs w:val="18"/>
        </w:rPr>
        <w:t>Reg</w:t>
      </w:r>
      <w:proofErr w:type="spellEnd"/>
      <w:r w:rsidRPr="001E5580">
        <w:rPr>
          <w:rFonts w:ascii="Lucida Console" w:hAnsi="Lucida Console" w:cs="Lucida Console"/>
          <w:sz w:val="18"/>
          <w:szCs w:val="18"/>
        </w:rPr>
        <w:t xml:space="preserve"> to Control CODEC See WM8776 Spec</w:t>
      </w:r>
    </w:p>
    <w:p w14:paraId="12B38780" w14:textId="59BB27E3" w:rsidR="001E5580" w:rsidRPr="00F72B44" w:rsidRDefault="001E5580" w:rsidP="001E5580">
      <w:pPr>
        <w:rPr>
          <w:rFonts w:ascii="Lucida Console" w:hAnsi="Lucida Console" w:cs="Lucida Console"/>
          <w:sz w:val="18"/>
          <w:szCs w:val="18"/>
        </w:rPr>
      </w:pPr>
      <w:r w:rsidRPr="001E5580">
        <w:rPr>
          <w:rFonts w:ascii="Lucida Console" w:hAnsi="Lucida Console" w:cs="Lucida Console"/>
          <w:sz w:val="18"/>
          <w:szCs w:val="18"/>
        </w:rPr>
        <w:t>CODEC_WR_CTRL = $AF</w:t>
      </w:r>
      <w:proofErr w:type="gramStart"/>
      <w:r>
        <w:rPr>
          <w:rFonts w:ascii="Lucida Console" w:hAnsi="Lucida Console" w:cs="Lucida Console"/>
          <w:sz w:val="18"/>
          <w:szCs w:val="18"/>
        </w:rPr>
        <w:t>:</w:t>
      </w:r>
      <w:r w:rsidRPr="001E5580">
        <w:rPr>
          <w:rFonts w:ascii="Lucida Console" w:hAnsi="Lucida Console" w:cs="Lucida Console"/>
          <w:sz w:val="18"/>
          <w:szCs w:val="18"/>
        </w:rPr>
        <w:t>E822</w:t>
      </w:r>
      <w:proofErr w:type="gramEnd"/>
      <w:r w:rsidRPr="001E5580">
        <w:rPr>
          <w:rFonts w:ascii="Lucida Console" w:hAnsi="Lucida Console" w:cs="Lucida Console"/>
          <w:sz w:val="18"/>
          <w:szCs w:val="18"/>
        </w:rPr>
        <w:t xml:space="preserve">  ;(W) Bit[0] = 1 -&gt; Start Writing the CODEC Control Register</w:t>
      </w:r>
    </w:p>
    <w:p w14:paraId="73A281CD" w14:textId="60AF15A1" w:rsidR="00823727" w:rsidRDefault="00823727" w:rsidP="00970710">
      <w:pPr>
        <w:rPr>
          <w:rFonts w:ascii="Lucida Console" w:hAnsi="Lucida Console" w:cs="Lucida Console"/>
          <w:sz w:val="18"/>
          <w:szCs w:val="18"/>
        </w:rPr>
      </w:pPr>
    </w:p>
    <w:p w14:paraId="37DDAE6F" w14:textId="4E79B635" w:rsidR="008A50DF" w:rsidRDefault="008A50DF" w:rsidP="00970710">
      <w:pPr>
        <w:rPr>
          <w:rFonts w:ascii="Lucida Console" w:hAnsi="Lucida Console" w:cs="Lucida Console"/>
          <w:sz w:val="18"/>
          <w:szCs w:val="18"/>
        </w:rPr>
      </w:pPr>
    </w:p>
    <w:p w14:paraId="2E4FFFF3" w14:textId="4E1AC7F2" w:rsidR="008A50DF" w:rsidRDefault="008A50DF" w:rsidP="00970710">
      <w:pPr>
        <w:rPr>
          <w:rFonts w:ascii="Lucida Console" w:hAnsi="Lucida Console" w:cs="Lucida Console"/>
          <w:sz w:val="18"/>
          <w:szCs w:val="18"/>
        </w:rPr>
      </w:pPr>
    </w:p>
    <w:p w14:paraId="6AFADAE8" w14:textId="77777777" w:rsidR="008A50DF" w:rsidRPr="00F72B44" w:rsidRDefault="008A50DF" w:rsidP="00970710">
      <w:pPr>
        <w:rPr>
          <w:rFonts w:ascii="Lucida Console" w:hAnsi="Lucida Console" w:cs="Lucida Console"/>
          <w:sz w:val="18"/>
          <w:szCs w:val="18"/>
        </w:rPr>
      </w:pPr>
    </w:p>
    <w:sectPr w:rsidR="008A50DF" w:rsidRPr="00F72B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15E71" w14:textId="77777777" w:rsidR="00FE2CAB" w:rsidRDefault="00FE2CAB" w:rsidP="00483D41">
      <w:pPr>
        <w:spacing w:after="0" w:line="240" w:lineRule="auto"/>
      </w:pPr>
      <w:r>
        <w:separator/>
      </w:r>
    </w:p>
  </w:endnote>
  <w:endnote w:type="continuationSeparator" w:id="0">
    <w:p w14:paraId="55657EEA" w14:textId="77777777" w:rsidR="00FE2CAB" w:rsidRDefault="00FE2CAB" w:rsidP="00483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D234FB" w14:textId="77777777" w:rsidR="00FE2CAB" w:rsidRDefault="00FE2CAB" w:rsidP="00483D41">
      <w:pPr>
        <w:spacing w:after="0" w:line="240" w:lineRule="auto"/>
      </w:pPr>
      <w:r>
        <w:separator/>
      </w:r>
    </w:p>
  </w:footnote>
  <w:footnote w:type="continuationSeparator" w:id="0">
    <w:p w14:paraId="0E5C53CA" w14:textId="77777777" w:rsidR="00FE2CAB" w:rsidRDefault="00FE2CAB" w:rsidP="00483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2947FC"/>
    <w:multiLevelType w:val="hybridMultilevel"/>
    <w:tmpl w:val="9C94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C05292"/>
    <w:multiLevelType w:val="hybridMultilevel"/>
    <w:tmpl w:val="DA8E30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798"/>
    <w:rsid w:val="00040798"/>
    <w:rsid w:val="000413AC"/>
    <w:rsid w:val="00097B0F"/>
    <w:rsid w:val="00141A8C"/>
    <w:rsid w:val="001908EB"/>
    <w:rsid w:val="001C65E8"/>
    <w:rsid w:val="001E5580"/>
    <w:rsid w:val="00213D90"/>
    <w:rsid w:val="00233BD5"/>
    <w:rsid w:val="002779A5"/>
    <w:rsid w:val="002C501B"/>
    <w:rsid w:val="002C75EA"/>
    <w:rsid w:val="00321AAF"/>
    <w:rsid w:val="00325DD7"/>
    <w:rsid w:val="003371F9"/>
    <w:rsid w:val="00364C1C"/>
    <w:rsid w:val="0037183B"/>
    <w:rsid w:val="0037291F"/>
    <w:rsid w:val="00394AA0"/>
    <w:rsid w:val="00396785"/>
    <w:rsid w:val="003A795D"/>
    <w:rsid w:val="003B6C72"/>
    <w:rsid w:val="003C69B1"/>
    <w:rsid w:val="003E2183"/>
    <w:rsid w:val="00403A9E"/>
    <w:rsid w:val="004236F0"/>
    <w:rsid w:val="0043769F"/>
    <w:rsid w:val="00437CCB"/>
    <w:rsid w:val="0044366B"/>
    <w:rsid w:val="00483D41"/>
    <w:rsid w:val="004C1456"/>
    <w:rsid w:val="004D0674"/>
    <w:rsid w:val="004F3092"/>
    <w:rsid w:val="005467A4"/>
    <w:rsid w:val="005556E9"/>
    <w:rsid w:val="00565816"/>
    <w:rsid w:val="00576F59"/>
    <w:rsid w:val="005912CB"/>
    <w:rsid w:val="00592CDB"/>
    <w:rsid w:val="005C6AAA"/>
    <w:rsid w:val="005F4B49"/>
    <w:rsid w:val="005F5F8A"/>
    <w:rsid w:val="00633165"/>
    <w:rsid w:val="00633457"/>
    <w:rsid w:val="00650F2F"/>
    <w:rsid w:val="00665AA0"/>
    <w:rsid w:val="00680AAB"/>
    <w:rsid w:val="006C0D73"/>
    <w:rsid w:val="007041F7"/>
    <w:rsid w:val="007515CE"/>
    <w:rsid w:val="00764C97"/>
    <w:rsid w:val="007C05C6"/>
    <w:rsid w:val="00823727"/>
    <w:rsid w:val="00843044"/>
    <w:rsid w:val="00885429"/>
    <w:rsid w:val="008A50DF"/>
    <w:rsid w:val="008B281F"/>
    <w:rsid w:val="008D79D6"/>
    <w:rsid w:val="008E47A2"/>
    <w:rsid w:val="008E47CF"/>
    <w:rsid w:val="0092267D"/>
    <w:rsid w:val="009606E5"/>
    <w:rsid w:val="00970710"/>
    <w:rsid w:val="009A6F09"/>
    <w:rsid w:val="009B0DA4"/>
    <w:rsid w:val="009D1836"/>
    <w:rsid w:val="009E5124"/>
    <w:rsid w:val="009F17BC"/>
    <w:rsid w:val="00A0033C"/>
    <w:rsid w:val="00A15131"/>
    <w:rsid w:val="00A25B2E"/>
    <w:rsid w:val="00A36602"/>
    <w:rsid w:val="00AA0520"/>
    <w:rsid w:val="00AA3894"/>
    <w:rsid w:val="00AE68BF"/>
    <w:rsid w:val="00AE69F9"/>
    <w:rsid w:val="00BB63FB"/>
    <w:rsid w:val="00BE3F0E"/>
    <w:rsid w:val="00C00201"/>
    <w:rsid w:val="00C01C20"/>
    <w:rsid w:val="00C0447C"/>
    <w:rsid w:val="00C114C7"/>
    <w:rsid w:val="00C23E3A"/>
    <w:rsid w:val="00C85661"/>
    <w:rsid w:val="00CB0F25"/>
    <w:rsid w:val="00CE523C"/>
    <w:rsid w:val="00D5648A"/>
    <w:rsid w:val="00D75CE7"/>
    <w:rsid w:val="00DB67BE"/>
    <w:rsid w:val="00DD0D3E"/>
    <w:rsid w:val="00DF7056"/>
    <w:rsid w:val="00E07486"/>
    <w:rsid w:val="00E424D9"/>
    <w:rsid w:val="00E442AE"/>
    <w:rsid w:val="00E65437"/>
    <w:rsid w:val="00E74D0F"/>
    <w:rsid w:val="00EA6FBE"/>
    <w:rsid w:val="00F274A3"/>
    <w:rsid w:val="00F5435F"/>
    <w:rsid w:val="00F72B44"/>
    <w:rsid w:val="00F75917"/>
    <w:rsid w:val="00F83D73"/>
    <w:rsid w:val="00FD536F"/>
    <w:rsid w:val="00FE2CAB"/>
    <w:rsid w:val="00FF67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5FF3"/>
  <w15:chartTrackingRefBased/>
  <w15:docId w15:val="{B5C98619-5E60-4394-951C-E1F66961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AA0"/>
    <w:rPr>
      <w:sz w:val="20"/>
    </w:rPr>
  </w:style>
  <w:style w:type="paragraph" w:styleId="Heading1">
    <w:name w:val="heading 1"/>
    <w:basedOn w:val="Normal"/>
    <w:next w:val="Normal"/>
    <w:link w:val="Heading1Char"/>
    <w:uiPriority w:val="9"/>
    <w:qFormat/>
    <w:rsid w:val="00040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7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7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40798"/>
    <w:rPr>
      <w:color w:val="0563C1" w:themeColor="hyperlink"/>
      <w:u w:val="single"/>
    </w:rPr>
  </w:style>
  <w:style w:type="character" w:customStyle="1" w:styleId="UnresolvedMention">
    <w:name w:val="Unresolved Mention"/>
    <w:basedOn w:val="DefaultParagraphFont"/>
    <w:uiPriority w:val="99"/>
    <w:semiHidden/>
    <w:unhideWhenUsed/>
    <w:rsid w:val="00040798"/>
    <w:rPr>
      <w:color w:val="605E5C"/>
      <w:shd w:val="clear" w:color="auto" w:fill="E1DFDD"/>
    </w:rPr>
  </w:style>
  <w:style w:type="table" w:styleId="TableGrid">
    <w:name w:val="Table Grid"/>
    <w:basedOn w:val="TableNormal"/>
    <w:uiPriority w:val="39"/>
    <w:rsid w:val="00C8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894"/>
    <w:rPr>
      <w:rFonts w:ascii="Segoe UI" w:hAnsi="Segoe UI" w:cs="Segoe UI"/>
      <w:sz w:val="18"/>
      <w:szCs w:val="18"/>
    </w:rPr>
  </w:style>
  <w:style w:type="character" w:customStyle="1" w:styleId="Heading2Char">
    <w:name w:val="Heading 2 Char"/>
    <w:basedOn w:val="DefaultParagraphFont"/>
    <w:link w:val="Heading2"/>
    <w:uiPriority w:val="9"/>
    <w:rsid w:val="00C23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67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71F9"/>
    <w:pPr>
      <w:ind w:left="720"/>
      <w:contextualSpacing/>
    </w:pPr>
  </w:style>
  <w:style w:type="paragraph" w:styleId="Header">
    <w:name w:val="header"/>
    <w:basedOn w:val="Normal"/>
    <w:link w:val="HeaderChar"/>
    <w:uiPriority w:val="99"/>
    <w:unhideWhenUsed/>
    <w:rsid w:val="00483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D41"/>
    <w:rPr>
      <w:sz w:val="20"/>
    </w:rPr>
  </w:style>
  <w:style w:type="paragraph" w:styleId="Footer">
    <w:name w:val="footer"/>
    <w:basedOn w:val="Normal"/>
    <w:link w:val="FooterChar"/>
    <w:uiPriority w:val="99"/>
    <w:unhideWhenUsed/>
    <w:rsid w:val="00483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D41"/>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43518">
      <w:bodyDiv w:val="1"/>
      <w:marLeft w:val="0"/>
      <w:marRight w:val="0"/>
      <w:marTop w:val="0"/>
      <w:marBottom w:val="0"/>
      <w:divBdr>
        <w:top w:val="none" w:sz="0" w:space="0" w:color="auto"/>
        <w:left w:val="none" w:sz="0" w:space="0" w:color="auto"/>
        <w:bottom w:val="none" w:sz="0" w:space="0" w:color="auto"/>
        <w:right w:val="none" w:sz="0" w:space="0" w:color="auto"/>
      </w:divBdr>
      <w:divsChild>
        <w:div w:id="176286801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6815262">
          <w:marLeft w:val="0"/>
          <w:marRight w:val="0"/>
          <w:marTop w:val="0"/>
          <w:marBottom w:val="0"/>
          <w:divBdr>
            <w:top w:val="none" w:sz="0" w:space="0" w:color="auto"/>
            <w:left w:val="none" w:sz="0" w:space="0" w:color="auto"/>
            <w:bottom w:val="none" w:sz="0" w:space="0" w:color="auto"/>
            <w:right w:val="none" w:sz="0" w:space="0" w:color="auto"/>
          </w:divBdr>
        </w:div>
        <w:div w:id="757483955">
          <w:marLeft w:val="0"/>
          <w:marRight w:val="0"/>
          <w:marTop w:val="0"/>
          <w:marBottom w:val="0"/>
          <w:divBdr>
            <w:top w:val="none" w:sz="0" w:space="0" w:color="auto"/>
            <w:left w:val="none" w:sz="0" w:space="0" w:color="auto"/>
            <w:bottom w:val="none" w:sz="0" w:space="0" w:color="auto"/>
            <w:right w:val="none" w:sz="0" w:space="0" w:color="auto"/>
          </w:divBdr>
        </w:div>
        <w:div w:id="1681002669">
          <w:marLeft w:val="0"/>
          <w:marRight w:val="0"/>
          <w:marTop w:val="0"/>
          <w:marBottom w:val="0"/>
          <w:divBdr>
            <w:top w:val="none" w:sz="0" w:space="0" w:color="auto"/>
            <w:left w:val="none" w:sz="0" w:space="0" w:color="auto"/>
            <w:bottom w:val="none" w:sz="0" w:space="0" w:color="auto"/>
            <w:right w:val="none" w:sz="0" w:space="0" w:color="auto"/>
          </w:divBdr>
        </w:div>
        <w:div w:id="1191260010">
          <w:marLeft w:val="0"/>
          <w:marRight w:val="0"/>
          <w:marTop w:val="0"/>
          <w:marBottom w:val="0"/>
          <w:divBdr>
            <w:top w:val="none" w:sz="0" w:space="0" w:color="auto"/>
            <w:left w:val="none" w:sz="0" w:space="0" w:color="auto"/>
            <w:bottom w:val="none" w:sz="0" w:space="0" w:color="auto"/>
            <w:right w:val="none" w:sz="0" w:space="0" w:color="auto"/>
          </w:divBdr>
        </w:div>
        <w:div w:id="417993179">
          <w:marLeft w:val="0"/>
          <w:marRight w:val="0"/>
          <w:marTop w:val="0"/>
          <w:marBottom w:val="0"/>
          <w:divBdr>
            <w:top w:val="none" w:sz="0" w:space="0" w:color="auto"/>
            <w:left w:val="none" w:sz="0" w:space="0" w:color="auto"/>
            <w:bottom w:val="none" w:sz="0" w:space="0" w:color="auto"/>
            <w:right w:val="none" w:sz="0" w:space="0" w:color="auto"/>
          </w:divBdr>
        </w:div>
      </w:divsChild>
    </w:div>
    <w:div w:id="537818619">
      <w:bodyDiv w:val="1"/>
      <w:marLeft w:val="0"/>
      <w:marRight w:val="0"/>
      <w:marTop w:val="0"/>
      <w:marBottom w:val="0"/>
      <w:divBdr>
        <w:top w:val="none" w:sz="0" w:space="0" w:color="auto"/>
        <w:left w:val="none" w:sz="0" w:space="0" w:color="auto"/>
        <w:bottom w:val="none" w:sz="0" w:space="0" w:color="auto"/>
        <w:right w:val="none" w:sz="0" w:space="0" w:color="auto"/>
      </w:divBdr>
      <w:divsChild>
        <w:div w:id="167407279">
          <w:marLeft w:val="0"/>
          <w:marRight w:val="0"/>
          <w:marTop w:val="0"/>
          <w:marBottom w:val="48"/>
          <w:divBdr>
            <w:top w:val="none" w:sz="0" w:space="0" w:color="auto"/>
            <w:left w:val="none" w:sz="0" w:space="0" w:color="auto"/>
            <w:bottom w:val="none" w:sz="0" w:space="0" w:color="auto"/>
            <w:right w:val="none" w:sz="0" w:space="0" w:color="auto"/>
          </w:divBdr>
          <w:divsChild>
            <w:div w:id="1473786060">
              <w:marLeft w:val="1200"/>
              <w:marRight w:val="0"/>
              <w:marTop w:val="0"/>
              <w:marBottom w:val="0"/>
              <w:divBdr>
                <w:top w:val="none" w:sz="0" w:space="0" w:color="auto"/>
                <w:left w:val="none" w:sz="0" w:space="0" w:color="auto"/>
                <w:bottom w:val="none" w:sz="0" w:space="0" w:color="auto"/>
                <w:right w:val="none" w:sz="0" w:space="0" w:color="auto"/>
              </w:divBdr>
              <w:divsChild>
                <w:div w:id="1233277676">
                  <w:marLeft w:val="0"/>
                  <w:marRight w:val="0"/>
                  <w:marTop w:val="0"/>
                  <w:marBottom w:val="0"/>
                  <w:divBdr>
                    <w:top w:val="none" w:sz="0" w:space="0" w:color="auto"/>
                    <w:left w:val="none" w:sz="0" w:space="0" w:color="auto"/>
                    <w:bottom w:val="none" w:sz="0" w:space="0" w:color="auto"/>
                    <w:right w:val="none" w:sz="0" w:space="0" w:color="auto"/>
                  </w:divBdr>
                  <w:divsChild>
                    <w:div w:id="139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8212">
          <w:marLeft w:val="0"/>
          <w:marRight w:val="0"/>
          <w:marTop w:val="0"/>
          <w:marBottom w:val="48"/>
          <w:divBdr>
            <w:top w:val="none" w:sz="0" w:space="0" w:color="auto"/>
            <w:left w:val="none" w:sz="0" w:space="0" w:color="auto"/>
            <w:bottom w:val="none" w:sz="0" w:space="0" w:color="auto"/>
            <w:right w:val="none" w:sz="0" w:space="0" w:color="auto"/>
          </w:divBdr>
          <w:divsChild>
            <w:div w:id="1526670537">
              <w:marLeft w:val="1200"/>
              <w:marRight w:val="0"/>
              <w:marTop w:val="0"/>
              <w:marBottom w:val="0"/>
              <w:divBdr>
                <w:top w:val="none" w:sz="0" w:space="0" w:color="auto"/>
                <w:left w:val="none" w:sz="0" w:space="0" w:color="auto"/>
                <w:bottom w:val="none" w:sz="0" w:space="0" w:color="auto"/>
                <w:right w:val="none" w:sz="0" w:space="0" w:color="auto"/>
              </w:divBdr>
              <w:divsChild>
                <w:div w:id="763840976">
                  <w:marLeft w:val="0"/>
                  <w:marRight w:val="0"/>
                  <w:marTop w:val="0"/>
                  <w:marBottom w:val="0"/>
                  <w:divBdr>
                    <w:top w:val="none" w:sz="0" w:space="0" w:color="auto"/>
                    <w:left w:val="none" w:sz="0" w:space="0" w:color="auto"/>
                    <w:bottom w:val="none" w:sz="0" w:space="0" w:color="auto"/>
                    <w:right w:val="none" w:sz="0" w:space="0" w:color="auto"/>
                  </w:divBdr>
                  <w:divsChild>
                    <w:div w:id="16731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22">
          <w:marLeft w:val="0"/>
          <w:marRight w:val="0"/>
          <w:marTop w:val="0"/>
          <w:marBottom w:val="48"/>
          <w:divBdr>
            <w:top w:val="none" w:sz="0" w:space="0" w:color="auto"/>
            <w:left w:val="none" w:sz="0" w:space="0" w:color="auto"/>
            <w:bottom w:val="none" w:sz="0" w:space="0" w:color="auto"/>
            <w:right w:val="none" w:sz="0" w:space="0" w:color="auto"/>
          </w:divBdr>
          <w:divsChild>
            <w:div w:id="622927736">
              <w:marLeft w:val="1200"/>
              <w:marRight w:val="0"/>
              <w:marTop w:val="0"/>
              <w:marBottom w:val="0"/>
              <w:divBdr>
                <w:top w:val="none" w:sz="0" w:space="0" w:color="auto"/>
                <w:left w:val="none" w:sz="0" w:space="0" w:color="auto"/>
                <w:bottom w:val="none" w:sz="0" w:space="0" w:color="auto"/>
                <w:right w:val="none" w:sz="0" w:space="0" w:color="auto"/>
              </w:divBdr>
              <w:divsChild>
                <w:div w:id="316883260">
                  <w:marLeft w:val="0"/>
                  <w:marRight w:val="0"/>
                  <w:marTop w:val="0"/>
                  <w:marBottom w:val="0"/>
                  <w:divBdr>
                    <w:top w:val="none" w:sz="0" w:space="0" w:color="auto"/>
                    <w:left w:val="none" w:sz="0" w:space="0" w:color="auto"/>
                    <w:bottom w:val="none" w:sz="0" w:space="0" w:color="auto"/>
                    <w:right w:val="none" w:sz="0" w:space="0" w:color="auto"/>
                  </w:divBdr>
                  <w:divsChild>
                    <w:div w:id="4403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449">
          <w:marLeft w:val="0"/>
          <w:marRight w:val="0"/>
          <w:marTop w:val="0"/>
          <w:marBottom w:val="48"/>
          <w:divBdr>
            <w:top w:val="none" w:sz="0" w:space="0" w:color="auto"/>
            <w:left w:val="none" w:sz="0" w:space="0" w:color="auto"/>
            <w:bottom w:val="none" w:sz="0" w:space="0" w:color="auto"/>
            <w:right w:val="none" w:sz="0" w:space="0" w:color="auto"/>
          </w:divBdr>
          <w:divsChild>
            <w:div w:id="804353237">
              <w:marLeft w:val="1200"/>
              <w:marRight w:val="0"/>
              <w:marTop w:val="0"/>
              <w:marBottom w:val="0"/>
              <w:divBdr>
                <w:top w:val="none" w:sz="0" w:space="0" w:color="auto"/>
                <w:left w:val="none" w:sz="0" w:space="0" w:color="auto"/>
                <w:bottom w:val="none" w:sz="0" w:space="0" w:color="auto"/>
                <w:right w:val="none" w:sz="0" w:space="0" w:color="auto"/>
              </w:divBdr>
              <w:divsChild>
                <w:div w:id="2082478924">
                  <w:marLeft w:val="0"/>
                  <w:marRight w:val="0"/>
                  <w:marTop w:val="0"/>
                  <w:marBottom w:val="0"/>
                  <w:divBdr>
                    <w:top w:val="none" w:sz="0" w:space="0" w:color="auto"/>
                    <w:left w:val="none" w:sz="0" w:space="0" w:color="auto"/>
                    <w:bottom w:val="none" w:sz="0" w:space="0" w:color="auto"/>
                    <w:right w:val="none" w:sz="0" w:space="0" w:color="auto"/>
                  </w:divBdr>
                  <w:divsChild>
                    <w:div w:id="7328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643228">
      <w:bodyDiv w:val="1"/>
      <w:marLeft w:val="0"/>
      <w:marRight w:val="0"/>
      <w:marTop w:val="0"/>
      <w:marBottom w:val="0"/>
      <w:divBdr>
        <w:top w:val="none" w:sz="0" w:space="0" w:color="auto"/>
        <w:left w:val="none" w:sz="0" w:space="0" w:color="auto"/>
        <w:bottom w:val="none" w:sz="0" w:space="0" w:color="auto"/>
        <w:right w:val="none" w:sz="0" w:space="0" w:color="auto"/>
      </w:divBdr>
      <w:divsChild>
        <w:div w:id="1074082103">
          <w:marLeft w:val="0"/>
          <w:marRight w:val="0"/>
          <w:marTop w:val="0"/>
          <w:marBottom w:val="0"/>
          <w:divBdr>
            <w:top w:val="none" w:sz="0" w:space="0" w:color="auto"/>
            <w:left w:val="none" w:sz="0" w:space="0" w:color="auto"/>
            <w:bottom w:val="none" w:sz="0" w:space="0" w:color="auto"/>
            <w:right w:val="none" w:sz="0" w:space="0" w:color="auto"/>
          </w:divBdr>
          <w:divsChild>
            <w:div w:id="10927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5728">
      <w:bodyDiv w:val="1"/>
      <w:marLeft w:val="0"/>
      <w:marRight w:val="0"/>
      <w:marTop w:val="0"/>
      <w:marBottom w:val="0"/>
      <w:divBdr>
        <w:top w:val="none" w:sz="0" w:space="0" w:color="auto"/>
        <w:left w:val="none" w:sz="0" w:space="0" w:color="auto"/>
        <w:bottom w:val="none" w:sz="0" w:space="0" w:color="auto"/>
        <w:right w:val="none" w:sz="0" w:space="0" w:color="auto"/>
      </w:divBdr>
      <w:divsChild>
        <w:div w:id="1825927981">
          <w:marLeft w:val="0"/>
          <w:marRight w:val="0"/>
          <w:marTop w:val="0"/>
          <w:marBottom w:val="0"/>
          <w:divBdr>
            <w:top w:val="none" w:sz="0" w:space="0" w:color="auto"/>
            <w:left w:val="none" w:sz="0" w:space="0" w:color="auto"/>
            <w:bottom w:val="none" w:sz="0" w:space="0" w:color="auto"/>
            <w:right w:val="none" w:sz="0" w:space="0" w:color="auto"/>
          </w:divBdr>
        </w:div>
        <w:div w:id="847016259">
          <w:marLeft w:val="0"/>
          <w:marRight w:val="0"/>
          <w:marTop w:val="0"/>
          <w:marBottom w:val="0"/>
          <w:divBdr>
            <w:top w:val="none" w:sz="0" w:space="0" w:color="auto"/>
            <w:left w:val="none" w:sz="0" w:space="0" w:color="auto"/>
            <w:bottom w:val="none" w:sz="0" w:space="0" w:color="auto"/>
            <w:right w:val="none" w:sz="0" w:space="0" w:color="auto"/>
          </w:divBdr>
        </w:div>
        <w:div w:id="982269615">
          <w:marLeft w:val="0"/>
          <w:marRight w:val="0"/>
          <w:marTop w:val="0"/>
          <w:marBottom w:val="0"/>
          <w:divBdr>
            <w:top w:val="none" w:sz="0" w:space="0" w:color="auto"/>
            <w:left w:val="none" w:sz="0" w:space="0" w:color="auto"/>
            <w:bottom w:val="none" w:sz="0" w:space="0" w:color="auto"/>
            <w:right w:val="none" w:sz="0" w:space="0" w:color="auto"/>
          </w:divBdr>
        </w:div>
        <w:div w:id="1414624775">
          <w:marLeft w:val="0"/>
          <w:marRight w:val="0"/>
          <w:marTop w:val="0"/>
          <w:marBottom w:val="0"/>
          <w:divBdr>
            <w:top w:val="none" w:sz="0" w:space="0" w:color="auto"/>
            <w:left w:val="none" w:sz="0" w:space="0" w:color="auto"/>
            <w:bottom w:val="none" w:sz="0" w:space="0" w:color="auto"/>
            <w:right w:val="none" w:sz="0" w:space="0" w:color="auto"/>
          </w:divBdr>
        </w:div>
        <w:div w:id="351881925">
          <w:marLeft w:val="0"/>
          <w:marRight w:val="0"/>
          <w:marTop w:val="0"/>
          <w:marBottom w:val="0"/>
          <w:divBdr>
            <w:top w:val="none" w:sz="0" w:space="0" w:color="auto"/>
            <w:left w:val="none" w:sz="0" w:space="0" w:color="auto"/>
            <w:bottom w:val="none" w:sz="0" w:space="0" w:color="auto"/>
            <w:right w:val="none" w:sz="0" w:space="0" w:color="auto"/>
          </w:divBdr>
        </w:div>
        <w:div w:id="377123962">
          <w:marLeft w:val="0"/>
          <w:marRight w:val="0"/>
          <w:marTop w:val="0"/>
          <w:marBottom w:val="0"/>
          <w:divBdr>
            <w:top w:val="none" w:sz="0" w:space="0" w:color="auto"/>
            <w:left w:val="none" w:sz="0" w:space="0" w:color="auto"/>
            <w:bottom w:val="none" w:sz="0" w:space="0" w:color="auto"/>
            <w:right w:val="none" w:sz="0" w:space="0" w:color="auto"/>
          </w:divBdr>
        </w:div>
        <w:div w:id="71003306">
          <w:marLeft w:val="0"/>
          <w:marRight w:val="0"/>
          <w:marTop w:val="0"/>
          <w:marBottom w:val="0"/>
          <w:divBdr>
            <w:top w:val="none" w:sz="0" w:space="0" w:color="auto"/>
            <w:left w:val="none" w:sz="0" w:space="0" w:color="auto"/>
            <w:bottom w:val="none" w:sz="0" w:space="0" w:color="auto"/>
            <w:right w:val="none" w:sz="0" w:space="0" w:color="auto"/>
          </w:divBdr>
        </w:div>
      </w:divsChild>
    </w:div>
    <w:div w:id="1840265413">
      <w:bodyDiv w:val="1"/>
      <w:marLeft w:val="0"/>
      <w:marRight w:val="0"/>
      <w:marTop w:val="0"/>
      <w:marBottom w:val="0"/>
      <w:divBdr>
        <w:top w:val="none" w:sz="0" w:space="0" w:color="auto"/>
        <w:left w:val="none" w:sz="0" w:space="0" w:color="auto"/>
        <w:bottom w:val="none" w:sz="0" w:space="0" w:color="auto"/>
        <w:right w:val="none" w:sz="0" w:space="0" w:color="auto"/>
      </w:divBdr>
      <w:divsChild>
        <w:div w:id="660357147">
          <w:marLeft w:val="0"/>
          <w:marRight w:val="0"/>
          <w:marTop w:val="0"/>
          <w:marBottom w:val="48"/>
          <w:divBdr>
            <w:top w:val="none" w:sz="0" w:space="0" w:color="auto"/>
            <w:left w:val="none" w:sz="0" w:space="0" w:color="auto"/>
            <w:bottom w:val="none" w:sz="0" w:space="0" w:color="auto"/>
            <w:right w:val="none" w:sz="0" w:space="0" w:color="auto"/>
          </w:divBdr>
          <w:divsChild>
            <w:div w:id="1235898898">
              <w:marLeft w:val="1200"/>
              <w:marRight w:val="0"/>
              <w:marTop w:val="0"/>
              <w:marBottom w:val="0"/>
              <w:divBdr>
                <w:top w:val="none" w:sz="0" w:space="0" w:color="auto"/>
                <w:left w:val="none" w:sz="0" w:space="0" w:color="auto"/>
                <w:bottom w:val="none" w:sz="0" w:space="0" w:color="auto"/>
                <w:right w:val="none" w:sz="0" w:space="0" w:color="auto"/>
              </w:divBdr>
              <w:divsChild>
                <w:div w:id="1909411771">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5354">
          <w:marLeft w:val="0"/>
          <w:marRight w:val="0"/>
          <w:marTop w:val="0"/>
          <w:marBottom w:val="48"/>
          <w:divBdr>
            <w:top w:val="none" w:sz="0" w:space="0" w:color="auto"/>
            <w:left w:val="none" w:sz="0" w:space="0" w:color="auto"/>
            <w:bottom w:val="none" w:sz="0" w:space="0" w:color="auto"/>
            <w:right w:val="none" w:sz="0" w:space="0" w:color="auto"/>
          </w:divBdr>
          <w:divsChild>
            <w:div w:id="1349941222">
              <w:marLeft w:val="1200"/>
              <w:marRight w:val="0"/>
              <w:marTop w:val="0"/>
              <w:marBottom w:val="0"/>
              <w:divBdr>
                <w:top w:val="none" w:sz="0" w:space="0" w:color="auto"/>
                <w:left w:val="none" w:sz="0" w:space="0" w:color="auto"/>
                <w:bottom w:val="none" w:sz="0" w:space="0" w:color="auto"/>
                <w:right w:val="none" w:sz="0" w:space="0" w:color="auto"/>
              </w:divBdr>
              <w:divsChild>
                <w:div w:id="1079249119">
                  <w:marLeft w:val="0"/>
                  <w:marRight w:val="0"/>
                  <w:marTop w:val="0"/>
                  <w:marBottom w:val="0"/>
                  <w:divBdr>
                    <w:top w:val="none" w:sz="0" w:space="0" w:color="auto"/>
                    <w:left w:val="none" w:sz="0" w:space="0" w:color="auto"/>
                    <w:bottom w:val="none" w:sz="0" w:space="0" w:color="auto"/>
                    <w:right w:val="none" w:sz="0" w:space="0" w:color="auto"/>
                  </w:divBdr>
                  <w:divsChild>
                    <w:div w:id="14564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7658">
      <w:bodyDiv w:val="1"/>
      <w:marLeft w:val="0"/>
      <w:marRight w:val="0"/>
      <w:marTop w:val="0"/>
      <w:marBottom w:val="0"/>
      <w:divBdr>
        <w:top w:val="none" w:sz="0" w:space="0" w:color="auto"/>
        <w:left w:val="none" w:sz="0" w:space="0" w:color="auto"/>
        <w:bottom w:val="none" w:sz="0" w:space="0" w:color="auto"/>
        <w:right w:val="none" w:sz="0" w:space="0" w:color="auto"/>
      </w:divBdr>
      <w:divsChild>
        <w:div w:id="502551952">
          <w:marLeft w:val="0"/>
          <w:marRight w:val="0"/>
          <w:marTop w:val="0"/>
          <w:marBottom w:val="48"/>
          <w:divBdr>
            <w:top w:val="none" w:sz="0" w:space="0" w:color="auto"/>
            <w:left w:val="none" w:sz="0" w:space="0" w:color="auto"/>
            <w:bottom w:val="none" w:sz="0" w:space="0" w:color="auto"/>
            <w:right w:val="none" w:sz="0" w:space="0" w:color="auto"/>
          </w:divBdr>
          <w:divsChild>
            <w:div w:id="1643844463">
              <w:marLeft w:val="1200"/>
              <w:marRight w:val="0"/>
              <w:marTop w:val="0"/>
              <w:marBottom w:val="0"/>
              <w:divBdr>
                <w:top w:val="none" w:sz="0" w:space="0" w:color="auto"/>
                <w:left w:val="none" w:sz="0" w:space="0" w:color="auto"/>
                <w:bottom w:val="none" w:sz="0" w:space="0" w:color="auto"/>
                <w:right w:val="none" w:sz="0" w:space="0" w:color="auto"/>
              </w:divBdr>
              <w:divsChild>
                <w:div w:id="1276601574">
                  <w:marLeft w:val="0"/>
                  <w:marRight w:val="0"/>
                  <w:marTop w:val="0"/>
                  <w:marBottom w:val="0"/>
                  <w:divBdr>
                    <w:top w:val="none" w:sz="0" w:space="0" w:color="auto"/>
                    <w:left w:val="none" w:sz="0" w:space="0" w:color="auto"/>
                    <w:bottom w:val="none" w:sz="0" w:space="0" w:color="auto"/>
                    <w:right w:val="none" w:sz="0" w:space="0" w:color="auto"/>
                  </w:divBdr>
                  <w:divsChild>
                    <w:div w:id="1755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3954">
          <w:marLeft w:val="0"/>
          <w:marRight w:val="0"/>
          <w:marTop w:val="0"/>
          <w:marBottom w:val="48"/>
          <w:divBdr>
            <w:top w:val="none" w:sz="0" w:space="0" w:color="auto"/>
            <w:left w:val="none" w:sz="0" w:space="0" w:color="auto"/>
            <w:bottom w:val="none" w:sz="0" w:space="0" w:color="auto"/>
            <w:right w:val="none" w:sz="0" w:space="0" w:color="auto"/>
          </w:divBdr>
          <w:divsChild>
            <w:div w:id="2128772495">
              <w:marLeft w:val="1200"/>
              <w:marRight w:val="0"/>
              <w:marTop w:val="0"/>
              <w:marBottom w:val="0"/>
              <w:divBdr>
                <w:top w:val="none" w:sz="0" w:space="0" w:color="auto"/>
                <w:left w:val="none" w:sz="0" w:space="0" w:color="auto"/>
                <w:bottom w:val="none" w:sz="0" w:space="0" w:color="auto"/>
                <w:right w:val="none" w:sz="0" w:space="0" w:color="auto"/>
              </w:divBdr>
              <w:divsChild>
                <w:div w:id="361201609">
                  <w:marLeft w:val="0"/>
                  <w:marRight w:val="0"/>
                  <w:marTop w:val="0"/>
                  <w:marBottom w:val="0"/>
                  <w:divBdr>
                    <w:top w:val="none" w:sz="0" w:space="0" w:color="auto"/>
                    <w:left w:val="none" w:sz="0" w:space="0" w:color="auto"/>
                    <w:bottom w:val="none" w:sz="0" w:space="0" w:color="auto"/>
                    <w:right w:val="none" w:sz="0" w:space="0" w:color="auto"/>
                  </w:divBdr>
                  <w:divsChild>
                    <w:div w:id="544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oleObject" Target="embeddings/oleObject18.bin"/><Relationship Id="rId50" Type="http://schemas.openxmlformats.org/officeDocument/2006/relationships/image" Target="media/image22.png"/><Relationship Id="rId55"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8.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2.bin"/><Relationship Id="rId40" Type="http://schemas.openxmlformats.org/officeDocument/2006/relationships/image" Target="media/image19.png"/><Relationship Id="rId45" Type="http://schemas.openxmlformats.org/officeDocument/2006/relationships/oleObject" Target="embeddings/oleObject16.bin"/><Relationship Id="rId53" Type="http://schemas.openxmlformats.org/officeDocument/2006/relationships/oleObject" Target="embeddings/oleObject23.bin"/><Relationship Id="rId58" Type="http://schemas.openxmlformats.org/officeDocument/2006/relationships/oleObject" Target="embeddings/oleObject27.bin"/><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7.bin"/><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9.bin"/><Relationship Id="rId56" Type="http://schemas.openxmlformats.org/officeDocument/2006/relationships/oleObject" Target="embeddings/oleObject25.bin"/><Relationship Id="rId8" Type="http://schemas.openxmlformats.org/officeDocument/2006/relationships/image" Target="media/image2.png"/><Relationship Id="rId5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oleObject" Target="embeddings/oleObject14.bin"/><Relationship Id="rId54" Type="http://schemas.openxmlformats.org/officeDocument/2006/relationships/oleObject" Target="embeddings/oleObject24.bin"/><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oleObject" Target="embeddings/oleObject20.bin"/><Relationship Id="rId57" Type="http://schemas.openxmlformats.org/officeDocument/2006/relationships/oleObject" Target="embeddings/oleObject26.bin"/><Relationship Id="rId10" Type="http://schemas.openxmlformats.org/officeDocument/2006/relationships/hyperlink" Target="https://github.com/Trinity-11/Kernel" TargetMode="External"/><Relationship Id="rId31" Type="http://schemas.openxmlformats.org/officeDocument/2006/relationships/oleObject" Target="embeddings/oleObject9.bin"/><Relationship Id="rId44" Type="http://schemas.openxmlformats.org/officeDocument/2006/relationships/image" Target="media/image21.png"/><Relationship Id="rId52" Type="http://schemas.openxmlformats.org/officeDocument/2006/relationships/oleObject" Target="embeddings/oleObject22.bin"/><Relationship Id="rId60"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github.com/Trinity-11/FoenixID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2828</TotalTime>
  <Pages>13</Pages>
  <Words>2552</Words>
  <Characters>14548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Tremblay</dc:creator>
  <cp:keywords/>
  <dc:description/>
  <cp:lastModifiedBy>Birt, Jeffrey</cp:lastModifiedBy>
  <cp:revision>65</cp:revision>
  <dcterms:created xsi:type="dcterms:W3CDTF">2019-03-19T02:58:00Z</dcterms:created>
  <dcterms:modified xsi:type="dcterms:W3CDTF">2019-05-25T18:09:00Z</dcterms:modified>
</cp:coreProperties>
</file>