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báseň, která uzavírá roční cyklus. Po tichém kulisákovi listopadu přichází prosinec, ztvárněný jako starý, majestátní král, který je zároveň pánem zimy i mistrem svátečních iluzí.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119. Prosinec, starý král (Décembre, le vieux roi)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prosinec jako poslední velkou postavu roku. Je to starý král, který přichází na prázdnou scénu připravenou listopadem. Jeho vláda je dvojí: je skutečným králem hluboké, tiché zimy, ale zároveň předsedá hlučnému a často umělému divadlu lidských svátků.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machiniste Novembre a tout nettoyé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scène est vide et froide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Décembre entre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vieux roi de l'année qui s'achève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porte un grand manteau de neige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sa barbe est faite de givre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s'assied sur le trône du silence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commence son règne blanc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première loi est le froid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froid pur et honnête qui mord les joues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fait taire les dernières plaintes de l'automne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deuxième loi est la neige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grand rideau blanc qui tombe doucement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cacher les cicatrices du monde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pour transformer la ville en un rêve endormi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suspend des lustres de glace aux branches nues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rend le ciel nocturne plus noir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que les vraies étoiles brillent plus fort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son royaume est divisé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 les hommes ont peur de son grand silence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ils allument leurs propres petites étoiles nerveuses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Leurs guirlandes électriques jaunes et bleues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amènent des arbres morts dans leurs maisons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les couvrent de boules de verre et de faux argent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chantent la paix et l'amour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 se bousculant dans les magasins bondés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acheter des cadeaux qui seront oubliés en janvier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vieux roi regarde tout ce tapage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ses yeux clairs et froids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regarde la fausse neige dans les vitrines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sourit un peu de son grand manteau de vraie neige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écoute les chants de Noël enregistrés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préfère la simple musique du vent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parfois au milieu de tout ce bruit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trouve des choses qu'il aime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d'un vrai feu dans une cheminée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visage d'un enfant qui regarde la neige tomber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la toute première fois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goût des oranges et de la cannelle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partage d'un repas simple entre amis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sont les petites poches de vérité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Dans le grand mensonge de la fête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vient la nuit la plus longue de l'année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vraie nuit de roi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petites lumières des hommes s'éteignent une à une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bruit de la fête se tait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ne reste que son grand royaume blanc et silencieux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ville endormie sous sa couverture de paix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L'année est finie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vieux roi a tout endormi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veille sur le sommeil du monde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 attendant le retour lointain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 premier cri vert du printemps.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November the stagehand has cleaned everything away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stage is empty and cold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December enters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king of the dying year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wears a great coat of snow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his beard is made of frost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sits on the throne of silence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begins his white reign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first law is the cold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pure and honest cold that bites the cheeks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that silences the last complaints of autumn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second law is the snow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great white curtain that falls gently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hide the scars of the world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to transform the city into a sleeping dream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hangs chandeliers of ice on the bare branches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 makes the night sky blacker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that the real stars shine brighter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his kingdom is divided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men are afraid of his great silence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they light their own small, nervous stars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Their yellow and blue electric garlands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bring dead trees into their houses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cover them with glass balls and fake silver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sing of peace and love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shoving each other in crowded stores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buy gifts that will be forgotten in January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king watches all this commotion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his clear and cold eyes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looks at the fake snow in the shop windows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 smiles a little from his great coat of real snow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listens to the recorded Christmas carols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 prefers the simple music of the wind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sometimes in the midst of all this noise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finds things that he likes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warmth of a real fire in a fireplace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face of a child watching the snow fall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the very first time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taste of oranges and cinnamon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sharing of a simple meal among friends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These are the small pockets of truth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great lie of the holiday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comes the longest night of the year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true king's night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small lights of men go out one by one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noise of the party falls silent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all that remains is his great white and silent kingdom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city asleep under its blanket of peace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year is finished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king has put everything to sleep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 watches over the world's slumber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Waiting for the distant return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the first green cry of spring.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Kulisák listopad všechno uklidil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Jeviště je prázdné a studené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vchází prosinec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Starý král končícího roku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Nosí velký kabát ze sněhu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jeho vousy jsou z jinovatky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Usedá na trůn ticha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začíná svou bílou vládu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první zákon je chlad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Čistý a upřímný chlad co štípe do tváří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co umlčí poslední stížnosti podzimu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druhý zákon je sníh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Velká bílá opona co padá jemně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skryla jizvy světa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proměnila město ve spící sen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Věší lustry z ledu na holé větve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dělá noční nebe černějším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skutečné hvězdy zářily jasněji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jeho království je rozdělené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Neboť lidé se bojí jeho velkého ticha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si rozsvěcují své vlastní malé nervózní hvězdy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Své žluté a modré elektrické girlandy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Nosí do svých domů mrtvé stromy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pokrývají je skleněnými koulemi a falešným stříbrem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Zpívají o míru a lásce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Zatímco se strkají v přeplněných obchodech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koupili dárky které budou v lednu zapomenuty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Starý král se na všechen ten rámus dívá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Svýma jasnýma a chladnýma očima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Dívá se na umělý sníh ve výlohách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trochu se usmívá ze svého velkého kabátu z opravdového sněhu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Poslouchá nahrané vánoční koledy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dává přednost prosté hudbě větru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někdy uprostřed všeho toho hluku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Najde věci které se mu líbí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Teplo opravdového ohně v krbu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Tvář dítěte které se dívá jak padá sníh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Úplně poprvé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Chuť pomerančů a skořice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Sdílení prostého jídla mezi přáteli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jsou malé kapsy pravdy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 velké lži svátků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přijde nejdelší noc v roce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opravdová královská noc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Malá světla lidí jedno po druhém zhasínají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Hluk oslav utichá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zůstane jen jeho velké bílé a tiché království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Město spící pod jeho peřinou míru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Rok skončil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Starý král všechno uspal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bdí nad spánkem světa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Čekaje na vzdálený návrat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Prvního zeleného výkřiku jara.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